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14C8" w:rsidP="00DF0FB9" w:rsidRDefault="00DF0FB9" w14:paraId="2C078E63" w14:textId="49385CB9">
      <w:pPr>
        <w:pStyle w:val="ListParagraph"/>
        <w:numPr>
          <w:ilvl w:val="0"/>
          <w:numId w:val="2"/>
        </w:numPr>
      </w:pPr>
      <w:r>
        <w:t xml:space="preserve">Number of </w:t>
      </w:r>
      <w:r w:rsidR="000A59C2">
        <w:t>two. For each head node we need two child node</w:t>
      </w:r>
    </w:p>
    <w:p w:rsidR="00DF0FB9" w:rsidP="00DF0FB9" w:rsidRDefault="00DF0FB9" w14:paraId="70EAE415" w14:textId="3DB00B2D">
      <w:pPr>
        <w:pStyle w:val="ListParagraph"/>
        <w:numPr>
          <w:ilvl w:val="0"/>
          <w:numId w:val="2"/>
        </w:numPr>
      </w:pPr>
      <w:r>
        <w:t>Hidden data type</w:t>
      </w:r>
      <w:r w:rsidR="00C314ED">
        <w:t xml:space="preserve"> in the implementation</w:t>
      </w:r>
      <w:r w:rsidR="000A59C2">
        <w:t>,</w:t>
      </w:r>
    </w:p>
    <w:p w:rsidR="00DF0FB9" w:rsidP="00DF0FB9" w:rsidRDefault="00DF0FB9" w14:paraId="38BFB8BF" w14:textId="52E44F7A">
      <w:pPr>
        <w:pStyle w:val="ListParagraph"/>
        <w:numPr>
          <w:ilvl w:val="0"/>
          <w:numId w:val="2"/>
        </w:numPr>
        <w:rPr/>
      </w:pPr>
      <w:r w:rsidR="00DF0FB9">
        <w:rPr/>
        <w:t xml:space="preserve">Auto </w:t>
      </w:r>
      <w:r w:rsidR="000A59C2">
        <w:rPr/>
        <w:t>(Should be the one we find)</w:t>
      </w:r>
      <w:r w:rsidR="253DCDCE">
        <w:rPr/>
        <w:t xml:space="preserve"> / </w:t>
      </w:r>
    </w:p>
    <w:p w:rsidR="00DF0FB9" w:rsidP="00DF0FB9" w:rsidRDefault="00DF0FB9" w14:paraId="16AFFF89" w14:textId="678E323A">
      <w:pPr>
        <w:pStyle w:val="ListParagraph"/>
        <w:numPr>
          <w:ilvl w:val="0"/>
          <w:numId w:val="2"/>
        </w:numPr>
      </w:pPr>
      <w:r>
        <w:t xml:space="preserve">Copy create an object while </w:t>
      </w:r>
      <w:r w:rsidR="006878EB">
        <w:t>assignment</w:t>
      </w:r>
      <w:r>
        <w:t xml:space="preserve"> con it will not create any object meaning it already apply the created object</w:t>
      </w:r>
      <w:r w:rsidR="00D342B9">
        <w:t>/method</w:t>
      </w:r>
      <w:r>
        <w:t xml:space="preserve"> </w:t>
      </w:r>
      <w:r w:rsidR="00032003">
        <w:t xml:space="preserve"> (temp file)</w:t>
      </w:r>
      <w:r w:rsidR="002707EC">
        <w:t xml:space="preserve"> chapter tree</w:t>
      </w:r>
      <w:r w:rsidR="00A32CEA">
        <w:t xml:space="preserve"> [the point will be copies instead of creating a new point to the node]</w:t>
      </w:r>
    </w:p>
    <w:p w:rsidR="00A2304A" w:rsidP="00DF0FB9" w:rsidRDefault="00A2304A" w14:paraId="2C2F2239" w14:textId="7618F6E5">
      <w:pPr>
        <w:pStyle w:val="ListParagraph"/>
        <w:numPr>
          <w:ilvl w:val="0"/>
          <w:numId w:val="2"/>
        </w:numPr>
      </w:pPr>
      <w:r w:rsidRPr="00A2304A">
        <w:t>References must be initialized when declared</w:t>
      </w:r>
      <w:r w:rsidR="004937C2">
        <w:t xml:space="preserve"> (it will the going the value of the address)</w:t>
      </w:r>
      <w:r w:rsidR="00A45528">
        <w:t xml:space="preserve"> [&amp; in the constructor]</w:t>
      </w:r>
    </w:p>
    <w:p w:rsidR="00DF0FB9" w:rsidP="00DF0FB9" w:rsidRDefault="00DF0FB9" w14:paraId="0C40E7D1" w14:textId="08BEE6A6">
      <w:pPr>
        <w:pStyle w:val="ListParagraph"/>
        <w:numPr>
          <w:ilvl w:val="0"/>
          <w:numId w:val="2"/>
        </w:numPr>
        <w:rPr/>
      </w:pPr>
      <w:r w:rsidR="00DF0FB9">
        <w:rPr/>
        <w:t xml:space="preserve">R value is declared using the &amp;&amp; </w:t>
      </w:r>
      <w:r w:rsidR="00445F79">
        <w:rPr/>
        <w:t xml:space="preserve">to temporary </w:t>
      </w:r>
      <w:r w:rsidR="00DF0FB9">
        <w:rPr/>
        <w:t xml:space="preserve">operator while the </w:t>
      </w:r>
      <w:r w:rsidR="00325ED0">
        <w:rPr/>
        <w:t>L-</w:t>
      </w:r>
      <w:r w:rsidR="00DF0FB9">
        <w:rPr/>
        <w:t xml:space="preserve">value will be used to </w:t>
      </w:r>
      <w:r w:rsidR="00DF0FB9">
        <w:rPr/>
        <w:t>modify</w:t>
      </w:r>
      <w:r w:rsidR="00DF0FB9">
        <w:rPr/>
        <w:t xml:space="preserve"> the object value and r referees are used to move the object values. </w:t>
      </w:r>
      <w:r w:rsidR="403C4055">
        <w:rPr/>
        <w:t>(Wrong)</w:t>
      </w:r>
    </w:p>
    <w:p w:rsidR="00DF0FB9" w:rsidP="00DF0FB9" w:rsidRDefault="00445F79" w14:paraId="3A7E7D43" w14:textId="4F25D683">
      <w:pPr>
        <w:pStyle w:val="ListParagraph"/>
        <w:numPr>
          <w:ilvl w:val="0"/>
          <w:numId w:val="2"/>
        </w:numPr>
      </w:pPr>
      <w:r w:rsidRPr="00445F79">
        <w:t>Base case and recursive cas</w:t>
      </w:r>
      <w:r>
        <w:t>e</w:t>
      </w:r>
    </w:p>
    <w:p w:rsidR="00C314ED" w:rsidP="00C314ED" w:rsidRDefault="00C314ED" w14:paraId="70FF8B48" w14:textId="77777777">
      <w:pPr>
        <w:pStyle w:val="ListParagraph"/>
        <w:numPr>
          <w:ilvl w:val="0"/>
          <w:numId w:val="2"/>
        </w:numPr>
      </w:pPr>
      <w:r w:rsidRPr="00A2304A">
        <w:rPr>
          <w:b/>
          <w:bCs/>
        </w:rPr>
        <w:t>Decorator</w:t>
      </w:r>
      <w:r>
        <w:t>: The decorator design pattern can help you improve the way an object in a program functions while maintaining the object's structure.</w:t>
      </w:r>
    </w:p>
    <w:p w:rsidR="00DF0FB9" w:rsidP="00C314ED" w:rsidRDefault="00C314ED" w14:paraId="4E07188C" w14:textId="168F3761">
      <w:pPr>
        <w:pStyle w:val="ListParagraph"/>
      </w:pPr>
      <w:r w:rsidRPr="00A2304A">
        <w:rPr>
          <w:b/>
          <w:bCs/>
        </w:rPr>
        <w:t>Composite</w:t>
      </w:r>
      <w:r>
        <w:t>: You can implement a composite design pattern when your program has several objects with similar functionalities. This pattern uses a tree structure to organize classes and objects in programs.</w:t>
      </w:r>
    </w:p>
    <w:p w:rsidR="00DF0FB9" w:rsidP="00DF0FB9" w:rsidRDefault="00973F2C" w14:paraId="37FBBD3C" w14:textId="6B982FB2">
      <w:pPr>
        <w:pStyle w:val="ListParagraph"/>
        <w:numPr>
          <w:ilvl w:val="0"/>
          <w:numId w:val="2"/>
        </w:numPr>
      </w:pPr>
      <w:r w:rsidRPr="00973F2C">
        <w:t>Templates allow type-independent programming</w:t>
      </w:r>
    </w:p>
    <w:p w:rsidR="00973F2C" w:rsidP="00973F2C" w:rsidRDefault="00973F2C" w14:paraId="532E5035" w14:textId="77777777">
      <w:pPr>
        <w:pStyle w:val="ListParagraph"/>
        <w:numPr>
          <w:ilvl w:val="0"/>
          <w:numId w:val="2"/>
        </w:numPr>
      </w:pPr>
      <w:r w:rsidRPr="00973F2C">
        <w:rPr>
          <w:b/>
          <w:bCs/>
        </w:rPr>
        <w:t>Deep copy</w:t>
      </w:r>
      <w:r>
        <w:t>: Duplicates the object and its dynamically allocated memory.</w:t>
      </w:r>
    </w:p>
    <w:p w:rsidR="00DF0FB9" w:rsidP="00973F2C" w:rsidRDefault="00973F2C" w14:paraId="5D9BB06E" w14:textId="32C7D8B2">
      <w:pPr>
        <w:pStyle w:val="ListParagraph"/>
      </w:pPr>
      <w:r w:rsidRPr="1447ACF5" w:rsidR="00973F2C">
        <w:rPr>
          <w:b w:val="1"/>
          <w:bCs w:val="1"/>
        </w:rPr>
        <w:t>Shallow copy:</w:t>
      </w:r>
      <w:r w:rsidR="00973F2C">
        <w:rPr/>
        <w:t xml:space="preserve"> Copies only the object's reference or pointer, leading to potential shared memory issues.</w:t>
      </w:r>
    </w:p>
    <w:p w:rsidR="1447ACF5" w:rsidP="1447ACF5" w:rsidRDefault="1447ACF5" w14:paraId="1EDCD870" w14:textId="684D67EB">
      <w:pPr>
        <w:pStyle w:val="ListParagraph"/>
      </w:pPr>
    </w:p>
    <w:p w:rsidR="1447ACF5" w:rsidP="1447ACF5" w:rsidRDefault="1447ACF5" w14:paraId="32FDC415" w14:textId="5CC69710">
      <w:pPr>
        <w:pStyle w:val="ListParagraph"/>
      </w:pPr>
    </w:p>
    <w:p w:rsidR="1447ACF5" w:rsidP="1447ACF5" w:rsidRDefault="1447ACF5" w14:paraId="74907DA4" w14:textId="33DB92FB">
      <w:pPr>
        <w:pStyle w:val="ListParagraph"/>
      </w:pPr>
    </w:p>
    <w:sectPr w:rsidR="00DF0F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6205"/>
    <w:multiLevelType w:val="hybridMultilevel"/>
    <w:tmpl w:val="E6E0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14B32"/>
    <w:multiLevelType w:val="hybridMultilevel"/>
    <w:tmpl w:val="8862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268357">
    <w:abstractNumId w:val="1"/>
  </w:num>
  <w:num w:numId="2" w16cid:durableId="6927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8B593"/>
    <w:rsid w:val="00032003"/>
    <w:rsid w:val="000A59C2"/>
    <w:rsid w:val="000B7DFD"/>
    <w:rsid w:val="00116DC5"/>
    <w:rsid w:val="002707EC"/>
    <w:rsid w:val="00325ED0"/>
    <w:rsid w:val="00445F79"/>
    <w:rsid w:val="004937C2"/>
    <w:rsid w:val="00533C58"/>
    <w:rsid w:val="006750C7"/>
    <w:rsid w:val="006878EB"/>
    <w:rsid w:val="00973F2C"/>
    <w:rsid w:val="00A2304A"/>
    <w:rsid w:val="00A32CEA"/>
    <w:rsid w:val="00A45528"/>
    <w:rsid w:val="00C314ED"/>
    <w:rsid w:val="00C93F28"/>
    <w:rsid w:val="00D342B9"/>
    <w:rsid w:val="00D614C8"/>
    <w:rsid w:val="00DF0FB9"/>
    <w:rsid w:val="00F57B8A"/>
    <w:rsid w:val="0A38B593"/>
    <w:rsid w:val="0B14A692"/>
    <w:rsid w:val="1447ACF5"/>
    <w:rsid w:val="253DCDCE"/>
    <w:rsid w:val="39221796"/>
    <w:rsid w:val="403C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B593"/>
  <w15:chartTrackingRefBased/>
  <w15:docId w15:val="{EAE6D2B3-E61E-42F7-8FB5-EAA2B8DB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F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Amani Kamaruddin Bin Mikhail Raj</dc:creator>
  <keywords/>
  <dc:description/>
  <lastModifiedBy>Amani Kamaruddin Bin Mikhail Raj</lastModifiedBy>
  <revision>20</revision>
  <dcterms:created xsi:type="dcterms:W3CDTF">2024-11-18T13:24:00.0000000Z</dcterms:created>
  <dcterms:modified xsi:type="dcterms:W3CDTF">2024-11-20T05:25:09.9926750Z</dcterms:modified>
</coreProperties>
</file>