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769BC" w14:textId="1283A555" w:rsidR="00097DCF" w:rsidRDefault="00097DCF" w:rsidP="00097DCF">
      <w:pPr>
        <w:jc w:val="center"/>
        <w:rPr>
          <w:b/>
          <w:bCs/>
        </w:rPr>
      </w:pPr>
      <w:r w:rsidRPr="00097DCF">
        <w:rPr>
          <w:b/>
          <w:bCs/>
        </w:rPr>
        <w:t>Prisoners Dilemma Evidence #4</w:t>
      </w:r>
    </w:p>
    <w:p w14:paraId="5ABF901C" w14:textId="1E6D1D7A" w:rsidR="00762A35" w:rsidRPr="00097DCF" w:rsidRDefault="00762A35" w:rsidP="00097DCF">
      <w:pPr>
        <w:jc w:val="center"/>
        <w:rPr>
          <w:b/>
          <w:bCs/>
        </w:rPr>
      </w:pPr>
      <w:r>
        <w:rPr>
          <w:b/>
          <w:bCs/>
        </w:rPr>
        <w:t>Additional Example</w:t>
      </w:r>
    </w:p>
    <w:p w14:paraId="0C5D606B" w14:textId="0DE939B4" w:rsidR="00097DCF" w:rsidRDefault="00097DCF" w:rsidP="00097DCF">
      <w:r>
        <w:t xml:space="preserve">19:58:38.121 run graph </w:t>
      </w:r>
      <w:proofErr w:type="spellStart"/>
      <w:r>
        <w:t>simple_graph</w:t>
      </w:r>
      <w:proofErr w:type="spellEnd"/>
    </w:p>
    <w:p w14:paraId="7548906E" w14:textId="77777777" w:rsidR="00097DCF" w:rsidRDefault="00097DCF" w:rsidP="00097DCF">
      <w:r>
        <w:t xml:space="preserve">19:58:38.122   run node </w:t>
      </w:r>
      <w:proofErr w:type="spellStart"/>
      <w:r>
        <w:t>StartNode</w:t>
      </w:r>
      <w:proofErr w:type="spellEnd"/>
    </w:p>
    <w:p w14:paraId="7BD9C890" w14:textId="77777777" w:rsidR="00097DCF" w:rsidRDefault="00097DCF" w:rsidP="00097DCF">
      <w:r>
        <w:t>19:58:38.122   run node Interrogator</w:t>
      </w:r>
    </w:p>
    <w:p w14:paraId="6CF03F36" w14:textId="77777777" w:rsidR="00097DCF" w:rsidRDefault="00097DCF" w:rsidP="00097DCF">
      <w:r>
        <w:t>19:58:38.124     Interrogator run</w:t>
      </w:r>
    </w:p>
    <w:p w14:paraId="57B5E10B" w14:textId="77777777" w:rsidR="00097DCF" w:rsidRDefault="00097DCF" w:rsidP="00097DCF">
      <w:r>
        <w:t>19:58:38.132       chat gpt-4o-mini</w:t>
      </w:r>
    </w:p>
    <w:p w14:paraId="77874885" w14:textId="77777777" w:rsidR="00097DCF" w:rsidRDefault="00097DCF" w:rsidP="00097DCF">
      <w:r>
        <w:t>19:58:44.058       running 1 tool</w:t>
      </w:r>
    </w:p>
    <w:p w14:paraId="1BF61B3E" w14:textId="77777777" w:rsidR="00097DCF" w:rsidRDefault="00097DCF" w:rsidP="00097DCF">
      <w:r>
        <w:t xml:space="preserve">19:58:44.059         running tool: </w:t>
      </w:r>
      <w:proofErr w:type="spellStart"/>
      <w:r>
        <w:t>nash_equilibria</w:t>
      </w:r>
      <w:proofErr w:type="spellEnd"/>
    </w:p>
    <w:p w14:paraId="4B7FD5D7" w14:textId="77777777" w:rsidR="00097DCF" w:rsidRDefault="00097DCF" w:rsidP="00097DCF">
      <w:r>
        <w:t>19:58:44.068       chat gpt-4o-mini</w:t>
      </w:r>
    </w:p>
    <w:p w14:paraId="023B7B6A" w14:textId="77777777" w:rsidR="00097DCF" w:rsidRDefault="00097DCF" w:rsidP="00097DCF">
      <w:r>
        <w:t xml:space="preserve">Turn #: 1, Decision: ask_prisoner1, Question: Do you understand the consequences of remaining silent versus </w:t>
      </w:r>
      <w:proofErr w:type="gramStart"/>
      <w:r>
        <w:t>confessing?,</w:t>
      </w:r>
      <w:proofErr w:type="gramEnd"/>
      <w:r>
        <w:t xml:space="preserve"> Reason: I will start by questioning Prisoner 1 to gather insights on their perspective and willingness to cooperate. </w:t>
      </w:r>
    </w:p>
    <w:p w14:paraId="3EFA50F9" w14:textId="77777777" w:rsidR="00097DCF" w:rsidRDefault="00097DCF" w:rsidP="00097DCF">
      <w:r>
        <w:t>19:58:49.413   run node Prisoner1Node</w:t>
      </w:r>
    </w:p>
    <w:p w14:paraId="24013488" w14:textId="77777777" w:rsidR="00097DCF" w:rsidRDefault="00097DCF" w:rsidP="00097DCF">
      <w:r>
        <w:t>19:58:49.415     Prisoner 1 run</w:t>
      </w:r>
    </w:p>
    <w:p w14:paraId="5D49083E" w14:textId="77777777" w:rsidR="00097DCF" w:rsidRDefault="00097DCF" w:rsidP="00097DCF">
      <w:r>
        <w:t>19:58:49.420       chat gpt-4o-mini</w:t>
      </w:r>
    </w:p>
    <w:p w14:paraId="55CE0D43" w14:textId="77777777" w:rsidR="00097DCF" w:rsidRDefault="00097DCF" w:rsidP="00097DCF">
      <w:r>
        <w:t xml:space="preserve">&lt;bound method </w:t>
      </w:r>
      <w:proofErr w:type="spellStart"/>
      <w:r>
        <w:t>AgentRunResult.new_messages</w:t>
      </w:r>
      <w:proofErr w:type="spellEnd"/>
      <w:r>
        <w:t xml:space="preserve"> of </w:t>
      </w:r>
      <w:proofErr w:type="spellStart"/>
      <w:proofErr w:type="gramStart"/>
      <w:r>
        <w:t>AgentRunResult</w:t>
      </w:r>
      <w:proofErr w:type="spellEnd"/>
      <w:r>
        <w:t>(</w:t>
      </w:r>
      <w:proofErr w:type="gramEnd"/>
      <w:r>
        <w:t>output=Prisoner_1_</w:t>
      </w:r>
      <w:proofErr w:type="gramStart"/>
      <w:r>
        <w:t>Output(</w:t>
      </w:r>
      <w:proofErr w:type="gramEnd"/>
      <w:r>
        <w:t xml:space="preserve">decision='Confess', reasoning="Given the possible outcomes and the Nash equilibria calculated from the payoff matrices, the optimal decision for minimizing my prison time is to confess. If I confess, I only risk getting 1 year if my coconspirator also confesses, which is the best outcome for me considering the alternatives. If I don't confess and my coconspirator does, I would face 5 years in prison. The risk of being betrayed is too significant if I remain silent, as both confessing guarantees a lesser payoff than the alternative of risking being the only one silent.", </w:t>
      </w:r>
      <w:proofErr w:type="spellStart"/>
      <w:r>
        <w:t>tool_output</w:t>
      </w:r>
      <w:proofErr w:type="spellEnd"/>
      <w:r>
        <w:t>='[[1. 0.</w:t>
      </w:r>
      <w:proofErr w:type="gramStart"/>
      <w:r>
        <w:t>],[</w:t>
      </w:r>
      <w:proofErr w:type="gramEnd"/>
      <w:r>
        <w:t>1. 0.]]'))&gt;</w:t>
      </w:r>
    </w:p>
    <w:p w14:paraId="5CDF9BE7" w14:textId="77777777" w:rsidR="00097DCF" w:rsidRDefault="00097DCF" w:rsidP="00097DCF">
      <w:r>
        <w:t>19:58:52.349   run node Interrogator</w:t>
      </w:r>
    </w:p>
    <w:p w14:paraId="096CE196" w14:textId="77777777" w:rsidR="00097DCF" w:rsidRDefault="00097DCF" w:rsidP="00097DCF">
      <w:r>
        <w:t>19:58:52.351     Interrogator run</w:t>
      </w:r>
    </w:p>
    <w:p w14:paraId="3116E3DA" w14:textId="77777777" w:rsidR="00097DCF" w:rsidRDefault="00097DCF" w:rsidP="00097DCF">
      <w:r>
        <w:t>19:58:52.356       chat gpt-4o-mini</w:t>
      </w:r>
    </w:p>
    <w:p w14:paraId="562FEA0D" w14:textId="77777777" w:rsidR="00097DCF" w:rsidRDefault="00097DCF" w:rsidP="00097DCF">
      <w:r>
        <w:lastRenderedPageBreak/>
        <w:t xml:space="preserve">Turn #: 2, Decision: ask_prisoner2, Question: What will your decision be regarding confessing or remaining silent, considering the potential </w:t>
      </w:r>
      <w:proofErr w:type="gramStart"/>
      <w:r>
        <w:t>outcomes?,</w:t>
      </w:r>
      <w:proofErr w:type="gramEnd"/>
      <w:r>
        <w:t xml:space="preserve"> Reason: Now that I have received a confession from Prisoner 1, it's crucial to question Prisoner 2 to understand their position. This will help identify if there is a possibility of a contrast in their decisions and influence future strategies.</w:t>
      </w:r>
    </w:p>
    <w:p w14:paraId="0732D5FC" w14:textId="77777777" w:rsidR="00097DCF" w:rsidRDefault="00097DCF" w:rsidP="00097DCF">
      <w:r>
        <w:t>19:58:55.655   run node Prisoner2Node</w:t>
      </w:r>
    </w:p>
    <w:p w14:paraId="4447CF2E" w14:textId="77777777" w:rsidR="00097DCF" w:rsidRDefault="00097DCF" w:rsidP="00097DCF">
      <w:r>
        <w:t>19:58:55.658     Prisoner 2 run</w:t>
      </w:r>
    </w:p>
    <w:p w14:paraId="11E3FF1D" w14:textId="77777777" w:rsidR="00097DCF" w:rsidRDefault="00097DCF" w:rsidP="00097DCF">
      <w:r>
        <w:t>19:58:55.662       chat gpt-4o-mini</w:t>
      </w:r>
    </w:p>
    <w:p w14:paraId="72BEC87C" w14:textId="77777777" w:rsidR="00097DCF" w:rsidRDefault="00097DCF" w:rsidP="00097DCF">
      <w:r>
        <w:t xml:space="preserve">&lt;bound method </w:t>
      </w:r>
      <w:proofErr w:type="spellStart"/>
      <w:r>
        <w:t>AgentRunResult.new_messages</w:t>
      </w:r>
      <w:proofErr w:type="spellEnd"/>
      <w:r>
        <w:t xml:space="preserve"> of </w:t>
      </w:r>
      <w:proofErr w:type="spellStart"/>
      <w:proofErr w:type="gramStart"/>
      <w:r>
        <w:t>AgentRunResult</w:t>
      </w:r>
      <w:proofErr w:type="spellEnd"/>
      <w:r>
        <w:t>(</w:t>
      </w:r>
      <w:proofErr w:type="gramEnd"/>
      <w:r>
        <w:t>output=Prisoner_2_</w:t>
      </w:r>
      <w:proofErr w:type="gramStart"/>
      <w:r>
        <w:t>Output(</w:t>
      </w:r>
      <w:proofErr w:type="gramEnd"/>
      <w:r>
        <w:t xml:space="preserve">decision='Confess', reasoning="Given the structure of the payoff matrix, if I confess, there is a possibility I will receive only 1 year in prison if Prisoner 1 also confesses. If Prisoner 1 remains silent, I'll be free while they serve 5 years. If both remain silent, we </w:t>
      </w:r>
      <w:proofErr w:type="gramStart"/>
      <w:r>
        <w:t>would</w:t>
      </w:r>
      <w:proofErr w:type="gramEnd"/>
      <w:r>
        <w:t xml:space="preserve"> receive 4 years each, which is not favorable for me. Hence, by confessing, I am minimizing my potential jail time. The best strategy for me is to confess to ensure a lower payoff regardless of what Prisoner 1 decides.", </w:t>
      </w:r>
      <w:proofErr w:type="spellStart"/>
      <w:r>
        <w:t>tool_output</w:t>
      </w:r>
      <w:proofErr w:type="spellEnd"/>
      <w:r>
        <w:t>='[[1,0</w:t>
      </w:r>
      <w:proofErr w:type="gramStart"/>
      <w:r>
        <w:t>],[</w:t>
      </w:r>
      <w:proofErr w:type="gramEnd"/>
      <w:r>
        <w:t>1,0]]'))&gt;</w:t>
      </w:r>
    </w:p>
    <w:p w14:paraId="1C1E2BCB" w14:textId="77777777" w:rsidR="00097DCF" w:rsidRDefault="00097DCF" w:rsidP="00097DCF">
      <w:r>
        <w:t>19:58:59.211   run node Interrogator</w:t>
      </w:r>
    </w:p>
    <w:p w14:paraId="4C82D00E" w14:textId="77777777" w:rsidR="00097DCF" w:rsidRDefault="00097DCF" w:rsidP="00097DCF">
      <w:r>
        <w:t>19:58:59.214     Interrogator run</w:t>
      </w:r>
    </w:p>
    <w:p w14:paraId="51748399" w14:textId="77777777" w:rsidR="00097DCF" w:rsidRDefault="00097DCF" w:rsidP="00097DCF">
      <w:r>
        <w:t>19:58:59.217       chat gpt-4o-mini</w:t>
      </w:r>
    </w:p>
    <w:p w14:paraId="7DE96E9A" w14:textId="77777777" w:rsidR="00097DCF" w:rsidRDefault="00097DCF" w:rsidP="00097DCF">
      <w:r>
        <w:t>Turn #: 3, Decision: prisoner_1 and prisoner_2, Question: Now that you've understood each other's perspectives, what will your final decisions be regarding confessing or remaining silent?, Reason: Since both prisoners have now been questioned individually and Prisoner 2 has chosen to confess while providing their reasoning, it's time to let them communicate and finalize their decisions regarding confessing or remaining silent. This will give them an opportunity to strategize and reflect on their options together before I receive their final decisions.</w:t>
      </w:r>
    </w:p>
    <w:p w14:paraId="7F450AF8" w14:textId="77777777" w:rsidR="00097DCF" w:rsidRDefault="00097DCF" w:rsidP="00097DCF">
      <w:r>
        <w:t xml:space="preserve">19:59:03.763   run node </w:t>
      </w:r>
      <w:proofErr w:type="spellStart"/>
      <w:r>
        <w:t>Prisoner_Communication_Node</w:t>
      </w:r>
      <w:proofErr w:type="spellEnd"/>
    </w:p>
    <w:p w14:paraId="16C2C40F" w14:textId="77777777" w:rsidR="00097DCF" w:rsidRDefault="00097DCF" w:rsidP="00097DCF">
      <w:r>
        <w:t>19:59:03.766     Prisoner 1 run</w:t>
      </w:r>
    </w:p>
    <w:p w14:paraId="48E81F95" w14:textId="77777777" w:rsidR="00097DCF" w:rsidRDefault="00097DCF" w:rsidP="00097DCF">
      <w:r>
        <w:t>19:59:03.770       chat gpt-4o-mini</w:t>
      </w:r>
    </w:p>
    <w:p w14:paraId="0C107072" w14:textId="77777777" w:rsidR="00097DCF" w:rsidRDefault="00097DCF" w:rsidP="00097DCF">
      <w:r>
        <w:t xml:space="preserve">decision='Remain Silent' reasoning='Remaining silent means both of us will face lesser sentences. If we both stay silent, we will get 4 years instead of risking higher sentences by </w:t>
      </w:r>
      <w:r>
        <w:lastRenderedPageBreak/>
        <w:t xml:space="preserve">confessing or betraying each other. I believe we should both remain silent to ensure we avoid the worst outcome.' </w:t>
      </w:r>
      <w:proofErr w:type="spellStart"/>
      <w:r>
        <w:t>tool_output</w:t>
      </w:r>
      <w:proofErr w:type="spellEnd"/>
      <w:r>
        <w:t>=''</w:t>
      </w:r>
    </w:p>
    <w:p w14:paraId="6DB68CAB" w14:textId="77777777" w:rsidR="00097DCF" w:rsidRDefault="00097DCF" w:rsidP="00097DCF">
      <w:r>
        <w:t>19:59:05.434     Prisoner 2 run</w:t>
      </w:r>
    </w:p>
    <w:p w14:paraId="0F3F725C" w14:textId="77777777" w:rsidR="00097DCF" w:rsidRDefault="00097DCF" w:rsidP="00097DCF">
      <w:r>
        <w:t>19:59:05.439       chat gpt-4o-mini</w:t>
      </w:r>
    </w:p>
    <w:p w14:paraId="1012FF07" w14:textId="77777777" w:rsidR="00097DCF" w:rsidRDefault="00097DCF" w:rsidP="00097DCF">
      <w:r>
        <w:t xml:space="preserve">decision='Remain Silent' reasoning='Remaining silent means both of us will face lesser sentences. If we both stay silent, we will get 4 years instead of risking higher sentences by confessing or betraying each other. I believe we should both remain silent to ensure we avoid the worst outcome.' </w:t>
      </w:r>
      <w:proofErr w:type="spellStart"/>
      <w:r>
        <w:t>tool_output</w:t>
      </w:r>
      <w:proofErr w:type="spellEnd"/>
      <w:r>
        <w:t>=''</w:t>
      </w:r>
    </w:p>
    <w:p w14:paraId="43CE6D95" w14:textId="77777777" w:rsidR="00097DCF" w:rsidRDefault="00097DCF" w:rsidP="00097DCF">
      <w:r>
        <w:t>19:59:07.242     Prisoner 1 run</w:t>
      </w:r>
    </w:p>
    <w:p w14:paraId="614ED640" w14:textId="77777777" w:rsidR="00097DCF" w:rsidRDefault="00097DCF" w:rsidP="00097DCF">
      <w:r>
        <w:t>19:59:07.245       chat gpt-4o-mini</w:t>
      </w:r>
    </w:p>
    <w:p w14:paraId="287E4F63" w14:textId="77777777" w:rsidR="00097DCF" w:rsidRDefault="00097DCF" w:rsidP="00097DCF">
      <w:r>
        <w:t xml:space="preserve">decision='Remain Silent' reasoning="If both of us remain silent, we'll each get 4 years, which is better than the risk of ending up with 5 years if one of us confesses. While there is a possibility of deception, the safest strategy that minimizes our collective sentences is to stay silent." </w:t>
      </w:r>
      <w:proofErr w:type="spellStart"/>
      <w:r>
        <w:t>tool_output</w:t>
      </w:r>
      <w:proofErr w:type="spellEnd"/>
      <w:r>
        <w:t>=''</w:t>
      </w:r>
    </w:p>
    <w:p w14:paraId="10B83F4B" w14:textId="77777777" w:rsidR="00097DCF" w:rsidRDefault="00097DCF" w:rsidP="00097DCF">
      <w:r>
        <w:t>19:59:09.353     Prisoner 2 run</w:t>
      </w:r>
    </w:p>
    <w:p w14:paraId="0760C7D0" w14:textId="77777777" w:rsidR="00097DCF" w:rsidRDefault="00097DCF" w:rsidP="00097DCF">
      <w:r>
        <w:t>19:59:09.358       chat gpt-4o-mini</w:t>
      </w:r>
    </w:p>
    <w:p w14:paraId="26DE2672" w14:textId="77777777" w:rsidR="00097DCF" w:rsidRDefault="00097DCF" w:rsidP="00097DCF">
      <w:r>
        <w:t>Currently retrying 1 failed export(s)</w:t>
      </w:r>
    </w:p>
    <w:p w14:paraId="33759983" w14:textId="77777777" w:rsidR="00097DCF" w:rsidRDefault="00097DCF" w:rsidP="00097DCF">
      <w:r>
        <w:t xml:space="preserve">decision='Remain Silent' reasoning="If both of us remain silent, we'll each get 4 years, which is better than the risk of ending up with 5 years if one of us confesses. While there is a possibility of deception, the safest strategy that minimizes our collective sentences is to stay silent." </w:t>
      </w:r>
      <w:proofErr w:type="spellStart"/>
      <w:r>
        <w:t>tool_output</w:t>
      </w:r>
      <w:proofErr w:type="spellEnd"/>
      <w:r>
        <w:t>=''</w:t>
      </w:r>
    </w:p>
    <w:p w14:paraId="418F15F9" w14:textId="77777777" w:rsidR="00097DCF" w:rsidRDefault="00097DCF" w:rsidP="00097DCF">
      <w:r>
        <w:t>19:59:12.017   run node Interrogator</w:t>
      </w:r>
    </w:p>
    <w:p w14:paraId="294AD410" w14:textId="77777777" w:rsidR="00097DCF" w:rsidRDefault="00097DCF" w:rsidP="00097DCF">
      <w:r>
        <w:t>19:59:12.019     Interrogator run</w:t>
      </w:r>
    </w:p>
    <w:p w14:paraId="36B64527" w14:textId="77777777" w:rsidR="00097DCF" w:rsidRDefault="00097DCF" w:rsidP="00097DCF">
      <w:r>
        <w:t>19:59:12.024       chat gpt-4o-mini</w:t>
      </w:r>
    </w:p>
    <w:p w14:paraId="0987ACC2" w14:textId="77777777" w:rsidR="00097DCF" w:rsidRDefault="00097DCF" w:rsidP="00097DCF">
      <w:r>
        <w:t xml:space="preserve">19:59:13.665   run node </w:t>
      </w:r>
      <w:proofErr w:type="spellStart"/>
      <w:r>
        <w:t>SummarizerNode</w:t>
      </w:r>
      <w:proofErr w:type="spellEnd"/>
    </w:p>
    <w:p w14:paraId="34FB3BCF" w14:textId="77777777" w:rsidR="00097DCF" w:rsidRDefault="00097DCF" w:rsidP="00097DCF">
      <w:r>
        <w:t>19:59:13.666     Summarizer run</w:t>
      </w:r>
    </w:p>
    <w:p w14:paraId="253249EB" w14:textId="77777777" w:rsidR="00097DCF" w:rsidRDefault="00097DCF" w:rsidP="00097DCF">
      <w:r>
        <w:t>19:59:13.670       chat gpt-5-mini</w:t>
      </w:r>
    </w:p>
    <w:p w14:paraId="154A8E6C" w14:textId="77777777" w:rsidR="00097DCF" w:rsidRDefault="00097DCF" w:rsidP="00097DCF">
      <w:r>
        <w:t>Opening</w:t>
      </w:r>
    </w:p>
    <w:p w14:paraId="684674BD" w14:textId="77777777" w:rsidR="00097DCF" w:rsidRDefault="00097DCF" w:rsidP="00097DCF">
      <w:r>
        <w:lastRenderedPageBreak/>
        <w:t>- Purpose: Interrogator questioned two suspects about whether to confess or remain silent in a prisoner’s dilemma scenario, using Nash-equilibrium analysis to inform questions and recording each agent’s decisions and reasoning.</w:t>
      </w:r>
    </w:p>
    <w:p w14:paraId="71F956A4" w14:textId="77777777" w:rsidR="00097DCF" w:rsidRDefault="00097DCF" w:rsidP="00097DCF"/>
    <w:p w14:paraId="057DC592" w14:textId="77777777" w:rsidR="00097DCF" w:rsidRDefault="00097DCF" w:rsidP="00097DCF">
      <w:r>
        <w:t>Key points</w:t>
      </w:r>
    </w:p>
    <w:p w14:paraId="45112C69" w14:textId="77777777" w:rsidR="00097DCF" w:rsidRDefault="00097DCF" w:rsidP="00097DCF">
      <w:r>
        <w:t>- Payoff structure communicated by prisoners: confess/confess = 1 year each; both silent = 4 years each; if one stays silent while the other confesses: confessor gets freedom (0 years) and the silent one gets 5 years.</w:t>
      </w:r>
    </w:p>
    <w:p w14:paraId="3EE17EBA" w14:textId="77777777" w:rsidR="00097DCF" w:rsidRDefault="00097DCF" w:rsidP="00097DCF">
      <w:r>
        <w:t>- Interrogator used a Nash-equilibria calculation (tool output [[1,0</w:t>
      </w:r>
      <w:proofErr w:type="gramStart"/>
      <w:r>
        <w:t>],[</w:t>
      </w:r>
      <w:proofErr w:type="gramEnd"/>
      <w:r>
        <w:t>1,0]]), which indicated confessing by both as the equilibrium.</w:t>
      </w:r>
    </w:p>
    <w:p w14:paraId="6BC78374" w14:textId="77777777" w:rsidR="00097DCF" w:rsidRDefault="00097DCF" w:rsidP="00097DCF">
      <w:r>
        <w:t>- Individual responses:</w:t>
      </w:r>
    </w:p>
    <w:p w14:paraId="600AE9D5" w14:textId="77777777" w:rsidR="00097DCF" w:rsidRDefault="00097DCF" w:rsidP="00097DCF">
      <w:r>
        <w:t xml:space="preserve">  - Prisoner 1 (initial): chose to confess, citing the Nash-equilibrium result and fear of being betrayed (5-year risk).</w:t>
      </w:r>
    </w:p>
    <w:p w14:paraId="1DB9716A" w14:textId="77777777" w:rsidR="00097DCF" w:rsidRDefault="00097DCF" w:rsidP="00097DCF">
      <w:r>
        <w:t xml:space="preserve">  - Prisoner 2 (initial): chose to confess for similar reasons (minimize worst-case sentence).</w:t>
      </w:r>
    </w:p>
    <w:p w14:paraId="6E40AB99" w14:textId="77777777" w:rsidR="00097DCF" w:rsidRDefault="00097DCF" w:rsidP="00097DCF">
      <w:r>
        <w:t>- After private questioning, the prisoners were allowed to communicate. Both then agreed to change their final decisions to remain silent, arguing mutual silence yields a collectively lower sentence (4 years each) than risking betrayal.</w:t>
      </w:r>
    </w:p>
    <w:p w14:paraId="42040059" w14:textId="77777777" w:rsidR="00097DCF" w:rsidRDefault="00097DCF" w:rsidP="00097DCF">
      <w:r>
        <w:t>- Interrogator concluded the interrogation after the prisoners reaffirmed mutual silence.</w:t>
      </w:r>
    </w:p>
    <w:p w14:paraId="2E8E223C" w14:textId="77777777" w:rsidR="00097DCF" w:rsidRDefault="00097DCF" w:rsidP="00097DCF"/>
    <w:p w14:paraId="1DC431B7" w14:textId="77777777" w:rsidR="00097DCF" w:rsidRDefault="00097DCF" w:rsidP="00097DCF">
      <w:r>
        <w:t>Decisions / Conclusions</w:t>
      </w:r>
    </w:p>
    <w:p w14:paraId="0AB3EBC3" w14:textId="77777777" w:rsidR="00097DCF" w:rsidRDefault="00097DCF" w:rsidP="00097DCF">
      <w:r>
        <w:t>- Initial individual decisions: both Prisoner 1 and Prisoner 2 chose to confess (driven by Nash-equilibrium reasoning).</w:t>
      </w:r>
    </w:p>
    <w:p w14:paraId="336846BF" w14:textId="77777777" w:rsidR="00097DCF" w:rsidRDefault="00097DCF" w:rsidP="00097DCF">
      <w:r>
        <w:t>- Final joint decision: both prisoners agreed to remain silent.</w:t>
      </w:r>
    </w:p>
    <w:p w14:paraId="426EDBFD" w14:textId="77777777" w:rsidR="00097DCF" w:rsidRDefault="00097DCF" w:rsidP="00097DCF">
      <w:r>
        <w:t>- Interrogator’s conclusion: interrogation ended with prisoners choosing mutual silence.</w:t>
      </w:r>
    </w:p>
    <w:p w14:paraId="31FA4124" w14:textId="77777777" w:rsidR="00097DCF" w:rsidRDefault="00097DCF" w:rsidP="00097DCF"/>
    <w:p w14:paraId="68A1DFD0" w14:textId="77777777" w:rsidR="00097DCF" w:rsidRDefault="00097DCF" w:rsidP="00097DCF">
      <w:r>
        <w:t>Action items</w:t>
      </w:r>
    </w:p>
    <w:p w14:paraId="240B5D00" w14:textId="25141152" w:rsidR="00652BF5" w:rsidRDefault="00097DCF" w:rsidP="00097DCF">
      <w:r>
        <w:t>- None required — interrogation concluded and no further steps or deadlines were specified.</w:t>
      </w:r>
    </w:p>
    <w:sectPr w:rsidR="00652B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DCF"/>
    <w:rsid w:val="00097DCF"/>
    <w:rsid w:val="00482FF1"/>
    <w:rsid w:val="00562425"/>
    <w:rsid w:val="00652BF5"/>
    <w:rsid w:val="00762A35"/>
    <w:rsid w:val="00937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01C2E8"/>
  <w15:chartTrackingRefBased/>
  <w15:docId w15:val="{D0D5C0AE-3FE7-714E-B2C1-EE1790E28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D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D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D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D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D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D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D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D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D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D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DCF"/>
    <w:rPr>
      <w:rFonts w:eastAsiaTheme="majorEastAsia" w:cstheme="majorBidi"/>
      <w:color w:val="272727" w:themeColor="text1" w:themeTint="D8"/>
    </w:rPr>
  </w:style>
  <w:style w:type="paragraph" w:styleId="Title">
    <w:name w:val="Title"/>
    <w:basedOn w:val="Normal"/>
    <w:next w:val="Normal"/>
    <w:link w:val="TitleChar"/>
    <w:uiPriority w:val="10"/>
    <w:qFormat/>
    <w:rsid w:val="00097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DCF"/>
    <w:pPr>
      <w:spacing w:before="160"/>
      <w:jc w:val="center"/>
    </w:pPr>
    <w:rPr>
      <w:i/>
      <w:iCs/>
      <w:color w:val="404040" w:themeColor="text1" w:themeTint="BF"/>
    </w:rPr>
  </w:style>
  <w:style w:type="character" w:customStyle="1" w:styleId="QuoteChar">
    <w:name w:val="Quote Char"/>
    <w:basedOn w:val="DefaultParagraphFont"/>
    <w:link w:val="Quote"/>
    <w:uiPriority w:val="29"/>
    <w:rsid w:val="00097DCF"/>
    <w:rPr>
      <w:i/>
      <w:iCs/>
      <w:color w:val="404040" w:themeColor="text1" w:themeTint="BF"/>
    </w:rPr>
  </w:style>
  <w:style w:type="paragraph" w:styleId="ListParagraph">
    <w:name w:val="List Paragraph"/>
    <w:basedOn w:val="Normal"/>
    <w:uiPriority w:val="34"/>
    <w:qFormat/>
    <w:rsid w:val="00097DCF"/>
    <w:pPr>
      <w:ind w:left="720"/>
      <w:contextualSpacing/>
    </w:pPr>
  </w:style>
  <w:style w:type="character" w:styleId="IntenseEmphasis">
    <w:name w:val="Intense Emphasis"/>
    <w:basedOn w:val="DefaultParagraphFont"/>
    <w:uiPriority w:val="21"/>
    <w:qFormat/>
    <w:rsid w:val="00097DCF"/>
    <w:rPr>
      <w:i/>
      <w:iCs/>
      <w:color w:val="0F4761" w:themeColor="accent1" w:themeShade="BF"/>
    </w:rPr>
  </w:style>
  <w:style w:type="paragraph" w:styleId="IntenseQuote">
    <w:name w:val="Intense Quote"/>
    <w:basedOn w:val="Normal"/>
    <w:next w:val="Normal"/>
    <w:link w:val="IntenseQuoteChar"/>
    <w:uiPriority w:val="30"/>
    <w:qFormat/>
    <w:rsid w:val="00097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DCF"/>
    <w:rPr>
      <w:i/>
      <w:iCs/>
      <w:color w:val="0F4761" w:themeColor="accent1" w:themeShade="BF"/>
    </w:rPr>
  </w:style>
  <w:style w:type="character" w:styleId="IntenseReference">
    <w:name w:val="Intense Reference"/>
    <w:basedOn w:val="DefaultParagraphFont"/>
    <w:uiPriority w:val="32"/>
    <w:qFormat/>
    <w:rsid w:val="00097D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993</Words>
  <Characters>5665</Characters>
  <Application>Microsoft Office Word</Application>
  <DocSecurity>0</DocSecurity>
  <Lines>47</Lines>
  <Paragraphs>13</Paragraphs>
  <ScaleCrop>false</ScaleCrop>
  <Company/>
  <LinksUpToDate>false</LinksUpToDate>
  <CharactersWithSpaces>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Garett Wilson</dc:creator>
  <cp:keywords/>
  <dc:description/>
  <cp:lastModifiedBy>Garett Wilson</cp:lastModifiedBy>
  <cp:revision>2</cp:revision>
  <dcterms:created xsi:type="dcterms:W3CDTF">2025-11-22T01:01:00Z</dcterms:created>
  <dcterms:modified xsi:type="dcterms:W3CDTF">2025-11-23T13:54:00Z</dcterms:modified>
</cp:coreProperties>
</file>