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BAF40C" w14:textId="77777777" w:rsidR="0031278D" w:rsidRPr="0031278D" w:rsidRDefault="0031278D" w:rsidP="0031278D">
      <w:pPr>
        <w:spacing w:before="288" w:after="288"/>
        <w:rPr>
          <w:b/>
          <w:bCs/>
        </w:rPr>
      </w:pPr>
      <w:r w:rsidRPr="0031278D">
        <w:rPr>
          <w:b/>
          <w:bCs/>
        </w:rPr>
        <w:t>1. Trước cuộc họp (Preparation)</w:t>
      </w:r>
    </w:p>
    <w:p w14:paraId="373163D3" w14:textId="77777777" w:rsidR="0031278D" w:rsidRPr="0031278D" w:rsidRDefault="0031278D" w:rsidP="0031278D">
      <w:pPr>
        <w:numPr>
          <w:ilvl w:val="0"/>
          <w:numId w:val="1"/>
        </w:numPr>
        <w:spacing w:before="288" w:after="288"/>
      </w:pPr>
      <w:r w:rsidRPr="0031278D">
        <w:rPr>
          <w:b/>
          <w:bCs/>
        </w:rPr>
        <w:t>Lên lịch họp rõ ràng</w:t>
      </w:r>
      <w:r w:rsidRPr="0031278D">
        <w:t>: chọn thời gian cố định hàng tuần/2 tuần để đảm bảo tính liên tục.</w:t>
      </w:r>
    </w:p>
    <w:p w14:paraId="7CCF6C0B" w14:textId="77777777" w:rsidR="0031278D" w:rsidRPr="0031278D" w:rsidRDefault="0031278D" w:rsidP="0031278D">
      <w:pPr>
        <w:numPr>
          <w:ilvl w:val="0"/>
          <w:numId w:val="1"/>
        </w:numPr>
        <w:spacing w:before="288" w:after="288"/>
      </w:pPr>
      <w:r w:rsidRPr="0031278D">
        <w:rPr>
          <w:b/>
          <w:bCs/>
        </w:rPr>
        <w:t>Gửi agenda trước</w:t>
      </w:r>
      <w:r w:rsidRPr="0031278D">
        <w:t xml:space="preserve"> (ít nhất 1–2 ngày): nhóm gửi email hoặc Google Doc ngắn (1 trang) cho mentor, gồm:</w:t>
      </w:r>
    </w:p>
    <w:p w14:paraId="3C70CC65" w14:textId="77777777" w:rsidR="0031278D" w:rsidRPr="0031278D" w:rsidRDefault="0031278D" w:rsidP="0031278D">
      <w:pPr>
        <w:numPr>
          <w:ilvl w:val="1"/>
          <w:numId w:val="1"/>
        </w:numPr>
        <w:spacing w:before="288" w:after="288"/>
      </w:pPr>
      <w:r w:rsidRPr="0031278D">
        <w:t>Tiêu đề project + tuần báo cáo.</w:t>
      </w:r>
    </w:p>
    <w:p w14:paraId="4E5E15D5" w14:textId="77777777" w:rsidR="0031278D" w:rsidRPr="0031278D" w:rsidRDefault="0031278D" w:rsidP="0031278D">
      <w:pPr>
        <w:numPr>
          <w:ilvl w:val="1"/>
          <w:numId w:val="1"/>
        </w:numPr>
        <w:spacing w:before="288" w:after="288"/>
      </w:pPr>
      <w:r w:rsidRPr="0031278D">
        <w:t>Tiến độ đã hoàn thành (theo timeline/Gantt chart).</w:t>
      </w:r>
    </w:p>
    <w:p w14:paraId="0A786FBD" w14:textId="77777777" w:rsidR="0031278D" w:rsidRPr="0031278D" w:rsidRDefault="0031278D" w:rsidP="0031278D">
      <w:pPr>
        <w:numPr>
          <w:ilvl w:val="1"/>
          <w:numId w:val="1"/>
        </w:numPr>
        <w:spacing w:before="288" w:after="288"/>
      </w:pPr>
      <w:r w:rsidRPr="0031278D">
        <w:t>Khó khăn gặp phải.</w:t>
      </w:r>
    </w:p>
    <w:p w14:paraId="49635397" w14:textId="77777777" w:rsidR="0031278D" w:rsidRPr="0031278D" w:rsidRDefault="0031278D" w:rsidP="0031278D">
      <w:pPr>
        <w:numPr>
          <w:ilvl w:val="1"/>
          <w:numId w:val="1"/>
        </w:numPr>
        <w:spacing w:before="288" w:after="288"/>
      </w:pPr>
      <w:r w:rsidRPr="0031278D">
        <w:t>Các vấn đề muốn xin ý kiến.</w:t>
      </w:r>
    </w:p>
    <w:p w14:paraId="028AAEF6" w14:textId="77777777" w:rsidR="0031278D" w:rsidRPr="0031278D" w:rsidRDefault="0031278D" w:rsidP="0031278D">
      <w:pPr>
        <w:numPr>
          <w:ilvl w:val="1"/>
          <w:numId w:val="1"/>
        </w:numPr>
        <w:spacing w:before="288" w:after="288"/>
      </w:pPr>
      <w:r w:rsidRPr="0031278D">
        <w:t>Kế hoạch tuần tới.</w:t>
      </w:r>
    </w:p>
    <w:p w14:paraId="1D66C473" w14:textId="77777777" w:rsidR="0031278D" w:rsidRPr="0031278D" w:rsidRDefault="0031278D" w:rsidP="0031278D">
      <w:pPr>
        <w:numPr>
          <w:ilvl w:val="0"/>
          <w:numId w:val="1"/>
        </w:numPr>
        <w:spacing w:before="288" w:after="288"/>
      </w:pPr>
      <w:r w:rsidRPr="0031278D">
        <w:rPr>
          <w:b/>
          <w:bCs/>
        </w:rPr>
        <w:t>Chuẩn bị slide ngắn gọn (5–7 trang)</w:t>
      </w:r>
      <w:r w:rsidRPr="0031278D">
        <w:t>:</w:t>
      </w:r>
    </w:p>
    <w:p w14:paraId="0A8B2249" w14:textId="77777777" w:rsidR="0031278D" w:rsidRPr="0031278D" w:rsidRDefault="0031278D" w:rsidP="0031278D">
      <w:pPr>
        <w:numPr>
          <w:ilvl w:val="1"/>
          <w:numId w:val="2"/>
        </w:numPr>
        <w:spacing w:before="288" w:after="288"/>
      </w:pPr>
      <w:r w:rsidRPr="0031278D">
        <w:t>Mục tiêu sprint/tuần.</w:t>
      </w:r>
    </w:p>
    <w:p w14:paraId="16AEFEF9" w14:textId="77777777" w:rsidR="0031278D" w:rsidRPr="0031278D" w:rsidRDefault="0031278D" w:rsidP="0031278D">
      <w:pPr>
        <w:numPr>
          <w:ilvl w:val="1"/>
          <w:numId w:val="2"/>
        </w:numPr>
        <w:spacing w:before="288" w:after="288"/>
      </w:pPr>
      <w:r w:rsidRPr="0031278D">
        <w:t>Công việc đã hoàn thành (có demo nếu có).</w:t>
      </w:r>
    </w:p>
    <w:p w14:paraId="52784FA0" w14:textId="77777777" w:rsidR="0031278D" w:rsidRPr="0031278D" w:rsidRDefault="0031278D" w:rsidP="0031278D">
      <w:pPr>
        <w:numPr>
          <w:ilvl w:val="1"/>
          <w:numId w:val="2"/>
        </w:numPr>
        <w:spacing w:before="288" w:after="288"/>
      </w:pPr>
      <w:r w:rsidRPr="0031278D">
        <w:t>Các vấn đề tồn đọng.</w:t>
      </w:r>
    </w:p>
    <w:p w14:paraId="6C939DAA" w14:textId="77777777" w:rsidR="0031278D" w:rsidRPr="0031278D" w:rsidRDefault="0031278D" w:rsidP="0031278D">
      <w:pPr>
        <w:numPr>
          <w:ilvl w:val="1"/>
          <w:numId w:val="2"/>
        </w:numPr>
        <w:spacing w:before="288" w:after="288"/>
      </w:pPr>
      <w:r w:rsidRPr="0031278D">
        <w:t>Thảo luận/nhờ tư vấn.</w:t>
      </w:r>
    </w:p>
    <w:p w14:paraId="76147C37" w14:textId="77777777" w:rsidR="0031278D" w:rsidRPr="0031278D" w:rsidRDefault="0031278D" w:rsidP="0031278D">
      <w:pPr>
        <w:numPr>
          <w:ilvl w:val="1"/>
          <w:numId w:val="2"/>
        </w:numPr>
        <w:spacing w:before="288" w:after="288"/>
      </w:pPr>
      <w:r w:rsidRPr="0031278D">
        <w:t>Kế hoạch tiếp theo.</w:t>
      </w:r>
    </w:p>
    <w:p w14:paraId="2334BD46" w14:textId="77777777" w:rsidR="006B3BF3" w:rsidRDefault="006B3BF3" w:rsidP="0031278D">
      <w:pPr>
        <w:spacing w:before="288" w:after="288"/>
      </w:pPr>
    </w:p>
    <w:p w14:paraId="6F6AA3CE" w14:textId="35C35F88" w:rsidR="0031278D" w:rsidRPr="0031278D" w:rsidRDefault="0031278D" w:rsidP="0031278D">
      <w:pPr>
        <w:spacing w:before="288" w:after="288"/>
        <w:rPr>
          <w:b/>
          <w:bCs/>
        </w:rPr>
      </w:pPr>
      <w:r w:rsidRPr="0031278D">
        <w:rPr>
          <w:b/>
          <w:bCs/>
        </w:rPr>
        <w:t>2. Trong cuộc họp (Execution)</w:t>
      </w:r>
    </w:p>
    <w:p w14:paraId="691B11EA" w14:textId="77777777" w:rsidR="0031278D" w:rsidRPr="0031278D" w:rsidRDefault="0031278D" w:rsidP="0031278D">
      <w:pPr>
        <w:numPr>
          <w:ilvl w:val="0"/>
          <w:numId w:val="3"/>
        </w:numPr>
        <w:spacing w:before="288" w:after="288"/>
      </w:pPr>
      <w:r w:rsidRPr="0031278D">
        <w:rPr>
          <w:b/>
          <w:bCs/>
        </w:rPr>
        <w:t>Phân công vai trò trong nhóm</w:t>
      </w:r>
      <w:r w:rsidRPr="0031278D">
        <w:t>:</w:t>
      </w:r>
    </w:p>
    <w:p w14:paraId="4E8B366B" w14:textId="77777777" w:rsidR="0031278D" w:rsidRPr="0031278D" w:rsidRDefault="0031278D" w:rsidP="0031278D">
      <w:pPr>
        <w:numPr>
          <w:ilvl w:val="1"/>
          <w:numId w:val="3"/>
        </w:numPr>
        <w:spacing w:before="288" w:after="288"/>
      </w:pPr>
      <w:r w:rsidRPr="0031278D">
        <w:rPr>
          <w:b/>
          <w:bCs/>
        </w:rPr>
        <w:t>Leader</w:t>
      </w:r>
      <w:r w:rsidRPr="0031278D">
        <w:t>: điều phối, giới thiệu agenda, báo cáo tiến độ tổng thể.</w:t>
      </w:r>
    </w:p>
    <w:p w14:paraId="4DB37CBD" w14:textId="77777777" w:rsidR="0031278D" w:rsidRPr="0031278D" w:rsidRDefault="0031278D" w:rsidP="0031278D">
      <w:pPr>
        <w:numPr>
          <w:ilvl w:val="1"/>
          <w:numId w:val="3"/>
        </w:numPr>
        <w:spacing w:before="288" w:after="288"/>
      </w:pPr>
      <w:r w:rsidRPr="0031278D">
        <w:rPr>
          <w:b/>
          <w:bCs/>
        </w:rPr>
        <w:t>Các thành viên</w:t>
      </w:r>
      <w:r w:rsidRPr="0031278D">
        <w:t>: báo cáo phần việc cá nhân hoặc nhóm phụ trách.</w:t>
      </w:r>
    </w:p>
    <w:p w14:paraId="79C53EA4" w14:textId="77777777" w:rsidR="0031278D" w:rsidRPr="0031278D" w:rsidRDefault="0031278D" w:rsidP="0031278D">
      <w:pPr>
        <w:numPr>
          <w:ilvl w:val="1"/>
          <w:numId w:val="3"/>
        </w:numPr>
        <w:spacing w:before="288" w:after="288"/>
      </w:pPr>
      <w:r w:rsidRPr="0031278D">
        <w:rPr>
          <w:b/>
          <w:bCs/>
        </w:rPr>
        <w:t>Recorder</w:t>
      </w:r>
      <w:r w:rsidRPr="0031278D">
        <w:t>: ghi biên bản, tóm tắt ý kiến mentor.</w:t>
      </w:r>
    </w:p>
    <w:p w14:paraId="1F010D92" w14:textId="77777777" w:rsidR="0031278D" w:rsidRPr="0031278D" w:rsidRDefault="0031278D" w:rsidP="0031278D">
      <w:pPr>
        <w:numPr>
          <w:ilvl w:val="0"/>
          <w:numId w:val="3"/>
        </w:numPr>
        <w:spacing w:before="288" w:after="288"/>
      </w:pPr>
      <w:r w:rsidRPr="0031278D">
        <w:rPr>
          <w:b/>
          <w:bCs/>
        </w:rPr>
        <w:t>Tiến trình họp</w:t>
      </w:r>
      <w:r w:rsidRPr="0031278D">
        <w:t xml:space="preserve"> (30–45 phút):</w:t>
      </w:r>
    </w:p>
    <w:p w14:paraId="06725469" w14:textId="77777777" w:rsidR="0031278D" w:rsidRPr="0031278D" w:rsidRDefault="0031278D" w:rsidP="0031278D">
      <w:pPr>
        <w:numPr>
          <w:ilvl w:val="1"/>
          <w:numId w:val="4"/>
        </w:numPr>
        <w:spacing w:before="288" w:after="288"/>
      </w:pPr>
      <w:r w:rsidRPr="0031278D">
        <w:rPr>
          <w:b/>
          <w:bCs/>
        </w:rPr>
        <w:lastRenderedPageBreak/>
        <w:t>Mở đầu (2–3 phút)</w:t>
      </w:r>
      <w:r w:rsidRPr="0031278D">
        <w:t>: chào mentor, nhắc lại mục tiêu buổi họp.</w:t>
      </w:r>
    </w:p>
    <w:p w14:paraId="6B1D06BA" w14:textId="77777777" w:rsidR="0031278D" w:rsidRPr="0031278D" w:rsidRDefault="0031278D" w:rsidP="0031278D">
      <w:pPr>
        <w:numPr>
          <w:ilvl w:val="1"/>
          <w:numId w:val="4"/>
        </w:numPr>
        <w:spacing w:before="288" w:after="288"/>
      </w:pPr>
      <w:r w:rsidRPr="0031278D">
        <w:rPr>
          <w:b/>
          <w:bCs/>
        </w:rPr>
        <w:t>Báo cáo tiến độ (10–15 phút)</w:t>
      </w:r>
      <w:r w:rsidRPr="0031278D">
        <w:t>: leader + các thành viên trình bày.</w:t>
      </w:r>
    </w:p>
    <w:p w14:paraId="5397EB74" w14:textId="77777777" w:rsidR="0031278D" w:rsidRPr="0031278D" w:rsidRDefault="0031278D" w:rsidP="0031278D">
      <w:pPr>
        <w:numPr>
          <w:ilvl w:val="1"/>
          <w:numId w:val="4"/>
        </w:numPr>
        <w:spacing w:before="288" w:after="288"/>
      </w:pPr>
      <w:r w:rsidRPr="0031278D">
        <w:rPr>
          <w:b/>
          <w:bCs/>
        </w:rPr>
        <w:t>Demo/Minh họa (nếu có)</w:t>
      </w:r>
      <w:r w:rsidRPr="0031278D">
        <w:t>: chạy thử sản phẩm hoặc cho mentor xem screenshot/prototype.</w:t>
      </w:r>
    </w:p>
    <w:p w14:paraId="0630B1E9" w14:textId="77777777" w:rsidR="0031278D" w:rsidRPr="0031278D" w:rsidRDefault="0031278D" w:rsidP="0031278D">
      <w:pPr>
        <w:numPr>
          <w:ilvl w:val="1"/>
          <w:numId w:val="4"/>
        </w:numPr>
        <w:spacing w:before="288" w:after="288"/>
      </w:pPr>
      <w:r w:rsidRPr="0031278D">
        <w:rPr>
          <w:b/>
          <w:bCs/>
        </w:rPr>
        <w:t>Nêu khó khăn và câu hỏi (10 phút)</w:t>
      </w:r>
      <w:r w:rsidRPr="0031278D">
        <w:t>: nhóm chuẩn bị trước để tận dụng thời gian.</w:t>
      </w:r>
    </w:p>
    <w:p w14:paraId="1525F949" w14:textId="77777777" w:rsidR="0031278D" w:rsidRPr="0031278D" w:rsidRDefault="0031278D" w:rsidP="0031278D">
      <w:pPr>
        <w:numPr>
          <w:ilvl w:val="1"/>
          <w:numId w:val="4"/>
        </w:numPr>
        <w:spacing w:before="288" w:after="288"/>
      </w:pPr>
      <w:r w:rsidRPr="0031278D">
        <w:rPr>
          <w:b/>
          <w:bCs/>
        </w:rPr>
        <w:t>Thảo luận cùng mentor (10–15 phút)</w:t>
      </w:r>
      <w:r w:rsidRPr="0031278D">
        <w:t>: mentor góp ý, định hướng giải pháp.</w:t>
      </w:r>
    </w:p>
    <w:p w14:paraId="6CD91D7D" w14:textId="77777777" w:rsidR="0031278D" w:rsidRPr="0031278D" w:rsidRDefault="0031278D" w:rsidP="0031278D">
      <w:pPr>
        <w:numPr>
          <w:ilvl w:val="1"/>
          <w:numId w:val="4"/>
        </w:numPr>
        <w:spacing w:before="288" w:after="288"/>
      </w:pPr>
      <w:r w:rsidRPr="0031278D">
        <w:rPr>
          <w:b/>
          <w:bCs/>
        </w:rPr>
        <w:t>Kết thúc (2–3 phút)</w:t>
      </w:r>
      <w:r w:rsidRPr="0031278D">
        <w:t>: leader tóm tắt kết luận, xác nhận việc nhóm cần làm tuần tới.</w:t>
      </w:r>
    </w:p>
    <w:p w14:paraId="35631903" w14:textId="77777777" w:rsidR="006B3BF3" w:rsidRDefault="006B3BF3" w:rsidP="0031278D">
      <w:pPr>
        <w:spacing w:before="288" w:after="288"/>
      </w:pPr>
    </w:p>
    <w:p w14:paraId="0D7F41AF" w14:textId="065CE8FE" w:rsidR="0031278D" w:rsidRPr="0031278D" w:rsidRDefault="0031278D" w:rsidP="0031278D">
      <w:pPr>
        <w:spacing w:before="288" w:after="288"/>
        <w:rPr>
          <w:b/>
          <w:bCs/>
        </w:rPr>
      </w:pPr>
      <w:r w:rsidRPr="0031278D">
        <w:rPr>
          <w:b/>
          <w:bCs/>
        </w:rPr>
        <w:t>3. Sau cuộc họp (Follow-up)</w:t>
      </w:r>
    </w:p>
    <w:p w14:paraId="66077C7C" w14:textId="77777777" w:rsidR="0031278D" w:rsidRPr="0031278D" w:rsidRDefault="0031278D" w:rsidP="0031278D">
      <w:pPr>
        <w:numPr>
          <w:ilvl w:val="0"/>
          <w:numId w:val="5"/>
        </w:numPr>
        <w:spacing w:before="288" w:after="288"/>
      </w:pPr>
      <w:r w:rsidRPr="0031278D">
        <w:rPr>
          <w:b/>
          <w:bCs/>
        </w:rPr>
        <w:t>Gửi biên bản họp (MoM – Minutes of Meeting)</w:t>
      </w:r>
      <w:r w:rsidRPr="0031278D">
        <w:t xml:space="preserve"> trong vòng 24h:</w:t>
      </w:r>
    </w:p>
    <w:p w14:paraId="483F9DCD" w14:textId="77777777" w:rsidR="0031278D" w:rsidRPr="0031278D" w:rsidRDefault="0031278D" w:rsidP="0031278D">
      <w:pPr>
        <w:numPr>
          <w:ilvl w:val="1"/>
          <w:numId w:val="5"/>
        </w:numPr>
        <w:spacing w:before="288" w:after="288"/>
      </w:pPr>
      <w:r w:rsidRPr="0031278D">
        <w:t>Thông tin chung (ngày, giờ, thành viên, mentor).</w:t>
      </w:r>
    </w:p>
    <w:p w14:paraId="4B95ABDF" w14:textId="77777777" w:rsidR="0031278D" w:rsidRPr="0031278D" w:rsidRDefault="0031278D" w:rsidP="0031278D">
      <w:pPr>
        <w:numPr>
          <w:ilvl w:val="1"/>
          <w:numId w:val="5"/>
        </w:numPr>
        <w:spacing w:before="288" w:after="288"/>
      </w:pPr>
      <w:r w:rsidRPr="0031278D">
        <w:t>Tóm tắt nội dung báo cáo.</w:t>
      </w:r>
    </w:p>
    <w:p w14:paraId="47EF6127" w14:textId="77777777" w:rsidR="0031278D" w:rsidRPr="0031278D" w:rsidRDefault="0031278D" w:rsidP="0031278D">
      <w:pPr>
        <w:numPr>
          <w:ilvl w:val="1"/>
          <w:numId w:val="5"/>
        </w:numPr>
        <w:spacing w:before="288" w:after="288"/>
      </w:pPr>
      <w:r w:rsidRPr="0031278D">
        <w:t>Ý kiến góp ý của mentor.</w:t>
      </w:r>
    </w:p>
    <w:p w14:paraId="456EF886" w14:textId="77777777" w:rsidR="0031278D" w:rsidRPr="0031278D" w:rsidRDefault="0031278D" w:rsidP="0031278D">
      <w:pPr>
        <w:numPr>
          <w:ilvl w:val="1"/>
          <w:numId w:val="5"/>
        </w:numPr>
        <w:spacing w:before="288" w:after="288"/>
      </w:pPr>
      <w:r w:rsidRPr="0031278D">
        <w:t>Các action items (người phụ trách, deadline).</w:t>
      </w:r>
    </w:p>
    <w:p w14:paraId="4D4100F9" w14:textId="77777777" w:rsidR="0031278D" w:rsidRPr="0031278D" w:rsidRDefault="0031278D" w:rsidP="0031278D">
      <w:pPr>
        <w:numPr>
          <w:ilvl w:val="0"/>
          <w:numId w:val="5"/>
        </w:numPr>
        <w:spacing w:before="288" w:after="288"/>
      </w:pPr>
      <w:r w:rsidRPr="0031278D">
        <w:rPr>
          <w:b/>
          <w:bCs/>
        </w:rPr>
        <w:t>Cập nhật vào project management tool</w:t>
      </w:r>
      <w:r w:rsidRPr="0031278D">
        <w:t xml:space="preserve"> (Trello, Jira, GitHub Project Board, Notion, v.v.) để theo dõi.</w:t>
      </w:r>
    </w:p>
    <w:p w14:paraId="51CF378F" w14:textId="77777777" w:rsidR="0031278D" w:rsidRPr="0031278D" w:rsidRDefault="0031278D" w:rsidP="0031278D">
      <w:pPr>
        <w:numPr>
          <w:ilvl w:val="0"/>
          <w:numId w:val="5"/>
        </w:numPr>
        <w:spacing w:before="288" w:after="288"/>
      </w:pPr>
      <w:r w:rsidRPr="0031278D">
        <w:rPr>
          <w:b/>
          <w:bCs/>
        </w:rPr>
        <w:t>Nhóm trưởng nhắc nhở</w:t>
      </w:r>
      <w:r w:rsidRPr="0031278D">
        <w:t xml:space="preserve"> các thành viên hoàn thành trước kỳ họp tiếp theo.</w:t>
      </w:r>
    </w:p>
    <w:p w14:paraId="4D1A1531" w14:textId="77777777" w:rsidR="0031278D" w:rsidRPr="0031278D" w:rsidRDefault="0031278D" w:rsidP="0031278D">
      <w:pPr>
        <w:spacing w:before="288" w:after="288"/>
      </w:pPr>
      <w:r w:rsidRPr="0031278D">
        <w:rPr>
          <w:rFonts w:ascii="Segoe UI Emoji" w:hAnsi="Segoe UI Emoji" w:cs="Segoe UI Emoji"/>
        </w:rPr>
        <w:t>✅</w:t>
      </w:r>
      <w:r w:rsidRPr="0031278D">
        <w:t xml:space="preserve"> </w:t>
      </w:r>
      <w:r w:rsidRPr="0031278D">
        <w:rPr>
          <w:b/>
          <w:bCs/>
        </w:rPr>
        <w:t>Tips thành công</w:t>
      </w:r>
      <w:r w:rsidRPr="0031278D">
        <w:t>:</w:t>
      </w:r>
    </w:p>
    <w:p w14:paraId="7CABE2F9" w14:textId="77777777" w:rsidR="0031278D" w:rsidRPr="0031278D" w:rsidRDefault="0031278D" w:rsidP="0031278D">
      <w:pPr>
        <w:numPr>
          <w:ilvl w:val="0"/>
          <w:numId w:val="6"/>
        </w:numPr>
        <w:spacing w:before="288" w:after="288"/>
      </w:pPr>
      <w:r w:rsidRPr="0031278D">
        <w:t>Chuẩn bị kỹ trước, không để mentor phải hỏi quá nhiều mới ra vấn đề.</w:t>
      </w:r>
    </w:p>
    <w:p w14:paraId="692F530E" w14:textId="77777777" w:rsidR="0031278D" w:rsidRPr="0031278D" w:rsidRDefault="0031278D" w:rsidP="0031278D">
      <w:pPr>
        <w:numPr>
          <w:ilvl w:val="0"/>
          <w:numId w:val="6"/>
        </w:numPr>
        <w:spacing w:before="288" w:after="288"/>
      </w:pPr>
      <w:r w:rsidRPr="0031278D">
        <w:t>Giữ báo cáo ngắn gọn, tập trung vào kết quả và vấn đề.</w:t>
      </w:r>
    </w:p>
    <w:p w14:paraId="57922FCE" w14:textId="77777777" w:rsidR="0031278D" w:rsidRPr="0031278D" w:rsidRDefault="0031278D" w:rsidP="0031278D">
      <w:pPr>
        <w:numPr>
          <w:ilvl w:val="0"/>
          <w:numId w:val="6"/>
        </w:numPr>
        <w:spacing w:before="288" w:after="288"/>
      </w:pPr>
      <w:r w:rsidRPr="0031278D">
        <w:t>Thái độ chủ động, tôn trọng thời gian của mentor.</w:t>
      </w:r>
    </w:p>
    <w:p w14:paraId="1E40C502" w14:textId="77777777" w:rsidR="0031278D" w:rsidRPr="0031278D" w:rsidRDefault="0031278D" w:rsidP="0031278D">
      <w:pPr>
        <w:numPr>
          <w:ilvl w:val="0"/>
          <w:numId w:val="6"/>
        </w:numPr>
        <w:spacing w:before="288" w:after="288"/>
      </w:pPr>
      <w:r w:rsidRPr="0031278D">
        <w:t>Nhất quán về thời gian họp (cố định, không thay đổi tùy tiện).</w:t>
      </w:r>
    </w:p>
    <w:p w14:paraId="190091FC" w14:textId="77777777" w:rsidR="00790572" w:rsidRDefault="00790572">
      <w:pPr>
        <w:spacing w:before="288" w:after="288"/>
      </w:pPr>
    </w:p>
    <w:sectPr w:rsidR="007905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0B0265"/>
    <w:multiLevelType w:val="multilevel"/>
    <w:tmpl w:val="FF60C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C75C4C"/>
    <w:multiLevelType w:val="multilevel"/>
    <w:tmpl w:val="0EF4F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A66E34"/>
    <w:multiLevelType w:val="multilevel"/>
    <w:tmpl w:val="089EF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B02622"/>
    <w:multiLevelType w:val="multilevel"/>
    <w:tmpl w:val="62FA6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5729038">
    <w:abstractNumId w:val="2"/>
  </w:num>
  <w:num w:numId="2" w16cid:durableId="725880603">
    <w:abstractNumId w:val="2"/>
    <w:lvlOverride w:ilvl="1">
      <w:lvl w:ilvl="1">
        <w:numFmt w:val="decimal"/>
        <w:lvlText w:val="%2."/>
        <w:lvlJc w:val="left"/>
      </w:lvl>
    </w:lvlOverride>
  </w:num>
  <w:num w:numId="3" w16cid:durableId="1397819826">
    <w:abstractNumId w:val="1"/>
  </w:num>
  <w:num w:numId="4" w16cid:durableId="114755974">
    <w:abstractNumId w:val="1"/>
    <w:lvlOverride w:ilvl="1">
      <w:lvl w:ilvl="1">
        <w:numFmt w:val="decimal"/>
        <w:lvlText w:val="%2."/>
        <w:lvlJc w:val="left"/>
      </w:lvl>
    </w:lvlOverride>
  </w:num>
  <w:num w:numId="5" w16cid:durableId="1741127607">
    <w:abstractNumId w:val="0"/>
  </w:num>
  <w:num w:numId="6" w16cid:durableId="18447762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78D"/>
    <w:rsid w:val="002A077D"/>
    <w:rsid w:val="0031278D"/>
    <w:rsid w:val="00401AD0"/>
    <w:rsid w:val="004C3FD9"/>
    <w:rsid w:val="005A3072"/>
    <w:rsid w:val="00647110"/>
    <w:rsid w:val="006B3BF3"/>
    <w:rsid w:val="006F5093"/>
    <w:rsid w:val="00790572"/>
    <w:rsid w:val="00BA77E2"/>
    <w:rsid w:val="00CE51C1"/>
    <w:rsid w:val="00EF7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1FE8E"/>
  <w15:chartTrackingRefBased/>
  <w15:docId w15:val="{B1E7D4CD-CB31-4AD1-B2C4-8471F827B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beforeLines="120" w:before="120" w:afterLines="120"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3127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27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27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27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27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278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278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278D"/>
    <w:pPr>
      <w:keepNext/>
      <w:keepLines/>
      <w:spacing w:before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278D"/>
    <w:pPr>
      <w:keepNext/>
      <w:keepLines/>
      <w:spacing w:before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27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27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27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27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27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27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27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27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27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278D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27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278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27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278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27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27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27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27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27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27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mannd</dc:creator>
  <cp:keywords/>
  <dc:description/>
  <cp:lastModifiedBy>mannd</cp:lastModifiedBy>
  <cp:revision>1</cp:revision>
  <dcterms:created xsi:type="dcterms:W3CDTF">2025-09-20T07:17:00Z</dcterms:created>
  <dcterms:modified xsi:type="dcterms:W3CDTF">2025-09-20T08:13:00Z</dcterms:modified>
</cp:coreProperties>
</file>