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【问题描述】</w:t>
      </w:r>
      <w:bookmarkStart w:id="0" w:name="_GoBack"/>
      <w:bookmarkEnd w:id="0"/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请根据给定的文法设计并实现词法分析程序，从源程序中识别出单词，记录其单词类别和单词值，输入输出及处理要求如下：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   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                单词类别码 单词的字符/字符串形式(中间仅用一个空格间隔)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                单词的类别码请统一按如下形式定义：</w:t>
      </w:r>
    </w:p>
    <w:p>
      <w:pPr>
        <w:widowControl/>
        <w:shd w:val="clear" w:color="auto" w:fill="FFFFFF"/>
        <w:wordWrap w:val="0"/>
        <w:spacing w:before="192" w:after="192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词法分析类别码定义如下：</w:t>
      </w:r>
    </w:p>
    <w:tbl>
      <w:tblPr>
        <w:tblStyle w:val="4"/>
        <w:tblpPr w:leftFromText="180" w:rightFromText="180" w:vertAnchor="text" w:horzAnchor="page" w:tblpX="194" w:tblpY="562"/>
        <w:tblOverlap w:val="never"/>
        <w:tblW w:w="1200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1706"/>
        <w:gridCol w:w="1452"/>
        <w:gridCol w:w="1448"/>
        <w:gridCol w:w="1452"/>
        <w:gridCol w:w="1194"/>
        <w:gridCol w:w="1452"/>
        <w:gridCol w:w="13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Ident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IDENFR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MULT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ASSIGN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IntConst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INTCON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SEMICN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FormatString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STRCON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COMMA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main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MAINTK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LSS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LPARENT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CONSTTK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getint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GETINTTK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LEQ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RPARENT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printf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PRINTFTK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LBRACK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BREAKTK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GEQ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RBRACK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CONTINUETK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PLUS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EQL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LBRACE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MINU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NEQ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RBRACE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ELSETK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VOIDTK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【输入形式】testfile.txt中的符合文法要求的测试程序。【输出形式】要求将词法分析结果输出至output.txt中。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【特别提醒】  （1）读取的字符串要原样保留着便于输出，特别是数字，这里输出的并不是真正的单词值，其实是读入的字符串，单词值需另行记录。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                    （2）本次作业只考核对正确程序的处理，但需要为今后可能出现的错误情况预留接口。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                    （3）在今后的错误处理作业中，需要输出错误的行号，在词法分析的时候注意记录该信息。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                    （4）单词的类别和单词值以及其他关注的信息，在词法分析阶段获取后，后续的分析阶段会使用，请注意记录；当前要求的输出只是为了便于评测，完成编译器中无需出现这些信息，请设计为方便打开/关闭这些输出的方案。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请到“课件下载”板块中下载课程文档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【样例输入】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const int array[2] = {1,2};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int main(){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    int c;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    c = getint();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    printf("output is %d",c);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    return c;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【样例输出】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CONSTTK const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INTTK int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IDENFR array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LBRACK 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INTCON 2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RBRACK 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ASSIGN =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LBRACE 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INTCON 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COMMA 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INTCON 2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RBRACE 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SEMICN 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INTTK int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MAINTK main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LPARENT (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RPARENT 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LBRACE 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INTTK int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IDENFR c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SEMICN 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IDENFR c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ASSIGN =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GETINTTK getint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LPARENT (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RPARENT 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SEMICN 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PRINTFTK printf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LPARENT (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STRCON "output is %d"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COMMA 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IDENFR c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RPARENT 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SEMICN 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RETURNTK return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IDENFR c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SEMICN 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RBRACE 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1YTg5OGJiZWI4NDUzNTE4MzFhZDRmZWI0OTFlYTMifQ=="/>
  </w:docVars>
  <w:rsids>
    <w:rsidRoot w:val="002C76BA"/>
    <w:rsid w:val="000B1A96"/>
    <w:rsid w:val="000C0A35"/>
    <w:rsid w:val="001D4295"/>
    <w:rsid w:val="002B342D"/>
    <w:rsid w:val="002C76BA"/>
    <w:rsid w:val="004F0FF6"/>
    <w:rsid w:val="005D6BAE"/>
    <w:rsid w:val="00790EDA"/>
    <w:rsid w:val="00C02B61"/>
    <w:rsid w:val="12C00AB1"/>
    <w:rsid w:val="25E15CAB"/>
    <w:rsid w:val="75197AF8"/>
    <w:rsid w:val="7FB6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autoRedefine/>
    <w:qFormat/>
    <w:uiPriority w:val="22"/>
    <w:rPr>
      <w:b/>
      <w:bCs/>
    </w:rPr>
  </w:style>
  <w:style w:type="paragraph" w:customStyle="1" w:styleId="7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td-span"/>
    <w:basedOn w:val="5"/>
    <w:autoRedefine/>
    <w:qFormat/>
    <w:uiPriority w:val="0"/>
  </w:style>
  <w:style w:type="character" w:customStyle="1" w:styleId="9">
    <w:name w:val="HTML 预设格式 Char"/>
    <w:basedOn w:val="5"/>
    <w:link w:val="2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226</Words>
  <Characters>1291</Characters>
  <Lines>10</Lines>
  <Paragraphs>3</Paragraphs>
  <TotalTime>57</TotalTime>
  <ScaleCrop>false</ScaleCrop>
  <LinksUpToDate>false</LinksUpToDate>
  <CharactersWithSpaces>1514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2024-04-15T10:11:00Z</dcterms:created>
  <dc:creator>86187</dc:creator>
  <cp:lastModifiedBy>杜建宇</cp:lastModifiedBy>
  <dcterms:modified xsi:type="dcterms:W3CDTF">2024-04-20T02:36:24Z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A7D94F51859243748763207AF134C666_12</vt:lpwstr>
  </property>
</Properties>
</file>