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FEBA9">
      <w:pPr>
        <w:rPr>
          <w:rFonts w:hint="default"/>
        </w:rPr>
      </w:pPr>
      <w:bookmarkStart w:id="0" w:name="_GoBack"/>
      <w:r>
        <w:rPr>
          <w:rFonts w:hint="default"/>
        </w:rPr>
        <w:t>高中的她</w:t>
      </w:r>
    </w:p>
    <w:bookmarkEnd w:id="0"/>
    <w:p w14:paraId="39ADCBE0">
      <w:pPr>
        <w:rPr/>
      </w:pPr>
      <w:r>
        <w:rPr>
          <w:rFonts w:hint="default"/>
        </w:rPr>
        <w:t>在与她成为同桌之前，我们俩基本上没有什么来往，只知道她的名字，她的长相，她的家比较远。她爱哭，只要受委屈就放声大哭，哭得像一个孩子。</w:t>
      </w:r>
    </w:p>
    <w:p w14:paraId="24AB74A1">
      <w:pPr>
        <w:rPr/>
      </w:pPr>
      <w:r>
        <w:rPr>
          <w:rFonts w:hint="default"/>
        </w:rPr>
        <w:t>刚开始她给我的印象不好。有一次由于课文没背出被老师叫到办公室。一群人站着被老师一个一个批，别人都是低头挨批，只有她哭了，搞得老师又针对这个批了她一顿。我当时很不理解她，想不通她为啥要哭。</w:t>
      </w:r>
    </w:p>
    <w:p w14:paraId="4E70D9B3">
      <w:pPr>
        <w:rPr/>
      </w:pPr>
      <w:r>
        <w:rPr>
          <w:rFonts w:hint="default"/>
        </w:rPr>
        <w:t>后来，她成了我的同桌，刚开始我俩互相不了解，每天一起学习，时不时聊一些闲话，渐渐的对她有了写了解。我开始“欺负”她，跟她开玩笑。她脾气还真是好，一般不生气，有时候我做的过分了，她也假装生气，有时候也会动手，不过跟挠痒痒差不多。她不喜欢别人说脏话，而我老是时不时冒出一两句，所以我一说脏话她就很不高兴。这点她的确很反感，所以我也比较注意。有时候我故意说脏话气她，想来自己真的是太没风度了。</w:t>
      </w:r>
    </w:p>
    <w:p w14:paraId="7C0930FD">
      <w:pPr>
        <w:rPr/>
      </w:pPr>
      <w:r>
        <w:rPr>
          <w:rFonts w:hint="default"/>
        </w:rPr>
        <w:t>她这个人很可靠、很大方，不拘小节，自信自立。每次我求他办事情她都能办到，我很信任她。我借她的书垫箱底，她二话没说就借给我;我把她的书、卷子弄破、弄脏，她都无所谓，而且我可以肯定她是真的不在乎。在一起久了也会有摩擦，我发现她有几次莫名其妙的哭，可能是我玩笑开得有点过了。</w:t>
      </w:r>
    </w:p>
    <w:p w14:paraId="60A8368A">
      <w:pPr>
        <w:rPr/>
      </w:pPr>
      <w:r>
        <w:rPr>
          <w:rFonts w:hint="default"/>
        </w:rPr>
        <w:t>记得有个平安夜，大家都嚷嚷着要吃苹果，我就随口跟她说你回宿舍也要记得吃，她却说她没有苹果，我就说我给她一个。下了自习我飞奔回宿舍给她拿了一个苹果，在路上给她。这个行为让同学们产生了误会，开始说我俩有情况。</w:t>
      </w:r>
    </w:p>
    <w:p w14:paraId="0DC25ACE">
      <w:pPr>
        <w:rPr/>
      </w:pPr>
      <w:r>
        <w:rPr>
          <w:rFonts w:hint="default"/>
        </w:rPr>
        <w:t>08年新年刚过，病魔降临到我身上。高三刚上了几天就住进了医院，高考没戏了。一天晚上，她打来电话，她说话语无伦次，东拉西扯，说着说着她哭了，哭得毫无掩饰，哭得那么心伤。她把内心的话以哭的形式向我表达。我措手不及，我不知道该说什么、不知道怎么安慰她。那夜，我心乱如麻，既愧疚又担心。</w:t>
      </w:r>
    </w:p>
    <w:p w14:paraId="01A08EB7">
      <w:pPr>
        <w:rPr/>
      </w:pPr>
      <w:r>
        <w:rPr>
          <w:rFonts w:hint="default"/>
        </w:rPr>
        <w:t>为了帮我排解寂寞，她让同学把她的MP3给了我。以后她每个星期都给我打电话，给我说班级和学校发生的事，买资料的钱也是她帮我垫着。我很感动。</w:t>
      </w:r>
    </w:p>
    <w:p w14:paraId="4828AE82">
      <w:pPr>
        <w:rPr/>
      </w:pPr>
      <w:r>
        <w:rPr>
          <w:rFonts w:hint="default"/>
        </w:rPr>
        <w:t>一个月后，我出院了，回家养着。在医院非常孤独、无聊，回到家更甚。她还是按时给我打电话，陪我聊天。她总问我什么时候回学校，要我给她补课。就这样她陪我度过了那些难熬的、无聊的日子。</w:t>
      </w:r>
    </w:p>
    <w:p w14:paraId="419B7E4C">
      <w:pPr>
        <w:rPr/>
      </w:pPr>
      <w:r>
        <w:rPr>
          <w:rFonts w:hint="default"/>
        </w:rPr>
        <w:t>高考前我去了学校，准备复习复习参加高考。最后我没考上，她也没考上，之后她回老家了。一年后她给我打电话，聊得是补习生活、考试成绩，我依然能够开玩笑，无拘无束。再一次高考，我考上了本市的大学，她又落榜了。我上大学她继续补习。之后我们各自过着自己的学习生活，各自交了男女朋友。后来她考上了一所医科类大学。</w:t>
      </w:r>
    </w:p>
    <w:p w14:paraId="2F89F8BA">
      <w:pPr>
        <w:rPr/>
      </w:pPr>
      <w:r>
        <w:rPr>
          <w:rFonts w:hint="default"/>
        </w:rPr>
        <w:t>时间和距离让我俩渐行渐远，联系越来越少。</w:t>
      </w:r>
    </w:p>
    <w:p w14:paraId="295FDB48">
      <w:pPr>
        <w:rPr/>
      </w:pPr>
      <w:r>
        <w:rPr>
          <w:rFonts w:hint="default"/>
        </w:rPr>
        <w:t>我会永远感激她，谢谢你！</w:t>
      </w:r>
    </w:p>
    <w:p w14:paraId="73F35A45">
      <w:pPr>
        <w:rPr/>
      </w:pPr>
      <w:r>
        <w:rPr>
          <w:rFonts w:hint="default"/>
        </w:rPr>
        <w:t>我真的需要一辈子记着她，她为我无私的付出过，而我却没有感谢她、帮助她，我现在每每想起都很愧疚，我真的太自私了。</w:t>
      </w:r>
    </w:p>
    <w:p w14:paraId="2789D3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24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2025-12-27T15:56:38Z</dcterms:created>
  <dc:creator>10250</dc:creator>
  <cp:lastModifiedBy>WPS_1652883190</cp:lastModifiedBy>
  <dcterms:modified xsi:type="dcterms:W3CDTF">2025-12-27T15:56:49Z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E79616E7AC544D5484E2A416EAA897E9_12</vt:lpwstr>
  </property>
</Properties>
</file>