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A1D37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TETRADIO — TICKET 3 &amp; ARCHITECTURAL ALIGNMENT SUMMARY</w:t>
      </w:r>
    </w:p>
    <w:p w14:paraId="5C9FA8E9" w14:textId="77777777" w:rsidR="008F3EB2" w:rsidRPr="008F3EB2" w:rsidRDefault="008F3EB2" w:rsidP="008F3EB2">
      <w:r w:rsidRPr="008F3EB2">
        <w:rPr>
          <w:i/>
          <w:iCs/>
        </w:rPr>
        <w:t>(Authoritative, non-lossy, resumable context)</w:t>
      </w:r>
    </w:p>
    <w:p w14:paraId="741FDBFE" w14:textId="77777777" w:rsidR="008F3EB2" w:rsidRPr="008F3EB2" w:rsidRDefault="008F3EB2" w:rsidP="008F3EB2">
      <w:r w:rsidRPr="008F3EB2">
        <w:t xml:space="preserve">This document describes </w:t>
      </w:r>
      <w:r w:rsidRPr="008F3EB2">
        <w:rPr>
          <w:b/>
          <w:bCs/>
        </w:rPr>
        <w:t>everything that happened after Ticket 2</w:t>
      </w:r>
      <w:r w:rsidRPr="008F3EB2">
        <w:t>, the corrections made, the final architectural truth, and the exact state of the codebase after Ticket 3, such that development can resume with zero ambiguity.</w:t>
      </w:r>
    </w:p>
    <w:p w14:paraId="054787F4" w14:textId="77777777" w:rsidR="008F3EB2" w:rsidRPr="008F3EB2" w:rsidRDefault="008F3EB2" w:rsidP="008F3EB2">
      <w:r w:rsidRPr="008F3EB2">
        <w:pict w14:anchorId="3CC041F7">
          <v:rect id="_x0000_i1085" style="width:0;height:1.5pt" o:hralign="center" o:hrstd="t" o:hr="t" fillcolor="#a0a0a0" stroked="f"/>
        </w:pict>
      </w:r>
    </w:p>
    <w:p w14:paraId="243745AD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1️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PROJECT CONTEXT (HIGH-LEVEL)</w:t>
      </w:r>
    </w:p>
    <w:p w14:paraId="7778D3DD" w14:textId="77777777" w:rsidR="008F3EB2" w:rsidRPr="008F3EB2" w:rsidRDefault="008F3EB2" w:rsidP="008F3EB2">
      <w:r w:rsidRPr="008F3EB2">
        <w:rPr>
          <w:b/>
          <w:bCs/>
        </w:rPr>
        <w:t>Project name:</w:t>
      </w:r>
      <w:r w:rsidRPr="008F3EB2">
        <w:t xml:space="preserve"> </w:t>
      </w:r>
      <w:proofErr w:type="spellStart"/>
      <w:r w:rsidRPr="008F3EB2">
        <w:t>Tetradio</w:t>
      </w:r>
      <w:proofErr w:type="spellEnd"/>
      <w:r w:rsidRPr="008F3EB2">
        <w:br/>
      </w:r>
      <w:r w:rsidRPr="008F3EB2">
        <w:rPr>
          <w:b/>
          <w:bCs/>
        </w:rPr>
        <w:t>Platform:</w:t>
      </w:r>
      <w:r w:rsidRPr="008F3EB2">
        <w:t xml:space="preserve"> Expo (React Native, TypeScript)</w:t>
      </w:r>
      <w:r w:rsidRPr="008F3EB2">
        <w:br/>
      </w:r>
      <w:r w:rsidRPr="008F3EB2">
        <w:rPr>
          <w:b/>
          <w:bCs/>
        </w:rPr>
        <w:t>Database:</w:t>
      </w:r>
      <w:r w:rsidRPr="008F3EB2">
        <w:t xml:space="preserve"> SQLite via expo-</w:t>
      </w:r>
      <w:proofErr w:type="spellStart"/>
      <w:r w:rsidRPr="008F3EB2">
        <w:t>sqlite</w:t>
      </w:r>
      <w:proofErr w:type="spellEnd"/>
      <w:r w:rsidRPr="008F3EB2">
        <w:br/>
      </w:r>
      <w:r w:rsidRPr="008F3EB2">
        <w:rPr>
          <w:b/>
          <w:bCs/>
        </w:rPr>
        <w:t>Navigation:</w:t>
      </w:r>
      <w:r w:rsidRPr="008F3EB2">
        <w:t xml:space="preserve"> Manual, component-based (NOT file-based routing)</w:t>
      </w:r>
    </w:p>
    <w:p w14:paraId="7164B334" w14:textId="77777777" w:rsidR="008F3EB2" w:rsidRPr="008F3EB2" w:rsidRDefault="008F3EB2" w:rsidP="008F3EB2">
      <w:r w:rsidRPr="008F3EB2">
        <w:rPr>
          <w:b/>
          <w:bCs/>
        </w:rPr>
        <w:t>Key architectural principle:</w:t>
      </w:r>
    </w:p>
    <w:p w14:paraId="3F3BBDB6" w14:textId="77777777" w:rsidR="008F3EB2" w:rsidRPr="008F3EB2" w:rsidRDefault="008F3EB2" w:rsidP="008F3EB2">
      <w:r w:rsidRPr="008F3EB2">
        <w:rPr>
          <w:b/>
          <w:bCs/>
        </w:rPr>
        <w:t xml:space="preserve">Single entry point via </w:t>
      </w:r>
      <w:proofErr w:type="spellStart"/>
      <w:r w:rsidRPr="008F3EB2">
        <w:rPr>
          <w:b/>
          <w:bCs/>
        </w:rPr>
        <w:t>App.tsx</w:t>
      </w:r>
      <w:proofErr w:type="spellEnd"/>
      <w:r w:rsidRPr="008F3EB2">
        <w:rPr>
          <w:b/>
          <w:bCs/>
        </w:rPr>
        <w:t>. No Expo Router. No app/ directory.</w:t>
      </w:r>
    </w:p>
    <w:p w14:paraId="71E9D7A4" w14:textId="77777777" w:rsidR="008F3EB2" w:rsidRPr="008F3EB2" w:rsidRDefault="008F3EB2" w:rsidP="008F3EB2">
      <w:r w:rsidRPr="008F3EB2">
        <w:pict w14:anchorId="36AF873C">
          <v:rect id="_x0000_i1086" style="width:0;height:1.5pt" o:hralign="center" o:hrstd="t" o:hr="t" fillcolor="#a0a0a0" stroked="f"/>
        </w:pict>
      </w:r>
    </w:p>
    <w:p w14:paraId="33029754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2️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CRITICAL CORRECTION (WHY THIS DOCUMENT EXISTS)</w:t>
      </w:r>
    </w:p>
    <w:p w14:paraId="057448F6" w14:textId="77777777" w:rsidR="008F3EB2" w:rsidRPr="008F3EB2" w:rsidRDefault="008F3EB2" w:rsidP="008F3EB2">
      <w:r w:rsidRPr="008F3EB2">
        <w:t xml:space="preserve">Claude’s </w:t>
      </w:r>
      <w:r w:rsidRPr="008F3EB2">
        <w:rPr>
          <w:b/>
          <w:bCs/>
        </w:rPr>
        <w:t>initial Ticket 3 response incorrectly assumed Expo Router</w:t>
      </w:r>
      <w:r w:rsidRPr="008F3EB2">
        <w:t xml:space="preserve"> and proposed:</w:t>
      </w:r>
    </w:p>
    <w:p w14:paraId="591FB7DE" w14:textId="77777777" w:rsidR="008F3EB2" w:rsidRPr="008F3EB2" w:rsidRDefault="008F3EB2" w:rsidP="008F3EB2">
      <w:pPr>
        <w:numPr>
          <w:ilvl w:val="0"/>
          <w:numId w:val="1"/>
        </w:numPr>
      </w:pPr>
      <w:r w:rsidRPr="008F3EB2">
        <w:t>app/ directory</w:t>
      </w:r>
    </w:p>
    <w:p w14:paraId="30DDA9D3" w14:textId="77777777" w:rsidR="008F3EB2" w:rsidRPr="008F3EB2" w:rsidRDefault="008F3EB2" w:rsidP="008F3EB2">
      <w:pPr>
        <w:numPr>
          <w:ilvl w:val="0"/>
          <w:numId w:val="1"/>
        </w:numPr>
      </w:pPr>
      <w:r w:rsidRPr="008F3EB2">
        <w:t>app/</w:t>
      </w:r>
      <w:proofErr w:type="spellStart"/>
      <w:r w:rsidRPr="008F3EB2">
        <w:t>index.tsx</w:t>
      </w:r>
      <w:proofErr w:type="spellEnd"/>
    </w:p>
    <w:p w14:paraId="42C8C5E4" w14:textId="77777777" w:rsidR="008F3EB2" w:rsidRPr="008F3EB2" w:rsidRDefault="008F3EB2" w:rsidP="008F3EB2">
      <w:pPr>
        <w:numPr>
          <w:ilvl w:val="0"/>
          <w:numId w:val="1"/>
        </w:numPr>
      </w:pPr>
      <w:r w:rsidRPr="008F3EB2">
        <w:t>_</w:t>
      </w:r>
      <w:proofErr w:type="spellStart"/>
      <w:r w:rsidRPr="008F3EB2">
        <w:t>layout.tsx</w:t>
      </w:r>
      <w:proofErr w:type="spellEnd"/>
    </w:p>
    <w:p w14:paraId="2B5C852F" w14:textId="77777777" w:rsidR="008F3EB2" w:rsidRPr="008F3EB2" w:rsidRDefault="008F3EB2" w:rsidP="008F3EB2">
      <w:pPr>
        <w:numPr>
          <w:ilvl w:val="0"/>
          <w:numId w:val="1"/>
        </w:numPr>
      </w:pPr>
      <w:proofErr w:type="spellStart"/>
      <w:r w:rsidRPr="008F3EB2">
        <w:t>useFocusEffect</w:t>
      </w:r>
      <w:proofErr w:type="spellEnd"/>
    </w:p>
    <w:p w14:paraId="176E2F3F" w14:textId="77777777" w:rsidR="008F3EB2" w:rsidRPr="008F3EB2" w:rsidRDefault="008F3EB2" w:rsidP="008F3EB2">
      <w:pPr>
        <w:numPr>
          <w:ilvl w:val="0"/>
          <w:numId w:val="1"/>
        </w:numPr>
      </w:pPr>
      <w:r w:rsidRPr="008F3EB2">
        <w:t>File-based routing</w:t>
      </w:r>
    </w:p>
    <w:p w14:paraId="79174F30" w14:textId="77777777" w:rsidR="008F3EB2" w:rsidRPr="008F3EB2" w:rsidRDefault="008F3EB2" w:rsidP="008F3EB2">
      <w:r w:rsidRPr="008F3EB2">
        <w:t xml:space="preserve">This </w:t>
      </w:r>
      <w:r w:rsidRPr="008F3EB2">
        <w:rPr>
          <w:b/>
          <w:bCs/>
        </w:rPr>
        <w:t>did not match the actual project</w:t>
      </w:r>
      <w:r w:rsidRPr="008F3EB2">
        <w:t xml:space="preserve"> and caused:</w:t>
      </w:r>
    </w:p>
    <w:p w14:paraId="0E45D356" w14:textId="77777777" w:rsidR="008F3EB2" w:rsidRPr="008F3EB2" w:rsidRDefault="008F3EB2" w:rsidP="008F3EB2">
      <w:pPr>
        <w:numPr>
          <w:ilvl w:val="0"/>
          <w:numId w:val="2"/>
        </w:numPr>
      </w:pPr>
      <w:r w:rsidRPr="008F3EB2">
        <w:t>Import path failures</w:t>
      </w:r>
    </w:p>
    <w:p w14:paraId="27C93720" w14:textId="77777777" w:rsidR="008F3EB2" w:rsidRPr="008F3EB2" w:rsidRDefault="008F3EB2" w:rsidP="008F3EB2">
      <w:pPr>
        <w:numPr>
          <w:ilvl w:val="0"/>
          <w:numId w:val="2"/>
        </w:numPr>
      </w:pPr>
      <w:r w:rsidRPr="008F3EB2">
        <w:t>UI overlap issues</w:t>
      </w:r>
    </w:p>
    <w:p w14:paraId="6D5498E5" w14:textId="77777777" w:rsidR="008F3EB2" w:rsidRPr="008F3EB2" w:rsidRDefault="008F3EB2" w:rsidP="008F3EB2">
      <w:pPr>
        <w:numPr>
          <w:ilvl w:val="0"/>
          <w:numId w:val="2"/>
        </w:numPr>
      </w:pPr>
      <w:r w:rsidRPr="008F3EB2">
        <w:t>Architectural divergence</w:t>
      </w:r>
    </w:p>
    <w:p w14:paraId="617A73F6" w14:textId="77777777" w:rsidR="008F3EB2" w:rsidRPr="008F3EB2" w:rsidRDefault="008F3EB2" w:rsidP="008F3EB2">
      <w:pPr>
        <w:rPr>
          <w:b/>
          <w:bCs/>
        </w:rPr>
      </w:pPr>
      <w:r w:rsidRPr="008F3EB2">
        <w:rPr>
          <w:rFonts w:ascii="Segoe UI Emoji" w:hAnsi="Segoe UI Emoji" w:cs="Segoe UI Emoji"/>
          <w:b/>
          <w:bCs/>
        </w:rPr>
        <w:t>✅</w:t>
      </w:r>
      <w:r w:rsidRPr="008F3EB2">
        <w:rPr>
          <w:b/>
          <w:bCs/>
        </w:rPr>
        <w:t xml:space="preserve"> Resolution</w:t>
      </w:r>
    </w:p>
    <w:p w14:paraId="31BF9E6D" w14:textId="77777777" w:rsidR="008F3EB2" w:rsidRPr="008F3EB2" w:rsidRDefault="008F3EB2" w:rsidP="008F3EB2">
      <w:r w:rsidRPr="008F3EB2">
        <w:t xml:space="preserve">That entire Expo Router–based proposal was </w:t>
      </w:r>
      <w:r w:rsidRPr="008F3EB2">
        <w:rPr>
          <w:b/>
          <w:bCs/>
        </w:rPr>
        <w:t>explicitly invalidated and discarded</w:t>
      </w:r>
      <w:r w:rsidRPr="008F3EB2">
        <w:t>.</w:t>
      </w:r>
    </w:p>
    <w:p w14:paraId="1F2D9151" w14:textId="77777777" w:rsidR="008F3EB2" w:rsidRPr="008F3EB2" w:rsidRDefault="008F3EB2" w:rsidP="008F3EB2">
      <w:r w:rsidRPr="008F3EB2">
        <w:t xml:space="preserve">All subsequent work is aligned to the </w:t>
      </w:r>
      <w:r w:rsidRPr="008F3EB2">
        <w:rPr>
          <w:b/>
          <w:bCs/>
        </w:rPr>
        <w:t>actual on-disk architecture</w:t>
      </w:r>
      <w:r w:rsidRPr="008F3EB2">
        <w:t>, documented below.</w:t>
      </w:r>
    </w:p>
    <w:p w14:paraId="322CA279" w14:textId="77777777" w:rsidR="008F3EB2" w:rsidRPr="008F3EB2" w:rsidRDefault="008F3EB2" w:rsidP="008F3EB2">
      <w:r w:rsidRPr="008F3EB2">
        <w:pict w14:anchorId="06E3CEDC">
          <v:rect id="_x0000_i1087" style="width:0;height:1.5pt" o:hralign="center" o:hrstd="t" o:hr="t" fillcolor="#a0a0a0" stroked="f"/>
        </w:pict>
      </w:r>
    </w:p>
    <w:p w14:paraId="7561D1D2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3️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AUTHORITATIVE FOLDER ARCHITECTURE (ON DISK)</w:t>
      </w:r>
    </w:p>
    <w:p w14:paraId="44BB6BA3" w14:textId="77777777" w:rsidR="008F3EB2" w:rsidRPr="008F3EB2" w:rsidRDefault="008F3EB2" w:rsidP="008F3EB2">
      <w:proofErr w:type="spellStart"/>
      <w:r w:rsidRPr="008F3EB2">
        <w:t>tetradio</w:t>
      </w:r>
      <w:proofErr w:type="spellEnd"/>
      <w:r w:rsidRPr="008F3EB2">
        <w:t>/</w:t>
      </w:r>
    </w:p>
    <w:p w14:paraId="651D19EA" w14:textId="77777777" w:rsidR="008F3EB2" w:rsidRPr="008F3EB2" w:rsidRDefault="008F3EB2" w:rsidP="008F3EB2">
      <w:r w:rsidRPr="008F3EB2">
        <w:t>│</w:t>
      </w:r>
    </w:p>
    <w:p w14:paraId="28780DB6" w14:textId="77777777" w:rsidR="008F3EB2" w:rsidRPr="008F3EB2" w:rsidRDefault="008F3EB2" w:rsidP="008F3EB2"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App.tsx</w:t>
      </w:r>
      <w:proofErr w:type="spellEnd"/>
      <w:r w:rsidRPr="008F3EB2">
        <w:t xml:space="preserve">                      </w:t>
      </w:r>
      <w:r w:rsidRPr="008F3EB2">
        <w:rPr>
          <w:rFonts w:ascii="Calibri" w:hAnsi="Calibri" w:cs="Calibri"/>
        </w:rPr>
        <w:t>←</w:t>
      </w:r>
      <w:r w:rsidRPr="008F3EB2">
        <w:t xml:space="preserve"> SINGLE ENTRY POINT</w:t>
      </w:r>
    </w:p>
    <w:p w14:paraId="20B2C195" w14:textId="77777777" w:rsidR="008F3EB2" w:rsidRPr="008F3EB2" w:rsidRDefault="008F3EB2" w:rsidP="008F3EB2">
      <w:r w:rsidRPr="008F3EB2">
        <w:rPr>
          <w:rFonts w:ascii="Arial" w:hAnsi="Arial" w:cs="Arial"/>
        </w:rPr>
        <w:lastRenderedPageBreak/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index.ts</w:t>
      </w:r>
      <w:proofErr w:type="spellEnd"/>
    </w:p>
    <w:p w14:paraId="04B92908" w14:textId="77777777" w:rsidR="008F3EB2" w:rsidRPr="008F3EB2" w:rsidRDefault="008F3EB2" w:rsidP="008F3EB2"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proofErr w:type="gramStart"/>
      <w:r w:rsidRPr="008F3EB2">
        <w:t>package.json</w:t>
      </w:r>
      <w:proofErr w:type="spellEnd"/>
      <w:proofErr w:type="gramEnd"/>
    </w:p>
    <w:p w14:paraId="4E67B85A" w14:textId="77777777" w:rsidR="008F3EB2" w:rsidRPr="008F3EB2" w:rsidRDefault="008F3EB2" w:rsidP="008F3EB2"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package-</w:t>
      </w:r>
      <w:proofErr w:type="spellStart"/>
      <w:proofErr w:type="gramStart"/>
      <w:r w:rsidRPr="008F3EB2">
        <w:t>lock.json</w:t>
      </w:r>
      <w:proofErr w:type="spellEnd"/>
      <w:proofErr w:type="gramEnd"/>
    </w:p>
    <w:p w14:paraId="7C18211E" w14:textId="77777777" w:rsidR="008F3EB2" w:rsidRPr="008F3EB2" w:rsidRDefault="008F3EB2" w:rsidP="008F3EB2"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node_modules</w:t>
      </w:r>
      <w:proofErr w:type="spellEnd"/>
      <w:r w:rsidRPr="008F3EB2">
        <w:t>/</w:t>
      </w:r>
    </w:p>
    <w:p w14:paraId="44BB8697" w14:textId="77777777" w:rsidR="008F3EB2" w:rsidRPr="008F3EB2" w:rsidRDefault="008F3EB2" w:rsidP="008F3EB2"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</w:t>
      </w:r>
      <w:proofErr w:type="gramStart"/>
      <w:r w:rsidRPr="008F3EB2">
        <w:rPr>
          <w:rFonts w:ascii="Calibri" w:hAnsi="Calibri" w:cs="Calibri"/>
        </w:rPr>
        <w:t>─</w:t>
      </w:r>
      <w:r w:rsidRPr="008F3EB2">
        <w:t xml:space="preserve"> .expo</w:t>
      </w:r>
      <w:proofErr w:type="gramEnd"/>
      <w:r w:rsidRPr="008F3EB2">
        <w:t>/</w:t>
      </w:r>
    </w:p>
    <w:p w14:paraId="69273116" w14:textId="77777777" w:rsidR="008F3EB2" w:rsidRPr="008F3EB2" w:rsidRDefault="008F3EB2" w:rsidP="008F3EB2">
      <w:r w:rsidRPr="008F3EB2">
        <w:t>│</w:t>
      </w:r>
    </w:p>
    <w:p w14:paraId="1F92F7DB" w14:textId="77777777" w:rsidR="008F3EB2" w:rsidRPr="008F3EB2" w:rsidRDefault="008F3EB2" w:rsidP="008F3EB2">
      <w:r w:rsidRPr="008F3EB2">
        <w:t xml:space="preserve">└── </w:t>
      </w:r>
      <w:proofErr w:type="spellStart"/>
      <w:r w:rsidRPr="008F3EB2">
        <w:t>src</w:t>
      </w:r>
      <w:proofErr w:type="spellEnd"/>
      <w:r w:rsidRPr="008F3EB2">
        <w:t>/</w:t>
      </w:r>
    </w:p>
    <w:p w14:paraId="643B3E62" w14:textId="77777777" w:rsidR="008F3EB2" w:rsidRPr="008F3EB2" w:rsidRDefault="008F3EB2" w:rsidP="008F3EB2">
      <w:r w:rsidRPr="008F3EB2">
        <w:t xml:space="preserve"> 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components/</w:t>
      </w:r>
    </w:p>
    <w:p w14:paraId="4FD52DC9" w14:textId="77777777" w:rsidR="008F3EB2" w:rsidRPr="008F3EB2" w:rsidRDefault="008F3EB2" w:rsidP="008F3EB2">
      <w:r w:rsidRPr="008F3EB2">
        <w:t xml:space="preserve">    │   └── </w:t>
      </w:r>
      <w:proofErr w:type="spellStart"/>
      <w:r w:rsidRPr="008F3EB2">
        <w:t>TestHarness.tsx</w:t>
      </w:r>
      <w:proofErr w:type="spellEnd"/>
    </w:p>
    <w:p w14:paraId="404A5F59" w14:textId="77777777" w:rsidR="008F3EB2" w:rsidRPr="008F3EB2" w:rsidRDefault="008F3EB2" w:rsidP="008F3EB2">
      <w:r w:rsidRPr="008F3EB2">
        <w:t xml:space="preserve">    │</w:t>
      </w:r>
    </w:p>
    <w:p w14:paraId="00389F52" w14:textId="77777777" w:rsidR="008F3EB2" w:rsidRPr="008F3EB2" w:rsidRDefault="008F3EB2" w:rsidP="008F3EB2">
      <w:r w:rsidRPr="008F3EB2">
        <w:t xml:space="preserve"> 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db</w:t>
      </w:r>
      <w:proofErr w:type="spellEnd"/>
      <w:r w:rsidRPr="008F3EB2">
        <w:t>/</w:t>
      </w:r>
    </w:p>
    <w:p w14:paraId="1744B2EE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database.ts</w:t>
      </w:r>
      <w:proofErr w:type="spellEnd"/>
    </w:p>
    <w:p w14:paraId="41911966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operations.ts</w:t>
      </w:r>
      <w:proofErr w:type="spellEnd"/>
    </w:p>
    <w:p w14:paraId="76882417" w14:textId="77777777" w:rsidR="008F3EB2" w:rsidRPr="008F3EB2" w:rsidRDefault="008F3EB2" w:rsidP="008F3EB2">
      <w:r w:rsidRPr="008F3EB2">
        <w:t xml:space="preserve">    │   └── </w:t>
      </w:r>
      <w:proofErr w:type="spellStart"/>
      <w:r w:rsidRPr="008F3EB2">
        <w:t>schema.ts</w:t>
      </w:r>
      <w:proofErr w:type="spellEnd"/>
    </w:p>
    <w:p w14:paraId="5FDD880E" w14:textId="77777777" w:rsidR="008F3EB2" w:rsidRPr="008F3EB2" w:rsidRDefault="008F3EB2" w:rsidP="008F3EB2">
      <w:r w:rsidRPr="008F3EB2">
        <w:t xml:space="preserve">    │</w:t>
      </w:r>
    </w:p>
    <w:p w14:paraId="50B96B1C" w14:textId="77777777" w:rsidR="008F3EB2" w:rsidRPr="008F3EB2" w:rsidRDefault="008F3EB2" w:rsidP="008F3EB2">
      <w:r w:rsidRPr="008F3EB2">
        <w:t xml:space="preserve"> 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docs/</w:t>
      </w:r>
    </w:p>
    <w:p w14:paraId="744EEBD5" w14:textId="77777777" w:rsidR="008F3EB2" w:rsidRPr="008F3EB2" w:rsidRDefault="008F3EB2" w:rsidP="008F3EB2">
      <w:r w:rsidRPr="008F3EB2">
        <w:t xml:space="preserve">    │   └── data-model.md</w:t>
      </w:r>
    </w:p>
    <w:p w14:paraId="12BA4258" w14:textId="77777777" w:rsidR="008F3EB2" w:rsidRPr="008F3EB2" w:rsidRDefault="008F3EB2" w:rsidP="008F3EB2">
      <w:r w:rsidRPr="008F3EB2">
        <w:t xml:space="preserve">    │</w:t>
      </w:r>
    </w:p>
    <w:p w14:paraId="0E8FD61B" w14:textId="77777777" w:rsidR="008F3EB2" w:rsidRPr="008F3EB2" w:rsidRDefault="008F3EB2" w:rsidP="008F3EB2">
      <w:r w:rsidRPr="008F3EB2">
        <w:t xml:space="preserve"> 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screens/</w:t>
      </w:r>
    </w:p>
    <w:p w14:paraId="3F157CC3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ListsScreen.tsx</w:t>
      </w:r>
      <w:proofErr w:type="spellEnd"/>
    </w:p>
    <w:p w14:paraId="36600C19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TasksScreen.tsx</w:t>
      </w:r>
      <w:proofErr w:type="spellEnd"/>
    </w:p>
    <w:p w14:paraId="1DBCEAF5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ExpensesScreen.tsx</w:t>
      </w:r>
      <w:proofErr w:type="spellEnd"/>
    </w:p>
    <w:p w14:paraId="738E849B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CategoriesScreen.tsx</w:t>
      </w:r>
      <w:proofErr w:type="spellEnd"/>
    </w:p>
    <w:p w14:paraId="3D8212B7" w14:textId="77777777" w:rsidR="008F3EB2" w:rsidRPr="008F3EB2" w:rsidRDefault="008F3EB2" w:rsidP="008F3EB2">
      <w:r w:rsidRPr="008F3EB2">
        <w:t xml:space="preserve">    │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StatsScreen.tsx</w:t>
      </w:r>
      <w:proofErr w:type="spellEnd"/>
    </w:p>
    <w:p w14:paraId="4214B93E" w14:textId="77777777" w:rsidR="008F3EB2" w:rsidRPr="008F3EB2" w:rsidRDefault="008F3EB2" w:rsidP="008F3EB2">
      <w:r w:rsidRPr="008F3EB2">
        <w:t xml:space="preserve">    │   └── </w:t>
      </w:r>
      <w:proofErr w:type="spellStart"/>
      <w:r w:rsidRPr="008F3EB2">
        <w:t>SettingsScreen.tsx</w:t>
      </w:r>
      <w:proofErr w:type="spellEnd"/>
    </w:p>
    <w:p w14:paraId="3013534B" w14:textId="77777777" w:rsidR="008F3EB2" w:rsidRPr="008F3EB2" w:rsidRDefault="008F3EB2" w:rsidP="008F3EB2">
      <w:r w:rsidRPr="008F3EB2">
        <w:t xml:space="preserve">    │</w:t>
      </w:r>
    </w:p>
    <w:p w14:paraId="706F40EE" w14:textId="77777777" w:rsidR="008F3EB2" w:rsidRPr="008F3EB2" w:rsidRDefault="008F3EB2" w:rsidP="008F3EB2">
      <w:r w:rsidRPr="008F3EB2">
        <w:t xml:space="preserve"> 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types/</w:t>
      </w:r>
    </w:p>
    <w:p w14:paraId="771ADEBF" w14:textId="77777777" w:rsidR="008F3EB2" w:rsidRPr="008F3EB2" w:rsidRDefault="008F3EB2" w:rsidP="008F3EB2">
      <w:r w:rsidRPr="008F3EB2">
        <w:t xml:space="preserve">    │   └── </w:t>
      </w:r>
      <w:proofErr w:type="spellStart"/>
      <w:r w:rsidRPr="008F3EB2">
        <w:t>models.ts</w:t>
      </w:r>
      <w:proofErr w:type="spellEnd"/>
    </w:p>
    <w:p w14:paraId="5CE041FE" w14:textId="77777777" w:rsidR="008F3EB2" w:rsidRPr="008F3EB2" w:rsidRDefault="008F3EB2" w:rsidP="008F3EB2">
      <w:r w:rsidRPr="008F3EB2">
        <w:t xml:space="preserve">    │</w:t>
      </w:r>
    </w:p>
    <w:p w14:paraId="225089D0" w14:textId="77777777" w:rsidR="008F3EB2" w:rsidRPr="008F3EB2" w:rsidRDefault="008F3EB2" w:rsidP="008F3EB2">
      <w:r w:rsidRPr="008F3EB2">
        <w:t xml:space="preserve">    └── utils/</w:t>
      </w:r>
    </w:p>
    <w:p w14:paraId="06C3B08E" w14:textId="77777777" w:rsidR="008F3EB2" w:rsidRPr="008F3EB2" w:rsidRDefault="008F3EB2" w:rsidP="008F3EB2">
      <w:r w:rsidRPr="008F3EB2">
        <w:t xml:space="preserve">        </w:t>
      </w:r>
      <w:r w:rsidRPr="008F3EB2">
        <w:rPr>
          <w:rFonts w:ascii="Arial" w:hAnsi="Arial" w:cs="Arial"/>
        </w:rPr>
        <w:t>├</w:t>
      </w:r>
      <w:r w:rsidRPr="008F3EB2">
        <w:rPr>
          <w:rFonts w:ascii="Calibri" w:hAnsi="Calibri" w:cs="Calibri"/>
        </w:rPr>
        <w:t>──</w:t>
      </w:r>
      <w:r w:rsidRPr="008F3EB2">
        <w:t xml:space="preserve"> </w:t>
      </w:r>
      <w:proofErr w:type="spellStart"/>
      <w:r w:rsidRPr="008F3EB2">
        <w:t>formatting.ts</w:t>
      </w:r>
      <w:proofErr w:type="spellEnd"/>
    </w:p>
    <w:p w14:paraId="1C58EFB6" w14:textId="77777777" w:rsidR="008F3EB2" w:rsidRPr="008F3EB2" w:rsidRDefault="008F3EB2" w:rsidP="008F3EB2">
      <w:r w:rsidRPr="008F3EB2">
        <w:lastRenderedPageBreak/>
        <w:t xml:space="preserve">        └── </w:t>
      </w:r>
      <w:proofErr w:type="spellStart"/>
      <w:r w:rsidRPr="008F3EB2">
        <w:t>uuid.ts</w:t>
      </w:r>
      <w:proofErr w:type="spellEnd"/>
    </w:p>
    <w:p w14:paraId="1AF0CE78" w14:textId="77777777" w:rsidR="008F3EB2" w:rsidRPr="008F3EB2" w:rsidRDefault="008F3EB2" w:rsidP="008F3EB2">
      <w:r w:rsidRPr="008F3EB2">
        <w:rPr>
          <w:rFonts w:ascii="Segoe UI Emoji" w:hAnsi="Segoe UI Emoji" w:cs="Segoe UI Emoji"/>
        </w:rPr>
        <w:t>🚫</w:t>
      </w:r>
      <w:r w:rsidRPr="008F3EB2">
        <w:t xml:space="preserve"> </w:t>
      </w:r>
      <w:r w:rsidRPr="008F3EB2">
        <w:rPr>
          <w:b/>
          <w:bCs/>
        </w:rPr>
        <w:t>What does NOT exist and must NOT be created</w:t>
      </w:r>
    </w:p>
    <w:p w14:paraId="232D91A9" w14:textId="77777777" w:rsidR="008F3EB2" w:rsidRPr="008F3EB2" w:rsidRDefault="008F3EB2" w:rsidP="008F3EB2">
      <w:pPr>
        <w:numPr>
          <w:ilvl w:val="0"/>
          <w:numId w:val="3"/>
        </w:numPr>
      </w:pPr>
      <w:r w:rsidRPr="008F3EB2">
        <w:t>app/</w:t>
      </w:r>
    </w:p>
    <w:p w14:paraId="2639BF7C" w14:textId="77777777" w:rsidR="008F3EB2" w:rsidRPr="008F3EB2" w:rsidRDefault="008F3EB2" w:rsidP="008F3EB2">
      <w:pPr>
        <w:numPr>
          <w:ilvl w:val="0"/>
          <w:numId w:val="3"/>
        </w:numPr>
      </w:pPr>
      <w:r w:rsidRPr="008F3EB2">
        <w:t>Expo Router</w:t>
      </w:r>
    </w:p>
    <w:p w14:paraId="1073CFA4" w14:textId="77777777" w:rsidR="008F3EB2" w:rsidRPr="008F3EB2" w:rsidRDefault="008F3EB2" w:rsidP="008F3EB2">
      <w:pPr>
        <w:numPr>
          <w:ilvl w:val="0"/>
          <w:numId w:val="3"/>
        </w:numPr>
      </w:pPr>
      <w:r w:rsidRPr="008F3EB2">
        <w:t>_</w:t>
      </w:r>
      <w:proofErr w:type="spellStart"/>
      <w:r w:rsidRPr="008F3EB2">
        <w:t>layout.tsx</w:t>
      </w:r>
      <w:proofErr w:type="spellEnd"/>
    </w:p>
    <w:p w14:paraId="45F18704" w14:textId="77777777" w:rsidR="008F3EB2" w:rsidRPr="008F3EB2" w:rsidRDefault="008F3EB2" w:rsidP="008F3EB2">
      <w:pPr>
        <w:numPr>
          <w:ilvl w:val="0"/>
          <w:numId w:val="3"/>
        </w:numPr>
      </w:pPr>
      <w:r w:rsidRPr="008F3EB2">
        <w:t>File-based routing</w:t>
      </w:r>
    </w:p>
    <w:p w14:paraId="5DD58662" w14:textId="77777777" w:rsidR="008F3EB2" w:rsidRPr="008F3EB2" w:rsidRDefault="008F3EB2" w:rsidP="008F3EB2">
      <w:r w:rsidRPr="008F3EB2">
        <w:pict w14:anchorId="6C837B07">
          <v:rect id="_x0000_i1088" style="width:0;height:1.5pt" o:hralign="center" o:hrstd="t" o:hr="t" fillcolor="#a0a0a0" stroked="f"/>
        </w:pict>
      </w:r>
    </w:p>
    <w:p w14:paraId="639146F3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4️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STATE OF TICKETS UP TO TICKET 3</w:t>
      </w:r>
    </w:p>
    <w:p w14:paraId="575BC0F3" w14:textId="77777777" w:rsidR="008F3EB2" w:rsidRPr="008F3EB2" w:rsidRDefault="008F3EB2" w:rsidP="008F3EB2">
      <w:pPr>
        <w:rPr>
          <w:b/>
          <w:bCs/>
        </w:rPr>
      </w:pPr>
      <w:r w:rsidRPr="008F3EB2">
        <w:rPr>
          <w:rFonts w:ascii="Segoe UI Emoji" w:hAnsi="Segoe UI Emoji" w:cs="Segoe UI Emoji"/>
          <w:b/>
          <w:bCs/>
        </w:rPr>
        <w:t>✅</w:t>
      </w:r>
      <w:r w:rsidRPr="008F3EB2">
        <w:rPr>
          <w:b/>
          <w:bCs/>
        </w:rPr>
        <w:t xml:space="preserve"> Ticket 1 — Project Bootstrap</w:t>
      </w:r>
    </w:p>
    <w:p w14:paraId="760620F6" w14:textId="77777777" w:rsidR="008F3EB2" w:rsidRPr="008F3EB2" w:rsidRDefault="008F3EB2" w:rsidP="008F3EB2">
      <w:pPr>
        <w:numPr>
          <w:ilvl w:val="0"/>
          <w:numId w:val="4"/>
        </w:numPr>
      </w:pPr>
      <w:r w:rsidRPr="008F3EB2">
        <w:t>Expo + TypeScript project created</w:t>
      </w:r>
    </w:p>
    <w:p w14:paraId="642B72C7" w14:textId="77777777" w:rsidR="008F3EB2" w:rsidRPr="008F3EB2" w:rsidRDefault="008F3EB2" w:rsidP="008F3EB2">
      <w:pPr>
        <w:numPr>
          <w:ilvl w:val="0"/>
          <w:numId w:val="4"/>
        </w:numPr>
      </w:pPr>
      <w:r w:rsidRPr="008F3EB2">
        <w:t>App boots successfully</w:t>
      </w:r>
    </w:p>
    <w:p w14:paraId="71DF2E68" w14:textId="77777777" w:rsidR="008F3EB2" w:rsidRPr="008F3EB2" w:rsidRDefault="008F3EB2" w:rsidP="008F3EB2">
      <w:pPr>
        <w:numPr>
          <w:ilvl w:val="0"/>
          <w:numId w:val="4"/>
        </w:numPr>
      </w:pPr>
      <w:r w:rsidRPr="008F3EB2">
        <w:t xml:space="preserve">Entry point confirmed as </w:t>
      </w:r>
      <w:proofErr w:type="spellStart"/>
      <w:r w:rsidRPr="008F3EB2">
        <w:t>App.tsx</w:t>
      </w:r>
      <w:proofErr w:type="spellEnd"/>
    </w:p>
    <w:p w14:paraId="1A043E20" w14:textId="77777777" w:rsidR="008F3EB2" w:rsidRPr="008F3EB2" w:rsidRDefault="008F3EB2" w:rsidP="008F3EB2">
      <w:pPr>
        <w:rPr>
          <w:b/>
          <w:bCs/>
        </w:rPr>
      </w:pPr>
      <w:r w:rsidRPr="008F3EB2">
        <w:rPr>
          <w:rFonts w:ascii="Segoe UI Emoji" w:hAnsi="Segoe UI Emoji" w:cs="Segoe UI Emoji"/>
          <w:b/>
          <w:bCs/>
        </w:rPr>
        <w:t>✅</w:t>
      </w:r>
      <w:r w:rsidRPr="008F3EB2">
        <w:rPr>
          <w:b/>
          <w:bCs/>
        </w:rPr>
        <w:t xml:space="preserve"> Ticket 2 — Database Layer</w:t>
      </w:r>
    </w:p>
    <w:p w14:paraId="2FD00C4C" w14:textId="77777777" w:rsidR="008F3EB2" w:rsidRPr="008F3EB2" w:rsidRDefault="008F3EB2" w:rsidP="008F3EB2">
      <w:pPr>
        <w:numPr>
          <w:ilvl w:val="0"/>
          <w:numId w:val="5"/>
        </w:numPr>
      </w:pPr>
      <w:r w:rsidRPr="008F3EB2">
        <w:t>SQLite database implemented</w:t>
      </w:r>
    </w:p>
    <w:p w14:paraId="5B747BB3" w14:textId="77777777" w:rsidR="008F3EB2" w:rsidRPr="008F3EB2" w:rsidRDefault="008F3EB2" w:rsidP="008F3EB2">
      <w:pPr>
        <w:numPr>
          <w:ilvl w:val="0"/>
          <w:numId w:val="5"/>
        </w:numPr>
      </w:pPr>
      <w:r w:rsidRPr="008F3EB2">
        <w:t>Schema versioning in place</w:t>
      </w:r>
    </w:p>
    <w:p w14:paraId="1EBA75CB" w14:textId="77777777" w:rsidR="008F3EB2" w:rsidRPr="008F3EB2" w:rsidRDefault="008F3EB2" w:rsidP="008F3EB2">
      <w:pPr>
        <w:numPr>
          <w:ilvl w:val="0"/>
          <w:numId w:val="5"/>
        </w:numPr>
      </w:pPr>
      <w:r w:rsidRPr="008F3EB2">
        <w:t>CRUD operations implemented</w:t>
      </w:r>
    </w:p>
    <w:p w14:paraId="7245B892" w14:textId="77777777" w:rsidR="008F3EB2" w:rsidRPr="008F3EB2" w:rsidRDefault="008F3EB2" w:rsidP="008F3EB2">
      <w:pPr>
        <w:numPr>
          <w:ilvl w:val="0"/>
          <w:numId w:val="5"/>
        </w:numPr>
      </w:pPr>
      <w:r w:rsidRPr="008F3EB2">
        <w:t>Database tests executed successfully via UI</w:t>
      </w:r>
    </w:p>
    <w:p w14:paraId="77C6B258" w14:textId="77777777" w:rsidR="008F3EB2" w:rsidRPr="008F3EB2" w:rsidRDefault="008F3EB2" w:rsidP="008F3EB2">
      <w:pPr>
        <w:numPr>
          <w:ilvl w:val="0"/>
          <w:numId w:val="5"/>
        </w:numPr>
      </w:pPr>
      <w:r w:rsidRPr="008F3EB2">
        <w:t>expo-</w:t>
      </w:r>
      <w:proofErr w:type="spellStart"/>
      <w:r w:rsidRPr="008F3EB2">
        <w:t>sqlite</w:t>
      </w:r>
      <w:proofErr w:type="spellEnd"/>
      <w:r w:rsidRPr="008F3EB2">
        <w:t xml:space="preserve"> correctly installed and resolved</w:t>
      </w:r>
    </w:p>
    <w:p w14:paraId="1CB4DD2C" w14:textId="77777777" w:rsidR="008F3EB2" w:rsidRPr="008F3EB2" w:rsidRDefault="008F3EB2" w:rsidP="008F3EB2">
      <w:pPr>
        <w:rPr>
          <w:b/>
          <w:bCs/>
        </w:rPr>
      </w:pPr>
      <w:r w:rsidRPr="008F3EB2">
        <w:rPr>
          <w:rFonts w:ascii="Segoe UI Emoji" w:hAnsi="Segoe UI Emoji" w:cs="Segoe UI Emoji"/>
          <w:b/>
          <w:bCs/>
        </w:rPr>
        <w:t>✅</w:t>
      </w:r>
      <w:r w:rsidRPr="008F3EB2">
        <w:rPr>
          <w:b/>
          <w:bCs/>
        </w:rPr>
        <w:t xml:space="preserve"> Ticket 3 — Navigation &amp; Screen Skeletons (Corrected)</w:t>
      </w:r>
    </w:p>
    <w:p w14:paraId="6195968E" w14:textId="77777777" w:rsidR="008F3EB2" w:rsidRPr="008F3EB2" w:rsidRDefault="008F3EB2" w:rsidP="008F3EB2">
      <w:r w:rsidRPr="008F3EB2">
        <w:rPr>
          <w:b/>
          <w:bCs/>
        </w:rPr>
        <w:t>Final, correct outcome of Ticket 3:</w:t>
      </w:r>
    </w:p>
    <w:p w14:paraId="42BDC0EB" w14:textId="77777777" w:rsidR="008F3EB2" w:rsidRPr="008F3EB2" w:rsidRDefault="008F3EB2" w:rsidP="008F3EB2">
      <w:pPr>
        <w:numPr>
          <w:ilvl w:val="0"/>
          <w:numId w:val="6"/>
        </w:numPr>
      </w:pPr>
      <w:r w:rsidRPr="008F3EB2">
        <w:t xml:space="preserve">Manual bottom-tab navigation implemented </w:t>
      </w:r>
      <w:r w:rsidRPr="008F3EB2">
        <w:rPr>
          <w:b/>
          <w:bCs/>
        </w:rPr>
        <w:t xml:space="preserve">inside </w:t>
      </w:r>
      <w:proofErr w:type="spellStart"/>
      <w:r w:rsidRPr="008F3EB2">
        <w:rPr>
          <w:b/>
          <w:bCs/>
        </w:rPr>
        <w:t>App.tsx</w:t>
      </w:r>
      <w:proofErr w:type="spellEnd"/>
    </w:p>
    <w:p w14:paraId="049ED077" w14:textId="77777777" w:rsidR="008F3EB2" w:rsidRPr="008F3EB2" w:rsidRDefault="008F3EB2" w:rsidP="008F3EB2">
      <w:pPr>
        <w:numPr>
          <w:ilvl w:val="0"/>
          <w:numId w:val="6"/>
        </w:numPr>
      </w:pPr>
      <w:r w:rsidRPr="008F3EB2">
        <w:t>No routing libraries used</w:t>
      </w:r>
    </w:p>
    <w:p w14:paraId="5BB01795" w14:textId="77777777" w:rsidR="008F3EB2" w:rsidRPr="008F3EB2" w:rsidRDefault="008F3EB2" w:rsidP="008F3EB2">
      <w:pPr>
        <w:numPr>
          <w:ilvl w:val="0"/>
          <w:numId w:val="6"/>
        </w:numPr>
      </w:pPr>
      <w:r w:rsidRPr="008F3EB2">
        <w:t>Navigation works via component state</w:t>
      </w:r>
    </w:p>
    <w:p w14:paraId="0D858B5E" w14:textId="77777777" w:rsidR="008F3EB2" w:rsidRPr="008F3EB2" w:rsidRDefault="008F3EB2" w:rsidP="008F3EB2">
      <w:pPr>
        <w:numPr>
          <w:ilvl w:val="0"/>
          <w:numId w:val="6"/>
        </w:numPr>
      </w:pPr>
      <w:r w:rsidRPr="008F3EB2">
        <w:t xml:space="preserve">Six screen skeletons exist in </w:t>
      </w:r>
      <w:proofErr w:type="spellStart"/>
      <w:r w:rsidRPr="008F3EB2">
        <w:t>src</w:t>
      </w:r>
      <w:proofErr w:type="spellEnd"/>
      <w:r w:rsidRPr="008F3EB2">
        <w:t>/screens/</w:t>
      </w:r>
    </w:p>
    <w:p w14:paraId="57405FA0" w14:textId="77777777" w:rsidR="008F3EB2" w:rsidRPr="008F3EB2" w:rsidRDefault="008F3EB2" w:rsidP="008F3EB2">
      <w:pPr>
        <w:numPr>
          <w:ilvl w:val="0"/>
          <w:numId w:val="6"/>
        </w:numPr>
      </w:pPr>
      <w:r w:rsidRPr="008F3EB2">
        <w:t>Screens render correctly</w:t>
      </w:r>
    </w:p>
    <w:p w14:paraId="5BA16C18" w14:textId="77777777" w:rsidR="008F3EB2" w:rsidRPr="008F3EB2" w:rsidRDefault="008F3EB2" w:rsidP="008F3EB2">
      <w:pPr>
        <w:numPr>
          <w:ilvl w:val="0"/>
          <w:numId w:val="6"/>
        </w:numPr>
      </w:pPr>
      <w:r w:rsidRPr="008F3EB2">
        <w:t>Database remains functional</w:t>
      </w:r>
    </w:p>
    <w:p w14:paraId="5ABCAEEE" w14:textId="77777777" w:rsidR="008F3EB2" w:rsidRPr="008F3EB2" w:rsidRDefault="008F3EB2" w:rsidP="008F3EB2">
      <w:r w:rsidRPr="008F3EB2">
        <w:rPr>
          <w:b/>
          <w:bCs/>
        </w:rPr>
        <w:t>Ticket 3 is considered COMPLETE.</w:t>
      </w:r>
    </w:p>
    <w:p w14:paraId="138FD4FA" w14:textId="77777777" w:rsidR="008F3EB2" w:rsidRPr="008F3EB2" w:rsidRDefault="008F3EB2" w:rsidP="008F3EB2">
      <w:r w:rsidRPr="008F3EB2">
        <w:pict w14:anchorId="0B13A2B9">
          <v:rect id="_x0000_i1089" style="width:0;height:1.5pt" o:hralign="center" o:hrstd="t" o:hr="t" fillcolor="#a0a0a0" stroked="f"/>
        </w:pict>
      </w:r>
    </w:p>
    <w:p w14:paraId="0FEA3F9C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5️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CURRENT </w:t>
      </w:r>
      <w:proofErr w:type="spellStart"/>
      <w:r w:rsidRPr="008F3EB2">
        <w:rPr>
          <w:b/>
          <w:bCs/>
        </w:rPr>
        <w:t>App.tsx</w:t>
      </w:r>
      <w:proofErr w:type="spellEnd"/>
      <w:r w:rsidRPr="008F3EB2">
        <w:rPr>
          <w:b/>
          <w:bCs/>
        </w:rPr>
        <w:t xml:space="preserve"> ROLE (VERY IMPORTANT)</w:t>
      </w:r>
    </w:p>
    <w:p w14:paraId="2896ED69" w14:textId="77777777" w:rsidR="008F3EB2" w:rsidRPr="008F3EB2" w:rsidRDefault="008F3EB2" w:rsidP="008F3EB2">
      <w:proofErr w:type="spellStart"/>
      <w:r w:rsidRPr="008F3EB2">
        <w:t>App.tsx</w:t>
      </w:r>
      <w:proofErr w:type="spellEnd"/>
      <w:r w:rsidRPr="008F3EB2">
        <w:t xml:space="preserve"> is responsible for:</w:t>
      </w:r>
    </w:p>
    <w:p w14:paraId="411E8F4A" w14:textId="77777777" w:rsidR="008F3EB2" w:rsidRPr="008F3EB2" w:rsidRDefault="008F3EB2" w:rsidP="008F3EB2">
      <w:pPr>
        <w:numPr>
          <w:ilvl w:val="0"/>
          <w:numId w:val="7"/>
        </w:numPr>
      </w:pPr>
      <w:r w:rsidRPr="008F3EB2">
        <w:t>Global layout</w:t>
      </w:r>
    </w:p>
    <w:p w14:paraId="4C6BE1EC" w14:textId="77777777" w:rsidR="008F3EB2" w:rsidRPr="008F3EB2" w:rsidRDefault="008F3EB2" w:rsidP="008F3EB2">
      <w:pPr>
        <w:numPr>
          <w:ilvl w:val="0"/>
          <w:numId w:val="7"/>
        </w:numPr>
      </w:pPr>
      <w:r w:rsidRPr="008F3EB2">
        <w:lastRenderedPageBreak/>
        <w:t>Bottom navigation tabs</w:t>
      </w:r>
    </w:p>
    <w:p w14:paraId="61C704FB" w14:textId="77777777" w:rsidR="008F3EB2" w:rsidRPr="008F3EB2" w:rsidRDefault="008F3EB2" w:rsidP="008F3EB2">
      <w:pPr>
        <w:numPr>
          <w:ilvl w:val="0"/>
          <w:numId w:val="7"/>
        </w:numPr>
      </w:pPr>
      <w:r w:rsidRPr="008F3EB2">
        <w:t>Rendering screens conditionally</w:t>
      </w:r>
    </w:p>
    <w:p w14:paraId="2B1700C1" w14:textId="77777777" w:rsidR="008F3EB2" w:rsidRPr="008F3EB2" w:rsidRDefault="008F3EB2" w:rsidP="008F3EB2">
      <w:pPr>
        <w:numPr>
          <w:ilvl w:val="0"/>
          <w:numId w:val="7"/>
        </w:numPr>
      </w:pPr>
      <w:r w:rsidRPr="008F3EB2">
        <w:t>(Soon) safe-area handling</w:t>
      </w:r>
    </w:p>
    <w:p w14:paraId="2C84B159" w14:textId="77777777" w:rsidR="008F3EB2" w:rsidRPr="008F3EB2" w:rsidRDefault="008F3EB2" w:rsidP="008F3EB2">
      <w:proofErr w:type="spellStart"/>
      <w:r w:rsidRPr="008F3EB2">
        <w:t>App.tsx</w:t>
      </w:r>
      <w:proofErr w:type="spellEnd"/>
      <w:r w:rsidRPr="008F3EB2">
        <w:t xml:space="preserve"> must NOT be refactored unless explicitly instructed.</w:t>
      </w:r>
    </w:p>
    <w:p w14:paraId="799476E0" w14:textId="77777777" w:rsidR="008F3EB2" w:rsidRPr="008F3EB2" w:rsidRDefault="008F3EB2" w:rsidP="008F3EB2">
      <w:r w:rsidRPr="008F3EB2">
        <w:pict w14:anchorId="0B564B55">
          <v:rect id="_x0000_i1090" style="width:0;height:1.5pt" o:hralign="center" o:hrstd="t" o:hr="t" fillcolor="#a0a0a0" stroked="f"/>
        </w:pict>
      </w:r>
    </w:p>
    <w:p w14:paraId="4FA15D85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6️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KNOWN ISSUE IDENTIFIED AFTER TICKET 3</w:t>
      </w:r>
    </w:p>
    <w:p w14:paraId="7C8D91C0" w14:textId="77777777" w:rsidR="008F3EB2" w:rsidRPr="008F3EB2" w:rsidRDefault="008F3EB2" w:rsidP="008F3EB2">
      <w:pPr>
        <w:rPr>
          <w:b/>
          <w:bCs/>
        </w:rPr>
      </w:pPr>
      <w:r w:rsidRPr="008F3EB2">
        <w:rPr>
          <w:rFonts w:ascii="Segoe UI Emoji" w:hAnsi="Segoe UI Emoji" w:cs="Segoe UI Emoji"/>
          <w:b/>
          <w:bCs/>
        </w:rPr>
        <w:t>⚠</w:t>
      </w:r>
      <w:r w:rsidRPr="008F3EB2">
        <w:rPr>
          <w:b/>
          <w:bCs/>
        </w:rPr>
        <w:t>️ Safe-Area / System UI Overlap</w:t>
      </w:r>
    </w:p>
    <w:p w14:paraId="5E1D7C2B" w14:textId="77777777" w:rsidR="008F3EB2" w:rsidRPr="008F3EB2" w:rsidRDefault="008F3EB2" w:rsidP="008F3EB2">
      <w:r w:rsidRPr="008F3EB2">
        <w:rPr>
          <w:b/>
          <w:bCs/>
        </w:rPr>
        <w:t>Observed problem:</w:t>
      </w:r>
    </w:p>
    <w:p w14:paraId="2C315C8F" w14:textId="77777777" w:rsidR="008F3EB2" w:rsidRPr="008F3EB2" w:rsidRDefault="008F3EB2" w:rsidP="008F3EB2">
      <w:pPr>
        <w:numPr>
          <w:ilvl w:val="0"/>
          <w:numId w:val="8"/>
        </w:numPr>
      </w:pPr>
      <w:r w:rsidRPr="008F3EB2">
        <w:t>Android system navigation bar overlaps bottom UI</w:t>
      </w:r>
    </w:p>
    <w:p w14:paraId="7CB892BE" w14:textId="77777777" w:rsidR="008F3EB2" w:rsidRPr="008F3EB2" w:rsidRDefault="008F3EB2" w:rsidP="008F3EB2">
      <w:pPr>
        <w:numPr>
          <w:ilvl w:val="0"/>
          <w:numId w:val="8"/>
        </w:numPr>
      </w:pPr>
      <w:r w:rsidRPr="008F3EB2">
        <w:t>FABs / buttons partially unclickable</w:t>
      </w:r>
    </w:p>
    <w:p w14:paraId="4FE27716" w14:textId="77777777" w:rsidR="008F3EB2" w:rsidRPr="008F3EB2" w:rsidRDefault="008F3EB2" w:rsidP="008F3EB2">
      <w:pPr>
        <w:numPr>
          <w:ilvl w:val="0"/>
          <w:numId w:val="8"/>
        </w:numPr>
      </w:pPr>
      <w:r w:rsidRPr="008F3EB2">
        <w:t xml:space="preserve">UI renders </w:t>
      </w:r>
      <w:r w:rsidRPr="008F3EB2">
        <w:rPr>
          <w:i/>
          <w:iCs/>
        </w:rPr>
        <w:t>behind</w:t>
      </w:r>
      <w:r w:rsidRPr="008F3EB2">
        <w:t xml:space="preserve"> system controls</w:t>
      </w:r>
    </w:p>
    <w:p w14:paraId="3DFF6EC5" w14:textId="77777777" w:rsidR="008F3EB2" w:rsidRPr="008F3EB2" w:rsidRDefault="008F3EB2" w:rsidP="008F3EB2">
      <w:r w:rsidRPr="008F3EB2">
        <w:rPr>
          <w:b/>
          <w:bCs/>
        </w:rPr>
        <w:t>Root cause:</w:t>
      </w:r>
    </w:p>
    <w:p w14:paraId="0B494500" w14:textId="77777777" w:rsidR="008F3EB2" w:rsidRPr="008F3EB2" w:rsidRDefault="008F3EB2" w:rsidP="008F3EB2">
      <w:pPr>
        <w:numPr>
          <w:ilvl w:val="0"/>
          <w:numId w:val="9"/>
        </w:numPr>
      </w:pPr>
      <w:r w:rsidRPr="008F3EB2">
        <w:t>No safe-area handling at the root layout level</w:t>
      </w:r>
    </w:p>
    <w:p w14:paraId="14E8C4C7" w14:textId="77777777" w:rsidR="008F3EB2" w:rsidRPr="008F3EB2" w:rsidRDefault="008F3EB2" w:rsidP="008F3EB2">
      <w:r w:rsidRPr="008F3EB2">
        <w:rPr>
          <w:b/>
          <w:bCs/>
        </w:rPr>
        <w:t>Resolution strategy (approved):</w:t>
      </w:r>
    </w:p>
    <w:p w14:paraId="40D1CD7A" w14:textId="77777777" w:rsidR="008F3EB2" w:rsidRPr="008F3EB2" w:rsidRDefault="008F3EB2" w:rsidP="008F3EB2">
      <w:pPr>
        <w:numPr>
          <w:ilvl w:val="0"/>
          <w:numId w:val="10"/>
        </w:numPr>
      </w:pPr>
      <w:r w:rsidRPr="008F3EB2">
        <w:t xml:space="preserve">Single, centralized safe-area fix in </w:t>
      </w:r>
      <w:proofErr w:type="spellStart"/>
      <w:r w:rsidRPr="008F3EB2">
        <w:t>App.tsx</w:t>
      </w:r>
      <w:proofErr w:type="spellEnd"/>
    </w:p>
    <w:p w14:paraId="4BC48A3A" w14:textId="77777777" w:rsidR="008F3EB2" w:rsidRPr="008F3EB2" w:rsidRDefault="008F3EB2" w:rsidP="008F3EB2">
      <w:pPr>
        <w:numPr>
          <w:ilvl w:val="0"/>
          <w:numId w:val="10"/>
        </w:numPr>
      </w:pPr>
      <w:r w:rsidRPr="008F3EB2">
        <w:t>Applies globally to all screens</w:t>
      </w:r>
    </w:p>
    <w:p w14:paraId="4DF7A2CB" w14:textId="77777777" w:rsidR="008F3EB2" w:rsidRPr="008F3EB2" w:rsidRDefault="008F3EB2" w:rsidP="008F3EB2">
      <w:pPr>
        <w:numPr>
          <w:ilvl w:val="0"/>
          <w:numId w:val="10"/>
        </w:numPr>
      </w:pPr>
      <w:r w:rsidRPr="008F3EB2">
        <w:t>No per-screen hacks</w:t>
      </w:r>
    </w:p>
    <w:p w14:paraId="302D29C7" w14:textId="77777777" w:rsidR="008F3EB2" w:rsidRPr="008F3EB2" w:rsidRDefault="008F3EB2" w:rsidP="008F3EB2">
      <w:pPr>
        <w:numPr>
          <w:ilvl w:val="0"/>
          <w:numId w:val="10"/>
        </w:numPr>
      </w:pPr>
      <w:r w:rsidRPr="008F3EB2">
        <w:t xml:space="preserve">No navigation </w:t>
      </w:r>
      <w:proofErr w:type="gramStart"/>
      <w:r w:rsidRPr="008F3EB2">
        <w:t>refactor</w:t>
      </w:r>
      <w:proofErr w:type="gramEnd"/>
    </w:p>
    <w:p w14:paraId="4FA87D93" w14:textId="77777777" w:rsidR="008F3EB2" w:rsidRPr="008F3EB2" w:rsidRDefault="008F3EB2" w:rsidP="008F3EB2">
      <w:r w:rsidRPr="008F3EB2">
        <w:t xml:space="preserve">This fix is authorized to be applied </w:t>
      </w:r>
      <w:r w:rsidRPr="008F3EB2">
        <w:rPr>
          <w:b/>
          <w:bCs/>
        </w:rPr>
        <w:t>as part of Ticket 4</w:t>
      </w:r>
      <w:r w:rsidRPr="008F3EB2">
        <w:t>.</w:t>
      </w:r>
    </w:p>
    <w:p w14:paraId="0DE658C8" w14:textId="77777777" w:rsidR="008F3EB2" w:rsidRPr="008F3EB2" w:rsidRDefault="008F3EB2" w:rsidP="008F3EB2">
      <w:r w:rsidRPr="008F3EB2">
        <w:pict w14:anchorId="0894B13B">
          <v:rect id="_x0000_i1091" style="width:0;height:1.5pt" o:hralign="center" o:hrstd="t" o:hr="t" fillcolor="#a0a0a0" stroked="f"/>
        </w:pict>
      </w:r>
    </w:p>
    <w:p w14:paraId="58E8A51B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7️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CONSTRAINTS GOING FORWARD (GUARDRAILS)</w:t>
      </w:r>
    </w:p>
    <w:p w14:paraId="7012DC57" w14:textId="77777777" w:rsidR="008F3EB2" w:rsidRPr="008F3EB2" w:rsidRDefault="008F3EB2" w:rsidP="008F3EB2">
      <w:r w:rsidRPr="008F3EB2">
        <w:t xml:space="preserve">These are </w:t>
      </w:r>
      <w:r w:rsidRPr="008F3EB2">
        <w:rPr>
          <w:b/>
          <w:bCs/>
        </w:rPr>
        <w:t>hard rules</w:t>
      </w:r>
      <w:r w:rsidRPr="008F3EB2">
        <w:t>:</w:t>
      </w:r>
    </w:p>
    <w:p w14:paraId="1E9BE626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❌</w:t>
      </w:r>
      <w:r w:rsidRPr="008F3EB2">
        <w:t xml:space="preserve"> No Expo Router</w:t>
      </w:r>
    </w:p>
    <w:p w14:paraId="5DD9130C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❌</w:t>
      </w:r>
      <w:r w:rsidRPr="008F3EB2">
        <w:t xml:space="preserve"> No app/ directory</w:t>
      </w:r>
    </w:p>
    <w:p w14:paraId="6BBCABFE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❌</w:t>
      </w:r>
      <w:r w:rsidRPr="008F3EB2">
        <w:t xml:space="preserve"> No file-based routing</w:t>
      </w:r>
    </w:p>
    <w:p w14:paraId="401F1A0C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❌</w:t>
      </w:r>
      <w:r w:rsidRPr="008F3EB2">
        <w:t xml:space="preserve"> No navigation </w:t>
      </w:r>
      <w:proofErr w:type="gramStart"/>
      <w:r w:rsidRPr="008F3EB2">
        <w:t>refactor</w:t>
      </w:r>
      <w:proofErr w:type="gramEnd"/>
      <w:r w:rsidRPr="008F3EB2">
        <w:t xml:space="preserve"> unless explicitly requested</w:t>
      </w:r>
    </w:p>
    <w:p w14:paraId="0437120F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❌</w:t>
      </w:r>
      <w:r w:rsidRPr="008F3EB2">
        <w:t xml:space="preserve"> No styling overhaul unless explicitly requested</w:t>
      </w:r>
    </w:p>
    <w:p w14:paraId="4FBC78CE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❌</w:t>
      </w:r>
      <w:r w:rsidRPr="008F3EB2">
        <w:t xml:space="preserve"> No anticipation of future tickets</w:t>
      </w:r>
    </w:p>
    <w:p w14:paraId="0C7348E3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✅</w:t>
      </w:r>
      <w:r w:rsidRPr="008F3EB2">
        <w:t xml:space="preserve"> Small, testable, incremental changes only</w:t>
      </w:r>
    </w:p>
    <w:p w14:paraId="3DBFDBF8" w14:textId="77777777" w:rsidR="008F3EB2" w:rsidRPr="008F3EB2" w:rsidRDefault="008F3EB2" w:rsidP="008F3EB2">
      <w:pPr>
        <w:numPr>
          <w:ilvl w:val="0"/>
          <w:numId w:val="11"/>
        </w:numPr>
      </w:pPr>
      <w:r w:rsidRPr="008F3EB2">
        <w:rPr>
          <w:rFonts w:ascii="Segoe UI Emoji" w:hAnsi="Segoe UI Emoji" w:cs="Segoe UI Emoji"/>
        </w:rPr>
        <w:t>✅</w:t>
      </w:r>
      <w:r w:rsidRPr="008F3EB2">
        <w:t xml:space="preserve"> Functional correctness &gt; aesthetics</w:t>
      </w:r>
    </w:p>
    <w:p w14:paraId="04669915" w14:textId="77777777" w:rsidR="008F3EB2" w:rsidRPr="008F3EB2" w:rsidRDefault="008F3EB2" w:rsidP="008F3EB2">
      <w:r w:rsidRPr="008F3EB2">
        <w:lastRenderedPageBreak/>
        <w:pict w14:anchorId="4B5FE47F">
          <v:rect id="_x0000_i1092" style="width:0;height:1.5pt" o:hralign="center" o:hrstd="t" o:hr="t" fillcolor="#a0a0a0" stroked="f"/>
        </w:pict>
      </w:r>
    </w:p>
    <w:p w14:paraId="6F0B61E4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8️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ROADMAP CONTEXT (NON-BINDING AWARENESS ONLY)</w:t>
      </w:r>
    </w:p>
    <w:p w14:paraId="22B74890" w14:textId="77777777" w:rsidR="008F3EB2" w:rsidRPr="008F3EB2" w:rsidRDefault="008F3EB2" w:rsidP="008F3EB2">
      <w:r w:rsidRPr="008F3EB2">
        <w:t xml:space="preserve">This context exists </w:t>
      </w:r>
      <w:r w:rsidRPr="008F3EB2">
        <w:rPr>
          <w:b/>
          <w:bCs/>
        </w:rPr>
        <w:t>only for awareness</w:t>
      </w:r>
      <w:r w:rsidRPr="008F3EB2">
        <w:t>, not execution:</w:t>
      </w:r>
    </w:p>
    <w:p w14:paraId="6C6782F8" w14:textId="77777777" w:rsidR="008F3EB2" w:rsidRPr="008F3EB2" w:rsidRDefault="008F3EB2" w:rsidP="008F3EB2">
      <w:pPr>
        <w:numPr>
          <w:ilvl w:val="0"/>
          <w:numId w:val="12"/>
        </w:numPr>
      </w:pPr>
      <w:r w:rsidRPr="008F3EB2">
        <w:t>Ticket 4: CRUD UI (Lists)</w:t>
      </w:r>
    </w:p>
    <w:p w14:paraId="5A1848F2" w14:textId="77777777" w:rsidR="008F3EB2" w:rsidRPr="008F3EB2" w:rsidRDefault="008F3EB2" w:rsidP="008F3EB2">
      <w:pPr>
        <w:numPr>
          <w:ilvl w:val="0"/>
          <w:numId w:val="12"/>
        </w:numPr>
      </w:pPr>
      <w:r w:rsidRPr="008F3EB2">
        <w:t>Ticket 5: Tasks within Lists</w:t>
      </w:r>
    </w:p>
    <w:p w14:paraId="70B358A2" w14:textId="77777777" w:rsidR="008F3EB2" w:rsidRPr="008F3EB2" w:rsidRDefault="008F3EB2" w:rsidP="008F3EB2">
      <w:pPr>
        <w:numPr>
          <w:ilvl w:val="0"/>
          <w:numId w:val="12"/>
        </w:numPr>
      </w:pPr>
      <w:r w:rsidRPr="008F3EB2">
        <w:t>Ticket 6: Expenses &amp; Categories</w:t>
      </w:r>
    </w:p>
    <w:p w14:paraId="2B5C2E32" w14:textId="77777777" w:rsidR="008F3EB2" w:rsidRPr="008F3EB2" w:rsidRDefault="008F3EB2" w:rsidP="008F3EB2">
      <w:pPr>
        <w:numPr>
          <w:ilvl w:val="0"/>
          <w:numId w:val="12"/>
        </w:numPr>
      </w:pPr>
      <w:r w:rsidRPr="008F3EB2">
        <w:t>Ticket 7: State polish (loading, empty, errors)</w:t>
      </w:r>
    </w:p>
    <w:p w14:paraId="0A650B02" w14:textId="77777777" w:rsidR="008F3EB2" w:rsidRPr="008F3EB2" w:rsidRDefault="008F3EB2" w:rsidP="008F3EB2">
      <w:pPr>
        <w:numPr>
          <w:ilvl w:val="0"/>
          <w:numId w:val="12"/>
        </w:numPr>
      </w:pPr>
      <w:r w:rsidRPr="008F3EB2">
        <w:t>Ticket 8+: UX &amp; visual refinement</w:t>
      </w:r>
    </w:p>
    <w:p w14:paraId="61641335" w14:textId="77777777" w:rsidR="008F3EB2" w:rsidRPr="008F3EB2" w:rsidRDefault="008F3EB2" w:rsidP="008F3EB2">
      <w:r w:rsidRPr="008F3EB2">
        <w:t xml:space="preserve">Each ticket must remain </w:t>
      </w:r>
      <w:r w:rsidRPr="008F3EB2">
        <w:rPr>
          <w:b/>
          <w:bCs/>
        </w:rPr>
        <w:t>narrowly scoped</w:t>
      </w:r>
      <w:r w:rsidRPr="008F3EB2">
        <w:t>.</w:t>
      </w:r>
    </w:p>
    <w:p w14:paraId="5741BD08" w14:textId="77777777" w:rsidR="008F3EB2" w:rsidRPr="008F3EB2" w:rsidRDefault="008F3EB2" w:rsidP="008F3EB2">
      <w:r w:rsidRPr="008F3EB2">
        <w:pict w14:anchorId="38CDC197">
          <v:rect id="_x0000_i1093" style="width:0;height:1.5pt" o:hralign="center" o:hrstd="t" o:hr="t" fillcolor="#a0a0a0" stroked="f"/>
        </w:pict>
      </w:r>
    </w:p>
    <w:p w14:paraId="0FFDC183" w14:textId="77777777" w:rsidR="008F3EB2" w:rsidRPr="008F3EB2" w:rsidRDefault="008F3EB2" w:rsidP="008F3EB2">
      <w:pPr>
        <w:rPr>
          <w:b/>
          <w:bCs/>
        </w:rPr>
      </w:pPr>
      <w:r w:rsidRPr="008F3EB2">
        <w:rPr>
          <w:b/>
          <w:bCs/>
        </w:rPr>
        <w:t>9️</w:t>
      </w:r>
      <w:r w:rsidRPr="008F3EB2">
        <w:rPr>
          <w:rFonts w:ascii="Tahoma" w:hAnsi="Tahoma" w:cs="Tahoma"/>
          <w:b/>
          <w:bCs/>
        </w:rPr>
        <w:t>⃣</w:t>
      </w:r>
      <w:r w:rsidRPr="008F3EB2">
        <w:rPr>
          <w:b/>
          <w:bCs/>
        </w:rPr>
        <w:t xml:space="preserve"> CURRENT STATE SUMMARY (AS OF HANDOFF)</w:t>
      </w:r>
    </w:p>
    <w:p w14:paraId="14F57DC2" w14:textId="77777777" w:rsidR="008F3EB2" w:rsidRPr="008F3EB2" w:rsidRDefault="008F3EB2" w:rsidP="008F3EB2">
      <w:pPr>
        <w:numPr>
          <w:ilvl w:val="0"/>
          <w:numId w:val="13"/>
        </w:numPr>
      </w:pPr>
      <w:r w:rsidRPr="008F3EB2">
        <w:rPr>
          <w:rFonts w:ascii="Segoe UI Emoji" w:hAnsi="Segoe UI Emoji" w:cs="Segoe UI Emoji"/>
        </w:rPr>
        <w:t>✅</w:t>
      </w:r>
      <w:r w:rsidRPr="008F3EB2">
        <w:t xml:space="preserve"> App boots</w:t>
      </w:r>
    </w:p>
    <w:p w14:paraId="28E633AD" w14:textId="77777777" w:rsidR="008F3EB2" w:rsidRPr="008F3EB2" w:rsidRDefault="008F3EB2" w:rsidP="008F3EB2">
      <w:pPr>
        <w:numPr>
          <w:ilvl w:val="0"/>
          <w:numId w:val="13"/>
        </w:numPr>
      </w:pPr>
      <w:r w:rsidRPr="008F3EB2">
        <w:rPr>
          <w:rFonts w:ascii="Segoe UI Emoji" w:hAnsi="Segoe UI Emoji" w:cs="Segoe UI Emoji"/>
        </w:rPr>
        <w:t>✅</w:t>
      </w:r>
      <w:r w:rsidRPr="008F3EB2">
        <w:t xml:space="preserve"> Database works</w:t>
      </w:r>
    </w:p>
    <w:p w14:paraId="2259302B" w14:textId="77777777" w:rsidR="008F3EB2" w:rsidRPr="008F3EB2" w:rsidRDefault="008F3EB2" w:rsidP="008F3EB2">
      <w:pPr>
        <w:numPr>
          <w:ilvl w:val="0"/>
          <w:numId w:val="13"/>
        </w:numPr>
      </w:pPr>
      <w:r w:rsidRPr="008F3EB2">
        <w:rPr>
          <w:rFonts w:ascii="Segoe UI Emoji" w:hAnsi="Segoe UI Emoji" w:cs="Segoe UI Emoji"/>
        </w:rPr>
        <w:t>✅</w:t>
      </w:r>
      <w:r w:rsidRPr="008F3EB2">
        <w:t xml:space="preserve"> Navigation works</w:t>
      </w:r>
    </w:p>
    <w:p w14:paraId="52999D90" w14:textId="77777777" w:rsidR="008F3EB2" w:rsidRPr="008F3EB2" w:rsidRDefault="008F3EB2" w:rsidP="008F3EB2">
      <w:pPr>
        <w:numPr>
          <w:ilvl w:val="0"/>
          <w:numId w:val="13"/>
        </w:numPr>
      </w:pPr>
      <w:r w:rsidRPr="008F3EB2">
        <w:rPr>
          <w:rFonts w:ascii="Segoe UI Emoji" w:hAnsi="Segoe UI Emoji" w:cs="Segoe UI Emoji"/>
        </w:rPr>
        <w:t>✅</w:t>
      </w:r>
      <w:r w:rsidRPr="008F3EB2">
        <w:t xml:space="preserve"> Screen skeletons exist</w:t>
      </w:r>
    </w:p>
    <w:p w14:paraId="6A3E8323" w14:textId="77777777" w:rsidR="008F3EB2" w:rsidRPr="008F3EB2" w:rsidRDefault="008F3EB2" w:rsidP="008F3EB2">
      <w:pPr>
        <w:numPr>
          <w:ilvl w:val="0"/>
          <w:numId w:val="13"/>
        </w:numPr>
      </w:pPr>
      <w:r w:rsidRPr="008F3EB2">
        <w:rPr>
          <w:rFonts w:ascii="Segoe UI Emoji" w:hAnsi="Segoe UI Emoji" w:cs="Segoe UI Emoji"/>
        </w:rPr>
        <w:t>⚠</w:t>
      </w:r>
      <w:r w:rsidRPr="008F3EB2">
        <w:t>️ Safe-area fix pending</w:t>
      </w:r>
    </w:p>
    <w:p w14:paraId="7B39D025" w14:textId="77777777" w:rsidR="008F3EB2" w:rsidRPr="008F3EB2" w:rsidRDefault="008F3EB2" w:rsidP="008F3EB2">
      <w:pPr>
        <w:numPr>
          <w:ilvl w:val="0"/>
          <w:numId w:val="13"/>
        </w:numPr>
      </w:pPr>
      <w:r w:rsidRPr="008F3EB2">
        <w:rPr>
          <w:rFonts w:ascii="Segoe UI Emoji" w:hAnsi="Segoe UI Emoji" w:cs="Segoe UI Emoji"/>
        </w:rPr>
        <w:t>🚀</w:t>
      </w:r>
      <w:r w:rsidRPr="008F3EB2">
        <w:t xml:space="preserve"> Ready for Ticket 4</w:t>
      </w:r>
    </w:p>
    <w:p w14:paraId="73F31400" w14:textId="77777777" w:rsidR="008F3EB2" w:rsidRPr="008F3EB2" w:rsidRDefault="008F3EB2" w:rsidP="008F3EB2">
      <w:r w:rsidRPr="008F3EB2">
        <w:pict w14:anchorId="48889572">
          <v:rect id="_x0000_i1094" style="width:0;height:1.5pt" o:hralign="center" o:hrstd="t" o:hr="t" fillcolor="#a0a0a0" stroked="f"/>
        </w:pict>
      </w:r>
    </w:p>
    <w:p w14:paraId="72820BC2" w14:textId="77777777" w:rsidR="008F3EB2" w:rsidRDefault="008F3EB2" w:rsidP="008F3EB2">
      <w:pPr>
        <w:rPr>
          <w:b/>
          <w:bCs/>
        </w:rPr>
      </w:pPr>
    </w:p>
    <w:p w14:paraId="65F36869" w14:textId="2469E05A" w:rsidR="008F3EB2" w:rsidRPr="008F3EB2" w:rsidRDefault="008F3EB2" w:rsidP="008F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F3E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8F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Files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that were </w:t>
      </w:r>
      <w:r w:rsidRPr="008F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create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</w:t>
      </w:r>
      <w:r w:rsidRPr="008F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for Ticket 3</w:t>
      </w:r>
    </w:p>
    <w:p w14:paraId="45F969F9" w14:textId="77777777" w:rsidR="008F3EB2" w:rsidRPr="008F3EB2" w:rsidRDefault="008F3EB2" w:rsidP="008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go here:</w:t>
      </w:r>
    </w:p>
    <w:p w14:paraId="0C63498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/screens/</w:t>
      </w:r>
    </w:p>
    <w:p w14:paraId="5808923D" w14:textId="77777777" w:rsidR="008F3EB2" w:rsidRPr="008F3EB2" w:rsidRDefault="008F3EB2" w:rsidP="008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the folder if it doesn’t exist.</w:t>
      </w:r>
    </w:p>
    <w:p w14:paraId="5BDF11F7" w14:textId="77777777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7DEDEA">
          <v:rect id="_x0000_i1153" style="width:0;height:1.5pt" o:hralign="center" o:hrstd="t" o:hr="t" fillcolor="#a0a0a0" stroked="f"/>
        </w:pict>
      </w:r>
    </w:p>
    <w:p w14:paraId="17C10879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1️</w:t>
      </w:r>
      <w:r w:rsidRPr="008F3EB2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OverviewScreen.tsx</w:t>
      </w:r>
      <w:proofErr w:type="spellEnd"/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(NEW)</w:t>
      </w:r>
    </w:p>
    <w:p w14:paraId="636ED85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View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Text,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'react-native';</w:t>
      </w:r>
    </w:p>
    <w:p w14:paraId="2E6E0E9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F31BAC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default function 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OverviewScreen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41D71F9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14:paraId="74E2A4C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&lt;View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styles.container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35D8AC2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}&gt;Overview&lt;/Text&gt;</w:t>
      </w:r>
    </w:p>
    <w:p w14:paraId="54522F9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styles.subtitle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}&gt;Dashboard coming next&lt;/Text&gt;</w:t>
      </w:r>
    </w:p>
    <w:p w14:paraId="6FF957C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&lt;/View&gt;</w:t>
      </w:r>
    </w:p>
    <w:p w14:paraId="4BA93A8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14:paraId="3637CAD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156CE2D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D45F71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styles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StyleSheet.create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({</w:t>
      </w:r>
    </w:p>
    <w:p w14:paraId="502509A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1,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alignItems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justifyContent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 },</w:t>
      </w:r>
    </w:p>
    <w:p w14:paraId="37F0B69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fontSize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24,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fontWeight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'bold' },</w:t>
      </w:r>
    </w:p>
    <w:p w14:paraId="2898C38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subtitle: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marginTop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8,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'#666' },</w:t>
      </w:r>
    </w:p>
    <w:p w14:paraId="0791C64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14:paraId="7E700FB1" w14:textId="77777777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21D03ED">
          <v:rect id="_x0000_i1154" style="width:0;height:1.5pt" o:hralign="center" o:hrstd="t" o:hr="t" fillcolor="#a0a0a0" stroked="f"/>
        </w:pict>
      </w:r>
    </w:p>
    <w:p w14:paraId="2C16F635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2️</w:t>
      </w:r>
      <w:r w:rsidRPr="008F3EB2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TasksScreen.tsx</w:t>
      </w:r>
      <w:proofErr w:type="spellEnd"/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(NEW)</w:t>
      </w:r>
    </w:p>
    <w:p w14:paraId="07F0214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View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Text,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'react-native';</w:t>
      </w:r>
    </w:p>
    <w:p w14:paraId="223A5CD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408841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default function 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TasksScreen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45C033F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14:paraId="799704E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&lt;View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styles.container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31A471F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}&gt;Tasks&lt;/Text&gt;</w:t>
      </w:r>
    </w:p>
    <w:p w14:paraId="0CB47BA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styles.subtitle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}&gt;Task list UI coming next&lt;/Text&gt;</w:t>
      </w:r>
    </w:p>
    <w:p w14:paraId="02F9741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&lt;/View&gt;</w:t>
      </w:r>
    </w:p>
    <w:p w14:paraId="36E8555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14:paraId="0A1E345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43CB8AC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29800E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styles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StyleSheet.create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({</w:t>
      </w:r>
    </w:p>
    <w:p w14:paraId="4C68A85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1,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alignItems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justifyContent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 },</w:t>
      </w:r>
    </w:p>
    <w:p w14:paraId="660EF17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fontSize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24,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fontWeight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'bold' },</w:t>
      </w:r>
    </w:p>
    <w:p w14:paraId="66513BB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subtitle: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marginTop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8,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'#666' },</w:t>
      </w:r>
    </w:p>
    <w:p w14:paraId="556DAAA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14:paraId="6B37F50C" w14:textId="77777777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E2C4D60">
          <v:rect id="_x0000_i1155" style="width:0;height:1.5pt" o:hralign="center" o:hrstd="t" o:hr="t" fillcolor="#a0a0a0" stroked="f"/>
        </w:pict>
      </w:r>
    </w:p>
    <w:p w14:paraId="5CC0B249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3️</w:t>
      </w:r>
      <w:r w:rsidRPr="008F3EB2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ListsScreen.tsx</w:t>
      </w:r>
      <w:proofErr w:type="spellEnd"/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(NEW)</w:t>
      </w:r>
    </w:p>
    <w:p w14:paraId="67848E2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View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Text,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'react-native';</w:t>
      </w:r>
    </w:p>
    <w:p w14:paraId="634D929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1FE1F7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default function 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ListsScreen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7D0B272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14:paraId="2FE9B8B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&lt;View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styles.container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3461261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}&gt;Lists&lt;/Text&gt;</w:t>
      </w:r>
    </w:p>
    <w:p w14:paraId="0DFE3A3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styles.subtitle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}&gt;Lists UI coming next&lt;/Text&gt;</w:t>
      </w:r>
    </w:p>
    <w:p w14:paraId="6D0CE46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&lt;/View&gt;</w:t>
      </w:r>
    </w:p>
    <w:p w14:paraId="22A2ACF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14:paraId="55D1608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C70359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7C4BDF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styles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StyleSheet.create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({</w:t>
      </w:r>
    </w:p>
    <w:p w14:paraId="31B7A97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1,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alignItems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justifyContent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 },</w:t>
      </w:r>
    </w:p>
    <w:p w14:paraId="6DECBE5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fontSize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24,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fontWeight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'bold' },</w:t>
      </w:r>
    </w:p>
    <w:p w14:paraId="2E4F5C2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subtitle: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marginTop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8,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'#666' },</w:t>
      </w:r>
    </w:p>
    <w:p w14:paraId="358F663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14:paraId="595207BA" w14:textId="77777777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4A13125">
          <v:rect id="_x0000_i1156" style="width:0;height:1.5pt" o:hralign="center" o:hrstd="t" o:hr="t" fillcolor="#a0a0a0" stroked="f"/>
        </w:pict>
      </w:r>
    </w:p>
    <w:p w14:paraId="3AFF550B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4️</w:t>
      </w:r>
      <w:r w:rsidRPr="008F3EB2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ExpensesScreen.tsx</w:t>
      </w:r>
      <w:proofErr w:type="spellEnd"/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(NEW)</w:t>
      </w:r>
    </w:p>
    <w:p w14:paraId="706E651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View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Text,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'react-native';</w:t>
      </w:r>
    </w:p>
    <w:p w14:paraId="56299C0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55426B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default function 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ExpensesScreen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585F0B3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14:paraId="513DD55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&lt;View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styles.container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4C2DF8F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}&gt;Expenses&lt;/Text&gt;</w:t>
      </w:r>
    </w:p>
    <w:p w14:paraId="1AB5FD5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styles.subtitle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}&gt;Expenses UI coming next&lt;/Text&gt;</w:t>
      </w:r>
    </w:p>
    <w:p w14:paraId="52C3EC7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&lt;/View&gt;</w:t>
      </w:r>
    </w:p>
    <w:p w14:paraId="415425A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14:paraId="5434E13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0BAFDBC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48E7BD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styles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StyleSheet.create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({</w:t>
      </w:r>
    </w:p>
    <w:p w14:paraId="1931C33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1,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alignItems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justifyContent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 },</w:t>
      </w:r>
    </w:p>
    <w:p w14:paraId="251A11C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fontSize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24,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fontWeight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'bold' },</w:t>
      </w:r>
    </w:p>
    <w:p w14:paraId="7428FD7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subtitle: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marginTop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8,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'#666' },</w:t>
      </w:r>
    </w:p>
    <w:p w14:paraId="6390E04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14:paraId="47F9BF9E" w14:textId="77777777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6E73E0B">
          <v:rect id="_x0000_i1157" style="width:0;height:1.5pt" o:hralign="center" o:hrstd="t" o:hr="t" fillcolor="#a0a0a0" stroked="f"/>
        </w:pict>
      </w:r>
    </w:p>
    <w:p w14:paraId="5338DB7A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5️</w:t>
      </w:r>
      <w:r w:rsidRPr="008F3EB2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SettingsScreen.tsx</w:t>
      </w:r>
      <w:proofErr w:type="spellEnd"/>
      <w:r w:rsidRPr="008F3EB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(NEW)</w:t>
      </w:r>
    </w:p>
    <w:p w14:paraId="4748B14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View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Text,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'react-native';</w:t>
      </w:r>
    </w:p>
    <w:p w14:paraId="4AC7034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FD6BED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default function 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SettingsScreen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7C6459C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14:paraId="30D61EE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&lt;View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styles.container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216C99D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}&gt;Settings&lt;/Text&gt;</w:t>
      </w:r>
    </w:p>
    <w:p w14:paraId="5E57056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&lt;Text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styles.subtitle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}&gt;Settings coming next&lt;/Text&gt;</w:t>
      </w:r>
    </w:p>
    <w:p w14:paraId="4B78208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&lt;/View&gt;</w:t>
      </w:r>
    </w:p>
    <w:p w14:paraId="5A83E30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14:paraId="10A89E0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FC2D49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061CC1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styles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StyleSheet.create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({</w:t>
      </w:r>
    </w:p>
    <w:p w14:paraId="22DE78A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1,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alignItems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justifyContent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 },</w:t>
      </w:r>
    </w:p>
    <w:p w14:paraId="4BC7554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fontSize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24,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fontWeight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'bold' },</w:t>
      </w:r>
    </w:p>
    <w:p w14:paraId="391FE1A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subtitle: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marginTop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8,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'#666' },</w:t>
      </w:r>
    </w:p>
    <w:p w14:paraId="1721BC5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14:paraId="0442E6D8" w14:textId="77777777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441186">
          <v:rect id="_x0000_i1158" style="width:0;height:1.5pt" o:hralign="center" o:hrstd="t" o:hr="t" fillcolor="#a0a0a0" stroked="f"/>
        </w:pict>
      </w:r>
    </w:p>
    <w:p w14:paraId="159E9768" w14:textId="0CD0A887" w:rsidR="008F3EB2" w:rsidRPr="008F3EB2" w:rsidRDefault="008F3EB2" w:rsidP="008F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F3E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8F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updated: </w:t>
      </w:r>
      <w:proofErr w:type="spellStart"/>
      <w:r w:rsidRPr="008F3EB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App.tsx</w:t>
      </w:r>
      <w:proofErr w:type="spellEnd"/>
    </w:p>
    <w:p w14:paraId="00232755" w14:textId="77777777" w:rsidR="008F3EB2" w:rsidRPr="008F3EB2" w:rsidRDefault="008F3EB2" w:rsidP="008F3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8F3EB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only file that wires navigation</w:t>
      </w: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FA8A458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F3E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Replace your </w:t>
      </w:r>
      <w:proofErr w:type="spellStart"/>
      <w:r w:rsidRPr="008F3EB2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App.tsx</w:t>
      </w:r>
      <w:proofErr w:type="spellEnd"/>
      <w:r w:rsidRPr="008F3EB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with this:</w:t>
      </w:r>
    </w:p>
    <w:p w14:paraId="63B5B43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useState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'react';</w:t>
      </w:r>
    </w:p>
    <w:p w14:paraId="4CCF679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View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Text,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TouchableOpacity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'react-native';</w:t>
      </w:r>
    </w:p>
    <w:p w14:paraId="4BC5DBE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091204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OverviewScreen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'./</w:t>
      </w:r>
      <w:proofErr w:type="spellStart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OverviewScreen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';</w:t>
      </w:r>
    </w:p>
    <w:p w14:paraId="5A901FF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TasksScreen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'./</w:t>
      </w:r>
      <w:proofErr w:type="spellStart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TasksScreen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';</w:t>
      </w:r>
    </w:p>
    <w:p w14:paraId="6626BD8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ListsScreen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'./</w:t>
      </w:r>
      <w:proofErr w:type="spellStart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ListsScreen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';</w:t>
      </w:r>
    </w:p>
    <w:p w14:paraId="7741492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ExpensesScreen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'./</w:t>
      </w:r>
      <w:proofErr w:type="spellStart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ExpensesScreen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';</w:t>
      </w:r>
    </w:p>
    <w:p w14:paraId="1E9FE24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SettingsScreen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from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'./</w:t>
      </w:r>
      <w:proofErr w:type="spellStart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/screens/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SettingsScreen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';</w:t>
      </w:r>
    </w:p>
    <w:p w14:paraId="76B80BA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DA4651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type Tab = 'overview' | 'tasks' | 'lists' | 'expenses' | 'settings';</w:t>
      </w:r>
    </w:p>
    <w:p w14:paraId="76C7897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FF146B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export default function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App(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4633969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[tab,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setTab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]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useState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&lt;Tab&gt;('overview');</w:t>
      </w:r>
    </w:p>
    <w:p w14:paraId="442578E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C9BD90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renderScreen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() =&gt; {</w:t>
      </w:r>
    </w:p>
    <w:p w14:paraId="31E2F58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switch (tab) {</w:t>
      </w:r>
    </w:p>
    <w:p w14:paraId="6AF3320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'tasks':</w:t>
      </w:r>
    </w:p>
    <w:p w14:paraId="0ED2666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&lt;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TasksScreen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/&gt;;</w:t>
      </w:r>
    </w:p>
    <w:p w14:paraId="38AE16D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'lists':</w:t>
      </w:r>
    </w:p>
    <w:p w14:paraId="09AFF9A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&lt;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ListsScreen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/&gt;;</w:t>
      </w:r>
    </w:p>
    <w:p w14:paraId="3F091538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'expenses':</w:t>
      </w:r>
    </w:p>
    <w:p w14:paraId="5A7FDCD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&lt;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ExpensesScreen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/&gt;;</w:t>
      </w:r>
    </w:p>
    <w:p w14:paraId="7648C3C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case 'settings':</w:t>
      </w:r>
    </w:p>
    <w:p w14:paraId="608AA92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&lt;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SettingsScreen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/&gt;;</w:t>
      </w:r>
    </w:p>
    <w:p w14:paraId="4288996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default:</w:t>
      </w:r>
    </w:p>
    <w:p w14:paraId="0D71186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&lt;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OverviewScreen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/&gt;;</w:t>
      </w:r>
    </w:p>
    <w:p w14:paraId="46C0D13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6E265F7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};</w:t>
      </w:r>
    </w:p>
    <w:p w14:paraId="5128BB6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2A97B2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(</w:t>
      </w:r>
    </w:p>
    <w:p w14:paraId="5AE5D41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&lt;View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styles.container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3E056EA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&lt;View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styles.content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renderScreen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()}&lt;/View&gt;</w:t>
      </w:r>
    </w:p>
    <w:p w14:paraId="7173251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963633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&lt;View style={</w:t>
      </w:r>
      <w:proofErr w:type="spellStart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styles.tabBar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24E2DA5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{(['overview', 'tasks', 'lists', 'expenses', 'settings'] as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Tab[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]).map(</w:t>
      </w:r>
    </w:p>
    <w:p w14:paraId="2DDE80B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t =&gt; (</w:t>
      </w:r>
    </w:p>
    <w:p w14:paraId="4BFCA8CC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&lt;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TouchableOpacity</w:t>
      </w:r>
      <w:proofErr w:type="spellEnd"/>
    </w:p>
    <w:p w14:paraId="36E47C6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key={t}</w:t>
      </w:r>
    </w:p>
    <w:p w14:paraId="7685D45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style={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styles.tab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072FBB5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onPress</w:t>
      </w:r>
      <w:proofErr w:type="spellEnd"/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() =&gt;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setTab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(t)}</w:t>
      </w:r>
    </w:p>
    <w:p w14:paraId="4D31BE69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&gt;</w:t>
      </w:r>
    </w:p>
    <w:p w14:paraId="08628D8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&lt;Text style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tab === t ?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styles.active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: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styles.inactive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}&gt;</w:t>
      </w:r>
    </w:p>
    <w:p w14:paraId="47DC1D2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{t}</w:t>
      </w:r>
    </w:p>
    <w:p w14:paraId="62583CD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&lt;/Text&gt;</w:t>
      </w:r>
    </w:p>
    <w:p w14:paraId="6E22B06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&lt;/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TouchableOpacity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14:paraId="43D5AD3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)</w:t>
      </w:r>
    </w:p>
    <w:p w14:paraId="7762FC81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)}</w:t>
      </w:r>
    </w:p>
    <w:p w14:paraId="2B7DE5C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&lt;/View&gt;</w:t>
      </w:r>
    </w:p>
    <w:p w14:paraId="17E532D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&lt;/View&gt;</w:t>
      </w:r>
    </w:p>
    <w:p w14:paraId="4EDC9F1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);</w:t>
      </w:r>
    </w:p>
    <w:p w14:paraId="00CF797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274853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B27F397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styles =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StyleSheet.create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({</w:t>
      </w:r>
    </w:p>
    <w:p w14:paraId="06B8ADF4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container: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1 },</w:t>
      </w:r>
    </w:p>
    <w:p w14:paraId="75F62D5F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content: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1 },</w:t>
      </w:r>
    </w:p>
    <w:p w14:paraId="00379D8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tabBar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{</w:t>
      </w:r>
    </w:p>
    <w:p w14:paraId="70A251C6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flexDirection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'row',</w:t>
      </w:r>
    </w:p>
    <w:p w14:paraId="1E281910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borderTopWidth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1,</w:t>
      </w:r>
    </w:p>
    <w:p w14:paraId="03562D8B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borderColor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ddd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',</w:t>
      </w:r>
    </w:p>
    <w:p w14:paraId="1C1DDFDA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paddingVertical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8,</w:t>
      </w:r>
    </w:p>
    <w:p w14:paraId="41216412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14:paraId="3908D105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tab: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{ flex</w:t>
      </w:r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1,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alignItems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center</w:t>
      </w:r>
      <w:proofErr w:type="spell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' },</w:t>
      </w:r>
    </w:p>
    <w:p w14:paraId="2247756D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active: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fontWeight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'bold' },</w:t>
      </w:r>
    </w:p>
    <w:p w14:paraId="2A708A73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inactive: </w:t>
      </w:r>
      <w:proofErr w:type="gram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proofErr w:type="gramEnd"/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: '#888' },</w:t>
      </w:r>
    </w:p>
    <w:p w14:paraId="3A7C2BEE" w14:textId="77777777" w:rsidR="008F3EB2" w:rsidRPr="008F3EB2" w:rsidRDefault="008F3EB2" w:rsidP="008F3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3EB2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14:paraId="70ED29C4" w14:textId="4C3EA9E3" w:rsidR="008F3EB2" w:rsidRPr="008F3EB2" w:rsidRDefault="008F3EB2" w:rsidP="008F3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F3EB2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1EA6D7">
          <v:rect id="_x0000_i1160" style="width:0;height:1.5pt" o:hralign="center" o:hrstd="t" o:hr="t" fillcolor="#a0a0a0" stroked="f"/>
        </w:pict>
      </w:r>
    </w:p>
    <w:p w14:paraId="55683232" w14:textId="77777777" w:rsidR="008F3EB2" w:rsidRPr="008F3EB2" w:rsidRDefault="008F3EB2" w:rsidP="008F3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F3E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8F3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State of Ticket 3 (after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716"/>
      </w:tblGrid>
      <w:tr w:rsidR="008F3EB2" w:rsidRPr="008F3EB2" w14:paraId="16EFB05D" w14:textId="77777777" w:rsidTr="008F3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A9AE2" w14:textId="77777777" w:rsidR="008F3EB2" w:rsidRPr="008F3EB2" w:rsidRDefault="008F3EB2" w:rsidP="008F3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3F48719" w14:textId="77777777" w:rsidR="008F3EB2" w:rsidRPr="008F3EB2" w:rsidRDefault="008F3EB2" w:rsidP="008F3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8F3EB2" w:rsidRPr="008F3EB2" w14:paraId="4FEBD0DE" w14:textId="77777777" w:rsidTr="008F3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90F1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Multi-screen structure</w:t>
            </w:r>
          </w:p>
        </w:tc>
        <w:tc>
          <w:tcPr>
            <w:tcW w:w="0" w:type="auto"/>
            <w:vAlign w:val="center"/>
            <w:hideMark/>
          </w:tcPr>
          <w:p w14:paraId="2EBE2706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</w:p>
        </w:tc>
      </w:tr>
      <w:tr w:rsidR="008F3EB2" w:rsidRPr="008F3EB2" w14:paraId="277A63EF" w14:textId="77777777" w:rsidTr="008F3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BDA0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Navigation works</w:t>
            </w:r>
          </w:p>
        </w:tc>
        <w:tc>
          <w:tcPr>
            <w:tcW w:w="0" w:type="auto"/>
            <w:vAlign w:val="center"/>
            <w:hideMark/>
          </w:tcPr>
          <w:p w14:paraId="5E4F68F5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</w:p>
        </w:tc>
      </w:tr>
      <w:tr w:rsidR="008F3EB2" w:rsidRPr="008F3EB2" w14:paraId="732015D3" w14:textId="77777777" w:rsidTr="008F3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9501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Uses </w:t>
            </w:r>
            <w:proofErr w:type="spellStart"/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App.tsx</w:t>
            </w:r>
            <w:proofErr w:type="spellEnd"/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A58FE49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</w:p>
        </w:tc>
      </w:tr>
      <w:tr w:rsidR="008F3EB2" w:rsidRPr="008F3EB2" w14:paraId="5F2F2C11" w14:textId="77777777" w:rsidTr="008F3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41A7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Matches current folder</w:t>
            </w:r>
          </w:p>
        </w:tc>
        <w:tc>
          <w:tcPr>
            <w:tcW w:w="0" w:type="auto"/>
            <w:vAlign w:val="center"/>
            <w:hideMark/>
          </w:tcPr>
          <w:p w14:paraId="58CD8333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</w:p>
        </w:tc>
      </w:tr>
      <w:tr w:rsidR="008F3EB2" w:rsidRPr="008F3EB2" w14:paraId="669703DF" w14:textId="77777777" w:rsidTr="008F3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81A3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Safe to extend</w:t>
            </w:r>
          </w:p>
        </w:tc>
        <w:tc>
          <w:tcPr>
            <w:tcW w:w="0" w:type="auto"/>
            <w:vAlign w:val="center"/>
            <w:hideMark/>
          </w:tcPr>
          <w:p w14:paraId="210C0E8D" w14:textId="77777777" w:rsidR="008F3EB2" w:rsidRPr="008F3EB2" w:rsidRDefault="008F3EB2" w:rsidP="008F3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F3EB2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</w:p>
        </w:tc>
      </w:tr>
    </w:tbl>
    <w:p w14:paraId="21EC584D" w14:textId="77777777" w:rsidR="008F3EB2" w:rsidRDefault="008F3EB2" w:rsidP="008F3EB2">
      <w:pPr>
        <w:rPr>
          <w:b/>
          <w:bCs/>
        </w:rPr>
      </w:pPr>
    </w:p>
    <w:p w14:paraId="577FC08A" w14:textId="77777777" w:rsidR="008F3EB2" w:rsidRDefault="008F3EB2" w:rsidP="008F3EB2">
      <w:pPr>
        <w:rPr>
          <w:b/>
          <w:bCs/>
        </w:rPr>
      </w:pPr>
    </w:p>
    <w:p w14:paraId="4F5327E1" w14:textId="0304500D" w:rsidR="008F3EB2" w:rsidRPr="008F3EB2" w:rsidRDefault="008F3EB2" w:rsidP="008F3EB2">
      <w:r w:rsidRPr="008F3EB2">
        <w:rPr>
          <w:b/>
          <w:bCs/>
        </w:rPr>
        <w:t>END OF TETRADIO — TICKET 3 &amp; ALIGNMENT SUMMARY</w:t>
      </w:r>
    </w:p>
    <w:p w14:paraId="539F44EA" w14:textId="77777777" w:rsidR="0057231F" w:rsidRDefault="0057231F"/>
    <w:sectPr w:rsidR="0057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69D"/>
    <w:multiLevelType w:val="multilevel"/>
    <w:tmpl w:val="CCA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7E8A"/>
    <w:multiLevelType w:val="multilevel"/>
    <w:tmpl w:val="A24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3EBF"/>
    <w:multiLevelType w:val="multilevel"/>
    <w:tmpl w:val="B0B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7317"/>
    <w:multiLevelType w:val="multilevel"/>
    <w:tmpl w:val="396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6F62"/>
    <w:multiLevelType w:val="multilevel"/>
    <w:tmpl w:val="B41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967E4"/>
    <w:multiLevelType w:val="multilevel"/>
    <w:tmpl w:val="E99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2DF6"/>
    <w:multiLevelType w:val="multilevel"/>
    <w:tmpl w:val="E454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71607"/>
    <w:multiLevelType w:val="multilevel"/>
    <w:tmpl w:val="A1C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274C0"/>
    <w:multiLevelType w:val="multilevel"/>
    <w:tmpl w:val="6B5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A31E6"/>
    <w:multiLevelType w:val="multilevel"/>
    <w:tmpl w:val="17F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F71C1"/>
    <w:multiLevelType w:val="multilevel"/>
    <w:tmpl w:val="77D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07EC1"/>
    <w:multiLevelType w:val="multilevel"/>
    <w:tmpl w:val="0E6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7713B"/>
    <w:multiLevelType w:val="multilevel"/>
    <w:tmpl w:val="4D8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36768"/>
    <w:multiLevelType w:val="multilevel"/>
    <w:tmpl w:val="775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11"/>
  </w:num>
  <w:num w:numId="5">
    <w:abstractNumId w:val="5"/>
  </w:num>
  <w:num w:numId="6">
    <w:abstractNumId w:val="6"/>
  </w:num>
  <w:num w:numId="7">
    <w:abstractNumId w:val="2"/>
  </w:num>
  <w:num w:numId="8">
    <w:abstractNumId w:val="13"/>
  </w:num>
  <w:num w:numId="9">
    <w:abstractNumId w:val="4"/>
  </w:num>
  <w:num w:numId="10">
    <w:abstractNumId w:val="10"/>
  </w:num>
  <w:num w:numId="11">
    <w:abstractNumId w:val="3"/>
  </w:num>
  <w:num w:numId="12">
    <w:abstractNumId w:val="8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B2"/>
    <w:rsid w:val="0057231F"/>
    <w:rsid w:val="008F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5F47"/>
  <w15:chartTrackingRefBased/>
  <w15:docId w15:val="{B48085A2-4448-462C-ACC9-7E139D1A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5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4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2026-01-22T11:28:00Z</dcterms:created>
  <dcterms:modified xsi:type="dcterms:W3CDTF">2026-01-22T11:32:00Z</dcterms:modified>
</cp:coreProperties>
</file>