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C5F1" w14:textId="6F4D580C" w:rsidR="00AF25A7" w:rsidRDefault="00AF25A7" w:rsidP="00282745">
      <w:pPr>
        <w:pStyle w:val="Heading3"/>
      </w:pPr>
      <w:r w:rsidRPr="00AF25A7">
        <w:drawing>
          <wp:inline distT="0" distB="0" distL="0" distR="0" wp14:anchorId="0537C71D" wp14:editId="746C6881">
            <wp:extent cx="5731510" cy="1259840"/>
            <wp:effectExtent l="0" t="0" r="2540" b="0"/>
            <wp:docPr id="105561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17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E7FD" w14:textId="77777777" w:rsidR="00AF25A7" w:rsidRDefault="00AF25A7" w:rsidP="00AF25A7">
      <w:pPr>
        <w:pStyle w:val="Heading3"/>
      </w:pPr>
      <w:r>
        <w:rPr>
          <w:rStyle w:val="Strong"/>
          <w:b w:val="0"/>
          <w:bCs w:val="0"/>
        </w:rPr>
        <w:t>Converting Given NFA (with Epsilon) to Equivalent DFA</w:t>
      </w:r>
    </w:p>
    <w:p w14:paraId="41FA9D84" w14:textId="77777777" w:rsidR="00AF25A7" w:rsidRDefault="00AF25A7" w:rsidP="00AF25A7">
      <w:r>
        <w:pict w14:anchorId="56AA513F">
          <v:rect id="_x0000_i1089" style="width:0;height:1.5pt" o:hralign="center" o:hrstd="t" o:hr="t" fillcolor="#a0a0a0" stroked="f"/>
        </w:pict>
      </w:r>
    </w:p>
    <w:p w14:paraId="4679AB2B" w14:textId="77777777" w:rsidR="00AF25A7" w:rsidRDefault="00AF25A7" w:rsidP="00AF25A7">
      <w:pPr>
        <w:pStyle w:val="Heading3"/>
      </w:pPr>
      <w:r>
        <w:rPr>
          <w:rStyle w:val="Strong"/>
          <w:b w:val="0"/>
          <w:bCs w:val="0"/>
        </w:rPr>
        <w:t>Step 1: Understanding the Given NFA</w:t>
      </w:r>
    </w:p>
    <w:p w14:paraId="44A85EC5" w14:textId="77777777" w:rsidR="00AF25A7" w:rsidRDefault="00AF25A7" w:rsidP="00AF25A7">
      <w:pPr>
        <w:pStyle w:val="Heading4"/>
      </w:pPr>
      <w:r>
        <w:rPr>
          <w:rStyle w:val="Strong"/>
          <w:b w:val="0"/>
          <w:bCs w:val="0"/>
        </w:rPr>
        <w:t>NFA States:</w:t>
      </w:r>
    </w:p>
    <w:p w14:paraId="0A4896B8" w14:textId="77777777" w:rsidR="00AF25A7" w:rsidRDefault="00AF25A7" w:rsidP="00AF25A7">
      <w:pPr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Strong"/>
        </w:rPr>
        <w:t>A</w:t>
      </w:r>
      <w:r>
        <w:t xml:space="preserve"> (Initial State)</w:t>
      </w:r>
    </w:p>
    <w:p w14:paraId="1DCABA95" w14:textId="77777777" w:rsidR="00AF25A7" w:rsidRDefault="00AF25A7" w:rsidP="00AF25A7">
      <w:pPr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Strong"/>
        </w:rPr>
        <w:t>B</w:t>
      </w:r>
    </w:p>
    <w:p w14:paraId="0564A047" w14:textId="77777777" w:rsidR="00AF25A7" w:rsidRDefault="00AF25A7" w:rsidP="00AF25A7">
      <w:pPr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Strong"/>
        </w:rPr>
        <w:t>C</w:t>
      </w:r>
    </w:p>
    <w:p w14:paraId="0065757A" w14:textId="77777777" w:rsidR="00AF25A7" w:rsidRDefault="00AF25A7" w:rsidP="00AF25A7">
      <w:pPr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Strong"/>
        </w:rPr>
        <w:t>D</w:t>
      </w:r>
    </w:p>
    <w:p w14:paraId="4F5866D7" w14:textId="77777777" w:rsidR="00AF25A7" w:rsidRDefault="00AF25A7" w:rsidP="00AF25A7">
      <w:pPr>
        <w:numPr>
          <w:ilvl w:val="0"/>
          <w:numId w:val="19"/>
        </w:numPr>
        <w:spacing w:before="100" w:beforeAutospacing="1" w:after="100" w:afterAutospacing="1"/>
        <w:jc w:val="left"/>
      </w:pPr>
      <w:r>
        <w:rPr>
          <w:rStyle w:val="Strong"/>
        </w:rPr>
        <w:t>E</w:t>
      </w:r>
      <w:r>
        <w:t xml:space="preserve"> (Final State)</w:t>
      </w:r>
    </w:p>
    <w:p w14:paraId="0D6E35AE" w14:textId="77777777" w:rsidR="00AF25A7" w:rsidRDefault="00AF25A7" w:rsidP="00AF25A7">
      <w:pPr>
        <w:pStyle w:val="Heading4"/>
      </w:pPr>
      <w:r>
        <w:rPr>
          <w:rStyle w:val="Strong"/>
          <w:b w:val="0"/>
          <w:bCs w:val="0"/>
        </w:rPr>
        <w:t>NFA Transitions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456"/>
        <w:gridCol w:w="474"/>
        <w:gridCol w:w="240"/>
      </w:tblGrid>
      <w:tr w:rsidR="00AF25A7" w14:paraId="50BA91C2" w14:textId="77777777" w:rsidTr="00AF25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E0177" w14:textId="77777777" w:rsidR="00AF25A7" w:rsidRDefault="00AF25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2C5B2758" w14:textId="77777777" w:rsidR="00AF25A7" w:rsidRDefault="00AF25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0013123" w14:textId="77777777" w:rsidR="00AF25A7" w:rsidRDefault="00AF25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C6E136" w14:textId="77777777" w:rsidR="00AF25A7" w:rsidRDefault="00AF25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ε</w:t>
            </w:r>
          </w:p>
        </w:tc>
      </w:tr>
      <w:tr w:rsidR="00AF25A7" w14:paraId="29D56129" w14:textId="77777777" w:rsidTr="00AF2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6A1B6" w14:textId="77777777" w:rsidR="00AF25A7" w:rsidRDefault="00AF25A7">
            <w:pPr>
              <w:jc w:val="left"/>
            </w:pPr>
            <w:r>
              <w:rPr>
                <w:rStyle w:val="Strong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2267B9E" w14:textId="77777777" w:rsidR="00AF25A7" w:rsidRDefault="00AF25A7">
            <w:r>
              <w:t>B</w:t>
            </w:r>
          </w:p>
        </w:tc>
        <w:tc>
          <w:tcPr>
            <w:tcW w:w="0" w:type="auto"/>
            <w:vAlign w:val="center"/>
            <w:hideMark/>
          </w:tcPr>
          <w:p w14:paraId="19610E3A" w14:textId="77777777" w:rsidR="00AF25A7" w:rsidRDefault="00AF25A7">
            <w:r>
              <w:t>B, D</w:t>
            </w:r>
          </w:p>
        </w:tc>
        <w:tc>
          <w:tcPr>
            <w:tcW w:w="0" w:type="auto"/>
            <w:vAlign w:val="center"/>
            <w:hideMark/>
          </w:tcPr>
          <w:p w14:paraId="3B6B98E5" w14:textId="77777777" w:rsidR="00AF25A7" w:rsidRDefault="00AF25A7">
            <w:r>
              <w:t>-</w:t>
            </w:r>
          </w:p>
        </w:tc>
      </w:tr>
      <w:tr w:rsidR="00AF25A7" w14:paraId="1218DAA0" w14:textId="77777777" w:rsidTr="00AF2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D1ECF" w14:textId="77777777" w:rsidR="00AF25A7" w:rsidRDefault="00AF25A7">
            <w:r>
              <w:rPr>
                <w:rStyle w:val="Strong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E93DEE3" w14:textId="77777777" w:rsidR="00AF25A7" w:rsidRDefault="00AF25A7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9DA95B1" w14:textId="77777777" w:rsidR="00AF25A7" w:rsidRDefault="00AF25A7">
            <w:r>
              <w:t>D</w:t>
            </w:r>
          </w:p>
        </w:tc>
        <w:tc>
          <w:tcPr>
            <w:tcW w:w="0" w:type="auto"/>
            <w:vAlign w:val="center"/>
            <w:hideMark/>
          </w:tcPr>
          <w:p w14:paraId="21AD5815" w14:textId="77777777" w:rsidR="00AF25A7" w:rsidRDefault="00AF25A7">
            <w:r>
              <w:t>E</w:t>
            </w:r>
          </w:p>
        </w:tc>
      </w:tr>
      <w:tr w:rsidR="00AF25A7" w14:paraId="3DFA901F" w14:textId="77777777" w:rsidTr="00AF2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7DA0E" w14:textId="77777777" w:rsidR="00AF25A7" w:rsidRDefault="00AF25A7">
            <w:r>
              <w:rPr>
                <w:rStyle w:val="Strong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CC53231" w14:textId="77777777" w:rsidR="00AF25A7" w:rsidRDefault="00AF25A7">
            <w:r>
              <w:t>E</w:t>
            </w:r>
          </w:p>
        </w:tc>
        <w:tc>
          <w:tcPr>
            <w:tcW w:w="0" w:type="auto"/>
            <w:vAlign w:val="center"/>
            <w:hideMark/>
          </w:tcPr>
          <w:p w14:paraId="542332E1" w14:textId="77777777" w:rsidR="00AF25A7" w:rsidRDefault="00AF25A7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6563BA9A" w14:textId="77777777" w:rsidR="00AF25A7" w:rsidRDefault="00AF25A7">
            <w:r>
              <w:t>-</w:t>
            </w:r>
          </w:p>
        </w:tc>
      </w:tr>
      <w:tr w:rsidR="00AF25A7" w14:paraId="3ECED7B1" w14:textId="77777777" w:rsidTr="00AF2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7B77F" w14:textId="77777777" w:rsidR="00AF25A7" w:rsidRDefault="00AF25A7">
            <w:r>
              <w:rPr>
                <w:rStyle w:val="Strong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1BC772DB" w14:textId="77777777" w:rsidR="00AF25A7" w:rsidRDefault="00AF25A7">
            <w:r>
              <w:t>B, C</w:t>
            </w:r>
          </w:p>
        </w:tc>
        <w:tc>
          <w:tcPr>
            <w:tcW w:w="0" w:type="auto"/>
            <w:vAlign w:val="center"/>
            <w:hideMark/>
          </w:tcPr>
          <w:p w14:paraId="4D8E0EBA" w14:textId="77777777" w:rsidR="00AF25A7" w:rsidRDefault="00AF25A7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5DD7E73C" w14:textId="77777777" w:rsidR="00AF25A7" w:rsidRDefault="00AF25A7">
            <w:r>
              <w:t>E</w:t>
            </w:r>
          </w:p>
        </w:tc>
      </w:tr>
      <w:tr w:rsidR="00AF25A7" w14:paraId="7FBF4A9D" w14:textId="77777777" w:rsidTr="00AF2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5748C" w14:textId="77777777" w:rsidR="00AF25A7" w:rsidRDefault="00AF25A7">
            <w:r>
              <w:rPr>
                <w:rStyle w:val="Strong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DC4F122" w14:textId="77777777" w:rsidR="00AF25A7" w:rsidRDefault="00AF25A7">
            <w:r>
              <w:t>E</w:t>
            </w:r>
          </w:p>
        </w:tc>
        <w:tc>
          <w:tcPr>
            <w:tcW w:w="0" w:type="auto"/>
            <w:vAlign w:val="center"/>
            <w:hideMark/>
          </w:tcPr>
          <w:p w14:paraId="476369C3" w14:textId="77777777" w:rsidR="00AF25A7" w:rsidRDefault="00AF25A7">
            <w:r>
              <w:t>E</w:t>
            </w:r>
          </w:p>
        </w:tc>
        <w:tc>
          <w:tcPr>
            <w:tcW w:w="0" w:type="auto"/>
            <w:vAlign w:val="center"/>
            <w:hideMark/>
          </w:tcPr>
          <w:p w14:paraId="4BDD3176" w14:textId="77777777" w:rsidR="00AF25A7" w:rsidRDefault="00AF25A7">
            <w:r>
              <w:t>-</w:t>
            </w:r>
          </w:p>
        </w:tc>
      </w:tr>
    </w:tbl>
    <w:p w14:paraId="689E6590" w14:textId="77777777" w:rsidR="00AF25A7" w:rsidRDefault="00AF25A7" w:rsidP="00AF25A7">
      <w:r>
        <w:pict w14:anchorId="5EFBCD9A">
          <v:rect id="_x0000_i1090" style="width:0;height:1.5pt" o:hralign="center" o:hrstd="t" o:hr="t" fillcolor="#a0a0a0" stroked="f"/>
        </w:pict>
      </w:r>
    </w:p>
    <w:p w14:paraId="1FAB4152" w14:textId="77777777" w:rsidR="00AF25A7" w:rsidRDefault="00AF25A7" w:rsidP="00AF25A7">
      <w:pPr>
        <w:pStyle w:val="Heading3"/>
      </w:pPr>
      <w:r>
        <w:rPr>
          <w:rStyle w:val="Strong"/>
          <w:b w:val="0"/>
          <w:bCs w:val="0"/>
        </w:rPr>
        <w:t>Step 2: Compute Epsilon Closure for Each State</w:t>
      </w:r>
    </w:p>
    <w:p w14:paraId="07F5B1DF" w14:textId="77777777" w:rsidR="00AF25A7" w:rsidRDefault="00AF25A7" w:rsidP="00AF25A7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ε-closure</w:t>
      </w:r>
      <w:r>
        <w:t xml:space="preserve"> of a state includes the state itself and any states reachable via ε-moves.</w:t>
      </w:r>
    </w:p>
    <w:p w14:paraId="77B56BA2" w14:textId="77777777" w:rsidR="00AF25A7" w:rsidRDefault="00AF25A7" w:rsidP="00AF25A7">
      <w:pPr>
        <w:numPr>
          <w:ilvl w:val="0"/>
          <w:numId w:val="20"/>
        </w:numPr>
        <w:spacing w:before="100" w:beforeAutospacing="1" w:after="100" w:afterAutospacing="1"/>
        <w:jc w:val="left"/>
      </w:pPr>
      <w:r>
        <w:rPr>
          <w:rStyle w:val="Strong"/>
        </w:rPr>
        <w:t>ε-Closure(A) = {A}</w:t>
      </w:r>
      <w:r>
        <w:t xml:space="preserve"> (No ε-move from A)</w:t>
      </w:r>
    </w:p>
    <w:p w14:paraId="05EF2BD4" w14:textId="77777777" w:rsidR="00AF25A7" w:rsidRPr="00AF25A7" w:rsidRDefault="00AF25A7" w:rsidP="00AF25A7">
      <w:pPr>
        <w:numPr>
          <w:ilvl w:val="0"/>
          <w:numId w:val="20"/>
        </w:numPr>
        <w:spacing w:before="100" w:beforeAutospacing="1" w:after="100" w:afterAutospacing="1"/>
        <w:jc w:val="left"/>
        <w:rPr>
          <w:lang w:val="pt-PT"/>
        </w:rPr>
      </w:pPr>
      <w:r>
        <w:rPr>
          <w:rStyle w:val="Strong"/>
        </w:rPr>
        <w:t>ε</w:t>
      </w:r>
      <w:r w:rsidRPr="00AF25A7">
        <w:rPr>
          <w:rStyle w:val="Strong"/>
          <w:lang w:val="pt-PT"/>
        </w:rPr>
        <w:t>-Closure(B) = {B, E}</w:t>
      </w:r>
      <w:r w:rsidRPr="00AF25A7">
        <w:rPr>
          <w:lang w:val="pt-PT"/>
        </w:rPr>
        <w:t xml:space="preserve"> (B → E via </w:t>
      </w:r>
      <w:r>
        <w:t>ε</w:t>
      </w:r>
      <w:r w:rsidRPr="00AF25A7">
        <w:rPr>
          <w:lang w:val="pt-PT"/>
        </w:rPr>
        <w:t>)</w:t>
      </w:r>
    </w:p>
    <w:p w14:paraId="43710ECD" w14:textId="77777777" w:rsidR="00AF25A7" w:rsidRDefault="00AF25A7" w:rsidP="00AF25A7">
      <w:pPr>
        <w:numPr>
          <w:ilvl w:val="0"/>
          <w:numId w:val="20"/>
        </w:numPr>
        <w:spacing w:before="100" w:beforeAutospacing="1" w:after="100" w:afterAutospacing="1"/>
        <w:jc w:val="left"/>
      </w:pPr>
      <w:r>
        <w:rPr>
          <w:rStyle w:val="Strong"/>
        </w:rPr>
        <w:t>ε-Closure(C) = {C}</w:t>
      </w:r>
      <w:r>
        <w:t xml:space="preserve"> (No ε-move from C)</w:t>
      </w:r>
    </w:p>
    <w:p w14:paraId="63519D72" w14:textId="77777777" w:rsidR="00AF25A7" w:rsidRPr="00AF25A7" w:rsidRDefault="00AF25A7" w:rsidP="00AF25A7">
      <w:pPr>
        <w:numPr>
          <w:ilvl w:val="0"/>
          <w:numId w:val="20"/>
        </w:numPr>
        <w:spacing w:before="100" w:beforeAutospacing="1" w:after="100" w:afterAutospacing="1"/>
        <w:jc w:val="left"/>
        <w:rPr>
          <w:lang w:val="pt-PT"/>
        </w:rPr>
      </w:pPr>
      <w:r>
        <w:rPr>
          <w:rStyle w:val="Strong"/>
        </w:rPr>
        <w:t>ε</w:t>
      </w:r>
      <w:r w:rsidRPr="00AF25A7">
        <w:rPr>
          <w:rStyle w:val="Strong"/>
          <w:lang w:val="pt-PT"/>
        </w:rPr>
        <w:t>-Closure(D) = {D, E}</w:t>
      </w:r>
      <w:r w:rsidRPr="00AF25A7">
        <w:rPr>
          <w:lang w:val="pt-PT"/>
        </w:rPr>
        <w:t xml:space="preserve"> (D → E via </w:t>
      </w:r>
      <w:r>
        <w:t>ε</w:t>
      </w:r>
      <w:r w:rsidRPr="00AF25A7">
        <w:rPr>
          <w:lang w:val="pt-PT"/>
        </w:rPr>
        <w:t>)</w:t>
      </w:r>
    </w:p>
    <w:p w14:paraId="4D12097C" w14:textId="77777777" w:rsidR="00AF25A7" w:rsidRDefault="00AF25A7" w:rsidP="00AF25A7">
      <w:pPr>
        <w:numPr>
          <w:ilvl w:val="0"/>
          <w:numId w:val="20"/>
        </w:numPr>
        <w:spacing w:before="100" w:beforeAutospacing="1" w:after="100" w:afterAutospacing="1"/>
        <w:jc w:val="left"/>
      </w:pPr>
      <w:r>
        <w:rPr>
          <w:rStyle w:val="Strong"/>
        </w:rPr>
        <w:t>ε-Closure(E) = {E}</w:t>
      </w:r>
      <w:r>
        <w:t xml:space="preserve"> (No ε-move from E)</w:t>
      </w:r>
    </w:p>
    <w:p w14:paraId="4802C98A" w14:textId="77777777" w:rsidR="00AF25A7" w:rsidRDefault="00AF25A7" w:rsidP="00AF25A7">
      <w:pPr>
        <w:pStyle w:val="NormalWeb"/>
      </w:pPr>
      <w:r>
        <w:t>Now, we use these closures to construct the DFA.</w:t>
      </w:r>
    </w:p>
    <w:p w14:paraId="2DFA97C3" w14:textId="77777777" w:rsidR="00AF25A7" w:rsidRDefault="00AF25A7" w:rsidP="00AF25A7">
      <w:r>
        <w:pict w14:anchorId="7D0B867A">
          <v:rect id="_x0000_i1091" style="width:0;height:1.5pt" o:hralign="center" o:hrstd="t" o:hr="t" fillcolor="#a0a0a0" stroked="f"/>
        </w:pict>
      </w:r>
    </w:p>
    <w:p w14:paraId="019CEB83" w14:textId="77777777" w:rsidR="00AF25A7" w:rsidRDefault="00AF25A7" w:rsidP="00AF25A7">
      <w:pPr>
        <w:pStyle w:val="Heading3"/>
      </w:pPr>
      <w:r>
        <w:rPr>
          <w:rStyle w:val="Strong"/>
          <w:b w:val="0"/>
          <w:bCs w:val="0"/>
        </w:rPr>
        <w:lastRenderedPageBreak/>
        <w:t>Step 3: Compute DFA Transitions</w:t>
      </w:r>
    </w:p>
    <w:p w14:paraId="7C03A1A1" w14:textId="77777777" w:rsidR="00AF25A7" w:rsidRDefault="00AF25A7" w:rsidP="00AF25A7">
      <w:pPr>
        <w:pStyle w:val="NormalWeb"/>
      </w:pPr>
      <w:r>
        <w:t>We use the ε-closures to derive the transitions.</w:t>
      </w:r>
    </w:p>
    <w:p w14:paraId="325CA1AA" w14:textId="77777777" w:rsidR="00AF25A7" w:rsidRDefault="00AF25A7" w:rsidP="00AF25A7">
      <w:pPr>
        <w:pStyle w:val="Heading4"/>
      </w:pPr>
      <w:r>
        <w:rPr>
          <w:rStyle w:val="Strong"/>
          <w:b w:val="0"/>
          <w:bCs w:val="0"/>
        </w:rPr>
        <w:t>New DFA States Derived from ε-Closures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2491"/>
      </w:tblGrid>
      <w:tr w:rsidR="00AF25A7" w14:paraId="7739E5F6" w14:textId="77777777" w:rsidTr="00AF25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2C5A9" w14:textId="77777777" w:rsidR="00AF25A7" w:rsidRDefault="00AF25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DFA State</w:t>
            </w:r>
          </w:p>
        </w:tc>
        <w:tc>
          <w:tcPr>
            <w:tcW w:w="0" w:type="auto"/>
            <w:vAlign w:val="center"/>
            <w:hideMark/>
          </w:tcPr>
          <w:p w14:paraId="3355A223" w14:textId="77777777" w:rsidR="00AF25A7" w:rsidRDefault="00AF25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Corresponding NFA States</w:t>
            </w:r>
          </w:p>
        </w:tc>
      </w:tr>
      <w:tr w:rsidR="00AF25A7" w14:paraId="58C9060D" w14:textId="77777777" w:rsidTr="00AF2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818FD" w14:textId="77777777" w:rsidR="00AF25A7" w:rsidRDefault="00AF25A7">
            <w:pPr>
              <w:jc w:val="left"/>
            </w:pPr>
            <w:r>
              <w:rPr>
                <w:rStyle w:val="Strong"/>
              </w:rPr>
              <w:t>q0 = {A}</w:t>
            </w:r>
          </w:p>
        </w:tc>
        <w:tc>
          <w:tcPr>
            <w:tcW w:w="0" w:type="auto"/>
            <w:vAlign w:val="center"/>
            <w:hideMark/>
          </w:tcPr>
          <w:p w14:paraId="1A2356E3" w14:textId="77777777" w:rsidR="00AF25A7" w:rsidRDefault="00AF25A7">
            <w:r>
              <w:t>{A}</w:t>
            </w:r>
          </w:p>
        </w:tc>
      </w:tr>
      <w:tr w:rsidR="00AF25A7" w14:paraId="1769A957" w14:textId="77777777" w:rsidTr="00AF2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A0B6C" w14:textId="77777777" w:rsidR="00AF25A7" w:rsidRDefault="00AF25A7">
            <w:r>
              <w:rPr>
                <w:rStyle w:val="Strong"/>
              </w:rPr>
              <w:t>q1 = {B, E}</w:t>
            </w:r>
          </w:p>
        </w:tc>
        <w:tc>
          <w:tcPr>
            <w:tcW w:w="0" w:type="auto"/>
            <w:vAlign w:val="center"/>
            <w:hideMark/>
          </w:tcPr>
          <w:p w14:paraId="3D94FAE3" w14:textId="77777777" w:rsidR="00AF25A7" w:rsidRDefault="00AF25A7">
            <w:r>
              <w:t>{B, E}</w:t>
            </w:r>
          </w:p>
        </w:tc>
      </w:tr>
      <w:tr w:rsidR="00AF25A7" w14:paraId="228B7A45" w14:textId="77777777" w:rsidTr="00AF2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21E09" w14:textId="77777777" w:rsidR="00AF25A7" w:rsidRDefault="00AF25A7">
            <w:r>
              <w:rPr>
                <w:rStyle w:val="Strong"/>
              </w:rPr>
              <w:t>q2 = {D, E}</w:t>
            </w:r>
          </w:p>
        </w:tc>
        <w:tc>
          <w:tcPr>
            <w:tcW w:w="0" w:type="auto"/>
            <w:vAlign w:val="center"/>
            <w:hideMark/>
          </w:tcPr>
          <w:p w14:paraId="3F971849" w14:textId="77777777" w:rsidR="00AF25A7" w:rsidRDefault="00AF25A7">
            <w:r>
              <w:t>{D, E}</w:t>
            </w:r>
          </w:p>
        </w:tc>
      </w:tr>
      <w:tr w:rsidR="00AF25A7" w14:paraId="5E60D17F" w14:textId="77777777" w:rsidTr="00AF2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E630F" w14:textId="77777777" w:rsidR="00AF25A7" w:rsidRDefault="00AF25A7">
            <w:r>
              <w:rPr>
                <w:rStyle w:val="Strong"/>
              </w:rPr>
              <w:t>q3 = {B, C, E}</w:t>
            </w:r>
          </w:p>
        </w:tc>
        <w:tc>
          <w:tcPr>
            <w:tcW w:w="0" w:type="auto"/>
            <w:vAlign w:val="center"/>
            <w:hideMark/>
          </w:tcPr>
          <w:p w14:paraId="7D8B26EA" w14:textId="77777777" w:rsidR="00AF25A7" w:rsidRDefault="00AF25A7">
            <w:r>
              <w:t>{B, C, E}</w:t>
            </w:r>
          </w:p>
        </w:tc>
      </w:tr>
      <w:tr w:rsidR="00AF25A7" w14:paraId="0268728D" w14:textId="77777777" w:rsidTr="00AF2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1E3F5" w14:textId="77777777" w:rsidR="00AF25A7" w:rsidRDefault="00AF25A7">
            <w:r>
              <w:rPr>
                <w:rStyle w:val="Strong"/>
              </w:rPr>
              <w:t>q4 = {E}</w:t>
            </w:r>
          </w:p>
        </w:tc>
        <w:tc>
          <w:tcPr>
            <w:tcW w:w="0" w:type="auto"/>
            <w:vAlign w:val="center"/>
            <w:hideMark/>
          </w:tcPr>
          <w:p w14:paraId="37A2FA48" w14:textId="77777777" w:rsidR="00AF25A7" w:rsidRDefault="00AF25A7">
            <w:r>
              <w:t>{E}</w:t>
            </w:r>
          </w:p>
        </w:tc>
      </w:tr>
    </w:tbl>
    <w:p w14:paraId="7BFF4F41" w14:textId="77777777" w:rsidR="00AF25A7" w:rsidRDefault="00AF25A7" w:rsidP="00AF25A7">
      <w:pPr>
        <w:pStyle w:val="Heading4"/>
      </w:pPr>
      <w:r>
        <w:rPr>
          <w:rStyle w:val="Strong"/>
          <w:b w:val="0"/>
          <w:bCs w:val="0"/>
        </w:rPr>
        <w:t>DFA Transition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1216"/>
        <w:gridCol w:w="1244"/>
      </w:tblGrid>
      <w:tr w:rsidR="00AF25A7" w14:paraId="7D1B6CD0" w14:textId="77777777" w:rsidTr="00AF25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06E20" w14:textId="77777777" w:rsidR="00AF25A7" w:rsidRDefault="00AF25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 DFA State</w:t>
            </w:r>
          </w:p>
        </w:tc>
        <w:tc>
          <w:tcPr>
            <w:tcW w:w="0" w:type="auto"/>
            <w:vAlign w:val="center"/>
            <w:hideMark/>
          </w:tcPr>
          <w:p w14:paraId="1BDD6F42" w14:textId="77777777" w:rsidR="00AF25A7" w:rsidRDefault="00AF25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0</w:t>
            </w:r>
          </w:p>
        </w:tc>
        <w:tc>
          <w:tcPr>
            <w:tcW w:w="0" w:type="auto"/>
            <w:vAlign w:val="center"/>
            <w:hideMark/>
          </w:tcPr>
          <w:p w14:paraId="19020235" w14:textId="77777777" w:rsidR="00AF25A7" w:rsidRDefault="00AF25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1</w:t>
            </w:r>
          </w:p>
        </w:tc>
      </w:tr>
      <w:tr w:rsidR="00AF25A7" w14:paraId="3E54DF85" w14:textId="77777777" w:rsidTr="00AF2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A654B" w14:textId="77777777" w:rsidR="00AF25A7" w:rsidRDefault="00AF25A7">
            <w:pPr>
              <w:jc w:val="left"/>
            </w:pPr>
            <w:r>
              <w:rPr>
                <w:rStyle w:val="Strong"/>
              </w:rPr>
              <w:t>q0 = {A}</w:t>
            </w:r>
          </w:p>
        </w:tc>
        <w:tc>
          <w:tcPr>
            <w:tcW w:w="0" w:type="auto"/>
            <w:vAlign w:val="center"/>
            <w:hideMark/>
          </w:tcPr>
          <w:p w14:paraId="157CC04C" w14:textId="77777777" w:rsidR="00AF25A7" w:rsidRDefault="00AF25A7">
            <w:r>
              <w:t>{B, E} (q1)</w:t>
            </w:r>
          </w:p>
        </w:tc>
        <w:tc>
          <w:tcPr>
            <w:tcW w:w="0" w:type="auto"/>
            <w:vAlign w:val="center"/>
            <w:hideMark/>
          </w:tcPr>
          <w:p w14:paraId="6DE9D31D" w14:textId="77777777" w:rsidR="00AF25A7" w:rsidRDefault="00AF25A7">
            <w:r>
              <w:t>{B, D, E} (q2)</w:t>
            </w:r>
          </w:p>
        </w:tc>
      </w:tr>
      <w:tr w:rsidR="00AF25A7" w14:paraId="25E0B289" w14:textId="77777777" w:rsidTr="00AF2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FBF04" w14:textId="77777777" w:rsidR="00AF25A7" w:rsidRDefault="00AF25A7">
            <w:r>
              <w:rPr>
                <w:rStyle w:val="Strong"/>
              </w:rPr>
              <w:t>q1 = {B, E}</w:t>
            </w:r>
          </w:p>
        </w:tc>
        <w:tc>
          <w:tcPr>
            <w:tcW w:w="0" w:type="auto"/>
            <w:vAlign w:val="center"/>
            <w:hideMark/>
          </w:tcPr>
          <w:p w14:paraId="4C1FE427" w14:textId="77777777" w:rsidR="00AF25A7" w:rsidRDefault="00AF25A7">
            <w:r>
              <w:t>{E} (q4)</w:t>
            </w:r>
          </w:p>
        </w:tc>
        <w:tc>
          <w:tcPr>
            <w:tcW w:w="0" w:type="auto"/>
            <w:vAlign w:val="center"/>
            <w:hideMark/>
          </w:tcPr>
          <w:p w14:paraId="7E8094FD" w14:textId="77777777" w:rsidR="00AF25A7" w:rsidRDefault="00AF25A7">
            <w:r>
              <w:t>{D, E} (q2)</w:t>
            </w:r>
          </w:p>
        </w:tc>
      </w:tr>
      <w:tr w:rsidR="00AF25A7" w14:paraId="0A9A628E" w14:textId="77777777" w:rsidTr="00AF2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DF8BA" w14:textId="77777777" w:rsidR="00AF25A7" w:rsidRDefault="00AF25A7">
            <w:r>
              <w:rPr>
                <w:rStyle w:val="Strong"/>
              </w:rPr>
              <w:t>q2 = {D, E}</w:t>
            </w:r>
          </w:p>
        </w:tc>
        <w:tc>
          <w:tcPr>
            <w:tcW w:w="0" w:type="auto"/>
            <w:vAlign w:val="center"/>
            <w:hideMark/>
          </w:tcPr>
          <w:p w14:paraId="56ABD1EF" w14:textId="77777777" w:rsidR="00AF25A7" w:rsidRDefault="00AF25A7">
            <w:r>
              <w:t>{B, C, E} (q3)</w:t>
            </w:r>
          </w:p>
        </w:tc>
        <w:tc>
          <w:tcPr>
            <w:tcW w:w="0" w:type="auto"/>
            <w:vAlign w:val="center"/>
            <w:hideMark/>
          </w:tcPr>
          <w:p w14:paraId="18A199EA" w14:textId="77777777" w:rsidR="00AF25A7" w:rsidRDefault="00AF25A7">
            <w:r>
              <w:t>{E} (q4)</w:t>
            </w:r>
          </w:p>
        </w:tc>
      </w:tr>
      <w:tr w:rsidR="00AF25A7" w14:paraId="11DE0CA9" w14:textId="77777777" w:rsidTr="00AF2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38C12" w14:textId="77777777" w:rsidR="00AF25A7" w:rsidRDefault="00AF25A7">
            <w:r>
              <w:rPr>
                <w:rStyle w:val="Strong"/>
              </w:rPr>
              <w:t>q3 = {B, C, E}</w:t>
            </w:r>
          </w:p>
        </w:tc>
        <w:tc>
          <w:tcPr>
            <w:tcW w:w="0" w:type="auto"/>
            <w:vAlign w:val="center"/>
            <w:hideMark/>
          </w:tcPr>
          <w:p w14:paraId="6BE16800" w14:textId="77777777" w:rsidR="00AF25A7" w:rsidRDefault="00AF25A7">
            <w:r>
              <w:t>{E} (q4)</w:t>
            </w:r>
          </w:p>
        </w:tc>
        <w:tc>
          <w:tcPr>
            <w:tcW w:w="0" w:type="auto"/>
            <w:vAlign w:val="center"/>
            <w:hideMark/>
          </w:tcPr>
          <w:p w14:paraId="415FC38F" w14:textId="77777777" w:rsidR="00AF25A7" w:rsidRDefault="00AF25A7">
            <w:r>
              <w:t>{D, E} (q2)</w:t>
            </w:r>
          </w:p>
        </w:tc>
      </w:tr>
      <w:tr w:rsidR="00AF25A7" w14:paraId="7F432050" w14:textId="77777777" w:rsidTr="00AF25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85C5B" w14:textId="77777777" w:rsidR="00AF25A7" w:rsidRDefault="00AF25A7">
            <w:r>
              <w:rPr>
                <w:rStyle w:val="Strong"/>
              </w:rPr>
              <w:t>q4 = {E}</w:t>
            </w:r>
          </w:p>
        </w:tc>
        <w:tc>
          <w:tcPr>
            <w:tcW w:w="0" w:type="auto"/>
            <w:vAlign w:val="center"/>
            <w:hideMark/>
          </w:tcPr>
          <w:p w14:paraId="061BC1F0" w14:textId="77777777" w:rsidR="00AF25A7" w:rsidRDefault="00AF25A7">
            <w:r>
              <w:t>{E} (q4)</w:t>
            </w:r>
          </w:p>
        </w:tc>
        <w:tc>
          <w:tcPr>
            <w:tcW w:w="0" w:type="auto"/>
            <w:vAlign w:val="center"/>
            <w:hideMark/>
          </w:tcPr>
          <w:p w14:paraId="71EBD479" w14:textId="77777777" w:rsidR="00AF25A7" w:rsidRDefault="00AF25A7">
            <w:r>
              <w:t>{E} (q4)</w:t>
            </w:r>
          </w:p>
        </w:tc>
      </w:tr>
    </w:tbl>
    <w:p w14:paraId="4D3B8EBA" w14:textId="77777777" w:rsidR="00AF25A7" w:rsidRDefault="00AF25A7" w:rsidP="00AF25A7">
      <w:pPr>
        <w:pStyle w:val="NormalWeb"/>
      </w:pPr>
      <w:r>
        <w:rPr>
          <w:rStyle w:val="Strong"/>
          <w:rFonts w:eastAsiaTheme="majorEastAsia"/>
        </w:rPr>
        <w:t>Final States</w:t>
      </w:r>
      <w:r>
        <w:t xml:space="preserve">: Since </w:t>
      </w:r>
      <w:r>
        <w:rPr>
          <w:rStyle w:val="Strong"/>
          <w:rFonts w:eastAsiaTheme="majorEastAsia"/>
        </w:rPr>
        <w:t>E</w:t>
      </w:r>
      <w:r>
        <w:t xml:space="preserve"> is a final state in the NFA, any DFA state containing </w:t>
      </w:r>
      <w:r>
        <w:rPr>
          <w:rStyle w:val="Strong"/>
          <w:rFonts w:eastAsiaTheme="majorEastAsia"/>
        </w:rPr>
        <w:t>E</w:t>
      </w:r>
      <w:r>
        <w:t xml:space="preserve"> is also a final state. So, </w:t>
      </w:r>
      <w:r>
        <w:rPr>
          <w:rStyle w:val="Strong"/>
          <w:rFonts w:eastAsiaTheme="majorEastAsia"/>
        </w:rPr>
        <w:t>q1, q2, q3, and q4</w:t>
      </w:r>
      <w:r>
        <w:t xml:space="preserve"> are final states.</w:t>
      </w:r>
    </w:p>
    <w:p w14:paraId="485574C2" w14:textId="0EB68069" w:rsidR="00AF25A7" w:rsidRDefault="00AF25A7" w:rsidP="00AF25A7">
      <w:r w:rsidRPr="00AF25A7">
        <w:drawing>
          <wp:inline distT="0" distB="0" distL="0" distR="0" wp14:anchorId="0A6900A2" wp14:editId="0039E2F8">
            <wp:extent cx="5731510" cy="2441575"/>
            <wp:effectExtent l="0" t="0" r="2540" b="0"/>
            <wp:docPr id="79950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04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3BFE" w14:textId="77777777" w:rsidR="00AF25A7" w:rsidRDefault="00AF25A7" w:rsidP="00AF25A7"/>
    <w:p w14:paraId="6DC5ABCF" w14:textId="77777777" w:rsidR="00AF25A7" w:rsidRDefault="00AF25A7" w:rsidP="00AF25A7">
      <w:pPr>
        <w:pStyle w:val="Heading3"/>
      </w:pPr>
      <w:r>
        <w:rPr>
          <w:rStyle w:val="Strong"/>
          <w:b w:val="0"/>
          <w:bCs w:val="0"/>
        </w:rPr>
        <w:lastRenderedPageBreak/>
        <w:t>Step 5: Final DFA Summary</w:t>
      </w:r>
    </w:p>
    <w:p w14:paraId="535D2812" w14:textId="77777777" w:rsidR="00AF25A7" w:rsidRDefault="00AF25A7" w:rsidP="00AF25A7">
      <w:pPr>
        <w:numPr>
          <w:ilvl w:val="0"/>
          <w:numId w:val="21"/>
        </w:numPr>
        <w:spacing w:before="100" w:beforeAutospacing="1" w:after="100" w:afterAutospacing="1"/>
        <w:jc w:val="left"/>
      </w:pPr>
      <w:r>
        <w:rPr>
          <w:rStyle w:val="Strong"/>
        </w:rPr>
        <w:t>DFA states</w:t>
      </w:r>
      <w:r>
        <w:t>: {A}, {B, E}, {D, E}, {B, C, E}, {E}</w:t>
      </w:r>
    </w:p>
    <w:p w14:paraId="37D72EC1" w14:textId="77777777" w:rsidR="00AF25A7" w:rsidRDefault="00AF25A7" w:rsidP="00AF25A7">
      <w:pPr>
        <w:numPr>
          <w:ilvl w:val="0"/>
          <w:numId w:val="21"/>
        </w:numPr>
        <w:spacing w:before="100" w:beforeAutospacing="1" w:after="100" w:afterAutospacing="1"/>
        <w:jc w:val="left"/>
      </w:pPr>
      <w:r>
        <w:rPr>
          <w:rStyle w:val="Strong"/>
        </w:rPr>
        <w:t>Final States</w:t>
      </w:r>
      <w:r>
        <w:t>: {B, E}, {D, E}, {B, C, E}, {E}</w:t>
      </w:r>
    </w:p>
    <w:p w14:paraId="55297163" w14:textId="77777777" w:rsidR="00AF25A7" w:rsidRDefault="00AF25A7" w:rsidP="00AF25A7">
      <w:pPr>
        <w:numPr>
          <w:ilvl w:val="0"/>
          <w:numId w:val="21"/>
        </w:numPr>
        <w:spacing w:before="100" w:beforeAutospacing="1" w:after="100" w:afterAutospacing="1"/>
        <w:jc w:val="left"/>
      </w:pPr>
      <w:r>
        <w:rPr>
          <w:rStyle w:val="Strong"/>
        </w:rPr>
        <w:t>DFA transitions</w:t>
      </w:r>
      <w:r>
        <w:t>:</w:t>
      </w:r>
    </w:p>
    <w:p w14:paraId="31EFC38C" w14:textId="77777777" w:rsidR="00AF25A7" w:rsidRDefault="00AF25A7" w:rsidP="00AF25A7">
      <w:pPr>
        <w:numPr>
          <w:ilvl w:val="1"/>
          <w:numId w:val="21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{A} → 0 → {B, E}</w:t>
      </w:r>
    </w:p>
    <w:p w14:paraId="562DB0DE" w14:textId="77777777" w:rsidR="00AF25A7" w:rsidRDefault="00AF25A7" w:rsidP="00AF25A7">
      <w:pPr>
        <w:numPr>
          <w:ilvl w:val="1"/>
          <w:numId w:val="21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{A} → 1 → {D, E}</w:t>
      </w:r>
    </w:p>
    <w:p w14:paraId="31E71AC7" w14:textId="77777777" w:rsidR="00AF25A7" w:rsidRDefault="00AF25A7" w:rsidP="00AF25A7">
      <w:pPr>
        <w:numPr>
          <w:ilvl w:val="1"/>
          <w:numId w:val="21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{B, E} → 0 → {E}</w:t>
      </w:r>
    </w:p>
    <w:p w14:paraId="09FB0DE0" w14:textId="77777777" w:rsidR="00AF25A7" w:rsidRDefault="00AF25A7" w:rsidP="00AF25A7">
      <w:pPr>
        <w:numPr>
          <w:ilvl w:val="1"/>
          <w:numId w:val="21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{B, E} → 1 → {D, E}</w:t>
      </w:r>
    </w:p>
    <w:p w14:paraId="7F500C15" w14:textId="77777777" w:rsidR="00AF25A7" w:rsidRDefault="00AF25A7" w:rsidP="00AF25A7">
      <w:pPr>
        <w:numPr>
          <w:ilvl w:val="1"/>
          <w:numId w:val="21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{D, E} → 0 → {B, C, E}</w:t>
      </w:r>
    </w:p>
    <w:p w14:paraId="3CEC8D4C" w14:textId="77777777" w:rsidR="00AF25A7" w:rsidRDefault="00AF25A7" w:rsidP="00AF25A7">
      <w:pPr>
        <w:numPr>
          <w:ilvl w:val="1"/>
          <w:numId w:val="21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{D, E} → 1 → {E}</w:t>
      </w:r>
    </w:p>
    <w:p w14:paraId="59F56643" w14:textId="77777777" w:rsidR="00AF25A7" w:rsidRDefault="00AF25A7" w:rsidP="00AF25A7">
      <w:pPr>
        <w:numPr>
          <w:ilvl w:val="1"/>
          <w:numId w:val="21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{B, C, E} → 0 → {E}</w:t>
      </w:r>
    </w:p>
    <w:p w14:paraId="36610762" w14:textId="77777777" w:rsidR="00AF25A7" w:rsidRDefault="00AF25A7" w:rsidP="00AF25A7">
      <w:pPr>
        <w:numPr>
          <w:ilvl w:val="1"/>
          <w:numId w:val="21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{B, C, E} → 1 → {D, E}</w:t>
      </w:r>
    </w:p>
    <w:p w14:paraId="43651BC9" w14:textId="77777777" w:rsidR="00AF25A7" w:rsidRDefault="00AF25A7" w:rsidP="00AF25A7">
      <w:pPr>
        <w:numPr>
          <w:ilvl w:val="1"/>
          <w:numId w:val="21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{E} → 0 → {E}</w:t>
      </w:r>
    </w:p>
    <w:p w14:paraId="18E7B80D" w14:textId="77777777" w:rsidR="00AF25A7" w:rsidRDefault="00AF25A7" w:rsidP="00AF25A7">
      <w:pPr>
        <w:numPr>
          <w:ilvl w:val="1"/>
          <w:numId w:val="21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{E} → 1 → {E}</w:t>
      </w:r>
    </w:p>
    <w:p w14:paraId="49C4F48D" w14:textId="1F879BCC" w:rsidR="00AF25A7" w:rsidRPr="00AF25A7" w:rsidRDefault="00AF25A7" w:rsidP="00AF25A7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  <w:rFonts w:eastAsiaTheme="majorEastAsia"/>
        </w:rPr>
        <w:t>This DFA correctly represents the given NFA without ε-moves!</w:t>
      </w:r>
    </w:p>
    <w:p w14:paraId="5FBF2FCA" w14:textId="77777777" w:rsidR="00AF25A7" w:rsidRDefault="00AF25A7" w:rsidP="00282745">
      <w:pPr>
        <w:pStyle w:val="Heading3"/>
      </w:pPr>
    </w:p>
    <w:p w14:paraId="3AB817C3" w14:textId="77777777" w:rsidR="001263B5" w:rsidRDefault="001263B5" w:rsidP="001263B5">
      <w:pPr>
        <w:pStyle w:val="Heading3"/>
      </w:pPr>
      <w:r>
        <w:br/>
      </w:r>
      <w:r w:rsidRPr="001263B5">
        <w:drawing>
          <wp:inline distT="0" distB="0" distL="0" distR="0" wp14:anchorId="7625E838" wp14:editId="274AAD26">
            <wp:extent cx="3795089" cy="1493649"/>
            <wp:effectExtent l="0" t="0" r="0" b="0"/>
            <wp:docPr id="80140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02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Style w:val="Strong"/>
          <w:b w:val="0"/>
          <w:bCs w:val="0"/>
        </w:rPr>
        <w:t>Constructing an NFA for the Given NFA with Epsilon (ε) Moves</w:t>
      </w:r>
    </w:p>
    <w:p w14:paraId="437465A9" w14:textId="77777777" w:rsidR="001263B5" w:rsidRDefault="001263B5" w:rsidP="001263B5">
      <w:r>
        <w:pict w14:anchorId="4E831877">
          <v:rect id="_x0000_i1095" style="width:0;height:1.5pt" o:hralign="center" o:hrstd="t" o:hr="t" fillcolor="#a0a0a0" stroked="f"/>
        </w:pict>
      </w:r>
    </w:p>
    <w:p w14:paraId="636CEBB8" w14:textId="77777777" w:rsidR="001263B5" w:rsidRDefault="001263B5" w:rsidP="001263B5">
      <w:pPr>
        <w:pStyle w:val="Heading3"/>
      </w:pPr>
      <w:r>
        <w:rPr>
          <w:rStyle w:val="Strong"/>
          <w:b w:val="0"/>
          <w:bCs w:val="0"/>
        </w:rPr>
        <w:t>Step 1: Understanding the Given NFA with ε-moves</w:t>
      </w:r>
    </w:p>
    <w:p w14:paraId="649BDE30" w14:textId="77777777" w:rsidR="001263B5" w:rsidRDefault="001263B5" w:rsidP="001263B5">
      <w:pPr>
        <w:pStyle w:val="NormalWeb"/>
      </w:pPr>
      <w:r>
        <w:t xml:space="preserve">The given NFA consists of states </w:t>
      </w:r>
      <w:r>
        <w:rPr>
          <w:rStyle w:val="HTMLCode"/>
          <w:rFonts w:eastAsiaTheme="majorEastAsia"/>
        </w:rPr>
        <w:t>{A, B, C, D}</w:t>
      </w:r>
      <w:r>
        <w:t xml:space="preserve"> with epsilon (ε) transitions and input symbols </w:t>
      </w:r>
      <w:r>
        <w:rPr>
          <w:rStyle w:val="HTMLCode"/>
          <w:rFonts w:eastAsiaTheme="majorEastAsia"/>
        </w:rPr>
        <w:t>{0, 1}</w:t>
      </w:r>
      <w:r>
        <w:t>.</w:t>
      </w:r>
    </w:p>
    <w:p w14:paraId="4AA7CA4D" w14:textId="77777777" w:rsidR="001263B5" w:rsidRDefault="001263B5" w:rsidP="001263B5">
      <w:pPr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Strong"/>
        </w:rPr>
        <w:t>States</w:t>
      </w:r>
      <w:r>
        <w:t xml:space="preserve">: </w:t>
      </w:r>
      <w:r>
        <w:rPr>
          <w:rStyle w:val="HTMLCode"/>
          <w:rFonts w:eastAsiaTheme="majorEastAsia"/>
        </w:rPr>
        <w:t>{A, B, C, D}</w:t>
      </w:r>
    </w:p>
    <w:p w14:paraId="2208D746" w14:textId="77777777" w:rsidR="001263B5" w:rsidRDefault="001263B5" w:rsidP="001263B5">
      <w:pPr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Strong"/>
        </w:rPr>
        <w:t>Input Symbols</w:t>
      </w:r>
      <w:r>
        <w:t xml:space="preserve">: </w:t>
      </w:r>
      <w:r>
        <w:rPr>
          <w:rStyle w:val="HTMLCode"/>
          <w:rFonts w:eastAsiaTheme="majorEastAsia"/>
        </w:rPr>
        <w:t>{0, 1}</w:t>
      </w:r>
    </w:p>
    <w:p w14:paraId="4837501A" w14:textId="77777777" w:rsidR="001263B5" w:rsidRDefault="001263B5" w:rsidP="001263B5">
      <w:pPr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Strong"/>
        </w:rPr>
        <w:t>Epsilon (ε) transitions</w:t>
      </w:r>
      <w:r>
        <w:t xml:space="preserve"> exist between certain states.</w:t>
      </w:r>
    </w:p>
    <w:p w14:paraId="0D08CDB7" w14:textId="77777777" w:rsidR="001263B5" w:rsidRDefault="001263B5" w:rsidP="001263B5">
      <w:pPr>
        <w:numPr>
          <w:ilvl w:val="0"/>
          <w:numId w:val="22"/>
        </w:numPr>
        <w:spacing w:before="100" w:beforeAutospacing="1" w:after="100" w:afterAutospacing="1"/>
        <w:jc w:val="left"/>
      </w:pPr>
      <w:r>
        <w:rPr>
          <w:rStyle w:val="Strong"/>
        </w:rPr>
        <w:t>Final State</w:t>
      </w:r>
      <w:r>
        <w:t xml:space="preserve">: </w:t>
      </w:r>
      <w:r>
        <w:rPr>
          <w:rStyle w:val="HTMLCode"/>
          <w:rFonts w:eastAsiaTheme="majorEastAsia"/>
        </w:rPr>
        <w:t>D</w:t>
      </w:r>
      <w:r>
        <w:t xml:space="preserve"> (double-circled)</w:t>
      </w:r>
    </w:p>
    <w:p w14:paraId="25C897E9" w14:textId="77777777" w:rsidR="001263B5" w:rsidRDefault="001263B5" w:rsidP="001263B5">
      <w:pPr>
        <w:pStyle w:val="Heading4"/>
      </w:pPr>
      <w:r>
        <w:rPr>
          <w:rStyle w:val="Strong"/>
          <w:b w:val="0"/>
          <w:bCs w:val="0"/>
        </w:rPr>
        <w:t>Given Transitions in the NFA with ε-moves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927"/>
        <w:gridCol w:w="927"/>
        <w:gridCol w:w="810"/>
      </w:tblGrid>
      <w:tr w:rsidR="001263B5" w14:paraId="5E5992DF" w14:textId="77777777" w:rsidTr="00126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78827D" w14:textId="77777777" w:rsidR="001263B5" w:rsidRDefault="001263B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7932BBC4" w14:textId="77777777" w:rsidR="001263B5" w:rsidRDefault="001263B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Input = 0</w:t>
            </w:r>
          </w:p>
        </w:tc>
        <w:tc>
          <w:tcPr>
            <w:tcW w:w="0" w:type="auto"/>
            <w:vAlign w:val="center"/>
            <w:hideMark/>
          </w:tcPr>
          <w:p w14:paraId="2A5A3D8C" w14:textId="77777777" w:rsidR="001263B5" w:rsidRDefault="001263B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Input = 1</w:t>
            </w:r>
          </w:p>
        </w:tc>
        <w:tc>
          <w:tcPr>
            <w:tcW w:w="0" w:type="auto"/>
            <w:vAlign w:val="center"/>
            <w:hideMark/>
          </w:tcPr>
          <w:p w14:paraId="62F7FAB3" w14:textId="77777777" w:rsidR="001263B5" w:rsidRDefault="001263B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ε-move</w:t>
            </w:r>
          </w:p>
        </w:tc>
      </w:tr>
      <w:tr w:rsidR="001263B5" w14:paraId="0AF0186D" w14:textId="77777777" w:rsidTr="0012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459CB" w14:textId="77777777" w:rsidR="001263B5" w:rsidRDefault="001263B5">
            <w:pPr>
              <w:jc w:val="left"/>
            </w:pPr>
            <w:r>
              <w:rPr>
                <w:rStyle w:val="Strong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DD57FFB" w14:textId="77777777" w:rsidR="001263B5" w:rsidRDefault="001263B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29BCC14" w14:textId="77777777" w:rsidR="001263B5" w:rsidRDefault="001263B5">
            <w:r>
              <w:t>B, D</w:t>
            </w:r>
          </w:p>
        </w:tc>
        <w:tc>
          <w:tcPr>
            <w:tcW w:w="0" w:type="auto"/>
            <w:vAlign w:val="center"/>
            <w:hideMark/>
          </w:tcPr>
          <w:p w14:paraId="2DF0D38A" w14:textId="77777777" w:rsidR="001263B5" w:rsidRDefault="001263B5">
            <w:r>
              <w:t>-</w:t>
            </w:r>
          </w:p>
        </w:tc>
      </w:tr>
      <w:tr w:rsidR="001263B5" w14:paraId="5919FFF8" w14:textId="77777777" w:rsidTr="0012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5B60F" w14:textId="77777777" w:rsidR="001263B5" w:rsidRDefault="001263B5">
            <w:r>
              <w:rPr>
                <w:rStyle w:val="Strong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2863A97" w14:textId="77777777" w:rsidR="001263B5" w:rsidRDefault="001263B5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72825DDD" w14:textId="77777777" w:rsidR="001263B5" w:rsidRDefault="001263B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E57CB2C" w14:textId="77777777" w:rsidR="001263B5" w:rsidRDefault="001263B5">
            <w:r>
              <w:t>-</w:t>
            </w:r>
          </w:p>
        </w:tc>
      </w:tr>
      <w:tr w:rsidR="001263B5" w14:paraId="746DB558" w14:textId="77777777" w:rsidTr="0012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DB4A5" w14:textId="77777777" w:rsidR="001263B5" w:rsidRDefault="001263B5">
            <w:r>
              <w:rPr>
                <w:rStyle w:val="Strong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287F8D4" w14:textId="77777777" w:rsidR="001263B5" w:rsidRDefault="001263B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4561C384" w14:textId="77777777" w:rsidR="001263B5" w:rsidRDefault="001263B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52968B60" w14:textId="77777777" w:rsidR="001263B5" w:rsidRDefault="001263B5">
            <w:r>
              <w:t>D</w:t>
            </w:r>
          </w:p>
        </w:tc>
      </w:tr>
      <w:tr w:rsidR="001263B5" w14:paraId="43873A94" w14:textId="77777777" w:rsidTr="0012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2D825" w14:textId="77777777" w:rsidR="001263B5" w:rsidRDefault="001263B5">
            <w:r>
              <w:rPr>
                <w:rStyle w:val="Strong"/>
              </w:rPr>
              <w:lastRenderedPageBreak/>
              <w:t>D</w:t>
            </w:r>
          </w:p>
        </w:tc>
        <w:tc>
          <w:tcPr>
            <w:tcW w:w="0" w:type="auto"/>
            <w:vAlign w:val="center"/>
            <w:hideMark/>
          </w:tcPr>
          <w:p w14:paraId="46BAE1ED" w14:textId="77777777" w:rsidR="001263B5" w:rsidRDefault="001263B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A7A1CD0" w14:textId="77777777" w:rsidR="001263B5" w:rsidRDefault="001263B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9B017A1" w14:textId="77777777" w:rsidR="001263B5" w:rsidRDefault="001263B5">
            <w:r>
              <w:t>-</w:t>
            </w:r>
          </w:p>
        </w:tc>
      </w:tr>
    </w:tbl>
    <w:p w14:paraId="35DF175C" w14:textId="77777777" w:rsidR="001263B5" w:rsidRDefault="001263B5" w:rsidP="001263B5">
      <w:r>
        <w:pict w14:anchorId="164E6F77">
          <v:rect id="_x0000_i1096" style="width:0;height:1.5pt" o:hralign="center" o:hrstd="t" o:hr="t" fillcolor="#a0a0a0" stroked="f"/>
        </w:pict>
      </w:r>
    </w:p>
    <w:p w14:paraId="4A8FE4DC" w14:textId="77777777" w:rsidR="001263B5" w:rsidRDefault="001263B5" w:rsidP="001263B5">
      <w:pPr>
        <w:pStyle w:val="Heading3"/>
      </w:pPr>
      <w:r>
        <w:rPr>
          <w:rStyle w:val="Strong"/>
          <w:b w:val="0"/>
          <w:bCs w:val="0"/>
        </w:rPr>
        <w:t>Step 2: Removing ε-Moves to Convert to an Equivalent NFA</w:t>
      </w:r>
    </w:p>
    <w:p w14:paraId="0D4BADDB" w14:textId="77777777" w:rsidR="001263B5" w:rsidRDefault="001263B5" w:rsidP="001263B5">
      <w:pPr>
        <w:pStyle w:val="NormalWeb"/>
      </w:pPr>
      <w:r>
        <w:t xml:space="preserve">To remove ε-moves, we compute the </w:t>
      </w:r>
      <w:r>
        <w:rPr>
          <w:rStyle w:val="Strong"/>
          <w:rFonts w:eastAsiaTheme="majorEastAsia"/>
        </w:rPr>
        <w:t>ε-closure</w:t>
      </w:r>
      <w:r>
        <w:t xml:space="preserve"> of each state. The </w:t>
      </w:r>
      <w:r>
        <w:rPr>
          <w:rStyle w:val="Strong"/>
          <w:rFonts w:eastAsiaTheme="majorEastAsia"/>
        </w:rPr>
        <w:t>ε-closure</w:t>
      </w:r>
      <w:r>
        <w:t xml:space="preserve"> of a state is the set of states reachable from it using only ε-transitions.</w:t>
      </w:r>
    </w:p>
    <w:p w14:paraId="2B596D8C" w14:textId="77777777" w:rsidR="001263B5" w:rsidRDefault="001263B5" w:rsidP="001263B5">
      <w:pPr>
        <w:pStyle w:val="Heading4"/>
      </w:pPr>
      <w:r>
        <w:rPr>
          <w:rStyle w:val="Strong"/>
          <w:b w:val="0"/>
          <w:bCs w:val="0"/>
        </w:rPr>
        <w:t>Epsilon Closure of States</w:t>
      </w:r>
    </w:p>
    <w:p w14:paraId="20CC562C" w14:textId="77777777" w:rsidR="001263B5" w:rsidRDefault="001263B5" w:rsidP="001263B5">
      <w:pPr>
        <w:numPr>
          <w:ilvl w:val="0"/>
          <w:numId w:val="23"/>
        </w:numPr>
        <w:spacing w:before="100" w:beforeAutospacing="1" w:after="100" w:afterAutospacing="1"/>
        <w:jc w:val="left"/>
      </w:pPr>
      <w:r>
        <w:rPr>
          <w:rStyle w:val="Strong"/>
        </w:rPr>
        <w:t>ε-closure(A) = {A}</w:t>
      </w:r>
      <w:r>
        <w:t xml:space="preserve"> (No ε-move from A)</w:t>
      </w:r>
    </w:p>
    <w:p w14:paraId="5A12A64E" w14:textId="77777777" w:rsidR="001263B5" w:rsidRDefault="001263B5" w:rsidP="001263B5">
      <w:pPr>
        <w:numPr>
          <w:ilvl w:val="0"/>
          <w:numId w:val="23"/>
        </w:numPr>
        <w:spacing w:before="100" w:beforeAutospacing="1" w:after="100" w:afterAutospacing="1"/>
        <w:jc w:val="left"/>
      </w:pPr>
      <w:r>
        <w:rPr>
          <w:rStyle w:val="Strong"/>
        </w:rPr>
        <w:t>ε-closure(B) = {B}</w:t>
      </w:r>
      <w:r>
        <w:t xml:space="preserve"> (No ε-move from B)</w:t>
      </w:r>
    </w:p>
    <w:p w14:paraId="1882F3C0" w14:textId="77777777" w:rsidR="001263B5" w:rsidRDefault="001263B5" w:rsidP="001263B5">
      <w:pPr>
        <w:numPr>
          <w:ilvl w:val="0"/>
          <w:numId w:val="23"/>
        </w:numPr>
        <w:spacing w:before="100" w:beforeAutospacing="1" w:after="100" w:afterAutospacing="1"/>
        <w:jc w:val="left"/>
      </w:pPr>
      <w:r>
        <w:rPr>
          <w:rStyle w:val="Strong"/>
        </w:rPr>
        <w:t>ε-closure(C) = {C, D}</w:t>
      </w:r>
      <w:r>
        <w:t xml:space="preserve"> (C → D via ε)</w:t>
      </w:r>
    </w:p>
    <w:p w14:paraId="72CDD86D" w14:textId="77777777" w:rsidR="001263B5" w:rsidRDefault="001263B5" w:rsidP="001263B5">
      <w:pPr>
        <w:numPr>
          <w:ilvl w:val="0"/>
          <w:numId w:val="23"/>
        </w:numPr>
        <w:spacing w:before="100" w:beforeAutospacing="1" w:after="100" w:afterAutospacing="1"/>
        <w:jc w:val="left"/>
      </w:pPr>
      <w:r>
        <w:rPr>
          <w:rStyle w:val="Strong"/>
        </w:rPr>
        <w:t>ε-closure(D) = {D}</w:t>
      </w:r>
      <w:r>
        <w:t xml:space="preserve"> (No ε-move from D)</w:t>
      </w:r>
    </w:p>
    <w:p w14:paraId="5DF4B8F8" w14:textId="77777777" w:rsidR="001263B5" w:rsidRDefault="001263B5" w:rsidP="001263B5">
      <w:pPr>
        <w:spacing w:after="0"/>
        <w:ind w:left="0"/>
      </w:pPr>
      <w:r>
        <w:pict w14:anchorId="5A16E0BA">
          <v:rect id="_x0000_i1097" style="width:0;height:1.5pt" o:hralign="center" o:hrstd="t" o:hr="t" fillcolor="#a0a0a0" stroked="f"/>
        </w:pict>
      </w:r>
    </w:p>
    <w:p w14:paraId="1068E72D" w14:textId="77777777" w:rsidR="001263B5" w:rsidRDefault="001263B5" w:rsidP="001263B5">
      <w:pPr>
        <w:pStyle w:val="Heading3"/>
      </w:pPr>
      <w:r>
        <w:rPr>
          <w:rStyle w:val="Strong"/>
          <w:b w:val="0"/>
          <w:bCs w:val="0"/>
        </w:rPr>
        <w:t>Step 3: Constructing the Equivalent NFA Without ε</w:t>
      </w:r>
    </w:p>
    <w:p w14:paraId="23795E19" w14:textId="77777777" w:rsidR="001263B5" w:rsidRDefault="001263B5" w:rsidP="001263B5">
      <w:pPr>
        <w:pStyle w:val="NormalWeb"/>
      </w:pPr>
      <w:r>
        <w:t xml:space="preserve">Now, we use the ε-closures to create a new </w:t>
      </w:r>
      <w:r>
        <w:rPr>
          <w:rStyle w:val="Strong"/>
          <w:rFonts w:eastAsiaTheme="majorEastAsia"/>
        </w:rPr>
        <w:t>NFA without ε-moves</w:t>
      </w:r>
      <w: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927"/>
        <w:gridCol w:w="927"/>
        <w:gridCol w:w="670"/>
      </w:tblGrid>
      <w:tr w:rsidR="001263B5" w14:paraId="5188C220" w14:textId="77777777" w:rsidTr="00126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1BBA21" w14:textId="77777777" w:rsidR="001263B5" w:rsidRDefault="001263B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New State</w:t>
            </w:r>
          </w:p>
        </w:tc>
        <w:tc>
          <w:tcPr>
            <w:tcW w:w="0" w:type="auto"/>
            <w:vAlign w:val="center"/>
            <w:hideMark/>
          </w:tcPr>
          <w:p w14:paraId="7CC03DAE" w14:textId="77777777" w:rsidR="001263B5" w:rsidRDefault="001263B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Input = 0</w:t>
            </w:r>
          </w:p>
        </w:tc>
        <w:tc>
          <w:tcPr>
            <w:tcW w:w="0" w:type="auto"/>
            <w:vAlign w:val="center"/>
            <w:hideMark/>
          </w:tcPr>
          <w:p w14:paraId="760B372B" w14:textId="77777777" w:rsidR="001263B5" w:rsidRDefault="001263B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Input = 1</w:t>
            </w:r>
          </w:p>
        </w:tc>
        <w:tc>
          <w:tcPr>
            <w:tcW w:w="0" w:type="auto"/>
            <w:vAlign w:val="center"/>
            <w:hideMark/>
          </w:tcPr>
          <w:p w14:paraId="2750603D" w14:textId="77777777" w:rsidR="001263B5" w:rsidRDefault="001263B5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Final?</w:t>
            </w:r>
          </w:p>
        </w:tc>
      </w:tr>
      <w:tr w:rsidR="001263B5" w14:paraId="0B8041D0" w14:textId="77777777" w:rsidTr="0012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C27C9" w14:textId="77777777" w:rsidR="001263B5" w:rsidRDefault="001263B5">
            <w:pPr>
              <w:jc w:val="left"/>
            </w:pPr>
            <w:r>
              <w:rPr>
                <w:rStyle w:val="Strong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9DEFB8C" w14:textId="77777777" w:rsidR="001263B5" w:rsidRDefault="001263B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0A65062D" w14:textId="77777777" w:rsidR="001263B5" w:rsidRDefault="001263B5">
            <w:r>
              <w:t>B, D</w:t>
            </w:r>
          </w:p>
        </w:tc>
        <w:tc>
          <w:tcPr>
            <w:tcW w:w="0" w:type="auto"/>
            <w:vAlign w:val="center"/>
            <w:hideMark/>
          </w:tcPr>
          <w:p w14:paraId="60AA976E" w14:textId="77777777" w:rsidR="001263B5" w:rsidRDefault="001263B5">
            <w:r>
              <w:t>No</w:t>
            </w:r>
          </w:p>
        </w:tc>
      </w:tr>
      <w:tr w:rsidR="001263B5" w14:paraId="11E302B4" w14:textId="77777777" w:rsidTr="0012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97CC9" w14:textId="77777777" w:rsidR="001263B5" w:rsidRDefault="001263B5">
            <w:r>
              <w:rPr>
                <w:rStyle w:val="Strong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3E51C03" w14:textId="77777777" w:rsidR="001263B5" w:rsidRDefault="001263B5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777075A1" w14:textId="77777777" w:rsidR="001263B5" w:rsidRDefault="001263B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305D99D3" w14:textId="77777777" w:rsidR="001263B5" w:rsidRDefault="001263B5">
            <w:r>
              <w:t>No</w:t>
            </w:r>
          </w:p>
        </w:tc>
      </w:tr>
      <w:tr w:rsidR="001263B5" w14:paraId="1A966398" w14:textId="77777777" w:rsidTr="0012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B7F11" w14:textId="77777777" w:rsidR="001263B5" w:rsidRDefault="001263B5">
            <w:r>
              <w:rPr>
                <w:rStyle w:val="Strong"/>
              </w:rPr>
              <w:t>C, D</w:t>
            </w:r>
          </w:p>
        </w:tc>
        <w:tc>
          <w:tcPr>
            <w:tcW w:w="0" w:type="auto"/>
            <w:vAlign w:val="center"/>
            <w:hideMark/>
          </w:tcPr>
          <w:p w14:paraId="01769A8D" w14:textId="77777777" w:rsidR="001263B5" w:rsidRDefault="001263B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3E13D1DD" w14:textId="77777777" w:rsidR="001263B5" w:rsidRDefault="001263B5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1966DF6F" w14:textId="77777777" w:rsidR="001263B5" w:rsidRDefault="001263B5">
            <w:r>
              <w:rPr>
                <w:rStyle w:val="Strong"/>
              </w:rPr>
              <w:t>Yes</w:t>
            </w:r>
          </w:p>
        </w:tc>
      </w:tr>
    </w:tbl>
    <w:p w14:paraId="144203F2" w14:textId="77777777" w:rsidR="001B3A69" w:rsidRDefault="001263B5" w:rsidP="001B3A69">
      <w:pPr>
        <w:pStyle w:val="Heading3"/>
      </w:pPr>
      <w:r w:rsidRPr="001263B5">
        <w:drawing>
          <wp:inline distT="0" distB="0" distL="0" distR="0" wp14:anchorId="029AE74A" wp14:editId="1CC6403F">
            <wp:extent cx="5731510" cy="2190115"/>
            <wp:effectExtent l="0" t="0" r="2540" b="635"/>
            <wp:docPr id="121033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367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A69">
        <w:br/>
      </w:r>
      <w:r w:rsidR="001B3A69">
        <w:rPr>
          <w:rStyle w:val="Strong"/>
          <w:b w:val="0"/>
          <w:bCs w:val="0"/>
        </w:rPr>
        <w:t>Final Answer:</w:t>
      </w:r>
    </w:p>
    <w:p w14:paraId="439E0F10" w14:textId="77777777" w:rsidR="001B3A69" w:rsidRDefault="001B3A69" w:rsidP="001B3A69">
      <w:pPr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Strong"/>
        </w:rPr>
        <w:t>We removed ε-moves by computing ε-closures.</w:t>
      </w:r>
    </w:p>
    <w:p w14:paraId="21B4C2D7" w14:textId="77777777" w:rsidR="001B3A69" w:rsidRDefault="001B3A69" w:rsidP="001B3A69">
      <w:pPr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Strong"/>
        </w:rPr>
        <w:t>We derived new transitions based on ε-closures.</w:t>
      </w:r>
    </w:p>
    <w:p w14:paraId="2EA36668" w14:textId="77777777" w:rsidR="001B3A69" w:rsidRDefault="001B3A69" w:rsidP="001B3A69">
      <w:pPr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Strong"/>
        </w:rPr>
        <w:t>The final NFA without ε-moves consists of three states (A, B, C, D).</w:t>
      </w:r>
    </w:p>
    <w:p w14:paraId="4D9C7561" w14:textId="77777777" w:rsidR="001B3A69" w:rsidRDefault="001B3A69" w:rsidP="001B3A69">
      <w:pPr>
        <w:numPr>
          <w:ilvl w:val="0"/>
          <w:numId w:val="24"/>
        </w:numPr>
        <w:spacing w:before="100" w:beforeAutospacing="1" w:after="100" w:afterAutospacing="1"/>
        <w:jc w:val="left"/>
      </w:pPr>
      <w:r>
        <w:rPr>
          <w:rStyle w:val="Strong"/>
        </w:rPr>
        <w:t>Python code is provided to visualize the NFA.</w:t>
      </w:r>
    </w:p>
    <w:p w14:paraId="064FDCAA" w14:textId="77777777" w:rsidR="001B3A69" w:rsidRDefault="001B3A69" w:rsidP="001B3A69">
      <w:pPr>
        <w:pStyle w:val="NormalWeb"/>
      </w:pPr>
      <w:r>
        <w:rPr>
          <w:rFonts w:ascii="Segoe UI Emoji" w:hAnsi="Segoe UI Emoji" w:cs="Segoe UI Emoji"/>
        </w:rPr>
        <w:lastRenderedPageBreak/>
        <w:t>🚀</w:t>
      </w:r>
      <w:r>
        <w:t xml:space="preserve"> </w:t>
      </w:r>
      <w:r>
        <w:rPr>
          <w:rStyle w:val="Strong"/>
          <w:rFonts w:eastAsiaTheme="majorEastAsia"/>
        </w:rPr>
        <w:t>This NFA correctly represents the given NFA without ε-move</w:t>
      </w:r>
    </w:p>
    <w:p w14:paraId="48F1264A" w14:textId="40D111BE" w:rsidR="00AF25A7" w:rsidRDefault="001263B5" w:rsidP="00282745">
      <w:pPr>
        <w:pStyle w:val="Heading3"/>
      </w:pPr>
      <w:r>
        <w:br/>
      </w:r>
      <w:r>
        <w:br/>
      </w:r>
      <w:r>
        <w:br/>
      </w:r>
      <w:r>
        <w:br/>
      </w:r>
    </w:p>
    <w:p w14:paraId="7E3170E7" w14:textId="44995225" w:rsidR="00282745" w:rsidRDefault="00282745" w:rsidP="00282745">
      <w:pPr>
        <w:pStyle w:val="Heading3"/>
      </w:pPr>
      <w:r>
        <w:t xml:space="preserve">Design DFA for the following over (a,b) </w:t>
      </w:r>
    </w:p>
    <w:p w14:paraId="019F8955" w14:textId="77777777" w:rsidR="00D22964" w:rsidRDefault="00282745" w:rsidP="00D22964">
      <w:pPr>
        <w:pStyle w:val="Heading3"/>
      </w:pPr>
      <w:r>
        <w:t>i).All strings that has at least two occurrences of b between any two occurrence ofa.</w:t>
      </w:r>
      <w:r w:rsidR="00D22964">
        <w:br/>
      </w:r>
      <w:r w:rsidR="00D22964">
        <w:rPr>
          <w:rStyle w:val="Strong"/>
          <w:b w:val="0"/>
          <w:bCs w:val="0"/>
        </w:rPr>
        <w:t>Step 1: Understanding the Problem</w:t>
      </w:r>
    </w:p>
    <w:p w14:paraId="60643EA5" w14:textId="77777777" w:rsidR="00D22964" w:rsidRDefault="00D22964" w:rsidP="00D22964">
      <w:pPr>
        <w:pStyle w:val="NormalWeb"/>
      </w:pPr>
      <w:r>
        <w:t xml:space="preserve">We need to design a </w:t>
      </w:r>
      <w:r>
        <w:rPr>
          <w:rStyle w:val="Strong"/>
          <w:rFonts w:eastAsiaTheme="majorEastAsia"/>
        </w:rPr>
        <w:t>DFA</w:t>
      </w:r>
      <w:r>
        <w:t xml:space="preserve"> that ensures:</w:t>
      </w:r>
    </w:p>
    <w:p w14:paraId="00C425B3" w14:textId="77777777" w:rsidR="00D22964" w:rsidRDefault="00D22964" w:rsidP="00D22964">
      <w:pPr>
        <w:numPr>
          <w:ilvl w:val="0"/>
          <w:numId w:val="7"/>
        </w:numPr>
        <w:spacing w:before="100" w:beforeAutospacing="1" w:after="100" w:afterAutospacing="1"/>
        <w:jc w:val="left"/>
      </w:pPr>
      <w:r>
        <w:t xml:space="preserve">Whenever an 'a' appears, at least </w:t>
      </w:r>
      <w:r>
        <w:rPr>
          <w:rStyle w:val="Strong"/>
        </w:rPr>
        <w:t>two 'b's</w:t>
      </w:r>
      <w:r>
        <w:t xml:space="preserve"> must occur before another 'a' appears.</w:t>
      </w:r>
    </w:p>
    <w:p w14:paraId="7FE6F63A" w14:textId="77777777" w:rsidR="00D22964" w:rsidRDefault="00D22964" w:rsidP="00D22964">
      <w:pPr>
        <w:numPr>
          <w:ilvl w:val="0"/>
          <w:numId w:val="7"/>
        </w:numPr>
        <w:spacing w:before="100" w:beforeAutospacing="1" w:after="100" w:afterAutospacing="1"/>
        <w:jc w:val="left"/>
      </w:pPr>
      <w:r>
        <w:t>The string can have any number of 'b's before an 'a'.</w:t>
      </w:r>
    </w:p>
    <w:p w14:paraId="5A8103BC" w14:textId="77777777" w:rsidR="00D22964" w:rsidRDefault="00D22964" w:rsidP="00D22964">
      <w:pPr>
        <w:numPr>
          <w:ilvl w:val="0"/>
          <w:numId w:val="7"/>
        </w:numPr>
        <w:spacing w:before="100" w:beforeAutospacing="1" w:after="100" w:afterAutospacing="1"/>
        <w:jc w:val="left"/>
      </w:pPr>
      <w:r>
        <w:t>The string can consist only of 'b's and still be valid.</w:t>
      </w:r>
    </w:p>
    <w:p w14:paraId="227921A2" w14:textId="77777777" w:rsidR="00D22964" w:rsidRDefault="00D22964" w:rsidP="00D22964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Accepted Strings</w:t>
      </w:r>
      <w:r>
        <w:t>:</w:t>
      </w:r>
    </w:p>
    <w:p w14:paraId="1C0C11A1" w14:textId="77777777" w:rsidR="00D22964" w:rsidRDefault="00D22964" w:rsidP="00D22964">
      <w:pPr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"bb"</w:t>
      </w:r>
      <w:r>
        <w:t xml:space="preserve"> (only 'b's, no restriction on 'a')</w:t>
      </w:r>
    </w:p>
    <w:p w14:paraId="160D15CC" w14:textId="77777777" w:rsidR="00D22964" w:rsidRDefault="00D22964" w:rsidP="00D22964">
      <w:pPr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"abb"</w:t>
      </w:r>
      <w:r>
        <w:t xml:space="preserve"> (one 'a', followed by two 'b's)</w:t>
      </w:r>
    </w:p>
    <w:p w14:paraId="0F09F174" w14:textId="77777777" w:rsidR="00D22964" w:rsidRDefault="00D22964" w:rsidP="00D22964">
      <w:pPr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"bbabb"</w:t>
      </w:r>
      <w:r>
        <w:t xml:space="preserve"> (at least two 'b's between two 'a's)</w:t>
      </w:r>
    </w:p>
    <w:p w14:paraId="0B80A76A" w14:textId="77777777" w:rsidR="00D22964" w:rsidRDefault="00D22964" w:rsidP="00D22964">
      <w:pPr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"abbabbabb"</w:t>
      </w:r>
      <w:r>
        <w:t xml:space="preserve"> (always two 'b's between 'a's)</w:t>
      </w:r>
    </w:p>
    <w:p w14:paraId="61A350CB" w14:textId="77777777" w:rsidR="00D22964" w:rsidRDefault="00D22964" w:rsidP="00D22964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rFonts w:eastAsiaTheme="majorEastAsia"/>
        </w:rPr>
        <w:t>Rejected Strings</w:t>
      </w:r>
      <w:r>
        <w:t>:</w:t>
      </w:r>
    </w:p>
    <w:p w14:paraId="515F59EE" w14:textId="77777777" w:rsidR="00D22964" w:rsidRDefault="00D22964" w:rsidP="00D22964">
      <w:pPr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"ab"</w:t>
      </w:r>
      <w:r>
        <w:t xml:space="preserve"> (only one 'b' after 'a')</w:t>
      </w:r>
    </w:p>
    <w:p w14:paraId="5209E5AA" w14:textId="77777777" w:rsidR="00D22964" w:rsidRDefault="00D22964" w:rsidP="00D22964">
      <w:pPr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"aba"</w:t>
      </w:r>
      <w:r>
        <w:t xml:space="preserve"> (no two 'b's between two 'a's)</w:t>
      </w:r>
    </w:p>
    <w:p w14:paraId="60BC7B4E" w14:textId="77777777" w:rsidR="00D22964" w:rsidRDefault="00D22964" w:rsidP="00D22964">
      <w:pPr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"abbaab"</w:t>
      </w:r>
      <w:r>
        <w:t xml:space="preserve"> (invalid transition from 'a' to 'a' without two 'b's)</w:t>
      </w:r>
    </w:p>
    <w:p w14:paraId="39D3434A" w14:textId="77777777" w:rsidR="00D22964" w:rsidRDefault="00D22964" w:rsidP="00D22964">
      <w:pPr>
        <w:spacing w:after="0"/>
        <w:ind w:left="0"/>
      </w:pPr>
      <w:r>
        <w:pict w14:anchorId="7C65F04A">
          <v:rect id="_x0000_i1067" style="width:0;height:1.5pt" o:hralign="center" o:hrstd="t" o:hr="t" fillcolor="#a0a0a0" stroked="f"/>
        </w:pict>
      </w:r>
    </w:p>
    <w:p w14:paraId="78C9538F" w14:textId="77777777" w:rsidR="00D22964" w:rsidRDefault="00D22964" w:rsidP="00D22964">
      <w:pPr>
        <w:pStyle w:val="Heading3"/>
      </w:pPr>
      <w:r>
        <w:rPr>
          <w:rStyle w:val="Strong"/>
          <w:b w:val="0"/>
          <w:bCs w:val="0"/>
        </w:rPr>
        <w:t>Step 2: Define DFA States</w:t>
      </w:r>
    </w:p>
    <w:p w14:paraId="5E978172" w14:textId="77777777" w:rsidR="00D22964" w:rsidRDefault="00D22964" w:rsidP="00D22964">
      <w:pPr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Strong"/>
        </w:rPr>
        <w:t>q0 (Start, Accepting)</w:t>
      </w:r>
      <w:r>
        <w:t xml:space="preserve"> → No 'a' encountered yet or correctly structured string.</w:t>
      </w:r>
    </w:p>
    <w:p w14:paraId="754DCCD9" w14:textId="77777777" w:rsidR="00D22964" w:rsidRDefault="00D22964" w:rsidP="00D22964">
      <w:pPr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Strong"/>
        </w:rPr>
        <w:t>q1</w:t>
      </w:r>
      <w:r>
        <w:t xml:space="preserve"> → Saw an 'a', expecting at least two 'b's before another 'a'.</w:t>
      </w:r>
    </w:p>
    <w:p w14:paraId="44B8AA40" w14:textId="77777777" w:rsidR="00D22964" w:rsidRDefault="00D22964" w:rsidP="00D22964">
      <w:pPr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Strong"/>
        </w:rPr>
        <w:t>q2</w:t>
      </w:r>
      <w:r>
        <w:t xml:space="preserve"> → Saw the first 'b' after 'a', still needs one more 'b'.</w:t>
      </w:r>
    </w:p>
    <w:p w14:paraId="7B68382E" w14:textId="77777777" w:rsidR="00D22964" w:rsidRDefault="00D22964" w:rsidP="00D22964">
      <w:pPr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Strong"/>
        </w:rPr>
        <w:t>q3 (Valid, Accepting)</w:t>
      </w:r>
      <w:r>
        <w:t xml:space="preserve"> → Saw at least two 'b's, can continue with more 'b's or a new 'a'.</w:t>
      </w:r>
    </w:p>
    <w:p w14:paraId="6840423B" w14:textId="77777777" w:rsidR="00D22964" w:rsidRDefault="00D22964" w:rsidP="00D22964">
      <w:pPr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Strong"/>
        </w:rPr>
        <w:t>qR (Trap/Reject)</w:t>
      </w:r>
      <w:r>
        <w:t xml:space="preserve"> → If another 'a' appears before two 'b's.</w:t>
      </w:r>
    </w:p>
    <w:p w14:paraId="0439C5A7" w14:textId="77777777" w:rsidR="00D22964" w:rsidRDefault="00D22964" w:rsidP="00D22964">
      <w:pPr>
        <w:spacing w:after="0"/>
        <w:ind w:left="0"/>
      </w:pPr>
      <w:r>
        <w:pict w14:anchorId="6DC03433">
          <v:rect id="_x0000_i1068" style="width:0;height:1.5pt" o:hralign="center" o:hrstd="t" o:hr="t" fillcolor="#a0a0a0" stroked="f"/>
        </w:pict>
      </w:r>
    </w:p>
    <w:p w14:paraId="37604094" w14:textId="77777777" w:rsidR="00D22964" w:rsidRDefault="00D22964" w:rsidP="00D22964">
      <w:pPr>
        <w:pStyle w:val="Heading3"/>
      </w:pPr>
      <w:r>
        <w:rPr>
          <w:rStyle w:val="Strong"/>
          <w:b w:val="0"/>
          <w:bCs w:val="0"/>
        </w:rPr>
        <w:lastRenderedPageBreak/>
        <w:t>Step 3: Define Transition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868"/>
        <w:gridCol w:w="892"/>
      </w:tblGrid>
      <w:tr w:rsidR="00D22964" w14:paraId="5CB702E1" w14:textId="77777777" w:rsidTr="00D229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9A4E5A" w14:textId="77777777" w:rsidR="00D22964" w:rsidRDefault="00D229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 State</w:t>
            </w:r>
          </w:p>
        </w:tc>
        <w:tc>
          <w:tcPr>
            <w:tcW w:w="0" w:type="auto"/>
            <w:vAlign w:val="center"/>
            <w:hideMark/>
          </w:tcPr>
          <w:p w14:paraId="74BC8B57" w14:textId="77777777" w:rsidR="00D22964" w:rsidRDefault="00D229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'a'</w:t>
            </w:r>
          </w:p>
        </w:tc>
        <w:tc>
          <w:tcPr>
            <w:tcW w:w="0" w:type="auto"/>
            <w:vAlign w:val="center"/>
            <w:hideMark/>
          </w:tcPr>
          <w:p w14:paraId="003A6EBD" w14:textId="77777777" w:rsidR="00D22964" w:rsidRDefault="00D229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'b'</w:t>
            </w:r>
          </w:p>
        </w:tc>
      </w:tr>
      <w:tr w:rsidR="00D22964" w14:paraId="58683E5C" w14:textId="77777777" w:rsidTr="00D22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650BF" w14:textId="77777777" w:rsidR="00D22964" w:rsidRDefault="00D22964">
            <w:pPr>
              <w:jc w:val="left"/>
            </w:pPr>
            <w:r>
              <w:rPr>
                <w:rStyle w:val="Strong"/>
              </w:rPr>
              <w:t>q0</w:t>
            </w:r>
          </w:p>
        </w:tc>
        <w:tc>
          <w:tcPr>
            <w:tcW w:w="0" w:type="auto"/>
            <w:vAlign w:val="center"/>
            <w:hideMark/>
          </w:tcPr>
          <w:p w14:paraId="4B84A3E6" w14:textId="77777777" w:rsidR="00D22964" w:rsidRDefault="00D22964">
            <w:r>
              <w:t>q1</w:t>
            </w:r>
          </w:p>
        </w:tc>
        <w:tc>
          <w:tcPr>
            <w:tcW w:w="0" w:type="auto"/>
            <w:vAlign w:val="center"/>
            <w:hideMark/>
          </w:tcPr>
          <w:p w14:paraId="3A9099C7" w14:textId="77777777" w:rsidR="00D22964" w:rsidRDefault="00D22964">
            <w:r>
              <w:t>q0</w:t>
            </w:r>
          </w:p>
        </w:tc>
      </w:tr>
      <w:tr w:rsidR="00D22964" w14:paraId="2FA708CE" w14:textId="77777777" w:rsidTr="00D22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D2BCF" w14:textId="77777777" w:rsidR="00D22964" w:rsidRDefault="00D22964">
            <w:r>
              <w:rPr>
                <w:rStyle w:val="Strong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09F67C9E" w14:textId="77777777" w:rsidR="00D22964" w:rsidRDefault="00D22964">
            <w:r>
              <w:t>qR</w:t>
            </w:r>
          </w:p>
        </w:tc>
        <w:tc>
          <w:tcPr>
            <w:tcW w:w="0" w:type="auto"/>
            <w:vAlign w:val="center"/>
            <w:hideMark/>
          </w:tcPr>
          <w:p w14:paraId="501779C3" w14:textId="77777777" w:rsidR="00D22964" w:rsidRDefault="00D22964">
            <w:r>
              <w:t>q2</w:t>
            </w:r>
          </w:p>
        </w:tc>
      </w:tr>
      <w:tr w:rsidR="00D22964" w14:paraId="3BF5344A" w14:textId="77777777" w:rsidTr="00D22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98DF2" w14:textId="77777777" w:rsidR="00D22964" w:rsidRDefault="00D22964">
            <w:r>
              <w:rPr>
                <w:rStyle w:val="Strong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27973EDA" w14:textId="77777777" w:rsidR="00D22964" w:rsidRDefault="00D22964">
            <w:r>
              <w:t>qR</w:t>
            </w:r>
          </w:p>
        </w:tc>
        <w:tc>
          <w:tcPr>
            <w:tcW w:w="0" w:type="auto"/>
            <w:vAlign w:val="center"/>
            <w:hideMark/>
          </w:tcPr>
          <w:p w14:paraId="7053050A" w14:textId="77777777" w:rsidR="00D22964" w:rsidRDefault="00D22964">
            <w:r>
              <w:t>q3</w:t>
            </w:r>
          </w:p>
        </w:tc>
      </w:tr>
      <w:tr w:rsidR="00D22964" w14:paraId="0619803B" w14:textId="77777777" w:rsidTr="00D22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3C4D6" w14:textId="77777777" w:rsidR="00D22964" w:rsidRDefault="00D22964">
            <w:r>
              <w:rPr>
                <w:rStyle w:val="Strong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65032A4B" w14:textId="77777777" w:rsidR="00D22964" w:rsidRDefault="00D22964">
            <w:r>
              <w:t>q1</w:t>
            </w:r>
          </w:p>
        </w:tc>
        <w:tc>
          <w:tcPr>
            <w:tcW w:w="0" w:type="auto"/>
            <w:vAlign w:val="center"/>
            <w:hideMark/>
          </w:tcPr>
          <w:p w14:paraId="457A764F" w14:textId="77777777" w:rsidR="00D22964" w:rsidRDefault="00D22964">
            <w:r>
              <w:t>q3</w:t>
            </w:r>
          </w:p>
        </w:tc>
      </w:tr>
      <w:tr w:rsidR="00D22964" w14:paraId="77CA83E1" w14:textId="77777777" w:rsidTr="00D22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90E82" w14:textId="77777777" w:rsidR="00D22964" w:rsidRDefault="00D22964">
            <w:r>
              <w:rPr>
                <w:rStyle w:val="Strong"/>
              </w:rPr>
              <w:t>qR</w:t>
            </w:r>
          </w:p>
        </w:tc>
        <w:tc>
          <w:tcPr>
            <w:tcW w:w="0" w:type="auto"/>
            <w:vAlign w:val="center"/>
            <w:hideMark/>
          </w:tcPr>
          <w:p w14:paraId="428E581C" w14:textId="77777777" w:rsidR="00D22964" w:rsidRDefault="00D22964">
            <w:r>
              <w:t>qR</w:t>
            </w:r>
          </w:p>
        </w:tc>
        <w:tc>
          <w:tcPr>
            <w:tcW w:w="0" w:type="auto"/>
            <w:vAlign w:val="center"/>
            <w:hideMark/>
          </w:tcPr>
          <w:p w14:paraId="69D6FD91" w14:textId="77777777" w:rsidR="00D22964" w:rsidRDefault="00D22964">
            <w:r>
              <w:t>qR</w:t>
            </w:r>
          </w:p>
        </w:tc>
      </w:tr>
    </w:tbl>
    <w:p w14:paraId="3675B0DD" w14:textId="77777777" w:rsidR="00D22964" w:rsidRDefault="00D22964" w:rsidP="00D22964">
      <w:pPr>
        <w:pStyle w:val="Heading3"/>
      </w:pPr>
      <w:r>
        <w:rPr>
          <w:rStyle w:val="Strong"/>
          <w:b w:val="0"/>
          <w:bCs w:val="0"/>
        </w:rPr>
        <w:t>Step 5: How the DFA Works</w:t>
      </w:r>
    </w:p>
    <w:p w14:paraId="5C0EF16A" w14:textId="77777777" w:rsidR="00D22964" w:rsidRDefault="00D22964" w:rsidP="00D22964">
      <w:pPr>
        <w:numPr>
          <w:ilvl w:val="0"/>
          <w:numId w:val="11"/>
        </w:numPr>
        <w:spacing w:before="100" w:beforeAutospacing="1" w:after="100" w:afterAutospacing="1"/>
        <w:jc w:val="left"/>
      </w:pPr>
      <w:r>
        <w:t xml:space="preserve">Start at </w:t>
      </w:r>
      <w:r>
        <w:rPr>
          <w:rStyle w:val="Strong"/>
        </w:rPr>
        <w:t>q0</w:t>
      </w:r>
      <w:r>
        <w:t>.</w:t>
      </w:r>
    </w:p>
    <w:p w14:paraId="44505543" w14:textId="77777777" w:rsidR="00D22964" w:rsidRDefault="00D22964" w:rsidP="00D22964">
      <w:pPr>
        <w:numPr>
          <w:ilvl w:val="0"/>
          <w:numId w:val="11"/>
        </w:numPr>
        <w:spacing w:before="100" w:beforeAutospacing="1" w:after="100" w:afterAutospacing="1"/>
        <w:jc w:val="left"/>
      </w:pPr>
      <w:r>
        <w:t xml:space="preserve">If you encounter an </w:t>
      </w:r>
      <w:r>
        <w:rPr>
          <w:rStyle w:val="Strong"/>
        </w:rPr>
        <w:t>'a'</w:t>
      </w:r>
      <w:r>
        <w:t xml:space="preserve">, move to </w:t>
      </w:r>
      <w:r>
        <w:rPr>
          <w:rStyle w:val="Strong"/>
        </w:rPr>
        <w:t>q1</w:t>
      </w:r>
      <w:r>
        <w:t>.</w:t>
      </w:r>
    </w:p>
    <w:p w14:paraId="58E3B871" w14:textId="77777777" w:rsidR="00D22964" w:rsidRDefault="00D22964" w:rsidP="00D22964">
      <w:pPr>
        <w:numPr>
          <w:ilvl w:val="0"/>
          <w:numId w:val="11"/>
        </w:numPr>
        <w:spacing w:before="100" w:beforeAutospacing="1" w:after="100" w:afterAutospacing="1"/>
        <w:jc w:val="left"/>
      </w:pPr>
      <w:r>
        <w:t xml:space="preserve">From </w:t>
      </w:r>
      <w:r>
        <w:rPr>
          <w:rStyle w:val="Strong"/>
        </w:rPr>
        <w:t>q1</w:t>
      </w:r>
      <w:r>
        <w:t xml:space="preserve">, if you see a </w:t>
      </w:r>
      <w:r>
        <w:rPr>
          <w:rStyle w:val="Strong"/>
        </w:rPr>
        <w:t>'b'</w:t>
      </w:r>
      <w:r>
        <w:t xml:space="preserve">, go to </w:t>
      </w:r>
      <w:r>
        <w:rPr>
          <w:rStyle w:val="Strong"/>
        </w:rPr>
        <w:t>q2</w:t>
      </w:r>
      <w:r>
        <w:t xml:space="preserve">. If another 'a' appears here, </w:t>
      </w:r>
      <w:r>
        <w:rPr>
          <w:rStyle w:val="Strong"/>
        </w:rPr>
        <w:t>reject</w:t>
      </w:r>
      <w:r>
        <w:t xml:space="preserve"> the string (go to qR).</w:t>
      </w:r>
    </w:p>
    <w:p w14:paraId="33279D5F" w14:textId="77777777" w:rsidR="00D22964" w:rsidRDefault="00D22964" w:rsidP="00D22964">
      <w:pPr>
        <w:numPr>
          <w:ilvl w:val="0"/>
          <w:numId w:val="11"/>
        </w:numPr>
        <w:spacing w:before="100" w:beforeAutospacing="1" w:after="100" w:afterAutospacing="1"/>
        <w:jc w:val="left"/>
      </w:pPr>
      <w:r>
        <w:t xml:space="preserve">From </w:t>
      </w:r>
      <w:r>
        <w:rPr>
          <w:rStyle w:val="Strong"/>
        </w:rPr>
        <w:t>q2</w:t>
      </w:r>
      <w:r>
        <w:t xml:space="preserve">, another </w:t>
      </w:r>
      <w:r>
        <w:rPr>
          <w:rStyle w:val="Strong"/>
        </w:rPr>
        <w:t>'b'</w:t>
      </w:r>
      <w:r>
        <w:t xml:space="preserve"> moves to </w:t>
      </w:r>
      <w:r>
        <w:rPr>
          <w:rStyle w:val="Strong"/>
        </w:rPr>
        <w:t>q3</w:t>
      </w:r>
      <w:r>
        <w:t>, meaning we now satisfy the two 'b' condition.</w:t>
      </w:r>
    </w:p>
    <w:p w14:paraId="11CD0295" w14:textId="77777777" w:rsidR="00D22964" w:rsidRDefault="00D22964" w:rsidP="00D22964">
      <w:pPr>
        <w:numPr>
          <w:ilvl w:val="0"/>
          <w:numId w:val="11"/>
        </w:numPr>
        <w:spacing w:before="100" w:beforeAutospacing="1" w:after="100" w:afterAutospacing="1"/>
        <w:jc w:val="left"/>
      </w:pPr>
      <w:r>
        <w:t xml:space="preserve">From </w:t>
      </w:r>
      <w:r>
        <w:rPr>
          <w:rStyle w:val="Strong"/>
        </w:rPr>
        <w:t>q3</w:t>
      </w:r>
      <w:r>
        <w:t>, we can either:</w:t>
      </w:r>
    </w:p>
    <w:p w14:paraId="00E8C308" w14:textId="77777777" w:rsidR="00D22964" w:rsidRDefault="00D22964" w:rsidP="00D22964">
      <w:pPr>
        <w:numPr>
          <w:ilvl w:val="1"/>
          <w:numId w:val="11"/>
        </w:numPr>
        <w:spacing w:before="100" w:beforeAutospacing="1" w:after="100" w:afterAutospacing="1"/>
        <w:jc w:val="left"/>
      </w:pPr>
      <w:r>
        <w:t xml:space="preserve">Read more </w:t>
      </w:r>
      <w:r>
        <w:rPr>
          <w:rStyle w:val="Strong"/>
        </w:rPr>
        <w:t>'b's</w:t>
      </w:r>
      <w:r>
        <w:t xml:space="preserve"> and stay in </w:t>
      </w:r>
      <w:r>
        <w:rPr>
          <w:rStyle w:val="Strong"/>
        </w:rPr>
        <w:t>q3</w:t>
      </w:r>
      <w:r>
        <w:t>.</w:t>
      </w:r>
    </w:p>
    <w:p w14:paraId="7C8EC685" w14:textId="77777777" w:rsidR="00D22964" w:rsidRDefault="00D22964" w:rsidP="00D22964">
      <w:pPr>
        <w:numPr>
          <w:ilvl w:val="1"/>
          <w:numId w:val="11"/>
        </w:numPr>
        <w:spacing w:before="100" w:beforeAutospacing="1" w:after="100" w:afterAutospacing="1"/>
        <w:jc w:val="left"/>
      </w:pPr>
      <w:r>
        <w:t xml:space="preserve">Read an </w:t>
      </w:r>
      <w:r>
        <w:rPr>
          <w:rStyle w:val="Strong"/>
        </w:rPr>
        <w:t>'a'</w:t>
      </w:r>
      <w:r>
        <w:t xml:space="preserve"> and go back to </w:t>
      </w:r>
      <w:r>
        <w:rPr>
          <w:rStyle w:val="Strong"/>
        </w:rPr>
        <w:t>q1</w:t>
      </w:r>
      <w:r>
        <w:t>, repeating the process.</w:t>
      </w:r>
    </w:p>
    <w:p w14:paraId="0C62DA80" w14:textId="77777777" w:rsidR="00D22964" w:rsidRDefault="00D22964" w:rsidP="00D22964">
      <w:pPr>
        <w:pStyle w:val="NormalWeb"/>
      </w:pPr>
      <w:r>
        <w:t xml:space="preserve">If at any time we see an 'a' </w:t>
      </w:r>
      <w:r>
        <w:rPr>
          <w:rStyle w:val="Strong"/>
          <w:rFonts w:eastAsiaTheme="majorEastAsia"/>
        </w:rPr>
        <w:t>before two 'b's</w:t>
      </w:r>
      <w:r>
        <w:t xml:space="preserve">, we move to </w:t>
      </w:r>
      <w:r>
        <w:rPr>
          <w:rStyle w:val="Strong"/>
          <w:rFonts w:eastAsiaTheme="majorEastAsia"/>
        </w:rPr>
        <w:t>qR (trap state)</w:t>
      </w:r>
      <w:r>
        <w:t>, rejecting the string</w:t>
      </w:r>
    </w:p>
    <w:p w14:paraId="4FF9505B" w14:textId="2F3257A2" w:rsidR="00D22964" w:rsidRDefault="00D22964" w:rsidP="00D22964">
      <w:pPr>
        <w:pStyle w:val="Heading3"/>
      </w:pPr>
    </w:p>
    <w:p w14:paraId="5C7E635D" w14:textId="441F3354" w:rsidR="00D22964" w:rsidRDefault="00D22964" w:rsidP="00D22964">
      <w:pPr>
        <w:pStyle w:val="NormalWeb"/>
      </w:pPr>
      <w:r w:rsidRPr="00D22964">
        <w:drawing>
          <wp:inline distT="0" distB="0" distL="0" distR="0" wp14:anchorId="7C010690" wp14:editId="07252677">
            <wp:extent cx="5731510" cy="1968500"/>
            <wp:effectExtent l="0" t="0" r="2540" b="0"/>
            <wp:docPr id="183679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93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82745">
        <w:br/>
        <w:t>i</w:t>
      </w:r>
      <w:r w:rsidR="00282745">
        <w:t>i).All string containing not more than three a’s</w:t>
      </w:r>
      <w:r w:rsidR="00282745">
        <w:br/>
      </w:r>
      <w:r w:rsidR="00282745">
        <w:br/>
      </w:r>
      <w:r>
        <w:t xml:space="preserve">To design a </w:t>
      </w:r>
      <w:r>
        <w:rPr>
          <w:rStyle w:val="Strong"/>
          <w:rFonts w:eastAsiaTheme="majorEastAsia"/>
        </w:rPr>
        <w:t>DFA</w:t>
      </w:r>
      <w:r>
        <w:t xml:space="preserve"> for </w:t>
      </w:r>
      <w:r>
        <w:rPr>
          <w:rStyle w:val="Strong"/>
          <w:rFonts w:eastAsiaTheme="majorEastAsia"/>
        </w:rPr>
        <w:t>strings containing no more than three 'a's</w:t>
      </w:r>
      <w:r>
        <w:t>, we define the states based on the number of 'a's encountered:</w:t>
      </w:r>
    </w:p>
    <w:p w14:paraId="77B6DDEB" w14:textId="77777777" w:rsidR="00D22964" w:rsidRDefault="00D22964" w:rsidP="00D22964">
      <w:pPr>
        <w:pStyle w:val="Heading3"/>
      </w:pPr>
      <w:r>
        <w:rPr>
          <w:rStyle w:val="Strong"/>
          <w:b w:val="0"/>
          <w:bCs w:val="0"/>
        </w:rPr>
        <w:t>DFA States Explanation</w:t>
      </w:r>
    </w:p>
    <w:p w14:paraId="3D6C793B" w14:textId="77777777" w:rsidR="00D22964" w:rsidRDefault="00D22964" w:rsidP="00D22964">
      <w:pPr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Strong"/>
        </w:rPr>
        <w:t>q0 (Start, Accepting)</w:t>
      </w:r>
      <w:r>
        <w:t xml:space="preserve"> → No 'a' encountered yet.</w:t>
      </w:r>
    </w:p>
    <w:p w14:paraId="0573A5D4" w14:textId="77777777" w:rsidR="00D22964" w:rsidRDefault="00D22964" w:rsidP="00D22964">
      <w:pPr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Strong"/>
        </w:rPr>
        <w:t>q1</w:t>
      </w:r>
      <w:r>
        <w:t xml:space="preserve"> → One 'a' encountered.</w:t>
      </w:r>
    </w:p>
    <w:p w14:paraId="40AD5DE1" w14:textId="77777777" w:rsidR="00D22964" w:rsidRDefault="00D22964" w:rsidP="00D22964">
      <w:pPr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Strong"/>
        </w:rPr>
        <w:t>q2</w:t>
      </w:r>
      <w:r>
        <w:t xml:space="preserve"> → Two 'a's encountered.</w:t>
      </w:r>
    </w:p>
    <w:p w14:paraId="55F74C7D" w14:textId="77777777" w:rsidR="00D22964" w:rsidRDefault="00D22964" w:rsidP="00D22964">
      <w:pPr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Strong"/>
        </w:rPr>
        <w:lastRenderedPageBreak/>
        <w:t>q3</w:t>
      </w:r>
      <w:r>
        <w:t xml:space="preserve"> → Three 'a's encountered.</w:t>
      </w:r>
    </w:p>
    <w:p w14:paraId="0B3E49C1" w14:textId="77777777" w:rsidR="00D22964" w:rsidRDefault="00D22964" w:rsidP="00D22964">
      <w:pPr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Strong"/>
        </w:rPr>
        <w:t>q4 (Trap/Reject State)</w:t>
      </w:r>
      <w:r>
        <w:t xml:space="preserve"> → More than three 'a's (invalid).</w:t>
      </w:r>
    </w:p>
    <w:p w14:paraId="6FA02BA1" w14:textId="77777777" w:rsidR="00D22964" w:rsidRDefault="00D22964" w:rsidP="00D22964">
      <w:pPr>
        <w:pStyle w:val="NormalWeb"/>
      </w:pPr>
      <w:r>
        <w:rPr>
          <w:rStyle w:val="Strong"/>
          <w:rFonts w:eastAsiaTheme="majorEastAsia"/>
        </w:rPr>
        <w:t>Transitions</w:t>
      </w:r>
      <w:r>
        <w:t>:</w:t>
      </w:r>
    </w:p>
    <w:p w14:paraId="6EB6BA5E" w14:textId="77777777" w:rsidR="00D22964" w:rsidRDefault="00D22964" w:rsidP="00D22964">
      <w:pPr>
        <w:numPr>
          <w:ilvl w:val="0"/>
          <w:numId w:val="13"/>
        </w:numPr>
        <w:spacing w:before="100" w:beforeAutospacing="1" w:after="100" w:afterAutospacing="1"/>
        <w:jc w:val="left"/>
      </w:pPr>
      <w:r>
        <w:t>'b' can be read at any state and remain in that state.</w:t>
      </w:r>
    </w:p>
    <w:p w14:paraId="7318A427" w14:textId="77777777" w:rsidR="00D22964" w:rsidRDefault="00D22964" w:rsidP="00D22964">
      <w:pPr>
        <w:numPr>
          <w:ilvl w:val="0"/>
          <w:numId w:val="13"/>
        </w:numPr>
        <w:spacing w:before="100" w:beforeAutospacing="1" w:after="100" w:afterAutospacing="1"/>
        <w:jc w:val="left"/>
      </w:pPr>
      <w:r>
        <w:t>Reading 'a' transitions to the next state.</w:t>
      </w:r>
    </w:p>
    <w:p w14:paraId="135E5DB0" w14:textId="77777777" w:rsidR="00D22964" w:rsidRDefault="00D22964" w:rsidP="00D22964">
      <w:pPr>
        <w:numPr>
          <w:ilvl w:val="0"/>
          <w:numId w:val="13"/>
        </w:numPr>
        <w:spacing w:before="100" w:beforeAutospacing="1" w:after="100" w:afterAutospacing="1"/>
        <w:jc w:val="left"/>
      </w:pPr>
      <w:r>
        <w:t xml:space="preserve">If more than three 'a's are encountered, transition to </w:t>
      </w:r>
      <w:r>
        <w:rPr>
          <w:rStyle w:val="Strong"/>
        </w:rPr>
        <w:t>q4 (Trap State)</w:t>
      </w:r>
      <w:r>
        <w:t>.</w:t>
      </w:r>
    </w:p>
    <w:p w14:paraId="7A0E24EF" w14:textId="77777777" w:rsidR="00D22964" w:rsidRDefault="00D22964" w:rsidP="00D22964">
      <w:pPr>
        <w:pStyle w:val="Heading3"/>
      </w:pPr>
      <w:r>
        <w:br/>
      </w:r>
      <w:r>
        <w:rPr>
          <w:rStyle w:val="Strong"/>
          <w:b w:val="0"/>
          <w:bCs w:val="0"/>
        </w:rPr>
        <w:t>DFA Transition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868"/>
        <w:gridCol w:w="877"/>
        <w:gridCol w:w="1004"/>
      </w:tblGrid>
      <w:tr w:rsidR="00D22964" w14:paraId="792829CD" w14:textId="77777777" w:rsidTr="00D229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BE8ED" w14:textId="77777777" w:rsidR="00D22964" w:rsidRDefault="00D229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5D138890" w14:textId="77777777" w:rsidR="00D22964" w:rsidRDefault="00D229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'a'</w:t>
            </w:r>
          </w:p>
        </w:tc>
        <w:tc>
          <w:tcPr>
            <w:tcW w:w="0" w:type="auto"/>
            <w:vAlign w:val="center"/>
            <w:hideMark/>
          </w:tcPr>
          <w:p w14:paraId="516AEC8E" w14:textId="77777777" w:rsidR="00D22964" w:rsidRDefault="00D229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'b'</w:t>
            </w:r>
          </w:p>
        </w:tc>
        <w:tc>
          <w:tcPr>
            <w:tcW w:w="0" w:type="auto"/>
            <w:vAlign w:val="center"/>
            <w:hideMark/>
          </w:tcPr>
          <w:p w14:paraId="0E01E12D" w14:textId="77777777" w:rsidR="00D22964" w:rsidRDefault="00D229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</w:t>
            </w:r>
          </w:p>
        </w:tc>
      </w:tr>
      <w:tr w:rsidR="00D22964" w14:paraId="00E50FD2" w14:textId="77777777" w:rsidTr="00D22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88EFE" w14:textId="77777777" w:rsidR="00D22964" w:rsidRDefault="00D22964">
            <w:pPr>
              <w:jc w:val="left"/>
            </w:pPr>
            <w:r>
              <w:rPr>
                <w:rStyle w:val="Strong"/>
              </w:rPr>
              <w:t>q0</w:t>
            </w:r>
          </w:p>
        </w:tc>
        <w:tc>
          <w:tcPr>
            <w:tcW w:w="0" w:type="auto"/>
            <w:vAlign w:val="center"/>
            <w:hideMark/>
          </w:tcPr>
          <w:p w14:paraId="52F260F1" w14:textId="77777777" w:rsidR="00D22964" w:rsidRDefault="00D22964">
            <w:r>
              <w:t>q1</w:t>
            </w:r>
          </w:p>
        </w:tc>
        <w:tc>
          <w:tcPr>
            <w:tcW w:w="0" w:type="auto"/>
            <w:vAlign w:val="center"/>
            <w:hideMark/>
          </w:tcPr>
          <w:p w14:paraId="377DE002" w14:textId="77777777" w:rsidR="00D22964" w:rsidRDefault="00D22964">
            <w:r>
              <w:t>q0</w:t>
            </w:r>
          </w:p>
        </w:tc>
        <w:tc>
          <w:tcPr>
            <w:tcW w:w="0" w:type="auto"/>
            <w:vAlign w:val="center"/>
            <w:hideMark/>
          </w:tcPr>
          <w:p w14:paraId="73077A20" w14:textId="77777777" w:rsidR="00D22964" w:rsidRDefault="00D22964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22964" w14:paraId="01211615" w14:textId="77777777" w:rsidTr="00D22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C97DE" w14:textId="77777777" w:rsidR="00D22964" w:rsidRDefault="00D22964">
            <w:r>
              <w:rPr>
                <w:rStyle w:val="Strong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087B22C7" w14:textId="77777777" w:rsidR="00D22964" w:rsidRDefault="00D22964">
            <w:r>
              <w:t>q2</w:t>
            </w:r>
          </w:p>
        </w:tc>
        <w:tc>
          <w:tcPr>
            <w:tcW w:w="0" w:type="auto"/>
            <w:vAlign w:val="center"/>
            <w:hideMark/>
          </w:tcPr>
          <w:p w14:paraId="76F1E65C" w14:textId="77777777" w:rsidR="00D22964" w:rsidRDefault="00D22964">
            <w:r>
              <w:t>q1</w:t>
            </w:r>
          </w:p>
        </w:tc>
        <w:tc>
          <w:tcPr>
            <w:tcW w:w="0" w:type="auto"/>
            <w:vAlign w:val="center"/>
            <w:hideMark/>
          </w:tcPr>
          <w:p w14:paraId="391F4EDC" w14:textId="77777777" w:rsidR="00D22964" w:rsidRDefault="00D22964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22964" w14:paraId="522767AA" w14:textId="77777777" w:rsidTr="00D22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8D408" w14:textId="77777777" w:rsidR="00D22964" w:rsidRDefault="00D22964">
            <w:r>
              <w:rPr>
                <w:rStyle w:val="Strong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03CB1DCA" w14:textId="77777777" w:rsidR="00D22964" w:rsidRDefault="00D22964">
            <w:r>
              <w:t>q3</w:t>
            </w:r>
          </w:p>
        </w:tc>
        <w:tc>
          <w:tcPr>
            <w:tcW w:w="0" w:type="auto"/>
            <w:vAlign w:val="center"/>
            <w:hideMark/>
          </w:tcPr>
          <w:p w14:paraId="2242762C" w14:textId="77777777" w:rsidR="00D22964" w:rsidRDefault="00D22964">
            <w:r>
              <w:t>q2</w:t>
            </w:r>
          </w:p>
        </w:tc>
        <w:tc>
          <w:tcPr>
            <w:tcW w:w="0" w:type="auto"/>
            <w:vAlign w:val="center"/>
            <w:hideMark/>
          </w:tcPr>
          <w:p w14:paraId="6ABC3AC4" w14:textId="77777777" w:rsidR="00D22964" w:rsidRDefault="00D22964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22964" w14:paraId="1BEA5887" w14:textId="77777777" w:rsidTr="00D22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0C544" w14:textId="77777777" w:rsidR="00D22964" w:rsidRDefault="00D22964">
            <w:r>
              <w:rPr>
                <w:rStyle w:val="Strong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1A5C99BF" w14:textId="77777777" w:rsidR="00D22964" w:rsidRDefault="00D22964">
            <w:r>
              <w:t>q4</w:t>
            </w:r>
          </w:p>
        </w:tc>
        <w:tc>
          <w:tcPr>
            <w:tcW w:w="0" w:type="auto"/>
            <w:vAlign w:val="center"/>
            <w:hideMark/>
          </w:tcPr>
          <w:p w14:paraId="6D82F845" w14:textId="77777777" w:rsidR="00D22964" w:rsidRDefault="00D22964">
            <w:r>
              <w:t>q3</w:t>
            </w:r>
          </w:p>
        </w:tc>
        <w:tc>
          <w:tcPr>
            <w:tcW w:w="0" w:type="auto"/>
            <w:vAlign w:val="center"/>
            <w:hideMark/>
          </w:tcPr>
          <w:p w14:paraId="547B5EA2" w14:textId="77777777" w:rsidR="00D22964" w:rsidRDefault="00D22964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D22964" w14:paraId="0D8F5658" w14:textId="77777777" w:rsidTr="00D229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2E732" w14:textId="77777777" w:rsidR="00D22964" w:rsidRDefault="00D22964">
            <w:r>
              <w:rPr>
                <w:rStyle w:val="Strong"/>
              </w:rPr>
              <w:t>q4</w:t>
            </w:r>
          </w:p>
        </w:tc>
        <w:tc>
          <w:tcPr>
            <w:tcW w:w="0" w:type="auto"/>
            <w:vAlign w:val="center"/>
            <w:hideMark/>
          </w:tcPr>
          <w:p w14:paraId="6F7C2CD2" w14:textId="77777777" w:rsidR="00D22964" w:rsidRDefault="00D22964">
            <w:r>
              <w:t>q4</w:t>
            </w:r>
          </w:p>
        </w:tc>
        <w:tc>
          <w:tcPr>
            <w:tcW w:w="0" w:type="auto"/>
            <w:vAlign w:val="center"/>
            <w:hideMark/>
          </w:tcPr>
          <w:p w14:paraId="09D07552" w14:textId="77777777" w:rsidR="00D22964" w:rsidRDefault="00D22964">
            <w:r>
              <w:t>q4</w:t>
            </w:r>
          </w:p>
        </w:tc>
        <w:tc>
          <w:tcPr>
            <w:tcW w:w="0" w:type="auto"/>
            <w:vAlign w:val="center"/>
            <w:hideMark/>
          </w:tcPr>
          <w:p w14:paraId="1D31762D" w14:textId="77777777" w:rsidR="00D22964" w:rsidRDefault="00D22964">
            <w:r>
              <w:rPr>
                <w:rFonts w:ascii="Segoe UI Emoji" w:hAnsi="Segoe UI Emoji" w:cs="Segoe UI Emoji"/>
              </w:rPr>
              <w:t>❌</w:t>
            </w:r>
            <w:r>
              <w:t xml:space="preserve"> (Trap)</w:t>
            </w:r>
          </w:p>
        </w:tc>
      </w:tr>
    </w:tbl>
    <w:p w14:paraId="4EF03812" w14:textId="77777777" w:rsidR="00D22964" w:rsidRDefault="00D22964" w:rsidP="00D22964">
      <w:r>
        <w:pict w14:anchorId="436AFA39">
          <v:rect id="_x0000_i1071" style="width:0;height:1.5pt" o:hralign="center" o:hrstd="t" o:hr="t" fillcolor="#a0a0a0" stroked="f"/>
        </w:pict>
      </w:r>
    </w:p>
    <w:p w14:paraId="70A3FD07" w14:textId="77777777" w:rsidR="00D22964" w:rsidRDefault="00D22964" w:rsidP="00D22964">
      <w:pPr>
        <w:pStyle w:val="Heading3"/>
      </w:pPr>
      <w:r>
        <w:rPr>
          <w:rStyle w:val="Strong"/>
          <w:b w:val="0"/>
          <w:bCs w:val="0"/>
        </w:rPr>
        <w:t>Valid and Invalid Strings</w:t>
      </w:r>
    </w:p>
    <w:p w14:paraId="5E2EE45C" w14:textId="77777777" w:rsidR="00D22964" w:rsidRDefault="00D22964" w:rsidP="00D22964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rFonts w:eastAsiaTheme="majorEastAsia"/>
        </w:rPr>
        <w:t>Accepted</w:t>
      </w:r>
      <w:r>
        <w:t>:</w:t>
      </w:r>
    </w:p>
    <w:p w14:paraId="47FB9023" w14:textId="77777777" w:rsidR="00D22964" w:rsidRDefault="00D22964" w:rsidP="00D22964">
      <w:pPr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"bb"</w:t>
      </w:r>
      <w:r>
        <w:t xml:space="preserve"> (no 'a's)</w:t>
      </w:r>
    </w:p>
    <w:p w14:paraId="18D56C14" w14:textId="77777777" w:rsidR="00D22964" w:rsidRDefault="00D22964" w:rsidP="00D22964">
      <w:pPr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"abbb"</w:t>
      </w:r>
      <w:r>
        <w:t xml:space="preserve"> (one 'a')</w:t>
      </w:r>
    </w:p>
    <w:p w14:paraId="4E9FFB2E" w14:textId="77777777" w:rsidR="00D22964" w:rsidRDefault="00D22964" w:rsidP="00D22964">
      <w:pPr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"aabb"</w:t>
      </w:r>
      <w:r>
        <w:t xml:space="preserve"> (two 'a's)</w:t>
      </w:r>
    </w:p>
    <w:p w14:paraId="6A73EB3A" w14:textId="77777777" w:rsidR="00D22964" w:rsidRDefault="00D22964" w:rsidP="00D22964">
      <w:pPr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"aaabb"</w:t>
      </w:r>
      <w:r>
        <w:t xml:space="preserve"> (three 'a's)</w:t>
      </w:r>
    </w:p>
    <w:p w14:paraId="7C13EFE6" w14:textId="77777777" w:rsidR="00D22964" w:rsidRDefault="00D22964" w:rsidP="00D22964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  <w:rFonts w:eastAsiaTheme="majorEastAsia"/>
        </w:rPr>
        <w:t>Rejected</w:t>
      </w:r>
      <w:r>
        <w:t>:</w:t>
      </w:r>
    </w:p>
    <w:p w14:paraId="23E756F9" w14:textId="77777777" w:rsidR="00D22964" w:rsidRDefault="00D22964" w:rsidP="00D22964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"aaaab"</w:t>
      </w:r>
      <w:r>
        <w:t xml:space="preserve"> (four 'a's)</w:t>
      </w:r>
    </w:p>
    <w:p w14:paraId="7D005137" w14:textId="77777777" w:rsidR="00D22964" w:rsidRDefault="00D22964" w:rsidP="00D22964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"ababaa"</w:t>
      </w:r>
      <w:r>
        <w:t xml:space="preserve"> (four 'a's)</w:t>
      </w:r>
    </w:p>
    <w:p w14:paraId="1038A51E" w14:textId="77777777" w:rsidR="00D22964" w:rsidRDefault="00D22964" w:rsidP="00D22964">
      <w:pPr>
        <w:pStyle w:val="NormalWeb"/>
      </w:pPr>
      <w:r>
        <w:t xml:space="preserve">This DFA strictly </w:t>
      </w:r>
      <w:r>
        <w:rPr>
          <w:rStyle w:val="Strong"/>
          <w:rFonts w:eastAsiaTheme="majorEastAsia"/>
        </w:rPr>
        <w:t>rejects</w:t>
      </w:r>
      <w:r>
        <w:t xml:space="preserve"> any string with more than </w:t>
      </w:r>
      <w:r>
        <w:rPr>
          <w:rStyle w:val="Strong"/>
          <w:rFonts w:eastAsiaTheme="majorEastAsia"/>
        </w:rPr>
        <w:t>three 'a's</w:t>
      </w:r>
      <w:r>
        <w:t xml:space="preserve"> and is designed in a </w:t>
      </w:r>
      <w:r>
        <w:rPr>
          <w:rStyle w:val="Strong"/>
          <w:rFonts w:eastAsiaTheme="majorEastAsia"/>
        </w:rPr>
        <w:t>straight-line format</w:t>
      </w:r>
      <w:r>
        <w:t xml:space="preserve"> for clarity</w:t>
      </w:r>
    </w:p>
    <w:p w14:paraId="6D6B8D1F" w14:textId="6823265F" w:rsidR="00193D55" w:rsidRDefault="00193D55" w:rsidP="00193D55">
      <w:pPr>
        <w:pStyle w:val="NormalWeb"/>
      </w:pPr>
    </w:p>
    <w:p w14:paraId="5211CB22" w14:textId="77777777" w:rsidR="00193D55" w:rsidRDefault="00193D55" w:rsidP="00193D55">
      <w:r>
        <w:pict w14:anchorId="3F3AE266">
          <v:rect id="_x0000_i1029" style="width:0;height:1.5pt" o:hralign="center" o:hrstd="t" o:hr="t" fillcolor="#a0a0a0" stroked="f"/>
        </w:pict>
      </w:r>
    </w:p>
    <w:p w14:paraId="4D830D48" w14:textId="4264AD9C" w:rsidR="00282745" w:rsidRPr="00282745" w:rsidRDefault="00D22964" w:rsidP="00282745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 w:rsidRPr="00D22964">
        <w:lastRenderedPageBreak/>
        <w:drawing>
          <wp:inline distT="0" distB="0" distL="0" distR="0" wp14:anchorId="2B651CBB" wp14:editId="136F5EED">
            <wp:extent cx="5731510" cy="1798955"/>
            <wp:effectExtent l="0" t="0" r="2540" b="0"/>
            <wp:docPr id="76427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74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745">
        <w:br/>
      </w:r>
      <w:r w:rsidR="00282745">
        <w:br/>
      </w:r>
      <w:r w:rsidR="00282745">
        <w:br/>
      </w:r>
      <w:r w:rsidR="00282745">
        <w:br/>
      </w:r>
      <w:r w:rsidR="00282745">
        <w:br/>
      </w:r>
      <w:r w:rsidR="00282745">
        <w:br/>
      </w:r>
      <w:r w:rsidR="00282745">
        <w:br/>
      </w:r>
      <w:r w:rsidR="00282745" w:rsidRPr="00282745">
        <w:t>Explain procedure for converting NFA with € moves to without € with suitable example.</w:t>
      </w:r>
      <w:r w:rsidR="00282745">
        <w:br/>
      </w:r>
      <w:r w:rsidR="00282745">
        <w:br/>
      </w:r>
      <w:r w:rsidR="00282745" w:rsidRPr="00282745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Procedure to Convert an NFA with ε-moves to an NFA without ε-moves</w:t>
      </w:r>
    </w:p>
    <w:p w14:paraId="37A15979" w14:textId="77777777" w:rsidR="00282745" w:rsidRPr="00282745" w:rsidRDefault="00282745" w:rsidP="00282745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ε-closure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(or </w:t>
      </w: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epsilon closure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of a state is the set of states that can be reached using only ε-moves, including the state itself.</w:t>
      </w:r>
    </w:p>
    <w:p w14:paraId="43F25A63" w14:textId="77777777" w:rsidR="00282745" w:rsidRPr="00282745" w:rsidRDefault="00282745" w:rsidP="00282745">
      <w:pPr>
        <w:spacing w:before="100" w:beforeAutospacing="1" w:after="100" w:afterAutospacing="1"/>
        <w:ind w:left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 for Conversion</w:t>
      </w:r>
    </w:p>
    <w:p w14:paraId="4382633A" w14:textId="77777777" w:rsidR="00282745" w:rsidRPr="00282745" w:rsidRDefault="00282745" w:rsidP="0028274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 ε-closures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all states.</w:t>
      </w:r>
    </w:p>
    <w:p w14:paraId="7C258B0C" w14:textId="77777777" w:rsidR="00282745" w:rsidRPr="00282745" w:rsidRDefault="00282745" w:rsidP="0028274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Transform the transition function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54498A" w14:textId="77777777" w:rsidR="00282745" w:rsidRPr="00282745" w:rsidRDefault="00282745" w:rsidP="00282745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transition </w:t>
      </w: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 →ε→ p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include transitions from </w:t>
      </w:r>
      <w:r w:rsidRPr="002827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all states reachable through </w:t>
      </w:r>
      <w:r w:rsidRPr="002827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's ε-closure.</w:t>
      </w:r>
    </w:p>
    <w:p w14:paraId="0796087B" w14:textId="77777777" w:rsidR="00282745" w:rsidRPr="00282745" w:rsidRDefault="00282745" w:rsidP="00282745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transition </w:t>
      </w: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 →a→ p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include transitions from </w:t>
      </w:r>
      <w:r w:rsidRPr="002827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ε-closure(q)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2827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ε-closure(p)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1D005E4" w14:textId="77777777" w:rsidR="00282745" w:rsidRPr="00282745" w:rsidRDefault="00282745" w:rsidP="0028274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Modify the set of final states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47EBFF0" w14:textId="77777777" w:rsidR="00282745" w:rsidRPr="00282745" w:rsidRDefault="00282745" w:rsidP="00282745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any state in an ε-closure contains a final state, the whole ε-closure is treated as final.</w:t>
      </w:r>
    </w:p>
    <w:p w14:paraId="4D96384C" w14:textId="77777777" w:rsidR="00282745" w:rsidRPr="00282745" w:rsidRDefault="00282745" w:rsidP="00282745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Remove ε-moves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completely.</w:t>
      </w:r>
    </w:p>
    <w:p w14:paraId="16FA9AD9" w14:textId="77777777" w:rsidR="00282745" w:rsidRPr="00282745" w:rsidRDefault="00282745" w:rsidP="00282745">
      <w:pPr>
        <w:spacing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404E1A">
          <v:rect id="_x0000_i1025" style="width:0;height:1.5pt" o:hralign="center" o:hrstd="t" o:hr="t" fillcolor="#a0a0a0" stroked="f"/>
        </w:pict>
      </w:r>
    </w:p>
    <w:p w14:paraId="27132524" w14:textId="77777777" w:rsidR="00282745" w:rsidRPr="00282745" w:rsidRDefault="00282745" w:rsidP="00282745">
      <w:pPr>
        <w:spacing w:before="100" w:beforeAutospacing="1" w:after="100" w:afterAutospacing="1"/>
        <w:ind w:left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</w:t>
      </w:r>
    </w:p>
    <w:p w14:paraId="2484934C" w14:textId="77777777" w:rsidR="00282745" w:rsidRPr="00282745" w:rsidRDefault="00282745" w:rsidP="00282745">
      <w:pPr>
        <w:spacing w:before="100" w:beforeAutospacing="1" w:after="100" w:afterAutospacing="1"/>
        <w:ind w:left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Given NFA with ε-moves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948"/>
        <w:gridCol w:w="961"/>
        <w:gridCol w:w="804"/>
      </w:tblGrid>
      <w:tr w:rsidR="00282745" w:rsidRPr="00282745" w14:paraId="51858F4D" w14:textId="77777777" w:rsidTr="00282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38D73" w14:textId="77777777" w:rsidR="00282745" w:rsidRPr="00282745" w:rsidRDefault="00282745" w:rsidP="00282745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42262927" w14:textId="77777777" w:rsidR="00282745" w:rsidRPr="00282745" w:rsidRDefault="00282745" w:rsidP="00282745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 'a'</w:t>
            </w:r>
          </w:p>
        </w:tc>
        <w:tc>
          <w:tcPr>
            <w:tcW w:w="0" w:type="auto"/>
            <w:vAlign w:val="center"/>
            <w:hideMark/>
          </w:tcPr>
          <w:p w14:paraId="4D0595BC" w14:textId="77777777" w:rsidR="00282745" w:rsidRPr="00282745" w:rsidRDefault="00282745" w:rsidP="00282745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 'b'</w:t>
            </w:r>
          </w:p>
        </w:tc>
        <w:tc>
          <w:tcPr>
            <w:tcW w:w="0" w:type="auto"/>
            <w:vAlign w:val="center"/>
            <w:hideMark/>
          </w:tcPr>
          <w:p w14:paraId="6A4E1B98" w14:textId="77777777" w:rsidR="00282745" w:rsidRPr="00282745" w:rsidRDefault="00282745" w:rsidP="00282745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ε-move</w:t>
            </w:r>
          </w:p>
        </w:tc>
      </w:tr>
      <w:tr w:rsidR="00282745" w:rsidRPr="00282745" w14:paraId="3BF4B2E1" w14:textId="77777777" w:rsidTr="00282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6B32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q0</w:t>
            </w:r>
          </w:p>
        </w:tc>
        <w:tc>
          <w:tcPr>
            <w:tcW w:w="0" w:type="auto"/>
            <w:vAlign w:val="center"/>
            <w:hideMark/>
          </w:tcPr>
          <w:p w14:paraId="6238180E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CFFC873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BB9A4D1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{q1}</w:t>
            </w:r>
          </w:p>
        </w:tc>
      </w:tr>
      <w:tr w:rsidR="00282745" w:rsidRPr="00282745" w14:paraId="1248798E" w14:textId="77777777" w:rsidTr="00282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2A1F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6A7FAC91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{q2}</w:t>
            </w:r>
          </w:p>
        </w:tc>
        <w:tc>
          <w:tcPr>
            <w:tcW w:w="0" w:type="auto"/>
            <w:vAlign w:val="center"/>
            <w:hideMark/>
          </w:tcPr>
          <w:p w14:paraId="3F0C378E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2BC063F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{q3}</w:t>
            </w:r>
          </w:p>
        </w:tc>
      </w:tr>
      <w:tr w:rsidR="00282745" w:rsidRPr="00282745" w14:paraId="69A66D51" w14:textId="77777777" w:rsidTr="00282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BE7D3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q2</w:t>
            </w:r>
          </w:p>
        </w:tc>
        <w:tc>
          <w:tcPr>
            <w:tcW w:w="0" w:type="auto"/>
            <w:vAlign w:val="center"/>
            <w:hideMark/>
          </w:tcPr>
          <w:p w14:paraId="23A935B6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D7E5977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{q2}</w:t>
            </w:r>
          </w:p>
        </w:tc>
        <w:tc>
          <w:tcPr>
            <w:tcW w:w="0" w:type="auto"/>
            <w:vAlign w:val="center"/>
            <w:hideMark/>
          </w:tcPr>
          <w:p w14:paraId="633B011C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282745" w:rsidRPr="00282745" w14:paraId="4ADBD396" w14:textId="77777777" w:rsidTr="00282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CB25D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52136FE1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{q4}</w:t>
            </w:r>
          </w:p>
        </w:tc>
        <w:tc>
          <w:tcPr>
            <w:tcW w:w="0" w:type="auto"/>
            <w:vAlign w:val="center"/>
            <w:hideMark/>
          </w:tcPr>
          <w:p w14:paraId="4EB7D943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E16C6F6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  <w:tr w:rsidR="00282745" w:rsidRPr="00282745" w14:paraId="301F1CAE" w14:textId="77777777" w:rsidTr="00282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0405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q4</w:t>
            </w:r>
          </w:p>
        </w:tc>
        <w:tc>
          <w:tcPr>
            <w:tcW w:w="0" w:type="auto"/>
            <w:vAlign w:val="center"/>
            <w:hideMark/>
          </w:tcPr>
          <w:p w14:paraId="35142E8D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24A9F14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{q4}</w:t>
            </w:r>
          </w:p>
        </w:tc>
        <w:tc>
          <w:tcPr>
            <w:tcW w:w="0" w:type="auto"/>
            <w:vAlign w:val="center"/>
            <w:hideMark/>
          </w:tcPr>
          <w:p w14:paraId="63C5A385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</w:tr>
    </w:tbl>
    <w:p w14:paraId="349C0040" w14:textId="77777777" w:rsidR="00282745" w:rsidRPr="00282745" w:rsidRDefault="00282745" w:rsidP="00282745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Final State: </w:t>
      </w: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q4</w:t>
      </w:r>
    </w:p>
    <w:p w14:paraId="5FC26433" w14:textId="77777777" w:rsidR="00282745" w:rsidRPr="00282745" w:rsidRDefault="00282745" w:rsidP="00282745">
      <w:pPr>
        <w:spacing w:before="100" w:beforeAutospacing="1" w:after="100" w:afterAutospacing="1"/>
        <w:ind w:left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Compute ε-closures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266"/>
      </w:tblGrid>
      <w:tr w:rsidR="00282745" w:rsidRPr="00282745" w14:paraId="3002862D" w14:textId="77777777" w:rsidTr="00282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AE746" w14:textId="77777777" w:rsidR="00282745" w:rsidRPr="00282745" w:rsidRDefault="00282745" w:rsidP="00282745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4ED72DBD" w14:textId="77777777" w:rsidR="00282745" w:rsidRPr="00282745" w:rsidRDefault="00282745" w:rsidP="00282745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ε-Closure</w:t>
            </w:r>
          </w:p>
        </w:tc>
      </w:tr>
      <w:tr w:rsidR="00282745" w:rsidRPr="00282745" w14:paraId="64B4A913" w14:textId="77777777" w:rsidTr="00282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3001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q0</w:t>
            </w:r>
          </w:p>
        </w:tc>
        <w:tc>
          <w:tcPr>
            <w:tcW w:w="0" w:type="auto"/>
            <w:vAlign w:val="center"/>
            <w:hideMark/>
          </w:tcPr>
          <w:p w14:paraId="5F589763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{q0, q1, q3}</w:t>
            </w:r>
          </w:p>
        </w:tc>
      </w:tr>
      <w:tr w:rsidR="00282745" w:rsidRPr="00282745" w14:paraId="1E5D738C" w14:textId="77777777" w:rsidTr="00282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71E44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4EE0BA71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{q1, q3}</w:t>
            </w:r>
          </w:p>
        </w:tc>
      </w:tr>
      <w:tr w:rsidR="00282745" w:rsidRPr="00282745" w14:paraId="72723132" w14:textId="77777777" w:rsidTr="00282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67AF5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1947CC38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{q2}</w:t>
            </w:r>
          </w:p>
        </w:tc>
      </w:tr>
      <w:tr w:rsidR="00282745" w:rsidRPr="00282745" w14:paraId="240213C8" w14:textId="77777777" w:rsidTr="00282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64C7E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35414508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{q3}</w:t>
            </w:r>
          </w:p>
        </w:tc>
      </w:tr>
      <w:tr w:rsidR="00282745" w:rsidRPr="00282745" w14:paraId="733C5D5C" w14:textId="77777777" w:rsidTr="00282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DAB41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q4</w:t>
            </w:r>
          </w:p>
        </w:tc>
        <w:tc>
          <w:tcPr>
            <w:tcW w:w="0" w:type="auto"/>
            <w:vAlign w:val="center"/>
            <w:hideMark/>
          </w:tcPr>
          <w:p w14:paraId="4D5FE761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{q4}</w:t>
            </w:r>
          </w:p>
        </w:tc>
      </w:tr>
    </w:tbl>
    <w:p w14:paraId="6DD68C8D" w14:textId="77777777" w:rsidR="00282745" w:rsidRPr="00282745" w:rsidRDefault="00282745" w:rsidP="00282745">
      <w:pPr>
        <w:spacing w:before="100" w:beforeAutospacing="1" w:after="100" w:afterAutospacing="1"/>
        <w:ind w:left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Update Transitions</w:t>
      </w:r>
    </w:p>
    <w:p w14:paraId="5ADB006C" w14:textId="77777777" w:rsidR="00282745" w:rsidRPr="00282745" w:rsidRDefault="00282745" w:rsidP="0028274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q0 → ε → q1, q3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So </w:t>
      </w:r>
      <w:r w:rsidRPr="002827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ε-closure(q0) = {q0, q1, q3}</w:t>
      </w:r>
    </w:p>
    <w:p w14:paraId="1EAC0B2C" w14:textId="77777777" w:rsidR="00282745" w:rsidRPr="00282745" w:rsidRDefault="00282745" w:rsidP="0028274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q1 → a → q2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So </w:t>
      </w:r>
      <w:r w:rsidRPr="002827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q0 → a → q2</w:t>
      </w:r>
    </w:p>
    <w:p w14:paraId="49356BF4" w14:textId="77777777" w:rsidR="00282745" w:rsidRPr="00282745" w:rsidRDefault="00282745" w:rsidP="0028274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q3 → a → q4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So </w:t>
      </w:r>
      <w:r w:rsidRPr="002827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q0 → a → q4</w:t>
      </w:r>
    </w:p>
    <w:p w14:paraId="217B48BC" w14:textId="77777777" w:rsidR="00282745" w:rsidRPr="00282745" w:rsidRDefault="00282745" w:rsidP="0028274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q2 → b → q2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So </w:t>
      </w:r>
      <w:r w:rsidRPr="002827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q2 → b → q2</w:t>
      </w:r>
    </w:p>
    <w:p w14:paraId="11A206A7" w14:textId="77777777" w:rsidR="00282745" w:rsidRPr="00282745" w:rsidRDefault="00282745" w:rsidP="00282745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q4 → b → q4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So </w:t>
      </w:r>
      <w:r w:rsidRPr="0028274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q4 → b → q4</w:t>
      </w:r>
    </w:p>
    <w:p w14:paraId="0FE5EA8B" w14:textId="77777777" w:rsidR="00282745" w:rsidRPr="00282745" w:rsidRDefault="00282745" w:rsidP="00282745">
      <w:pPr>
        <w:spacing w:before="100" w:beforeAutospacing="1" w:after="100" w:afterAutospacing="1"/>
        <w:ind w:left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3: Update Final States</w:t>
      </w:r>
    </w:p>
    <w:p w14:paraId="0263A0FB" w14:textId="77777777" w:rsidR="00282745" w:rsidRPr="00282745" w:rsidRDefault="00282745" w:rsidP="00282745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Since </w:t>
      </w: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q4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final state and </w:t>
      </w: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q0's ε-closure contains q3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we check if q3 leads to q4. Since it does, </w:t>
      </w: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q0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becomes a final state.</w:t>
      </w:r>
    </w:p>
    <w:p w14:paraId="43235F6D" w14:textId="77777777" w:rsidR="00282745" w:rsidRPr="00282745" w:rsidRDefault="00282745" w:rsidP="00282745">
      <w:pPr>
        <w:spacing w:before="100" w:beforeAutospacing="1" w:after="100" w:afterAutospacing="1"/>
        <w:ind w:left="0"/>
        <w:jc w:val="left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Converted NFA (Without ε-Moves)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948"/>
        <w:gridCol w:w="961"/>
        <w:gridCol w:w="609"/>
      </w:tblGrid>
      <w:tr w:rsidR="00282745" w:rsidRPr="00282745" w14:paraId="706C4F19" w14:textId="77777777" w:rsidTr="00282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0B2D0" w14:textId="77777777" w:rsidR="00282745" w:rsidRPr="00282745" w:rsidRDefault="00282745" w:rsidP="00282745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7EA8BAB6" w14:textId="77777777" w:rsidR="00282745" w:rsidRPr="00282745" w:rsidRDefault="00282745" w:rsidP="00282745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 'a'</w:t>
            </w:r>
          </w:p>
        </w:tc>
        <w:tc>
          <w:tcPr>
            <w:tcW w:w="0" w:type="auto"/>
            <w:vAlign w:val="center"/>
            <w:hideMark/>
          </w:tcPr>
          <w:p w14:paraId="2A0FE090" w14:textId="77777777" w:rsidR="00282745" w:rsidRPr="00282745" w:rsidRDefault="00282745" w:rsidP="00282745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 'b'</w:t>
            </w:r>
          </w:p>
        </w:tc>
        <w:tc>
          <w:tcPr>
            <w:tcW w:w="0" w:type="auto"/>
            <w:vAlign w:val="center"/>
            <w:hideMark/>
          </w:tcPr>
          <w:p w14:paraId="3E26C54F" w14:textId="77777777" w:rsidR="00282745" w:rsidRPr="00282745" w:rsidRDefault="00282745" w:rsidP="00282745">
            <w:pPr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Final</w:t>
            </w:r>
          </w:p>
        </w:tc>
      </w:tr>
      <w:tr w:rsidR="00282745" w:rsidRPr="00282745" w14:paraId="3B1B981B" w14:textId="77777777" w:rsidTr="00282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36567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q0</w:t>
            </w:r>
          </w:p>
        </w:tc>
        <w:tc>
          <w:tcPr>
            <w:tcW w:w="0" w:type="auto"/>
            <w:vAlign w:val="center"/>
            <w:hideMark/>
          </w:tcPr>
          <w:p w14:paraId="16F5C283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{q2, q4}</w:t>
            </w:r>
          </w:p>
        </w:tc>
        <w:tc>
          <w:tcPr>
            <w:tcW w:w="0" w:type="auto"/>
            <w:vAlign w:val="center"/>
            <w:hideMark/>
          </w:tcPr>
          <w:p w14:paraId="6D33E7DD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B53060A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  <w:tr w:rsidR="00282745" w:rsidRPr="00282745" w14:paraId="69E2189F" w14:textId="77777777" w:rsidTr="00282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721FF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22CFF37A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{q2, q4}</w:t>
            </w:r>
          </w:p>
        </w:tc>
        <w:tc>
          <w:tcPr>
            <w:tcW w:w="0" w:type="auto"/>
            <w:vAlign w:val="center"/>
            <w:hideMark/>
          </w:tcPr>
          <w:p w14:paraId="1EBC5FDF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BB6AB9A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82745" w:rsidRPr="00282745" w14:paraId="4DC0B24E" w14:textId="77777777" w:rsidTr="00282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77843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622D566A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0590391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{q2}</w:t>
            </w:r>
          </w:p>
        </w:tc>
        <w:tc>
          <w:tcPr>
            <w:tcW w:w="0" w:type="auto"/>
            <w:vAlign w:val="center"/>
            <w:hideMark/>
          </w:tcPr>
          <w:p w14:paraId="71EA8A18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82745" w:rsidRPr="00282745" w14:paraId="29B49DE1" w14:textId="77777777" w:rsidTr="00282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53EA9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36C1E1EA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{q4}</w:t>
            </w:r>
          </w:p>
        </w:tc>
        <w:tc>
          <w:tcPr>
            <w:tcW w:w="0" w:type="auto"/>
            <w:vAlign w:val="center"/>
            <w:hideMark/>
          </w:tcPr>
          <w:p w14:paraId="4704A60C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863049C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282745" w:rsidRPr="00282745" w14:paraId="4125B321" w14:textId="77777777" w:rsidTr="00282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85FA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q4</w:t>
            </w:r>
          </w:p>
        </w:tc>
        <w:tc>
          <w:tcPr>
            <w:tcW w:w="0" w:type="auto"/>
            <w:vAlign w:val="center"/>
            <w:hideMark/>
          </w:tcPr>
          <w:p w14:paraId="1B357501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CD66F24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{q4}</w:t>
            </w:r>
          </w:p>
        </w:tc>
        <w:tc>
          <w:tcPr>
            <w:tcW w:w="0" w:type="auto"/>
            <w:vAlign w:val="center"/>
            <w:hideMark/>
          </w:tcPr>
          <w:p w14:paraId="7972B8BA" w14:textId="77777777" w:rsidR="00282745" w:rsidRPr="00282745" w:rsidRDefault="00282745" w:rsidP="00282745">
            <w:pPr>
              <w:spacing w:after="0"/>
              <w:ind w:left="0"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2745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</w:tr>
    </w:tbl>
    <w:p w14:paraId="5E55C0B1" w14:textId="77777777" w:rsidR="00282745" w:rsidRPr="00282745" w:rsidRDefault="00282745" w:rsidP="00282745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now an </w:t>
      </w: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NFA without ε-moves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still non-deterministic. It can be converted to </w:t>
      </w: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DFA using the subset construction method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needed.</w:t>
      </w:r>
    </w:p>
    <w:p w14:paraId="1ACE3FFD" w14:textId="77777777" w:rsidR="00282745" w:rsidRPr="00282745" w:rsidRDefault="00282745" w:rsidP="00282745">
      <w:pPr>
        <w:spacing w:after="0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012206">
          <v:rect id="_x0000_i1026" style="width:0;height:1.5pt" o:hralign="center" o:hrstd="t" o:hr="t" fillcolor="#a0a0a0" stroked="f"/>
        </w:pict>
      </w:r>
    </w:p>
    <w:p w14:paraId="75797FC9" w14:textId="77777777" w:rsidR="00282745" w:rsidRPr="00282745" w:rsidRDefault="00282745" w:rsidP="00282745">
      <w:pPr>
        <w:spacing w:before="100" w:beforeAutospacing="1" w:after="100" w:afterAutospacing="1"/>
        <w:ind w:left="0"/>
        <w:jc w:val="lef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Takeaways</w:t>
      </w:r>
    </w:p>
    <w:p w14:paraId="512828AC" w14:textId="77777777" w:rsidR="00282745" w:rsidRPr="00282745" w:rsidRDefault="00282745" w:rsidP="00282745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Compute </w:t>
      </w: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ε-closure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state.</w:t>
      </w:r>
    </w:p>
    <w:p w14:paraId="0CAD22A2" w14:textId="77777777" w:rsidR="00282745" w:rsidRPr="00282745" w:rsidRDefault="00282745" w:rsidP="00282745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Redirect transitions based on </w:t>
      </w: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ε-closure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1653A7" w14:textId="77777777" w:rsidR="00282745" w:rsidRPr="00282745" w:rsidRDefault="00282745" w:rsidP="00282745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</w:t>
      </w: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final states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accordingly.</w:t>
      </w:r>
    </w:p>
    <w:p w14:paraId="18940D5B" w14:textId="77777777" w:rsidR="00282745" w:rsidRPr="00282745" w:rsidRDefault="00282745" w:rsidP="00282745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 </w:t>
      </w: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ε-transitions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completely.</w:t>
      </w:r>
    </w:p>
    <w:p w14:paraId="09723866" w14:textId="77777777" w:rsidR="00384C91" w:rsidRDefault="00282745" w:rsidP="00384C91">
      <w:pPr>
        <w:pStyle w:val="Heading3"/>
      </w:pP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method ensures an equivalent NFA </w:t>
      </w:r>
      <w:r w:rsidRPr="00282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ε-moves</w:t>
      </w:r>
      <w:r w:rsidRPr="0028274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while preserving language acceptance. </w:t>
      </w:r>
      <w:r w:rsidR="00D229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229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229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229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D22964" w:rsidRPr="00D229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8FA2373" wp14:editId="1F2EB4DE">
            <wp:extent cx="3696020" cy="1539373"/>
            <wp:effectExtent l="0" t="0" r="0" b="3810"/>
            <wp:docPr id="156778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887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96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384C91">
        <w:rPr>
          <w:rStyle w:val="Strong"/>
          <w:b w:val="0"/>
          <w:bCs w:val="0"/>
        </w:rPr>
        <w:t>Converting the Given NFA with Epsilon (ε) to DFA</w:t>
      </w:r>
    </w:p>
    <w:p w14:paraId="7DEA6071" w14:textId="77777777" w:rsidR="00384C91" w:rsidRDefault="00384C91" w:rsidP="00384C91">
      <w:r>
        <w:pict w14:anchorId="784230E2">
          <v:rect id="_x0000_i1085" style="width:0;height:1.5pt" o:hralign="center" o:hrstd="t" o:hr="t" fillcolor="#a0a0a0" stroked="f"/>
        </w:pict>
      </w:r>
    </w:p>
    <w:p w14:paraId="2382C284" w14:textId="77777777" w:rsidR="00384C91" w:rsidRDefault="00384C91" w:rsidP="00384C91">
      <w:pPr>
        <w:pStyle w:val="Heading3"/>
      </w:pPr>
      <w:r>
        <w:rPr>
          <w:rStyle w:val="Strong"/>
          <w:b w:val="0"/>
          <w:bCs w:val="0"/>
        </w:rPr>
        <w:t>Step 1: Understanding the Given NFA</w:t>
      </w:r>
    </w:p>
    <w:p w14:paraId="6A6D1858" w14:textId="77777777" w:rsidR="00384C91" w:rsidRDefault="00384C91" w:rsidP="00384C91">
      <w:pPr>
        <w:pStyle w:val="Heading4"/>
      </w:pPr>
      <w:r>
        <w:rPr>
          <w:rStyle w:val="Strong"/>
          <w:b w:val="0"/>
          <w:bCs w:val="0"/>
        </w:rPr>
        <w:t>NFA States:</w:t>
      </w:r>
    </w:p>
    <w:p w14:paraId="764BD25D" w14:textId="77777777" w:rsidR="00384C91" w:rsidRDefault="00384C91" w:rsidP="00384C91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Strong"/>
        </w:rPr>
        <w:t>A</w:t>
      </w:r>
      <w:r>
        <w:t xml:space="preserve"> (Initial State)</w:t>
      </w:r>
    </w:p>
    <w:p w14:paraId="55D2374A" w14:textId="77777777" w:rsidR="00384C91" w:rsidRDefault="00384C91" w:rsidP="00384C91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Strong"/>
        </w:rPr>
        <w:t>B</w:t>
      </w:r>
      <w:r>
        <w:t xml:space="preserve"> (ε-move from A)</w:t>
      </w:r>
    </w:p>
    <w:p w14:paraId="7C9FF54F" w14:textId="77777777" w:rsidR="00384C91" w:rsidRDefault="00384C91" w:rsidP="00384C91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Strong"/>
        </w:rPr>
        <w:t>C</w:t>
      </w:r>
    </w:p>
    <w:p w14:paraId="1F92D954" w14:textId="77777777" w:rsidR="00384C91" w:rsidRDefault="00384C91" w:rsidP="00384C91">
      <w:pPr>
        <w:numPr>
          <w:ilvl w:val="0"/>
          <w:numId w:val="16"/>
        </w:numPr>
        <w:spacing w:before="100" w:beforeAutospacing="1" w:after="100" w:afterAutospacing="1"/>
        <w:jc w:val="left"/>
      </w:pPr>
      <w:r>
        <w:rPr>
          <w:rStyle w:val="Strong"/>
        </w:rPr>
        <w:t>D</w:t>
      </w:r>
    </w:p>
    <w:p w14:paraId="5FA82848" w14:textId="77777777" w:rsidR="00384C91" w:rsidRDefault="00384C91" w:rsidP="00384C91">
      <w:pPr>
        <w:pStyle w:val="Heading4"/>
      </w:pPr>
      <w:r>
        <w:rPr>
          <w:rStyle w:val="Strong"/>
          <w:b w:val="0"/>
          <w:bCs w:val="0"/>
        </w:rPr>
        <w:t>NFA Transitions: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868"/>
        <w:gridCol w:w="877"/>
        <w:gridCol w:w="810"/>
      </w:tblGrid>
      <w:tr w:rsidR="00384C91" w14:paraId="02EF968E" w14:textId="77777777" w:rsidTr="00384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1E37E8" w14:textId="77777777" w:rsidR="00384C91" w:rsidRDefault="00384C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0F53B2C0" w14:textId="77777777" w:rsidR="00384C91" w:rsidRDefault="00384C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'a'</w:t>
            </w:r>
          </w:p>
        </w:tc>
        <w:tc>
          <w:tcPr>
            <w:tcW w:w="0" w:type="auto"/>
            <w:vAlign w:val="center"/>
            <w:hideMark/>
          </w:tcPr>
          <w:p w14:paraId="18FD1FB5" w14:textId="77777777" w:rsidR="00384C91" w:rsidRDefault="00384C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'b'</w:t>
            </w:r>
          </w:p>
        </w:tc>
        <w:tc>
          <w:tcPr>
            <w:tcW w:w="0" w:type="auto"/>
            <w:vAlign w:val="center"/>
            <w:hideMark/>
          </w:tcPr>
          <w:p w14:paraId="41B61FD2" w14:textId="77777777" w:rsidR="00384C91" w:rsidRDefault="00384C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ε-move</w:t>
            </w:r>
          </w:p>
        </w:tc>
      </w:tr>
      <w:tr w:rsidR="00384C91" w14:paraId="62233436" w14:textId="77777777" w:rsidTr="00384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F8234" w14:textId="77777777" w:rsidR="00384C91" w:rsidRDefault="00384C91">
            <w:pPr>
              <w:jc w:val="left"/>
            </w:pPr>
            <w:r>
              <w:rPr>
                <w:rStyle w:val="Strong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CE2DCB6" w14:textId="77777777" w:rsidR="00384C91" w:rsidRDefault="00384C91">
            <w:r>
              <w:t>A</w:t>
            </w:r>
          </w:p>
        </w:tc>
        <w:tc>
          <w:tcPr>
            <w:tcW w:w="0" w:type="auto"/>
            <w:vAlign w:val="center"/>
            <w:hideMark/>
          </w:tcPr>
          <w:p w14:paraId="4639F81A" w14:textId="77777777" w:rsidR="00384C91" w:rsidRDefault="00384C91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38EFC9F3" w14:textId="77777777" w:rsidR="00384C91" w:rsidRDefault="00384C91">
            <w:r>
              <w:t>B</w:t>
            </w:r>
          </w:p>
        </w:tc>
      </w:tr>
      <w:tr w:rsidR="00384C91" w14:paraId="673696A9" w14:textId="77777777" w:rsidTr="00384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6D9A6" w14:textId="77777777" w:rsidR="00384C91" w:rsidRDefault="00384C91">
            <w:r>
              <w:rPr>
                <w:rStyle w:val="Strong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528B3EE" w14:textId="77777777" w:rsidR="00384C91" w:rsidRDefault="00384C91">
            <w:r>
              <w:t>D</w:t>
            </w:r>
          </w:p>
        </w:tc>
        <w:tc>
          <w:tcPr>
            <w:tcW w:w="0" w:type="auto"/>
            <w:vAlign w:val="center"/>
            <w:hideMark/>
          </w:tcPr>
          <w:p w14:paraId="658BB0C3" w14:textId="77777777" w:rsidR="00384C91" w:rsidRDefault="00384C91">
            <w:r>
              <w:t>C</w:t>
            </w:r>
          </w:p>
        </w:tc>
        <w:tc>
          <w:tcPr>
            <w:tcW w:w="0" w:type="auto"/>
            <w:vAlign w:val="center"/>
            <w:hideMark/>
          </w:tcPr>
          <w:p w14:paraId="3B0919FB" w14:textId="77777777" w:rsidR="00384C91" w:rsidRDefault="00384C91">
            <w:r>
              <w:t>-</w:t>
            </w:r>
          </w:p>
        </w:tc>
      </w:tr>
      <w:tr w:rsidR="00384C91" w14:paraId="547D1B59" w14:textId="77777777" w:rsidTr="00384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EC17D" w14:textId="77777777" w:rsidR="00384C91" w:rsidRDefault="00384C91">
            <w:r>
              <w:rPr>
                <w:rStyle w:val="Strong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691A80F" w14:textId="77777777" w:rsidR="00384C91" w:rsidRDefault="00384C91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7CE92482" w14:textId="77777777" w:rsidR="00384C91" w:rsidRDefault="00384C91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172A7FFF" w14:textId="77777777" w:rsidR="00384C91" w:rsidRDefault="00384C91">
            <w:r>
              <w:t>-</w:t>
            </w:r>
          </w:p>
        </w:tc>
      </w:tr>
      <w:tr w:rsidR="00384C91" w14:paraId="6D5E0D13" w14:textId="77777777" w:rsidTr="00384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F0AA2" w14:textId="77777777" w:rsidR="00384C91" w:rsidRDefault="00384C91">
            <w:r>
              <w:rPr>
                <w:rStyle w:val="Strong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3097D8DF" w14:textId="77777777" w:rsidR="00384C91" w:rsidRDefault="00384C91">
            <w:r>
              <w:t>D</w:t>
            </w:r>
          </w:p>
        </w:tc>
        <w:tc>
          <w:tcPr>
            <w:tcW w:w="0" w:type="auto"/>
            <w:vAlign w:val="center"/>
            <w:hideMark/>
          </w:tcPr>
          <w:p w14:paraId="4C67ABB1" w14:textId="77777777" w:rsidR="00384C91" w:rsidRDefault="00384C91">
            <w:r>
              <w:t>D</w:t>
            </w:r>
          </w:p>
        </w:tc>
        <w:tc>
          <w:tcPr>
            <w:tcW w:w="0" w:type="auto"/>
            <w:vAlign w:val="center"/>
            <w:hideMark/>
          </w:tcPr>
          <w:p w14:paraId="4032867C" w14:textId="77777777" w:rsidR="00384C91" w:rsidRDefault="00384C91">
            <w:r>
              <w:t>-</w:t>
            </w:r>
          </w:p>
        </w:tc>
      </w:tr>
    </w:tbl>
    <w:p w14:paraId="4C287D6D" w14:textId="77777777" w:rsidR="00384C91" w:rsidRDefault="00384C91" w:rsidP="00384C91">
      <w:pPr>
        <w:pStyle w:val="Heading4"/>
      </w:pPr>
      <w:r>
        <w:rPr>
          <w:rStyle w:val="Strong"/>
          <w:b w:val="0"/>
          <w:bCs w:val="0"/>
        </w:rPr>
        <w:t>Epsilon Closure Calculation</w:t>
      </w:r>
    </w:p>
    <w:p w14:paraId="48608B40" w14:textId="77777777" w:rsidR="00384C91" w:rsidRDefault="00384C91" w:rsidP="00384C91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ε-closure</w:t>
      </w:r>
      <w:r>
        <w:t xml:space="preserve"> of a state includes that state and any other states reachable via ε-moves.</w:t>
      </w:r>
    </w:p>
    <w:p w14:paraId="3ACAE91F" w14:textId="77777777" w:rsidR="00384C91" w:rsidRDefault="00384C91" w:rsidP="00384C91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Strong"/>
        </w:rPr>
        <w:t>ε-Closure(A) = {A, B}</w:t>
      </w:r>
    </w:p>
    <w:p w14:paraId="155E200F" w14:textId="77777777" w:rsidR="00384C91" w:rsidRDefault="00384C91" w:rsidP="00384C91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A has an ε-move to B, so include B.</w:t>
      </w:r>
    </w:p>
    <w:p w14:paraId="5700921A" w14:textId="77777777" w:rsidR="00384C91" w:rsidRDefault="00384C91" w:rsidP="00384C91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Strong"/>
        </w:rPr>
        <w:t>ε-Closure(B) = {B}</w:t>
      </w:r>
    </w:p>
    <w:p w14:paraId="4BF1C131" w14:textId="77777777" w:rsidR="00384C91" w:rsidRDefault="00384C91" w:rsidP="00384C91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No ε-move from B.</w:t>
      </w:r>
    </w:p>
    <w:p w14:paraId="148D5529" w14:textId="77777777" w:rsidR="00384C91" w:rsidRDefault="00384C91" w:rsidP="00384C91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Strong"/>
        </w:rPr>
        <w:t>ε-Closure(C) = {C}</w:t>
      </w:r>
    </w:p>
    <w:p w14:paraId="0D08D001" w14:textId="77777777" w:rsidR="00384C91" w:rsidRDefault="00384C91" w:rsidP="00384C91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No ε-move from C.</w:t>
      </w:r>
    </w:p>
    <w:p w14:paraId="26205C21" w14:textId="77777777" w:rsidR="00384C91" w:rsidRDefault="00384C91" w:rsidP="00384C91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rPr>
          <w:rStyle w:val="Strong"/>
        </w:rPr>
        <w:lastRenderedPageBreak/>
        <w:t>ε-Closure(D) = {D}</w:t>
      </w:r>
    </w:p>
    <w:p w14:paraId="427B2672" w14:textId="77777777" w:rsidR="00384C91" w:rsidRDefault="00384C91" w:rsidP="00384C91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No ε-move from D.</w:t>
      </w:r>
    </w:p>
    <w:p w14:paraId="097EAFB2" w14:textId="77777777" w:rsidR="00384C91" w:rsidRDefault="00384C91" w:rsidP="00384C91">
      <w:pPr>
        <w:spacing w:after="0"/>
        <w:ind w:left="0"/>
      </w:pPr>
      <w:r>
        <w:pict w14:anchorId="1E5A4E15">
          <v:rect id="_x0000_i1086" style="width:0;height:1.5pt" o:hralign="center" o:hrstd="t" o:hr="t" fillcolor="#a0a0a0" stroked="f"/>
        </w:pict>
      </w:r>
    </w:p>
    <w:p w14:paraId="5C26EFB1" w14:textId="77777777" w:rsidR="00384C91" w:rsidRDefault="00384C91" w:rsidP="00384C91">
      <w:pPr>
        <w:pStyle w:val="Heading3"/>
      </w:pPr>
      <w:r>
        <w:rPr>
          <w:rStyle w:val="Strong"/>
          <w:b w:val="0"/>
          <w:bCs w:val="0"/>
        </w:rPr>
        <w:t>Step 2: Construct the DFA</w:t>
      </w:r>
    </w:p>
    <w:p w14:paraId="5CC643B3" w14:textId="77777777" w:rsidR="00384C91" w:rsidRDefault="00384C91" w:rsidP="00384C91">
      <w:pPr>
        <w:pStyle w:val="NormalWeb"/>
      </w:pPr>
      <w:r>
        <w:t>Now, we determine transitions based on the ε-closures.</w:t>
      </w:r>
    </w:p>
    <w:p w14:paraId="3D20012B" w14:textId="77777777" w:rsidR="00384C91" w:rsidRDefault="00384C91" w:rsidP="00384C91">
      <w:pPr>
        <w:pStyle w:val="Heading4"/>
      </w:pPr>
      <w:r>
        <w:rPr>
          <w:rStyle w:val="Strong"/>
          <w:b w:val="0"/>
          <w:bCs w:val="0"/>
        </w:rPr>
        <w:t>DFA States Derived from ε-Closures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2936"/>
      </w:tblGrid>
      <w:tr w:rsidR="00384C91" w14:paraId="2C1177A3" w14:textId="77777777" w:rsidTr="00384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9B1FB" w14:textId="77777777" w:rsidR="00384C91" w:rsidRDefault="00384C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DFA State</w:t>
            </w:r>
          </w:p>
        </w:tc>
        <w:tc>
          <w:tcPr>
            <w:tcW w:w="0" w:type="auto"/>
            <w:vAlign w:val="center"/>
            <w:hideMark/>
          </w:tcPr>
          <w:p w14:paraId="2D8D981E" w14:textId="77777777" w:rsidR="00384C91" w:rsidRDefault="00384C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Corresponding NFA States</w:t>
            </w:r>
          </w:p>
        </w:tc>
      </w:tr>
      <w:tr w:rsidR="00384C91" w14:paraId="4282C35D" w14:textId="77777777" w:rsidTr="00384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77FA8" w14:textId="77777777" w:rsidR="00384C91" w:rsidRDefault="00384C91">
            <w:pPr>
              <w:jc w:val="left"/>
            </w:pPr>
            <w:r>
              <w:rPr>
                <w:rStyle w:val="Strong"/>
              </w:rPr>
              <w:t>{A, B}</w:t>
            </w:r>
          </w:p>
        </w:tc>
        <w:tc>
          <w:tcPr>
            <w:tcW w:w="0" w:type="auto"/>
            <w:vAlign w:val="center"/>
            <w:hideMark/>
          </w:tcPr>
          <w:p w14:paraId="475928E5" w14:textId="77777777" w:rsidR="00384C91" w:rsidRDefault="00384C91">
            <w:r>
              <w:t>Start state (from ε-closure of A)</w:t>
            </w:r>
          </w:p>
        </w:tc>
      </w:tr>
      <w:tr w:rsidR="00384C91" w14:paraId="7D2D46F5" w14:textId="77777777" w:rsidTr="00384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DAF63" w14:textId="77777777" w:rsidR="00384C91" w:rsidRDefault="00384C91">
            <w:r>
              <w:rPr>
                <w:rStyle w:val="Strong"/>
              </w:rPr>
              <w:t>{C}</w:t>
            </w:r>
          </w:p>
        </w:tc>
        <w:tc>
          <w:tcPr>
            <w:tcW w:w="0" w:type="auto"/>
            <w:vAlign w:val="center"/>
            <w:hideMark/>
          </w:tcPr>
          <w:p w14:paraId="2F8E3252" w14:textId="77777777" w:rsidR="00384C91" w:rsidRDefault="00384C91">
            <w:r>
              <w:t>Reached from {A, B} on 'b'</w:t>
            </w:r>
          </w:p>
        </w:tc>
      </w:tr>
      <w:tr w:rsidR="00384C91" w14:paraId="0EE38593" w14:textId="77777777" w:rsidTr="00384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816AB" w14:textId="77777777" w:rsidR="00384C91" w:rsidRDefault="00384C91">
            <w:r>
              <w:rPr>
                <w:rStyle w:val="Strong"/>
              </w:rPr>
              <w:t>{D}</w:t>
            </w:r>
          </w:p>
        </w:tc>
        <w:tc>
          <w:tcPr>
            <w:tcW w:w="0" w:type="auto"/>
            <w:vAlign w:val="center"/>
            <w:hideMark/>
          </w:tcPr>
          <w:p w14:paraId="4A5A8D17" w14:textId="77777777" w:rsidR="00384C91" w:rsidRDefault="00384C91">
            <w:r>
              <w:t>Reached from {A, B} on 'a'</w:t>
            </w:r>
          </w:p>
        </w:tc>
      </w:tr>
      <w:tr w:rsidR="00384C91" w14:paraId="11617698" w14:textId="77777777" w:rsidTr="00384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80030" w14:textId="77777777" w:rsidR="00384C91" w:rsidRDefault="00384C91">
            <w:r>
              <w:rPr>
                <w:rStyle w:val="Strong"/>
              </w:rPr>
              <w:t>{D}</w:t>
            </w:r>
          </w:p>
        </w:tc>
        <w:tc>
          <w:tcPr>
            <w:tcW w:w="0" w:type="auto"/>
            <w:vAlign w:val="center"/>
            <w:hideMark/>
          </w:tcPr>
          <w:p w14:paraId="017C1C97" w14:textId="77777777" w:rsidR="00384C91" w:rsidRDefault="00384C91">
            <w:r>
              <w:t>Self-loop on both 'a' and 'b'</w:t>
            </w:r>
          </w:p>
        </w:tc>
      </w:tr>
    </w:tbl>
    <w:p w14:paraId="630F5F5D" w14:textId="77777777" w:rsidR="00384C91" w:rsidRDefault="00384C91" w:rsidP="00384C91">
      <w:pPr>
        <w:pStyle w:val="Heading4"/>
      </w:pPr>
      <w:r>
        <w:rPr>
          <w:rStyle w:val="Strong"/>
          <w:b w:val="0"/>
          <w:bCs w:val="0"/>
        </w:rPr>
        <w:t>DFA Transitions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868"/>
        <w:gridCol w:w="892"/>
      </w:tblGrid>
      <w:tr w:rsidR="00384C91" w14:paraId="0B1B8202" w14:textId="77777777" w:rsidTr="00384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A5653" w14:textId="77777777" w:rsidR="00384C91" w:rsidRDefault="00384C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 DFA State</w:t>
            </w:r>
          </w:p>
        </w:tc>
        <w:tc>
          <w:tcPr>
            <w:tcW w:w="0" w:type="auto"/>
            <w:vAlign w:val="center"/>
            <w:hideMark/>
          </w:tcPr>
          <w:p w14:paraId="705EA715" w14:textId="77777777" w:rsidR="00384C91" w:rsidRDefault="00384C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'a'</w:t>
            </w:r>
          </w:p>
        </w:tc>
        <w:tc>
          <w:tcPr>
            <w:tcW w:w="0" w:type="auto"/>
            <w:vAlign w:val="center"/>
            <w:hideMark/>
          </w:tcPr>
          <w:p w14:paraId="7A3CD746" w14:textId="77777777" w:rsidR="00384C91" w:rsidRDefault="00384C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 'b'</w:t>
            </w:r>
          </w:p>
        </w:tc>
      </w:tr>
      <w:tr w:rsidR="00384C91" w14:paraId="131357BA" w14:textId="77777777" w:rsidTr="00384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737A8" w14:textId="77777777" w:rsidR="00384C91" w:rsidRDefault="00384C91">
            <w:pPr>
              <w:jc w:val="left"/>
            </w:pPr>
            <w:r>
              <w:rPr>
                <w:rStyle w:val="Strong"/>
              </w:rPr>
              <w:t>{A, B}</w:t>
            </w:r>
          </w:p>
        </w:tc>
        <w:tc>
          <w:tcPr>
            <w:tcW w:w="0" w:type="auto"/>
            <w:vAlign w:val="center"/>
            <w:hideMark/>
          </w:tcPr>
          <w:p w14:paraId="61FEF2F5" w14:textId="77777777" w:rsidR="00384C91" w:rsidRDefault="00384C91">
            <w:r>
              <w:t>{D}</w:t>
            </w:r>
          </w:p>
        </w:tc>
        <w:tc>
          <w:tcPr>
            <w:tcW w:w="0" w:type="auto"/>
            <w:vAlign w:val="center"/>
            <w:hideMark/>
          </w:tcPr>
          <w:p w14:paraId="0CBB936C" w14:textId="77777777" w:rsidR="00384C91" w:rsidRDefault="00384C91">
            <w:r>
              <w:t>{C}</w:t>
            </w:r>
          </w:p>
        </w:tc>
      </w:tr>
      <w:tr w:rsidR="00384C91" w14:paraId="6EF90849" w14:textId="77777777" w:rsidTr="00384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9249A" w14:textId="77777777" w:rsidR="00384C91" w:rsidRDefault="00384C91">
            <w:r>
              <w:rPr>
                <w:rStyle w:val="Strong"/>
              </w:rPr>
              <w:t>{C}</w:t>
            </w:r>
          </w:p>
        </w:tc>
        <w:tc>
          <w:tcPr>
            <w:tcW w:w="0" w:type="auto"/>
            <w:vAlign w:val="center"/>
            <w:hideMark/>
          </w:tcPr>
          <w:p w14:paraId="279E2454" w14:textId="77777777" w:rsidR="00384C91" w:rsidRDefault="00384C91">
            <w:r>
              <w:t>-</w:t>
            </w:r>
          </w:p>
        </w:tc>
        <w:tc>
          <w:tcPr>
            <w:tcW w:w="0" w:type="auto"/>
            <w:vAlign w:val="center"/>
            <w:hideMark/>
          </w:tcPr>
          <w:p w14:paraId="78E47212" w14:textId="77777777" w:rsidR="00384C91" w:rsidRDefault="00384C91">
            <w:r>
              <w:t>-</w:t>
            </w:r>
          </w:p>
        </w:tc>
      </w:tr>
      <w:tr w:rsidR="00384C91" w14:paraId="1E5E9687" w14:textId="77777777" w:rsidTr="00384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FBA26" w14:textId="77777777" w:rsidR="00384C91" w:rsidRDefault="00384C91">
            <w:r>
              <w:rPr>
                <w:rStyle w:val="Strong"/>
              </w:rPr>
              <w:t>{D}</w:t>
            </w:r>
          </w:p>
        </w:tc>
        <w:tc>
          <w:tcPr>
            <w:tcW w:w="0" w:type="auto"/>
            <w:vAlign w:val="center"/>
            <w:hideMark/>
          </w:tcPr>
          <w:p w14:paraId="705537B7" w14:textId="77777777" w:rsidR="00384C91" w:rsidRDefault="00384C91">
            <w:r>
              <w:t>{D}</w:t>
            </w:r>
          </w:p>
        </w:tc>
        <w:tc>
          <w:tcPr>
            <w:tcW w:w="0" w:type="auto"/>
            <w:vAlign w:val="center"/>
            <w:hideMark/>
          </w:tcPr>
          <w:p w14:paraId="1047679C" w14:textId="77777777" w:rsidR="00384C91" w:rsidRDefault="00384C91">
            <w:r>
              <w:t>{D}</w:t>
            </w:r>
          </w:p>
        </w:tc>
      </w:tr>
    </w:tbl>
    <w:p w14:paraId="02D10DD1" w14:textId="04573AFC" w:rsidR="00282745" w:rsidRDefault="00384C91" w:rsidP="00282745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84C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17E9AEF" wp14:editId="0BADAE34">
            <wp:extent cx="5731510" cy="2367280"/>
            <wp:effectExtent l="0" t="0" r="2540" b="0"/>
            <wp:docPr id="141937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70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B585" w14:textId="77777777" w:rsidR="00384C91" w:rsidRDefault="00384C91" w:rsidP="00282745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221C6F" w14:textId="77777777" w:rsidR="00384C91" w:rsidRDefault="00384C91" w:rsidP="00384C91">
      <w:pPr>
        <w:pStyle w:val="Heading3"/>
      </w:pPr>
      <w:r>
        <w:rPr>
          <w:rStyle w:val="Strong"/>
          <w:b w:val="0"/>
          <w:bCs w:val="0"/>
        </w:rPr>
        <w:t>Step 4: Final DFA Summary</w:t>
      </w:r>
    </w:p>
    <w:p w14:paraId="7EA9B07A" w14:textId="77777777" w:rsidR="00384C91" w:rsidRDefault="00384C91" w:rsidP="00384C91">
      <w:pPr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Strong"/>
        </w:rPr>
        <w:t>DFA states</w:t>
      </w:r>
      <w:r>
        <w:t xml:space="preserve">: </w:t>
      </w:r>
      <w:r>
        <w:rPr>
          <w:rStyle w:val="HTMLCode"/>
          <w:rFonts w:eastAsiaTheme="majorEastAsia"/>
        </w:rPr>
        <w:t>{A, B}, {C}, {D}</w:t>
      </w:r>
    </w:p>
    <w:p w14:paraId="4EE436B9" w14:textId="77777777" w:rsidR="00384C91" w:rsidRDefault="00384C91" w:rsidP="00384C91">
      <w:pPr>
        <w:numPr>
          <w:ilvl w:val="0"/>
          <w:numId w:val="18"/>
        </w:numPr>
        <w:spacing w:before="100" w:beforeAutospacing="1" w:after="100" w:afterAutospacing="1"/>
        <w:jc w:val="left"/>
      </w:pPr>
      <w:r>
        <w:rPr>
          <w:rStyle w:val="Strong"/>
        </w:rPr>
        <w:t>DFA transitions</w:t>
      </w:r>
      <w:r>
        <w:t>:</w:t>
      </w:r>
    </w:p>
    <w:p w14:paraId="24144188" w14:textId="77777777" w:rsidR="00384C91" w:rsidRDefault="00384C91" w:rsidP="00384C91">
      <w:pPr>
        <w:numPr>
          <w:ilvl w:val="1"/>
          <w:numId w:val="18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lastRenderedPageBreak/>
        <w:t>{A, B} → a → {D}</w:t>
      </w:r>
    </w:p>
    <w:p w14:paraId="3822CE95" w14:textId="77777777" w:rsidR="00384C91" w:rsidRDefault="00384C91" w:rsidP="00384C91">
      <w:pPr>
        <w:numPr>
          <w:ilvl w:val="1"/>
          <w:numId w:val="18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{A, B} → b → {C}</w:t>
      </w:r>
    </w:p>
    <w:p w14:paraId="2A5BEB3E" w14:textId="77777777" w:rsidR="00384C91" w:rsidRDefault="00384C91" w:rsidP="00384C91">
      <w:pPr>
        <w:numPr>
          <w:ilvl w:val="1"/>
          <w:numId w:val="18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{D} → a → {D}</w:t>
      </w:r>
    </w:p>
    <w:p w14:paraId="235C7D72" w14:textId="77777777" w:rsidR="00384C91" w:rsidRDefault="00384C91" w:rsidP="00384C91">
      <w:pPr>
        <w:numPr>
          <w:ilvl w:val="1"/>
          <w:numId w:val="18"/>
        </w:numPr>
        <w:spacing w:before="100" w:beforeAutospacing="1" w:after="100" w:afterAutospacing="1"/>
        <w:jc w:val="left"/>
      </w:pPr>
      <w:r>
        <w:rPr>
          <w:rStyle w:val="HTMLCode"/>
          <w:rFonts w:eastAsiaTheme="majorEastAsia"/>
        </w:rPr>
        <w:t>{D} → b → {D}</w:t>
      </w:r>
    </w:p>
    <w:p w14:paraId="2238B23B" w14:textId="77777777" w:rsidR="00384C91" w:rsidRPr="00282745" w:rsidRDefault="00384C91" w:rsidP="00282745">
      <w:pPr>
        <w:spacing w:before="100" w:beforeAutospacing="1" w:after="100" w:afterAutospacing="1"/>
        <w:ind w:left="0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169089" w14:textId="290BAF6B" w:rsidR="008C50C9" w:rsidRPr="00282745" w:rsidRDefault="008C50C9">
      <w:pPr>
        <w:rPr>
          <w:sz w:val="28"/>
          <w:szCs w:val="28"/>
        </w:rPr>
      </w:pPr>
    </w:p>
    <w:sectPr w:rsidR="008C50C9" w:rsidRPr="00282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0E29"/>
    <w:multiLevelType w:val="multilevel"/>
    <w:tmpl w:val="B94E5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20613"/>
    <w:multiLevelType w:val="multilevel"/>
    <w:tmpl w:val="52D0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435D5"/>
    <w:multiLevelType w:val="multilevel"/>
    <w:tmpl w:val="D744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46D15"/>
    <w:multiLevelType w:val="multilevel"/>
    <w:tmpl w:val="37B4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6444B"/>
    <w:multiLevelType w:val="multilevel"/>
    <w:tmpl w:val="7D92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33448"/>
    <w:multiLevelType w:val="multilevel"/>
    <w:tmpl w:val="B4DC0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7389B"/>
    <w:multiLevelType w:val="multilevel"/>
    <w:tmpl w:val="C47E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14E9C"/>
    <w:multiLevelType w:val="multilevel"/>
    <w:tmpl w:val="1CA8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287B26"/>
    <w:multiLevelType w:val="multilevel"/>
    <w:tmpl w:val="5092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70554"/>
    <w:multiLevelType w:val="multilevel"/>
    <w:tmpl w:val="2718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23387"/>
    <w:multiLevelType w:val="multilevel"/>
    <w:tmpl w:val="1A64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A7E9D"/>
    <w:multiLevelType w:val="multilevel"/>
    <w:tmpl w:val="2A881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5F1B0C"/>
    <w:multiLevelType w:val="multilevel"/>
    <w:tmpl w:val="A7E2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4C59D8"/>
    <w:multiLevelType w:val="multilevel"/>
    <w:tmpl w:val="D4486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8A73E3"/>
    <w:multiLevelType w:val="multilevel"/>
    <w:tmpl w:val="5D88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14827"/>
    <w:multiLevelType w:val="multilevel"/>
    <w:tmpl w:val="645E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3E53ED"/>
    <w:multiLevelType w:val="multilevel"/>
    <w:tmpl w:val="D3AC2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6121B0"/>
    <w:multiLevelType w:val="multilevel"/>
    <w:tmpl w:val="4FA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12040"/>
    <w:multiLevelType w:val="multilevel"/>
    <w:tmpl w:val="E3DC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380E88"/>
    <w:multiLevelType w:val="multilevel"/>
    <w:tmpl w:val="3872E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8F0DBC"/>
    <w:multiLevelType w:val="multilevel"/>
    <w:tmpl w:val="1560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0605F"/>
    <w:multiLevelType w:val="multilevel"/>
    <w:tmpl w:val="E8E6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122575"/>
    <w:multiLevelType w:val="multilevel"/>
    <w:tmpl w:val="74B0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CB61A6"/>
    <w:multiLevelType w:val="multilevel"/>
    <w:tmpl w:val="D7EE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621601">
    <w:abstractNumId w:val="11"/>
  </w:num>
  <w:num w:numId="2" w16cid:durableId="1393459121">
    <w:abstractNumId w:val="10"/>
  </w:num>
  <w:num w:numId="3" w16cid:durableId="1126970478">
    <w:abstractNumId w:val="12"/>
  </w:num>
  <w:num w:numId="4" w16cid:durableId="226383935">
    <w:abstractNumId w:val="22"/>
  </w:num>
  <w:num w:numId="5" w16cid:durableId="801047050">
    <w:abstractNumId w:val="9"/>
  </w:num>
  <w:num w:numId="6" w16cid:durableId="61029606">
    <w:abstractNumId w:val="15"/>
  </w:num>
  <w:num w:numId="7" w16cid:durableId="359165393">
    <w:abstractNumId w:val="6"/>
  </w:num>
  <w:num w:numId="8" w16cid:durableId="38477800">
    <w:abstractNumId w:val="8"/>
  </w:num>
  <w:num w:numId="9" w16cid:durableId="1925141990">
    <w:abstractNumId w:val="7"/>
  </w:num>
  <w:num w:numId="10" w16cid:durableId="1893689188">
    <w:abstractNumId w:val="3"/>
  </w:num>
  <w:num w:numId="11" w16cid:durableId="1618565353">
    <w:abstractNumId w:val="16"/>
  </w:num>
  <w:num w:numId="12" w16cid:durableId="2128498463">
    <w:abstractNumId w:val="21"/>
  </w:num>
  <w:num w:numId="13" w16cid:durableId="1365981610">
    <w:abstractNumId w:val="4"/>
  </w:num>
  <w:num w:numId="14" w16cid:durableId="350032502">
    <w:abstractNumId w:val="19"/>
  </w:num>
  <w:num w:numId="15" w16cid:durableId="448085301">
    <w:abstractNumId w:val="23"/>
  </w:num>
  <w:num w:numId="16" w16cid:durableId="2034189632">
    <w:abstractNumId w:val="17"/>
  </w:num>
  <w:num w:numId="17" w16cid:durableId="842009181">
    <w:abstractNumId w:val="13"/>
  </w:num>
  <w:num w:numId="18" w16cid:durableId="1703360394">
    <w:abstractNumId w:val="1"/>
  </w:num>
  <w:num w:numId="19" w16cid:durableId="1208107932">
    <w:abstractNumId w:val="14"/>
  </w:num>
  <w:num w:numId="20" w16cid:durableId="888688345">
    <w:abstractNumId w:val="18"/>
  </w:num>
  <w:num w:numId="21" w16cid:durableId="1986086277">
    <w:abstractNumId w:val="2"/>
  </w:num>
  <w:num w:numId="22" w16cid:durableId="592208828">
    <w:abstractNumId w:val="20"/>
  </w:num>
  <w:num w:numId="23" w16cid:durableId="1058094460">
    <w:abstractNumId w:val="0"/>
  </w:num>
  <w:num w:numId="24" w16cid:durableId="1686470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45"/>
    <w:rsid w:val="001263B5"/>
    <w:rsid w:val="00193D55"/>
    <w:rsid w:val="001B3A69"/>
    <w:rsid w:val="00282745"/>
    <w:rsid w:val="00384C91"/>
    <w:rsid w:val="00391D4D"/>
    <w:rsid w:val="006428DD"/>
    <w:rsid w:val="00723326"/>
    <w:rsid w:val="008C50C9"/>
    <w:rsid w:val="00AF25A7"/>
    <w:rsid w:val="00D2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CAF0"/>
  <w15:chartTrackingRefBased/>
  <w15:docId w15:val="{C3ECB84A-E5C8-455B-A8B3-21FD1785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  <w:ind w:left="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7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2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7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7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7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27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827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7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7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745"/>
    <w:pPr>
      <w:numPr>
        <w:ilvl w:val="1"/>
      </w:numPr>
      <w:ind w:left="5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7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7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7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74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82745"/>
    <w:rPr>
      <w:b/>
      <w:bCs/>
    </w:rPr>
  </w:style>
  <w:style w:type="paragraph" w:styleId="NormalWeb">
    <w:name w:val="Normal (Web)"/>
    <w:basedOn w:val="Normal"/>
    <w:uiPriority w:val="99"/>
    <w:unhideWhenUsed/>
    <w:rsid w:val="00282745"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27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1269</Words>
  <Characters>7235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Sameer</dc:creator>
  <cp:keywords/>
  <dc:description/>
  <cp:lastModifiedBy>Shaik Sameer</cp:lastModifiedBy>
  <cp:revision>5</cp:revision>
  <dcterms:created xsi:type="dcterms:W3CDTF">2025-02-19T18:05:00Z</dcterms:created>
  <dcterms:modified xsi:type="dcterms:W3CDTF">2025-02-19T18:35:00Z</dcterms:modified>
</cp:coreProperties>
</file>