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CD83" w14:textId="4D9132D1" w:rsidR="005D1972" w:rsidRPr="00D4685C" w:rsidRDefault="005D1972" w:rsidP="007E5B89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 w:rsidRPr="00D4685C">
        <w:rPr>
          <w:rFonts w:ascii="宋体" w:eastAsia="宋体" w:hAnsi="宋体" w:hint="eastAsia"/>
          <w:sz w:val="28"/>
          <w:szCs w:val="32"/>
        </w:rPr>
        <w:t>实验一</w:t>
      </w:r>
    </w:p>
    <w:p w14:paraId="3B53D615" w14:textId="56575637" w:rsidR="005D1972" w:rsidRPr="00D4685C" w:rsidRDefault="005D1972" w:rsidP="007E5B89">
      <w:pPr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姓名：</w:t>
      </w:r>
      <w:proofErr w:type="gramStart"/>
      <w:r w:rsidRPr="00D4685C">
        <w:rPr>
          <w:rFonts w:ascii="宋体" w:eastAsia="宋体" w:hAnsi="宋体" w:hint="eastAsia"/>
        </w:rPr>
        <w:t>黄丹禹</w:t>
      </w:r>
      <w:proofErr w:type="gramEnd"/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</w:p>
    <w:p w14:paraId="1A48C603" w14:textId="71162B8A" w:rsidR="005D1972" w:rsidRPr="00D4685C" w:rsidRDefault="005D1972" w:rsidP="007E5B89">
      <w:pPr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学号：2</w:t>
      </w:r>
      <w:r w:rsidRPr="00D4685C">
        <w:rPr>
          <w:rFonts w:ascii="宋体" w:eastAsia="宋体" w:hAnsi="宋体"/>
        </w:rPr>
        <w:t>012030</w:t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</w:p>
    <w:p w14:paraId="74E12785" w14:textId="4C5EA767" w:rsidR="005D1972" w:rsidRPr="00D4685C" w:rsidRDefault="005D1972" w:rsidP="007E5B89">
      <w:pPr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日期：2</w:t>
      </w:r>
      <w:r w:rsidRPr="00D4685C">
        <w:rPr>
          <w:rFonts w:ascii="宋体" w:eastAsia="宋体" w:hAnsi="宋体"/>
        </w:rPr>
        <w:t>022/10/26</w:t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</w:p>
    <w:p w14:paraId="7EC4C297" w14:textId="737310AA" w:rsidR="005E605F" w:rsidRPr="00D4685C" w:rsidRDefault="005E605F" w:rsidP="007E5B89">
      <w:pPr>
        <w:spacing w:line="360" w:lineRule="auto"/>
        <w:rPr>
          <w:rFonts w:ascii="宋体" w:eastAsia="宋体" w:hAnsi="宋体"/>
        </w:rPr>
      </w:pPr>
    </w:p>
    <w:p w14:paraId="2053477D" w14:textId="24F2B7B9" w:rsidR="007933EE" w:rsidRPr="008951E7" w:rsidRDefault="007933EE" w:rsidP="007E5B8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t>实验平台</w:t>
      </w:r>
    </w:p>
    <w:p w14:paraId="6F68966F" w14:textId="6CC28AE4" w:rsidR="007933EE" w:rsidRPr="00D4685C" w:rsidRDefault="007933EE" w:rsidP="007E5B89">
      <w:pPr>
        <w:pStyle w:val="a7"/>
        <w:numPr>
          <w:ilvl w:val="1"/>
          <w:numId w:val="1"/>
        </w:numPr>
        <w:spacing w:line="360" w:lineRule="auto"/>
        <w:ind w:left="432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基于Visual</w:t>
      </w:r>
      <w:r w:rsidRPr="00D4685C">
        <w:rPr>
          <w:rFonts w:ascii="宋体" w:eastAsia="宋体" w:hAnsi="宋体"/>
        </w:rPr>
        <w:t xml:space="preserve"> S</w:t>
      </w:r>
      <w:r w:rsidRPr="00D4685C">
        <w:rPr>
          <w:rFonts w:ascii="宋体" w:eastAsia="宋体" w:hAnsi="宋体" w:hint="eastAsia"/>
        </w:rPr>
        <w:t>tudio</w:t>
      </w:r>
      <w:r w:rsidRPr="00D4685C">
        <w:rPr>
          <w:rFonts w:ascii="宋体" w:eastAsia="宋体" w:hAnsi="宋体"/>
        </w:rPr>
        <w:t xml:space="preserve"> 2022，使用+语言编写</w:t>
      </w:r>
    </w:p>
    <w:p w14:paraId="7648E55A" w14:textId="26254597" w:rsidR="007933EE" w:rsidRDefault="007933EE" w:rsidP="007E5B89">
      <w:pPr>
        <w:pStyle w:val="a7"/>
        <w:numPr>
          <w:ilvl w:val="1"/>
          <w:numId w:val="1"/>
        </w:numPr>
        <w:spacing w:line="360" w:lineRule="auto"/>
        <w:ind w:left="432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调用函数库：</w:t>
      </w:r>
      <w:r w:rsidRPr="00D4685C">
        <w:rPr>
          <w:rFonts w:ascii="宋体" w:eastAsia="宋体" w:hAnsi="宋体"/>
          <w:noProof/>
        </w:rPr>
        <w:drawing>
          <wp:inline distT="0" distB="0" distL="0" distR="0" wp14:anchorId="6EA8BB65" wp14:editId="679AA67D">
            <wp:extent cx="1364672" cy="51036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6761" cy="51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89BE" w14:textId="77777777" w:rsidR="00D4685C" w:rsidRPr="00D4685C" w:rsidRDefault="00D4685C" w:rsidP="00D4685C">
      <w:pPr>
        <w:pStyle w:val="a7"/>
        <w:spacing w:line="360" w:lineRule="auto"/>
        <w:ind w:left="432" w:firstLineChars="0" w:firstLine="0"/>
        <w:rPr>
          <w:rFonts w:ascii="宋体" w:eastAsia="宋体" w:hAnsi="宋体"/>
        </w:rPr>
      </w:pPr>
    </w:p>
    <w:p w14:paraId="641467DF" w14:textId="32F1E8F2" w:rsidR="007933EE" w:rsidRPr="008951E7" w:rsidRDefault="007933EE" w:rsidP="007E5B8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t>实验目的</w:t>
      </w:r>
    </w:p>
    <w:p w14:paraId="2DCDAC8E" w14:textId="77777777" w:rsidR="007933EE" w:rsidRPr="00D4685C" w:rsidRDefault="007933EE" w:rsidP="007E5B89">
      <w:pPr>
        <w:pStyle w:val="a7"/>
        <w:spacing w:line="360" w:lineRule="auto"/>
        <w:ind w:left="432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在所选环境下定义一个信号序列，要求</w:t>
      </w:r>
    </w:p>
    <w:p w14:paraId="11BF78FA" w14:textId="77777777" w:rsidR="007933EE" w:rsidRPr="00D4685C" w:rsidRDefault="007933EE" w:rsidP="007E5B8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>序列长度有限（长度自定，例如n=-3:8)</w:t>
      </w:r>
    </w:p>
    <w:p w14:paraId="18EC2057" w14:textId="77777777" w:rsidR="007933EE" w:rsidRPr="00D4685C" w:rsidRDefault="007933EE" w:rsidP="007E5B8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>该序列起始位置不为0，例如上面n=-3开始</w:t>
      </w:r>
    </w:p>
    <w:p w14:paraId="7F9C79E9" w14:textId="77777777" w:rsidR="007933EE" w:rsidRPr="00D4685C" w:rsidRDefault="007933EE" w:rsidP="007E5B8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>能够读取、写入该序列任意位置例如×[n],n=-3:8,令×[3]=5；x[4]=[4]-2等等</w:t>
      </w:r>
    </w:p>
    <w:p w14:paraId="05825619" w14:textId="2D1040B3" w:rsidR="007933EE" w:rsidRDefault="007933EE" w:rsidP="007E5B8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>完成无限长序列的输入（右侧序列-即不停输入直到停止指令)</w:t>
      </w:r>
    </w:p>
    <w:p w14:paraId="638EE479" w14:textId="77777777" w:rsidR="00D4685C" w:rsidRPr="00D4685C" w:rsidRDefault="00D4685C" w:rsidP="00D4685C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</w:p>
    <w:p w14:paraId="70B71C02" w14:textId="17812977" w:rsidR="00F20248" w:rsidRPr="008951E7" w:rsidRDefault="007933EE" w:rsidP="00F2024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t>实验核心公式及问题</w:t>
      </w:r>
    </w:p>
    <w:p w14:paraId="5120762C" w14:textId="2867745A" w:rsidR="00F20248" w:rsidRPr="00D4685C" w:rsidRDefault="00F20248" w:rsidP="00F2024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>定义seq类，在类中定义begin，end</w:t>
      </w:r>
      <w:r w:rsidRPr="00D4685C">
        <w:rPr>
          <w:rFonts w:ascii="宋体" w:eastAsia="宋体" w:hAnsi="宋体" w:hint="eastAsia"/>
        </w:rPr>
        <w:t>两个变量</w:t>
      </w:r>
      <w:r w:rsidRPr="00D4685C">
        <w:rPr>
          <w:rFonts w:ascii="宋体" w:eastAsia="宋体" w:hAnsi="宋体"/>
        </w:rPr>
        <w:t>作为n的</w:t>
      </w:r>
      <w:r w:rsidRPr="00D4685C">
        <w:rPr>
          <w:rFonts w:ascii="宋体" w:eastAsia="宋体" w:hAnsi="宋体" w:hint="eastAsia"/>
        </w:rPr>
        <w:t>起始与终止值。定义一个int型的ve</w:t>
      </w:r>
      <w:r w:rsidRPr="00D4685C">
        <w:rPr>
          <w:rFonts w:ascii="宋体" w:eastAsia="宋体" w:hAnsi="宋体"/>
        </w:rPr>
        <w:t>ctor数组用以承载数据。</w:t>
      </w:r>
    </w:p>
    <w:p w14:paraId="23E773DE" w14:textId="5C75E44B" w:rsidR="00E20482" w:rsidRPr="00D4685C" w:rsidRDefault="00E20482" w:rsidP="00F2024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主要通过vector的p</w:t>
      </w:r>
      <w:r w:rsidRPr="00D4685C">
        <w:rPr>
          <w:rFonts w:ascii="宋体" w:eastAsia="宋体" w:hAnsi="宋体"/>
        </w:rPr>
        <w:t>ush_back()</w:t>
      </w:r>
      <w:r w:rsidRPr="00D4685C">
        <w:rPr>
          <w:rFonts w:ascii="宋体" w:eastAsia="宋体" w:hAnsi="宋体" w:hint="eastAsia"/>
        </w:rPr>
        <w:t>函数和</w:t>
      </w:r>
      <w:r w:rsidR="0082736D" w:rsidRPr="00D4685C">
        <w:rPr>
          <w:rFonts w:ascii="宋体" w:eastAsia="宋体" w:hAnsi="宋体" w:hint="eastAsia"/>
        </w:rPr>
        <w:t>循环来实现</w:t>
      </w:r>
    </w:p>
    <w:p w14:paraId="3BE71B3B" w14:textId="4F9C579A" w:rsidR="00F20248" w:rsidRPr="00D4685C" w:rsidRDefault="00F20248" w:rsidP="00F2024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对序列的读取、写入、修改相当于在seq类中增加相应功能的函数。</w:t>
      </w:r>
    </w:p>
    <w:p w14:paraId="3BD9827E" w14:textId="2E304B14" w:rsidR="00F20248" w:rsidRDefault="00F20248" w:rsidP="00F2024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无限长数组的实现需要提前选定希望执行的操作类型，将输入置于while循环中，输入后进行实时处理后可以继续输入，直到程序结束。</w:t>
      </w:r>
    </w:p>
    <w:p w14:paraId="0DBCFC3C" w14:textId="7BDFE0CD" w:rsidR="00D4685C" w:rsidRDefault="00D4685C" w:rsidP="00D4685C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</w:p>
    <w:p w14:paraId="56C0196C" w14:textId="229C354E" w:rsidR="00D4685C" w:rsidRDefault="00D4685C" w:rsidP="00D4685C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</w:p>
    <w:p w14:paraId="5DB5A87B" w14:textId="1D0D6AE6" w:rsidR="00D4685C" w:rsidRDefault="00D4685C" w:rsidP="00D4685C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</w:p>
    <w:p w14:paraId="26CAC8D5" w14:textId="4C874D99" w:rsidR="00D4685C" w:rsidRDefault="00D4685C" w:rsidP="00D4685C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</w:p>
    <w:p w14:paraId="5781E833" w14:textId="77777777" w:rsidR="00D4685C" w:rsidRPr="00D4685C" w:rsidRDefault="00D4685C" w:rsidP="00D4685C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</w:p>
    <w:p w14:paraId="1004B805" w14:textId="71ABD42C" w:rsidR="00094AAB" w:rsidRPr="008951E7" w:rsidRDefault="00094AAB" w:rsidP="00094AA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8"/>
        </w:rPr>
      </w:pPr>
      <w:r w:rsidRPr="008951E7">
        <w:rPr>
          <w:rFonts w:ascii="黑体" w:eastAsia="黑体" w:hAnsi="黑体" w:hint="eastAsia"/>
          <w:sz w:val="24"/>
          <w:szCs w:val="28"/>
        </w:rPr>
        <w:lastRenderedPageBreak/>
        <w:t>实验设计</w:t>
      </w:r>
    </w:p>
    <w:p w14:paraId="67F79B83" w14:textId="5FE1AA57" w:rsidR="00094AAB" w:rsidRDefault="005F03E0" w:rsidP="00094AA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453F21">
        <w:rPr>
          <w:rFonts w:ascii="宋体" w:eastAsia="宋体" w:hAnsi="宋体" w:hint="eastAsia"/>
          <w:b/>
          <w:bCs/>
        </w:rPr>
        <w:t>定义信号序列：</w:t>
      </w:r>
    </w:p>
    <w:p w14:paraId="6F50BD0B" w14:textId="23217B47" w:rsidR="008951E7" w:rsidRPr="008951E7" w:rsidRDefault="008951E7" w:rsidP="008951E7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8951E7">
        <w:rPr>
          <w:rFonts w:ascii="宋体" w:eastAsia="宋体" w:hAnsi="宋体" w:hint="eastAsia"/>
        </w:rPr>
        <w:t>类中成员变量定义</w:t>
      </w:r>
      <w:r>
        <w:rPr>
          <w:rFonts w:ascii="宋体" w:eastAsia="宋体" w:hAnsi="宋体" w:hint="eastAsia"/>
        </w:rPr>
        <w:t>：</w:t>
      </w:r>
    </w:p>
    <w:p w14:paraId="07CCA184" w14:textId="27F167BA" w:rsidR="005F03E0" w:rsidRPr="00D4685C" w:rsidRDefault="008964FE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2503AA" wp14:editId="5D5BA1DD">
            <wp:extent cx="1727200" cy="76684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756" cy="7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0D07" w14:textId="1E980D80" w:rsidR="00955F74" w:rsidRDefault="00033C91" w:rsidP="0082736D">
      <w:pPr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 w:hint="eastAsia"/>
        </w:rPr>
        <w:t>初始化：</w:t>
      </w:r>
    </w:p>
    <w:p w14:paraId="4A4AA22B" w14:textId="5A1FDB9D" w:rsidR="00D4685C" w:rsidRPr="008964FE" w:rsidRDefault="00D4685C" w:rsidP="008964F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964FE">
        <w:rPr>
          <w:rFonts w:ascii="宋体" w:eastAsia="宋体" w:hAnsi="宋体" w:hint="eastAsia"/>
        </w:rPr>
        <w:t>构造函数：</w:t>
      </w:r>
    </w:p>
    <w:p w14:paraId="13B4FE97" w14:textId="77777777" w:rsidR="008964FE" w:rsidRDefault="00D4685C" w:rsidP="00D4685C">
      <w:pPr>
        <w:tabs>
          <w:tab w:val="left" w:pos="420"/>
          <w:tab w:val="left" w:pos="840"/>
          <w:tab w:val="left" w:pos="1260"/>
          <w:tab w:val="left" w:pos="1470"/>
          <w:tab w:val="left" w:pos="189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33C91" w:rsidRPr="00D4685C">
        <w:rPr>
          <w:rFonts w:ascii="宋体" w:eastAsia="宋体" w:hAnsi="宋体"/>
        </w:rPr>
        <w:tab/>
      </w:r>
      <w:r w:rsidR="00033C91" w:rsidRPr="00D4685C">
        <w:rPr>
          <w:rFonts w:ascii="宋体" w:eastAsia="宋体" w:hAnsi="宋体"/>
        </w:rPr>
        <w:tab/>
      </w:r>
      <w:r w:rsidR="008964FE">
        <w:rPr>
          <w:noProof/>
        </w:rPr>
        <w:drawing>
          <wp:inline distT="0" distB="0" distL="0" distR="0" wp14:anchorId="560CAD0A" wp14:editId="1E0F76A5">
            <wp:extent cx="2536371" cy="7323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68" cy="7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C91" w:rsidRPr="00D4685C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14:paraId="6379583E" w14:textId="0933D91F" w:rsidR="00D4685C" w:rsidRPr="008964FE" w:rsidRDefault="00D4685C" w:rsidP="008964FE">
      <w:pPr>
        <w:pStyle w:val="a7"/>
        <w:numPr>
          <w:ilvl w:val="0"/>
          <w:numId w:val="3"/>
        </w:numPr>
        <w:tabs>
          <w:tab w:val="left" w:pos="420"/>
          <w:tab w:val="left" w:pos="840"/>
          <w:tab w:val="left" w:pos="1260"/>
          <w:tab w:val="left" w:pos="1470"/>
          <w:tab w:val="left" w:pos="189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spacing w:line="360" w:lineRule="auto"/>
        <w:ind w:firstLineChars="0"/>
        <w:rPr>
          <w:rFonts w:ascii="宋体" w:eastAsia="宋体" w:hAnsi="宋体"/>
        </w:rPr>
      </w:pPr>
      <w:r w:rsidRPr="008964FE">
        <w:rPr>
          <w:rFonts w:ascii="宋体" w:eastAsia="宋体" w:hAnsi="宋体" w:hint="eastAsia"/>
        </w:rPr>
        <w:t>实例化：</w:t>
      </w:r>
    </w:p>
    <w:p w14:paraId="3E6B36C0" w14:textId="4593F6C2" w:rsidR="00033C91" w:rsidRPr="00D4685C" w:rsidRDefault="00033C91" w:rsidP="00033C9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right" w:pos="8306"/>
        </w:tabs>
        <w:spacing w:line="360" w:lineRule="auto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ab/>
      </w:r>
      <w:r w:rsidRPr="00D4685C">
        <w:rPr>
          <w:rFonts w:ascii="宋体" w:eastAsia="宋体" w:hAnsi="宋体"/>
        </w:rPr>
        <w:tab/>
      </w:r>
      <w:r w:rsidR="00D4685C">
        <w:rPr>
          <w:rFonts w:ascii="宋体" w:eastAsia="宋体" w:hAnsi="宋体"/>
        </w:rPr>
        <w:tab/>
      </w:r>
      <w:r w:rsidR="008964FE">
        <w:rPr>
          <w:noProof/>
        </w:rPr>
        <w:drawing>
          <wp:inline distT="0" distB="0" distL="0" distR="0" wp14:anchorId="586E3DE0" wp14:editId="5DC166C7">
            <wp:extent cx="2051957" cy="681842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816" cy="6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68EA" w14:textId="4F663A76" w:rsidR="0082736D" w:rsidRPr="00453F21" w:rsidRDefault="005F03E0" w:rsidP="0082736D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453F21">
        <w:rPr>
          <w:rFonts w:ascii="宋体" w:eastAsia="宋体" w:hAnsi="宋体" w:hint="eastAsia"/>
          <w:b/>
          <w:bCs/>
        </w:rPr>
        <w:t>读取信号数据值：</w:t>
      </w:r>
    </w:p>
    <w:p w14:paraId="328C5396" w14:textId="17113A90" w:rsidR="0082736D" w:rsidRPr="00D4685C" w:rsidRDefault="0082736D" w:rsidP="0082736D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/>
        </w:rPr>
        <w:t>I</w:t>
      </w:r>
      <w:r w:rsidRPr="00D4685C">
        <w:rPr>
          <w:rFonts w:ascii="宋体" w:eastAsia="宋体" w:hAnsi="宋体" w:hint="eastAsia"/>
        </w:rPr>
        <w:t>ndex（即时间n的值）与begin的差就是vector中的索引值：</w:t>
      </w:r>
    </w:p>
    <w:p w14:paraId="1A9F1B08" w14:textId="5F7CD483" w:rsidR="005F03E0" w:rsidRPr="00D4685C" w:rsidRDefault="008964FE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F18B1E" wp14:editId="604DE7D2">
            <wp:extent cx="2965450" cy="737882"/>
            <wp:effectExtent l="0" t="0" r="635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871" cy="7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3236" w14:textId="55E11F16" w:rsidR="0082736D" w:rsidRPr="00D4685C" w:rsidRDefault="0082736D" w:rsidP="0082736D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测试数据：A={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，n</w:t>
      </w:r>
      <w:r w:rsidRPr="00D4685C">
        <w:rPr>
          <w:rFonts w:ascii="宋体" w:eastAsia="宋体" w:hAnsi="宋体"/>
        </w:rPr>
        <w:t>=0</w:t>
      </w:r>
      <w:r w:rsidR="002D61C8">
        <w:rPr>
          <w:rFonts w:ascii="宋体" w:eastAsia="宋体" w:hAnsi="宋体"/>
        </w:rPr>
        <w:t>: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。获取n=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时的数据：</w:t>
      </w:r>
    </w:p>
    <w:p w14:paraId="0CC6BD12" w14:textId="2DAA5CAE" w:rsidR="0082736D" w:rsidRPr="00D4685C" w:rsidRDefault="0082736D" w:rsidP="0082736D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/>
          <w:noProof/>
        </w:rPr>
        <w:drawing>
          <wp:inline distT="0" distB="0" distL="0" distR="0" wp14:anchorId="7BB24CD5" wp14:editId="5FFBBDA1">
            <wp:extent cx="1564562" cy="23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222" cy="24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701F" w14:textId="1A637D9D" w:rsidR="005F03E0" w:rsidRPr="008951E7" w:rsidRDefault="005F03E0" w:rsidP="00094AA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8951E7">
        <w:rPr>
          <w:rFonts w:ascii="宋体" w:eastAsia="宋体" w:hAnsi="宋体" w:hint="eastAsia"/>
          <w:b/>
          <w:bCs/>
        </w:rPr>
        <w:t>更改信号数据值：</w:t>
      </w:r>
    </w:p>
    <w:p w14:paraId="75D6BA10" w14:textId="1D028843" w:rsidR="0082736D" w:rsidRPr="00D4685C" w:rsidRDefault="0082736D" w:rsidP="0082736D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原理与读取数据相似：</w:t>
      </w:r>
    </w:p>
    <w:p w14:paraId="032FB661" w14:textId="2F8B6F2C" w:rsidR="005F03E0" w:rsidRPr="00D4685C" w:rsidRDefault="008964FE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334B611" wp14:editId="20B76D49">
            <wp:extent cx="2802890" cy="577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387" cy="5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3A79" w14:textId="35CE894B" w:rsidR="0082736D" w:rsidRPr="00D4685C" w:rsidRDefault="0082736D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t>测试数据：A={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,</w:t>
      </w:r>
      <w:r w:rsidRPr="00D4685C">
        <w:rPr>
          <w:rFonts w:ascii="宋体" w:eastAsia="宋体" w:hAnsi="宋体"/>
        </w:rPr>
        <w:t>3</w:t>
      </w:r>
      <w:r w:rsidRPr="00D4685C">
        <w:rPr>
          <w:rFonts w:ascii="宋体" w:eastAsia="宋体" w:hAnsi="宋体" w:hint="eastAsia"/>
        </w:rPr>
        <w:t>}</w:t>
      </w:r>
      <w:r w:rsidRPr="00D4685C">
        <w:rPr>
          <w:rFonts w:ascii="宋体" w:eastAsia="宋体" w:hAnsi="宋体"/>
        </w:rPr>
        <w:t xml:space="preserve"> </w:t>
      </w:r>
      <w:r w:rsidRPr="00D4685C">
        <w:rPr>
          <w:rFonts w:ascii="宋体" w:eastAsia="宋体" w:hAnsi="宋体" w:hint="eastAsia"/>
        </w:rPr>
        <w:t>，</w:t>
      </w:r>
      <w:r w:rsidR="002D61C8" w:rsidRPr="00D4685C">
        <w:rPr>
          <w:rFonts w:ascii="宋体" w:eastAsia="宋体" w:hAnsi="宋体" w:hint="eastAsia"/>
        </w:rPr>
        <w:t>n</w:t>
      </w:r>
      <w:r w:rsidR="002D61C8" w:rsidRPr="00D4685C">
        <w:rPr>
          <w:rFonts w:ascii="宋体" w:eastAsia="宋体" w:hAnsi="宋体"/>
        </w:rPr>
        <w:t>=0</w:t>
      </w:r>
      <w:r w:rsidR="002D61C8">
        <w:rPr>
          <w:rFonts w:ascii="宋体" w:eastAsia="宋体" w:hAnsi="宋体"/>
        </w:rPr>
        <w:t>:</w:t>
      </w:r>
      <w:r w:rsidR="002D61C8" w:rsidRPr="00D4685C">
        <w:rPr>
          <w:rFonts w:ascii="宋体" w:eastAsia="宋体" w:hAnsi="宋体"/>
        </w:rPr>
        <w:t>2</w:t>
      </w:r>
      <w:r w:rsidRPr="00D4685C">
        <w:rPr>
          <w:rFonts w:ascii="宋体" w:eastAsia="宋体" w:hAnsi="宋体" w:hint="eastAsia"/>
        </w:rPr>
        <w:t>。修改n=</w:t>
      </w:r>
      <w:r w:rsidRPr="00D4685C">
        <w:rPr>
          <w:rFonts w:ascii="宋体" w:eastAsia="宋体" w:hAnsi="宋体"/>
        </w:rPr>
        <w:t>1</w:t>
      </w:r>
      <w:r w:rsidRPr="00D4685C">
        <w:rPr>
          <w:rFonts w:ascii="宋体" w:eastAsia="宋体" w:hAnsi="宋体" w:hint="eastAsia"/>
        </w:rPr>
        <w:t>时的数据为9：</w:t>
      </w:r>
    </w:p>
    <w:p w14:paraId="0B647B0C" w14:textId="13DF9FED" w:rsidR="00033C91" w:rsidRPr="00D4685C" w:rsidRDefault="00033C91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D4685C">
        <w:rPr>
          <w:rFonts w:ascii="宋体" w:eastAsia="宋体" w:hAnsi="宋体"/>
          <w:noProof/>
        </w:rPr>
        <w:drawing>
          <wp:inline distT="0" distB="0" distL="0" distR="0" wp14:anchorId="0506FF26" wp14:editId="5403FBC0">
            <wp:extent cx="1767840" cy="102476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4164" cy="10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4F6" w14:textId="72EBF406" w:rsidR="005F03E0" w:rsidRDefault="005F03E0" w:rsidP="00094AA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D4685C">
        <w:rPr>
          <w:rFonts w:ascii="宋体" w:eastAsia="宋体" w:hAnsi="宋体" w:hint="eastAsia"/>
        </w:rPr>
        <w:lastRenderedPageBreak/>
        <w:t>无限长序列的输入：</w:t>
      </w:r>
    </w:p>
    <w:p w14:paraId="7B316663" w14:textId="77777777" w:rsidR="00C24807" w:rsidRPr="00C24807" w:rsidRDefault="00C24807" w:rsidP="00C24807">
      <w:pPr>
        <w:spacing w:line="360" w:lineRule="auto"/>
        <w:ind w:left="420" w:firstLine="420"/>
        <w:rPr>
          <w:rFonts w:ascii="宋体" w:eastAsia="宋体" w:hAnsi="宋体"/>
        </w:rPr>
      </w:pPr>
      <w:r w:rsidRPr="00C24807">
        <w:rPr>
          <w:rFonts w:ascii="宋体" w:eastAsia="宋体" w:hAnsi="宋体" w:hint="eastAsia"/>
        </w:rPr>
        <w:t>实现方法：</w:t>
      </w:r>
    </w:p>
    <w:p w14:paraId="60FD751A" w14:textId="70F8FEFA" w:rsidR="00C24807" w:rsidRDefault="00C24807" w:rsidP="00C24807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 w:rsidRPr="00C24807">
        <w:rPr>
          <w:rFonts w:ascii="宋体" w:eastAsia="宋体" w:hAnsi="宋体" w:hint="eastAsia"/>
        </w:rPr>
        <w:t>在</w:t>
      </w:r>
      <w:r w:rsidRPr="00C24807">
        <w:rPr>
          <w:rFonts w:ascii="宋体" w:eastAsia="宋体" w:hAnsi="宋体"/>
        </w:rPr>
        <w:t>while(1)中输入数据后，通过vector的push_back函数添加到原vector容器中，实现序列的增长，每次输入一个值，输入后进行处理。</w:t>
      </w:r>
      <w:r w:rsidR="00E613F5">
        <w:rPr>
          <w:rFonts w:ascii="宋体" w:eastAsia="宋体" w:hAnsi="宋体" w:hint="eastAsia"/>
        </w:rPr>
        <w:t>以加法为例，输入1代表希望进行加法操作：</w:t>
      </w:r>
    </w:p>
    <w:p w14:paraId="1B5AC006" w14:textId="57DEA9F6" w:rsidR="00E613F5" w:rsidRPr="00C24807" w:rsidRDefault="0022003C" w:rsidP="00C24807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1F8E3F9" wp14:editId="0557A679">
            <wp:extent cx="3082636" cy="2738239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1860" cy="27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0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F018E" wp14:editId="0D7BBCC4">
            <wp:extent cx="1524000" cy="169455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9486" cy="17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08F5" w14:textId="6C767CD6" w:rsidR="00822EA4" w:rsidRDefault="00C24807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</w:t>
      </w:r>
      <w:r w:rsidR="00822EA4">
        <w:rPr>
          <w:rFonts w:ascii="宋体" w:eastAsia="宋体" w:hAnsi="宋体" w:hint="eastAsia"/>
        </w:rPr>
        <w:t>：</w:t>
      </w:r>
    </w:p>
    <w:p w14:paraId="77727D1B" w14:textId="4FA0A5E5" w:rsidR="005F03E0" w:rsidRDefault="005A5DCE" w:rsidP="005F03E0">
      <w:pPr>
        <w:pStyle w:val="a7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C24807">
        <w:rPr>
          <w:rFonts w:ascii="宋体" w:eastAsia="宋体" w:hAnsi="宋体" w:hint="eastAsia"/>
        </w:rPr>
        <w:t>本次实验汇总</w:t>
      </w:r>
      <w:r>
        <w:rPr>
          <w:rFonts w:ascii="宋体" w:eastAsia="宋体" w:hAnsi="宋体" w:hint="eastAsia"/>
        </w:rPr>
        <w:t>通过最先输入一个flag值来确定接下来处理</w:t>
      </w:r>
      <w:r w:rsidR="00C24807">
        <w:rPr>
          <w:rFonts w:ascii="宋体" w:eastAsia="宋体" w:hAnsi="宋体" w:hint="eastAsia"/>
        </w:rPr>
        <w:t>的对象为</w:t>
      </w:r>
      <w:r>
        <w:rPr>
          <w:rFonts w:ascii="宋体" w:eastAsia="宋体" w:hAnsi="宋体" w:hint="eastAsia"/>
        </w:rPr>
        <w:t>有限长序列/无限长序列（因为处理有限/无限长序列</w:t>
      </w:r>
      <w:r w:rsidR="00C24807">
        <w:rPr>
          <w:rFonts w:ascii="宋体" w:eastAsia="宋体" w:hAnsi="宋体" w:hint="eastAsia"/>
        </w:rPr>
        <w:t>步骤</w:t>
      </w:r>
      <w:r>
        <w:rPr>
          <w:rFonts w:ascii="宋体" w:eastAsia="宋体" w:hAnsi="宋体" w:hint="eastAsia"/>
        </w:rPr>
        <w:t>不同</w:t>
      </w:r>
      <w:r w:rsidR="00C24807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有限长是先通过init函数初始化A</w:t>
      </w:r>
      <w:r>
        <w:rPr>
          <w:rFonts w:ascii="宋体" w:eastAsia="宋体" w:hAnsi="宋体"/>
        </w:rPr>
        <w:t>,B</w:t>
      </w:r>
      <w:r>
        <w:rPr>
          <w:rFonts w:ascii="宋体" w:eastAsia="宋体" w:hAnsi="宋体" w:hint="eastAsia"/>
        </w:rPr>
        <w:t>序列，初始化后选择要对序列进行的操作；但是对无限长序列的操作需要先确定需要进行的操作，比如进行加法操作，</w:t>
      </w:r>
      <w:r w:rsidR="00822EA4">
        <w:rPr>
          <w:rFonts w:ascii="宋体" w:eastAsia="宋体" w:hAnsi="宋体" w:hint="eastAsia"/>
        </w:rPr>
        <w:t>再不断继续输入数据</w:t>
      </w:r>
      <w:r w:rsidR="00C24807">
        <w:rPr>
          <w:rFonts w:ascii="宋体" w:eastAsia="宋体" w:hAnsi="宋体" w:hint="eastAsia"/>
        </w:rPr>
        <w:t>以使输入后可以直接进行处理然后继续输入</w:t>
      </w:r>
      <w:r>
        <w:rPr>
          <w:rFonts w:ascii="宋体" w:eastAsia="宋体" w:hAnsi="宋体" w:hint="eastAsia"/>
        </w:rPr>
        <w:t>）</w:t>
      </w:r>
    </w:p>
    <w:p w14:paraId="6D5E1017" w14:textId="77777777" w:rsidR="00822EA4" w:rsidRPr="00D4685C" w:rsidRDefault="00822EA4" w:rsidP="005F03E0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</w:rPr>
      </w:pPr>
    </w:p>
    <w:sectPr w:rsidR="00822EA4" w:rsidRPr="00D46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4F3B" w14:textId="77777777" w:rsidR="00B2144A" w:rsidRDefault="00B2144A" w:rsidP="005D1972">
      <w:r>
        <w:separator/>
      </w:r>
    </w:p>
  </w:endnote>
  <w:endnote w:type="continuationSeparator" w:id="0">
    <w:p w14:paraId="61F4CDA2" w14:textId="77777777" w:rsidR="00B2144A" w:rsidRDefault="00B2144A" w:rsidP="005D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E832" w14:textId="77777777" w:rsidR="00B2144A" w:rsidRDefault="00B2144A" w:rsidP="005D1972">
      <w:r>
        <w:separator/>
      </w:r>
    </w:p>
  </w:footnote>
  <w:footnote w:type="continuationSeparator" w:id="0">
    <w:p w14:paraId="14B52245" w14:textId="77777777" w:rsidR="00B2144A" w:rsidRDefault="00B2144A" w:rsidP="005D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8B"/>
    <w:multiLevelType w:val="hybridMultilevel"/>
    <w:tmpl w:val="6A245326"/>
    <w:lvl w:ilvl="0" w:tplc="A2D8E3D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5454ED5"/>
    <w:multiLevelType w:val="hybridMultilevel"/>
    <w:tmpl w:val="2F6E08DC"/>
    <w:lvl w:ilvl="0" w:tplc="04090011">
      <w:start w:val="1"/>
      <w:numFmt w:val="decimal"/>
      <w:lvlText w:val="%1)"/>
      <w:lvlJc w:val="left"/>
      <w:pPr>
        <w:ind w:left="1684" w:hanging="420"/>
      </w:p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2" w15:restartNumberingAfterBreak="0">
    <w:nsid w:val="68111643"/>
    <w:multiLevelType w:val="hybridMultilevel"/>
    <w:tmpl w:val="A6BADCA6"/>
    <w:lvl w:ilvl="0" w:tplc="F5A8EE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1235269">
    <w:abstractNumId w:val="2"/>
  </w:num>
  <w:num w:numId="2" w16cid:durableId="1069814809">
    <w:abstractNumId w:val="1"/>
  </w:num>
  <w:num w:numId="3" w16cid:durableId="77359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0"/>
    <w:rsid w:val="00033C91"/>
    <w:rsid w:val="00094AAB"/>
    <w:rsid w:val="000B44D3"/>
    <w:rsid w:val="000E39E1"/>
    <w:rsid w:val="0022003C"/>
    <w:rsid w:val="002D61C8"/>
    <w:rsid w:val="00453F21"/>
    <w:rsid w:val="005408FA"/>
    <w:rsid w:val="005A5DCE"/>
    <w:rsid w:val="005D1972"/>
    <w:rsid w:val="005E605F"/>
    <w:rsid w:val="005F03E0"/>
    <w:rsid w:val="00610B6B"/>
    <w:rsid w:val="006947D0"/>
    <w:rsid w:val="006D48E9"/>
    <w:rsid w:val="006F4AA9"/>
    <w:rsid w:val="007933EE"/>
    <w:rsid w:val="007E5B89"/>
    <w:rsid w:val="00822EA4"/>
    <w:rsid w:val="0082736D"/>
    <w:rsid w:val="00864A4C"/>
    <w:rsid w:val="008951E7"/>
    <w:rsid w:val="008964FE"/>
    <w:rsid w:val="00955F74"/>
    <w:rsid w:val="00B2144A"/>
    <w:rsid w:val="00B26892"/>
    <w:rsid w:val="00B86788"/>
    <w:rsid w:val="00BA4C53"/>
    <w:rsid w:val="00C24807"/>
    <w:rsid w:val="00D4685C"/>
    <w:rsid w:val="00DA7462"/>
    <w:rsid w:val="00E20482"/>
    <w:rsid w:val="00E613F5"/>
    <w:rsid w:val="00F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50DAD"/>
  <w15:chartTrackingRefBased/>
  <w15:docId w15:val="{559CE818-3CF7-46D8-81B9-EFE5A823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9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972"/>
    <w:rPr>
      <w:sz w:val="18"/>
      <w:szCs w:val="18"/>
    </w:rPr>
  </w:style>
  <w:style w:type="paragraph" w:styleId="a7">
    <w:name w:val="List Paragraph"/>
    <w:basedOn w:val="a"/>
    <w:uiPriority w:val="34"/>
    <w:qFormat/>
    <w:rsid w:val="00793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丹禹</dc:creator>
  <cp:keywords/>
  <dc:description/>
  <cp:lastModifiedBy>黄 丹禹</cp:lastModifiedBy>
  <cp:revision>18</cp:revision>
  <dcterms:created xsi:type="dcterms:W3CDTF">2022-10-26T14:19:00Z</dcterms:created>
  <dcterms:modified xsi:type="dcterms:W3CDTF">2022-10-28T08:53:00Z</dcterms:modified>
</cp:coreProperties>
</file>