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133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000139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結帳(加點)時間:09:16:54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客製化鍍膜x1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336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336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