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4E5" w:rsidRDefault="00603FEB" w:rsidP="00603FEB">
      <w:pPr>
        <w:pStyle w:val="1"/>
        <w:jc w:val="center"/>
      </w:pPr>
      <w:r w:rsidRPr="00603FEB">
        <w:rPr>
          <w:rFonts w:hint="eastAsia"/>
        </w:rPr>
        <w:t>扫雷项目开发</w:t>
      </w:r>
      <w:r w:rsidR="009745C3">
        <w:rPr>
          <w:rFonts w:hint="eastAsia"/>
        </w:rPr>
        <w:t>策划案</w:t>
      </w:r>
      <w:bookmarkStart w:id="0" w:name="_GoBack"/>
      <w:bookmarkEnd w:id="0"/>
    </w:p>
    <w:p w:rsidR="00603FEB" w:rsidRDefault="00603FEB" w:rsidP="00603FEB">
      <w:pPr>
        <w:pStyle w:val="2"/>
        <w:numPr>
          <w:ilvl w:val="0"/>
          <w:numId w:val="1"/>
        </w:numPr>
      </w:pPr>
      <w:r>
        <w:rPr>
          <w:rFonts w:hint="eastAsia"/>
        </w:rPr>
        <w:t>开发目标</w:t>
      </w:r>
    </w:p>
    <w:p w:rsidR="00603FEB" w:rsidRDefault="00603FEB" w:rsidP="002F50C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窗口化。</w:t>
      </w:r>
      <w:r w:rsidR="002F50CC">
        <w:rPr>
          <w:noProof/>
        </w:rPr>
        <w:drawing>
          <wp:inline distT="0" distB="0" distL="0" distR="0" wp14:anchorId="5EB7F636" wp14:editId="220EECE8">
            <wp:extent cx="5274310" cy="57683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EB" w:rsidRDefault="00603FEB" w:rsidP="00603F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界面仿windows</w:t>
      </w:r>
      <w:r>
        <w:t>10</w:t>
      </w:r>
      <w:r>
        <w:rPr>
          <w:rFonts w:hint="eastAsia"/>
        </w:rPr>
        <w:t>风格。</w:t>
      </w:r>
    </w:p>
    <w:p w:rsidR="00603FEB" w:rsidRDefault="00603FEB" w:rsidP="002F50C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左键开格子；右键插旗子，右键第二次点击打问号，右键第三次点击回到原始状态。</w:t>
      </w:r>
      <w:r w:rsidR="002F50CC">
        <w:rPr>
          <w:noProof/>
        </w:rPr>
        <w:lastRenderedPageBreak/>
        <w:drawing>
          <wp:inline distT="0" distB="0" distL="0" distR="0" wp14:anchorId="66A899EB" wp14:editId="5AF599CD">
            <wp:extent cx="4313294" cy="43056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EB" w:rsidRDefault="00603FEB" w:rsidP="00603F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主界面</w:t>
      </w:r>
      <w:r w:rsidR="002F50CC">
        <w:rPr>
          <w:rFonts w:hint="eastAsia"/>
        </w:rPr>
        <w:t>上方有两个按钮，一个是计时，一个是剩余地雷数。</w:t>
      </w:r>
      <w:r w:rsidR="002F50CC">
        <w:rPr>
          <w:noProof/>
        </w:rPr>
        <w:drawing>
          <wp:inline distT="0" distB="0" distL="0" distR="0" wp14:anchorId="2D8C0029" wp14:editId="2DE64811">
            <wp:extent cx="5159187" cy="78492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EB" w:rsidRDefault="00603FEB" w:rsidP="00603FEB"/>
    <w:p w:rsidR="00603FEB" w:rsidRDefault="00603FEB" w:rsidP="00603FEB">
      <w:pPr>
        <w:pStyle w:val="2"/>
        <w:numPr>
          <w:ilvl w:val="0"/>
          <w:numId w:val="1"/>
        </w:numPr>
      </w:pPr>
      <w:r>
        <w:rPr>
          <w:rFonts w:hint="eastAsia"/>
        </w:rPr>
        <w:t>开发步骤</w:t>
      </w:r>
    </w:p>
    <w:p w:rsidR="00603FEB" w:rsidRDefault="00603FEB" w:rsidP="002F50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利用pygame，创建一个窗口</w:t>
      </w:r>
      <w:r w:rsidR="002F50CC">
        <w:rPr>
          <w:rFonts w:hint="eastAsia"/>
        </w:rPr>
        <w:t>，这个窗口就是程序界面。</w:t>
      </w:r>
    </w:p>
    <w:p w:rsidR="002F50CC" w:rsidRDefault="003173BB" w:rsidP="002F50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图片的形式</w:t>
      </w:r>
      <w:r w:rsidR="002F50CC">
        <w:rPr>
          <w:rFonts w:hint="eastAsia"/>
        </w:rPr>
        <w:t>再创建一个窗口，方形的雷区。</w:t>
      </w:r>
    </w:p>
    <w:p w:rsidR="00DB1B75" w:rsidRDefault="002F50CC" w:rsidP="00DB1B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</w:t>
      </w:r>
      <w:r w:rsidR="003173BB">
        <w:rPr>
          <w:rFonts w:hint="eastAsia"/>
        </w:rPr>
        <w:t>pygame.sprite的Group(</w:t>
      </w:r>
      <w:r w:rsidR="003173BB">
        <w:t>)</w:t>
      </w:r>
      <w:r w:rsidR="003173BB">
        <w:rPr>
          <w:rFonts w:hint="eastAsia"/>
        </w:rPr>
        <w:t>编组</w:t>
      </w:r>
      <w:r>
        <w:rPr>
          <w:rFonts w:hint="eastAsia"/>
        </w:rPr>
        <w:t>，在雷区中创建小方格，也就是地雷。</w:t>
      </w:r>
    </w:p>
    <w:p w:rsidR="003173BB" w:rsidRDefault="003173BB" w:rsidP="002F50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添加鼠标点击检测</w:t>
      </w:r>
    </w:p>
    <w:p w:rsidR="003173BB" w:rsidRDefault="003173BB" w:rsidP="002F50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添加地雷进小方格</w:t>
      </w:r>
    </w:p>
    <w:p w:rsidR="003173BB" w:rsidRDefault="003173BB" w:rsidP="002F50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对鼠标点击做出正确的反应。</w:t>
      </w:r>
    </w:p>
    <w:p w:rsidR="002F50CC" w:rsidRDefault="003173BB" w:rsidP="002F50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（还需要学，不知道怎么办）</w:t>
      </w:r>
      <w:r w:rsidR="00DB1B75">
        <w:rPr>
          <w:rFonts w:hint="eastAsia"/>
        </w:rPr>
        <w:t>创建两个计时计数窗口</w:t>
      </w:r>
    </w:p>
    <w:p w:rsidR="003173BB" w:rsidRDefault="003173BB" w:rsidP="002F50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添加计时计数功能</w:t>
      </w:r>
    </w:p>
    <w:p w:rsidR="003173BB" w:rsidRPr="00603FEB" w:rsidRDefault="003173BB" w:rsidP="002F50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添加F</w:t>
      </w:r>
      <w:r>
        <w:t>5</w:t>
      </w:r>
      <w:r>
        <w:rPr>
          <w:rFonts w:hint="eastAsia"/>
        </w:rPr>
        <w:t>重新开始游戏功能</w:t>
      </w:r>
    </w:p>
    <w:sectPr w:rsidR="003173BB" w:rsidRPr="00603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EBA" w:rsidRDefault="00FB2EBA" w:rsidP="003173BB">
      <w:r>
        <w:separator/>
      </w:r>
    </w:p>
  </w:endnote>
  <w:endnote w:type="continuationSeparator" w:id="0">
    <w:p w:rsidR="00FB2EBA" w:rsidRDefault="00FB2EBA" w:rsidP="00317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EBA" w:rsidRDefault="00FB2EBA" w:rsidP="003173BB">
      <w:r>
        <w:separator/>
      </w:r>
    </w:p>
  </w:footnote>
  <w:footnote w:type="continuationSeparator" w:id="0">
    <w:p w:rsidR="00FB2EBA" w:rsidRDefault="00FB2EBA" w:rsidP="00317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23B8F"/>
    <w:multiLevelType w:val="hybridMultilevel"/>
    <w:tmpl w:val="7B365934"/>
    <w:lvl w:ilvl="0" w:tplc="992A78D2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8B55E8"/>
    <w:multiLevelType w:val="hybridMultilevel"/>
    <w:tmpl w:val="9334D934"/>
    <w:lvl w:ilvl="0" w:tplc="D8328B4E">
      <w:start w:val="1"/>
      <w:numFmt w:val="decimal"/>
      <w:lvlText w:val="（%1）"/>
      <w:lvlJc w:val="left"/>
      <w:pPr>
        <w:ind w:left="13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2" w15:restartNumberingAfterBreak="0">
    <w:nsid w:val="75A74F00"/>
    <w:multiLevelType w:val="hybridMultilevel"/>
    <w:tmpl w:val="9E1ABDD4"/>
    <w:lvl w:ilvl="0" w:tplc="D55EEF5E">
      <w:start w:val="1"/>
      <w:numFmt w:val="decimal"/>
      <w:lvlText w:val="（%1）"/>
      <w:lvlJc w:val="left"/>
      <w:pPr>
        <w:ind w:left="13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EB"/>
    <w:rsid w:val="000054E5"/>
    <w:rsid w:val="002F50CC"/>
    <w:rsid w:val="003173BB"/>
    <w:rsid w:val="00603FEB"/>
    <w:rsid w:val="009745C3"/>
    <w:rsid w:val="00B055D1"/>
    <w:rsid w:val="00DB1B75"/>
    <w:rsid w:val="00F278F6"/>
    <w:rsid w:val="00FB2EBA"/>
    <w:rsid w:val="00F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C66AF"/>
  <w15:chartTrackingRefBased/>
  <w15:docId w15:val="{23E2FBC5-D5A7-42B5-B754-9F09E94B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3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3F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3F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3F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03FE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17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73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7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73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陈守阳</dc:creator>
  <cp:keywords/>
  <dc:description/>
  <cp:lastModifiedBy>陈守阳</cp:lastModifiedBy>
  <cp:revision>5</cp:revision>
  <dcterms:created xsi:type="dcterms:W3CDTF">2018-03-31T05:25:00Z</dcterms:created>
  <dcterms:modified xsi:type="dcterms:W3CDTF">2018-03-31T16:46:00Z</dcterms:modified>
</cp:coreProperties>
</file>