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(4~inf) 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ㄴ 하나의 적이라도 잡지 않으면 적과 만나게됩니다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쓰러진 적은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점수 200점을 얻고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나옵니다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ㄴ 플레이어를 향해 약 10~15 발정도를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6~10개의 패턴이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점수가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4. 운석 장애물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