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6E" w:rsidRPr="000F3CDD" w:rsidRDefault="006C526E" w:rsidP="006C526E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0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>
        <w:rPr>
          <w:rFonts w:ascii="Times New Roman" w:hAnsi="Times New Roman" w:cs="Times New Roman"/>
          <w:noProof/>
          <w:sz w:val="28"/>
        </w:rPr>
        <w:t>7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0"/>
      <w:r>
        <w:rPr>
          <w:rFonts w:ascii="Times New Roman" w:hAnsi="Times New Roman" w:cs="Times New Roman"/>
          <w:noProof/>
          <w:sz w:val="28"/>
        </w:rPr>
        <w:t>Toy Stop Inventory Management System</w:t>
      </w:r>
    </w:p>
    <w:p w:rsidR="006C526E" w:rsidRPr="000F3CDD" w:rsidRDefault="006C526E" w:rsidP="006C526E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>Date: November 16</w:t>
      </w:r>
      <w:r w:rsidRPr="000F3CDD">
        <w:rPr>
          <w:rFonts w:ascii="Times New Roman" w:hAnsi="Times New Roman"/>
          <w:b/>
          <w:sz w:val="32"/>
          <w:szCs w:val="36"/>
        </w:rPr>
        <w:t>, 2016</w:t>
      </w:r>
    </w:p>
    <w:p w:rsidR="006C526E" w:rsidRPr="000F3CDD" w:rsidRDefault="006C526E" w:rsidP="006C526E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>Instructor: Fahad Ahmed Satti</w:t>
      </w:r>
    </w:p>
    <w:p w:rsidR="006C526E" w:rsidRDefault="006C526E"/>
    <w:p w:rsidR="00000000" w:rsidRDefault="00542A42">
      <w:proofErr w:type="spellStart"/>
      <w:r>
        <w:t>Github</w:t>
      </w:r>
      <w:proofErr w:type="spellEnd"/>
      <w:r>
        <w:t xml:space="preserve"> repo:</w:t>
      </w:r>
      <w:r w:rsidRPr="00542A42">
        <w:t xml:space="preserve"> </w:t>
      </w:r>
      <w:hyperlink r:id="rId4" w:history="1">
        <w:r w:rsidRPr="00322038">
          <w:rPr>
            <w:rStyle w:val="Hyperlink"/>
          </w:rPr>
          <w:t>https://github.com/madhamabd/Toy_store_management_system</w:t>
        </w:r>
      </w:hyperlink>
    </w:p>
    <w:p w:rsidR="006C526E" w:rsidRDefault="006C526E">
      <w:r>
        <w:t xml:space="preserve">Intro </w:t>
      </w:r>
    </w:p>
    <w:p w:rsidR="006C526E" w:rsidRDefault="006C526E">
      <w:r>
        <w:t>How to run</w:t>
      </w:r>
    </w:p>
    <w:p w:rsidR="006C526E" w:rsidRDefault="006C526E"/>
    <w:p w:rsidR="00542A42" w:rsidRDefault="00542A42">
      <w:r>
        <w:t xml:space="preserve">Clone and run final commit </w:t>
      </w:r>
    </w:p>
    <w:sectPr w:rsidR="0054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2A42"/>
    <w:rsid w:val="00542A42"/>
    <w:rsid w:val="006C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526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A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C526E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dhamabd/Toy_store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3</cp:revision>
  <dcterms:created xsi:type="dcterms:W3CDTF">2016-11-17T10:17:00Z</dcterms:created>
  <dcterms:modified xsi:type="dcterms:W3CDTF">2016-11-17T10:19:00Z</dcterms:modified>
</cp:coreProperties>
</file>