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F86B" w14:textId="13DFC7AC" w:rsidR="00BC0DBC" w:rsidRPr="00BC0DBC" w:rsidRDefault="00BC0DBC" w:rsidP="00B914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B70835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Q No:1 </w:t>
      </w:r>
      <w:r w:rsidRPr="00BC0DBC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The following problem deals with translating from C to MIPS. Assume that the variables g, h, i and j are given and could be considered 32-bit integers declared in C program </w:t>
      </w:r>
    </w:p>
    <w:p w14:paraId="2FE0062D" w14:textId="02F4F20D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B914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a.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f= g+h+i+j</w:t>
      </w:r>
      <w:r w:rsidRPr="00B7083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.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</w:p>
    <w:p w14:paraId="4059C464" w14:textId="09F67BE6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3D5040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b.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f= g+ (h+5)</w:t>
      </w:r>
      <w:r w:rsidRPr="00B7083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.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</w:p>
    <w:p w14:paraId="1AD8AB30" w14:textId="39188A7B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proofErr w:type="gramStart"/>
      <w:r w:rsidRPr="00BC0DBC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1.1 </w:t>
      </w:r>
      <w:r w:rsidRPr="00B7083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For</w:t>
      </w:r>
      <w:proofErr w:type="gramEnd"/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the C statements above, what is the corresponding MIPS assembly code ? Use a </w:t>
      </w:r>
    </w:p>
    <w:p w14:paraId="052C15AD" w14:textId="77777777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minimal number of MIPS assembly instructions. </w:t>
      </w:r>
    </w:p>
    <w:p w14:paraId="790D69AF" w14:textId="037F5AE8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proofErr w:type="gramStart"/>
      <w:r w:rsidRPr="00BC0DBC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1.2 </w:t>
      </w:r>
      <w:r w:rsidRPr="00B7083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</w:t>
      </w: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If</w:t>
      </w:r>
      <w:proofErr w:type="gramEnd"/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the variables f, g, h, i and j have values 1, 2, 3, 4 and 5 respectively, what is the end </w:t>
      </w:r>
    </w:p>
    <w:p w14:paraId="129C5F3B" w14:textId="77777777" w:rsidR="00BC0DBC" w:rsidRPr="00BC0DBC" w:rsidRDefault="00BC0DBC" w:rsidP="00B70835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value </w:t>
      </w:r>
      <w:proofErr w:type="spellStart"/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of f</w:t>
      </w:r>
      <w:proofErr w:type="spellEnd"/>
      <w:r w:rsidRPr="00BC0DB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? </w:t>
      </w:r>
    </w:p>
    <w:p w14:paraId="0BFA9DFA" w14:textId="7079550B" w:rsidR="007133C1" w:rsidRPr="00B70835" w:rsidRDefault="00BC0DBC" w:rsidP="00B70835">
      <w:pPr>
        <w:spacing w:after="0" w:line="36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proofErr w:type="gramStart"/>
      <w:r w:rsidRPr="00BC0DBC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1.3 </w:t>
      </w:r>
      <w:r w:rsidRPr="00B7083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</w:t>
      </w:r>
      <w:r w:rsidRPr="00B7083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How</w:t>
      </w:r>
      <w:proofErr w:type="gramEnd"/>
      <w:r w:rsidRPr="00B7083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many MIPS instructions are required to run these statements.</w:t>
      </w:r>
    </w:p>
    <w:p w14:paraId="7B9AFA12" w14:textId="0866E53D" w:rsidR="00BC0DBC" w:rsidRDefault="00BC0DBC" w:rsidP="00B70835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B70835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Ans</w:t>
      </w:r>
      <w:r w:rsidRPr="008B713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:</w:t>
      </w:r>
      <w:r w:rsidR="008B713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="008B7136" w:rsidRPr="008B713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1.1</w:t>
      </w:r>
      <w:r w:rsidR="008B713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="00B70835" w:rsidRPr="008B713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The</w:t>
      </w:r>
      <w:r w:rsidR="00B7083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corresponding MIPS assembly code for the given C statement would be:</w:t>
      </w:r>
    </w:p>
    <w:p w14:paraId="59971CA3" w14:textId="0C74B5CD" w:rsidR="00B70835" w:rsidRDefault="00B70835" w:rsidP="00B7083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lw $t0,</w:t>
      </w:r>
      <w:r w:rsidR="00D335D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g</w:t>
      </w:r>
    </w:p>
    <w:p w14:paraId="32A1CA34" w14:textId="746F2BAC" w:rsidR="00B70835" w:rsidRDefault="00B7083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lw $t1,</w:t>
      </w:r>
      <w:r w:rsidR="00D335D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h</w:t>
      </w:r>
    </w:p>
    <w:p w14:paraId="29C46E55" w14:textId="67EB5A25" w:rsidR="00B70835" w:rsidRDefault="00B7083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lw $t2,</w:t>
      </w:r>
      <w:r w:rsidR="00D335D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</w:t>
      </w:r>
    </w:p>
    <w:p w14:paraId="43963FC3" w14:textId="4AEE369A" w:rsidR="00B70835" w:rsidRDefault="00B7083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lw $t3,</w:t>
      </w:r>
      <w:r w:rsidR="00D335D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j</w:t>
      </w:r>
    </w:p>
    <w:p w14:paraId="320DE575" w14:textId="47A5E2B4" w:rsidR="00B70835" w:rsidRDefault="00B7083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$s0, $t0, $t1</w:t>
      </w:r>
    </w:p>
    <w:p w14:paraId="3CE07731" w14:textId="0AF9EAB1" w:rsidR="00B70835" w:rsidRDefault="00B7083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$s0, $s0, $t</w:t>
      </w:r>
      <w:r w:rsidR="00D335D5">
        <w:rPr>
          <w:rFonts w:asciiTheme="majorBidi" w:hAnsiTheme="majorBidi" w:cstheme="majorBidi"/>
        </w:rPr>
        <w:t>2</w:t>
      </w:r>
    </w:p>
    <w:p w14:paraId="30AD49F0" w14:textId="4C8C9AAA" w:rsidR="00D335D5" w:rsidRDefault="00D335D5" w:rsidP="00B70835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$s0, $s $t3</w:t>
      </w:r>
    </w:p>
    <w:p w14:paraId="49164EF6" w14:textId="50A01969" w:rsidR="001A2F82" w:rsidRDefault="001A2F82" w:rsidP="001A2F8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lw $t0, g</w:t>
      </w:r>
    </w:p>
    <w:p w14:paraId="28FBC01D" w14:textId="6759ABED" w:rsidR="001A2F82" w:rsidRDefault="001A2F82" w:rsidP="001A2F82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lw $t1, h</w:t>
      </w:r>
    </w:p>
    <w:p w14:paraId="7625913D" w14:textId="618E91DF" w:rsidR="001A2F82" w:rsidRDefault="001A2F82" w:rsidP="001A2F82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addi $t2, $t1, 5</w:t>
      </w:r>
    </w:p>
    <w:p w14:paraId="357F1358" w14:textId="6E74F9A6" w:rsidR="001A2F82" w:rsidRDefault="001A2F82" w:rsidP="001A2F82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$s0, $t0, $t2</w:t>
      </w:r>
    </w:p>
    <w:p w14:paraId="189A40C1" w14:textId="242A61BA" w:rsidR="008B7136" w:rsidRDefault="008B7136" w:rsidP="008B71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B7136">
        <w:rPr>
          <w:rFonts w:asciiTheme="majorBidi" w:hAnsiTheme="majorBidi" w:cstheme="majorBidi"/>
          <w:b/>
          <w:bCs/>
          <w:sz w:val="24"/>
          <w:szCs w:val="24"/>
        </w:rPr>
        <w:t>Ans:1.2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B7136">
        <w:rPr>
          <w:rFonts w:asciiTheme="majorBidi" w:hAnsiTheme="majorBidi" w:cstheme="majorBidi"/>
          <w:sz w:val="24"/>
          <w:szCs w:val="24"/>
        </w:rPr>
        <w:t xml:space="preserve">If </w:t>
      </w:r>
      <w:r>
        <w:rPr>
          <w:rFonts w:asciiTheme="majorBidi" w:hAnsiTheme="majorBidi" w:cstheme="majorBidi"/>
          <w:sz w:val="24"/>
          <w:szCs w:val="24"/>
        </w:rPr>
        <w:t xml:space="preserve"> the variables f,g,h,i and j have values 1,2,3,4,and 5,respectively,then the end value of f would be:</w:t>
      </w:r>
    </w:p>
    <w:p w14:paraId="08F3D1D0" w14:textId="370C8D30" w:rsidR="008B7136" w:rsidRPr="008B7136" w:rsidRDefault="008B7136" w:rsidP="008B713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 =1 + 2 + 3 + 4 =10.</w:t>
      </w:r>
    </w:p>
    <w:p w14:paraId="31FB66FD" w14:textId="3DFA900F" w:rsidR="008B7136" w:rsidRPr="00FD2A1D" w:rsidRDefault="008B7136" w:rsidP="008B713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f=2 + (3 + 5) =10.</w:t>
      </w:r>
    </w:p>
    <w:p w14:paraId="141F8D37" w14:textId="78D65B11" w:rsidR="00B70835" w:rsidRDefault="00FD2A1D" w:rsidP="003106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Ans:1.3 </w:t>
      </w:r>
      <w:r>
        <w:rPr>
          <w:rFonts w:asciiTheme="majorBidi" w:hAnsiTheme="majorBidi" w:cstheme="majorBidi"/>
          <w:sz w:val="24"/>
          <w:szCs w:val="24"/>
        </w:rPr>
        <w:t>For both statements, a total of 4 instructions are required, including the memory access instructions and arithmetic.</w:t>
      </w:r>
    </w:p>
    <w:p w14:paraId="46E17E65" w14:textId="77777777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Q2: </w:t>
      </w:r>
    </w:p>
    <w:p w14:paraId="53BAB378" w14:textId="77777777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The following problem deals with translating from MIPS to C. Assume that the variables f, </w:t>
      </w:r>
    </w:p>
    <w:p w14:paraId="3C83E713" w14:textId="77777777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g, h, i and j are assigned to registers $s0, $s1, $s2, $s3 and $s4 respectively. Assume that the </w:t>
      </w:r>
    </w:p>
    <w:p w14:paraId="2B448DA2" w14:textId="77777777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base address of the arrays A and B are in registers $s6 and $s7, respectively, </w:t>
      </w:r>
    </w:p>
    <w:p w14:paraId="5386C614" w14:textId="17D63EB0" w:rsidR="00F75D92" w:rsidRPr="00E8464B" w:rsidRDefault="00E8464B" w:rsidP="00F75D92">
      <w:pPr>
        <w:spacing w:after="0"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a.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="00F75D92"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</w:t>
      </w:r>
      <w:proofErr w:type="gramEnd"/>
      <w:r w:rsidR="00F75D92"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$s0,</w:t>
      </w:r>
      <w:r w:rsidR="00F75D9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="00F75D92"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 w:rsidR="00F75D9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="00F75D92"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$s1 </w:t>
      </w:r>
      <w:r w:rsidR="00F75D9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     </w:t>
      </w:r>
    </w:p>
    <w:p w14:paraId="7469C408" w14:textId="2E7268C2" w:rsidR="00F75D92" w:rsidRPr="00E8464B" w:rsidRDefault="00F75D92" w:rsidP="00F75D92">
      <w:pPr>
        <w:spacing w:after="0"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 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$s2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          </w:t>
      </w:r>
    </w:p>
    <w:p w14:paraId="18924DC9" w14:textId="41427AEB" w:rsidR="00F75D92" w:rsidRPr="00E8464B" w:rsidRDefault="00F75D92" w:rsidP="00F75D92">
      <w:pPr>
        <w:spacing w:after="0"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 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$s3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          </w:t>
      </w:r>
    </w:p>
    <w:p w14:paraId="64816838" w14:textId="3FBEDAA2" w:rsidR="00E8464B" w:rsidRPr="00E8464B" w:rsidRDefault="00F75D92" w:rsidP="00F75D92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 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$s4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          </w:t>
      </w:r>
    </w:p>
    <w:p w14:paraId="538828F3" w14:textId="77777777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b.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lw $s0, 4($s6) </w:t>
      </w:r>
    </w:p>
    <w:p w14:paraId="3FE3080B" w14:textId="637276F1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2.1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For the MIPS assembly instruction above, what is the corresponding C statement? </w:t>
      </w:r>
    </w:p>
    <w:p w14:paraId="55C49F48" w14:textId="04884355" w:rsidR="00E8464B" w:rsidRPr="00E8464B" w:rsidRDefault="00E8464B" w:rsidP="00E8464B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2.2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For the MIPS assembly instructions, rewrite the code to minimize the number of </w:t>
      </w:r>
    </w:p>
    <w:p w14:paraId="52709250" w14:textId="146B1F19" w:rsidR="00E8464B" w:rsidRDefault="00E8464B" w:rsidP="00E8464B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instructions (if possible) needed to carry out the same functions.</w:t>
      </w:r>
    </w:p>
    <w:p w14:paraId="6C94BB40" w14:textId="6CC594A1" w:rsidR="007A6370" w:rsidRDefault="007A6370" w:rsidP="00E8464B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7A6370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Ans: 2.1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For the MIPS assembly instruction “add $s0, $s0, $s1”, the corresponding C statement would be:</w:t>
      </w:r>
    </w:p>
    <w:p w14:paraId="576BD93F" w14:textId="1EF4AC2A" w:rsidR="007A6370" w:rsidRDefault="007A6370" w:rsidP="007A6370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f = g + h;</w:t>
      </w:r>
    </w:p>
    <w:p w14:paraId="1A83B54B" w14:textId="36F7CF83" w:rsidR="007A6370" w:rsidRDefault="007A6370" w:rsidP="007A6370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For the remaining instruction in part (a</w:t>
      </w:r>
      <w:proofErr w:type="gram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).the</w:t>
      </w:r>
      <w:proofErr w:type="gram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corresponding C statement would be:</w:t>
      </w:r>
    </w:p>
    <w:p w14:paraId="5BE0995F" w14:textId="6609F4D3" w:rsidR="007A6370" w:rsidRDefault="007A6370" w:rsidP="007A6370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f = g + h + i+ j;</w:t>
      </w:r>
    </w:p>
    <w:p w14:paraId="6611DC01" w14:textId="4FF47427" w:rsidR="00E8464B" w:rsidRDefault="007A6370" w:rsidP="007A6370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proofErr w:type="gramStart"/>
      <w:r w:rsidRPr="007A6370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2.2 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7A637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Th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e</w:t>
      </w:r>
      <w:proofErr w:type="gramEnd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instruction sequence in part (a)can be simplified using the “</w:t>
      </w:r>
      <w:r w:rsidR="00F75D9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addi ”instruction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and “lw” instruction as follows:</w:t>
      </w:r>
    </w:p>
    <w:p w14:paraId="159ACE69" w14:textId="55B8411A" w:rsidR="007A6370" w:rsidRPr="00E8464B" w:rsidRDefault="007A6370" w:rsidP="00C85114">
      <w:pPr>
        <w:spacing w:after="0" w:line="360" w:lineRule="auto"/>
        <w:jc w:val="center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7A6370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a.</w:t>
      </w:r>
      <w:r w:rsidRPr="007A637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</w:t>
      </w:r>
      <w:proofErr w:type="gramEnd"/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$s1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     - &gt;            </w:t>
      </w:r>
      <w:r w:rsidR="00D77A2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addi $s0, $s1, $s0</w:t>
      </w:r>
    </w:p>
    <w:p w14:paraId="5D1DB225" w14:textId="6A39D62C" w:rsidR="007A6370" w:rsidRPr="00E8464B" w:rsidRDefault="007A6370" w:rsidP="00C85114">
      <w:pPr>
        <w:spacing w:after="0" w:line="360" w:lineRule="auto"/>
        <w:jc w:val="center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 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$s2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      </w:t>
      </w:r>
      <w:r w:rsidR="00D77A2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- &gt;             </w:t>
      </w:r>
      <w:r w:rsidR="00D77A2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="00D77A2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addi $s0, $s2, $s0</w:t>
      </w:r>
    </w:p>
    <w:p w14:paraId="5748175F" w14:textId="47DA3D89" w:rsidR="007A6370" w:rsidRPr="00E8464B" w:rsidRDefault="007A6370" w:rsidP="00C85114">
      <w:pPr>
        <w:spacing w:after="0" w:line="360" w:lineRule="auto"/>
        <w:jc w:val="center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 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$s3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     </w:t>
      </w:r>
      <w:r w:rsidR="00D77A2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- &gt;            </w:t>
      </w:r>
      <w:r w:rsidR="00D77A2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="00D77A2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addi $s0, $s3, $s0</w:t>
      </w:r>
    </w:p>
    <w:p w14:paraId="03B580DD" w14:textId="1A778BA9" w:rsidR="007A6370" w:rsidRPr="00E8464B" w:rsidRDefault="007A6370" w:rsidP="00C85114">
      <w:pPr>
        <w:spacing w:after="0" w:line="360" w:lineRule="auto"/>
        <w:jc w:val="center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add 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$s0,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r w:rsidRPr="00E8464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$s4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      </w:t>
      </w:r>
      <w:r w:rsidR="00D77A2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- &gt;           </w:t>
      </w:r>
      <w:r w:rsidR="00D77A2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               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  addi $s0, $s</w:t>
      </w:r>
      <w:r w:rsidR="00D77A2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4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, $s0</w:t>
      </w:r>
    </w:p>
    <w:p w14:paraId="79E00FA1" w14:textId="77777777" w:rsidR="007B16C4" w:rsidRDefault="007B16C4" w:rsidP="007B16C4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</w:pPr>
    </w:p>
    <w:p w14:paraId="6D609E77" w14:textId="34AE30D8" w:rsidR="007A6370" w:rsidRDefault="007B16C4" w:rsidP="007B16C4">
      <w:pPr>
        <w:spacing w:line="36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7B16C4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b.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Pr="007B16C4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lw $s0, 4($s6)                                           lw $s0, 16($s6)</w:t>
      </w:r>
    </w:p>
    <w:p w14:paraId="19949D4C" w14:textId="35683D6E" w:rsidR="0053622A" w:rsidRPr="007B16C4" w:rsidRDefault="0053622A" w:rsidP="007B16C4">
      <w:pPr>
        <w:spacing w:line="36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Note: The specific offset of 16 may vary depending on the size and data type of the elements in array A.</w:t>
      </w:r>
    </w:p>
    <w:p w14:paraId="23C47B58" w14:textId="77777777" w:rsidR="007B16C4" w:rsidRPr="007B16C4" w:rsidRDefault="007B16C4">
      <w:pPr>
        <w:spacing w:line="36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</w:pPr>
    </w:p>
    <w:sectPr w:rsidR="007B16C4" w:rsidRPr="007B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4EED"/>
    <w:multiLevelType w:val="hybridMultilevel"/>
    <w:tmpl w:val="1A663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E3BA9"/>
    <w:multiLevelType w:val="hybridMultilevel"/>
    <w:tmpl w:val="B11034C6"/>
    <w:lvl w:ilvl="0" w:tplc="0FBC1B9E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b/>
        <w:bCs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69491">
    <w:abstractNumId w:val="1"/>
  </w:num>
  <w:num w:numId="2" w16cid:durableId="111347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BC"/>
    <w:rsid w:val="001A2F82"/>
    <w:rsid w:val="001B08FB"/>
    <w:rsid w:val="00266E8F"/>
    <w:rsid w:val="00310658"/>
    <w:rsid w:val="003D5040"/>
    <w:rsid w:val="00444C6D"/>
    <w:rsid w:val="0053622A"/>
    <w:rsid w:val="007133C1"/>
    <w:rsid w:val="007A6370"/>
    <w:rsid w:val="007B16C4"/>
    <w:rsid w:val="008B7136"/>
    <w:rsid w:val="008D7D2F"/>
    <w:rsid w:val="00946C20"/>
    <w:rsid w:val="00B70835"/>
    <w:rsid w:val="00B9144B"/>
    <w:rsid w:val="00BC0DBC"/>
    <w:rsid w:val="00C85114"/>
    <w:rsid w:val="00D335D5"/>
    <w:rsid w:val="00D77A29"/>
    <w:rsid w:val="00E72813"/>
    <w:rsid w:val="00E8464B"/>
    <w:rsid w:val="00F75D92"/>
    <w:rsid w:val="00FD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2D49"/>
  <w15:chartTrackingRefBased/>
  <w15:docId w15:val="{C1C9E924-E3DB-4B0E-AE3A-8525E6EC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235</cp:revision>
  <dcterms:created xsi:type="dcterms:W3CDTF">2023-04-15T17:15:00Z</dcterms:created>
  <dcterms:modified xsi:type="dcterms:W3CDTF">2023-04-16T14:51:00Z</dcterms:modified>
</cp:coreProperties>
</file>