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F55C" w14:textId="4D06BC8A" w:rsidR="007C0A50" w:rsidRDefault="007C0A50" w:rsidP="007C0A5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7C0A50">
        <w:rPr>
          <w:rFonts w:ascii="Arial" w:hAnsi="Arial" w:cs="Arial"/>
          <w:b/>
          <w:bCs/>
          <w:noProof/>
          <w:sz w:val="32"/>
          <w:szCs w:val="32"/>
        </w:rPr>
        <w:t>ARBITRARY POWER BOOSTER SCREEN VIEWS</w:t>
      </w:r>
    </w:p>
    <w:p w14:paraId="256C010E" w14:textId="77777777" w:rsidR="007C0A50" w:rsidRDefault="007C0A50" w:rsidP="007C0A5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0447F1F5" w14:textId="77777777" w:rsidR="007C0A50" w:rsidRPr="007C0A50" w:rsidRDefault="007C0A50" w:rsidP="007C0A5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7B01FFC2" w14:textId="36EBFE3A" w:rsidR="00AF4E9F" w:rsidRDefault="00EE2D5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4376CF" wp14:editId="1F6EF135">
            <wp:extent cx="3200400" cy="1828800"/>
            <wp:effectExtent l="0" t="0" r="0" b="0"/>
            <wp:docPr id="28086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8B70" w14:textId="75B805C4" w:rsidR="00EE2D5A" w:rsidRDefault="00EE2D5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C995A3" wp14:editId="7E283B51">
            <wp:extent cx="3200400" cy="1828800"/>
            <wp:effectExtent l="0" t="0" r="0" b="0"/>
            <wp:docPr id="730387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7E53" w14:textId="488C6D24" w:rsidR="00EE2D5A" w:rsidRDefault="00CE067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867E49" wp14:editId="4E43C868">
            <wp:extent cx="3209544" cy="1828800"/>
            <wp:effectExtent l="0" t="0" r="0" b="0"/>
            <wp:docPr id="23810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DF0E" w14:textId="1D9CB240" w:rsidR="00EE2D5A" w:rsidRDefault="00EE2D5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65DFB7" wp14:editId="74D499DA">
            <wp:extent cx="3200400" cy="1828800"/>
            <wp:effectExtent l="0" t="0" r="0" b="0"/>
            <wp:docPr id="1414366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DAB1" w14:textId="77777777" w:rsidR="00EE2D5A" w:rsidRPr="00EE2D5A" w:rsidRDefault="00EE2D5A">
      <w:pPr>
        <w:rPr>
          <w:rFonts w:ascii="Arial" w:hAnsi="Arial" w:cs="Arial"/>
        </w:rPr>
      </w:pPr>
    </w:p>
    <w:sectPr w:rsidR="00EE2D5A" w:rsidRPr="00EE2D5A" w:rsidSect="007C0A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5A"/>
    <w:rsid w:val="00057501"/>
    <w:rsid w:val="000B2357"/>
    <w:rsid w:val="002E2953"/>
    <w:rsid w:val="003B46F1"/>
    <w:rsid w:val="007849BE"/>
    <w:rsid w:val="007C0A50"/>
    <w:rsid w:val="00891B20"/>
    <w:rsid w:val="00A84695"/>
    <w:rsid w:val="00AF4E9F"/>
    <w:rsid w:val="00BE3D98"/>
    <w:rsid w:val="00C0392F"/>
    <w:rsid w:val="00CE0672"/>
    <w:rsid w:val="00D420B3"/>
    <w:rsid w:val="00EE2D5A"/>
    <w:rsid w:val="00FE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2398"/>
  <w15:chartTrackingRefBased/>
  <w15:docId w15:val="{E68DB4E2-3806-4EA6-A27C-D01BCCF1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D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D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D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D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 Collector</dc:creator>
  <cp:keywords/>
  <dc:description/>
  <cp:lastModifiedBy>Hab Collector</cp:lastModifiedBy>
  <cp:revision>3</cp:revision>
  <dcterms:created xsi:type="dcterms:W3CDTF">2025-03-03T19:51:00Z</dcterms:created>
  <dcterms:modified xsi:type="dcterms:W3CDTF">2025-03-13T09:37:00Z</dcterms:modified>
</cp:coreProperties>
</file>