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4DDB5" w14:textId="254F1CD3" w:rsidR="00994509" w:rsidRDefault="00994509" w:rsidP="00E36CC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7118F36" wp14:editId="69DA9BEF">
            <wp:extent cx="3211830" cy="1038191"/>
            <wp:effectExtent l="0" t="0" r="7620" b="0"/>
            <wp:docPr id="2050" name="Picture 2" descr="C:\Users\GABRIE~1\AppData\Local\Temp\Rar$DR26.416\Assinatura Departamentos\DEI\DEI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GABRIE~1\AppData\Local\Temp\Rar$DR26.416\Assinatura Departamentos\DEI\DEI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8" cy="1055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86BCADF" w14:textId="77777777" w:rsidR="00994509" w:rsidRDefault="00994509" w:rsidP="00030AF2">
      <w:pPr>
        <w:rPr>
          <w:lang w:val="pt-PT"/>
        </w:rPr>
      </w:pPr>
    </w:p>
    <w:p w14:paraId="35E10B8F" w14:textId="5E5A473D" w:rsidR="00182D4C" w:rsidRPr="00994509" w:rsidRDefault="00030AF2" w:rsidP="00030AF2">
      <w:pPr>
        <w:rPr>
          <w:lang w:val="pt-PT"/>
        </w:rPr>
      </w:pPr>
      <w:r w:rsidRPr="00994509">
        <w:rPr>
          <w:lang w:val="pt-PT"/>
        </w:rPr>
        <w:t xml:space="preserve">“- Breve relatório em PDF (máximo 2 páginas em 11pt) com a descrição do projeto realizado, organização do programa e explicação dos </w:t>
      </w:r>
      <w:proofErr w:type="spellStart"/>
      <w:r w:rsidRPr="00994509">
        <w:rPr>
          <w:lang w:val="pt-PT"/>
        </w:rPr>
        <w:t>aspectos</w:t>
      </w:r>
      <w:proofErr w:type="spellEnd"/>
      <w:r w:rsidRPr="00994509">
        <w:rPr>
          <w:lang w:val="pt-PT"/>
        </w:rPr>
        <w:t xml:space="preserve"> mais relevantes da implementação. Na conclusão deverá ser feito um balanço do que foi realizado, com indicação dos </w:t>
      </w:r>
      <w:proofErr w:type="spellStart"/>
      <w:r w:rsidRPr="00994509">
        <w:rPr>
          <w:lang w:val="pt-PT"/>
        </w:rPr>
        <w:t>aspectos</w:t>
      </w:r>
      <w:proofErr w:type="spellEnd"/>
      <w:r w:rsidRPr="00994509">
        <w:rPr>
          <w:lang w:val="pt-PT"/>
        </w:rPr>
        <w:t xml:space="preserve"> nos quais o projeto tenha divergido do enunciado base (funcionalidades adicionais implementadas, funcionalidades não implementadas, outras variações ou</w:t>
      </w:r>
      <w:bookmarkStart w:id="0" w:name="_GoBack"/>
      <w:bookmarkEnd w:id="0"/>
      <w:r w:rsidRPr="00994509">
        <w:rPr>
          <w:lang w:val="pt-PT"/>
        </w:rPr>
        <w:t xml:space="preserve"> divergências, etc.).”</w:t>
      </w:r>
    </w:p>
    <w:sectPr w:rsidR="00182D4C" w:rsidRPr="009945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408F8" w14:textId="77777777" w:rsidR="00DF2BC8" w:rsidRDefault="00DF2BC8" w:rsidP="00994509">
      <w:pPr>
        <w:spacing w:after="0" w:line="240" w:lineRule="auto"/>
      </w:pPr>
      <w:r>
        <w:separator/>
      </w:r>
    </w:p>
  </w:endnote>
  <w:endnote w:type="continuationSeparator" w:id="0">
    <w:p w14:paraId="20951333" w14:textId="77777777" w:rsidR="00DF2BC8" w:rsidRDefault="00DF2BC8" w:rsidP="009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80D0" w14:textId="77777777" w:rsidR="00DF2BC8" w:rsidRDefault="00DF2BC8" w:rsidP="00994509">
      <w:pPr>
        <w:spacing w:after="0" w:line="240" w:lineRule="auto"/>
      </w:pPr>
      <w:r>
        <w:separator/>
      </w:r>
    </w:p>
  </w:footnote>
  <w:footnote w:type="continuationSeparator" w:id="0">
    <w:p w14:paraId="08764148" w14:textId="77777777" w:rsidR="00DF2BC8" w:rsidRDefault="00DF2BC8" w:rsidP="0099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FF12F" w14:textId="1E2F856C" w:rsidR="00E36CCF" w:rsidRDefault="00E36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4"/>
    <w:rsid w:val="00030AF2"/>
    <w:rsid w:val="00182D4C"/>
    <w:rsid w:val="00853164"/>
    <w:rsid w:val="00994509"/>
    <w:rsid w:val="00B3157B"/>
    <w:rsid w:val="00DF2BC8"/>
    <w:rsid w:val="00E3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00FA"/>
  <w15:chartTrackingRefBased/>
  <w15:docId w15:val="{36DC3E96-E72B-4F96-83D6-407A668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09"/>
  </w:style>
  <w:style w:type="paragraph" w:styleId="Footer">
    <w:name w:val="footer"/>
    <w:basedOn w:val="Normal"/>
    <w:link w:val="Foot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Henrique Dias</cp:lastModifiedBy>
  <cp:revision>6</cp:revision>
  <dcterms:created xsi:type="dcterms:W3CDTF">2017-11-23T09:36:00Z</dcterms:created>
  <dcterms:modified xsi:type="dcterms:W3CDTF">2017-11-23T21:59:00Z</dcterms:modified>
</cp:coreProperties>
</file>