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8B3D8" w14:textId="77777777" w:rsidR="00ED05FF" w:rsidRPr="00A22376" w:rsidRDefault="00DD3EB5" w:rsidP="00A22376">
      <w:pPr>
        <w:jc w:val="center"/>
        <w:rPr>
          <w:b/>
          <w:sz w:val="28"/>
          <w:szCs w:val="28"/>
        </w:rPr>
      </w:pPr>
      <w:r w:rsidRPr="00A22376">
        <w:rPr>
          <w:b/>
          <w:sz w:val="28"/>
          <w:szCs w:val="28"/>
        </w:rPr>
        <w:t xml:space="preserve">Two Column Font </w:t>
      </w:r>
      <w:proofErr w:type="gramStart"/>
      <w:r w:rsidR="00757899" w:rsidRPr="00A22376">
        <w:rPr>
          <w:b/>
          <w:sz w:val="28"/>
          <w:szCs w:val="28"/>
        </w:rPr>
        <w:t>Assignment</w:t>
      </w:r>
      <w:proofErr w:type="gramEnd"/>
    </w:p>
    <w:p w14:paraId="75E868BD" w14:textId="77777777" w:rsidR="00DD3EB5" w:rsidRDefault="00DD3EB5"/>
    <w:p w14:paraId="700723DA" w14:textId="77777777" w:rsidR="00DD3EB5" w:rsidRDefault="00DD3EB5">
      <w:r>
        <w:t>Use the template below to create a two-column font layout:</w:t>
      </w:r>
    </w:p>
    <w:p w14:paraId="5CF75283" w14:textId="77777777" w:rsidR="00DD3EB5" w:rsidRDefault="00DD3EB5"/>
    <w:p w14:paraId="17255039" w14:textId="77777777" w:rsidR="00DD3EB5" w:rsidRPr="00A22376" w:rsidRDefault="00DD3EB5">
      <w:pPr>
        <w:rPr>
          <w:b/>
        </w:rPr>
      </w:pPr>
      <w:r w:rsidRPr="00A22376">
        <w:rPr>
          <w:b/>
        </w:rPr>
        <w:t>HTML:</w:t>
      </w:r>
    </w:p>
    <w:p w14:paraId="0D834C03" w14:textId="77777777" w:rsidR="00757899" w:rsidRDefault="00757899" w:rsidP="00757899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0107D680" w14:textId="77777777" w:rsidR="00757899" w:rsidRDefault="00757899" w:rsidP="00757899">
      <w:r>
        <w:t>&lt;</w:t>
      </w:r>
      <w:proofErr w:type="gramStart"/>
      <w:r>
        <w:t>html</w:t>
      </w:r>
      <w:proofErr w:type="gramEnd"/>
      <w:r>
        <w:t>&gt;</w:t>
      </w:r>
    </w:p>
    <w:p w14:paraId="24BCA3F3" w14:textId="77777777" w:rsidR="00757899" w:rsidRDefault="00757899" w:rsidP="00757899">
      <w:r>
        <w:t>&lt;</w:t>
      </w:r>
      <w:proofErr w:type="gramStart"/>
      <w:r>
        <w:t>head</w:t>
      </w:r>
      <w:proofErr w:type="gramEnd"/>
      <w:r>
        <w:t>&gt;</w:t>
      </w:r>
    </w:p>
    <w:p w14:paraId="73EA64A3" w14:textId="77777777" w:rsidR="00757899" w:rsidRDefault="00757899" w:rsidP="00757899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223B1E0" w14:textId="77777777" w:rsidR="00757899" w:rsidRDefault="00757899" w:rsidP="00757899">
      <w:r>
        <w:t>&lt;/head&gt;</w:t>
      </w:r>
    </w:p>
    <w:p w14:paraId="2E6B826B" w14:textId="77777777" w:rsidR="00757899" w:rsidRDefault="00757899" w:rsidP="00757899">
      <w:r>
        <w:t>&lt;</w:t>
      </w:r>
      <w:proofErr w:type="gramStart"/>
      <w:r>
        <w:t>body</w:t>
      </w:r>
      <w:proofErr w:type="gramEnd"/>
      <w:r>
        <w:t>&gt;</w:t>
      </w:r>
    </w:p>
    <w:p w14:paraId="6D770482" w14:textId="77777777" w:rsidR="00757899" w:rsidRDefault="00757899" w:rsidP="00757899"/>
    <w:p w14:paraId="09F4E491" w14:textId="77777777" w:rsidR="00757899" w:rsidRDefault="00757899" w:rsidP="00757899"/>
    <w:p w14:paraId="12F1538A" w14:textId="77777777" w:rsidR="00757899" w:rsidRDefault="00757899" w:rsidP="00757899">
      <w:r>
        <w:t>&lt;</w:t>
      </w:r>
      <w:proofErr w:type="gramStart"/>
      <w:r>
        <w:t>div</w:t>
      </w:r>
      <w:proofErr w:type="gramEnd"/>
      <w:r>
        <w:t xml:space="preserve"> class="row"&gt;</w:t>
      </w:r>
    </w:p>
    <w:p w14:paraId="4F1E85D6" w14:textId="77777777" w:rsidR="00757899" w:rsidRDefault="00757899" w:rsidP="00757899">
      <w:r>
        <w:t xml:space="preserve">  &lt;</w:t>
      </w:r>
      <w:proofErr w:type="gramStart"/>
      <w:r>
        <w:t>div</w:t>
      </w:r>
      <w:proofErr w:type="gramEnd"/>
      <w:r>
        <w:t xml:space="preserve"> class="column1"&gt;</w:t>
      </w:r>
    </w:p>
    <w:p w14:paraId="61013F21" w14:textId="77777777" w:rsidR="00757899" w:rsidRDefault="00757899" w:rsidP="00757899">
      <w:r>
        <w:t xml:space="preserve">    &lt;</w:t>
      </w:r>
      <w:proofErr w:type="gramStart"/>
      <w:r>
        <w:t>h1</w:t>
      </w:r>
      <w:proofErr w:type="gramEnd"/>
      <w:r>
        <w:t>&gt;Font 1&lt;/h1&gt;</w:t>
      </w:r>
    </w:p>
    <w:p w14:paraId="07DFAD68" w14:textId="77777777" w:rsidR="00757899" w:rsidRDefault="00757899" w:rsidP="00757899">
      <w:r>
        <w:t xml:space="preserve">    Text...</w:t>
      </w:r>
    </w:p>
    <w:p w14:paraId="2B0C2F25" w14:textId="77777777" w:rsidR="00757899" w:rsidRDefault="00757899" w:rsidP="00757899">
      <w:r>
        <w:t xml:space="preserve">  &lt;/div&gt;</w:t>
      </w:r>
    </w:p>
    <w:p w14:paraId="0D797968" w14:textId="77777777" w:rsidR="00757899" w:rsidRDefault="00757899" w:rsidP="00757899">
      <w:r>
        <w:t xml:space="preserve">  &lt;</w:t>
      </w:r>
      <w:proofErr w:type="gramStart"/>
      <w:r>
        <w:t>div</w:t>
      </w:r>
      <w:proofErr w:type="gramEnd"/>
      <w:r>
        <w:t xml:space="preserve"> class="column2"&gt;</w:t>
      </w:r>
    </w:p>
    <w:p w14:paraId="083351E4" w14:textId="77777777" w:rsidR="00757899" w:rsidRDefault="00757899" w:rsidP="00757899">
      <w:r>
        <w:t xml:space="preserve">    &lt;</w:t>
      </w:r>
      <w:proofErr w:type="gramStart"/>
      <w:r>
        <w:t>h1</w:t>
      </w:r>
      <w:proofErr w:type="gramEnd"/>
      <w:r>
        <w:t>&gt;Font 2&lt;/h1&gt;</w:t>
      </w:r>
    </w:p>
    <w:p w14:paraId="33D959C4" w14:textId="77777777" w:rsidR="00757899" w:rsidRDefault="00757899" w:rsidP="00757899">
      <w:r>
        <w:t xml:space="preserve">    Text...</w:t>
      </w:r>
    </w:p>
    <w:p w14:paraId="3455880D" w14:textId="77777777" w:rsidR="00757899" w:rsidRDefault="00757899" w:rsidP="00757899">
      <w:r>
        <w:t xml:space="preserve">  &lt;/div&gt;</w:t>
      </w:r>
    </w:p>
    <w:p w14:paraId="50511803" w14:textId="77777777" w:rsidR="00757899" w:rsidRDefault="00757899" w:rsidP="00757899">
      <w:r>
        <w:t>&lt;/div&gt;</w:t>
      </w:r>
    </w:p>
    <w:p w14:paraId="52131B42" w14:textId="77777777" w:rsidR="00A22376" w:rsidRDefault="00A22376" w:rsidP="00757899"/>
    <w:p w14:paraId="42098998" w14:textId="77777777" w:rsidR="00757899" w:rsidRDefault="00757899" w:rsidP="00757899">
      <w:r>
        <w:t>&lt;</w:t>
      </w:r>
      <w:proofErr w:type="gramStart"/>
      <w:r>
        <w:t>div</w:t>
      </w:r>
      <w:proofErr w:type="gramEnd"/>
      <w:r>
        <w:t xml:space="preserve"> class="bottom"&gt;</w:t>
      </w:r>
    </w:p>
    <w:p w14:paraId="02F0652A" w14:textId="77777777" w:rsidR="00757899" w:rsidRDefault="00757899" w:rsidP="00757899">
      <w:r>
        <w:t xml:space="preserve">  &lt;</w:t>
      </w:r>
      <w:proofErr w:type="gramStart"/>
      <w:r>
        <w:t>h1</w:t>
      </w:r>
      <w:proofErr w:type="gramEnd"/>
      <w:r>
        <w:t>&gt;Two Column-Layout&lt;/h1&gt;</w:t>
      </w:r>
    </w:p>
    <w:p w14:paraId="5B65A0AC" w14:textId="77777777" w:rsidR="00757899" w:rsidRDefault="00757899" w:rsidP="00757899">
      <w:r>
        <w:t xml:space="preserve">  Explain why you might use a </w:t>
      </w:r>
      <w:r w:rsidR="00DB220F">
        <w:t>two-column</w:t>
      </w:r>
      <w:r>
        <w:t xml:space="preserve"> layout in web design and </w:t>
      </w:r>
      <w:r w:rsidR="00DB220F">
        <w:t xml:space="preserve">what </w:t>
      </w:r>
      <w:r>
        <w:t>some benefits</w:t>
      </w:r>
      <w:r w:rsidR="00DB220F">
        <w:t xml:space="preserve"> would be</w:t>
      </w:r>
      <w:r>
        <w:t>.</w:t>
      </w:r>
    </w:p>
    <w:p w14:paraId="64D1CAF7" w14:textId="77777777" w:rsidR="00757899" w:rsidRDefault="00757899" w:rsidP="00757899">
      <w:r>
        <w:t xml:space="preserve">  Link an example site that represents good two-column design.</w:t>
      </w:r>
    </w:p>
    <w:p w14:paraId="5F644676" w14:textId="77777777" w:rsidR="00757899" w:rsidRDefault="00757899" w:rsidP="00757899">
      <w:r>
        <w:t xml:space="preserve">  &lt;/div&gt;</w:t>
      </w:r>
    </w:p>
    <w:p w14:paraId="24F009D1" w14:textId="77777777" w:rsidR="00757899" w:rsidRDefault="00757899" w:rsidP="00757899">
      <w:r>
        <w:t>&lt;/body&gt;</w:t>
      </w:r>
    </w:p>
    <w:p w14:paraId="27B54E73" w14:textId="77777777" w:rsidR="00757899" w:rsidRDefault="00757899" w:rsidP="00757899">
      <w:r>
        <w:t>&lt;/html&gt;</w:t>
      </w:r>
    </w:p>
    <w:p w14:paraId="718F5C1A" w14:textId="77777777" w:rsidR="00DD3EB5" w:rsidRDefault="00DD3EB5"/>
    <w:p w14:paraId="23CD58D8" w14:textId="77777777" w:rsidR="00DD3EB5" w:rsidRPr="00DB220F" w:rsidRDefault="00DD3EB5">
      <w:pPr>
        <w:rPr>
          <w:b/>
        </w:rPr>
      </w:pPr>
      <w:r w:rsidRPr="00DB220F">
        <w:rPr>
          <w:b/>
        </w:rPr>
        <w:t>CSS:</w:t>
      </w:r>
    </w:p>
    <w:p w14:paraId="17D612A4" w14:textId="77777777" w:rsidR="00757899" w:rsidRDefault="00757899" w:rsidP="00757899">
      <w:proofErr w:type="gramStart"/>
      <w:r>
        <w:t>body</w:t>
      </w:r>
      <w:proofErr w:type="gramEnd"/>
      <w:r>
        <w:t xml:space="preserve"> {</w:t>
      </w:r>
    </w:p>
    <w:p w14:paraId="0A95CB96" w14:textId="77777777" w:rsidR="00757899" w:rsidRDefault="00757899" w:rsidP="00757899">
      <w:r>
        <w:t xml:space="preserve">  </w:t>
      </w:r>
      <w:proofErr w:type="gramStart"/>
      <w:r>
        <w:t>margin</w:t>
      </w:r>
      <w:proofErr w:type="gramEnd"/>
      <w:r>
        <w:t>: 0;</w:t>
      </w:r>
    </w:p>
    <w:p w14:paraId="2FB00133" w14:textId="77777777" w:rsidR="00757899" w:rsidRDefault="00757899" w:rsidP="00757899">
      <w:r>
        <w:t xml:space="preserve">  </w:t>
      </w:r>
      <w:proofErr w:type="gramStart"/>
      <w:r>
        <w:t>padding</w:t>
      </w:r>
      <w:proofErr w:type="gramEnd"/>
      <w:r>
        <w:t>: 0;</w:t>
      </w:r>
    </w:p>
    <w:p w14:paraId="0E2AD4DA" w14:textId="77777777" w:rsidR="00757899" w:rsidRDefault="00757899" w:rsidP="00757899">
      <w:r>
        <w:t>}</w:t>
      </w:r>
    </w:p>
    <w:p w14:paraId="1C346213" w14:textId="77777777" w:rsidR="00757899" w:rsidRDefault="00757899" w:rsidP="00757899"/>
    <w:p w14:paraId="20A33331" w14:textId="77777777" w:rsidR="00757899" w:rsidRDefault="00757899" w:rsidP="00757899">
      <w:proofErr w:type="gramStart"/>
      <w:r>
        <w:t>.row</w:t>
      </w:r>
      <w:proofErr w:type="gramEnd"/>
      <w:r>
        <w:t>{</w:t>
      </w:r>
    </w:p>
    <w:p w14:paraId="2FEFB2CC" w14:textId="77777777" w:rsidR="00757899" w:rsidRDefault="00757899" w:rsidP="00757899">
      <w:r>
        <w:t xml:space="preserve">  </w:t>
      </w:r>
      <w:proofErr w:type="gramStart"/>
      <w:r>
        <w:t>display</w:t>
      </w:r>
      <w:proofErr w:type="gramEnd"/>
      <w:r>
        <w:t>: grid;</w:t>
      </w:r>
    </w:p>
    <w:p w14:paraId="19AB0757" w14:textId="77777777" w:rsidR="00757899" w:rsidRDefault="00757899" w:rsidP="00757899">
      <w:r>
        <w:t xml:space="preserve">  </w:t>
      </w:r>
      <w:proofErr w:type="gramStart"/>
      <w:r>
        <w:t>grid</w:t>
      </w:r>
      <w:proofErr w:type="gramEnd"/>
      <w:r>
        <w:t>-template-areas: "column1 column2";</w:t>
      </w:r>
    </w:p>
    <w:p w14:paraId="5145562B" w14:textId="77777777" w:rsidR="00757899" w:rsidRDefault="00757899" w:rsidP="00757899">
      <w:r>
        <w:t xml:space="preserve">  </w:t>
      </w:r>
      <w:proofErr w:type="gramStart"/>
      <w:r>
        <w:t>grid</w:t>
      </w:r>
      <w:proofErr w:type="gramEnd"/>
      <w:r>
        <w:t>-template-columns: 50% 50%;</w:t>
      </w:r>
    </w:p>
    <w:p w14:paraId="6C0786FC" w14:textId="77777777" w:rsidR="00757899" w:rsidRDefault="00757899" w:rsidP="00757899">
      <w:r>
        <w:t xml:space="preserve">  </w:t>
      </w:r>
      <w:proofErr w:type="gramStart"/>
      <w:r>
        <w:t>font</w:t>
      </w:r>
      <w:proofErr w:type="gramEnd"/>
      <w:r>
        <w:t>-size: 36px;</w:t>
      </w:r>
    </w:p>
    <w:p w14:paraId="77D269CE" w14:textId="77777777" w:rsidR="00757899" w:rsidRDefault="00757899" w:rsidP="00757899">
      <w:r>
        <w:t>}</w:t>
      </w:r>
    </w:p>
    <w:p w14:paraId="5E31F234" w14:textId="77777777" w:rsidR="00AB78C9" w:rsidRPr="00DB220F" w:rsidRDefault="00AB78C9">
      <w:pPr>
        <w:rPr>
          <w:b/>
        </w:rPr>
      </w:pPr>
      <w:bookmarkStart w:id="0" w:name="_GoBack"/>
      <w:bookmarkEnd w:id="0"/>
      <w:r w:rsidRPr="00DB220F">
        <w:rPr>
          <w:b/>
        </w:rPr>
        <w:lastRenderedPageBreak/>
        <w:t xml:space="preserve">Steps: </w:t>
      </w:r>
    </w:p>
    <w:p w14:paraId="3D25A429" w14:textId="77777777" w:rsidR="00AB78C9" w:rsidRDefault="00AB78C9" w:rsidP="00AB78C9">
      <w:pPr>
        <w:pStyle w:val="ListParagraph"/>
        <w:numPr>
          <w:ilvl w:val="0"/>
          <w:numId w:val="1"/>
        </w:numPr>
      </w:pPr>
      <w:r>
        <w:t xml:space="preserve">Download two new fonts from </w:t>
      </w:r>
      <w:r w:rsidR="00DB220F">
        <w:t>BeFont.com or another site</w:t>
      </w:r>
    </w:p>
    <w:p w14:paraId="6817889E" w14:textId="77777777" w:rsidR="00AB78C9" w:rsidRDefault="00AB78C9" w:rsidP="00AB78C9">
      <w:pPr>
        <w:pStyle w:val="ListParagraph"/>
        <w:numPr>
          <w:ilvl w:val="0"/>
          <w:numId w:val="1"/>
        </w:numPr>
      </w:pPr>
      <w:r>
        <w:t>Use one font in one column and one in the other</w:t>
      </w:r>
    </w:p>
    <w:p w14:paraId="69E0F96D" w14:textId="77777777" w:rsidR="00AB78C9" w:rsidRDefault="00AB78C9" w:rsidP="00AB78C9">
      <w:pPr>
        <w:pStyle w:val="ListParagraph"/>
        <w:numPr>
          <w:ilvl w:val="0"/>
          <w:numId w:val="1"/>
        </w:numPr>
      </w:pPr>
      <w:r>
        <w:t>Give the font a background colour that would match the style of the font</w:t>
      </w:r>
    </w:p>
    <w:p w14:paraId="76CDB73E" w14:textId="77777777" w:rsidR="00AB78C9" w:rsidRDefault="00AB78C9" w:rsidP="00AB78C9">
      <w:pPr>
        <w:pStyle w:val="ListParagraph"/>
        <w:numPr>
          <w:ilvl w:val="0"/>
          <w:numId w:val="1"/>
        </w:numPr>
      </w:pPr>
      <w:r>
        <w:t>Explain the feel of the font, and where and how it might be used</w:t>
      </w:r>
    </w:p>
    <w:p w14:paraId="4CFBADE6" w14:textId="77777777" w:rsidR="00DB220F" w:rsidRDefault="00AB78C9" w:rsidP="00AB78C9">
      <w:pPr>
        <w:pStyle w:val="ListParagraph"/>
        <w:numPr>
          <w:ilvl w:val="0"/>
          <w:numId w:val="1"/>
        </w:numPr>
      </w:pPr>
      <w:r>
        <w:t>In the bottom explain what the benefit of usi</w:t>
      </w:r>
      <w:r w:rsidR="00DB220F">
        <w:t>ng a two column layout would be</w:t>
      </w:r>
    </w:p>
    <w:p w14:paraId="6E4B2B71" w14:textId="77777777" w:rsidR="00AB78C9" w:rsidRDefault="00AB78C9" w:rsidP="00AB78C9">
      <w:pPr>
        <w:pStyle w:val="ListParagraph"/>
        <w:numPr>
          <w:ilvl w:val="0"/>
          <w:numId w:val="1"/>
        </w:numPr>
      </w:pPr>
      <w:proofErr w:type="gramStart"/>
      <w:r w:rsidRPr="00DB220F">
        <w:rPr>
          <w:b/>
        </w:rPr>
        <w:t>link</w:t>
      </w:r>
      <w:proofErr w:type="gramEnd"/>
      <w:r w:rsidRPr="00DB220F">
        <w:rPr>
          <w:b/>
        </w:rPr>
        <w:t xml:space="preserve"> a site</w:t>
      </w:r>
      <w:r>
        <w:t xml:space="preserve"> that shows a good example of a two column layout </w:t>
      </w:r>
    </w:p>
    <w:p w14:paraId="54CE748D" w14:textId="77777777" w:rsidR="00AB78C9" w:rsidRDefault="00AB78C9" w:rsidP="00AB78C9"/>
    <w:p w14:paraId="0F5A31A6" w14:textId="77777777" w:rsidR="00AB78C9" w:rsidRPr="00DB220F" w:rsidRDefault="00AB78C9" w:rsidP="00AB78C9">
      <w:pPr>
        <w:rPr>
          <w:b/>
        </w:rPr>
      </w:pPr>
      <w:r w:rsidRPr="00DB220F">
        <w:rPr>
          <w:b/>
        </w:rPr>
        <w:t>Example:</w:t>
      </w:r>
    </w:p>
    <w:p w14:paraId="122F5A6A" w14:textId="77777777" w:rsidR="00AB78C9" w:rsidRDefault="00AB78C9"/>
    <w:p w14:paraId="3DAC5552" w14:textId="77777777" w:rsidR="00AB78C9" w:rsidRDefault="00757899">
      <w:r>
        <w:rPr>
          <w:noProof/>
          <w:lang w:val="en-US"/>
        </w:rPr>
        <w:drawing>
          <wp:inline distT="0" distB="0" distL="0" distR="0" wp14:anchorId="17520934" wp14:editId="4137BE46">
            <wp:extent cx="5039995" cy="3015205"/>
            <wp:effectExtent l="0" t="0" r="0" b="7620"/>
            <wp:docPr id="1" name="Picture 1" descr="Macintosh HD:Users:dylanhackenbrook:Desktop:Screen Shot 2020-04-27 at 7.3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ylanhackenbrook:Desktop:Screen Shot 2020-04-27 at 7.32.0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r="6118" b="12136"/>
                    <a:stretch/>
                  </pic:blipFill>
                  <pic:spPr bwMode="auto">
                    <a:xfrm>
                      <a:off x="0" y="0"/>
                      <a:ext cx="5040765" cy="301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8C9" w:rsidSect="009B47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F7C99"/>
    <w:multiLevelType w:val="hybridMultilevel"/>
    <w:tmpl w:val="8DAE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B5"/>
    <w:rsid w:val="00757899"/>
    <w:rsid w:val="009B476A"/>
    <w:rsid w:val="00A22376"/>
    <w:rsid w:val="00AB78C9"/>
    <w:rsid w:val="00DB220F"/>
    <w:rsid w:val="00DD3EB5"/>
    <w:rsid w:val="00E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73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2020-04-28T14:51:00Z</dcterms:created>
  <dcterms:modified xsi:type="dcterms:W3CDTF">2020-04-28T14:51:00Z</dcterms:modified>
</cp:coreProperties>
</file>