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4AA8" w14:textId="68988C0D" w:rsidR="00AD345C" w:rsidRPr="000211C2" w:rsidRDefault="00CE6587">
      <w:pPr>
        <w:rPr>
          <w:rFonts w:ascii="Arial Black" w:hAnsi="Arial Black" w:cs="Segoe UI"/>
          <w:b/>
          <w:bCs/>
          <w:color w:val="1E1919"/>
          <w:sz w:val="40"/>
          <w:szCs w:val="40"/>
          <w:u w:val="single"/>
          <w:shd w:val="clear" w:color="auto" w:fill="F7F5F2"/>
        </w:rPr>
      </w:pPr>
      <w:r w:rsidRPr="000211C2">
        <w:rPr>
          <w:rFonts w:ascii="Arial Black" w:hAnsi="Arial Black" w:cs="Segoe UI"/>
          <w:b/>
          <w:bCs/>
          <w:color w:val="1E1919"/>
          <w:sz w:val="40"/>
          <w:szCs w:val="40"/>
          <w:u w:val="single"/>
          <w:shd w:val="clear" w:color="auto" w:fill="F7F5F2"/>
        </w:rPr>
        <w:t xml:space="preserve">Pattern </w:t>
      </w:r>
      <w:r w:rsidRPr="000211C2">
        <w:rPr>
          <w:rFonts w:ascii="Arial Black" w:hAnsi="Arial Black" w:cs="Segoe UI"/>
          <w:b/>
          <w:bCs/>
          <w:color w:val="1E1919"/>
          <w:sz w:val="40"/>
          <w:szCs w:val="40"/>
          <w:u w:val="single"/>
          <w:shd w:val="clear" w:color="auto" w:fill="F7F5F2"/>
        </w:rPr>
        <w:t>Printing:</w:t>
      </w:r>
      <w:r w:rsidRPr="000211C2">
        <w:rPr>
          <w:rFonts w:ascii="Arial Black" w:hAnsi="Arial Black" w:cs="Segoe UI"/>
          <w:b/>
          <w:bCs/>
          <w:color w:val="1E1919"/>
          <w:sz w:val="40"/>
          <w:szCs w:val="40"/>
          <w:u w:val="single"/>
          <w:shd w:val="clear" w:color="auto" w:fill="F7F5F2"/>
        </w:rPr>
        <w:t xml:space="preserve"> TELUSKO and INEURON</w:t>
      </w:r>
    </w:p>
    <w:p w14:paraId="3F41ABC9" w14:textId="687ECD3C" w:rsidR="00CE6587" w:rsidRPr="000211C2" w:rsidRDefault="00CE6587">
      <w:pPr>
        <w:rPr>
          <w:rFonts w:ascii="Algerian" w:hAnsi="Algerian" w:cs="Segoe UI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7F5F2"/>
        </w:rPr>
      </w:pPr>
      <w:r w:rsidRPr="000211C2">
        <w:rPr>
          <w:rFonts w:ascii="Algerian" w:hAnsi="Algerian" w:cs="Segoe UI"/>
          <w:b/>
          <w:bCs/>
          <w:i/>
          <w:iCs/>
          <w:color w:val="000000" w:themeColor="text1"/>
          <w:sz w:val="36"/>
          <w:szCs w:val="36"/>
          <w:u w:val="single"/>
          <w:shd w:val="clear" w:color="auto" w:fill="F7F5F2"/>
        </w:rPr>
        <w:t>Code:</w:t>
      </w:r>
    </w:p>
    <w:p w14:paraId="7D8A9886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//For TELUSKO Patten</w:t>
      </w:r>
    </w:p>
    <w:p w14:paraId="490A3BF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muskan</w:t>
      </w:r>
      <w:proofErr w:type="spellEnd"/>
    </w:p>
    <w:p w14:paraId="28AAA914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62528E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E65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</w:t>
      </w:r>
    </w:p>
    <w:p w14:paraId="4A9EE814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3A3004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50E0BF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CACA5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C0517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029D2B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);}</w:t>
      </w:r>
    </w:p>
    <w:p w14:paraId="2F54716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8E92B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9E853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1686A1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B9C9AC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7A878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16AD264C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A3019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7F9D86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CAD799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1BDF216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FCDFE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2582D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8188216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4370FE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);}</w:t>
      </w:r>
    </w:p>
    <w:p w14:paraId="2952827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62C51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2F413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E4E61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745BF2C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7D577F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11925438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"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B59AD9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13023AA5" w14:textId="77777777" w:rsidR="00CE6587" w:rsidRPr="00CE6587" w:rsidRDefault="00CE6587" w:rsidP="00CE658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908E2D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FAB441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5F1359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027608A4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361DC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1FFBA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E055F1E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1ED459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CC53419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546C6DC9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EBC958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3C1504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A30C34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BF4ED6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40206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68275C1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04CE4C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</w:p>
    <w:p w14:paraId="586B21AF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F81BE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525064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15E2FB6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FD24CB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1D512B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3AFBD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DB9A3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B8AC5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B8567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BD9799B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1B048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88907F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1C247D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</w:p>
    <w:p w14:paraId="40B0ACC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4E0E7D8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532B20FC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9D436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42EC64B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79EDDC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0DA6D6C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898F0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41662C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3F9834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2DCD6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2CB784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1C88FC0D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3A41EF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00450B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657AF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D2AD92D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DA7AD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BA6C49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CFFFA9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8FE28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{</w:t>
      </w:r>
    </w:p>
    <w:p w14:paraId="57F1BFE9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05C454D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14:paraId="1EDB9E4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52B9B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AB91B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0243CC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{</w:t>
      </w:r>
    </w:p>
    <w:p w14:paraId="70EF979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9677D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7FA268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8657EF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4E831BB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C8BED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4DBA7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F611FD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D1CCC5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4D7C64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4DE4CC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33ACCE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C793E1E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);}</w:t>
      </w:r>
    </w:p>
    <w:p w14:paraId="1250D23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19DBFEE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D8E48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C3EB6E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92BB36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C8D509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59FEE9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94F7C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1CF1690D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7457EB9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F4FD54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A76FD6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7A230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29DDB6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CF67919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569091E4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339C18E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C3236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30FBF6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83ECDEE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C6EFAD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189968E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5AA0F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DCFF6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C3F526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486161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CC8FAB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</w:p>
    <w:p w14:paraId="6DB06D4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5C6A86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6F5FBD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33B88CF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4A046EC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1B28C8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F83BA0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14411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911F2A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5096248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04AD5B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</w:p>
    <w:p w14:paraId="6D7B531F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30CF03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E827E94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F3EE17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CE658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E65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E65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5C42B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07807AD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E65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7CB3D3B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F8E1EB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08FFB3EA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A5CCAE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77AA23A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CE65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E65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55267B7C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5C185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81EA8B5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B3AFF32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E658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15CFA07" w14:textId="77777777" w:rsidR="00CE6587" w:rsidRPr="00CE6587" w:rsidRDefault="00CE6587" w:rsidP="00CE65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9A2461" w14:textId="46F0C8B7" w:rsidR="00CE6587" w:rsidRDefault="00CE6587"/>
    <w:p w14:paraId="1E50FD15" w14:textId="5004AC2B" w:rsidR="00CE6587" w:rsidRPr="000211C2" w:rsidRDefault="00CE6587">
      <w:pPr>
        <w:rPr>
          <w:rFonts w:ascii="Algerian" w:hAnsi="Algerian"/>
          <w:b/>
          <w:bCs/>
          <w:i/>
          <w:iCs/>
          <w:sz w:val="36"/>
          <w:szCs w:val="36"/>
          <w:u w:val="single"/>
        </w:rPr>
      </w:pPr>
      <w:r w:rsidRPr="000211C2">
        <w:rPr>
          <w:rFonts w:ascii="Algerian" w:hAnsi="Algerian"/>
          <w:b/>
          <w:bCs/>
          <w:i/>
          <w:iCs/>
          <w:sz w:val="36"/>
          <w:szCs w:val="36"/>
          <w:u w:val="single"/>
        </w:rPr>
        <w:t>Output:</w:t>
      </w:r>
    </w:p>
    <w:p w14:paraId="5E4DBC5F" w14:textId="275A1C24" w:rsidR="00CE6587" w:rsidRDefault="00CE6587">
      <w:r>
        <w:rPr>
          <w:noProof/>
        </w:rPr>
        <w:drawing>
          <wp:inline distT="0" distB="0" distL="0" distR="0" wp14:anchorId="77A9F2E4" wp14:editId="6ECC1BF9">
            <wp:extent cx="5731510" cy="160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4E25" w14:textId="77777777" w:rsidR="000211C2" w:rsidRDefault="000211C2"/>
    <w:p w14:paraId="533A5584" w14:textId="77777777" w:rsidR="000211C2" w:rsidRDefault="000211C2"/>
    <w:p w14:paraId="59D7421F" w14:textId="66659A31" w:rsidR="00CE6587" w:rsidRPr="000211C2" w:rsidRDefault="00CE6587">
      <w:pPr>
        <w:rPr>
          <w:rFonts w:ascii="Algerian" w:hAnsi="Algerian"/>
          <w:b/>
          <w:bCs/>
          <w:i/>
          <w:iCs/>
          <w:sz w:val="36"/>
          <w:szCs w:val="36"/>
          <w:u w:val="single"/>
        </w:rPr>
      </w:pPr>
      <w:r w:rsidRPr="000211C2">
        <w:rPr>
          <w:rFonts w:ascii="Algerian" w:hAnsi="Algerian"/>
          <w:b/>
          <w:bCs/>
          <w:i/>
          <w:iCs/>
          <w:sz w:val="36"/>
          <w:szCs w:val="36"/>
          <w:u w:val="single"/>
        </w:rPr>
        <w:t>Code:</w:t>
      </w:r>
    </w:p>
    <w:p w14:paraId="689ED7F6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//For INEURON Pattern</w:t>
      </w:r>
    </w:p>
    <w:p w14:paraId="30CFDDE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8078C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garg</w:t>
      </w:r>
      <w:proofErr w:type="spellEnd"/>
    </w:p>
    <w:p w14:paraId="28A5406F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6A59E44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021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</w:t>
      </w:r>
    </w:p>
    <w:p w14:paraId="7AB57C87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F77417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17B7AB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1EDE68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B08C0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5F7AB2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{</w:t>
      </w:r>
    </w:p>
    <w:p w14:paraId="496CBD4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gram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A5E75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A7F3CD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440F68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3EB14C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F248E0C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6A293D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1BBD02EC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25D1A8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E8DD2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798AD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FD1552B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BD2977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EC81B6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3F3907E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F0C1CC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476E4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35E51FD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47C39BF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2CBFF7FB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B99165F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1AFC3193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8069FE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1324AE6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70207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993C1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2A2D1D6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58E14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C70EE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92762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3CA7FCB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A95643D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0335BA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506AF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254AC6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B23FC3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744C74C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49EA17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4A41A5B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93F8A4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B66E69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2B6B33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075086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1A92063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4C4B89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</w:p>
    <w:p w14:paraId="59FA8AE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AEB7D8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8CFDF1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9AD63EB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DF18F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14:paraId="68CEB45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E884E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F4081D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48C10338" w14:textId="77777777" w:rsidR="000211C2" w:rsidRPr="000211C2" w:rsidRDefault="000211C2" w:rsidP="000211C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A56272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76BE86D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48586D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075118F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2F6B1F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42D6BBD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8B0594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</w:t>
      </w:r>
    </w:p>
    <w:p w14:paraId="5961E963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436717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0D694F3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231D25F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3045451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C78B2E9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6D7484E2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A1AD634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98455B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A9A44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10FB8F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78F71C4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50C5DB9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743CCD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44D5FF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6731E3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CF1C348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DD779F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43002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68C50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75AC17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  "</w:t>
      </w:r>
      <w:proofErr w:type="gram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BC765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153428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47EDE18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121AE01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C129922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898697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6FD3583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AFA903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97BA5EF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799A9C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4D12021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E80ACC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F2FC0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ABBF3DB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7870BCC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2DC78E3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1665F9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52BC34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60AD9F4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9582EEC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0CDFF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F7C99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FE543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F0B29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2FF4B8D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02492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BC0F7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52AB177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8AFD6AC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CCB3EED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39FE02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7D292D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458A669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F4F598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"</w:t>
      </w:r>
      <w:proofErr w:type="gram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B7E8DD4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13CE0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5FD42F2C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A22872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A78051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9F27027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C56202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434DB866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A7FA72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223FB5A4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282056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B6D28DA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C53A72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5FE13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4EA3A2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0211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0211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211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E87CB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04F329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0211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4F149B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7A5681E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0211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0211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6F9805B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61F1305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12977D0" w14:textId="77777777" w:rsidR="000211C2" w:rsidRPr="000211C2" w:rsidRDefault="000211C2" w:rsidP="000211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211C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2D926EF" w14:textId="0EE64DF8" w:rsidR="00CE6587" w:rsidRDefault="00CE6587"/>
    <w:p w14:paraId="3449C9AF" w14:textId="05DD8106" w:rsidR="000211C2" w:rsidRPr="000211C2" w:rsidRDefault="000211C2">
      <w:pPr>
        <w:rPr>
          <w:rFonts w:ascii="Algerian" w:hAnsi="Algerian"/>
          <w:b/>
          <w:bCs/>
          <w:i/>
          <w:iCs/>
          <w:sz w:val="36"/>
          <w:szCs w:val="36"/>
          <w:u w:val="single"/>
        </w:rPr>
      </w:pPr>
      <w:r w:rsidRPr="000211C2">
        <w:rPr>
          <w:rFonts w:ascii="Algerian" w:hAnsi="Algerian"/>
          <w:b/>
          <w:bCs/>
          <w:i/>
          <w:iCs/>
          <w:sz w:val="36"/>
          <w:szCs w:val="36"/>
          <w:u w:val="single"/>
        </w:rPr>
        <w:t>Output:</w:t>
      </w:r>
    </w:p>
    <w:p w14:paraId="1DAB6832" w14:textId="6450E9E1" w:rsidR="000211C2" w:rsidRDefault="000211C2">
      <w:r>
        <w:rPr>
          <w:noProof/>
        </w:rPr>
        <w:lastRenderedPageBreak/>
        <w:drawing>
          <wp:inline distT="0" distB="0" distL="0" distR="0" wp14:anchorId="0F2955C0" wp14:editId="278DF21C">
            <wp:extent cx="5731510" cy="1783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7D81" w14:textId="77777777" w:rsidR="00CE6587" w:rsidRDefault="00CE6587"/>
    <w:sectPr w:rsidR="00CE6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8B4DA" w14:textId="77777777" w:rsidR="000211C2" w:rsidRDefault="000211C2" w:rsidP="000211C2">
      <w:pPr>
        <w:spacing w:after="0" w:line="240" w:lineRule="auto"/>
      </w:pPr>
      <w:r>
        <w:separator/>
      </w:r>
    </w:p>
  </w:endnote>
  <w:endnote w:type="continuationSeparator" w:id="0">
    <w:p w14:paraId="083F1061" w14:textId="77777777" w:rsidR="000211C2" w:rsidRDefault="000211C2" w:rsidP="0002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79577" w14:textId="77777777" w:rsidR="000211C2" w:rsidRDefault="000211C2" w:rsidP="000211C2">
      <w:pPr>
        <w:spacing w:after="0" w:line="240" w:lineRule="auto"/>
      </w:pPr>
      <w:r>
        <w:separator/>
      </w:r>
    </w:p>
  </w:footnote>
  <w:footnote w:type="continuationSeparator" w:id="0">
    <w:p w14:paraId="05120096" w14:textId="77777777" w:rsidR="000211C2" w:rsidRDefault="000211C2" w:rsidP="00021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87"/>
    <w:rsid w:val="000211C2"/>
    <w:rsid w:val="00AD345C"/>
    <w:rsid w:val="00C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5F62"/>
  <w15:chartTrackingRefBased/>
  <w15:docId w15:val="{7189B3A0-0F7D-49E4-928F-FC3DF8AA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1C2"/>
  </w:style>
  <w:style w:type="paragraph" w:styleId="Footer">
    <w:name w:val="footer"/>
    <w:basedOn w:val="Normal"/>
    <w:link w:val="FooterChar"/>
    <w:uiPriority w:val="99"/>
    <w:unhideWhenUsed/>
    <w:rsid w:val="00021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2022-06-23T07:39:00Z</dcterms:created>
  <dcterms:modified xsi:type="dcterms:W3CDTF">2022-06-23T07:39:00Z</dcterms:modified>
</cp:coreProperties>
</file>