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8076B" w:rsidRPr="00631CE6" w:rsidRDefault="00AD27EC" w:rsidP="00221D36">
      <w:pPr>
        <w:rPr>
          <w:rFonts w:ascii="Calibri" w:hAnsi="Calibri"/>
          <w:rtl/>
          <w:lang w:bidi="fa-IR"/>
        </w:rPr>
      </w:pPr>
      <w:r>
        <w:rPr>
          <w:rFonts w:ascii="Calibri" w:hAnsi="Calibri"/>
          <w:noProof/>
          <w:color w:val="31849B"/>
          <w:rtl/>
        </w:rPr>
        <mc:AlternateContent>
          <mc:Choice Requires="wps">
            <w:drawing>
              <wp:anchor distT="0" distB="0" distL="114300" distR="114300" simplePos="0" relativeHeight="251664896" behindDoc="0" locked="0" layoutInCell="1" allowOverlap="1" wp14:anchorId="0B4BDFD6" wp14:editId="78D6CA63">
                <wp:simplePos x="0" y="0"/>
                <wp:positionH relativeFrom="column">
                  <wp:posOffset>4515485</wp:posOffset>
                </wp:positionH>
                <wp:positionV relativeFrom="paragraph">
                  <wp:posOffset>259715</wp:posOffset>
                </wp:positionV>
                <wp:extent cx="2025650" cy="6634480"/>
                <wp:effectExtent l="67310" t="69215" r="69215" b="68580"/>
                <wp:wrapNone/>
                <wp:docPr id="349" name="Rectangle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25650" cy="6634480"/>
                        </a:xfrm>
                        <a:prstGeom prst="rect">
                          <a:avLst/>
                        </a:prstGeom>
                        <a:solidFill>
                          <a:srgbClr val="1F497D"/>
                        </a:solidFill>
                        <a:ln w="127000" cmpd="dbl">
                          <a:solidFill>
                            <a:srgbClr val="1F497D"/>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B43534" id="Rectangle 51" o:spid="_x0000_s1026" style="position:absolute;margin-left:355.55pt;margin-top:20.45pt;width:159.5pt;height:522.4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" fillcolor="#1f497d" strokecolor="#1f497d" strokeweight="10pt">
                <v:stroke linestyle="thinThin"/>
                <v:shadow color="#868686"/>
                <v:textbox inset="0,0,0,0"/>
              </v:rect>
            </w:pict>
          </mc:Fallback>
        </mc:AlternateContent>
      </w:r>
      <w:r>
        <w:rPr>
          <w:rFonts w:ascii="Calibri" w:hAnsi="Calibri"/>
          <w:noProof/>
          <w:rtl/>
        </w:rPr>
        <mc:AlternateContent>
          <mc:Choice Requires="wps">
            <w:drawing>
              <wp:anchor distT="0" distB="0" distL="114300" distR="114300" simplePos="0" relativeHeight="251663872" behindDoc="0" locked="0" layoutInCell="1" allowOverlap="1" wp14:anchorId="631F3A43" wp14:editId="400B17BF">
                <wp:simplePos x="0" y="0"/>
                <wp:positionH relativeFrom="column">
                  <wp:posOffset>4432935</wp:posOffset>
                </wp:positionH>
                <wp:positionV relativeFrom="page">
                  <wp:posOffset>1137920</wp:posOffset>
                </wp:positionV>
                <wp:extent cx="635" cy="9554845"/>
                <wp:effectExtent l="22860" t="23495" r="14605" b="22860"/>
                <wp:wrapNone/>
                <wp:docPr id="348" name="AutoShape 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9554845"/>
                        </a:xfrm>
                        <a:prstGeom prst="straightConnector1">
                          <a:avLst/>
                        </a:prstGeom>
                        <a:noFill/>
                        <a:ln w="28575">
                          <a:solidFill>
                            <a:srgbClr val="76923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C15D2B5" id="_x0000_t32" coordsize="21600,21600" o:spt="32" o:oned="t" path="m,l21600,21600e" filled="f">
                <v:path arrowok="t" fillok="f" o:connecttype="none"/>
                <o:lock v:ext="edit" shapetype="t"/>
              </v:shapetype>
              <v:shape id="AutoShape 50" o:spid="_x0000_s1026" type="#_x0000_t32" style="position:absolute;margin-left:349.05pt;margin-top:89.6pt;width:.05pt;height:752.35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" strokecolor="#76923c" strokeweight="2.25pt">
                <w10:wrap anchory="page"/>
              </v:shape>
            </w:pict>
          </mc:Fallback>
        </mc:AlternateContent>
      </w:r>
      <w:r>
        <w:rPr>
          <w:noProof/>
        </w:rPr>
        <mc:AlternateContent>
          <mc:Choice Requires="wpg">
            <w:drawing>
              <wp:anchor distT="0" distB="0" distL="114300" distR="114300" simplePos="0" relativeHeight="251665920" behindDoc="0" locked="0" layoutInCell="1" allowOverlap="1" wp14:anchorId="049ADA73" wp14:editId="43BB1C02">
                <wp:simplePos x="0" y="0"/>
                <wp:positionH relativeFrom="column">
                  <wp:posOffset>-594360</wp:posOffset>
                </wp:positionH>
                <wp:positionV relativeFrom="paragraph">
                  <wp:posOffset>259715</wp:posOffset>
                </wp:positionV>
                <wp:extent cx="4618355" cy="2480945"/>
                <wp:effectExtent l="0" t="2540" r="0" b="2540"/>
                <wp:wrapNone/>
                <wp:docPr id="345"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618355" cy="2480945"/>
                          <a:chOff x="426" y="3538"/>
                          <a:chExt cx="7273" cy="3907"/>
                        </a:xfrm>
                      </wpg:grpSpPr>
                      <wps:wsp>
                        <wps:cNvPr id="346" name="Rectangle 38"/>
                        <wps:cNvSpPr>
                          <a:spLocks noChangeArrowheads="1"/>
                        </wps:cNvSpPr>
                        <wps:spPr bwMode="auto">
                          <a:xfrm>
                            <a:off x="426" y="3796"/>
                            <a:ext cx="7273" cy="3649"/>
                          </a:xfrm>
                          <a:prstGeom prst="rect">
                            <a:avLst/>
                          </a:prstGeom>
                          <a:noFill/>
                          <a:ln>
                            <a:noFill/>
                          </a:ln>
                          <a:effectLst/>
                          <a:extLst>
                            <a:ext uri="{909E8E84-426E-40DD-AFC4-6F175D3DCCD1}">
                              <a14:hiddenFill xmlns:a14="http://schemas.microsoft.com/office/drawing/2010/main">
                                <a:solidFill>
                                  <a:srgbClr val="4F81BD"/>
                                </a:solidFill>
                              </a14:hiddenFill>
                            </a:ext>
                            <a:ext uri="{91240B29-F687-4F45-9708-019B960494DF}">
                              <a14:hiddenLine xmlns:a14="http://schemas.microsoft.com/office/drawing/2010/main" w="12700">
                                <a:solidFill>
                                  <a:srgbClr val="F2F2F2"/>
                                </a:solidFill>
                                <a:miter lim="800000"/>
                                <a:headEnd/>
                                <a:tailEnd/>
                              </a14:hiddenLine>
                            </a:ext>
                          </a:extLst>
                        </wps:spPr>
                        <wps:txbx>
                          <w:txbxContent>
                            <w:p w:rsidR="002E6A93" w:rsidRPr="00EC30D2" w:rsidRDefault="002E6A93" w:rsidP="00EC30D2">
                              <w:pPr>
                                <w:spacing w:line="240" w:lineRule="auto"/>
                                <w:rPr>
                                  <w:rFonts w:cs="B Traffic"/>
                                  <w:b/>
                                  <w:bCs/>
                                  <w:color w:val="548DD4"/>
                                  <w:sz w:val="48"/>
                                  <w:szCs w:val="48"/>
                                  <w:rtl/>
                                  <w14:shadow w14:blurRad="50800" w14:dist="38100" w14:dir="2700000" w14:sx="100000" w14:sy="100000" w14:kx="0" w14:ky="0" w14:algn="tl">
                                    <w14:srgbClr w14:val="000000">
                                      <w14:alpha w14:val="60000"/>
                                    </w14:srgbClr>
                                  </w14:shadow>
                                </w:rPr>
                              </w:pPr>
                              <w:r>
                                <w:rPr>
                                  <w:rFonts w:cs="B Traffic"/>
                                  <w:b/>
                                  <w:bCs/>
                                  <w:noProof/>
                                  <w:color w:val="548DD4"/>
                                  <w:sz w:val="40"/>
                                  <w:szCs w:val="40"/>
                                  <w:lang w:bidi="fa-IR"/>
                                  <w14:shadow w14:blurRad="50800" w14:dist="38100" w14:dir="2700000" w14:sx="100000" w14:sy="100000" w14:kx="0" w14:ky="0" w14:algn="tl">
                                    <w14:srgbClr w14:val="000000">
                                      <w14:alpha w14:val="60000"/>
                                    </w14:srgbClr>
                                  </w14:shadow>
                                </w:rPr>
                                <w:t xml:space="preserve">        </w:t>
                              </w:r>
                              <w:r w:rsidRPr="00AD27EC">
                                <w:rPr>
                                  <w:rFonts w:cs="B Traffic" w:hint="cs"/>
                                  <w:b/>
                                  <w:bCs/>
                                  <w:noProof/>
                                  <w:color w:val="548DD4"/>
                                  <w:sz w:val="40"/>
                                  <w:szCs w:val="40"/>
                                  <w:rtl/>
                                  <w:lang w:bidi="fa-IR"/>
                                  <w14:shadow w14:blurRad="50800" w14:dist="38100" w14:dir="2700000" w14:sx="100000" w14:sy="100000" w14:kx="0" w14:ky="0" w14:algn="tl">
                                    <w14:srgbClr w14:val="000000">
                                      <w14:alpha w14:val="60000"/>
                                    </w14:srgbClr>
                                  </w14:shadow>
                                </w:rPr>
                                <w:t xml:space="preserve">           </w:t>
                              </w:r>
                              <w:r w:rsidRPr="00AD27EC">
                                <w:rPr>
                                  <w:rFonts w:cs="B Traffic" w:hint="cs"/>
                                  <w:b/>
                                  <w:bCs/>
                                  <w:color w:val="548DD4"/>
                                  <w:sz w:val="48"/>
                                  <w:szCs w:val="48"/>
                                  <w:rtl/>
                                  <w14:shadow w14:blurRad="50800" w14:dist="38100" w14:dir="2700000" w14:sx="100000" w14:sy="100000" w14:kx="0" w14:ky="0" w14:algn="tl">
                                    <w14:srgbClr w14:val="000000">
                                      <w14:alpha w14:val="60000"/>
                                    </w14:srgbClr>
                                  </w14:shadow>
                                </w:rPr>
                                <w:t>ش</w:t>
                              </w:r>
                              <w:r>
                                <w:rPr>
                                  <w:rFonts w:cs="B Traffic" w:hint="cs"/>
                                  <w:b/>
                                  <w:bCs/>
                                  <w:color w:val="548DD4"/>
                                  <w:sz w:val="48"/>
                                  <w:szCs w:val="48"/>
                                  <w:rtl/>
                                  <w14:shadow w14:blurRad="50800" w14:dist="38100" w14:dir="2700000" w14:sx="100000" w14:sy="100000" w14:kx="0" w14:ky="0" w14:algn="tl">
                                    <w14:srgbClr w14:val="000000">
                                      <w14:alpha w14:val="60000"/>
                                    </w14:srgbClr>
                                  </w14:shadow>
                                </w:rPr>
                                <w:t>ركت امداد</w:t>
                              </w:r>
                              <w:r w:rsidRPr="00AD27EC">
                                <w:rPr>
                                  <w:rFonts w:cs="B Traffic" w:hint="cs"/>
                                  <w:b/>
                                  <w:bCs/>
                                  <w:color w:val="548DD4"/>
                                  <w:sz w:val="48"/>
                                  <w:szCs w:val="48"/>
                                  <w:rtl/>
                                  <w14:shadow w14:blurRad="50800" w14:dist="38100" w14:dir="2700000" w14:sx="100000" w14:sy="100000" w14:kx="0" w14:ky="0" w14:algn="tl">
                                    <w14:srgbClr w14:val="000000">
                                      <w14:alpha w14:val="60000"/>
                                    </w14:srgbClr>
                                  </w14:shadow>
                                </w:rPr>
                                <w:t xml:space="preserve"> خودرو سايپا</w:t>
                              </w:r>
                            </w:p>
                            <w:p w:rsidR="002E6A93" w:rsidRPr="00AD27EC" w:rsidRDefault="002E6A93" w:rsidP="00F5137E">
                              <w:pPr>
                                <w:spacing w:line="240" w:lineRule="auto"/>
                                <w:rPr>
                                  <w:rFonts w:cs="B Traffic"/>
                                  <w:b/>
                                  <w:bCs/>
                                  <w:color w:val="548DD4"/>
                                  <w:sz w:val="28"/>
                                  <w:rtl/>
                                  <w:lang w:bidi="fa-IR"/>
                                  <w14:shadow w14:blurRad="50800" w14:dist="38100" w14:dir="2700000" w14:sx="100000" w14:sy="100000" w14:kx="0" w14:ky="0" w14:algn="tl">
                                    <w14:srgbClr w14:val="000000">
                                      <w14:alpha w14:val="60000"/>
                                    </w14:srgbClr>
                                  </w14:shadow>
                                </w:rPr>
                              </w:pPr>
                            </w:p>
                            <w:p w:rsidR="002E6A93" w:rsidRPr="00AD27EC" w:rsidRDefault="0016151C" w:rsidP="00814239">
                              <w:pPr>
                                <w:spacing w:line="240" w:lineRule="auto"/>
                                <w:jc w:val="center"/>
                                <w:rPr>
                                  <w:rFonts w:cs="B Traffic"/>
                                  <w:b/>
                                  <w:bCs/>
                                  <w:color w:val="548DD4"/>
                                  <w:sz w:val="64"/>
                                  <w:szCs w:val="64"/>
                                  <w14:shadow w14:blurRad="50800" w14:dist="38100" w14:dir="2700000" w14:sx="100000" w14:sy="100000" w14:kx="0" w14:ky="0" w14:algn="tl">
                                    <w14:srgbClr w14:val="000000">
                                      <w14:alpha w14:val="60000"/>
                                    </w14:srgbClr>
                                  </w14:shadow>
                                </w:rPr>
                              </w:pPr>
                              <w:r w:rsidRPr="0016151C">
                                <w:rPr>
                                  <w:rFonts w:cs="B Traffic"/>
                                  <w:b/>
                                  <w:bCs/>
                                  <w:color w:val="548DD4"/>
                                  <w:sz w:val="36"/>
                                  <w:szCs w:val="36"/>
                                  <w:rtl/>
                                  <w:lang w:bidi="fa-IR"/>
                                  <w14:shadow w14:blurRad="50800" w14:dist="38100" w14:dir="2700000" w14:sx="100000" w14:sy="100000" w14:kx="0" w14:ky="0" w14:algn="tl">
                                    <w14:srgbClr w14:val="000000">
                                      <w14:alpha w14:val="60000"/>
                                    </w14:srgbClr>
                                  </w14:shadow>
                                </w:rPr>
                                <w:t>راهنما</w:t>
                              </w:r>
                              <w:r w:rsidRPr="0016151C">
                                <w:rPr>
                                  <w:rFonts w:cs="B Traffic" w:hint="cs"/>
                                  <w:b/>
                                  <w:bCs/>
                                  <w:color w:val="548DD4"/>
                                  <w:sz w:val="36"/>
                                  <w:szCs w:val="36"/>
                                  <w:rtl/>
                                  <w:lang w:bidi="fa-IR"/>
                                  <w14:shadow w14:blurRad="50800" w14:dist="38100" w14:dir="2700000" w14:sx="100000" w14:sy="100000" w14:kx="0" w14:ky="0" w14:algn="tl">
                                    <w14:srgbClr w14:val="000000">
                                      <w14:alpha w14:val="60000"/>
                                    </w14:srgbClr>
                                  </w14:shadow>
                                </w:rPr>
                                <w:t>ی</w:t>
                              </w:r>
                              <w:r w:rsidRPr="0016151C">
                                <w:rPr>
                                  <w:rFonts w:cs="B Traffic"/>
                                  <w:b/>
                                  <w:bCs/>
                                  <w:color w:val="548DD4"/>
                                  <w:sz w:val="36"/>
                                  <w:szCs w:val="36"/>
                                  <w:rtl/>
                                  <w:lang w:bidi="fa-IR"/>
                                  <w14:shadow w14:blurRad="50800" w14:dist="38100" w14:dir="2700000" w14:sx="100000" w14:sy="100000" w14:kx="0" w14:ky="0" w14:algn="tl">
                                    <w14:srgbClr w14:val="000000">
                                      <w14:alpha w14:val="60000"/>
                                    </w14:srgbClr>
                                  </w14:shadow>
                                </w:rPr>
                                <w:t xml:space="preserve"> </w:t>
                              </w:r>
                              <w:r w:rsidR="00415D32">
                                <w:rPr>
                                  <w:rFonts w:cs="B Traffic" w:hint="cs"/>
                                  <w:b/>
                                  <w:bCs/>
                                  <w:color w:val="548DD4"/>
                                  <w:sz w:val="36"/>
                                  <w:szCs w:val="36"/>
                                  <w:rtl/>
                                  <w:lang w:bidi="fa-IR"/>
                                  <w14:shadow w14:blurRad="50800" w14:dist="38100" w14:dir="2700000" w14:sx="100000" w14:sy="100000" w14:kx="0" w14:ky="0" w14:algn="tl">
                                    <w14:srgbClr w14:val="000000">
                                      <w14:alpha w14:val="60000"/>
                                    </w14:srgbClr>
                                  </w14:shadow>
                                </w:rPr>
                                <w:t xml:space="preserve">فنی </w:t>
                              </w:r>
                              <w:r w:rsidR="00814239" w:rsidRPr="00814239">
                                <w:rPr>
                                  <w:rFonts w:cs="B Traffic"/>
                                  <w:b/>
                                  <w:bCs/>
                                  <w:color w:val="548DD4"/>
                                  <w:sz w:val="36"/>
                                  <w:szCs w:val="36"/>
                                  <w:rtl/>
                                  <w:lang w:bidi="fa-IR"/>
                                  <w14:shadow w14:blurRad="50800" w14:dist="38100" w14:dir="2700000" w14:sx="100000" w14:sy="100000" w14:kx="0" w14:ky="0" w14:algn="tl">
                                    <w14:srgbClr w14:val="000000">
                                      <w14:alpha w14:val="60000"/>
                                    </w14:srgbClr>
                                  </w14:shadow>
                                </w:rPr>
                                <w:t>وب سرو</w:t>
                              </w:r>
                              <w:r w:rsidR="00814239" w:rsidRPr="00814239">
                                <w:rPr>
                                  <w:rFonts w:cs="B Traffic" w:hint="cs"/>
                                  <w:b/>
                                  <w:bCs/>
                                  <w:color w:val="548DD4"/>
                                  <w:sz w:val="36"/>
                                  <w:szCs w:val="36"/>
                                  <w:rtl/>
                                  <w:lang w:bidi="fa-IR"/>
                                  <w14:shadow w14:blurRad="50800" w14:dist="38100" w14:dir="2700000" w14:sx="100000" w14:sy="100000" w14:kx="0" w14:ky="0" w14:algn="tl">
                                    <w14:srgbClr w14:val="000000">
                                      <w14:alpha w14:val="60000"/>
                                    </w14:srgbClr>
                                  </w14:shadow>
                                </w:rPr>
                                <w:t>ی</w:t>
                              </w:r>
                              <w:r w:rsidR="00814239" w:rsidRPr="00814239">
                                <w:rPr>
                                  <w:rFonts w:cs="B Traffic" w:hint="eastAsia"/>
                                  <w:b/>
                                  <w:bCs/>
                                  <w:color w:val="548DD4"/>
                                  <w:sz w:val="36"/>
                                  <w:szCs w:val="36"/>
                                  <w:rtl/>
                                  <w:lang w:bidi="fa-IR"/>
                                  <w14:shadow w14:blurRad="50800" w14:dist="38100" w14:dir="2700000" w14:sx="100000" w14:sy="100000" w14:kx="0" w14:ky="0" w14:algn="tl">
                                    <w14:srgbClr w14:val="000000">
                                      <w14:alpha w14:val="60000"/>
                                    </w14:srgbClr>
                                  </w14:shadow>
                                </w:rPr>
                                <w:t>س</w:t>
                              </w:r>
                              <w:r w:rsidR="00814239" w:rsidRPr="00814239">
                                <w:rPr>
                                  <w:rFonts w:cs="B Traffic"/>
                                  <w:b/>
                                  <w:bCs/>
                                  <w:color w:val="548DD4"/>
                                  <w:sz w:val="36"/>
                                  <w:szCs w:val="36"/>
                                  <w:rtl/>
                                  <w:lang w:bidi="fa-IR"/>
                                  <w14:shadow w14:blurRad="50800" w14:dist="38100" w14:dir="2700000" w14:sx="100000" w14:sy="100000" w14:kx="0" w14:ky="0" w14:algn="tl">
                                    <w14:srgbClr w14:val="000000">
                                      <w14:alpha w14:val="60000"/>
                                    </w14:srgbClr>
                                  </w14:shadow>
                                </w:rPr>
                                <w:t xml:space="preserve"> فروش از طر</w:t>
                              </w:r>
                              <w:r w:rsidR="00814239" w:rsidRPr="00814239">
                                <w:rPr>
                                  <w:rFonts w:cs="B Traffic" w:hint="cs"/>
                                  <w:b/>
                                  <w:bCs/>
                                  <w:color w:val="548DD4"/>
                                  <w:sz w:val="36"/>
                                  <w:szCs w:val="36"/>
                                  <w:rtl/>
                                  <w:lang w:bidi="fa-IR"/>
                                  <w14:shadow w14:blurRad="50800" w14:dist="38100" w14:dir="2700000" w14:sx="100000" w14:sy="100000" w14:kx="0" w14:ky="0" w14:algn="tl">
                                    <w14:srgbClr w14:val="000000">
                                      <w14:alpha w14:val="60000"/>
                                    </w14:srgbClr>
                                  </w14:shadow>
                                </w:rPr>
                                <w:t>ی</w:t>
                              </w:r>
                              <w:r w:rsidR="00814239" w:rsidRPr="00814239">
                                <w:rPr>
                                  <w:rFonts w:cs="B Traffic" w:hint="eastAsia"/>
                                  <w:b/>
                                  <w:bCs/>
                                  <w:color w:val="548DD4"/>
                                  <w:sz w:val="36"/>
                                  <w:szCs w:val="36"/>
                                  <w:rtl/>
                                  <w:lang w:bidi="fa-IR"/>
                                  <w14:shadow w14:blurRad="50800" w14:dist="38100" w14:dir="2700000" w14:sx="100000" w14:sy="100000" w14:kx="0" w14:ky="0" w14:algn="tl">
                                    <w14:srgbClr w14:val="000000">
                                      <w14:alpha w14:val="60000"/>
                                    </w14:srgbClr>
                                  </w14:shadow>
                                </w:rPr>
                                <w:t>ق</w:t>
                              </w:r>
                              <w:r w:rsidR="00814239" w:rsidRPr="00814239">
                                <w:rPr>
                                  <w:rFonts w:cs="B Traffic"/>
                                  <w:b/>
                                  <w:bCs/>
                                  <w:color w:val="548DD4"/>
                                  <w:sz w:val="36"/>
                                  <w:szCs w:val="36"/>
                                  <w:rtl/>
                                  <w:lang w:bidi="fa-IR"/>
                                  <w14:shadow w14:blurRad="50800" w14:dist="38100" w14:dir="2700000" w14:sx="100000" w14:sy="100000" w14:kx="0" w14:ky="0" w14:algn="tl">
                                    <w14:srgbClr w14:val="000000">
                                      <w14:alpha w14:val="60000"/>
                                    </w14:srgbClr>
                                  </w14:shadow>
                                </w:rPr>
                                <w:t xml:space="preserve"> </w:t>
                              </w:r>
                              <w:r w:rsidR="00814239" w:rsidRPr="00814239">
                                <w:rPr>
                                  <w:rFonts w:cs="B Traffic"/>
                                  <w:b/>
                                  <w:bCs/>
                                  <w:color w:val="548DD4"/>
                                  <w:sz w:val="36"/>
                                  <w:szCs w:val="36"/>
                                  <w:lang w:bidi="fa-IR"/>
                                  <w14:shadow w14:blurRad="50800" w14:dist="38100" w14:dir="2700000" w14:sx="100000" w14:sy="100000" w14:kx="0" w14:ky="0" w14:algn="tl">
                                    <w14:srgbClr w14:val="000000">
                                      <w14:alpha w14:val="60000"/>
                                    </w14:srgbClr>
                                  </w14:shadow>
                                </w:rPr>
                                <w:t>USSD</w:t>
                              </w:r>
                              <w:r w:rsidR="00814239" w:rsidRPr="00814239">
                                <w:rPr>
                                  <w:rFonts w:cs="B Traffic"/>
                                  <w:b/>
                                  <w:bCs/>
                                  <w:color w:val="548DD4"/>
                                  <w:sz w:val="36"/>
                                  <w:szCs w:val="36"/>
                                  <w:rtl/>
                                  <w:lang w:bidi="fa-IR"/>
                                  <w14:shadow w14:blurRad="50800" w14:dist="38100" w14:dir="2700000" w14:sx="100000" w14:sy="100000" w14:kx="0" w14:ky="0" w14:algn="tl">
                                    <w14:srgbClr w14:val="000000">
                                      <w14:alpha w14:val="60000"/>
                                    </w14:srgbClr>
                                  </w14:shadow>
                                </w:rPr>
                                <w:t xml:space="preserve"> بانک پاسارگاد</w:t>
                              </w:r>
                            </w:p>
                          </w:txbxContent>
                        </wps:txbx>
                        <wps:bodyPr rot="0" vert="horz" wrap="square" lIns="0" tIns="0" rIns="0" bIns="0" anchor="t" anchorCtr="0" upright="1">
                          <a:noAutofit/>
                        </wps:bodyPr>
                      </wps:wsp>
                      <pic:pic xmlns:pic="http://schemas.openxmlformats.org/drawingml/2006/picture">
                        <pic:nvPicPr>
                          <pic:cNvPr id="347" name="Picture 60" descr="Emdad Log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6153" y="3538"/>
                            <a:ext cx="1475" cy="11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049ADA73" id="Group 63" o:spid="_x0000_s1026" style="position:absolute;left:0;text-align:left;margin-left:-46.8pt;margin-top:20.45pt;width:363.65pt;height:195.35pt;z-index:251665920" coordorigin="426,3538" coordsize="7273,390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">
                <v:rect id="Rectangle 38" o:spid="_x0000_s1027" style="position:absolute;left:426;top:3796;width:7273;height:36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lvyqMUA&#10;AADcAAAADwAAAGRycy9kb3ducmV2LnhtbESPQWvCQBSE7wX/w/KE3ppNY7EaXUWEQmhPmjZ4fGRf&#10;k2D2bciuSfrvuwWhx2FmvmG2+8m0YqDeNZYVPEcxCOLS6oYrBZ/529MKhPPIGlvLpOCHHOx3s4ct&#10;ptqOfKLh7CsRIOxSVFB736VSurImgy6yHXHwvm1v0AfZV1L3OAa4aWUSx0tpsOGwUGNHx5rK6/lm&#10;FOSmSMZ1c8jMx2XxJeNr8v7qCqUe59NhA8LT5P/D93amFSxelvB3JhwBufs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CW/KoxQAAANwAAAAPAAAAAAAAAAAAAAAAAJgCAABkcnMv&#10;ZG93bnJldi54bWxQSwUGAAAAAAQABAD1AAAAigMAAAAA&#10;" filled="f" fillcolor="#4f81bd" stroked="f" strokecolor="#f2f2f2" strokeweight="1pt">
                  <v:textbox inset="0,0,0,0">
                    <w:txbxContent>
                      <w:p w:rsidR="002E6A93" w:rsidRPr="00EC30D2" w:rsidRDefault="002E6A93" w:rsidP="00EC30D2">
                        <w:pPr>
                          <w:spacing w:line="240" w:lineRule="auto"/>
                          <w:rPr>
                            <w:rFonts w:cs="B Traffic"/>
                            <w:b/>
                            <w:bCs/>
                            <w:color w:val="548DD4"/>
                            <w:sz w:val="48"/>
                            <w:szCs w:val="48"/>
                            <w:rtl/>
                            <w14:shadow w14:blurRad="50800" w14:dist="38100" w14:dir="2700000" w14:sx="100000" w14:sy="100000" w14:kx="0" w14:ky="0" w14:algn="tl">
                              <w14:srgbClr w14:val="000000">
                                <w14:alpha w14:val="60000"/>
                              </w14:srgbClr>
                            </w14:shadow>
                          </w:rPr>
                        </w:pPr>
                        <w:r>
                          <w:rPr>
                            <w:rFonts w:cs="B Traffic"/>
                            <w:b/>
                            <w:bCs/>
                            <w:noProof/>
                            <w:color w:val="548DD4"/>
                            <w:sz w:val="40"/>
                            <w:szCs w:val="40"/>
                            <w:lang w:bidi="fa-IR"/>
                            <w14:shadow w14:blurRad="50800" w14:dist="38100" w14:dir="2700000" w14:sx="100000" w14:sy="100000" w14:kx="0" w14:ky="0" w14:algn="tl">
                              <w14:srgbClr w14:val="000000">
                                <w14:alpha w14:val="60000"/>
                              </w14:srgbClr>
                            </w14:shadow>
                          </w:rPr>
                          <w:t xml:space="preserve">        </w:t>
                        </w:r>
                        <w:r w:rsidRPr="00AD27EC">
                          <w:rPr>
                            <w:rFonts w:cs="B Traffic" w:hint="cs"/>
                            <w:b/>
                            <w:bCs/>
                            <w:noProof/>
                            <w:color w:val="548DD4"/>
                            <w:sz w:val="40"/>
                            <w:szCs w:val="40"/>
                            <w:rtl/>
                            <w:lang w:bidi="fa-IR"/>
                            <w14:shadow w14:blurRad="50800" w14:dist="38100" w14:dir="2700000" w14:sx="100000" w14:sy="100000" w14:kx="0" w14:ky="0" w14:algn="tl">
                              <w14:srgbClr w14:val="000000">
                                <w14:alpha w14:val="60000"/>
                              </w14:srgbClr>
                            </w14:shadow>
                          </w:rPr>
                          <w:t xml:space="preserve">           </w:t>
                        </w:r>
                        <w:r w:rsidRPr="00AD27EC">
                          <w:rPr>
                            <w:rFonts w:cs="B Traffic" w:hint="cs"/>
                            <w:b/>
                            <w:bCs/>
                            <w:color w:val="548DD4"/>
                            <w:sz w:val="48"/>
                            <w:szCs w:val="48"/>
                            <w:rtl/>
                            <w14:shadow w14:blurRad="50800" w14:dist="38100" w14:dir="2700000" w14:sx="100000" w14:sy="100000" w14:kx="0" w14:ky="0" w14:algn="tl">
                              <w14:srgbClr w14:val="000000">
                                <w14:alpha w14:val="60000"/>
                              </w14:srgbClr>
                            </w14:shadow>
                          </w:rPr>
                          <w:t>ش</w:t>
                        </w:r>
                        <w:r>
                          <w:rPr>
                            <w:rFonts w:cs="B Traffic" w:hint="cs"/>
                            <w:b/>
                            <w:bCs/>
                            <w:color w:val="548DD4"/>
                            <w:sz w:val="48"/>
                            <w:szCs w:val="48"/>
                            <w:rtl/>
                            <w14:shadow w14:blurRad="50800" w14:dist="38100" w14:dir="2700000" w14:sx="100000" w14:sy="100000" w14:kx="0" w14:ky="0" w14:algn="tl">
                              <w14:srgbClr w14:val="000000">
                                <w14:alpha w14:val="60000"/>
                              </w14:srgbClr>
                            </w14:shadow>
                          </w:rPr>
                          <w:t>ركت امداد</w:t>
                        </w:r>
                        <w:r w:rsidRPr="00AD27EC">
                          <w:rPr>
                            <w:rFonts w:cs="B Traffic" w:hint="cs"/>
                            <w:b/>
                            <w:bCs/>
                            <w:color w:val="548DD4"/>
                            <w:sz w:val="48"/>
                            <w:szCs w:val="48"/>
                            <w:rtl/>
                            <w14:shadow w14:blurRad="50800" w14:dist="38100" w14:dir="2700000" w14:sx="100000" w14:sy="100000" w14:kx="0" w14:ky="0" w14:algn="tl">
                              <w14:srgbClr w14:val="000000">
                                <w14:alpha w14:val="60000"/>
                              </w14:srgbClr>
                            </w14:shadow>
                          </w:rPr>
                          <w:t xml:space="preserve"> خودرو سايپا</w:t>
                        </w:r>
                      </w:p>
                      <w:p w:rsidR="002E6A93" w:rsidRPr="00AD27EC" w:rsidRDefault="002E6A93" w:rsidP="00F5137E">
                        <w:pPr>
                          <w:spacing w:line="240" w:lineRule="auto"/>
                          <w:rPr>
                            <w:rFonts w:cs="B Traffic"/>
                            <w:b/>
                            <w:bCs/>
                            <w:color w:val="548DD4"/>
                            <w:sz w:val="28"/>
                            <w:rtl/>
                            <w:lang w:bidi="fa-IR"/>
                            <w14:shadow w14:blurRad="50800" w14:dist="38100" w14:dir="2700000" w14:sx="100000" w14:sy="100000" w14:kx="0" w14:ky="0" w14:algn="tl">
                              <w14:srgbClr w14:val="000000">
                                <w14:alpha w14:val="60000"/>
                              </w14:srgbClr>
                            </w14:shadow>
                          </w:rPr>
                        </w:pPr>
                      </w:p>
                      <w:p w:rsidR="002E6A93" w:rsidRPr="00AD27EC" w:rsidRDefault="0016151C" w:rsidP="00814239">
                        <w:pPr>
                          <w:spacing w:line="240" w:lineRule="auto"/>
                          <w:jc w:val="center"/>
                          <w:rPr>
                            <w:rFonts w:cs="B Traffic"/>
                            <w:b/>
                            <w:bCs/>
                            <w:color w:val="548DD4"/>
                            <w:sz w:val="64"/>
                            <w:szCs w:val="64"/>
                            <w14:shadow w14:blurRad="50800" w14:dist="38100" w14:dir="2700000" w14:sx="100000" w14:sy="100000" w14:kx="0" w14:ky="0" w14:algn="tl">
                              <w14:srgbClr w14:val="000000">
                                <w14:alpha w14:val="60000"/>
                              </w14:srgbClr>
                            </w14:shadow>
                          </w:rPr>
                        </w:pPr>
                        <w:r w:rsidRPr="0016151C">
                          <w:rPr>
                            <w:rFonts w:cs="B Traffic"/>
                            <w:b/>
                            <w:bCs/>
                            <w:color w:val="548DD4"/>
                            <w:sz w:val="36"/>
                            <w:szCs w:val="36"/>
                            <w:rtl/>
                            <w:lang w:bidi="fa-IR"/>
                            <w14:shadow w14:blurRad="50800" w14:dist="38100" w14:dir="2700000" w14:sx="100000" w14:sy="100000" w14:kx="0" w14:ky="0" w14:algn="tl">
                              <w14:srgbClr w14:val="000000">
                                <w14:alpha w14:val="60000"/>
                              </w14:srgbClr>
                            </w14:shadow>
                          </w:rPr>
                          <w:t>راهنما</w:t>
                        </w:r>
                        <w:r w:rsidRPr="0016151C">
                          <w:rPr>
                            <w:rFonts w:cs="B Traffic" w:hint="cs"/>
                            <w:b/>
                            <w:bCs/>
                            <w:color w:val="548DD4"/>
                            <w:sz w:val="36"/>
                            <w:szCs w:val="36"/>
                            <w:rtl/>
                            <w:lang w:bidi="fa-IR"/>
                            <w14:shadow w14:blurRad="50800" w14:dist="38100" w14:dir="2700000" w14:sx="100000" w14:sy="100000" w14:kx="0" w14:ky="0" w14:algn="tl">
                              <w14:srgbClr w14:val="000000">
                                <w14:alpha w14:val="60000"/>
                              </w14:srgbClr>
                            </w14:shadow>
                          </w:rPr>
                          <w:t>ی</w:t>
                        </w:r>
                        <w:r w:rsidRPr="0016151C">
                          <w:rPr>
                            <w:rFonts w:cs="B Traffic"/>
                            <w:b/>
                            <w:bCs/>
                            <w:color w:val="548DD4"/>
                            <w:sz w:val="36"/>
                            <w:szCs w:val="36"/>
                            <w:rtl/>
                            <w:lang w:bidi="fa-IR"/>
                            <w14:shadow w14:blurRad="50800" w14:dist="38100" w14:dir="2700000" w14:sx="100000" w14:sy="100000" w14:kx="0" w14:ky="0" w14:algn="tl">
                              <w14:srgbClr w14:val="000000">
                                <w14:alpha w14:val="60000"/>
                              </w14:srgbClr>
                            </w14:shadow>
                          </w:rPr>
                          <w:t xml:space="preserve"> </w:t>
                        </w:r>
                        <w:r w:rsidR="00415D32">
                          <w:rPr>
                            <w:rFonts w:cs="B Traffic" w:hint="cs"/>
                            <w:b/>
                            <w:bCs/>
                            <w:color w:val="548DD4"/>
                            <w:sz w:val="36"/>
                            <w:szCs w:val="36"/>
                            <w:rtl/>
                            <w:lang w:bidi="fa-IR"/>
                            <w14:shadow w14:blurRad="50800" w14:dist="38100" w14:dir="2700000" w14:sx="100000" w14:sy="100000" w14:kx="0" w14:ky="0" w14:algn="tl">
                              <w14:srgbClr w14:val="000000">
                                <w14:alpha w14:val="60000"/>
                              </w14:srgbClr>
                            </w14:shadow>
                          </w:rPr>
                          <w:t xml:space="preserve">فنی </w:t>
                        </w:r>
                        <w:r w:rsidR="00814239" w:rsidRPr="00814239">
                          <w:rPr>
                            <w:rFonts w:cs="B Traffic"/>
                            <w:b/>
                            <w:bCs/>
                            <w:color w:val="548DD4"/>
                            <w:sz w:val="36"/>
                            <w:szCs w:val="36"/>
                            <w:rtl/>
                            <w:lang w:bidi="fa-IR"/>
                            <w14:shadow w14:blurRad="50800" w14:dist="38100" w14:dir="2700000" w14:sx="100000" w14:sy="100000" w14:kx="0" w14:ky="0" w14:algn="tl">
                              <w14:srgbClr w14:val="000000">
                                <w14:alpha w14:val="60000"/>
                              </w14:srgbClr>
                            </w14:shadow>
                          </w:rPr>
                          <w:t>وب سرو</w:t>
                        </w:r>
                        <w:r w:rsidR="00814239" w:rsidRPr="00814239">
                          <w:rPr>
                            <w:rFonts w:cs="B Traffic" w:hint="cs"/>
                            <w:b/>
                            <w:bCs/>
                            <w:color w:val="548DD4"/>
                            <w:sz w:val="36"/>
                            <w:szCs w:val="36"/>
                            <w:rtl/>
                            <w:lang w:bidi="fa-IR"/>
                            <w14:shadow w14:blurRad="50800" w14:dist="38100" w14:dir="2700000" w14:sx="100000" w14:sy="100000" w14:kx="0" w14:ky="0" w14:algn="tl">
                              <w14:srgbClr w14:val="000000">
                                <w14:alpha w14:val="60000"/>
                              </w14:srgbClr>
                            </w14:shadow>
                          </w:rPr>
                          <w:t>ی</w:t>
                        </w:r>
                        <w:r w:rsidR="00814239" w:rsidRPr="00814239">
                          <w:rPr>
                            <w:rFonts w:cs="B Traffic" w:hint="eastAsia"/>
                            <w:b/>
                            <w:bCs/>
                            <w:color w:val="548DD4"/>
                            <w:sz w:val="36"/>
                            <w:szCs w:val="36"/>
                            <w:rtl/>
                            <w:lang w:bidi="fa-IR"/>
                            <w14:shadow w14:blurRad="50800" w14:dist="38100" w14:dir="2700000" w14:sx="100000" w14:sy="100000" w14:kx="0" w14:ky="0" w14:algn="tl">
                              <w14:srgbClr w14:val="000000">
                                <w14:alpha w14:val="60000"/>
                              </w14:srgbClr>
                            </w14:shadow>
                          </w:rPr>
                          <w:t>س</w:t>
                        </w:r>
                        <w:r w:rsidR="00814239" w:rsidRPr="00814239">
                          <w:rPr>
                            <w:rFonts w:cs="B Traffic"/>
                            <w:b/>
                            <w:bCs/>
                            <w:color w:val="548DD4"/>
                            <w:sz w:val="36"/>
                            <w:szCs w:val="36"/>
                            <w:rtl/>
                            <w:lang w:bidi="fa-IR"/>
                            <w14:shadow w14:blurRad="50800" w14:dist="38100" w14:dir="2700000" w14:sx="100000" w14:sy="100000" w14:kx="0" w14:ky="0" w14:algn="tl">
                              <w14:srgbClr w14:val="000000">
                                <w14:alpha w14:val="60000"/>
                              </w14:srgbClr>
                            </w14:shadow>
                          </w:rPr>
                          <w:t xml:space="preserve"> فروش از طر</w:t>
                        </w:r>
                        <w:r w:rsidR="00814239" w:rsidRPr="00814239">
                          <w:rPr>
                            <w:rFonts w:cs="B Traffic" w:hint="cs"/>
                            <w:b/>
                            <w:bCs/>
                            <w:color w:val="548DD4"/>
                            <w:sz w:val="36"/>
                            <w:szCs w:val="36"/>
                            <w:rtl/>
                            <w:lang w:bidi="fa-IR"/>
                            <w14:shadow w14:blurRad="50800" w14:dist="38100" w14:dir="2700000" w14:sx="100000" w14:sy="100000" w14:kx="0" w14:ky="0" w14:algn="tl">
                              <w14:srgbClr w14:val="000000">
                                <w14:alpha w14:val="60000"/>
                              </w14:srgbClr>
                            </w14:shadow>
                          </w:rPr>
                          <w:t>ی</w:t>
                        </w:r>
                        <w:r w:rsidR="00814239" w:rsidRPr="00814239">
                          <w:rPr>
                            <w:rFonts w:cs="B Traffic" w:hint="eastAsia"/>
                            <w:b/>
                            <w:bCs/>
                            <w:color w:val="548DD4"/>
                            <w:sz w:val="36"/>
                            <w:szCs w:val="36"/>
                            <w:rtl/>
                            <w:lang w:bidi="fa-IR"/>
                            <w14:shadow w14:blurRad="50800" w14:dist="38100" w14:dir="2700000" w14:sx="100000" w14:sy="100000" w14:kx="0" w14:ky="0" w14:algn="tl">
                              <w14:srgbClr w14:val="000000">
                                <w14:alpha w14:val="60000"/>
                              </w14:srgbClr>
                            </w14:shadow>
                          </w:rPr>
                          <w:t>ق</w:t>
                        </w:r>
                        <w:r w:rsidR="00814239" w:rsidRPr="00814239">
                          <w:rPr>
                            <w:rFonts w:cs="B Traffic"/>
                            <w:b/>
                            <w:bCs/>
                            <w:color w:val="548DD4"/>
                            <w:sz w:val="36"/>
                            <w:szCs w:val="36"/>
                            <w:rtl/>
                            <w:lang w:bidi="fa-IR"/>
                            <w14:shadow w14:blurRad="50800" w14:dist="38100" w14:dir="2700000" w14:sx="100000" w14:sy="100000" w14:kx="0" w14:ky="0" w14:algn="tl">
                              <w14:srgbClr w14:val="000000">
                                <w14:alpha w14:val="60000"/>
                              </w14:srgbClr>
                            </w14:shadow>
                          </w:rPr>
                          <w:t xml:space="preserve"> </w:t>
                        </w:r>
                        <w:r w:rsidR="00814239" w:rsidRPr="00814239">
                          <w:rPr>
                            <w:rFonts w:cs="B Traffic"/>
                            <w:b/>
                            <w:bCs/>
                            <w:color w:val="548DD4"/>
                            <w:sz w:val="36"/>
                            <w:szCs w:val="36"/>
                            <w:lang w:bidi="fa-IR"/>
                            <w14:shadow w14:blurRad="50800" w14:dist="38100" w14:dir="2700000" w14:sx="100000" w14:sy="100000" w14:kx="0" w14:ky="0" w14:algn="tl">
                              <w14:srgbClr w14:val="000000">
                                <w14:alpha w14:val="60000"/>
                              </w14:srgbClr>
                            </w14:shadow>
                          </w:rPr>
                          <w:t>USSD</w:t>
                        </w:r>
                        <w:r w:rsidR="00814239" w:rsidRPr="00814239">
                          <w:rPr>
                            <w:rFonts w:cs="B Traffic"/>
                            <w:b/>
                            <w:bCs/>
                            <w:color w:val="548DD4"/>
                            <w:sz w:val="36"/>
                            <w:szCs w:val="36"/>
                            <w:rtl/>
                            <w:lang w:bidi="fa-IR"/>
                            <w14:shadow w14:blurRad="50800" w14:dist="38100" w14:dir="2700000" w14:sx="100000" w14:sy="100000" w14:kx="0" w14:ky="0" w14:algn="tl">
                              <w14:srgbClr w14:val="000000">
                                <w14:alpha w14:val="60000"/>
                              </w14:srgbClr>
                            </w14:shadow>
                          </w:rPr>
                          <w:t xml:space="preserve"> بانک پاسارگاد</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0" o:spid="_x0000_s1028" type="#_x0000_t75" alt="Emdad Logo" style="position:absolute;left:6153;top:3538;width:1475;height:116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pUBjGAAAA3AAAAA8AAABkcnMvZG93bnJldi54bWxEj1trwkAUhN8L/oflCH3TjZd6ia4iQotC&#10;oXh50LdD9phEs2dDdqvJv3cLQh+HmfmGmS9rU4g7VS63rKDXjUAQJ1bnnCo4Hj47ExDOI2ssLJOC&#10;hhwsF623OcbaPnhH971PRYCwi1FB5n0ZS+mSjAy6ri2Jg3exlUEfZJVKXeEjwE0h+1E0kgZzDgsZ&#10;lrTOKLntf42CM30doqv8MXbcfGynt0vzzadGqfd2vZqB8FT7//CrvdEKBsMx/J0JR0Aung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H+lQGMYAAADcAAAADwAAAAAAAAAAAAAA&#10;AACfAgAAZHJzL2Rvd25yZXYueG1sUEsFBgAAAAAEAAQA9wAAAJIDAAAAAA==&#10;">
                  <v:imagedata r:id="rId9" o:title="Emdad Logo"/>
                </v:shape>
              </v:group>
            </w:pict>
          </mc:Fallback>
        </mc:AlternateContent>
      </w:r>
    </w:p>
    <w:p w:rsidR="0058076B" w:rsidRPr="00631CE6" w:rsidRDefault="0058076B" w:rsidP="00221D36">
      <w:pPr>
        <w:rPr>
          <w:rFonts w:ascii="Calibri" w:hAnsi="Calibri"/>
          <w:rtl/>
          <w:lang w:bidi="fa-IR"/>
        </w:rPr>
      </w:pPr>
    </w:p>
    <w:p w:rsidR="0058076B" w:rsidRPr="00631CE6" w:rsidRDefault="0058076B" w:rsidP="00221D36">
      <w:pPr>
        <w:rPr>
          <w:rFonts w:ascii="Calibri" w:hAnsi="Calibri"/>
          <w:rtl/>
          <w:lang w:bidi="fa-IR"/>
        </w:rPr>
      </w:pPr>
    </w:p>
    <w:p w:rsidR="0058076B" w:rsidRPr="00631CE6" w:rsidRDefault="0058076B" w:rsidP="00221D36">
      <w:pPr>
        <w:rPr>
          <w:rFonts w:ascii="Calibri" w:hAnsi="Calibri"/>
          <w:rtl/>
          <w:lang w:bidi="fa-IR"/>
        </w:rPr>
      </w:pPr>
    </w:p>
    <w:p w:rsidR="0058076B" w:rsidRPr="00631CE6" w:rsidRDefault="0058076B" w:rsidP="00221D36">
      <w:pPr>
        <w:rPr>
          <w:rFonts w:ascii="Calibri" w:hAnsi="Calibri"/>
          <w:rtl/>
          <w:lang w:bidi="fa-IR"/>
        </w:rPr>
      </w:pPr>
    </w:p>
    <w:p w:rsidR="0058076B" w:rsidRPr="00631CE6" w:rsidRDefault="00AD27EC" w:rsidP="00221D36">
      <w:pPr>
        <w:rPr>
          <w:rFonts w:ascii="Calibri" w:hAnsi="Calibri"/>
          <w:rtl/>
          <w:lang w:bidi="fa-IR"/>
        </w:rPr>
      </w:pPr>
      <w:r>
        <w:rPr>
          <w:rFonts w:ascii="Calibri" w:hAnsi="Calibri" w:hint="cs"/>
          <w:noProof/>
          <w:rtl/>
        </w:rPr>
        <mc:AlternateContent>
          <mc:Choice Requires="wps">
            <w:drawing>
              <wp:anchor distT="0" distB="0" distL="114300" distR="114300" simplePos="0" relativeHeight="251660800" behindDoc="0" locked="0" layoutInCell="1" allowOverlap="1" wp14:anchorId="7C2E5556" wp14:editId="188CB191">
                <wp:simplePos x="0" y="0"/>
                <wp:positionH relativeFrom="page">
                  <wp:posOffset>6838950</wp:posOffset>
                </wp:positionH>
                <wp:positionV relativeFrom="page">
                  <wp:posOffset>7451090</wp:posOffset>
                </wp:positionV>
                <wp:extent cx="635" cy="2971800"/>
                <wp:effectExtent l="9525" t="12065" r="8890" b="6985"/>
                <wp:wrapNone/>
                <wp:docPr id="344" name="AutoShape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971800"/>
                        </a:xfrm>
                        <a:prstGeom prst="straightConnector1">
                          <a:avLst/>
                        </a:prstGeom>
                        <a:noFill/>
                        <a:ln w="9525">
                          <a:solidFill>
                            <a:srgbClr val="76923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AEFDE9D" id="AutoShape 47" o:spid="_x0000_s1026" type="#_x0000_t32" style="position:absolute;margin-left:538.5pt;margin-top:586.7pt;width:.05pt;height:234pt;z-index:2516608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" strokecolor="#76923c">
                <w10:wrap anchorx="page" anchory="page"/>
              </v:shape>
            </w:pict>
          </mc:Fallback>
        </mc:AlternateContent>
      </w:r>
      <w:r>
        <w:rPr>
          <w:rFonts w:ascii="Calibri" w:hAnsi="Calibri" w:hint="cs"/>
          <w:noProof/>
          <w:rtl/>
        </w:rPr>
        <mc:AlternateContent>
          <mc:Choice Requires="wps">
            <w:drawing>
              <wp:anchor distT="0" distB="0" distL="114300" distR="114300" simplePos="0" relativeHeight="251659776" behindDoc="0" locked="0" layoutInCell="1" allowOverlap="1" wp14:anchorId="6884BBC0" wp14:editId="472397CE">
                <wp:simplePos x="0" y="0"/>
                <wp:positionH relativeFrom="page">
                  <wp:posOffset>6978650</wp:posOffset>
                </wp:positionH>
                <wp:positionV relativeFrom="page">
                  <wp:posOffset>7451090</wp:posOffset>
                </wp:positionV>
                <wp:extent cx="635" cy="2974975"/>
                <wp:effectExtent l="6350" t="12065" r="12065" b="13335"/>
                <wp:wrapNone/>
                <wp:docPr id="343" name="AutoShape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974975"/>
                        </a:xfrm>
                        <a:prstGeom prst="straightConnector1">
                          <a:avLst/>
                        </a:prstGeom>
                        <a:noFill/>
                        <a:ln w="9525">
                          <a:solidFill>
                            <a:srgbClr val="76923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208C00B" id="AutoShape 46" o:spid="_x0000_s1026" type="#_x0000_t32" style="position:absolute;margin-left:549.5pt;margin-top:586.7pt;width:.05pt;height:234.25pt;z-index:2516597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" strokecolor="#76923c">
                <w10:wrap anchorx="page" anchory="page"/>
              </v:shape>
            </w:pict>
          </mc:Fallback>
        </mc:AlternateContent>
      </w:r>
      <w:r>
        <w:rPr>
          <w:rFonts w:ascii="Calibri" w:hAnsi="Calibri" w:hint="cs"/>
          <w:noProof/>
          <w:rtl/>
        </w:rPr>
        <mc:AlternateContent>
          <mc:Choice Requires="wps">
            <w:drawing>
              <wp:anchor distT="0" distB="0" distL="114300" distR="114300" simplePos="0" relativeHeight="251658752" behindDoc="0" locked="0" layoutInCell="1" allowOverlap="1" wp14:anchorId="3B83989F" wp14:editId="4282DCFC">
                <wp:simplePos x="0" y="0"/>
                <wp:positionH relativeFrom="page">
                  <wp:posOffset>6687185</wp:posOffset>
                </wp:positionH>
                <wp:positionV relativeFrom="page">
                  <wp:posOffset>7451090</wp:posOffset>
                </wp:positionV>
                <wp:extent cx="635" cy="2974975"/>
                <wp:effectExtent l="10160" t="12065" r="8255" b="13335"/>
                <wp:wrapNone/>
                <wp:docPr id="342" name="AutoShape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974975"/>
                        </a:xfrm>
                        <a:prstGeom prst="straightConnector1">
                          <a:avLst/>
                        </a:prstGeom>
                        <a:noFill/>
                        <a:ln w="9525">
                          <a:solidFill>
                            <a:srgbClr val="76923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67B25E5" id="AutoShape 45" o:spid="_x0000_s1026" type="#_x0000_t32" style="position:absolute;margin-left:526.55pt;margin-top:586.7pt;width:.05pt;height:234.2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" strokecolor="#76923c">
                <w10:wrap anchorx="page" anchory="page"/>
              </v:shape>
            </w:pict>
          </mc:Fallback>
        </mc:AlternateContent>
      </w:r>
      <w:r>
        <w:rPr>
          <w:rFonts w:ascii="Calibri" w:hAnsi="Calibri" w:hint="cs"/>
          <w:noProof/>
          <w:rtl/>
        </w:rPr>
        <mc:AlternateContent>
          <mc:Choice Requires="wps">
            <w:drawing>
              <wp:anchor distT="0" distB="0" distL="114300" distR="114300" simplePos="0" relativeHeight="251657728" behindDoc="0" locked="0" layoutInCell="1" allowOverlap="1" wp14:anchorId="3164857E" wp14:editId="7861F35C">
                <wp:simplePos x="0" y="0"/>
                <wp:positionH relativeFrom="page">
                  <wp:posOffset>6477635</wp:posOffset>
                </wp:positionH>
                <wp:positionV relativeFrom="page">
                  <wp:posOffset>7451090</wp:posOffset>
                </wp:positionV>
                <wp:extent cx="635" cy="2974975"/>
                <wp:effectExtent l="10160" t="12065" r="8255" b="13335"/>
                <wp:wrapNone/>
                <wp:docPr id="341" name="AutoShape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974975"/>
                        </a:xfrm>
                        <a:prstGeom prst="straightConnector1">
                          <a:avLst/>
                        </a:prstGeom>
                        <a:noFill/>
                        <a:ln w="9525">
                          <a:solidFill>
                            <a:srgbClr val="76923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252CFAE" id="AutoShape 44" o:spid="_x0000_s1026" type="#_x0000_t32" style="position:absolute;margin-left:510.05pt;margin-top:586.7pt;width:.05pt;height:234.25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" strokecolor="#76923c">
                <w10:wrap anchorx="page" anchory="page"/>
              </v:shape>
            </w:pict>
          </mc:Fallback>
        </mc:AlternateContent>
      </w:r>
      <w:r>
        <w:rPr>
          <w:rFonts w:ascii="Calibri" w:hAnsi="Calibri" w:hint="cs"/>
          <w:noProof/>
          <w:rtl/>
        </w:rPr>
        <mc:AlternateContent>
          <mc:Choice Requires="wps">
            <w:drawing>
              <wp:anchor distT="0" distB="0" distL="114300" distR="114300" simplePos="0" relativeHeight="251656704" behindDoc="0" locked="0" layoutInCell="1" allowOverlap="1" wp14:anchorId="60C2004A" wp14:editId="0D91F811">
                <wp:simplePos x="0" y="0"/>
                <wp:positionH relativeFrom="page">
                  <wp:posOffset>6198235</wp:posOffset>
                </wp:positionH>
                <wp:positionV relativeFrom="page">
                  <wp:posOffset>7451090</wp:posOffset>
                </wp:positionV>
                <wp:extent cx="635" cy="2971800"/>
                <wp:effectExtent l="6985" t="12065" r="11430" b="6985"/>
                <wp:wrapNone/>
                <wp:docPr id="340" name="AutoShape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971800"/>
                        </a:xfrm>
                        <a:prstGeom prst="straightConnector1">
                          <a:avLst/>
                        </a:prstGeom>
                        <a:noFill/>
                        <a:ln w="9525">
                          <a:solidFill>
                            <a:srgbClr val="76923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54C6679" id="AutoShape 43" o:spid="_x0000_s1026" type="#_x0000_t32" style="position:absolute;margin-left:488.05pt;margin-top:586.7pt;width:.05pt;height:234pt;z-index:2516567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" strokecolor="#76923c">
                <w10:wrap anchorx="page" anchory="page"/>
              </v:shape>
            </w:pict>
          </mc:Fallback>
        </mc:AlternateContent>
      </w:r>
      <w:r>
        <w:rPr>
          <w:rFonts w:ascii="Calibri" w:hAnsi="Calibri" w:hint="cs"/>
          <w:noProof/>
          <w:rtl/>
        </w:rPr>
        <mc:AlternateContent>
          <mc:Choice Requires="wps">
            <w:drawing>
              <wp:anchor distT="0" distB="0" distL="114300" distR="114300" simplePos="0" relativeHeight="251655680" behindDoc="0" locked="0" layoutInCell="1" allowOverlap="1" wp14:anchorId="33E66E35" wp14:editId="2A1EAC6A">
                <wp:simplePos x="0" y="0"/>
                <wp:positionH relativeFrom="page">
                  <wp:posOffset>6337935</wp:posOffset>
                </wp:positionH>
                <wp:positionV relativeFrom="page">
                  <wp:posOffset>7451090</wp:posOffset>
                </wp:positionV>
                <wp:extent cx="635" cy="2974975"/>
                <wp:effectExtent l="13335" t="12065" r="5080" b="13335"/>
                <wp:wrapNone/>
                <wp:docPr id="339" name="AutoShape 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974975"/>
                        </a:xfrm>
                        <a:prstGeom prst="straightConnector1">
                          <a:avLst/>
                        </a:prstGeom>
                        <a:noFill/>
                        <a:ln w="9525">
                          <a:solidFill>
                            <a:srgbClr val="76923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7C0DC2B" id="AutoShape 42" o:spid="_x0000_s1026" type="#_x0000_t32" style="position:absolute;margin-left:499.05pt;margin-top:586.7pt;width:.05pt;height:234.25pt;z-index:2516556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" strokecolor="#76923c">
                <w10:wrap anchorx="page" anchory="page"/>
              </v:shape>
            </w:pict>
          </mc:Fallback>
        </mc:AlternateContent>
      </w:r>
      <w:r>
        <w:rPr>
          <w:rFonts w:ascii="Calibri" w:hAnsi="Calibri" w:hint="cs"/>
          <w:noProof/>
          <w:rtl/>
        </w:rPr>
        <mc:AlternateContent>
          <mc:Choice Requires="wps">
            <w:drawing>
              <wp:anchor distT="0" distB="0" distL="114300" distR="114300" simplePos="0" relativeHeight="251654656" behindDoc="0" locked="0" layoutInCell="1" allowOverlap="1" wp14:anchorId="75C92B15" wp14:editId="4186B6E5">
                <wp:simplePos x="0" y="0"/>
                <wp:positionH relativeFrom="page">
                  <wp:posOffset>5988050</wp:posOffset>
                </wp:positionH>
                <wp:positionV relativeFrom="page">
                  <wp:posOffset>7454265</wp:posOffset>
                </wp:positionV>
                <wp:extent cx="635" cy="2974975"/>
                <wp:effectExtent l="6350" t="5715" r="12065" b="10160"/>
                <wp:wrapNone/>
                <wp:docPr id="338" name="AutoShape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974975"/>
                        </a:xfrm>
                        <a:prstGeom prst="straightConnector1">
                          <a:avLst/>
                        </a:prstGeom>
                        <a:noFill/>
                        <a:ln w="9525">
                          <a:solidFill>
                            <a:srgbClr val="76923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C2462BE" id="AutoShape 41" o:spid="_x0000_s1026" type="#_x0000_t32" style="position:absolute;margin-left:471.5pt;margin-top:586.95pt;width:.05pt;height:234.25pt;z-index:2516546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" strokecolor="#76923c">
                <w10:wrap anchorx="page" anchory="page"/>
              </v:shape>
            </w:pict>
          </mc:Fallback>
        </mc:AlternateContent>
      </w:r>
      <w:r>
        <w:rPr>
          <w:rFonts w:ascii="Calibri" w:hAnsi="Calibri" w:hint="cs"/>
          <w:noProof/>
          <w:rtl/>
        </w:rPr>
        <mc:AlternateContent>
          <mc:Choice Requires="wps">
            <w:drawing>
              <wp:anchor distT="0" distB="0" distL="114300" distR="114300" simplePos="0" relativeHeight="251653632" behindDoc="0" locked="0" layoutInCell="1" allowOverlap="1" wp14:anchorId="6823492E" wp14:editId="2CBB4952">
                <wp:simplePos x="0" y="0"/>
                <wp:positionH relativeFrom="page">
                  <wp:posOffset>5778500</wp:posOffset>
                </wp:positionH>
                <wp:positionV relativeFrom="page">
                  <wp:posOffset>7454265</wp:posOffset>
                </wp:positionV>
                <wp:extent cx="635" cy="2974975"/>
                <wp:effectExtent l="6350" t="5715" r="12065" b="10160"/>
                <wp:wrapNone/>
                <wp:docPr id="337" name="AutoShape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974975"/>
                        </a:xfrm>
                        <a:prstGeom prst="straightConnector1">
                          <a:avLst/>
                        </a:prstGeom>
                        <a:noFill/>
                        <a:ln w="9525">
                          <a:solidFill>
                            <a:srgbClr val="76923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C0CB147" id="AutoShape 40" o:spid="_x0000_s1026" type="#_x0000_t32" style="position:absolute;margin-left:455pt;margin-top:586.95pt;width:.05pt;height:234.25pt;z-index:2516536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" strokecolor="#76923c">
                <w10:wrap anchorx="page" anchory="page"/>
              </v:shape>
            </w:pict>
          </mc:Fallback>
        </mc:AlternateContent>
      </w:r>
      <w:r>
        <w:rPr>
          <w:rFonts w:ascii="Calibri" w:hAnsi="Calibri" w:hint="cs"/>
          <w:noProof/>
          <w:rtl/>
        </w:rPr>
        <mc:AlternateContent>
          <mc:Choice Requires="wps">
            <w:drawing>
              <wp:anchor distT="0" distB="0" distL="114300" distR="114300" simplePos="0" relativeHeight="251652608" behindDoc="0" locked="0" layoutInCell="1" allowOverlap="1" wp14:anchorId="27F89FF0" wp14:editId="081C892A">
                <wp:simplePos x="0" y="0"/>
                <wp:positionH relativeFrom="page">
                  <wp:posOffset>5499100</wp:posOffset>
                </wp:positionH>
                <wp:positionV relativeFrom="page">
                  <wp:posOffset>7454265</wp:posOffset>
                </wp:positionV>
                <wp:extent cx="635" cy="2971800"/>
                <wp:effectExtent l="12700" t="5715" r="5715" b="13335"/>
                <wp:wrapNone/>
                <wp:docPr id="336" name="AutoShape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971800"/>
                        </a:xfrm>
                        <a:prstGeom prst="straightConnector1">
                          <a:avLst/>
                        </a:prstGeom>
                        <a:noFill/>
                        <a:ln w="9525">
                          <a:solidFill>
                            <a:srgbClr val="76923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E3C165F" id="AutoShape 39" o:spid="_x0000_s1026" type="#_x0000_t32" style="position:absolute;margin-left:433pt;margin-top:586.95pt;width:.05pt;height:234pt;z-index:2516526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" strokecolor="#76923c">
                <w10:wrap anchorx="page" anchory="page"/>
              </v:shape>
            </w:pict>
          </mc:Fallback>
        </mc:AlternateContent>
      </w:r>
      <w:r>
        <w:rPr>
          <w:rFonts w:ascii="Calibri" w:hAnsi="Calibri" w:hint="cs"/>
          <w:noProof/>
          <w:rtl/>
        </w:rPr>
        <mc:AlternateContent>
          <mc:Choice Requires="wps">
            <w:drawing>
              <wp:anchor distT="0" distB="0" distL="114300" distR="114300" simplePos="0" relativeHeight="251651584" behindDoc="0" locked="0" layoutInCell="1" allowOverlap="1" wp14:anchorId="49C6D4F7" wp14:editId="6BE4F739">
                <wp:simplePos x="0" y="0"/>
                <wp:positionH relativeFrom="page">
                  <wp:posOffset>5638800</wp:posOffset>
                </wp:positionH>
                <wp:positionV relativeFrom="page">
                  <wp:posOffset>7454265</wp:posOffset>
                </wp:positionV>
                <wp:extent cx="635" cy="2974975"/>
                <wp:effectExtent l="9525" t="5715" r="8890" b="10160"/>
                <wp:wrapNone/>
                <wp:docPr id="335" name="AutoShape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974975"/>
                        </a:xfrm>
                        <a:prstGeom prst="straightConnector1">
                          <a:avLst/>
                        </a:prstGeom>
                        <a:noFill/>
                        <a:ln w="9525">
                          <a:solidFill>
                            <a:srgbClr val="76923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8FEC662" id="AutoShape 37" o:spid="_x0000_s1026" type="#_x0000_t32" style="position:absolute;margin-left:444pt;margin-top:586.95pt;width:.05pt;height:234.25pt;z-index:2516515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" strokecolor="#76923c">
                <w10:wrap anchorx="page" anchory="page"/>
              </v:shape>
            </w:pict>
          </mc:Fallback>
        </mc:AlternateContent>
      </w:r>
      <w:r>
        <w:rPr>
          <w:rFonts w:ascii="Calibri" w:hAnsi="Calibri" w:hint="cs"/>
          <w:noProof/>
          <w:rtl/>
        </w:rPr>
        <mc:AlternateContent>
          <mc:Choice Requires="wps">
            <w:drawing>
              <wp:anchor distT="0" distB="0" distL="114300" distR="114300" simplePos="0" relativeHeight="251662848" behindDoc="0" locked="0" layoutInCell="1" allowOverlap="1" wp14:anchorId="49ED2A56" wp14:editId="2A7DFCFC">
                <wp:simplePos x="0" y="0"/>
                <wp:positionH relativeFrom="page">
                  <wp:posOffset>7327900</wp:posOffset>
                </wp:positionH>
                <wp:positionV relativeFrom="page">
                  <wp:posOffset>7451090</wp:posOffset>
                </wp:positionV>
                <wp:extent cx="635" cy="2974975"/>
                <wp:effectExtent l="12700" t="12065" r="5715" b="13335"/>
                <wp:wrapNone/>
                <wp:docPr id="334" name="AutoShape 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974975"/>
                        </a:xfrm>
                        <a:prstGeom prst="straightConnector1">
                          <a:avLst/>
                        </a:prstGeom>
                        <a:noFill/>
                        <a:ln w="9525">
                          <a:solidFill>
                            <a:srgbClr val="76923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734E9E0" id="AutoShape 49" o:spid="_x0000_s1026" type="#_x0000_t32" style="position:absolute;margin-left:577pt;margin-top:586.7pt;width:.05pt;height:234.25pt;z-index:2516628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" strokecolor="#76923c">
                <w10:wrap anchorx="page" anchory="page"/>
              </v:shape>
            </w:pict>
          </mc:Fallback>
        </mc:AlternateContent>
      </w:r>
      <w:r>
        <w:rPr>
          <w:rFonts w:ascii="Calibri" w:hAnsi="Calibri" w:hint="cs"/>
          <w:noProof/>
          <w:rtl/>
        </w:rPr>
        <mc:AlternateContent>
          <mc:Choice Requires="wps">
            <w:drawing>
              <wp:anchor distT="0" distB="0" distL="114300" distR="114300" simplePos="0" relativeHeight="251661824" behindDoc="0" locked="0" layoutInCell="1" allowOverlap="1" wp14:anchorId="3E5F1DEC" wp14:editId="620BC06C">
                <wp:simplePos x="0" y="0"/>
                <wp:positionH relativeFrom="page">
                  <wp:posOffset>7118350</wp:posOffset>
                </wp:positionH>
                <wp:positionV relativeFrom="page">
                  <wp:posOffset>7451090</wp:posOffset>
                </wp:positionV>
                <wp:extent cx="635" cy="2974975"/>
                <wp:effectExtent l="12700" t="12065" r="5715" b="13335"/>
                <wp:wrapNone/>
                <wp:docPr id="333" name="AutoShape 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974975"/>
                        </a:xfrm>
                        <a:prstGeom prst="straightConnector1">
                          <a:avLst/>
                        </a:prstGeom>
                        <a:noFill/>
                        <a:ln w="9525">
                          <a:solidFill>
                            <a:srgbClr val="76923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AE6F383" id="AutoShape 48" o:spid="_x0000_s1026" type="#_x0000_t32" style="position:absolute;margin-left:560.5pt;margin-top:586.7pt;width:.05pt;height:234.25pt;z-index:2516618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" strokecolor="#76923c">
                <w10:wrap anchorx="page" anchory="page"/>
              </v:shape>
            </w:pict>
          </mc:Fallback>
        </mc:AlternateContent>
      </w:r>
    </w:p>
    <w:p w:rsidR="0058076B" w:rsidRPr="00631CE6" w:rsidRDefault="0058076B" w:rsidP="00221D36">
      <w:pPr>
        <w:rPr>
          <w:rFonts w:ascii="Calibri" w:hAnsi="Calibri"/>
          <w:rtl/>
          <w:lang w:bidi="fa-IR"/>
        </w:rPr>
      </w:pPr>
    </w:p>
    <w:p w:rsidR="0058076B" w:rsidRPr="00631CE6" w:rsidRDefault="0058076B" w:rsidP="00221D36">
      <w:pPr>
        <w:rPr>
          <w:rFonts w:ascii="Calibri" w:hAnsi="Calibri"/>
          <w:rtl/>
          <w:lang w:bidi="fa-IR"/>
        </w:rPr>
      </w:pPr>
    </w:p>
    <w:p w:rsidR="0058076B" w:rsidRPr="00631CE6" w:rsidRDefault="0058076B" w:rsidP="00221D36">
      <w:pPr>
        <w:rPr>
          <w:rFonts w:ascii="Calibri" w:hAnsi="Calibri"/>
          <w:rtl/>
          <w:lang w:bidi="fa-IR"/>
        </w:rPr>
      </w:pPr>
    </w:p>
    <w:p w:rsidR="0058076B" w:rsidRPr="00631CE6" w:rsidRDefault="00EC30D2" w:rsidP="00EC30D2">
      <w:pPr>
        <w:tabs>
          <w:tab w:val="left" w:pos="3401"/>
        </w:tabs>
        <w:rPr>
          <w:rFonts w:ascii="Calibri" w:hAnsi="Calibri"/>
          <w:rtl/>
          <w:lang w:bidi="fa-IR"/>
        </w:rPr>
      </w:pPr>
      <w:r>
        <w:rPr>
          <w:rFonts w:ascii="Calibri" w:hAnsi="Calibri"/>
          <w:rtl/>
          <w:lang w:bidi="fa-IR"/>
        </w:rPr>
        <w:tab/>
      </w:r>
    </w:p>
    <w:p w:rsidR="0033313F" w:rsidRDefault="00AD27EC" w:rsidP="00221D36">
      <w:pPr>
        <w:rPr>
          <w:rFonts w:ascii="Calibri" w:hAnsi="Calibri"/>
          <w:rtl/>
          <w:lang w:bidi="fa-IR"/>
        </w:rPr>
        <w:sectPr w:rsidR="0033313F" w:rsidSect="00CD427C">
          <w:headerReference w:type="even" r:id="rId10"/>
          <w:headerReference w:type="default" r:id="rId11"/>
          <w:footerReference w:type="even" r:id="rId12"/>
          <w:footerReference w:type="default" r:id="rId13"/>
          <w:headerReference w:type="first" r:id="rId14"/>
          <w:footerReference w:type="first" r:id="rId15"/>
          <w:pgSz w:w="11906" w:h="16838" w:code="9"/>
          <w:pgMar w:top="720" w:right="1440" w:bottom="288" w:left="1440" w:header="1008" w:footer="168" w:gutter="0"/>
          <w:pgNumType w:start="1"/>
          <w:cols w:space="720"/>
          <w:bidi/>
          <w:rtlGutter/>
          <w:docGrid w:linePitch="360"/>
        </w:sectPr>
      </w:pPr>
      <w:r>
        <w:rPr>
          <w:rFonts w:ascii="Calibri" w:hAnsi="Calibri" w:hint="cs"/>
          <w:noProof/>
          <w:rtl/>
        </w:rPr>
        <mc:AlternateContent>
          <mc:Choice Requires="wps">
            <w:drawing>
              <wp:anchor distT="0" distB="0" distL="114300" distR="114300" simplePos="0" relativeHeight="251649536" behindDoc="0" locked="0" layoutInCell="1" allowOverlap="1" wp14:anchorId="77E1D954" wp14:editId="2E5B7383">
                <wp:simplePos x="0" y="0"/>
                <wp:positionH relativeFrom="column">
                  <wp:posOffset>-901700</wp:posOffset>
                </wp:positionH>
                <wp:positionV relativeFrom="paragraph">
                  <wp:posOffset>2908300</wp:posOffset>
                </wp:positionV>
                <wp:extent cx="5297170" cy="3449955"/>
                <wp:effectExtent l="22225" t="22225" r="33655" b="52070"/>
                <wp:wrapNone/>
                <wp:docPr id="332"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97170" cy="3449955"/>
                        </a:xfrm>
                        <a:prstGeom prst="rect">
                          <a:avLst/>
                        </a:prstGeom>
                        <a:solidFill>
                          <a:srgbClr val="4BACC6"/>
                        </a:solidFill>
                        <a:ln w="38100">
                          <a:solidFill>
                            <a:srgbClr val="F2F2F2"/>
                          </a:solidFill>
                          <a:miter lim="800000"/>
                          <a:headEnd/>
                          <a:tailEnd/>
                        </a:ln>
                        <a:effectLst>
                          <a:outerShdw dist="28398" dir="3806097" algn="ctr" rotWithShape="0">
                            <a:srgbClr val="205867">
                              <a:alpha val="50000"/>
                            </a:srgbClr>
                          </a:outerShdw>
                        </a:effectLst>
                      </wps:spPr>
                      <wps:txbx>
                        <w:txbxContent>
                          <w:p w:rsidR="002E6A93" w:rsidRPr="00AD27EC" w:rsidRDefault="002E6A93" w:rsidP="0058076B">
                            <w:pPr>
                              <w:spacing w:line="240" w:lineRule="auto"/>
                              <w:jc w:val="center"/>
                              <w:rPr>
                                <w:rFonts w:cs="B Traffic"/>
                                <w:b/>
                                <w:bCs/>
                                <w:color w:val="31849B"/>
                                <w:sz w:val="40"/>
                                <w:szCs w:val="40"/>
                                <w:rtl/>
                                <w14:shadow w14:blurRad="50800" w14:dist="38100" w14:dir="2700000" w14:sx="100000" w14:sy="100000" w14:kx="0" w14:ky="0" w14:algn="tl">
                                  <w14:srgbClr w14:val="000000">
                                    <w14:alpha w14:val="60000"/>
                                  </w14:srgbClr>
                                </w14:shadow>
                              </w:rPr>
                            </w:pPr>
                          </w:p>
                          <w:p w:rsidR="002E6A93" w:rsidRPr="00AD27EC" w:rsidRDefault="002E6A93" w:rsidP="0058076B">
                            <w:pPr>
                              <w:spacing w:line="240" w:lineRule="auto"/>
                              <w:jc w:val="center"/>
                              <w:rPr>
                                <w:rFonts w:cs="B Traffic"/>
                                <w:b/>
                                <w:bCs/>
                                <w:sz w:val="40"/>
                                <w:szCs w:val="40"/>
                                <w14:shadow w14:blurRad="50800" w14:dist="38100" w14:dir="2700000" w14:sx="100000" w14:sy="100000" w14:kx="0" w14:ky="0" w14:algn="tl">
                                  <w14:srgbClr w14:val="000000">
                                    <w14:alpha w14:val="60000"/>
                                  </w14:srgbClr>
                                </w14:shadow>
                              </w:rPr>
                            </w:pPr>
                          </w:p>
                          <w:p w:rsidR="002E6A93" w:rsidRPr="00AD27EC" w:rsidRDefault="002E6A93" w:rsidP="0058076B">
                            <w:pPr>
                              <w:spacing w:line="240" w:lineRule="auto"/>
                              <w:jc w:val="center"/>
                              <w:rPr>
                                <w:rFonts w:cs="B Traffic"/>
                                <w:b/>
                                <w:bCs/>
                                <w:sz w:val="40"/>
                                <w:szCs w:val="40"/>
                                <w14:shadow w14:blurRad="50800" w14:dist="38100" w14:dir="2700000" w14:sx="100000" w14:sy="100000" w14:kx="0" w14:ky="0" w14:algn="tl">
                                  <w14:srgbClr w14:val="000000">
                                    <w14:alpha w14:val="60000"/>
                                  </w14:srgbClr>
                                </w14:shadow>
                              </w:rPr>
                            </w:pPr>
                          </w:p>
                          <w:p w:rsidR="002E6A93" w:rsidRPr="00AD27EC" w:rsidRDefault="002E6A93" w:rsidP="0058076B">
                            <w:pPr>
                              <w:spacing w:line="240" w:lineRule="auto"/>
                              <w:jc w:val="center"/>
                              <w:rPr>
                                <w:rFonts w:cs="B Traffic"/>
                                <w:b/>
                                <w:bCs/>
                                <w:sz w:val="40"/>
                                <w:szCs w:val="40"/>
                                <w:lang w:bidi="fa-IR"/>
                                <w14:shadow w14:blurRad="50800" w14:dist="38100" w14:dir="2700000" w14:sx="100000" w14:sy="100000" w14:kx="0" w14:ky="0" w14:algn="tl">
                                  <w14:srgbClr w14:val="000000">
                                    <w14:alpha w14:val="60000"/>
                                  </w14:srgbClr>
                                </w14:shadow>
                              </w:rPr>
                            </w:pPr>
                          </w:p>
                          <w:p w:rsidR="002E6A93" w:rsidRPr="00AD27EC" w:rsidRDefault="002E6A93" w:rsidP="0058076B">
                            <w:pPr>
                              <w:spacing w:line="240" w:lineRule="auto"/>
                              <w:jc w:val="center"/>
                              <w:rPr>
                                <w:rFonts w:cs="B Traffic"/>
                                <w:b/>
                                <w:bCs/>
                                <w:sz w:val="16"/>
                                <w:szCs w:val="16"/>
                                <w:rtl/>
                                <w14:shadow w14:blurRad="50800" w14:dist="38100" w14:dir="2700000" w14:sx="100000" w14:sy="100000" w14:kx="0" w14:ky="0" w14:algn="tl">
                                  <w14:srgbClr w14:val="000000">
                                    <w14:alpha w14:val="60000"/>
                                  </w14:srgbClr>
                                </w14:shadow>
                              </w:rPr>
                            </w:pPr>
                          </w:p>
                          <w:p w:rsidR="002E6A93" w:rsidRPr="00AD27EC" w:rsidRDefault="002E6A93" w:rsidP="0058076B">
                            <w:pPr>
                              <w:spacing w:line="240" w:lineRule="auto"/>
                              <w:jc w:val="center"/>
                              <w:rPr>
                                <w:rFonts w:cs="B Traffic"/>
                                <w:b/>
                                <w:bCs/>
                                <w:sz w:val="16"/>
                                <w:szCs w:val="16"/>
                                <w14:shadow w14:blurRad="50800" w14:dist="38100" w14:dir="2700000" w14:sx="100000" w14:sy="100000" w14:kx="0" w14:ky="0" w14:algn="tl">
                                  <w14:srgbClr w14:val="000000">
                                    <w14:alpha w14:val="60000"/>
                                  </w14:srgbClr>
                                </w14:shadow>
                              </w:rPr>
                            </w:pPr>
                          </w:p>
                          <w:p w:rsidR="002E6A93" w:rsidRPr="00AD27EC" w:rsidRDefault="002E6A93" w:rsidP="00850810">
                            <w:pPr>
                              <w:spacing w:line="240" w:lineRule="auto"/>
                              <w:jc w:val="center"/>
                              <w:rPr>
                                <w:rFonts w:cs="B Traffic"/>
                                <w:b/>
                                <w:bCs/>
                                <w:sz w:val="40"/>
                                <w:szCs w:val="40"/>
                                <w:rtl/>
                                <w14:shadow w14:blurRad="50800" w14:dist="38100" w14:dir="2700000" w14:sx="100000" w14:sy="100000" w14:kx="0" w14:ky="0" w14:algn="tl">
                                  <w14:srgbClr w14:val="000000">
                                    <w14:alpha w14:val="60000"/>
                                  </w14:srgbClr>
                                </w14:shadow>
                              </w:rPr>
                            </w:pPr>
                            <w:r w:rsidRPr="00AD27EC">
                              <w:rPr>
                                <w:rFonts w:cs="B Traffic" w:hint="cs"/>
                                <w:b/>
                                <w:bCs/>
                                <w:sz w:val="40"/>
                                <w:szCs w:val="40"/>
                                <w:rtl/>
                                <w14:shadow w14:blurRad="50800" w14:dist="38100" w14:dir="2700000" w14:sx="100000" w14:sy="100000" w14:kx="0" w14:ky="0" w14:algn="tl">
                                  <w14:srgbClr w14:val="000000">
                                    <w14:alpha w14:val="60000"/>
                                  </w14:srgbClr>
                                </w14:shadow>
                              </w:rPr>
                              <w:t xml:space="preserve"> نگارش </w:t>
                            </w:r>
                            <w:r w:rsidR="00850810">
                              <w:rPr>
                                <w:rFonts w:cs="B Traffic" w:hint="cs"/>
                                <w:b/>
                                <w:bCs/>
                                <w:sz w:val="40"/>
                                <w:szCs w:val="40"/>
                                <w:rtl/>
                                <w14:shadow w14:blurRad="50800" w14:dist="38100" w14:dir="2700000" w14:sx="100000" w14:sy="100000" w14:kx="0" w14:ky="0" w14:algn="tl">
                                  <w14:srgbClr w14:val="000000">
                                    <w14:alpha w14:val="60000"/>
                                  </w14:srgbClr>
                                </w14:shadow>
                              </w:rPr>
                              <w:t>1.2</w:t>
                            </w:r>
                          </w:p>
                          <w:p w:rsidR="002E6A93" w:rsidRPr="00AD27EC" w:rsidRDefault="004A6D09" w:rsidP="0016151C">
                            <w:pPr>
                              <w:spacing w:line="240" w:lineRule="auto"/>
                              <w:jc w:val="center"/>
                              <w:rPr>
                                <w:rFonts w:cs="B Traffic"/>
                                <w:b/>
                                <w:bCs/>
                                <w:sz w:val="40"/>
                                <w:szCs w:val="40"/>
                                <w:rtl/>
                                <w:lang w:bidi="fa-IR"/>
                                <w14:shadow w14:blurRad="50800" w14:dist="38100" w14:dir="2700000" w14:sx="100000" w14:sy="100000" w14:kx="0" w14:ky="0" w14:algn="tl">
                                  <w14:srgbClr w14:val="000000">
                                    <w14:alpha w14:val="60000"/>
                                  </w14:srgbClr>
                                </w14:shadow>
                              </w:rPr>
                            </w:pPr>
                            <w:r>
                              <w:rPr>
                                <w:rFonts w:cs="B Traffic" w:hint="cs"/>
                                <w:b/>
                                <w:bCs/>
                                <w:sz w:val="40"/>
                                <w:szCs w:val="40"/>
                                <w:rtl/>
                                <w:lang w:bidi="fa-IR"/>
                                <w14:shadow w14:blurRad="50800" w14:dist="38100" w14:dir="2700000" w14:sx="100000" w14:sy="100000" w14:kx="0" w14:ky="0" w14:algn="tl">
                                  <w14:srgbClr w14:val="000000">
                                    <w14:alpha w14:val="60000"/>
                                  </w14:srgbClr>
                                </w14:shadow>
                              </w:rPr>
                              <w:t>دی</w:t>
                            </w:r>
                            <w:r w:rsidR="002E6A93" w:rsidRPr="00AD27EC">
                              <w:rPr>
                                <w:rFonts w:cs="B Traffic" w:hint="cs"/>
                                <w:b/>
                                <w:bCs/>
                                <w:sz w:val="40"/>
                                <w:szCs w:val="40"/>
                                <w:rtl/>
                                <w14:shadow w14:blurRad="50800" w14:dist="38100" w14:dir="2700000" w14:sx="100000" w14:sy="100000" w14:kx="0" w14:ky="0" w14:algn="tl">
                                  <w14:srgbClr w14:val="000000">
                                    <w14:alpha w14:val="60000"/>
                                  </w14:srgbClr>
                                </w14:shadow>
                              </w:rPr>
                              <w:t xml:space="preserve">  9</w:t>
                            </w:r>
                            <w:r w:rsidR="0016151C">
                              <w:rPr>
                                <w:rFonts w:cs="B Traffic" w:hint="cs"/>
                                <w:b/>
                                <w:bCs/>
                                <w:sz w:val="40"/>
                                <w:szCs w:val="40"/>
                                <w:rtl/>
                                <w14:shadow w14:blurRad="50800" w14:dist="38100" w14:dir="2700000" w14:sx="100000" w14:sy="100000" w14:kx="0" w14:ky="0" w14:algn="tl">
                                  <w14:srgbClr w14:val="000000">
                                    <w14:alpha w14:val="60000"/>
                                  </w14:srgbClr>
                                </w14:shadow>
                              </w:rPr>
                              <w:t>2</w:t>
                            </w:r>
                          </w:p>
                          <w:p w:rsidR="002E6A93" w:rsidRDefault="002E6A93" w:rsidP="0058076B"/>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7E1D954" id="Rectangle 22" o:spid="_x0000_s1029" style="position:absolute;left:0;text-align:left;margin-left:-71pt;margin-top:229pt;width:417.1pt;height:271.65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" fillcolor="#4bacc6" strokecolor="#f2f2f2" strokeweight="3pt">
                <v:shadow on="t" color="#205867" opacity=".5" offset="1pt"/>
                <v:textbox inset="0,0,0,0">
                  <w:txbxContent>
                    <w:p w:rsidR="002E6A93" w:rsidRPr="00AD27EC" w:rsidRDefault="002E6A93" w:rsidP="0058076B">
                      <w:pPr>
                        <w:spacing w:line="240" w:lineRule="auto"/>
                        <w:jc w:val="center"/>
                        <w:rPr>
                          <w:rFonts w:cs="B Traffic"/>
                          <w:b/>
                          <w:bCs/>
                          <w:color w:val="31849B"/>
                          <w:sz w:val="40"/>
                          <w:szCs w:val="40"/>
                          <w:rtl/>
                          <w14:shadow w14:blurRad="50800" w14:dist="38100" w14:dir="2700000" w14:sx="100000" w14:sy="100000" w14:kx="0" w14:ky="0" w14:algn="tl">
                            <w14:srgbClr w14:val="000000">
                              <w14:alpha w14:val="60000"/>
                            </w14:srgbClr>
                          </w14:shadow>
                        </w:rPr>
                      </w:pPr>
                    </w:p>
                    <w:p w:rsidR="002E6A93" w:rsidRPr="00AD27EC" w:rsidRDefault="002E6A93" w:rsidP="0058076B">
                      <w:pPr>
                        <w:spacing w:line="240" w:lineRule="auto"/>
                        <w:jc w:val="center"/>
                        <w:rPr>
                          <w:rFonts w:cs="B Traffic"/>
                          <w:b/>
                          <w:bCs/>
                          <w:sz w:val="40"/>
                          <w:szCs w:val="40"/>
                          <w14:shadow w14:blurRad="50800" w14:dist="38100" w14:dir="2700000" w14:sx="100000" w14:sy="100000" w14:kx="0" w14:ky="0" w14:algn="tl">
                            <w14:srgbClr w14:val="000000">
                              <w14:alpha w14:val="60000"/>
                            </w14:srgbClr>
                          </w14:shadow>
                        </w:rPr>
                      </w:pPr>
                    </w:p>
                    <w:p w:rsidR="002E6A93" w:rsidRPr="00AD27EC" w:rsidRDefault="002E6A93" w:rsidP="0058076B">
                      <w:pPr>
                        <w:spacing w:line="240" w:lineRule="auto"/>
                        <w:jc w:val="center"/>
                        <w:rPr>
                          <w:rFonts w:cs="B Traffic"/>
                          <w:b/>
                          <w:bCs/>
                          <w:sz w:val="40"/>
                          <w:szCs w:val="40"/>
                          <w14:shadow w14:blurRad="50800" w14:dist="38100" w14:dir="2700000" w14:sx="100000" w14:sy="100000" w14:kx="0" w14:ky="0" w14:algn="tl">
                            <w14:srgbClr w14:val="000000">
                              <w14:alpha w14:val="60000"/>
                            </w14:srgbClr>
                          </w14:shadow>
                        </w:rPr>
                      </w:pPr>
                    </w:p>
                    <w:p w:rsidR="002E6A93" w:rsidRPr="00AD27EC" w:rsidRDefault="002E6A93" w:rsidP="0058076B">
                      <w:pPr>
                        <w:spacing w:line="240" w:lineRule="auto"/>
                        <w:jc w:val="center"/>
                        <w:rPr>
                          <w:rFonts w:cs="B Traffic"/>
                          <w:b/>
                          <w:bCs/>
                          <w:sz w:val="40"/>
                          <w:szCs w:val="40"/>
                          <w:lang w:bidi="fa-IR"/>
                          <w14:shadow w14:blurRad="50800" w14:dist="38100" w14:dir="2700000" w14:sx="100000" w14:sy="100000" w14:kx="0" w14:ky="0" w14:algn="tl">
                            <w14:srgbClr w14:val="000000">
                              <w14:alpha w14:val="60000"/>
                            </w14:srgbClr>
                          </w14:shadow>
                        </w:rPr>
                      </w:pPr>
                    </w:p>
                    <w:p w:rsidR="002E6A93" w:rsidRPr="00AD27EC" w:rsidRDefault="002E6A93" w:rsidP="0058076B">
                      <w:pPr>
                        <w:spacing w:line="240" w:lineRule="auto"/>
                        <w:jc w:val="center"/>
                        <w:rPr>
                          <w:rFonts w:cs="B Traffic"/>
                          <w:b/>
                          <w:bCs/>
                          <w:sz w:val="16"/>
                          <w:szCs w:val="16"/>
                          <w:rtl/>
                          <w14:shadow w14:blurRad="50800" w14:dist="38100" w14:dir="2700000" w14:sx="100000" w14:sy="100000" w14:kx="0" w14:ky="0" w14:algn="tl">
                            <w14:srgbClr w14:val="000000">
                              <w14:alpha w14:val="60000"/>
                            </w14:srgbClr>
                          </w14:shadow>
                        </w:rPr>
                      </w:pPr>
                    </w:p>
                    <w:p w:rsidR="002E6A93" w:rsidRPr="00AD27EC" w:rsidRDefault="002E6A93" w:rsidP="0058076B">
                      <w:pPr>
                        <w:spacing w:line="240" w:lineRule="auto"/>
                        <w:jc w:val="center"/>
                        <w:rPr>
                          <w:rFonts w:cs="B Traffic"/>
                          <w:b/>
                          <w:bCs/>
                          <w:sz w:val="16"/>
                          <w:szCs w:val="16"/>
                          <w14:shadow w14:blurRad="50800" w14:dist="38100" w14:dir="2700000" w14:sx="100000" w14:sy="100000" w14:kx="0" w14:ky="0" w14:algn="tl">
                            <w14:srgbClr w14:val="000000">
                              <w14:alpha w14:val="60000"/>
                            </w14:srgbClr>
                          </w14:shadow>
                        </w:rPr>
                      </w:pPr>
                    </w:p>
                    <w:p w:rsidR="002E6A93" w:rsidRPr="00AD27EC" w:rsidRDefault="002E6A93" w:rsidP="00850810">
                      <w:pPr>
                        <w:spacing w:line="240" w:lineRule="auto"/>
                        <w:jc w:val="center"/>
                        <w:rPr>
                          <w:rFonts w:cs="B Traffic"/>
                          <w:b/>
                          <w:bCs/>
                          <w:sz w:val="40"/>
                          <w:szCs w:val="40"/>
                          <w:rtl/>
                          <w14:shadow w14:blurRad="50800" w14:dist="38100" w14:dir="2700000" w14:sx="100000" w14:sy="100000" w14:kx="0" w14:ky="0" w14:algn="tl">
                            <w14:srgbClr w14:val="000000">
                              <w14:alpha w14:val="60000"/>
                            </w14:srgbClr>
                          </w14:shadow>
                        </w:rPr>
                      </w:pPr>
                      <w:r w:rsidRPr="00AD27EC">
                        <w:rPr>
                          <w:rFonts w:cs="B Traffic" w:hint="cs"/>
                          <w:b/>
                          <w:bCs/>
                          <w:sz w:val="40"/>
                          <w:szCs w:val="40"/>
                          <w:rtl/>
                          <w14:shadow w14:blurRad="50800" w14:dist="38100" w14:dir="2700000" w14:sx="100000" w14:sy="100000" w14:kx="0" w14:ky="0" w14:algn="tl">
                            <w14:srgbClr w14:val="000000">
                              <w14:alpha w14:val="60000"/>
                            </w14:srgbClr>
                          </w14:shadow>
                        </w:rPr>
                        <w:t xml:space="preserve"> نگارش </w:t>
                      </w:r>
                      <w:r w:rsidR="00850810">
                        <w:rPr>
                          <w:rFonts w:cs="B Traffic" w:hint="cs"/>
                          <w:b/>
                          <w:bCs/>
                          <w:sz w:val="40"/>
                          <w:szCs w:val="40"/>
                          <w:rtl/>
                          <w14:shadow w14:blurRad="50800" w14:dist="38100" w14:dir="2700000" w14:sx="100000" w14:sy="100000" w14:kx="0" w14:ky="0" w14:algn="tl">
                            <w14:srgbClr w14:val="000000">
                              <w14:alpha w14:val="60000"/>
                            </w14:srgbClr>
                          </w14:shadow>
                        </w:rPr>
                        <w:t>1.2</w:t>
                      </w:r>
                    </w:p>
                    <w:p w:rsidR="002E6A93" w:rsidRPr="00AD27EC" w:rsidRDefault="004A6D09" w:rsidP="0016151C">
                      <w:pPr>
                        <w:spacing w:line="240" w:lineRule="auto"/>
                        <w:jc w:val="center"/>
                        <w:rPr>
                          <w:rFonts w:cs="B Traffic"/>
                          <w:b/>
                          <w:bCs/>
                          <w:sz w:val="40"/>
                          <w:szCs w:val="40"/>
                          <w:rtl/>
                          <w:lang w:bidi="fa-IR"/>
                          <w14:shadow w14:blurRad="50800" w14:dist="38100" w14:dir="2700000" w14:sx="100000" w14:sy="100000" w14:kx="0" w14:ky="0" w14:algn="tl">
                            <w14:srgbClr w14:val="000000">
                              <w14:alpha w14:val="60000"/>
                            </w14:srgbClr>
                          </w14:shadow>
                        </w:rPr>
                      </w:pPr>
                      <w:r>
                        <w:rPr>
                          <w:rFonts w:cs="B Traffic" w:hint="cs"/>
                          <w:b/>
                          <w:bCs/>
                          <w:sz w:val="40"/>
                          <w:szCs w:val="40"/>
                          <w:rtl/>
                          <w:lang w:bidi="fa-IR"/>
                          <w14:shadow w14:blurRad="50800" w14:dist="38100" w14:dir="2700000" w14:sx="100000" w14:sy="100000" w14:kx="0" w14:ky="0" w14:algn="tl">
                            <w14:srgbClr w14:val="000000">
                              <w14:alpha w14:val="60000"/>
                            </w14:srgbClr>
                          </w14:shadow>
                        </w:rPr>
                        <w:t>دی</w:t>
                      </w:r>
                      <w:r w:rsidR="002E6A93" w:rsidRPr="00AD27EC">
                        <w:rPr>
                          <w:rFonts w:cs="B Traffic" w:hint="cs"/>
                          <w:b/>
                          <w:bCs/>
                          <w:sz w:val="40"/>
                          <w:szCs w:val="40"/>
                          <w:rtl/>
                          <w14:shadow w14:blurRad="50800" w14:dist="38100" w14:dir="2700000" w14:sx="100000" w14:sy="100000" w14:kx="0" w14:ky="0" w14:algn="tl">
                            <w14:srgbClr w14:val="000000">
                              <w14:alpha w14:val="60000"/>
                            </w14:srgbClr>
                          </w14:shadow>
                        </w:rPr>
                        <w:t xml:space="preserve">  9</w:t>
                      </w:r>
                      <w:r w:rsidR="0016151C">
                        <w:rPr>
                          <w:rFonts w:cs="B Traffic" w:hint="cs"/>
                          <w:b/>
                          <w:bCs/>
                          <w:sz w:val="40"/>
                          <w:szCs w:val="40"/>
                          <w:rtl/>
                          <w14:shadow w14:blurRad="50800" w14:dist="38100" w14:dir="2700000" w14:sx="100000" w14:sy="100000" w14:kx="0" w14:ky="0" w14:algn="tl">
                            <w14:srgbClr w14:val="000000">
                              <w14:alpha w14:val="60000"/>
                            </w14:srgbClr>
                          </w14:shadow>
                        </w:rPr>
                        <w:t>2</w:t>
                      </w:r>
                    </w:p>
                    <w:p w:rsidR="002E6A93" w:rsidRDefault="002E6A93" w:rsidP="0058076B"/>
                  </w:txbxContent>
                </v:textbox>
              </v:rect>
            </w:pict>
          </mc:Fallback>
        </mc:AlternateContent>
      </w:r>
      <w:r>
        <w:rPr>
          <w:rFonts w:ascii="Calibri" w:hAnsi="Calibri" w:hint="cs"/>
          <w:noProof/>
          <w:rtl/>
        </w:rPr>
        <mc:AlternateContent>
          <mc:Choice Requires="wpg">
            <w:drawing>
              <wp:anchor distT="0" distB="0" distL="114300" distR="114300" simplePos="0" relativeHeight="251650560" behindDoc="0" locked="0" layoutInCell="1" allowOverlap="1" wp14:anchorId="056B3625" wp14:editId="7D08DCD7">
                <wp:simplePos x="0" y="0"/>
                <wp:positionH relativeFrom="column">
                  <wp:posOffset>-287020</wp:posOffset>
                </wp:positionH>
                <wp:positionV relativeFrom="paragraph">
                  <wp:posOffset>548640</wp:posOffset>
                </wp:positionV>
                <wp:extent cx="3899535" cy="4387850"/>
                <wp:effectExtent l="2540" t="1905" r="635" b="3810"/>
                <wp:wrapNone/>
                <wp:docPr id="61"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5400000">
                          <a:off x="0" y="0"/>
                          <a:ext cx="3899535" cy="4387850"/>
                          <a:chOff x="411" y="9411"/>
                          <a:chExt cx="5610" cy="5223"/>
                        </a:xfrm>
                      </wpg:grpSpPr>
                      <wps:wsp>
                        <wps:cNvPr id="62" name="AutoShape 24"/>
                        <wps:cNvSpPr>
                          <a:spLocks noChangeArrowheads="1"/>
                        </wps:cNvSpPr>
                        <wps:spPr bwMode="auto">
                          <a:xfrm>
                            <a:off x="411" y="12654"/>
                            <a:ext cx="880" cy="900"/>
                          </a:xfrm>
                          <a:prstGeom prst="flowChartAlternateProcess">
                            <a:avLst/>
                          </a:prstGeom>
                          <a:solidFill>
                            <a:srgbClr val="FF964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0" tIns="0" rIns="0" bIns="0" anchor="t" anchorCtr="0" upright="1">
                          <a:noAutofit/>
                        </wps:bodyPr>
                      </wps:wsp>
                      <wps:wsp>
                        <wps:cNvPr id="63" name="AutoShape 25"/>
                        <wps:cNvSpPr>
                          <a:spLocks noChangeArrowheads="1"/>
                        </wps:cNvSpPr>
                        <wps:spPr bwMode="auto">
                          <a:xfrm>
                            <a:off x="2501" y="12654"/>
                            <a:ext cx="880" cy="900"/>
                          </a:xfrm>
                          <a:prstGeom prst="flowChartAlternateProcess">
                            <a:avLst/>
                          </a:prstGeom>
                          <a:solidFill>
                            <a:srgbClr val="E5FAFB"/>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0" tIns="0" rIns="0" bIns="0" anchor="t" anchorCtr="0" upright="1">
                          <a:noAutofit/>
                        </wps:bodyPr>
                      </wps:wsp>
                      <wps:wsp>
                        <wps:cNvPr id="320" name="AutoShape 26"/>
                        <wps:cNvSpPr>
                          <a:spLocks noChangeArrowheads="1"/>
                        </wps:cNvSpPr>
                        <wps:spPr bwMode="auto">
                          <a:xfrm>
                            <a:off x="521" y="10494"/>
                            <a:ext cx="880" cy="900"/>
                          </a:xfrm>
                          <a:prstGeom prst="flowChartAlternateProcess">
                            <a:avLst/>
                          </a:prstGeom>
                          <a:solidFill>
                            <a:srgbClr val="E5FAFB"/>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0" tIns="0" rIns="0" bIns="0" anchor="t" anchorCtr="0" upright="1">
                          <a:noAutofit/>
                        </wps:bodyPr>
                      </wps:wsp>
                      <wps:wsp>
                        <wps:cNvPr id="321" name="AutoShape 27"/>
                        <wps:cNvSpPr>
                          <a:spLocks noChangeArrowheads="1"/>
                        </wps:cNvSpPr>
                        <wps:spPr bwMode="auto">
                          <a:xfrm>
                            <a:off x="1621" y="13734"/>
                            <a:ext cx="880" cy="900"/>
                          </a:xfrm>
                          <a:prstGeom prst="flowChartAlternateProcess">
                            <a:avLst/>
                          </a:prstGeom>
                          <a:solidFill>
                            <a:srgbClr val="FF9966">
                              <a:alpha val="28000"/>
                            </a:srgbClr>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0" tIns="0" rIns="0" bIns="0" anchor="t" anchorCtr="0" upright="1">
                          <a:noAutofit/>
                        </wps:bodyPr>
                      </wps:wsp>
                      <wps:wsp>
                        <wps:cNvPr id="322" name="AutoShape 28"/>
                        <wps:cNvSpPr>
                          <a:spLocks noChangeArrowheads="1"/>
                        </wps:cNvSpPr>
                        <wps:spPr bwMode="auto">
                          <a:xfrm>
                            <a:off x="1731" y="11394"/>
                            <a:ext cx="880" cy="900"/>
                          </a:xfrm>
                          <a:prstGeom prst="flowChartAlternateProcess">
                            <a:avLst/>
                          </a:prstGeom>
                          <a:solidFill>
                            <a:srgbClr val="FFFF00">
                              <a:alpha val="38000"/>
                            </a:srgbClr>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0" tIns="0" rIns="0" bIns="0" anchor="t" anchorCtr="0" upright="1">
                          <a:noAutofit/>
                        </wps:bodyPr>
                      </wps:wsp>
                      <wps:wsp>
                        <wps:cNvPr id="323" name="AutoShape 29"/>
                        <wps:cNvSpPr>
                          <a:spLocks noChangeArrowheads="1"/>
                        </wps:cNvSpPr>
                        <wps:spPr bwMode="auto">
                          <a:xfrm>
                            <a:off x="2721" y="10494"/>
                            <a:ext cx="880" cy="900"/>
                          </a:xfrm>
                          <a:prstGeom prst="flowChartAlternateProcess">
                            <a:avLst/>
                          </a:prstGeom>
                          <a:solidFill>
                            <a:srgbClr val="FFFF00">
                              <a:alpha val="38000"/>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0" tIns="0" rIns="0" bIns="0" anchor="t" anchorCtr="0" upright="1">
                          <a:noAutofit/>
                        </wps:bodyPr>
                      </wps:wsp>
                      <wps:wsp>
                        <wps:cNvPr id="324" name="AutoShape 30"/>
                        <wps:cNvSpPr>
                          <a:spLocks noChangeArrowheads="1"/>
                        </wps:cNvSpPr>
                        <wps:spPr bwMode="auto">
                          <a:xfrm>
                            <a:off x="3821" y="11571"/>
                            <a:ext cx="880" cy="900"/>
                          </a:xfrm>
                          <a:prstGeom prst="flowChartAlternateProcess">
                            <a:avLst/>
                          </a:prstGeom>
                          <a:solidFill>
                            <a:srgbClr val="FF9966">
                              <a:alpha val="28000"/>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0" tIns="0" rIns="0" bIns="0" anchor="t" anchorCtr="0" upright="1">
                          <a:noAutofit/>
                        </wps:bodyPr>
                      </wps:wsp>
                      <wps:wsp>
                        <wps:cNvPr id="325" name="AutoShape 31"/>
                        <wps:cNvSpPr>
                          <a:spLocks noChangeArrowheads="1"/>
                        </wps:cNvSpPr>
                        <wps:spPr bwMode="auto">
                          <a:xfrm>
                            <a:off x="4921" y="13014"/>
                            <a:ext cx="880" cy="900"/>
                          </a:xfrm>
                          <a:prstGeom prst="flowChartAlternateProcess">
                            <a:avLst/>
                          </a:prstGeom>
                          <a:solidFill>
                            <a:srgbClr val="E5FAFB"/>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0" tIns="0" rIns="0" bIns="0" anchor="t" anchorCtr="0" upright="1">
                          <a:noAutofit/>
                        </wps:bodyPr>
                      </wps:wsp>
                      <wps:wsp>
                        <wps:cNvPr id="326" name="AutoShape 32"/>
                        <wps:cNvSpPr>
                          <a:spLocks noChangeArrowheads="1"/>
                        </wps:cNvSpPr>
                        <wps:spPr bwMode="auto">
                          <a:xfrm>
                            <a:off x="3051" y="13734"/>
                            <a:ext cx="880" cy="900"/>
                          </a:xfrm>
                          <a:prstGeom prst="flowChartAlternateProcess">
                            <a:avLst/>
                          </a:prstGeom>
                          <a:solidFill>
                            <a:srgbClr val="E5FAFB"/>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0" tIns="0" rIns="0" bIns="0" anchor="t" anchorCtr="0" upright="1">
                          <a:noAutofit/>
                        </wps:bodyPr>
                      </wps:wsp>
                      <wps:wsp>
                        <wps:cNvPr id="327" name="AutoShape 33"/>
                        <wps:cNvSpPr>
                          <a:spLocks noChangeArrowheads="1"/>
                        </wps:cNvSpPr>
                        <wps:spPr bwMode="auto">
                          <a:xfrm>
                            <a:off x="5141" y="9411"/>
                            <a:ext cx="880" cy="900"/>
                          </a:xfrm>
                          <a:prstGeom prst="flowChartAlternateProcess">
                            <a:avLst/>
                          </a:prstGeom>
                          <a:solidFill>
                            <a:srgbClr val="E5FAF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0" tIns="0" rIns="0" bIns="0" anchor="t" anchorCtr="0" upright="1">
                          <a:noAutofit/>
                        </wps:bodyPr>
                      </wps:wsp>
                      <wps:wsp>
                        <wps:cNvPr id="329" name="AutoShape 34"/>
                        <wps:cNvSpPr>
                          <a:spLocks noChangeArrowheads="1"/>
                        </wps:cNvSpPr>
                        <wps:spPr bwMode="auto">
                          <a:xfrm>
                            <a:off x="1621" y="9594"/>
                            <a:ext cx="880" cy="900"/>
                          </a:xfrm>
                          <a:prstGeom prst="flowChartAlternateProcess">
                            <a:avLst/>
                          </a:prstGeom>
                          <a:solidFill>
                            <a:srgbClr val="FF9966">
                              <a:alpha val="28000"/>
                            </a:srgbClr>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0" tIns="0" rIns="0" bIns="0" anchor="t" anchorCtr="0" upright="1">
                          <a:noAutofit/>
                        </wps:bodyPr>
                      </wps:wsp>
                      <wps:wsp>
                        <wps:cNvPr id="330" name="AutoShape 35"/>
                        <wps:cNvSpPr>
                          <a:spLocks noChangeArrowheads="1"/>
                        </wps:cNvSpPr>
                        <wps:spPr bwMode="auto">
                          <a:xfrm>
                            <a:off x="3711" y="9594"/>
                            <a:ext cx="880" cy="900"/>
                          </a:xfrm>
                          <a:prstGeom prst="flowChartAlternateProcess">
                            <a:avLst/>
                          </a:prstGeom>
                          <a:solidFill>
                            <a:srgbClr val="FF964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0" tIns="0" rIns="0" bIns="0" anchor="t" anchorCtr="0" upright="1">
                          <a:noAutofit/>
                        </wps:bodyPr>
                      </wps:wsp>
                      <wps:wsp>
                        <wps:cNvPr id="331" name="AutoShape 36"/>
                        <wps:cNvSpPr>
                          <a:spLocks noChangeArrowheads="1"/>
                        </wps:cNvSpPr>
                        <wps:spPr bwMode="auto">
                          <a:xfrm>
                            <a:off x="5031" y="10674"/>
                            <a:ext cx="880" cy="900"/>
                          </a:xfrm>
                          <a:prstGeom prst="flowChartAlternateProcess">
                            <a:avLst/>
                          </a:prstGeom>
                          <a:solidFill>
                            <a:srgbClr val="FF964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7AA2C8E" id="Group 23" o:spid="_x0000_s1026" style="position:absolute;margin-left:-22.6pt;margin-top:43.2pt;width:307.05pt;height:345.5pt;rotation:90;z-index:251650560" coordorigin="411,9411" coordsize="5610,52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">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AutoShape 24" o:spid="_x0000_s1027" type="#_x0000_t176" style="position:absolute;left:411;top:12654;width:880;height: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KeSLsMA&#10;AADbAAAADwAAAGRycy9kb3ducmV2LnhtbESPQWvCQBSE7wX/w/KE3pqNHkIbXUUEsXiqUfD6yD6z&#10;wezbsLua2F/fLRR6HGbmG2a5Hm0nHuRD61jBLMtBENdOt9woOJ92b+8gQkTW2DkmBU8KsF5NXpZY&#10;ajfwkR5VbESCcChRgYmxL6UMtSGLIXM9cfKuzluMSfpGao9DgttOzvO8kBZbTgsGe9oaqm/V3So4&#10;PC/hQx++hpP59purrWhfHO9KvU7HzQJEpDH+h//an1pBMYffL+kHyNU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KeSLsMAAADbAAAADwAAAAAAAAAAAAAAAACYAgAAZHJzL2Rv&#10;d25yZXYueG1sUEsFBgAAAAAEAAQA9QAAAIgDAAAAAA==&#10;" fillcolor="#ff964f" stroked="f">
                  <v:textbox inset="0,0,0,0"/>
                </v:shape>
                <v:shape id="AutoShape 25" o:spid="_x0000_s1028" type="#_x0000_t176" style="position:absolute;left:2501;top:12654;width:880;height: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Rim6scA&#10;AADbAAAADwAAAGRycy9kb3ducmV2LnhtbESPzW7CMBCE75X6DtYicSsOoFKUYhDlT3CoWqAHjqt4&#10;idPG6yh2SejT10iVehzNzDeayay1pbhQ7QvHCvq9BARx5nTBuYKP4/phDMIHZI2lY1JwJQ+z6f3d&#10;BFPtGt7T5RByESHsU1RgQqhSKX1myKLvuYo4emdXWwxR1rnUNTYRbks5SJKRtFhwXDBY0cJQ9nX4&#10;tgpeP9+PZ5w/ve1Wp7zpbx5/1i9mqVS3086fQQRqw3/4r73VCkZDuH2JP0BOf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UYpurHAAAA2wAAAA8AAAAAAAAAAAAAAAAAmAIAAGRy&#10;cy9kb3ducmV2LnhtbFBLBQYAAAAABAAEAPUAAACMAwAAAAA=&#10;" fillcolor="#e5fafb" stroked="f">
                  <v:textbox inset="0,0,0,0"/>
                </v:shape>
                <v:shape id="AutoShape 26" o:spid="_x0000_s1029" type="#_x0000_t176" style="position:absolute;left:521;top:10494;width:880;height: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H2Oq8QA&#10;AADcAAAADwAAAGRycy9kb3ducmV2LnhtbERPu27CMBTdkfgH6yJ1AweqQhUwiD6oYEC00IHxKr7E&#10;gfg6il2S9uvrAYnx6Lxni9aW4kq1LxwrGA4SEMSZ0wXnCr4Pq/4zCB+QNZaOScEveVjMu50Zpto1&#10;/EXXfchFDGGfogITQpVK6TNDFv3AVcSRO7naYoiwzqWusYnhtpSjJBlLiwXHBoMVvRrKLvsfq2B7&#10;/jyccDnZbd6PeTP8ePpbvZg3pR567XIKIlAb7uKbe60VPI7i/HgmHgE5/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x9jqvEAAAA3AAAAA8AAAAAAAAAAAAAAAAAmAIAAGRycy9k&#10;b3ducmV2LnhtbFBLBQYAAAAABAAEAPUAAACJAwAAAAA=&#10;" fillcolor="#e5fafb" stroked="f">
                  <v:textbox inset="0,0,0,0"/>
                </v:shape>
                <v:shape id="AutoShape 27" o:spid="_x0000_s1030" type="#_x0000_t176" style="position:absolute;left:1621;top:13734;width:880;height: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KIfr8YA&#10;AADcAAAADwAAAGRycy9kb3ducmV2LnhtbESPT2vCQBTE74V+h+UVems2GlskukpRFLFo8c/B4yP7&#10;TEKzb0N2G+O3dwXB4zAzv2HG085UoqXGlZYV9KIYBHFmdcm5guNh8TEE4TyyxsoyKbiSg+nk9WWM&#10;qbYX3lG797kIEHYpKii8r1MpXVaQQRfZmjh4Z9sY9EE2udQNXgLcVLIfx1/SYMlhocCaZgVlf/t/&#10;EyjJ7BPXycb8HtvlfFBvB9vNz0mp97fuewTCU+ef4Ud7pRUk/R7cz4QjICc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KIfr8YAAADcAAAADwAAAAAAAAAAAAAAAACYAgAAZHJz&#10;L2Rvd25yZXYueG1sUEsFBgAAAAAEAAQA9QAAAIsDAAAAAA==&#10;" fillcolor="#f96" stroked="f">
                  <v:fill opacity="18247f"/>
                  <v:textbox inset="0,0,0,0"/>
                </v:shape>
                <v:shape id="AutoShape 28" o:spid="_x0000_s1031" type="#_x0000_t176" style="position:absolute;left:1731;top:11394;width:880;height: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LYWmsQA&#10;AADcAAAADwAAAGRycy9kb3ducmV2LnhtbESP0YrCMBRE3xf8h3CFfVk0bYVFqlFElPVBWbR+wKW5&#10;tsXmpjSxrX9vFhZ8HGbmDLNcD6YWHbWusqwgnkYgiHOrKy4UXLP9ZA7CeWSNtWVS8CQH69XoY4mp&#10;tj2fqbv4QgQIuxQVlN43qZQuL8mgm9qGOHg32xr0QbaF1C32AW5qmUTRtzRYcVgosaFtSfn98jAK&#10;7KzZHevu6zyPr9v9adNnP79xptTneNgsQHga/Dv83z5oBbMkgb8z4QjI1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C2FprEAAAA3AAAAA8AAAAAAAAAAAAAAAAAmAIAAGRycy9k&#10;b3ducmV2LnhtbFBLBQYAAAAABAAEAPUAAACJAwAAAAA=&#10;" fillcolor="yellow" stroked="f">
                  <v:fill opacity="24929f"/>
                  <v:textbox inset="0,0,0,0"/>
                </v:shape>
                <v:shape id="AutoShape 29" o:spid="_x0000_s1032" type="#_x0000_t176" style="position:absolute;left:2721;top:10494;width:880;height: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qzAcQA&#10;AADcAAAADwAAAGRycy9kb3ducmV2LnhtbESP0YrCMBRE3xf8h3AFXxZNa0GkGkVEcR9WROsHXJpr&#10;W2xuShPb7t9vFhZ8HGbmDLPeDqYWHbWusqwgnkUgiHOrKy4U3LPjdAnCeWSNtWVS8EMOtpvRxxpT&#10;bXu+UnfzhQgQdikqKL1vUildXpJBN7MNcfAetjXog2wLqVvsA9zUch5FC2mw4rBQYkP7kvLn7WUU&#10;2KQ5fNfd53UZ3/fH867PTpc4U2oyHnYrEJ4G/w7/t7+0gmSewN+ZcATk5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6swHEAAAA3AAAAA8AAAAAAAAAAAAAAAAAmAIAAGRycy9k&#10;b3ducmV2LnhtbFBLBQYAAAAABAAEAPUAAACJAwAAAAA=&#10;" fillcolor="yellow" stroked="f">
                  <v:fill opacity="24929f"/>
                  <v:textbox inset="0,0,0,0"/>
                </v:shape>
                <v:shape id="AutoShape 30" o:spid="_x0000_s1033" type="#_x0000_t176" style="position:absolute;left:3821;top:11571;width:880;height: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NW8N8YA&#10;AADcAAAADwAAAGRycy9kb3ducmV2LnhtbESPQWvCQBSE70L/w/IKvemmSSwSXaVEFKloqXrw+Mi+&#10;JqHZtyG7jem/7xaEHoeZ+YZZrAbTiJ46V1tW8DyJQBAXVtdcKricN+MZCOeRNTaWScEPOVgtH0YL&#10;zLS98Qf1J1+KAGGXoYLK+zaT0hUVGXQT2xIH79N2Bn2QXSl1h7cAN42Mo+hFGqw5LFTYUl5R8XX6&#10;NoGS5FN8Sw7m/dJv12l7TI+H/VWpp8fhdQ7C0+D/w/f2TitI4hT+zoQjIJ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NW8N8YAAADcAAAADwAAAAAAAAAAAAAAAACYAgAAZHJz&#10;L2Rvd25yZXYueG1sUEsFBgAAAAAEAAQA9QAAAIsDAAAAAA==&#10;" fillcolor="#f96" stroked="f">
                  <v:fill opacity="18247f"/>
                  <v:textbox inset="0,0,0,0"/>
                </v:shape>
                <v:shape id="AutoShape 31" o:spid="_x0000_s1034" type="#_x0000_t176" style="position:absolute;left:4921;top:13014;width:880;height: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AotM8gA&#10;AADcAAAADwAAAGRycy9kb3ducmV2LnhtbESPS2/CMBCE75X6H6yt1Bs4gGirFIN4lAoOqOVx6HEV&#10;L3EgXkexS0J/fV0JqcfRzHyjGU1aW4oL1b5wrKDXTUAQZ04XnCs47JedFxA+IGssHZOCK3mYjO/v&#10;Rphq1/CWLruQiwhhn6ICE0KVSukzQxZ911XE0Tu62mKIss6lrrGJcFvKfpI8SYsFxwWDFc0NZefd&#10;t1WwOX3ujzh9/li/feVN7334s5yZhVKPD+30FUSgNvyHb+2VVjDoD+HvTDwCcvwL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cCi0zyAAAANwAAAAPAAAAAAAAAAAAAAAAAJgCAABk&#10;cnMvZG93bnJldi54bWxQSwUGAAAAAAQABAD1AAAAjQMAAAAA&#10;" fillcolor="#e5fafb" stroked="f">
                  <v:textbox inset="0,0,0,0"/>
                </v:shape>
                <v:shape id="AutoShape 32" o:spid="_x0000_s1035" type="#_x0000_t176" style="position:absolute;left:3051;top:13734;width:880;height: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NizRMgA&#10;AADcAAAADwAAAGRycy9kb3ducmV2LnhtbESPS2/CMBCE75X6H6yt1FtxAJVWKQbxKAgOqOVx6HEV&#10;L3EgXkexS0J/fY1UqcfRzHyjGY5bW4oL1b5wrKDbSUAQZ04XnCs47BdPryB8QNZYOiYFV/IwHt3f&#10;DTHVruEtXXYhFxHCPkUFJoQqldJnhiz6jquIo3d0tcUQZZ1LXWMT4baUvSQZSIsFxwWDFc0MZefd&#10;t1WwOX3ujzh5+Vi/f+VNd/n8s5iauVKPD+3kDUSgNvyH/9orraDfG8DtTDwCcvQL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s2LNEyAAAANwAAAAPAAAAAAAAAAAAAAAAAJgCAABk&#10;cnMvZG93bnJldi54bWxQSwUGAAAAAAQABAD1AAAAjQMAAAAA&#10;" fillcolor="#e5fafb" stroked="f">
                  <v:textbox inset="0,0,0,0"/>
                </v:shape>
                <v:shape id="AutoShape 33" o:spid="_x0000_s1036" type="#_x0000_t176" style="position:absolute;left:5141;top:9411;width:880;height: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5QW38gA&#10;AADcAAAADwAAAGRycy9kb3ducmV2LnhtbESPS2/CMBCE75X6H6yt1FtxABWqFIN4FASHquVx6HEV&#10;L3EgXkexS0J/fY1UqcfRzHyjGU1aW4oL1b5wrKDbSUAQZ04XnCs47JdPLyB8QNZYOiYFV/IwGd/f&#10;jTDVruEtXXYhFxHCPkUFJoQqldJnhiz6jquIo3d0tcUQZZ1LXWMT4baUvSQZSIsFxwWDFc0NZefd&#10;t1XwfvrcH3E6/Ni8feVNd/X8s5yZhVKPD+30FUSgNvyH/9prraDfG8LtTDwCcvwL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DlBbfyAAAANwAAAAPAAAAAAAAAAAAAAAAAJgCAABk&#10;cnMvZG93bnJldi54bWxQSwUGAAAAAAQABAD1AAAAjQMAAAAA&#10;" fillcolor="#e5fafb" stroked="f">
                  <v:textbox inset="0,0,0,0"/>
                </v:shape>
                <v:shape id="AutoShape 34" o:spid="_x0000_s1037" type="#_x0000_t176" style="position:absolute;left:1621;top:9594;width:880;height: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tQTqcYA&#10;AADcAAAADwAAAGRycy9kb3ducmV2LnhtbESPQWvCQBSE7wX/w/KE3upGo6XGbEQsLcWiperB4yP7&#10;TILZtyG7jem/7wpCj8PMfMOky97UoqPWVZYVjEcRCOLc6ooLBcfD29MLCOeRNdaWScEvOVhmg4cU&#10;E22v/E3d3hciQNglqKD0vkmkdHlJBt3INsTBO9vWoA+yLaRu8RrgppaTKHqWBisOCyU2tC4pv+x/&#10;TKDE6xlu4q35Onbvr9NmN91tP09KPQ771QKEp97/h+/tD60gnszhdiYcAZn9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tQTqcYAAADcAAAADwAAAAAAAAAAAAAAAACYAgAAZHJz&#10;L2Rvd25yZXYueG1sUEsFBgAAAAAEAAQA9QAAAIsDAAAAAA==&#10;" fillcolor="#f96" stroked="f">
                  <v:fill opacity="18247f"/>
                  <v:textbox inset="0,0,0,0"/>
                </v:shape>
                <v:shape id="AutoShape 35" o:spid="_x0000_s1038" type="#_x0000_t176" style="position:absolute;left:3711;top:9594;width:880;height: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B72DcAA&#10;AADcAAAADwAAAGRycy9kb3ducmV2LnhtbERPTYvCMBC9L/gfwgje1lQFcatRRBDF01oXvA7N2BSb&#10;SUmirfvrN4cFj4/3vdr0thFP8qF2rGAyzkAQl07XXCn4uew/FyBCRNbYOCYFLwqwWQ8+Vphr1/GZ&#10;nkWsRArhkKMCE2ObSxlKQxbD2LXEibs5bzEm6CupPXYp3DZymmVzabHm1GCwpZ2h8l48rILT6xq+&#10;9Om7u5hfv73Zgg7z80Op0bDfLkFE6uNb/O8+agWzWZqfzqQjINd/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FB72DcAAAADcAAAADwAAAAAAAAAAAAAAAACYAgAAZHJzL2Rvd25y&#10;ZXYueG1sUEsFBgAAAAAEAAQA9QAAAIUDAAAAAA==&#10;" fillcolor="#ff964f" stroked="f">
                  <v:textbox inset="0,0,0,0"/>
                </v:shape>
                <v:shape id="AutoShape 36" o:spid="_x0000_s1039" type="#_x0000_t176" style="position:absolute;left:5031;top:10674;width:880;height: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1JTlsMA&#10;AADcAAAADwAAAGRycy9kb3ducmV2LnhtbESPQWsCMRSE74X+h/AEbzVrBalbo0ihKJ50FXp9bJ6b&#10;xc3LkkR39dcbQehxmJlvmPmyt424kg+1YwXjUQaCuHS65krB8fD78QUiRGSNjWNScKMAy8X72xxz&#10;7Tre07WIlUgQDjkqMDG2uZShNGQxjFxLnLyT8xZjkr6S2mOX4LaRn1k2lRZrTgsGW/oxVJ6Li1Ww&#10;vf2Fmd7uuoO5+9XJFrSe7i9KDQf96htEpD7+h1/tjVYwmYzheSYdAbl4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1JTlsMAAADcAAAADwAAAAAAAAAAAAAAAACYAgAAZHJzL2Rv&#10;d25yZXYueG1sUEsFBgAAAAAEAAQA9QAAAIgDAAAAAA==&#10;" fillcolor="#ff964f" stroked="f">
                  <v:textbox inset="0,0,0,0"/>
                </v:shape>
              </v:group>
            </w:pict>
          </mc:Fallback>
        </mc:AlternateContent>
      </w:r>
    </w:p>
    <w:tbl>
      <w:tblPr>
        <w:bidiVisual/>
        <w:tblW w:w="5483"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1927"/>
        <w:gridCol w:w="3260"/>
        <w:gridCol w:w="1276"/>
        <w:gridCol w:w="851"/>
        <w:gridCol w:w="1417"/>
        <w:gridCol w:w="1405"/>
      </w:tblGrid>
      <w:tr w:rsidR="00173DEE" w:rsidRPr="00130AD9" w:rsidTr="004C5BF4">
        <w:trPr>
          <w:trHeight w:val="776"/>
          <w:jc w:val="center"/>
        </w:trPr>
        <w:tc>
          <w:tcPr>
            <w:tcW w:w="1927" w:type="dxa"/>
            <w:tcBorders>
              <w:top w:val="single" w:sz="6" w:space="0" w:color="auto"/>
              <w:left w:val="single" w:sz="6" w:space="0" w:color="auto"/>
              <w:bottom w:val="single" w:sz="6" w:space="0" w:color="auto"/>
              <w:right w:val="single" w:sz="6" w:space="0" w:color="auto"/>
            </w:tcBorders>
            <w:shd w:val="clear" w:color="auto" w:fill="C0C0C0"/>
            <w:vAlign w:val="center"/>
          </w:tcPr>
          <w:p w:rsidR="00173DEE" w:rsidRPr="00130AD9" w:rsidRDefault="00173DEE" w:rsidP="00966516">
            <w:pPr>
              <w:jc w:val="center"/>
              <w:rPr>
                <w:rFonts w:ascii="Calibri" w:hAnsi="Calibri"/>
                <w:sz w:val="28"/>
                <w:rtl/>
                <w:lang w:bidi="fa-IR"/>
              </w:rPr>
            </w:pPr>
            <w:r w:rsidRPr="00130AD9">
              <w:rPr>
                <w:rFonts w:ascii="Calibri" w:hAnsi="Calibri" w:hint="cs"/>
                <w:sz w:val="28"/>
                <w:rtl/>
                <w:lang w:bidi="fa-IR"/>
              </w:rPr>
              <w:lastRenderedPageBreak/>
              <w:t>تهيه كنندگان</w:t>
            </w:r>
          </w:p>
        </w:tc>
        <w:tc>
          <w:tcPr>
            <w:tcW w:w="3260" w:type="dxa"/>
            <w:tcBorders>
              <w:top w:val="single" w:sz="6" w:space="0" w:color="auto"/>
              <w:left w:val="single" w:sz="6" w:space="0" w:color="auto"/>
              <w:bottom w:val="single" w:sz="6" w:space="0" w:color="auto"/>
              <w:right w:val="single" w:sz="6" w:space="0" w:color="auto"/>
            </w:tcBorders>
            <w:shd w:val="clear" w:color="auto" w:fill="C0C0C0"/>
            <w:vAlign w:val="center"/>
          </w:tcPr>
          <w:p w:rsidR="00173DEE" w:rsidRPr="00130AD9" w:rsidRDefault="00173DEE" w:rsidP="00966516">
            <w:pPr>
              <w:jc w:val="center"/>
              <w:rPr>
                <w:rFonts w:ascii="Calibri" w:hAnsi="Calibri"/>
                <w:sz w:val="28"/>
                <w:rtl/>
              </w:rPr>
            </w:pPr>
            <w:r w:rsidRPr="00130AD9">
              <w:rPr>
                <w:rFonts w:ascii="Calibri" w:hAnsi="Calibri" w:hint="cs"/>
                <w:sz w:val="28"/>
                <w:rtl/>
              </w:rPr>
              <w:t>سمت</w:t>
            </w:r>
          </w:p>
        </w:tc>
        <w:tc>
          <w:tcPr>
            <w:tcW w:w="1276" w:type="dxa"/>
            <w:tcBorders>
              <w:top w:val="single" w:sz="6" w:space="0" w:color="auto"/>
              <w:left w:val="single" w:sz="6" w:space="0" w:color="auto"/>
              <w:bottom w:val="single" w:sz="6" w:space="0" w:color="auto"/>
              <w:right w:val="single" w:sz="6" w:space="0" w:color="auto"/>
            </w:tcBorders>
            <w:shd w:val="clear" w:color="auto" w:fill="C0C0C0"/>
            <w:vAlign w:val="center"/>
          </w:tcPr>
          <w:p w:rsidR="00173DEE" w:rsidRPr="00130AD9" w:rsidRDefault="00173DEE" w:rsidP="00966516">
            <w:pPr>
              <w:jc w:val="center"/>
              <w:rPr>
                <w:rFonts w:ascii="Calibri" w:hAnsi="Calibri"/>
                <w:sz w:val="28"/>
                <w:rtl/>
              </w:rPr>
            </w:pPr>
            <w:r w:rsidRPr="00130AD9">
              <w:rPr>
                <w:rFonts w:ascii="Calibri" w:hAnsi="Calibri"/>
                <w:sz w:val="28"/>
                <w:rtl/>
              </w:rPr>
              <w:t>توضيحات</w:t>
            </w:r>
          </w:p>
        </w:tc>
        <w:tc>
          <w:tcPr>
            <w:tcW w:w="851" w:type="dxa"/>
            <w:tcBorders>
              <w:top w:val="single" w:sz="6" w:space="0" w:color="auto"/>
              <w:left w:val="single" w:sz="6" w:space="0" w:color="auto"/>
              <w:bottom w:val="single" w:sz="6" w:space="0" w:color="auto"/>
              <w:right w:val="single" w:sz="6" w:space="0" w:color="auto"/>
            </w:tcBorders>
            <w:shd w:val="clear" w:color="auto" w:fill="C0C0C0"/>
            <w:vAlign w:val="center"/>
          </w:tcPr>
          <w:p w:rsidR="00173DEE" w:rsidRPr="00130AD9" w:rsidRDefault="00173DEE" w:rsidP="00966516">
            <w:pPr>
              <w:jc w:val="center"/>
              <w:rPr>
                <w:rFonts w:ascii="Calibri" w:hAnsi="Calibri"/>
                <w:sz w:val="28"/>
                <w:rtl/>
              </w:rPr>
            </w:pPr>
            <w:r w:rsidRPr="00130AD9">
              <w:rPr>
                <w:rFonts w:ascii="Calibri" w:hAnsi="Calibri"/>
                <w:sz w:val="28"/>
                <w:rtl/>
              </w:rPr>
              <w:t>نسخه</w:t>
            </w:r>
          </w:p>
        </w:tc>
        <w:tc>
          <w:tcPr>
            <w:tcW w:w="1417" w:type="dxa"/>
            <w:tcBorders>
              <w:top w:val="single" w:sz="6" w:space="0" w:color="auto"/>
              <w:left w:val="single" w:sz="6" w:space="0" w:color="auto"/>
              <w:bottom w:val="single" w:sz="6" w:space="0" w:color="auto"/>
              <w:right w:val="single" w:sz="6" w:space="0" w:color="auto"/>
            </w:tcBorders>
            <w:shd w:val="clear" w:color="auto" w:fill="C0C0C0"/>
            <w:vAlign w:val="center"/>
          </w:tcPr>
          <w:p w:rsidR="00173DEE" w:rsidRPr="00130AD9" w:rsidRDefault="00173DEE" w:rsidP="00966516">
            <w:pPr>
              <w:jc w:val="center"/>
              <w:rPr>
                <w:rFonts w:ascii="Calibri" w:hAnsi="Calibri"/>
                <w:sz w:val="28"/>
                <w:rtl/>
              </w:rPr>
            </w:pPr>
            <w:r w:rsidRPr="00130AD9">
              <w:rPr>
                <w:rFonts w:ascii="Calibri" w:hAnsi="Calibri"/>
                <w:sz w:val="28"/>
                <w:rtl/>
              </w:rPr>
              <w:t>تاريخ</w:t>
            </w:r>
          </w:p>
        </w:tc>
        <w:tc>
          <w:tcPr>
            <w:tcW w:w="1405" w:type="dxa"/>
            <w:tcBorders>
              <w:top w:val="single" w:sz="6" w:space="0" w:color="auto"/>
              <w:left w:val="single" w:sz="6" w:space="0" w:color="auto"/>
              <w:bottom w:val="single" w:sz="6" w:space="0" w:color="auto"/>
              <w:right w:val="single" w:sz="6" w:space="0" w:color="auto"/>
            </w:tcBorders>
            <w:shd w:val="clear" w:color="auto" w:fill="C0C0C0"/>
            <w:vAlign w:val="center"/>
          </w:tcPr>
          <w:p w:rsidR="00173DEE" w:rsidRPr="00130AD9" w:rsidRDefault="00173DEE" w:rsidP="00966516">
            <w:pPr>
              <w:jc w:val="center"/>
              <w:rPr>
                <w:rFonts w:ascii="Calibri" w:hAnsi="Calibri"/>
                <w:sz w:val="28"/>
                <w:rtl/>
              </w:rPr>
            </w:pPr>
            <w:r w:rsidRPr="00130AD9">
              <w:rPr>
                <w:rFonts w:ascii="Calibri" w:hAnsi="Calibri" w:hint="cs"/>
                <w:sz w:val="28"/>
                <w:rtl/>
              </w:rPr>
              <w:t>امضا</w:t>
            </w:r>
          </w:p>
        </w:tc>
      </w:tr>
      <w:tr w:rsidR="00173DEE" w:rsidRPr="00130AD9" w:rsidTr="004C5BF4">
        <w:trPr>
          <w:trHeight w:val="628"/>
          <w:jc w:val="center"/>
        </w:trPr>
        <w:tc>
          <w:tcPr>
            <w:tcW w:w="1927" w:type="dxa"/>
            <w:tcBorders>
              <w:top w:val="single" w:sz="6" w:space="0" w:color="auto"/>
              <w:left w:val="single" w:sz="6" w:space="0" w:color="auto"/>
              <w:bottom w:val="single" w:sz="6" w:space="0" w:color="auto"/>
              <w:right w:val="single" w:sz="6" w:space="0" w:color="auto"/>
            </w:tcBorders>
            <w:shd w:val="clear" w:color="auto" w:fill="auto"/>
            <w:vAlign w:val="center"/>
          </w:tcPr>
          <w:p w:rsidR="00173DEE" w:rsidRPr="00130AD9" w:rsidRDefault="00173DEE" w:rsidP="00966516">
            <w:pPr>
              <w:jc w:val="center"/>
              <w:rPr>
                <w:rFonts w:ascii="Calibri" w:hAnsi="Calibri"/>
                <w:sz w:val="28"/>
                <w:rtl/>
                <w:lang w:bidi="fa-IR"/>
              </w:rPr>
            </w:pPr>
            <w:r>
              <w:rPr>
                <w:rFonts w:ascii="Calibri" w:hAnsi="Calibri" w:hint="cs"/>
                <w:sz w:val="28"/>
                <w:rtl/>
                <w:lang w:bidi="fa-IR"/>
              </w:rPr>
              <w:t>ابراهيم رنجبرليلي</w:t>
            </w:r>
          </w:p>
        </w:tc>
        <w:tc>
          <w:tcPr>
            <w:tcW w:w="3260" w:type="dxa"/>
            <w:tcBorders>
              <w:top w:val="single" w:sz="6" w:space="0" w:color="auto"/>
              <w:left w:val="single" w:sz="6" w:space="0" w:color="auto"/>
              <w:bottom w:val="single" w:sz="6" w:space="0" w:color="auto"/>
              <w:right w:val="single" w:sz="6" w:space="0" w:color="auto"/>
            </w:tcBorders>
            <w:vAlign w:val="center"/>
          </w:tcPr>
          <w:p w:rsidR="00173DEE" w:rsidRPr="00130AD9" w:rsidRDefault="00173DEE" w:rsidP="00966516">
            <w:pPr>
              <w:jc w:val="center"/>
              <w:rPr>
                <w:rFonts w:ascii="Calibri" w:hAnsi="Calibri"/>
                <w:sz w:val="28"/>
                <w:rtl/>
                <w:lang w:bidi="fa-IR"/>
              </w:rPr>
            </w:pPr>
            <w:r>
              <w:rPr>
                <w:rFonts w:ascii="Calibri" w:hAnsi="Calibri" w:hint="cs"/>
                <w:sz w:val="28"/>
                <w:rtl/>
                <w:lang w:bidi="fa-IR"/>
              </w:rPr>
              <w:t>سرپرست اداره سيستمهاي مديريتي و پشتيباني</w:t>
            </w:r>
          </w:p>
        </w:tc>
        <w:tc>
          <w:tcPr>
            <w:tcW w:w="1276" w:type="dxa"/>
            <w:tcBorders>
              <w:top w:val="single" w:sz="6" w:space="0" w:color="auto"/>
              <w:left w:val="single" w:sz="6" w:space="0" w:color="auto"/>
              <w:bottom w:val="single" w:sz="6" w:space="0" w:color="auto"/>
              <w:right w:val="single" w:sz="6" w:space="0" w:color="auto"/>
            </w:tcBorders>
            <w:shd w:val="clear" w:color="auto" w:fill="auto"/>
            <w:vAlign w:val="center"/>
          </w:tcPr>
          <w:p w:rsidR="00173DEE" w:rsidRPr="00130AD9" w:rsidRDefault="00173DEE" w:rsidP="00966516">
            <w:pPr>
              <w:jc w:val="center"/>
              <w:rPr>
                <w:rFonts w:ascii="Calibri" w:hAnsi="Calibri"/>
                <w:sz w:val="28"/>
                <w:rtl/>
                <w:lang w:bidi="fa-IR"/>
              </w:rPr>
            </w:pPr>
            <w:r>
              <w:rPr>
                <w:rFonts w:ascii="Calibri" w:hAnsi="Calibri" w:hint="cs"/>
                <w:sz w:val="28"/>
                <w:rtl/>
                <w:lang w:bidi="fa-IR"/>
              </w:rPr>
              <w:t>تاييد كننده</w:t>
            </w:r>
          </w:p>
        </w:tc>
        <w:tc>
          <w:tcPr>
            <w:tcW w:w="851" w:type="dxa"/>
            <w:tcBorders>
              <w:top w:val="single" w:sz="6" w:space="0" w:color="auto"/>
              <w:left w:val="single" w:sz="6" w:space="0" w:color="auto"/>
              <w:bottom w:val="single" w:sz="6" w:space="0" w:color="auto"/>
              <w:right w:val="single" w:sz="6" w:space="0" w:color="auto"/>
            </w:tcBorders>
            <w:shd w:val="clear" w:color="auto" w:fill="auto"/>
            <w:vAlign w:val="center"/>
          </w:tcPr>
          <w:p w:rsidR="00173DEE" w:rsidRPr="004C5BF4" w:rsidRDefault="004C546A" w:rsidP="00966516">
            <w:pPr>
              <w:jc w:val="center"/>
              <w:rPr>
                <w:rFonts w:ascii="Calibri" w:hAnsi="Calibri"/>
                <w:sz w:val="28"/>
                <w:lang w:bidi="fa-IR"/>
              </w:rPr>
            </w:pPr>
            <w:r>
              <w:rPr>
                <w:rFonts w:ascii="Calibri" w:hAnsi="Calibri" w:hint="cs"/>
                <w:sz w:val="28"/>
                <w:rtl/>
                <w:lang w:bidi="fa-IR"/>
              </w:rPr>
              <w:t>1.0</w:t>
            </w:r>
          </w:p>
        </w:tc>
        <w:tc>
          <w:tcPr>
            <w:tcW w:w="1417" w:type="dxa"/>
            <w:tcBorders>
              <w:top w:val="single" w:sz="6" w:space="0" w:color="auto"/>
              <w:left w:val="single" w:sz="6" w:space="0" w:color="auto"/>
              <w:bottom w:val="single" w:sz="6" w:space="0" w:color="auto"/>
              <w:right w:val="single" w:sz="6" w:space="0" w:color="auto"/>
            </w:tcBorders>
            <w:shd w:val="clear" w:color="auto" w:fill="auto"/>
            <w:vAlign w:val="center"/>
          </w:tcPr>
          <w:p w:rsidR="00173DEE" w:rsidRPr="00130AD9" w:rsidRDefault="004C546A" w:rsidP="004C5BF4">
            <w:pPr>
              <w:jc w:val="center"/>
              <w:rPr>
                <w:rFonts w:ascii="Calibri" w:hAnsi="Calibri"/>
                <w:sz w:val="28"/>
                <w:rtl/>
                <w:lang w:bidi="fa-IR"/>
              </w:rPr>
            </w:pPr>
            <w:r>
              <w:rPr>
                <w:rFonts w:ascii="Calibri" w:hAnsi="Calibri" w:hint="cs"/>
                <w:sz w:val="28"/>
                <w:rtl/>
                <w:lang w:bidi="fa-IR"/>
              </w:rPr>
              <w:t>10/10/92</w:t>
            </w:r>
          </w:p>
        </w:tc>
        <w:tc>
          <w:tcPr>
            <w:tcW w:w="1405" w:type="dxa"/>
            <w:tcBorders>
              <w:top w:val="single" w:sz="6" w:space="0" w:color="auto"/>
              <w:left w:val="single" w:sz="6" w:space="0" w:color="auto"/>
              <w:bottom w:val="single" w:sz="6" w:space="0" w:color="auto"/>
              <w:right w:val="single" w:sz="6" w:space="0" w:color="auto"/>
            </w:tcBorders>
            <w:vAlign w:val="center"/>
          </w:tcPr>
          <w:p w:rsidR="00173DEE" w:rsidRPr="00130AD9" w:rsidRDefault="00173DEE" w:rsidP="00966516">
            <w:pPr>
              <w:jc w:val="center"/>
              <w:rPr>
                <w:rFonts w:ascii="Calibri" w:hAnsi="Calibri"/>
                <w:sz w:val="28"/>
                <w:rtl/>
                <w:lang w:bidi="fa-IR"/>
              </w:rPr>
            </w:pPr>
          </w:p>
        </w:tc>
      </w:tr>
      <w:tr w:rsidR="004C5BF4" w:rsidRPr="00130AD9" w:rsidTr="004C5BF4">
        <w:trPr>
          <w:trHeight w:val="628"/>
          <w:jc w:val="center"/>
        </w:trPr>
        <w:tc>
          <w:tcPr>
            <w:tcW w:w="1927" w:type="dxa"/>
            <w:tcBorders>
              <w:top w:val="single" w:sz="6" w:space="0" w:color="auto"/>
              <w:left w:val="single" w:sz="6" w:space="0" w:color="auto"/>
              <w:bottom w:val="single" w:sz="6" w:space="0" w:color="auto"/>
              <w:right w:val="single" w:sz="6" w:space="0" w:color="auto"/>
            </w:tcBorders>
            <w:shd w:val="clear" w:color="auto" w:fill="auto"/>
            <w:vAlign w:val="center"/>
          </w:tcPr>
          <w:p w:rsidR="004C5BF4" w:rsidRPr="00130AD9" w:rsidRDefault="004C5BF4" w:rsidP="00966516">
            <w:pPr>
              <w:jc w:val="center"/>
              <w:rPr>
                <w:rFonts w:ascii="Calibri" w:hAnsi="Calibri"/>
                <w:sz w:val="28"/>
                <w:rtl/>
                <w:lang w:bidi="fa-IR"/>
              </w:rPr>
            </w:pPr>
            <w:r w:rsidRPr="00130AD9">
              <w:rPr>
                <w:rFonts w:ascii="Calibri" w:hAnsi="Calibri" w:hint="cs"/>
                <w:sz w:val="28"/>
                <w:rtl/>
                <w:lang w:bidi="fa-IR"/>
              </w:rPr>
              <w:t>هادی سیار</w:t>
            </w:r>
          </w:p>
        </w:tc>
        <w:tc>
          <w:tcPr>
            <w:tcW w:w="3260" w:type="dxa"/>
            <w:tcBorders>
              <w:top w:val="single" w:sz="6" w:space="0" w:color="auto"/>
              <w:left w:val="single" w:sz="6" w:space="0" w:color="auto"/>
              <w:bottom w:val="single" w:sz="6" w:space="0" w:color="auto"/>
              <w:right w:val="single" w:sz="6" w:space="0" w:color="auto"/>
            </w:tcBorders>
            <w:vAlign w:val="center"/>
          </w:tcPr>
          <w:p w:rsidR="004C5BF4" w:rsidRPr="00130AD9" w:rsidRDefault="004C5BF4" w:rsidP="00966516">
            <w:pPr>
              <w:jc w:val="center"/>
              <w:rPr>
                <w:rFonts w:ascii="Calibri" w:hAnsi="Calibri"/>
                <w:sz w:val="28"/>
                <w:rtl/>
                <w:lang w:bidi="fa-IR"/>
              </w:rPr>
            </w:pPr>
            <w:r w:rsidRPr="00130AD9">
              <w:rPr>
                <w:rFonts w:ascii="Calibri" w:hAnsi="Calibri" w:hint="cs"/>
                <w:sz w:val="28"/>
                <w:rtl/>
                <w:lang w:bidi="fa-IR"/>
              </w:rPr>
              <w:t xml:space="preserve">کارشناس </w:t>
            </w:r>
            <w:r>
              <w:rPr>
                <w:rFonts w:ascii="Calibri" w:hAnsi="Calibri" w:hint="cs"/>
                <w:sz w:val="28"/>
                <w:rtl/>
                <w:lang w:bidi="fa-IR"/>
              </w:rPr>
              <w:t>توسعه سيستمهاي مديريتي و پشتيباني</w:t>
            </w:r>
          </w:p>
        </w:tc>
        <w:tc>
          <w:tcPr>
            <w:tcW w:w="1276" w:type="dxa"/>
            <w:tcBorders>
              <w:top w:val="single" w:sz="6" w:space="0" w:color="auto"/>
              <w:left w:val="single" w:sz="6" w:space="0" w:color="auto"/>
              <w:bottom w:val="single" w:sz="6" w:space="0" w:color="auto"/>
              <w:right w:val="single" w:sz="6" w:space="0" w:color="auto"/>
            </w:tcBorders>
            <w:shd w:val="clear" w:color="auto" w:fill="auto"/>
            <w:vAlign w:val="center"/>
          </w:tcPr>
          <w:p w:rsidR="004C5BF4" w:rsidRPr="00130AD9" w:rsidRDefault="004C5BF4" w:rsidP="00966516">
            <w:pPr>
              <w:jc w:val="center"/>
              <w:rPr>
                <w:rFonts w:ascii="Calibri" w:hAnsi="Calibri"/>
                <w:sz w:val="28"/>
                <w:rtl/>
              </w:rPr>
            </w:pPr>
            <w:r>
              <w:rPr>
                <w:rFonts w:ascii="Calibri" w:hAnsi="Calibri" w:hint="cs"/>
                <w:sz w:val="28"/>
                <w:rtl/>
                <w:lang w:bidi="fa-IR"/>
              </w:rPr>
              <w:t>اصلاح</w:t>
            </w:r>
            <w:r w:rsidRPr="00130AD9">
              <w:rPr>
                <w:rFonts w:ascii="Calibri" w:hAnsi="Calibri" w:hint="cs"/>
                <w:sz w:val="28"/>
                <w:rtl/>
                <w:lang w:bidi="fa-IR"/>
              </w:rPr>
              <w:t xml:space="preserve"> كننده</w:t>
            </w:r>
          </w:p>
        </w:tc>
        <w:tc>
          <w:tcPr>
            <w:tcW w:w="851" w:type="dxa"/>
            <w:tcBorders>
              <w:top w:val="single" w:sz="6" w:space="0" w:color="auto"/>
              <w:left w:val="single" w:sz="6" w:space="0" w:color="auto"/>
              <w:bottom w:val="single" w:sz="6" w:space="0" w:color="auto"/>
              <w:right w:val="single" w:sz="6" w:space="0" w:color="auto"/>
            </w:tcBorders>
            <w:shd w:val="clear" w:color="auto" w:fill="auto"/>
            <w:vAlign w:val="center"/>
          </w:tcPr>
          <w:p w:rsidR="004C5BF4" w:rsidRPr="004C5BF4" w:rsidRDefault="004C546A" w:rsidP="004C5BF4">
            <w:pPr>
              <w:jc w:val="center"/>
              <w:rPr>
                <w:rFonts w:ascii="Calibri" w:hAnsi="Calibri"/>
                <w:sz w:val="28"/>
                <w:rtl/>
                <w:lang w:bidi="fa-IR"/>
              </w:rPr>
            </w:pPr>
            <w:r>
              <w:rPr>
                <w:rFonts w:ascii="Calibri" w:hAnsi="Calibri" w:hint="cs"/>
                <w:sz w:val="28"/>
                <w:rtl/>
                <w:lang w:bidi="fa-IR"/>
              </w:rPr>
              <w:t>1.1</w:t>
            </w:r>
          </w:p>
        </w:tc>
        <w:tc>
          <w:tcPr>
            <w:tcW w:w="1417" w:type="dxa"/>
            <w:tcBorders>
              <w:top w:val="single" w:sz="6" w:space="0" w:color="auto"/>
              <w:left w:val="single" w:sz="6" w:space="0" w:color="auto"/>
              <w:bottom w:val="single" w:sz="6" w:space="0" w:color="auto"/>
              <w:right w:val="single" w:sz="6" w:space="0" w:color="auto"/>
            </w:tcBorders>
            <w:shd w:val="clear" w:color="auto" w:fill="auto"/>
            <w:vAlign w:val="center"/>
          </w:tcPr>
          <w:p w:rsidR="004C5BF4" w:rsidRPr="00130AD9" w:rsidRDefault="004C5BF4" w:rsidP="004C5BF4">
            <w:pPr>
              <w:jc w:val="center"/>
              <w:rPr>
                <w:rFonts w:ascii="Calibri" w:hAnsi="Calibri"/>
                <w:sz w:val="28"/>
                <w:rtl/>
                <w:lang w:bidi="fa-IR"/>
              </w:rPr>
            </w:pPr>
            <w:r w:rsidRPr="00130AD9">
              <w:rPr>
                <w:rFonts w:ascii="Calibri" w:hAnsi="Calibri" w:hint="cs"/>
                <w:sz w:val="28"/>
                <w:rtl/>
                <w:lang w:bidi="fa-IR"/>
              </w:rPr>
              <w:t>1</w:t>
            </w:r>
            <w:r>
              <w:rPr>
                <w:rFonts w:ascii="Calibri" w:hAnsi="Calibri" w:hint="cs"/>
                <w:sz w:val="28"/>
                <w:rtl/>
                <w:lang w:bidi="fa-IR"/>
              </w:rPr>
              <w:t>4</w:t>
            </w:r>
            <w:r w:rsidRPr="00130AD9">
              <w:rPr>
                <w:rFonts w:ascii="Calibri" w:hAnsi="Calibri" w:hint="cs"/>
                <w:sz w:val="28"/>
                <w:rtl/>
                <w:lang w:bidi="fa-IR"/>
              </w:rPr>
              <w:t>/</w:t>
            </w:r>
            <w:r>
              <w:rPr>
                <w:rFonts w:ascii="Calibri" w:hAnsi="Calibri" w:hint="cs"/>
                <w:sz w:val="28"/>
                <w:rtl/>
                <w:lang w:bidi="fa-IR"/>
              </w:rPr>
              <w:t>10</w:t>
            </w:r>
            <w:r w:rsidRPr="00130AD9">
              <w:rPr>
                <w:rFonts w:ascii="Calibri" w:hAnsi="Calibri" w:hint="cs"/>
                <w:sz w:val="28"/>
                <w:rtl/>
                <w:lang w:bidi="fa-IR"/>
              </w:rPr>
              <w:t>/92</w:t>
            </w:r>
          </w:p>
        </w:tc>
        <w:tc>
          <w:tcPr>
            <w:tcW w:w="1405" w:type="dxa"/>
            <w:tcBorders>
              <w:top w:val="single" w:sz="6" w:space="0" w:color="auto"/>
              <w:left w:val="single" w:sz="6" w:space="0" w:color="auto"/>
              <w:bottom w:val="single" w:sz="6" w:space="0" w:color="auto"/>
              <w:right w:val="single" w:sz="6" w:space="0" w:color="auto"/>
            </w:tcBorders>
            <w:vAlign w:val="center"/>
          </w:tcPr>
          <w:p w:rsidR="004C5BF4" w:rsidRPr="00130AD9" w:rsidRDefault="004C5BF4" w:rsidP="00966516">
            <w:pPr>
              <w:jc w:val="center"/>
              <w:rPr>
                <w:rFonts w:ascii="Calibri" w:hAnsi="Calibri"/>
                <w:sz w:val="28"/>
                <w:rtl/>
                <w:lang w:bidi="fa-IR"/>
              </w:rPr>
            </w:pPr>
          </w:p>
        </w:tc>
      </w:tr>
      <w:tr w:rsidR="007E1239" w:rsidRPr="00130AD9" w:rsidTr="0014552A">
        <w:trPr>
          <w:cantSplit/>
          <w:trHeight w:val="1134"/>
          <w:jc w:val="center"/>
        </w:trPr>
        <w:tc>
          <w:tcPr>
            <w:tcW w:w="1927" w:type="dxa"/>
            <w:tcBorders>
              <w:top w:val="single" w:sz="6" w:space="0" w:color="auto"/>
              <w:left w:val="single" w:sz="6" w:space="0" w:color="auto"/>
              <w:bottom w:val="single" w:sz="6" w:space="0" w:color="auto"/>
              <w:right w:val="single" w:sz="6" w:space="0" w:color="auto"/>
            </w:tcBorders>
            <w:shd w:val="clear" w:color="auto" w:fill="auto"/>
            <w:vAlign w:val="center"/>
          </w:tcPr>
          <w:p w:rsidR="007E1239" w:rsidRPr="00130AD9" w:rsidRDefault="007E1239" w:rsidP="00E008AE">
            <w:pPr>
              <w:jc w:val="center"/>
              <w:rPr>
                <w:rFonts w:ascii="Calibri" w:hAnsi="Calibri"/>
                <w:sz w:val="28"/>
                <w:rtl/>
                <w:lang w:bidi="fa-IR"/>
              </w:rPr>
            </w:pPr>
            <w:r w:rsidRPr="00130AD9">
              <w:rPr>
                <w:rFonts w:ascii="Calibri" w:hAnsi="Calibri" w:hint="cs"/>
                <w:sz w:val="28"/>
                <w:rtl/>
                <w:lang w:bidi="fa-IR"/>
              </w:rPr>
              <w:t>هادی سیار</w:t>
            </w:r>
          </w:p>
        </w:tc>
        <w:tc>
          <w:tcPr>
            <w:tcW w:w="3260" w:type="dxa"/>
            <w:tcBorders>
              <w:top w:val="single" w:sz="6" w:space="0" w:color="auto"/>
              <w:left w:val="single" w:sz="6" w:space="0" w:color="auto"/>
              <w:bottom w:val="single" w:sz="6" w:space="0" w:color="auto"/>
              <w:right w:val="single" w:sz="6" w:space="0" w:color="auto"/>
            </w:tcBorders>
            <w:vAlign w:val="center"/>
          </w:tcPr>
          <w:p w:rsidR="007E1239" w:rsidRPr="00130AD9" w:rsidRDefault="007E1239" w:rsidP="00E008AE">
            <w:pPr>
              <w:jc w:val="center"/>
              <w:rPr>
                <w:rFonts w:ascii="Calibri" w:hAnsi="Calibri"/>
                <w:sz w:val="28"/>
                <w:rtl/>
                <w:lang w:bidi="fa-IR"/>
              </w:rPr>
            </w:pPr>
            <w:r w:rsidRPr="00130AD9">
              <w:rPr>
                <w:rFonts w:ascii="Calibri" w:hAnsi="Calibri" w:hint="cs"/>
                <w:sz w:val="28"/>
                <w:rtl/>
                <w:lang w:bidi="fa-IR"/>
              </w:rPr>
              <w:t xml:space="preserve">کارشناس </w:t>
            </w:r>
            <w:r>
              <w:rPr>
                <w:rFonts w:ascii="Calibri" w:hAnsi="Calibri" w:hint="cs"/>
                <w:sz w:val="28"/>
                <w:rtl/>
                <w:lang w:bidi="fa-IR"/>
              </w:rPr>
              <w:t>توسعه سيستمهاي مديريتي و پشتيباني</w:t>
            </w:r>
          </w:p>
        </w:tc>
        <w:tc>
          <w:tcPr>
            <w:tcW w:w="1276" w:type="dxa"/>
            <w:tcBorders>
              <w:top w:val="single" w:sz="6" w:space="0" w:color="auto"/>
              <w:left w:val="single" w:sz="6" w:space="0" w:color="auto"/>
              <w:bottom w:val="single" w:sz="6" w:space="0" w:color="auto"/>
              <w:right w:val="single" w:sz="6" w:space="0" w:color="auto"/>
            </w:tcBorders>
            <w:shd w:val="clear" w:color="auto" w:fill="auto"/>
            <w:vAlign w:val="center"/>
          </w:tcPr>
          <w:p w:rsidR="007E1239" w:rsidRPr="00130AD9" w:rsidRDefault="007E1239" w:rsidP="00E008AE">
            <w:pPr>
              <w:jc w:val="center"/>
              <w:rPr>
                <w:rFonts w:ascii="Calibri" w:hAnsi="Calibri"/>
                <w:sz w:val="28"/>
                <w:rtl/>
              </w:rPr>
            </w:pPr>
            <w:r>
              <w:rPr>
                <w:rFonts w:ascii="Calibri" w:hAnsi="Calibri" w:hint="cs"/>
                <w:sz w:val="28"/>
                <w:rtl/>
                <w:lang w:bidi="fa-IR"/>
              </w:rPr>
              <w:t>اصلاح</w:t>
            </w:r>
            <w:r w:rsidRPr="00130AD9">
              <w:rPr>
                <w:rFonts w:ascii="Calibri" w:hAnsi="Calibri" w:hint="cs"/>
                <w:sz w:val="28"/>
                <w:rtl/>
                <w:lang w:bidi="fa-IR"/>
              </w:rPr>
              <w:t xml:space="preserve"> كننده</w:t>
            </w:r>
          </w:p>
        </w:tc>
        <w:tc>
          <w:tcPr>
            <w:tcW w:w="851" w:type="dxa"/>
            <w:tcBorders>
              <w:top w:val="single" w:sz="6" w:space="0" w:color="auto"/>
              <w:left w:val="single" w:sz="6" w:space="0" w:color="auto"/>
              <w:bottom w:val="single" w:sz="6" w:space="0" w:color="auto"/>
              <w:right w:val="single" w:sz="6" w:space="0" w:color="auto"/>
            </w:tcBorders>
            <w:shd w:val="clear" w:color="auto" w:fill="auto"/>
            <w:vAlign w:val="center"/>
          </w:tcPr>
          <w:p w:rsidR="007E1239" w:rsidRPr="004C5BF4" w:rsidRDefault="00850810" w:rsidP="0014552A">
            <w:pPr>
              <w:jc w:val="center"/>
              <w:rPr>
                <w:rFonts w:ascii="Calibri" w:hAnsi="Calibri"/>
                <w:sz w:val="28"/>
                <w:rtl/>
                <w:lang w:bidi="fa-IR"/>
              </w:rPr>
            </w:pPr>
            <w:r>
              <w:rPr>
                <w:rFonts w:ascii="Calibri" w:hAnsi="Calibri" w:hint="cs"/>
                <w:sz w:val="28"/>
                <w:rtl/>
                <w:lang w:bidi="fa-IR"/>
              </w:rPr>
              <w:t>1.2</w:t>
            </w:r>
          </w:p>
        </w:tc>
        <w:tc>
          <w:tcPr>
            <w:tcW w:w="1417" w:type="dxa"/>
            <w:tcBorders>
              <w:top w:val="single" w:sz="6" w:space="0" w:color="auto"/>
              <w:left w:val="single" w:sz="6" w:space="0" w:color="auto"/>
              <w:bottom w:val="single" w:sz="6" w:space="0" w:color="auto"/>
              <w:right w:val="single" w:sz="6" w:space="0" w:color="auto"/>
            </w:tcBorders>
            <w:shd w:val="clear" w:color="auto" w:fill="auto"/>
            <w:vAlign w:val="center"/>
          </w:tcPr>
          <w:p w:rsidR="007E1239" w:rsidRPr="00130AD9" w:rsidRDefault="007E1239" w:rsidP="00850810">
            <w:pPr>
              <w:jc w:val="center"/>
              <w:rPr>
                <w:rFonts w:ascii="Calibri" w:hAnsi="Calibri"/>
                <w:sz w:val="28"/>
                <w:rtl/>
                <w:lang w:bidi="fa-IR"/>
              </w:rPr>
            </w:pPr>
            <w:r w:rsidRPr="00130AD9">
              <w:rPr>
                <w:rFonts w:ascii="Calibri" w:hAnsi="Calibri" w:hint="cs"/>
                <w:sz w:val="28"/>
                <w:rtl/>
                <w:lang w:bidi="fa-IR"/>
              </w:rPr>
              <w:t>1/</w:t>
            </w:r>
            <w:r>
              <w:rPr>
                <w:rFonts w:ascii="Calibri" w:hAnsi="Calibri" w:hint="cs"/>
                <w:sz w:val="28"/>
                <w:rtl/>
                <w:lang w:bidi="fa-IR"/>
              </w:rPr>
              <w:t>1</w:t>
            </w:r>
            <w:r w:rsidR="00850810">
              <w:rPr>
                <w:rFonts w:ascii="Calibri" w:hAnsi="Calibri" w:hint="cs"/>
                <w:sz w:val="28"/>
                <w:rtl/>
                <w:lang w:bidi="fa-IR"/>
              </w:rPr>
              <w:t>1</w:t>
            </w:r>
            <w:r w:rsidRPr="00130AD9">
              <w:rPr>
                <w:rFonts w:ascii="Calibri" w:hAnsi="Calibri" w:hint="cs"/>
                <w:sz w:val="28"/>
                <w:rtl/>
                <w:lang w:bidi="fa-IR"/>
              </w:rPr>
              <w:t>/92</w:t>
            </w:r>
          </w:p>
        </w:tc>
        <w:tc>
          <w:tcPr>
            <w:tcW w:w="1405" w:type="dxa"/>
            <w:tcBorders>
              <w:top w:val="single" w:sz="6" w:space="0" w:color="auto"/>
              <w:left w:val="single" w:sz="6" w:space="0" w:color="auto"/>
              <w:bottom w:val="single" w:sz="6" w:space="0" w:color="auto"/>
              <w:right w:val="single" w:sz="6" w:space="0" w:color="auto"/>
            </w:tcBorders>
            <w:vAlign w:val="center"/>
          </w:tcPr>
          <w:p w:rsidR="007E1239" w:rsidRPr="00130AD9" w:rsidRDefault="007E1239" w:rsidP="00E008AE">
            <w:pPr>
              <w:jc w:val="center"/>
              <w:rPr>
                <w:rFonts w:ascii="Calibri" w:hAnsi="Calibri"/>
                <w:sz w:val="28"/>
                <w:rtl/>
                <w:lang w:bidi="fa-IR"/>
              </w:rPr>
            </w:pPr>
          </w:p>
        </w:tc>
      </w:tr>
      <w:tr w:rsidR="00D70941" w:rsidRPr="00130AD9" w:rsidTr="00740F22">
        <w:trPr>
          <w:cantSplit/>
          <w:trHeight w:val="1134"/>
          <w:jc w:val="center"/>
        </w:trPr>
        <w:tc>
          <w:tcPr>
            <w:tcW w:w="1927" w:type="dxa"/>
            <w:tcBorders>
              <w:top w:val="single" w:sz="6" w:space="0" w:color="auto"/>
              <w:left w:val="single" w:sz="6" w:space="0" w:color="auto"/>
              <w:bottom w:val="single" w:sz="6" w:space="0" w:color="auto"/>
              <w:right w:val="single" w:sz="6" w:space="0" w:color="auto"/>
            </w:tcBorders>
            <w:shd w:val="clear" w:color="auto" w:fill="auto"/>
            <w:vAlign w:val="center"/>
          </w:tcPr>
          <w:p w:rsidR="00D70941" w:rsidRPr="00130AD9" w:rsidRDefault="00D70941" w:rsidP="00740F22">
            <w:pPr>
              <w:jc w:val="center"/>
              <w:rPr>
                <w:rFonts w:ascii="Calibri" w:hAnsi="Calibri"/>
                <w:sz w:val="28"/>
                <w:rtl/>
                <w:lang w:bidi="fa-IR"/>
              </w:rPr>
            </w:pPr>
            <w:r w:rsidRPr="00130AD9">
              <w:rPr>
                <w:rFonts w:ascii="Calibri" w:hAnsi="Calibri" w:hint="cs"/>
                <w:sz w:val="28"/>
                <w:rtl/>
                <w:lang w:bidi="fa-IR"/>
              </w:rPr>
              <w:t>هادی سیار</w:t>
            </w:r>
          </w:p>
        </w:tc>
        <w:tc>
          <w:tcPr>
            <w:tcW w:w="3260" w:type="dxa"/>
            <w:tcBorders>
              <w:top w:val="single" w:sz="6" w:space="0" w:color="auto"/>
              <w:left w:val="single" w:sz="6" w:space="0" w:color="auto"/>
              <w:bottom w:val="single" w:sz="6" w:space="0" w:color="auto"/>
              <w:right w:val="single" w:sz="6" w:space="0" w:color="auto"/>
            </w:tcBorders>
            <w:vAlign w:val="center"/>
          </w:tcPr>
          <w:p w:rsidR="00D70941" w:rsidRPr="00130AD9" w:rsidRDefault="00D70941" w:rsidP="00740F22">
            <w:pPr>
              <w:jc w:val="center"/>
              <w:rPr>
                <w:rFonts w:ascii="Calibri" w:hAnsi="Calibri"/>
                <w:sz w:val="28"/>
                <w:rtl/>
                <w:lang w:bidi="fa-IR"/>
              </w:rPr>
            </w:pPr>
            <w:r w:rsidRPr="00130AD9">
              <w:rPr>
                <w:rFonts w:ascii="Calibri" w:hAnsi="Calibri" w:hint="cs"/>
                <w:sz w:val="28"/>
                <w:rtl/>
                <w:lang w:bidi="fa-IR"/>
              </w:rPr>
              <w:t xml:space="preserve">کارشناس </w:t>
            </w:r>
            <w:r>
              <w:rPr>
                <w:rFonts w:ascii="Calibri" w:hAnsi="Calibri" w:hint="cs"/>
                <w:sz w:val="28"/>
                <w:rtl/>
                <w:lang w:bidi="fa-IR"/>
              </w:rPr>
              <w:t>توسعه سيستمهاي مديريتي و پشتيباني</w:t>
            </w:r>
          </w:p>
        </w:tc>
        <w:tc>
          <w:tcPr>
            <w:tcW w:w="1276" w:type="dxa"/>
            <w:tcBorders>
              <w:top w:val="single" w:sz="6" w:space="0" w:color="auto"/>
              <w:left w:val="single" w:sz="6" w:space="0" w:color="auto"/>
              <w:bottom w:val="single" w:sz="6" w:space="0" w:color="auto"/>
              <w:right w:val="single" w:sz="6" w:space="0" w:color="auto"/>
            </w:tcBorders>
            <w:shd w:val="clear" w:color="auto" w:fill="auto"/>
            <w:vAlign w:val="center"/>
          </w:tcPr>
          <w:p w:rsidR="00D70941" w:rsidRPr="00130AD9" w:rsidRDefault="00D70941" w:rsidP="00740F22">
            <w:pPr>
              <w:jc w:val="center"/>
              <w:rPr>
                <w:rFonts w:ascii="Calibri" w:hAnsi="Calibri"/>
                <w:sz w:val="28"/>
                <w:rtl/>
              </w:rPr>
            </w:pPr>
            <w:r>
              <w:rPr>
                <w:rFonts w:ascii="Calibri" w:hAnsi="Calibri" w:hint="cs"/>
                <w:sz w:val="28"/>
                <w:rtl/>
                <w:lang w:bidi="fa-IR"/>
              </w:rPr>
              <w:t>اصلاح</w:t>
            </w:r>
            <w:r w:rsidRPr="00130AD9">
              <w:rPr>
                <w:rFonts w:ascii="Calibri" w:hAnsi="Calibri" w:hint="cs"/>
                <w:sz w:val="28"/>
                <w:rtl/>
                <w:lang w:bidi="fa-IR"/>
              </w:rPr>
              <w:t xml:space="preserve"> كننده</w:t>
            </w:r>
          </w:p>
        </w:tc>
        <w:tc>
          <w:tcPr>
            <w:tcW w:w="851" w:type="dxa"/>
            <w:tcBorders>
              <w:top w:val="single" w:sz="6" w:space="0" w:color="auto"/>
              <w:left w:val="single" w:sz="6" w:space="0" w:color="auto"/>
              <w:bottom w:val="single" w:sz="6" w:space="0" w:color="auto"/>
              <w:right w:val="single" w:sz="6" w:space="0" w:color="auto"/>
            </w:tcBorders>
            <w:shd w:val="clear" w:color="auto" w:fill="auto"/>
            <w:vAlign w:val="center"/>
          </w:tcPr>
          <w:p w:rsidR="00D70941" w:rsidRPr="004C5BF4" w:rsidRDefault="00D70941" w:rsidP="00740F22">
            <w:pPr>
              <w:jc w:val="center"/>
              <w:rPr>
                <w:rFonts w:ascii="Calibri" w:hAnsi="Calibri"/>
                <w:sz w:val="28"/>
                <w:rtl/>
                <w:lang w:bidi="fa-IR"/>
              </w:rPr>
            </w:pPr>
            <w:r>
              <w:rPr>
                <w:rFonts w:ascii="Calibri" w:hAnsi="Calibri" w:hint="cs"/>
                <w:sz w:val="28"/>
                <w:rtl/>
                <w:lang w:bidi="fa-IR"/>
              </w:rPr>
              <w:t>1.2</w:t>
            </w:r>
          </w:p>
        </w:tc>
        <w:tc>
          <w:tcPr>
            <w:tcW w:w="1417" w:type="dxa"/>
            <w:tcBorders>
              <w:top w:val="single" w:sz="6" w:space="0" w:color="auto"/>
              <w:left w:val="single" w:sz="6" w:space="0" w:color="auto"/>
              <w:bottom w:val="single" w:sz="6" w:space="0" w:color="auto"/>
              <w:right w:val="single" w:sz="6" w:space="0" w:color="auto"/>
            </w:tcBorders>
            <w:shd w:val="clear" w:color="auto" w:fill="auto"/>
            <w:vAlign w:val="center"/>
          </w:tcPr>
          <w:p w:rsidR="00D70941" w:rsidRPr="00130AD9" w:rsidRDefault="000B3F95" w:rsidP="00D70941">
            <w:pPr>
              <w:rPr>
                <w:rFonts w:ascii="Calibri" w:hAnsi="Calibri"/>
                <w:sz w:val="28"/>
                <w:rtl/>
                <w:lang w:bidi="fa-IR"/>
              </w:rPr>
            </w:pPr>
            <w:r>
              <w:rPr>
                <w:rFonts w:ascii="Calibri" w:hAnsi="Calibri" w:hint="cs"/>
                <w:sz w:val="28"/>
                <w:rtl/>
                <w:lang w:bidi="fa-IR"/>
              </w:rPr>
              <w:t>21/11/92</w:t>
            </w:r>
          </w:p>
        </w:tc>
        <w:tc>
          <w:tcPr>
            <w:tcW w:w="1405" w:type="dxa"/>
            <w:tcBorders>
              <w:top w:val="single" w:sz="6" w:space="0" w:color="auto"/>
              <w:left w:val="single" w:sz="6" w:space="0" w:color="auto"/>
              <w:bottom w:val="single" w:sz="6" w:space="0" w:color="auto"/>
              <w:right w:val="single" w:sz="6" w:space="0" w:color="auto"/>
            </w:tcBorders>
            <w:vAlign w:val="center"/>
          </w:tcPr>
          <w:p w:rsidR="00D70941" w:rsidRPr="00130AD9" w:rsidRDefault="00D70941" w:rsidP="00740F22">
            <w:pPr>
              <w:jc w:val="center"/>
              <w:rPr>
                <w:rFonts w:ascii="Calibri" w:hAnsi="Calibri"/>
                <w:sz w:val="28"/>
                <w:rtl/>
                <w:lang w:bidi="fa-IR"/>
              </w:rPr>
            </w:pPr>
          </w:p>
        </w:tc>
      </w:tr>
    </w:tbl>
    <w:p w:rsidR="00173DEE" w:rsidRDefault="00173DEE" w:rsidP="00446E0F">
      <w:pPr>
        <w:rPr>
          <w:rFonts w:ascii="Consolas" w:hAnsi="Consolas" w:cs="B Titr"/>
          <w:highlight w:val="white"/>
          <w:rtl/>
        </w:rPr>
      </w:pPr>
    </w:p>
    <w:p w:rsidR="0016151C" w:rsidRDefault="0016151C" w:rsidP="00446E0F">
      <w:pPr>
        <w:rPr>
          <w:rFonts w:ascii="Consolas" w:hAnsi="Consolas" w:cs="B Titr"/>
          <w:highlight w:val="white"/>
          <w:rtl/>
        </w:rPr>
      </w:pPr>
      <w:r w:rsidRPr="009D0079">
        <w:rPr>
          <w:rFonts w:ascii="Consolas" w:hAnsi="Consolas" w:cs="B Titr" w:hint="cs"/>
          <w:highlight w:val="white"/>
          <w:rtl/>
        </w:rPr>
        <w:t xml:space="preserve">وب سرویس </w:t>
      </w:r>
      <w:r w:rsidR="00446E0F">
        <w:rPr>
          <w:rFonts w:ascii="Consolas" w:hAnsi="Consolas" w:cs="B Titr" w:hint="cs"/>
          <w:highlight w:val="white"/>
          <w:rtl/>
          <w:lang w:bidi="fa-IR"/>
        </w:rPr>
        <w:t>سامانه فروش</w:t>
      </w:r>
      <w:r w:rsidRPr="009D0079">
        <w:rPr>
          <w:rFonts w:ascii="Consolas" w:hAnsi="Consolas" w:cs="B Titr" w:hint="cs"/>
          <w:highlight w:val="white"/>
          <w:rtl/>
        </w:rPr>
        <w:t>:</w:t>
      </w:r>
    </w:p>
    <w:p w:rsidR="0016151C" w:rsidRPr="009D0079" w:rsidRDefault="0016151C" w:rsidP="0004624A">
      <w:pPr>
        <w:rPr>
          <w:rFonts w:ascii="Consolas" w:hAnsi="Consolas" w:cs="B Titr"/>
          <w:highlight w:val="white"/>
          <w:rtl/>
        </w:rPr>
      </w:pPr>
      <w:r>
        <w:rPr>
          <w:rFonts w:ascii="Consolas" w:hAnsi="Consolas" w:cs="B Titr" w:hint="cs"/>
          <w:highlight w:val="white"/>
          <w:rtl/>
        </w:rPr>
        <w:t xml:space="preserve">آدرس سرویس: </w:t>
      </w:r>
      <w:r w:rsidR="00175E56" w:rsidRPr="00175E56">
        <w:rPr>
          <w:rFonts w:ascii="Consolas" w:hAnsi="Consolas" w:cs="B Titr"/>
        </w:rPr>
        <w:t>http://46.32.24.36:7003/EmdadMainServices.</w:t>
      </w:r>
      <w:r w:rsidR="008478DE">
        <w:rPr>
          <w:rFonts w:ascii="Consolas" w:hAnsi="Consolas" w:cs="B Titr"/>
        </w:rPr>
        <w:t>BankPasarga</w:t>
      </w:r>
      <w:r w:rsidR="0004624A">
        <w:rPr>
          <w:rFonts w:ascii="Consolas" w:hAnsi="Consolas" w:cs="B Titr"/>
        </w:rPr>
        <w:t>d</w:t>
      </w:r>
      <w:r w:rsidR="00175E56" w:rsidRPr="00175E56">
        <w:rPr>
          <w:rFonts w:ascii="Consolas" w:hAnsi="Consolas" w:cs="B Titr"/>
        </w:rPr>
        <w:t>Service.svc</w:t>
      </w:r>
    </w:p>
    <w:p w:rsidR="003C7B81" w:rsidRDefault="003C7B81" w:rsidP="0016151C">
      <w:pPr>
        <w:pStyle w:val="ListParagraph"/>
        <w:rPr>
          <w:rFonts w:cs="B Titr"/>
          <w:sz w:val="20"/>
          <w:szCs w:val="20"/>
        </w:rPr>
      </w:pPr>
    </w:p>
    <w:p w:rsidR="003C7B81" w:rsidRPr="00F00A28" w:rsidRDefault="003C7B81" w:rsidP="00F00A28">
      <w:pPr>
        <w:pStyle w:val="Subtitle"/>
        <w:numPr>
          <w:ilvl w:val="0"/>
          <w:numId w:val="74"/>
        </w:numPr>
        <w:rPr>
          <w:rFonts w:cs="B Titr"/>
          <w:color w:val="FF0000"/>
          <w:sz w:val="22"/>
          <w:szCs w:val="22"/>
          <w:rtl/>
        </w:rPr>
      </w:pPr>
      <w:r w:rsidRPr="00F00A28">
        <w:rPr>
          <w:rFonts w:cs="B Titr" w:hint="cs"/>
          <w:color w:val="FF0000"/>
          <w:sz w:val="28"/>
          <w:szCs w:val="28"/>
          <w:highlight w:val="white"/>
          <w:rtl/>
        </w:rPr>
        <w:t xml:space="preserve">متد </w:t>
      </w:r>
      <w:r w:rsidR="00F00A28" w:rsidRPr="00F00A28">
        <w:rPr>
          <w:color w:val="FF0000"/>
          <w:highlight w:val="white"/>
        </w:rPr>
        <w:t>progressSession</w:t>
      </w:r>
      <w:r w:rsidRPr="00F00A28">
        <w:rPr>
          <w:rFonts w:cs="B Titr" w:hint="cs"/>
          <w:color w:val="FF0000"/>
          <w:sz w:val="28"/>
          <w:szCs w:val="28"/>
          <w:rtl/>
        </w:rPr>
        <w:t xml:space="preserve">: </w:t>
      </w:r>
    </w:p>
    <w:p w:rsidR="003E695C" w:rsidRDefault="003C7B81" w:rsidP="0009474C">
      <w:pPr>
        <w:rPr>
          <w:rFonts w:ascii="Consolas" w:hAnsi="Consolas"/>
          <w:color w:val="000000"/>
          <w:rtl/>
        </w:rPr>
      </w:pPr>
      <w:r w:rsidRPr="009A3A6D">
        <w:rPr>
          <w:rFonts w:ascii="Consolas" w:hAnsi="Consolas" w:hint="cs"/>
          <w:color w:val="000000"/>
          <w:rtl/>
        </w:rPr>
        <w:t xml:space="preserve">جهت </w:t>
      </w:r>
      <w:r w:rsidR="0009474C">
        <w:rPr>
          <w:rFonts w:ascii="Consolas" w:hAnsi="Consolas" w:hint="cs"/>
          <w:color w:val="000000"/>
          <w:rtl/>
          <w:lang w:bidi="fa-IR"/>
        </w:rPr>
        <w:t>در</w:t>
      </w:r>
      <w:r w:rsidRPr="009A3A6D">
        <w:rPr>
          <w:rFonts w:ascii="Consolas" w:hAnsi="Consolas" w:hint="cs"/>
          <w:color w:val="000000"/>
          <w:rtl/>
        </w:rPr>
        <w:t>یافت</w:t>
      </w:r>
      <w:r w:rsidR="0009474C">
        <w:rPr>
          <w:rFonts w:ascii="Consolas" w:hAnsi="Consolas" w:hint="cs"/>
          <w:color w:val="000000"/>
          <w:rtl/>
        </w:rPr>
        <w:t>/ارسال</w:t>
      </w:r>
      <w:r w:rsidRPr="009A3A6D">
        <w:rPr>
          <w:rFonts w:ascii="Consolas" w:hAnsi="Consolas" w:hint="cs"/>
          <w:color w:val="000000"/>
          <w:rtl/>
        </w:rPr>
        <w:t xml:space="preserve"> </w:t>
      </w:r>
      <w:r w:rsidR="0009474C">
        <w:rPr>
          <w:rFonts w:ascii="Consolas" w:hAnsi="Consolas" w:hint="cs"/>
          <w:color w:val="000000"/>
          <w:rtl/>
        </w:rPr>
        <w:t>ورودی از/به کاربر</w:t>
      </w:r>
    </w:p>
    <w:p w:rsidR="003C7B81" w:rsidRPr="009A3A6D" w:rsidRDefault="00EF7190" w:rsidP="00B85E5C">
      <w:pPr>
        <w:rPr>
          <w:rFonts w:ascii="Consolas" w:hAnsi="Consolas"/>
          <w:color w:val="000000"/>
        </w:rPr>
      </w:pPr>
      <w:r w:rsidRPr="009A3A6D">
        <w:rPr>
          <w:rFonts w:ascii="Consolas" w:hAnsi="Consolas" w:hint="cs"/>
          <w:color w:val="000000"/>
          <w:rtl/>
        </w:rPr>
        <w:t xml:space="preserve"> در ادامه</w:t>
      </w:r>
      <w:r w:rsidR="003C7B81" w:rsidRPr="009A3A6D">
        <w:rPr>
          <w:rFonts w:ascii="Consolas" w:hAnsi="Consolas" w:hint="cs"/>
          <w:color w:val="000000"/>
          <w:rtl/>
        </w:rPr>
        <w:t xml:space="preserve"> راهنمایی لازم جهت پارامترهای ورودی و خروجی</w:t>
      </w:r>
      <w:r w:rsidR="003C7B81" w:rsidRPr="009A3A6D">
        <w:rPr>
          <w:rFonts w:ascii="Consolas" w:hAnsi="Consolas" w:hint="cs"/>
          <w:color w:val="000000"/>
          <w:rtl/>
          <w:lang w:bidi="fa-IR"/>
        </w:rPr>
        <w:t xml:space="preserve"> </w:t>
      </w:r>
      <w:r w:rsidR="003C7B81" w:rsidRPr="009A3A6D">
        <w:rPr>
          <w:rFonts w:ascii="Consolas" w:hAnsi="Consolas" w:hint="cs"/>
          <w:color w:val="000000"/>
          <w:rtl/>
        </w:rPr>
        <w:t>آمده است:</w:t>
      </w:r>
    </w:p>
    <w:p w:rsidR="003C7B81" w:rsidRPr="00D0175A" w:rsidRDefault="003C7B81" w:rsidP="003C7B81">
      <w:pPr>
        <w:pStyle w:val="ListParagraph"/>
        <w:numPr>
          <w:ilvl w:val="0"/>
          <w:numId w:val="71"/>
        </w:numPr>
        <w:rPr>
          <w:rFonts w:ascii="Consolas" w:hAnsi="Consolas" w:cs="B Titr"/>
          <w:b/>
          <w:color w:val="000000"/>
          <w:sz w:val="28"/>
          <w:szCs w:val="28"/>
          <w:rtl/>
        </w:rPr>
      </w:pPr>
      <w:r w:rsidRPr="00D0175A">
        <w:rPr>
          <w:rFonts w:ascii="Consolas" w:hAnsi="Consolas" w:cs="B Titr" w:hint="cs"/>
          <w:b/>
          <w:color w:val="000000"/>
          <w:sz w:val="28"/>
          <w:szCs w:val="28"/>
          <w:rtl/>
        </w:rPr>
        <w:t>پارامترهای ورودی:</w:t>
      </w:r>
    </w:p>
    <w:p w:rsidR="003C7B81" w:rsidRDefault="00B91117" w:rsidP="00C85B10">
      <w:pPr>
        <w:pStyle w:val="ListParagraph"/>
        <w:numPr>
          <w:ilvl w:val="1"/>
          <w:numId w:val="71"/>
        </w:numPr>
        <w:rPr>
          <w:rFonts w:ascii="Consolas" w:hAnsi="Consolas" w:cs="B Titr"/>
          <w:color w:val="000000"/>
          <w:sz w:val="20"/>
          <w:szCs w:val="20"/>
        </w:rPr>
      </w:pPr>
      <w:r>
        <w:rPr>
          <w:rFonts w:ascii="Consolas" w:eastAsia="Times New Roman" w:hAnsi="Consolas" w:cs="Consolas"/>
          <w:color w:val="000000"/>
          <w:sz w:val="19"/>
          <w:szCs w:val="19"/>
          <w:highlight w:val="white"/>
        </w:rPr>
        <w:t>EncryptedData</w:t>
      </w:r>
      <w:r w:rsidR="003C7B81" w:rsidRPr="00D0175A">
        <w:rPr>
          <w:rFonts w:ascii="Consolas" w:hAnsi="Consolas" w:cs="B Titr" w:hint="cs"/>
          <w:color w:val="000000"/>
          <w:sz w:val="20"/>
          <w:szCs w:val="20"/>
          <w:rtl/>
        </w:rPr>
        <w:t xml:space="preserve">: </w:t>
      </w:r>
      <w:r w:rsidR="00C85B10">
        <w:rPr>
          <w:rFonts w:ascii="Consolas" w:hAnsi="Consolas" w:cs="B Titr" w:hint="cs"/>
          <w:color w:val="000000"/>
          <w:sz w:val="20"/>
          <w:szCs w:val="20"/>
          <w:rtl/>
        </w:rPr>
        <w:t xml:space="preserve"> </w:t>
      </w:r>
      <w:r w:rsidR="003C7B81" w:rsidRPr="00D0175A">
        <w:rPr>
          <w:rFonts w:ascii="Consolas" w:hAnsi="Consolas" w:cs="B Titr" w:hint="cs"/>
          <w:color w:val="000000"/>
          <w:sz w:val="20"/>
          <w:szCs w:val="20"/>
          <w:rtl/>
        </w:rPr>
        <w:t xml:space="preserve">(نوع </w:t>
      </w:r>
      <w:r w:rsidR="003C7B81" w:rsidRPr="00D0175A">
        <w:rPr>
          <w:rFonts w:ascii="Consolas" w:hAnsi="Consolas" w:cs="B Titr"/>
          <w:color w:val="000000"/>
          <w:sz w:val="20"/>
          <w:szCs w:val="20"/>
        </w:rPr>
        <w:t>string</w:t>
      </w:r>
      <w:r w:rsidR="003C7B81" w:rsidRPr="00D0175A">
        <w:rPr>
          <w:rFonts w:ascii="Consolas" w:hAnsi="Consolas" w:cs="B Titr" w:hint="cs"/>
          <w:color w:val="000000"/>
          <w:sz w:val="20"/>
          <w:szCs w:val="20"/>
          <w:rtl/>
        </w:rPr>
        <w:t xml:space="preserve">) </w:t>
      </w:r>
    </w:p>
    <w:p w:rsidR="00620502" w:rsidRPr="00D0175A" w:rsidRDefault="00620502" w:rsidP="00904897">
      <w:pPr>
        <w:pStyle w:val="ListParagraph"/>
        <w:bidi w:val="0"/>
        <w:ind w:left="1440"/>
        <w:rPr>
          <w:rFonts w:ascii="Consolas" w:hAnsi="Consolas" w:cs="B Titr"/>
          <w:color w:val="000000"/>
          <w:sz w:val="20"/>
          <w:szCs w:val="20"/>
          <w:rtl/>
        </w:rPr>
      </w:pPr>
      <w:r>
        <w:rPr>
          <w:rFonts w:ascii="Consolas" w:hAnsi="Consolas" w:cs="B Titr"/>
          <w:color w:val="000000"/>
          <w:sz w:val="20"/>
          <w:szCs w:val="20"/>
        </w:rPr>
        <w:t>Content=*720*9655#|mobileNumber=989121234567|stae=2|lang=1|timestamp=20140210152348</w:t>
      </w:r>
    </w:p>
    <w:p w:rsidR="008342E6" w:rsidRPr="008342E6" w:rsidRDefault="008342E6" w:rsidP="008342E6">
      <w:pPr>
        <w:pStyle w:val="ListParagraph"/>
        <w:rPr>
          <w:rFonts w:ascii="Consolas" w:hAnsi="Consolas" w:cs="B Titr"/>
          <w:bCs w:val="0"/>
          <w:sz w:val="18"/>
          <w:szCs w:val="18"/>
          <w:lang w:bidi="ar-SA"/>
        </w:rPr>
      </w:pPr>
    </w:p>
    <w:p w:rsidR="003C7B81" w:rsidRPr="007E001D" w:rsidRDefault="003C7B81" w:rsidP="003C7B81">
      <w:pPr>
        <w:pStyle w:val="ListParagraph"/>
        <w:numPr>
          <w:ilvl w:val="0"/>
          <w:numId w:val="71"/>
        </w:numPr>
        <w:rPr>
          <w:rFonts w:ascii="Consolas" w:hAnsi="Consolas" w:cs="B Titr"/>
          <w:bCs w:val="0"/>
          <w:sz w:val="18"/>
          <w:szCs w:val="18"/>
          <w:lang w:bidi="ar-SA"/>
        </w:rPr>
      </w:pPr>
      <w:r w:rsidRPr="00D57B28">
        <w:rPr>
          <w:rFonts w:ascii="Consolas" w:hAnsi="Consolas" w:cs="B Titr" w:hint="cs"/>
          <w:b/>
          <w:color w:val="000000"/>
          <w:rtl/>
        </w:rPr>
        <w:t>خروجی:</w:t>
      </w:r>
      <w:r>
        <w:rPr>
          <w:rFonts w:ascii="Consolas" w:hAnsi="Consolas" w:cs="B Titr" w:hint="cs"/>
          <w:b/>
          <w:bCs w:val="0"/>
          <w:color w:val="000000"/>
          <w:rtl/>
        </w:rPr>
        <w:t xml:space="preserve"> </w:t>
      </w:r>
    </w:p>
    <w:p w:rsidR="00A53D89" w:rsidRDefault="003C7B81" w:rsidP="00C85B10">
      <w:pPr>
        <w:pStyle w:val="ListParagraph"/>
        <w:rPr>
          <w:rFonts w:ascii="Consolas" w:hAnsi="Consolas" w:cs="B Nazanin"/>
          <w:bCs w:val="0"/>
          <w:sz w:val="24"/>
          <w:szCs w:val="24"/>
          <w:lang w:bidi="ar-SA"/>
        </w:rPr>
      </w:pPr>
      <w:r w:rsidRPr="00C47970">
        <w:rPr>
          <w:rFonts w:ascii="Consolas" w:hAnsi="Consolas" w:cs="B Nazanin" w:hint="cs"/>
          <w:b/>
          <w:bCs w:val="0"/>
          <w:color w:val="000000"/>
          <w:sz w:val="24"/>
          <w:szCs w:val="24"/>
          <w:rtl/>
        </w:rPr>
        <w:t xml:space="preserve">متغیر از نوع </w:t>
      </w:r>
      <w:r w:rsidR="00C85B10" w:rsidRPr="00D0175A">
        <w:rPr>
          <w:rFonts w:ascii="Consolas" w:hAnsi="Consolas" w:cs="B Titr"/>
          <w:color w:val="000000"/>
          <w:sz w:val="20"/>
          <w:szCs w:val="20"/>
        </w:rPr>
        <w:t>string</w:t>
      </w:r>
      <w:r w:rsidR="00C85B10" w:rsidRPr="00C47970">
        <w:rPr>
          <w:rFonts w:ascii="Consolas" w:hAnsi="Consolas" w:cs="B Nazanin" w:hint="cs"/>
          <w:bCs w:val="0"/>
          <w:sz w:val="24"/>
          <w:szCs w:val="24"/>
          <w:rtl/>
          <w:lang w:bidi="ar-SA"/>
        </w:rPr>
        <w:t xml:space="preserve"> </w:t>
      </w:r>
      <w:r w:rsidR="00A53D89" w:rsidRPr="00C47970">
        <w:rPr>
          <w:rFonts w:ascii="Consolas" w:hAnsi="Consolas" w:cs="B Nazanin" w:hint="cs"/>
          <w:bCs w:val="0"/>
          <w:sz w:val="24"/>
          <w:szCs w:val="24"/>
          <w:rtl/>
          <w:lang w:bidi="ar-SA"/>
        </w:rPr>
        <w:t xml:space="preserve">شامل </w:t>
      </w:r>
      <w:r w:rsidR="00C85B10">
        <w:rPr>
          <w:rFonts w:ascii="Consolas" w:hAnsi="Consolas" w:cs="B Nazanin" w:hint="cs"/>
          <w:bCs w:val="0"/>
          <w:sz w:val="24"/>
          <w:szCs w:val="24"/>
          <w:rtl/>
          <w:lang w:bidi="ar-SA"/>
        </w:rPr>
        <w:t>خروجی ارسال شده برای تلفن همراه یا تبلت مشتری</w:t>
      </w:r>
      <w:r w:rsidR="00C47970" w:rsidRPr="00C47970">
        <w:rPr>
          <w:rFonts w:ascii="Consolas" w:hAnsi="Consolas" w:cs="B Nazanin" w:hint="cs"/>
          <w:bCs w:val="0"/>
          <w:sz w:val="24"/>
          <w:szCs w:val="24"/>
          <w:rtl/>
          <w:lang w:bidi="ar-SA"/>
        </w:rPr>
        <w:t>:</w:t>
      </w:r>
    </w:p>
    <w:p w:rsidR="00620502" w:rsidRPr="00904897" w:rsidRDefault="00620502" w:rsidP="00EE7783">
      <w:pPr>
        <w:pStyle w:val="ListParagraph"/>
        <w:bidi w:val="0"/>
        <w:rPr>
          <w:rFonts w:ascii="Consolas" w:hAnsi="Consolas" w:cs="B Nazanin"/>
          <w:bCs w:val="0"/>
          <w:sz w:val="24"/>
          <w:szCs w:val="24"/>
          <w:rtl/>
          <w:lang w:bidi="ar-SA"/>
        </w:rPr>
      </w:pPr>
      <w:r w:rsidRPr="00904897">
        <w:rPr>
          <w:rFonts w:ascii="Consolas" w:hAnsi="Consolas" w:cs="B Nazanin"/>
          <w:bCs w:val="0"/>
          <w:sz w:val="24"/>
          <w:szCs w:val="24"/>
          <w:lang w:bidi="ar-SA"/>
        </w:rPr>
        <w:lastRenderedPageBreak/>
        <w:t>Message</w:t>
      </w:r>
      <w:r w:rsidR="00EE7783">
        <w:rPr>
          <w:rFonts w:ascii="Consolas" w:hAnsi="Consolas" w:cs="B Nazanin"/>
          <w:bCs w:val="0"/>
          <w:sz w:val="24"/>
          <w:szCs w:val="24"/>
          <w:lang w:bidi="ar-SA"/>
        </w:rPr>
        <w:t>=</w:t>
      </w:r>
      <w:r w:rsidR="00EE7783">
        <w:rPr>
          <w:rFonts w:ascii="Consolas" w:hAnsi="Consolas" w:cs="B Nazanin" w:hint="cs"/>
          <w:bCs w:val="0"/>
          <w:sz w:val="24"/>
          <w:szCs w:val="24"/>
          <w:rtl/>
        </w:rPr>
        <w:t>خرید با موفقیت انجام شد</w:t>
      </w:r>
      <w:bookmarkStart w:id="0" w:name="_GoBack"/>
      <w:bookmarkEnd w:id="0"/>
      <w:r w:rsidRPr="00904897">
        <w:rPr>
          <w:rFonts w:ascii="Consolas" w:hAnsi="Consolas" w:cs="B Nazanin"/>
          <w:bCs w:val="0"/>
          <w:sz w:val="24"/>
          <w:szCs w:val="24"/>
          <w:lang w:bidi="ar-SA"/>
        </w:rPr>
        <w:t>|stae=2|lang=1|errorCode=0|mpaadCode=54312|amount=750000|timestamp=20140210152405</w:t>
      </w:r>
    </w:p>
    <w:p w:rsidR="00881EB6" w:rsidRPr="00C47970" w:rsidRDefault="00881EB6" w:rsidP="00132061">
      <w:pPr>
        <w:pStyle w:val="ListParagraph"/>
        <w:bidi w:val="0"/>
        <w:jc w:val="right"/>
        <w:rPr>
          <w:rFonts w:ascii="Consolas" w:hAnsi="Consolas" w:cs="B Nazanin"/>
          <w:bCs w:val="0"/>
          <w:sz w:val="24"/>
          <w:szCs w:val="24"/>
          <w:rtl/>
          <w:lang w:bidi="ar-SA"/>
        </w:rPr>
      </w:pPr>
    </w:p>
    <w:p w:rsidR="003C7B81" w:rsidRDefault="003C7B81" w:rsidP="0016151C">
      <w:pPr>
        <w:pStyle w:val="ListParagraph"/>
        <w:rPr>
          <w:rFonts w:cs="B Titr"/>
          <w:sz w:val="20"/>
          <w:szCs w:val="20"/>
          <w:rtl/>
        </w:rPr>
      </w:pPr>
    </w:p>
    <w:p w:rsidR="00EF7190" w:rsidRDefault="00EF7190" w:rsidP="0016151C">
      <w:pPr>
        <w:pStyle w:val="ListParagraph"/>
        <w:rPr>
          <w:rFonts w:cs="B Titr"/>
          <w:sz w:val="20"/>
          <w:szCs w:val="20"/>
        </w:rPr>
      </w:pPr>
    </w:p>
    <w:p w:rsidR="007A50E0" w:rsidRDefault="005D7F8B" w:rsidP="005D7F8B">
      <w:pPr>
        <w:pStyle w:val="ListParagraph"/>
        <w:ind w:left="1440"/>
        <w:rPr>
          <w:rFonts w:cs="B Zar"/>
          <w:sz w:val="20"/>
          <w:szCs w:val="20"/>
          <w:rtl/>
        </w:rPr>
      </w:pPr>
      <w:r>
        <w:rPr>
          <w:rFonts w:cs="B Zar" w:hint="cs"/>
          <w:sz w:val="20"/>
          <w:szCs w:val="20"/>
          <w:rtl/>
        </w:rPr>
        <w:t>در زیر شمای جریان گردش عملیات در خرید از طریق جی پاد بانک پاسارگاد در پی می آید:</w:t>
      </w:r>
    </w:p>
    <w:p w:rsidR="005D7F8B" w:rsidRPr="00440197" w:rsidRDefault="00132061" w:rsidP="005D7F8B">
      <w:pPr>
        <w:pStyle w:val="ListParagraph"/>
        <w:ind w:left="1440"/>
        <w:rPr>
          <w:rFonts w:cs="B Zar"/>
          <w:sz w:val="20"/>
          <w:szCs w:val="20"/>
          <w:rtl/>
        </w:rPr>
      </w:pPr>
      <w:r>
        <w:object w:dxaOrig="15390" w:dyaOrig="10875">
          <v:shape id="_x0000_i1025" type="#_x0000_t75" style="width:441.75pt;height:318.75pt" o:ole="">
            <v:imagedata r:id="rId16" o:title=""/>
          </v:shape>
          <o:OLEObject Type="Embed" ProgID="Visio.Drawing.15" ShapeID="_x0000_i1025" DrawAspect="Content" ObjectID="_1453539506" r:id="rId17"/>
        </w:object>
      </w:r>
    </w:p>
    <w:sectPr w:rsidR="005D7F8B" w:rsidRPr="00440197" w:rsidSect="00FA0579">
      <w:headerReference w:type="default" r:id="rId18"/>
      <w:footerReference w:type="default" r:id="rId19"/>
      <w:pgSz w:w="11907" w:h="16839" w:code="9"/>
      <w:pgMar w:top="2126" w:right="1440" w:bottom="1276" w:left="1440" w:header="1009" w:footer="618" w:gutter="0"/>
      <w:pgNumType w:start="3"/>
      <w:cols w:space="720"/>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6200F" w:rsidRDefault="00B6200F">
      <w:r>
        <w:separator/>
      </w:r>
    </w:p>
  </w:endnote>
  <w:endnote w:type="continuationSeparator" w:id="0">
    <w:p w:rsidR="00B6200F" w:rsidRDefault="00B620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Nazanin">
    <w:charset w:val="B2"/>
    <w:family w:val="auto"/>
    <w:pitch w:val="variable"/>
    <w:sig w:usb0="00002001" w:usb1="00000000" w:usb2="00000000" w:usb3="00000000" w:csb0="00000040"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Courier New">
    <w:panose1 w:val="02070309020205020404"/>
    <w:charset w:val="00"/>
    <w:family w:val="modern"/>
    <w:pitch w:val="fixed"/>
    <w:sig w:usb0="E0002AFF" w:usb1="C0007843" w:usb2="00000009" w:usb3="00000000" w:csb0="000001FF" w:csb1="00000000"/>
  </w:font>
  <w:font w:name="Webdings">
    <w:panose1 w:val="05030102010509060703"/>
    <w:charset w:val="02"/>
    <w:family w:val="roman"/>
    <w:pitch w:val="variable"/>
    <w:sig w:usb0="00000000" w:usb1="10000000" w:usb2="00000000" w:usb3="00000000" w:csb0="80000000" w:csb1="00000000"/>
  </w:font>
  <w:font w:name="Mitra">
    <w:charset w:val="B2"/>
    <w:family w:val="auto"/>
    <w:pitch w:val="variable"/>
    <w:sig w:usb0="00002001" w:usb1="80000000" w:usb2="00000008" w:usb3="00000000" w:csb0="00000040" w:csb1="00000000"/>
  </w:font>
  <w:font w:name="Lotus">
    <w:altName w:val="Courier New"/>
    <w:charset w:val="B2"/>
    <w:family w:val="auto"/>
    <w:pitch w:val="variable"/>
    <w:sig w:usb0="00002000" w:usb1="00000000" w:usb2="00000000" w:usb3="00000000" w:csb0="00000040" w:csb1="00000000"/>
  </w:font>
  <w:font w:name="B Nazanin">
    <w:panose1 w:val="00000400000000000000"/>
    <w:charset w:val="B2"/>
    <w:family w:val="auto"/>
    <w:pitch w:val="variable"/>
    <w:sig w:usb0="00002001" w:usb1="80000000" w:usb2="00000008" w:usb3="00000000" w:csb0="00000040" w:csb1="00000000"/>
  </w:font>
  <w:font w:name="B Tahoma">
    <w:charset w:val="00"/>
    <w:family w:val="swiss"/>
    <w:pitch w:val="variable"/>
    <w:sig w:usb0="A1002AEF" w:usb1="4000205A" w:usb2="00000028" w:usb3="00000000" w:csb0="000101FF" w:csb1="00000000"/>
  </w:font>
  <w:font w:name="Zar">
    <w:charset w:val="B2"/>
    <w:family w:val="auto"/>
    <w:pitch w:val="variable"/>
    <w:sig w:usb0="00002001" w:usb1="00000000" w:usb2="00000000" w:usb3="00000000" w:csb0="00000040" w:csb1="00000000"/>
  </w:font>
  <w:font w:name="Agency FB">
    <w:panose1 w:val="020B0503020202020204"/>
    <w:charset w:val="00"/>
    <w:family w:val="swiss"/>
    <w:pitch w:val="variable"/>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B Traffic">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B Titr">
    <w:panose1 w:val="00000700000000000000"/>
    <w:charset w:val="B2"/>
    <w:family w:val="auto"/>
    <w:pitch w:val="variable"/>
    <w:sig w:usb0="00002001" w:usb1="80000000" w:usb2="00000008" w:usb3="00000000" w:csb0="00000040" w:csb1="00000000"/>
  </w:font>
  <w:font w:name="B Compset">
    <w:panose1 w:val="00000400000000000000"/>
    <w:charset w:val="B2"/>
    <w:family w:val="auto"/>
    <w:pitch w:val="variable"/>
    <w:sig w:usb0="00002001" w:usb1="80000000" w:usb2="00000008" w:usb3="00000000" w:csb0="00000040" w:csb1="00000000"/>
  </w:font>
  <w:font w:name="Badr">
    <w:charset w:val="B2"/>
    <w:family w:val="auto"/>
    <w:pitch w:val="variable"/>
    <w:sig w:usb0="00002001" w:usb1="00000000" w:usb2="00000000" w:usb3="00000000" w:csb0="00000040" w:csb1="00000000"/>
  </w:font>
  <w:font w:name="Traditional Arabic">
    <w:panose1 w:val="02020603050405020304"/>
    <w:charset w:val="00"/>
    <w:family w:val="roman"/>
    <w:pitch w:val="variable"/>
    <w:sig w:usb0="00002003" w:usb1="80000000" w:usb2="00000008" w:usb3="00000000" w:csb0="00000041" w:csb1="00000000"/>
  </w:font>
  <w:font w:name="Book Antiqua">
    <w:panose1 w:val="02040602050305030304"/>
    <w:charset w:val="00"/>
    <w:family w:val="roman"/>
    <w:pitch w:val="variable"/>
    <w:sig w:usb0="00000287" w:usb1="00000000" w:usb2="00000000" w:usb3="00000000" w:csb0="0000009F" w:csb1="00000000"/>
  </w:font>
  <w:font w:name="Yagut">
    <w:charset w:val="B2"/>
    <w:family w:val="auto"/>
    <w:pitch w:val="variable"/>
    <w:sig w:usb0="00002001" w:usb1="80000000" w:usb2="00000008" w:usb3="00000000" w:csb0="00000040" w:csb1="00000000"/>
  </w:font>
  <w:font w:name="Verdana">
    <w:panose1 w:val="020B0604030504040204"/>
    <w:charset w:val="00"/>
    <w:family w:val="swiss"/>
    <w:pitch w:val="variable"/>
    <w:sig w:usb0="A10006FF" w:usb1="4000205B" w:usb2="00000010" w:usb3="00000000" w:csb0="0000019F" w:csb1="00000000"/>
  </w:font>
  <w:font w:name="Compset">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Batang">
    <w:altName w:val="바탕"/>
    <w:panose1 w:val="02030600000101010101"/>
    <w:charset w:val="81"/>
    <w:family w:val="roman"/>
    <w:pitch w:val="variable"/>
    <w:sig w:usb0="B00002AF" w:usb1="69D77CFB" w:usb2="00000030" w:usb3="00000000" w:csb0="0008009F" w:csb1="00000000"/>
  </w:font>
  <w:font w:name="B Lotus">
    <w:panose1 w:val="00000400000000000000"/>
    <w:charset w:val="B2"/>
    <w:family w:val="auto"/>
    <w:pitch w:val="variable"/>
    <w:sig w:usb0="00002001" w:usb1="80000000" w:usb2="00000008" w:usb3="00000000" w:csb0="00000040" w:csb1="00000000"/>
  </w:font>
  <w:font w:name="Times New Roman Bold">
    <w:panose1 w:val="00000000000000000000"/>
    <w:charset w:val="00"/>
    <w:family w:val="roman"/>
    <w:notTrueType/>
    <w:pitch w:val="default"/>
  </w:font>
  <w:font w:name="Traffic">
    <w:charset w:val="B2"/>
    <w:family w:val="auto"/>
    <w:pitch w:val="variable"/>
    <w:sig w:usb0="00002001" w:usb1="80000000" w:usb2="00000008" w:usb3="00000000" w:csb0="00000040" w:csb1="00000000"/>
  </w:font>
  <w:font w:name="Titr">
    <w:panose1 w:val="00000000000000000000"/>
    <w:charset w:val="B2"/>
    <w:family w:val="auto"/>
    <w:pitch w:val="variable"/>
    <w:sig w:usb0="00002001" w:usb1="00000000" w:usb2="00000000" w:usb3="00000000" w:csb0="00000040" w:csb1="00000000"/>
  </w:font>
  <w:font w:name="SimSun">
    <w:altName w:val="宋体"/>
    <w:panose1 w:val="02010600030101010101"/>
    <w:charset w:val="86"/>
    <w:family w:val="auto"/>
    <w:pitch w:val="variable"/>
    <w:sig w:usb0="00000003" w:usb1="288F0000" w:usb2="00000016" w:usb3="00000000" w:csb0="00040001"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2FF" w:usb1="4000045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E0746" w:rsidRDefault="00DE0746">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E6A93" w:rsidRPr="00010BA0" w:rsidRDefault="002E6A93" w:rsidP="001F7914">
    <w:pPr>
      <w:pStyle w:val="Footer"/>
      <w:rPr>
        <w:sz w:val="18"/>
        <w:szCs w:val="18"/>
      </w:rPr>
    </w:pPr>
    <w:r>
      <w:rPr>
        <w:noProof/>
        <w:sz w:val="18"/>
        <w:szCs w:val="18"/>
        <w:lang w:val="en-US" w:eastAsia="en-US" w:bidi="ar-SA"/>
      </w:rPr>
      <mc:AlternateContent>
        <mc:Choice Requires="wps">
          <w:drawing>
            <wp:anchor distT="0" distB="0" distL="114300" distR="114300" simplePos="0" relativeHeight="251664384" behindDoc="0" locked="0" layoutInCell="1" allowOverlap="1" wp14:anchorId="1C06CE74" wp14:editId="4C2AF0B6">
              <wp:simplePos x="0" y="0"/>
              <wp:positionH relativeFrom="column">
                <wp:posOffset>-687705</wp:posOffset>
              </wp:positionH>
              <wp:positionV relativeFrom="page">
                <wp:posOffset>9558655</wp:posOffset>
              </wp:positionV>
              <wp:extent cx="668020" cy="392430"/>
              <wp:effectExtent l="36195" t="138430" r="38735" b="135890"/>
              <wp:wrapNone/>
              <wp:docPr id="422" name="Rounded Rectangle 4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2043106">
                        <a:off x="0" y="0"/>
                        <a:ext cx="668020" cy="392430"/>
                      </a:xfrm>
                      <a:prstGeom prst="roundRect">
                        <a:avLst>
                          <a:gd name="adj" fmla="val 24861"/>
                        </a:avLst>
                      </a:prstGeom>
                      <a:noFill/>
                      <a:ln w="12700">
                        <a:solidFill>
                          <a:srgbClr val="17365D"/>
                        </a:solidFill>
                        <a:round/>
                        <a:headEnd/>
                        <a:tailEnd/>
                      </a:ln>
                      <a:effectLst/>
                      <a:extLst>
                        <a:ext uri="{909E8E84-426E-40DD-AFC4-6F175D3DCCD1}">
                          <a14:hiddenFill xmlns:a14="http://schemas.microsoft.com/office/drawing/2010/main">
                            <a:gradFill rotWithShape="0">
                              <a:gsLst>
                                <a:gs pos="0">
                                  <a:srgbClr val="4F81BD"/>
                                </a:gs>
                                <a:gs pos="100000">
                                  <a:srgbClr val="4F81BD">
                                    <a:gamma/>
                                    <a:tint val="20000"/>
                                    <a:invGamma/>
                                  </a:srgbClr>
                                </a:gs>
                              </a:gsLst>
                              <a:path path="shape">
                                <a:fillToRect l="50000" t="50000" r="50000" b="50000"/>
                              </a:path>
                            </a:gradFill>
                          </a14:hiddenFill>
                        </a:ext>
                        <a:ext uri="{AF507438-7753-43E0-B8FC-AC1667EBCBE1}">
                          <a14:hiddenEffects xmlns:a14="http://schemas.microsoft.com/office/drawing/2010/main">
                            <a:effectLst>
                              <a:outerShdw dist="28398" dir="3806097" algn="ctr" rotWithShape="0">
                                <a:srgbClr val="243F60">
                                  <a:alpha val="50000"/>
                                </a:srgbClr>
                              </a:outerShdw>
                            </a:effectLst>
                          </a14:hiddenEffects>
                        </a:ext>
                      </a:extLst>
                    </wps:spPr>
                    <wps:txbx>
                      <w:txbxContent>
                        <w:p w:rsidR="002E6A93" w:rsidRPr="003263C0" w:rsidRDefault="002E6A93" w:rsidP="001F7914">
                          <w:pPr>
                            <w:rPr>
                              <w:rFonts w:ascii="Tahoma" w:hAnsi="Tahoma" w:cs="Tahoma"/>
                              <w:sz w:val="14"/>
                              <w:szCs w:val="14"/>
                              <w:rtl/>
                              <w:lang w:bidi="fa-IR"/>
                            </w:rPr>
                          </w:pPr>
                          <w:r w:rsidRPr="003263C0">
                            <w:rPr>
                              <w:rFonts w:ascii="Tahoma" w:hAnsi="Tahoma" w:cs="Tahoma" w:hint="cs"/>
                              <w:sz w:val="14"/>
                              <w:szCs w:val="14"/>
                              <w:rtl/>
                            </w:rPr>
                            <w:t>صفحه</w:t>
                          </w:r>
                          <w:r w:rsidRPr="003263C0">
                            <w:rPr>
                              <w:rFonts w:ascii="Tahoma" w:hAnsi="Tahoma" w:cs="Tahoma"/>
                              <w:sz w:val="14"/>
                              <w:szCs w:val="14"/>
                            </w:rPr>
                            <w:t xml:space="preserve"> </w:t>
                          </w:r>
                          <w:r w:rsidRPr="003263C0">
                            <w:rPr>
                              <w:rFonts w:ascii="Tahoma" w:hAnsi="Tahoma" w:cs="Tahoma"/>
                              <w:sz w:val="14"/>
                              <w:szCs w:val="14"/>
                            </w:rPr>
                            <w:fldChar w:fldCharType="begin"/>
                          </w:r>
                          <w:r w:rsidRPr="003263C0">
                            <w:rPr>
                              <w:rFonts w:ascii="Tahoma" w:hAnsi="Tahoma" w:cs="Tahoma"/>
                              <w:sz w:val="14"/>
                              <w:szCs w:val="14"/>
                            </w:rPr>
                            <w:instrText xml:space="preserve"> PAGE </w:instrText>
                          </w:r>
                          <w:r w:rsidRPr="003263C0">
                            <w:rPr>
                              <w:rFonts w:ascii="Tahoma" w:hAnsi="Tahoma" w:cs="Tahoma"/>
                              <w:sz w:val="14"/>
                              <w:szCs w:val="14"/>
                            </w:rPr>
                            <w:fldChar w:fldCharType="separate"/>
                          </w:r>
                          <w:r w:rsidR="00132061">
                            <w:rPr>
                              <w:rFonts w:ascii="Tahoma" w:hAnsi="Tahoma" w:cs="Tahoma"/>
                              <w:noProof/>
                              <w:sz w:val="14"/>
                              <w:szCs w:val="14"/>
                              <w:rtl/>
                            </w:rPr>
                            <w:t>1</w:t>
                          </w:r>
                          <w:r w:rsidRPr="003263C0">
                            <w:rPr>
                              <w:rFonts w:ascii="Tahoma" w:hAnsi="Tahoma" w:cs="Tahoma"/>
                              <w:sz w:val="14"/>
                              <w:szCs w:val="14"/>
                            </w:rPr>
                            <w:fldChar w:fldCharType="end"/>
                          </w:r>
                          <w:r w:rsidRPr="003263C0">
                            <w:rPr>
                              <w:rFonts w:ascii="Tahoma" w:hAnsi="Tahoma" w:cs="Tahoma"/>
                              <w:sz w:val="14"/>
                              <w:szCs w:val="14"/>
                            </w:rPr>
                            <w:t xml:space="preserve"> </w:t>
                          </w:r>
                          <w:r w:rsidRPr="003263C0">
                            <w:rPr>
                              <w:rFonts w:ascii="Tahoma" w:hAnsi="Tahoma" w:cs="Tahoma" w:hint="cs"/>
                              <w:sz w:val="14"/>
                              <w:szCs w:val="14"/>
                              <w:rtl/>
                              <w:lang w:bidi="fa-IR"/>
                            </w:rPr>
                            <w:t>از</w:t>
                          </w:r>
                          <w:r w:rsidRPr="003263C0">
                            <w:rPr>
                              <w:rFonts w:ascii="Tahoma" w:hAnsi="Tahoma" w:cs="Tahoma"/>
                              <w:sz w:val="14"/>
                              <w:szCs w:val="14"/>
                            </w:rPr>
                            <w:t xml:space="preserve"> </w:t>
                          </w:r>
                          <w:r w:rsidRPr="003263C0">
                            <w:rPr>
                              <w:rFonts w:ascii="Tahoma" w:hAnsi="Tahoma" w:cs="Tahoma"/>
                              <w:sz w:val="14"/>
                              <w:szCs w:val="14"/>
                            </w:rPr>
                            <w:fldChar w:fldCharType="begin"/>
                          </w:r>
                          <w:r w:rsidRPr="003263C0">
                            <w:rPr>
                              <w:rFonts w:ascii="Tahoma" w:hAnsi="Tahoma" w:cs="Tahoma"/>
                              <w:sz w:val="14"/>
                              <w:szCs w:val="14"/>
                            </w:rPr>
                            <w:instrText xml:space="preserve"> NUMPAGES  </w:instrText>
                          </w:r>
                          <w:r w:rsidRPr="003263C0">
                            <w:rPr>
                              <w:rFonts w:ascii="Tahoma" w:hAnsi="Tahoma" w:cs="Tahoma"/>
                              <w:sz w:val="14"/>
                              <w:szCs w:val="14"/>
                            </w:rPr>
                            <w:fldChar w:fldCharType="separate"/>
                          </w:r>
                          <w:r w:rsidR="00132061">
                            <w:rPr>
                              <w:rFonts w:ascii="Tahoma" w:hAnsi="Tahoma" w:cs="Tahoma"/>
                              <w:noProof/>
                              <w:sz w:val="14"/>
                              <w:szCs w:val="14"/>
                              <w:rtl/>
                            </w:rPr>
                            <w:t>3</w:t>
                          </w:r>
                          <w:r w:rsidRPr="003263C0">
                            <w:rPr>
                              <w:rFonts w:ascii="Tahoma" w:hAnsi="Tahoma" w:cs="Tahoma"/>
                              <w:sz w:val="14"/>
                              <w:szCs w:val="14"/>
                            </w:rPr>
                            <w:fldChar w:fldCharType="end"/>
                          </w:r>
                        </w:p>
                        <w:p w:rsidR="002E6A93" w:rsidRPr="00261F29" w:rsidRDefault="002E6A93" w:rsidP="001F7914">
                          <w:pPr>
                            <w:rPr>
                              <w:sz w:val="16"/>
                              <w:szCs w:val="16"/>
                              <w:rtl/>
                              <w:lang w:bidi="fa-IR"/>
                            </w:rPr>
                          </w:pPr>
                        </w:p>
                      </w:txbxContent>
                    </wps:txbx>
                    <wps:bodyPr rot="0" vert="horz" wrap="square" lIns="0" tIns="72000" rIns="0" bIns="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C06CE74" id="Rounded Rectangle 422" o:spid="_x0000_s1031" style="position:absolute;left:0;text-align:left;margin-left:-54.15pt;margin-top:752.65pt;width:52.6pt;height:30.9pt;rotation:2231617fd;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arcsize="1629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" filled="f" fillcolor="#4f81bd" strokecolor="#17365d" strokeweight="1pt">
              <v:fill color2="#dce6f2" focusposition=".5,.5" focussize="" focus="100%" type="gradientRadial"/>
              <v:shadow color="#243f60" opacity=".5" offset="1pt"/>
              <v:textbox inset="0,2mm,0,0">
                <w:txbxContent>
                  <w:p w:rsidR="002E6A93" w:rsidRPr="003263C0" w:rsidRDefault="002E6A93" w:rsidP="001F7914">
                    <w:pPr>
                      <w:rPr>
                        <w:rFonts w:ascii="Tahoma" w:hAnsi="Tahoma" w:cs="Tahoma"/>
                        <w:sz w:val="14"/>
                        <w:szCs w:val="14"/>
                        <w:rtl/>
                        <w:lang w:bidi="fa-IR"/>
                      </w:rPr>
                    </w:pPr>
                    <w:r w:rsidRPr="003263C0">
                      <w:rPr>
                        <w:rFonts w:ascii="Tahoma" w:hAnsi="Tahoma" w:cs="Tahoma" w:hint="cs"/>
                        <w:sz w:val="14"/>
                        <w:szCs w:val="14"/>
                        <w:rtl/>
                      </w:rPr>
                      <w:t>صفحه</w:t>
                    </w:r>
                    <w:r w:rsidRPr="003263C0">
                      <w:rPr>
                        <w:rFonts w:ascii="Tahoma" w:hAnsi="Tahoma" w:cs="Tahoma"/>
                        <w:sz w:val="14"/>
                        <w:szCs w:val="14"/>
                      </w:rPr>
                      <w:t xml:space="preserve"> </w:t>
                    </w:r>
                    <w:r w:rsidRPr="003263C0">
                      <w:rPr>
                        <w:rFonts w:ascii="Tahoma" w:hAnsi="Tahoma" w:cs="Tahoma"/>
                        <w:sz w:val="14"/>
                        <w:szCs w:val="14"/>
                      </w:rPr>
                      <w:fldChar w:fldCharType="begin"/>
                    </w:r>
                    <w:r w:rsidRPr="003263C0">
                      <w:rPr>
                        <w:rFonts w:ascii="Tahoma" w:hAnsi="Tahoma" w:cs="Tahoma"/>
                        <w:sz w:val="14"/>
                        <w:szCs w:val="14"/>
                      </w:rPr>
                      <w:instrText xml:space="preserve"> PAGE </w:instrText>
                    </w:r>
                    <w:r w:rsidRPr="003263C0">
                      <w:rPr>
                        <w:rFonts w:ascii="Tahoma" w:hAnsi="Tahoma" w:cs="Tahoma"/>
                        <w:sz w:val="14"/>
                        <w:szCs w:val="14"/>
                      </w:rPr>
                      <w:fldChar w:fldCharType="separate"/>
                    </w:r>
                    <w:r w:rsidR="00132061">
                      <w:rPr>
                        <w:rFonts w:ascii="Tahoma" w:hAnsi="Tahoma" w:cs="Tahoma"/>
                        <w:noProof/>
                        <w:sz w:val="14"/>
                        <w:szCs w:val="14"/>
                        <w:rtl/>
                      </w:rPr>
                      <w:t>1</w:t>
                    </w:r>
                    <w:r w:rsidRPr="003263C0">
                      <w:rPr>
                        <w:rFonts w:ascii="Tahoma" w:hAnsi="Tahoma" w:cs="Tahoma"/>
                        <w:sz w:val="14"/>
                        <w:szCs w:val="14"/>
                      </w:rPr>
                      <w:fldChar w:fldCharType="end"/>
                    </w:r>
                    <w:r w:rsidRPr="003263C0">
                      <w:rPr>
                        <w:rFonts w:ascii="Tahoma" w:hAnsi="Tahoma" w:cs="Tahoma"/>
                        <w:sz w:val="14"/>
                        <w:szCs w:val="14"/>
                      </w:rPr>
                      <w:t xml:space="preserve"> </w:t>
                    </w:r>
                    <w:r w:rsidRPr="003263C0">
                      <w:rPr>
                        <w:rFonts w:ascii="Tahoma" w:hAnsi="Tahoma" w:cs="Tahoma" w:hint="cs"/>
                        <w:sz w:val="14"/>
                        <w:szCs w:val="14"/>
                        <w:rtl/>
                        <w:lang w:bidi="fa-IR"/>
                      </w:rPr>
                      <w:t>از</w:t>
                    </w:r>
                    <w:r w:rsidRPr="003263C0">
                      <w:rPr>
                        <w:rFonts w:ascii="Tahoma" w:hAnsi="Tahoma" w:cs="Tahoma"/>
                        <w:sz w:val="14"/>
                        <w:szCs w:val="14"/>
                      </w:rPr>
                      <w:t xml:space="preserve"> </w:t>
                    </w:r>
                    <w:r w:rsidRPr="003263C0">
                      <w:rPr>
                        <w:rFonts w:ascii="Tahoma" w:hAnsi="Tahoma" w:cs="Tahoma"/>
                        <w:sz w:val="14"/>
                        <w:szCs w:val="14"/>
                      </w:rPr>
                      <w:fldChar w:fldCharType="begin"/>
                    </w:r>
                    <w:r w:rsidRPr="003263C0">
                      <w:rPr>
                        <w:rFonts w:ascii="Tahoma" w:hAnsi="Tahoma" w:cs="Tahoma"/>
                        <w:sz w:val="14"/>
                        <w:szCs w:val="14"/>
                      </w:rPr>
                      <w:instrText xml:space="preserve"> NUMPAGES  </w:instrText>
                    </w:r>
                    <w:r w:rsidRPr="003263C0">
                      <w:rPr>
                        <w:rFonts w:ascii="Tahoma" w:hAnsi="Tahoma" w:cs="Tahoma"/>
                        <w:sz w:val="14"/>
                        <w:szCs w:val="14"/>
                      </w:rPr>
                      <w:fldChar w:fldCharType="separate"/>
                    </w:r>
                    <w:r w:rsidR="00132061">
                      <w:rPr>
                        <w:rFonts w:ascii="Tahoma" w:hAnsi="Tahoma" w:cs="Tahoma"/>
                        <w:noProof/>
                        <w:sz w:val="14"/>
                        <w:szCs w:val="14"/>
                        <w:rtl/>
                      </w:rPr>
                      <w:t>3</w:t>
                    </w:r>
                    <w:r w:rsidRPr="003263C0">
                      <w:rPr>
                        <w:rFonts w:ascii="Tahoma" w:hAnsi="Tahoma" w:cs="Tahoma"/>
                        <w:sz w:val="14"/>
                        <w:szCs w:val="14"/>
                      </w:rPr>
                      <w:fldChar w:fldCharType="end"/>
                    </w:r>
                  </w:p>
                  <w:p w:rsidR="002E6A93" w:rsidRPr="00261F29" w:rsidRDefault="002E6A93" w:rsidP="001F7914">
                    <w:pPr>
                      <w:rPr>
                        <w:sz w:val="16"/>
                        <w:szCs w:val="16"/>
                        <w:rtl/>
                        <w:lang w:bidi="fa-IR"/>
                      </w:rPr>
                    </w:pPr>
                  </w:p>
                </w:txbxContent>
              </v:textbox>
              <w10:wrap anchory="page"/>
            </v:roundrect>
          </w:pict>
        </mc:Fallback>
      </mc:AlternateContent>
    </w:r>
    <w:r>
      <w:rPr>
        <w:noProof/>
        <w:sz w:val="18"/>
        <w:szCs w:val="18"/>
        <w:lang w:val="en-US" w:eastAsia="en-US" w:bidi="ar-SA"/>
      </w:rPr>
      <mc:AlternateContent>
        <mc:Choice Requires="wps">
          <w:drawing>
            <wp:anchor distT="0" distB="0" distL="114300" distR="114300" simplePos="0" relativeHeight="251668480" behindDoc="0" locked="0" layoutInCell="1" allowOverlap="1" wp14:anchorId="26615547" wp14:editId="7F11527D">
              <wp:simplePos x="0" y="0"/>
              <wp:positionH relativeFrom="column">
                <wp:posOffset>2186940</wp:posOffset>
              </wp:positionH>
              <wp:positionV relativeFrom="paragraph">
                <wp:posOffset>-43815</wp:posOffset>
              </wp:positionV>
              <wp:extent cx="1598295" cy="0"/>
              <wp:effectExtent l="5715" t="13335" r="5715" b="5715"/>
              <wp:wrapNone/>
              <wp:docPr id="420" name="Straight Connector 4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98295" cy="0"/>
                      </a:xfrm>
                      <a:prstGeom prst="line">
                        <a:avLst/>
                      </a:prstGeom>
                      <a:noFill/>
                      <a:ln w="6350">
                        <a:solidFill>
                          <a:srgbClr val="2C699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E36BA2" id="Straight Connector 420"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2.2pt,-3.45pt" to="298.0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" strokecolor="#2c699c" strokeweight=".5pt"/>
          </w:pict>
        </mc:Fallback>
      </mc:AlternateContent>
    </w:r>
    <w:r>
      <w:rPr>
        <w:noProof/>
        <w:sz w:val="18"/>
        <w:szCs w:val="18"/>
        <w:lang w:val="en-US" w:eastAsia="en-US" w:bidi="ar-SA"/>
      </w:rPr>
      <mc:AlternateContent>
        <mc:Choice Requires="wpg">
          <w:drawing>
            <wp:anchor distT="0" distB="0" distL="114300" distR="114300" simplePos="0" relativeHeight="251665408" behindDoc="0" locked="0" layoutInCell="1" allowOverlap="1" wp14:anchorId="56969379" wp14:editId="69A471C8">
              <wp:simplePos x="0" y="0"/>
              <wp:positionH relativeFrom="column">
                <wp:posOffset>63500</wp:posOffset>
              </wp:positionH>
              <wp:positionV relativeFrom="paragraph">
                <wp:posOffset>-155575</wp:posOffset>
              </wp:positionV>
              <wp:extent cx="2113280" cy="107950"/>
              <wp:effectExtent l="15875" t="15875" r="13970" b="9525"/>
              <wp:wrapNone/>
              <wp:docPr id="367" name="Group 3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13280" cy="107950"/>
                        <a:chOff x="1326" y="15925"/>
                        <a:chExt cx="3328" cy="170"/>
                      </a:xfrm>
                    </wpg:grpSpPr>
                    <wps:wsp>
                      <wps:cNvPr id="368" name="Rectangle 63"/>
                      <wps:cNvSpPr>
                        <a:spLocks noChangeArrowheads="1"/>
                      </wps:cNvSpPr>
                      <wps:spPr bwMode="auto">
                        <a:xfrm rot="5400000">
                          <a:off x="1293" y="15960"/>
                          <a:ext cx="168" cy="101"/>
                        </a:xfrm>
                        <a:prstGeom prst="rect">
                          <a:avLst/>
                        </a:prstGeom>
                        <a:solidFill>
                          <a:srgbClr val="FFFFFF"/>
                        </a:solidFill>
                        <a:ln w="15875">
                          <a:solidFill>
                            <a:srgbClr val="365F91"/>
                          </a:solidFill>
                          <a:miter lim="800000"/>
                          <a:headEnd/>
                          <a:tailEnd/>
                        </a:ln>
                      </wps:spPr>
                      <wps:bodyPr rot="0" vert="vert270" wrap="square" lIns="0" tIns="0" rIns="0" bIns="0" anchor="t" anchorCtr="0" upright="1">
                        <a:noAutofit/>
                      </wps:bodyPr>
                    </wps:wsp>
                    <wps:wsp>
                      <wps:cNvPr id="369" name="Rectangle 64"/>
                      <wps:cNvSpPr>
                        <a:spLocks noChangeArrowheads="1"/>
                      </wps:cNvSpPr>
                      <wps:spPr bwMode="auto">
                        <a:xfrm rot="5400000">
                          <a:off x="1840" y="15960"/>
                          <a:ext cx="168" cy="101"/>
                        </a:xfrm>
                        <a:prstGeom prst="rect">
                          <a:avLst/>
                        </a:prstGeom>
                        <a:solidFill>
                          <a:srgbClr val="FFFFFF"/>
                        </a:solidFill>
                        <a:ln w="13970">
                          <a:solidFill>
                            <a:srgbClr val="365F91"/>
                          </a:solidFill>
                          <a:miter lim="800000"/>
                          <a:headEnd/>
                          <a:tailEnd/>
                        </a:ln>
                      </wps:spPr>
                      <wps:bodyPr rot="0" vert="vert270" wrap="square" lIns="0" tIns="0" rIns="0" bIns="0" anchor="t" anchorCtr="0" upright="1">
                        <a:noAutofit/>
                      </wps:bodyPr>
                    </wps:wsp>
                    <wps:wsp>
                      <wps:cNvPr id="370" name="Rectangle 65"/>
                      <wps:cNvSpPr>
                        <a:spLocks noChangeArrowheads="1"/>
                      </wps:cNvSpPr>
                      <wps:spPr bwMode="auto">
                        <a:xfrm rot="5400000">
                          <a:off x="2246" y="15961"/>
                          <a:ext cx="168" cy="100"/>
                        </a:xfrm>
                        <a:prstGeom prst="rect">
                          <a:avLst/>
                        </a:prstGeom>
                        <a:solidFill>
                          <a:srgbClr val="FFFFFF"/>
                        </a:solidFill>
                        <a:ln w="12700">
                          <a:solidFill>
                            <a:srgbClr val="365F91"/>
                          </a:solidFill>
                          <a:miter lim="800000"/>
                          <a:headEnd/>
                          <a:tailEnd/>
                        </a:ln>
                      </wps:spPr>
                      <wps:bodyPr rot="0" vert="vert270" wrap="square" lIns="0" tIns="0" rIns="0" bIns="0" anchor="t" anchorCtr="0" upright="1">
                        <a:noAutofit/>
                      </wps:bodyPr>
                    </wps:wsp>
                    <wps:wsp>
                      <wps:cNvPr id="371" name="Rectangle 66"/>
                      <wps:cNvSpPr>
                        <a:spLocks noChangeArrowheads="1"/>
                      </wps:cNvSpPr>
                      <wps:spPr bwMode="auto">
                        <a:xfrm rot="5400000">
                          <a:off x="2382" y="15961"/>
                          <a:ext cx="168" cy="100"/>
                        </a:xfrm>
                        <a:prstGeom prst="rect">
                          <a:avLst/>
                        </a:prstGeom>
                        <a:solidFill>
                          <a:srgbClr val="FFFFFF"/>
                        </a:solidFill>
                        <a:ln w="12065">
                          <a:solidFill>
                            <a:srgbClr val="365F91"/>
                          </a:solidFill>
                          <a:miter lim="800000"/>
                          <a:headEnd/>
                          <a:tailEnd/>
                        </a:ln>
                      </wps:spPr>
                      <wps:bodyPr rot="0" vert="vert270" wrap="square" lIns="0" tIns="0" rIns="0" bIns="0" anchor="t" anchorCtr="0" upright="1">
                        <a:noAutofit/>
                      </wps:bodyPr>
                    </wps:wsp>
                    <wps:wsp>
                      <wps:cNvPr id="372" name="Rectangle 67"/>
                      <wps:cNvSpPr>
                        <a:spLocks noChangeArrowheads="1"/>
                      </wps:cNvSpPr>
                      <wps:spPr bwMode="auto">
                        <a:xfrm rot="5400000">
                          <a:off x="2517" y="15960"/>
                          <a:ext cx="168" cy="101"/>
                        </a:xfrm>
                        <a:prstGeom prst="rect">
                          <a:avLst/>
                        </a:prstGeom>
                        <a:solidFill>
                          <a:srgbClr val="FFFFFF"/>
                        </a:solidFill>
                        <a:ln w="11430">
                          <a:solidFill>
                            <a:srgbClr val="365F91"/>
                          </a:solidFill>
                          <a:miter lim="800000"/>
                          <a:headEnd/>
                          <a:tailEnd/>
                        </a:ln>
                      </wps:spPr>
                      <wps:bodyPr rot="0" vert="vert270" wrap="square" lIns="0" tIns="0" rIns="0" bIns="0" anchor="t" anchorCtr="0" upright="1">
                        <a:noAutofit/>
                      </wps:bodyPr>
                    </wps:wsp>
                    <wps:wsp>
                      <wps:cNvPr id="373" name="Rectangle 68"/>
                      <wps:cNvSpPr>
                        <a:spLocks noChangeArrowheads="1"/>
                      </wps:cNvSpPr>
                      <wps:spPr bwMode="auto">
                        <a:xfrm rot="5400000">
                          <a:off x="2926" y="15960"/>
                          <a:ext cx="168" cy="101"/>
                        </a:xfrm>
                        <a:prstGeom prst="rect">
                          <a:avLst/>
                        </a:prstGeom>
                        <a:solidFill>
                          <a:srgbClr val="FFFFFF"/>
                        </a:solidFill>
                        <a:ln w="10160">
                          <a:solidFill>
                            <a:srgbClr val="365F91"/>
                          </a:solidFill>
                          <a:miter lim="800000"/>
                          <a:headEnd/>
                          <a:tailEnd/>
                        </a:ln>
                      </wps:spPr>
                      <wps:bodyPr rot="0" vert="vert270" wrap="square" lIns="0" tIns="0" rIns="0" bIns="0" anchor="t" anchorCtr="0" upright="1">
                        <a:noAutofit/>
                      </wps:bodyPr>
                    </wps:wsp>
                    <wps:wsp>
                      <wps:cNvPr id="374" name="Rectangle 69"/>
                      <wps:cNvSpPr>
                        <a:spLocks noChangeArrowheads="1"/>
                      </wps:cNvSpPr>
                      <wps:spPr bwMode="auto">
                        <a:xfrm rot="5400000">
                          <a:off x="3060" y="15961"/>
                          <a:ext cx="168" cy="100"/>
                        </a:xfrm>
                        <a:prstGeom prst="rect">
                          <a:avLst/>
                        </a:prstGeom>
                        <a:solidFill>
                          <a:srgbClr val="FFFFFF"/>
                        </a:solidFill>
                        <a:ln w="9525">
                          <a:solidFill>
                            <a:srgbClr val="365F91"/>
                          </a:solidFill>
                          <a:miter lim="800000"/>
                          <a:headEnd/>
                          <a:tailEnd/>
                        </a:ln>
                      </wps:spPr>
                      <wps:bodyPr rot="0" vert="vert270" wrap="square" lIns="0" tIns="0" rIns="0" bIns="0" anchor="t" anchorCtr="0" upright="1">
                        <a:noAutofit/>
                      </wps:bodyPr>
                    </wps:wsp>
                    <wps:wsp>
                      <wps:cNvPr id="375" name="Rectangle 70"/>
                      <wps:cNvSpPr>
                        <a:spLocks noChangeArrowheads="1"/>
                      </wps:cNvSpPr>
                      <wps:spPr bwMode="auto">
                        <a:xfrm rot="5400000">
                          <a:off x="3196" y="15961"/>
                          <a:ext cx="168" cy="100"/>
                        </a:xfrm>
                        <a:prstGeom prst="rect">
                          <a:avLst/>
                        </a:prstGeom>
                        <a:solidFill>
                          <a:srgbClr val="FFFFFF"/>
                        </a:solidFill>
                        <a:ln w="8890">
                          <a:solidFill>
                            <a:srgbClr val="365F91"/>
                          </a:solidFill>
                          <a:miter lim="800000"/>
                          <a:headEnd/>
                          <a:tailEnd/>
                        </a:ln>
                      </wps:spPr>
                      <wps:bodyPr rot="0" vert="vert270" wrap="square" lIns="0" tIns="0" rIns="0" bIns="0" anchor="t" anchorCtr="0" upright="1">
                        <a:noAutofit/>
                      </wps:bodyPr>
                    </wps:wsp>
                    <wps:wsp>
                      <wps:cNvPr id="376" name="Rectangle 71"/>
                      <wps:cNvSpPr>
                        <a:spLocks noChangeArrowheads="1"/>
                      </wps:cNvSpPr>
                      <wps:spPr bwMode="auto">
                        <a:xfrm rot="5400000">
                          <a:off x="3463" y="15961"/>
                          <a:ext cx="168" cy="100"/>
                        </a:xfrm>
                        <a:prstGeom prst="rect">
                          <a:avLst/>
                        </a:prstGeom>
                        <a:solidFill>
                          <a:srgbClr val="FFFFFF"/>
                        </a:solidFill>
                        <a:ln w="8255">
                          <a:solidFill>
                            <a:srgbClr val="365F91"/>
                          </a:solidFill>
                          <a:miter lim="800000"/>
                          <a:headEnd/>
                          <a:tailEnd/>
                        </a:ln>
                      </wps:spPr>
                      <wps:bodyPr rot="0" vert="vert270" wrap="square" lIns="0" tIns="0" rIns="0" bIns="0" anchor="t" anchorCtr="0" upright="1">
                        <a:noAutofit/>
                      </wps:bodyPr>
                    </wps:wsp>
                    <wps:wsp>
                      <wps:cNvPr id="377" name="Rectangle 72"/>
                      <wps:cNvSpPr>
                        <a:spLocks noChangeArrowheads="1"/>
                      </wps:cNvSpPr>
                      <wps:spPr bwMode="auto">
                        <a:xfrm rot="5400000">
                          <a:off x="3730" y="15960"/>
                          <a:ext cx="168" cy="101"/>
                        </a:xfrm>
                        <a:prstGeom prst="rect">
                          <a:avLst/>
                        </a:prstGeom>
                        <a:solidFill>
                          <a:srgbClr val="FFFFFF"/>
                        </a:solidFill>
                        <a:ln w="7620">
                          <a:solidFill>
                            <a:srgbClr val="365F91"/>
                          </a:solidFill>
                          <a:miter lim="800000"/>
                          <a:headEnd/>
                          <a:tailEnd/>
                        </a:ln>
                      </wps:spPr>
                      <wps:bodyPr rot="0" vert="vert270" wrap="square" lIns="0" tIns="0" rIns="0" bIns="0" anchor="t" anchorCtr="0" upright="1">
                        <a:noAutofit/>
                      </wps:bodyPr>
                    </wps:wsp>
                    <wps:wsp>
                      <wps:cNvPr id="378" name="Rectangle 73"/>
                      <wps:cNvSpPr>
                        <a:spLocks noChangeArrowheads="1"/>
                      </wps:cNvSpPr>
                      <wps:spPr bwMode="auto">
                        <a:xfrm rot="5400000">
                          <a:off x="3862" y="15960"/>
                          <a:ext cx="168" cy="101"/>
                        </a:xfrm>
                        <a:prstGeom prst="rect">
                          <a:avLst/>
                        </a:prstGeom>
                        <a:solidFill>
                          <a:srgbClr val="FFFFFF"/>
                        </a:solidFill>
                        <a:ln w="6985">
                          <a:solidFill>
                            <a:srgbClr val="365F91"/>
                          </a:solidFill>
                          <a:miter lim="800000"/>
                          <a:headEnd/>
                          <a:tailEnd/>
                        </a:ln>
                      </wps:spPr>
                      <wps:bodyPr rot="0" vert="vert270" wrap="square" lIns="0" tIns="0" rIns="0" bIns="0" anchor="t" anchorCtr="0" upright="1">
                        <a:noAutofit/>
                      </wps:bodyPr>
                    </wps:wsp>
                    <wps:wsp>
                      <wps:cNvPr id="379" name="Rectangle 74"/>
                      <wps:cNvSpPr>
                        <a:spLocks noChangeArrowheads="1"/>
                      </wps:cNvSpPr>
                      <wps:spPr bwMode="auto">
                        <a:xfrm rot="5400000">
                          <a:off x="4117" y="15960"/>
                          <a:ext cx="168" cy="101"/>
                        </a:xfrm>
                        <a:prstGeom prst="rect">
                          <a:avLst/>
                        </a:prstGeom>
                        <a:solidFill>
                          <a:srgbClr val="FFFFFF"/>
                        </a:solidFill>
                        <a:ln w="6350">
                          <a:solidFill>
                            <a:srgbClr val="2C699C"/>
                          </a:solidFill>
                          <a:miter lim="800000"/>
                          <a:headEnd/>
                          <a:tailEnd/>
                        </a:ln>
                      </wps:spPr>
                      <wps:bodyPr rot="0" vert="vert270" wrap="square" lIns="0" tIns="0" rIns="0" bIns="0" anchor="t" anchorCtr="0" upright="1">
                        <a:noAutofit/>
                      </wps:bodyPr>
                    </wps:wsp>
                    <wps:wsp>
                      <wps:cNvPr id="380" name="Rectangle 75"/>
                      <wps:cNvSpPr>
                        <a:spLocks noChangeArrowheads="1"/>
                      </wps:cNvSpPr>
                      <wps:spPr bwMode="auto">
                        <a:xfrm rot="5400000">
                          <a:off x="4253" y="15960"/>
                          <a:ext cx="168" cy="101"/>
                        </a:xfrm>
                        <a:prstGeom prst="rect">
                          <a:avLst/>
                        </a:prstGeom>
                        <a:solidFill>
                          <a:srgbClr val="FFFFFF"/>
                        </a:solidFill>
                        <a:ln w="5715">
                          <a:solidFill>
                            <a:srgbClr val="365F91"/>
                          </a:solidFill>
                          <a:miter lim="800000"/>
                          <a:headEnd/>
                          <a:tailEnd/>
                        </a:ln>
                      </wps:spPr>
                      <wps:bodyPr rot="0" vert="vert270" wrap="square" lIns="0" tIns="0" rIns="0" bIns="0" anchor="t" anchorCtr="0" upright="1">
                        <a:noAutofit/>
                      </wps:bodyPr>
                    </wps:wsp>
                    <wps:wsp>
                      <wps:cNvPr id="381" name="Rectangle 76"/>
                      <wps:cNvSpPr>
                        <a:spLocks noChangeArrowheads="1"/>
                      </wps:cNvSpPr>
                      <wps:spPr bwMode="auto">
                        <a:xfrm rot="5400000">
                          <a:off x="4520" y="15960"/>
                          <a:ext cx="168" cy="101"/>
                        </a:xfrm>
                        <a:prstGeom prst="rect">
                          <a:avLst/>
                        </a:prstGeom>
                        <a:solidFill>
                          <a:srgbClr val="FFFFFF"/>
                        </a:solidFill>
                        <a:ln w="5080">
                          <a:solidFill>
                            <a:srgbClr val="365F91"/>
                          </a:solidFill>
                          <a:miter lim="800000"/>
                          <a:headEnd/>
                          <a:tailEnd/>
                        </a:ln>
                      </wps:spPr>
                      <wps:bodyPr rot="0" vert="vert270" wrap="square" lIns="0" tIns="0" rIns="0" bIns="0" anchor="t" anchorCtr="0" upright="1">
                        <a:noAutofit/>
                      </wps:bodyPr>
                    </wps:wsp>
                    <wps:wsp>
                      <wps:cNvPr id="382" name="Rectangle 77"/>
                      <wps:cNvSpPr>
                        <a:spLocks noChangeArrowheads="1"/>
                      </wps:cNvSpPr>
                      <wps:spPr bwMode="auto">
                        <a:xfrm rot="5400000">
                          <a:off x="2654" y="15961"/>
                          <a:ext cx="168" cy="100"/>
                        </a:xfrm>
                        <a:prstGeom prst="rect">
                          <a:avLst/>
                        </a:prstGeom>
                        <a:solidFill>
                          <a:srgbClr val="FFFFFF"/>
                        </a:solidFill>
                        <a:ln w="10795">
                          <a:solidFill>
                            <a:srgbClr val="365F91"/>
                          </a:solidFill>
                          <a:miter lim="800000"/>
                          <a:headEnd/>
                          <a:tailEnd/>
                        </a:ln>
                      </wps:spPr>
                      <wps:bodyPr rot="0" vert="vert270" wrap="square" lIns="0" tIns="0" rIns="0" bIns="0" anchor="t" anchorCtr="0" upright="1">
                        <a:noAutofit/>
                      </wps:bodyPr>
                    </wps:wsp>
                    <wps:wsp>
                      <wps:cNvPr id="383" name="Rectangle 78"/>
                      <wps:cNvSpPr>
                        <a:spLocks noChangeArrowheads="1"/>
                      </wps:cNvSpPr>
                      <wps:spPr bwMode="auto">
                        <a:xfrm rot="5400000">
                          <a:off x="1563" y="15958"/>
                          <a:ext cx="168" cy="101"/>
                        </a:xfrm>
                        <a:prstGeom prst="rect">
                          <a:avLst/>
                        </a:prstGeom>
                        <a:solidFill>
                          <a:srgbClr val="FFFFFF"/>
                        </a:solidFill>
                        <a:ln w="15240">
                          <a:solidFill>
                            <a:srgbClr val="365F91"/>
                          </a:solidFill>
                          <a:miter lim="800000"/>
                          <a:headEnd/>
                          <a:tailEnd/>
                        </a:ln>
                      </wps:spPr>
                      <wps:bodyPr rot="0" vert="vert270" wrap="square" lIns="0" tIns="0" rIns="0" bIns="0" anchor="t" anchorCtr="0" upright="1">
                        <a:noAutofit/>
                      </wps:bodyPr>
                    </wps:wsp>
                    <wps:wsp>
                      <wps:cNvPr id="384" name="Rectangle 79"/>
                      <wps:cNvSpPr>
                        <a:spLocks noChangeArrowheads="1"/>
                      </wps:cNvSpPr>
                      <wps:spPr bwMode="auto">
                        <a:xfrm rot="5400000">
                          <a:off x="1978" y="15959"/>
                          <a:ext cx="168" cy="100"/>
                        </a:xfrm>
                        <a:prstGeom prst="rect">
                          <a:avLst/>
                        </a:prstGeom>
                        <a:solidFill>
                          <a:srgbClr val="FFFFFF"/>
                        </a:solidFill>
                        <a:ln w="13335">
                          <a:solidFill>
                            <a:srgbClr val="365F91"/>
                          </a:solidFill>
                          <a:miter lim="800000"/>
                          <a:headEnd/>
                          <a:tailEnd/>
                        </a:ln>
                      </wps:spPr>
                      <wps:bodyPr rot="0" vert="vert270" wrap="square" lIns="0" tIns="0" rIns="0" bIns="0" anchor="t" anchorCtr="0" upright="1">
                        <a:noAutofit/>
                      </wps:bodyPr>
                    </wps:wsp>
                    <wps:wsp>
                      <wps:cNvPr id="385" name="Rectangle 80"/>
                      <wps:cNvSpPr>
                        <a:spLocks noChangeArrowheads="1"/>
                      </wps:cNvSpPr>
                      <wps:spPr bwMode="auto">
                        <a:xfrm rot="5400000">
                          <a:off x="1425" y="15959"/>
                          <a:ext cx="168" cy="100"/>
                        </a:xfrm>
                        <a:prstGeom prst="rect">
                          <a:avLst/>
                        </a:prstGeom>
                        <a:solidFill>
                          <a:srgbClr val="FFFFFF"/>
                        </a:solidFill>
                        <a:ln w="15240">
                          <a:solidFill>
                            <a:srgbClr val="365F91"/>
                          </a:solidFill>
                          <a:miter lim="800000"/>
                          <a:headEnd/>
                          <a:tailEnd/>
                        </a:ln>
                      </wps:spPr>
                      <wps:bodyPr rot="0" vert="vert270" wrap="square" lIns="0" tIns="0" rIns="0" bIns="0" anchor="t" anchorCtr="0" upright="1">
                        <a:noAutofit/>
                      </wps:bodyPr>
                    </wps:wsp>
                    <wps:wsp>
                      <wps:cNvPr id="386" name="Rectangle 81"/>
                      <wps:cNvSpPr>
                        <a:spLocks noChangeArrowheads="1"/>
                      </wps:cNvSpPr>
                      <wps:spPr bwMode="auto">
                        <a:xfrm rot="5400000">
                          <a:off x="2114" y="15958"/>
                          <a:ext cx="168" cy="101"/>
                        </a:xfrm>
                        <a:prstGeom prst="rect">
                          <a:avLst/>
                        </a:prstGeom>
                        <a:solidFill>
                          <a:srgbClr val="FFFFFF"/>
                        </a:solidFill>
                        <a:ln w="12700">
                          <a:solidFill>
                            <a:srgbClr val="365F91"/>
                          </a:solidFill>
                          <a:miter lim="800000"/>
                          <a:headEnd/>
                          <a:tailEnd/>
                        </a:ln>
                      </wps:spPr>
                      <wps:bodyPr rot="0" vert="vert270" wrap="square" lIns="0" tIns="0" rIns="0" bIns="0" anchor="t" anchorCtr="0" upright="1">
                        <a:noAutofit/>
                      </wps:bodyPr>
                    </wps:wsp>
                    <wps:wsp>
                      <wps:cNvPr id="387" name="Rectangle 82"/>
                      <wps:cNvSpPr>
                        <a:spLocks noChangeArrowheads="1"/>
                      </wps:cNvSpPr>
                      <wps:spPr bwMode="auto">
                        <a:xfrm rot="5400000">
                          <a:off x="2791" y="15958"/>
                          <a:ext cx="168" cy="101"/>
                        </a:xfrm>
                        <a:prstGeom prst="rect">
                          <a:avLst/>
                        </a:prstGeom>
                        <a:solidFill>
                          <a:srgbClr val="FFFFFF"/>
                        </a:solidFill>
                        <a:ln w="10160">
                          <a:solidFill>
                            <a:srgbClr val="365F91"/>
                          </a:solidFill>
                          <a:miter lim="800000"/>
                          <a:headEnd/>
                          <a:tailEnd/>
                        </a:ln>
                      </wps:spPr>
                      <wps:bodyPr rot="0" vert="vert270" wrap="square" lIns="0" tIns="0" rIns="0" bIns="0" anchor="t" anchorCtr="0" upright="1">
                        <a:noAutofit/>
                      </wps:bodyPr>
                    </wps:wsp>
                    <wps:wsp>
                      <wps:cNvPr id="388" name="Rectangle 83"/>
                      <wps:cNvSpPr>
                        <a:spLocks noChangeArrowheads="1"/>
                      </wps:cNvSpPr>
                      <wps:spPr bwMode="auto">
                        <a:xfrm rot="5400000">
                          <a:off x="3331" y="15960"/>
                          <a:ext cx="168" cy="101"/>
                        </a:xfrm>
                        <a:prstGeom prst="rect">
                          <a:avLst/>
                        </a:prstGeom>
                        <a:solidFill>
                          <a:srgbClr val="FFFFFF"/>
                        </a:solidFill>
                        <a:ln w="8890">
                          <a:solidFill>
                            <a:srgbClr val="365F91"/>
                          </a:solidFill>
                          <a:miter lim="800000"/>
                          <a:headEnd/>
                          <a:tailEnd/>
                        </a:ln>
                      </wps:spPr>
                      <wps:bodyPr rot="0" vert="vert270" wrap="square" lIns="0" tIns="0" rIns="0" bIns="0" anchor="t" anchorCtr="0" upright="1">
                        <a:noAutofit/>
                      </wps:bodyPr>
                    </wps:wsp>
                    <wps:wsp>
                      <wps:cNvPr id="389" name="Rectangle 84"/>
                      <wps:cNvSpPr>
                        <a:spLocks noChangeArrowheads="1"/>
                      </wps:cNvSpPr>
                      <wps:spPr bwMode="auto">
                        <a:xfrm rot="5400000">
                          <a:off x="3596" y="15959"/>
                          <a:ext cx="168" cy="100"/>
                        </a:xfrm>
                        <a:prstGeom prst="rect">
                          <a:avLst/>
                        </a:prstGeom>
                        <a:solidFill>
                          <a:srgbClr val="FFFFFF"/>
                        </a:solidFill>
                        <a:ln w="7620">
                          <a:solidFill>
                            <a:srgbClr val="365F91"/>
                          </a:solidFill>
                          <a:miter lim="800000"/>
                          <a:headEnd/>
                          <a:tailEnd/>
                        </a:ln>
                      </wps:spPr>
                      <wps:bodyPr rot="0" vert="vert270" wrap="square" lIns="0" tIns="0" rIns="0" bIns="0" anchor="t" anchorCtr="0" upright="1">
                        <a:noAutofit/>
                      </wps:bodyPr>
                    </wps:wsp>
                    <wps:wsp>
                      <wps:cNvPr id="390" name="Rectangle 85"/>
                      <wps:cNvSpPr>
                        <a:spLocks noChangeArrowheads="1"/>
                      </wps:cNvSpPr>
                      <wps:spPr bwMode="auto">
                        <a:xfrm rot="5400000">
                          <a:off x="3991" y="15959"/>
                          <a:ext cx="168" cy="100"/>
                        </a:xfrm>
                        <a:prstGeom prst="rect">
                          <a:avLst/>
                        </a:prstGeom>
                        <a:solidFill>
                          <a:srgbClr val="FFFFFF"/>
                        </a:solidFill>
                        <a:ln w="6350">
                          <a:solidFill>
                            <a:srgbClr val="365F91"/>
                          </a:solidFill>
                          <a:miter lim="800000"/>
                          <a:headEnd/>
                          <a:tailEnd/>
                        </a:ln>
                      </wps:spPr>
                      <wps:bodyPr rot="0" vert="vert270" wrap="square" lIns="0" tIns="0" rIns="0" bIns="0" anchor="t" anchorCtr="0" upright="1">
                        <a:noAutofit/>
                      </wps:bodyPr>
                    </wps:wsp>
                    <wps:wsp>
                      <wps:cNvPr id="391" name="Rectangle 86"/>
                      <wps:cNvSpPr>
                        <a:spLocks noChangeArrowheads="1"/>
                      </wps:cNvSpPr>
                      <wps:spPr bwMode="auto">
                        <a:xfrm rot="5400000">
                          <a:off x="4386" y="15959"/>
                          <a:ext cx="168" cy="100"/>
                        </a:xfrm>
                        <a:prstGeom prst="rect">
                          <a:avLst/>
                        </a:prstGeom>
                        <a:solidFill>
                          <a:srgbClr val="FFFFFF"/>
                        </a:solidFill>
                        <a:ln w="5080">
                          <a:solidFill>
                            <a:srgbClr val="2C699C"/>
                          </a:solidFill>
                          <a:miter lim="800000"/>
                          <a:headEnd/>
                          <a:tailEnd/>
                        </a:ln>
                      </wps:spPr>
                      <wps:bodyPr rot="0" vert="vert270"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2671DA5" id="Group 367" o:spid="_x0000_s1026" style="position:absolute;margin-left:5pt;margin-top:-12.25pt;width:166.4pt;height:8.5pt;z-index:251665408" coordorigin="1326,15925" coordsize="3328,1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">
              <v:rect id="Rectangle 63" o:spid="_x0000_s1027" style="position:absolute;left:1293;top:15960;width:168;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TsckMQA&#10;AADcAAAADwAAAGRycy9kb3ducmV2LnhtbERPTWvCQBC9F/wPywheitlEQUrqKloITYUetBV6HLJj&#10;Es3Ohuw2Rn+9eyj0+Hjfy/VgGtFT52rLCpIoBkFcWF1zqeD7K5u+gHAeWWNjmRTcyMF6NXpaYqrt&#10;lffUH3wpQgi7FBVU3replK6oyKCLbEscuJPtDPoAu1LqDq8h3DRyFscLabDm0FBhS28VFZfDr1Gw&#10;y29nwk96f06Sff2x+cnK7f2o1GQ8bF5BeBr8v/jPnWsF80VYG86EIyB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k7HJDEAAAA3AAAAA8AAAAAAAAAAAAAAAAAmAIAAGRycy9k&#10;b3ducmV2LnhtbFBLBQYAAAAABAAEAPUAAACJAwAAAAA=&#10;" strokecolor="#365f91" strokeweight="1.25pt">
                <v:textbox style="layout-flow:vertical;mso-layout-flow-alt:bottom-to-top" inset="0,0,0,0"/>
              </v:rect>
              <v:rect id="Rectangle 64" o:spid="_x0000_s1028" style="position:absolute;left:1840;top:15960;width:168;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32zscUA&#10;AADcAAAADwAAAGRycy9kb3ducmV2LnhtbESPT2vCQBTE74LfYXmCF9FNlWoSXaWIhV4K/sPzI/tM&#10;0mbfht1V02/fLRQ8DjPzG2a16Uwj7uR8bVnByyQBQVxYXXOp4Hx6H6cgfEDW2FgmBT/kYbPu91aY&#10;a/vgA92PoRQRwj5HBVUIbS6lLyoy6Ce2JY7e1TqDIUpXSu3wEeGmkdMkmUuDNceFClvaVlR8H29G&#10;QZle9qPkfHjd7rJP/ArkZlm6UGo46N6WIAJ14Rn+b39oBbN5Bn9n4hGQ6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7fbOxxQAAANwAAAAPAAAAAAAAAAAAAAAAAJgCAABkcnMv&#10;ZG93bnJldi54bWxQSwUGAAAAAAQABAD1AAAAigMAAAAA&#10;" strokecolor="#365f91" strokeweight="1.1pt">
                <v:textbox style="layout-flow:vertical;mso-layout-flow-alt:bottom-to-top" inset="0,0,0,0"/>
              </v:rect>
              <v:rect id="Rectangle 65" o:spid="_x0000_s1029" style="position:absolute;left:2246;top:15961;width:168;height:100;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DQux8IA&#10;AADcAAAADwAAAGRycy9kb3ducmV2LnhtbERPXWvCMBR9H+w/hDvwbaZOmFJNRQRhgjishe3x0lzb&#10;0OSmazLt/v3yMNjj4XyvN6Oz4kZDMJ4VzKYZCOLaa8ONguqyf16CCBFZo/VMCn4owKZ4fFhjrv2d&#10;z3QrYyNSCIccFbQx9rmUoW7JYZj6njhxVz84jAkOjdQD3lO4s/Ily16lQ8OpocWedi3VXfntFHzV&#10;x09Dp7P7WJjSHqrT/r3bWaUmT+N2BSLSGP/Ff+43rWC+SPPTmXQEZPE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INC7HwgAAANwAAAAPAAAAAAAAAAAAAAAAAJgCAABkcnMvZG93&#10;bnJldi54bWxQSwUGAAAAAAQABAD1AAAAhwMAAAAA&#10;" strokecolor="#365f91" strokeweight="1pt">
                <v:textbox style="layout-flow:vertical;mso-layout-flow-alt:bottom-to-top" inset="0,0,0,0"/>
              </v:rect>
              <v:rect id="Rectangle 66" o:spid="_x0000_s1030" style="position:absolute;left:2382;top:15961;width:168;height:100;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1l+osQA&#10;AADcAAAADwAAAGRycy9kb3ducmV2LnhtbESP3WoCMRSE7wu+QziCdzVrrT+sRhFBKKVQXH2A4+a4&#10;WdycxE3qbt++KRR6OczMN8x629tGPKgNtWMFk3EGgrh0uuZKwfl0eF6CCBFZY+OYFHxTgO1m8LTG&#10;XLuOj/QoYiUShEOOCkyMPpcylIYshrHzxMm7utZiTLKtpG6xS3DbyJcsm0uLNacFg572hspb8WUV&#10;+KXv9p8fs/ur5qm58Kx+L7pCqdGw361AROrjf/iv/aYVTBcT+D2TjoDc/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dZfqLEAAAA3AAAAA8AAAAAAAAAAAAAAAAAmAIAAGRycy9k&#10;b3ducmV2LnhtbFBLBQYAAAAABAAEAPUAAACJAwAAAAA=&#10;" strokecolor="#365f91" strokeweight=".95pt">
                <v:textbox style="layout-flow:vertical;mso-layout-flow-alt:bottom-to-top" inset="0,0,0,0"/>
              </v:rect>
              <v:rect id="Rectangle 67" o:spid="_x0000_s1031" style="position:absolute;left:2517;top:15960;width:168;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rlNv8YA&#10;AADcAAAADwAAAGRycy9kb3ducmV2LnhtbESPQWvCQBSE74L/YXkFb7ppAq2mrsFGhJyKtQXx9sg+&#10;k9Ds25DdJvHfdwuFHoeZ+YbZZpNpxUC9aywreFxFIIhLqxuuFHx+HJdrEM4ja2wtk4I7Och289kW&#10;U21Hfqfh7CsRIOxSVFB736VSurImg25lO+Lg3Wxv0AfZV1L3OAa4aWUcRU/SYMNhocaO8prKr/O3&#10;UYB5tTnY0zq6FmPyeksuzebtlCu1eJj2LyA8Tf4//NcutILkOYbfM+EIyN0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rlNv8YAAADcAAAADwAAAAAAAAAAAAAAAACYAgAAZHJz&#10;L2Rvd25yZXYueG1sUEsFBgAAAAAEAAQA9QAAAIsDAAAAAA==&#10;" strokecolor="#365f91" strokeweight=".9pt">
                <v:textbox style="layout-flow:vertical;mso-layout-flow-alt:bottom-to-top" inset="0,0,0,0"/>
              </v:rect>
              <v:rect id="Rectangle 68" o:spid="_x0000_s1032" style="position:absolute;left:2926;top:15960;width:168;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BcTBsQA&#10;AADcAAAADwAAAGRycy9kb3ducmV2LnhtbESPQWvCQBSE7wX/w/KE3uquilVSV5GAJLfSqIfeHtnX&#10;JDT7NmS3Sfz3bqHQ4zAz3zD742RbMVDvG8calgsFgrh0puFKw/VyftmB8AHZYOuYNNzJw/Ewe9pj&#10;YtzIHzQUoRIRwj5BDXUIXSKlL2uy6BeuI47el+sthij7Spoexwi3rVwp9SotNhwXauworan8Ln6s&#10;hnbYGBWyLN+e02V+23wW77hLtX6eT6c3EIGm8B/+a+dGw3q7ht8z8QjIw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AXEwbEAAAA3AAAAA8AAAAAAAAAAAAAAAAAmAIAAGRycy9k&#10;b3ducmV2LnhtbFBLBQYAAAAABAAEAPUAAACJAwAAAAA=&#10;" strokecolor="#365f91" strokeweight=".8pt">
                <v:textbox style="layout-flow:vertical;mso-layout-flow-alt:bottom-to-top" inset="0,0,0,0"/>
              </v:rect>
              <v:rect id="Rectangle 69" o:spid="_x0000_s1033" style="position:absolute;left:3060;top:15961;width:168;height:100;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kzoqsQA&#10;AADcAAAADwAAAGRycy9kb3ducmV2LnhtbESP0YrCMBRE3wX/IVzBF9HUVVfpGkUKiiAiq/sBl+ba&#10;Fpub0mTb+vdmYcHHYWbOMOttZ0rRUO0KywqmkwgEcWp1wZmCn9t+vALhPLLG0jIpeJKD7abfW2Os&#10;bcvf1Fx9JgKEXYwKcu+rWEqX5mTQTWxFHLy7rQ36IOtM6hrbADel/IiiT2mw4LCQY0VJTunj+msU&#10;XKaHvTxXi+Y+SnBpzXnVJqdUqeGg232B8NT5d/i/fdQKZss5/J0JR0BuX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JM6KrEAAAA3AAAAA8AAAAAAAAAAAAAAAAAmAIAAGRycy9k&#10;b3ducmV2LnhtbFBLBQYAAAAABAAEAPUAAACJAwAAAAA=&#10;" strokecolor="#365f91">
                <v:textbox style="layout-flow:vertical;mso-layout-flow-alt:bottom-to-top" inset="0,0,0,0"/>
              </v:rect>
              <v:rect id="Rectangle 70" o:spid="_x0000_s1034" style="position:absolute;left:3196;top:15961;width:168;height:100;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WSyD8UA&#10;AADcAAAADwAAAGRycy9kb3ducmV2LnhtbESPW2sCMRSE3wv+h3AKfdNsLbW6NYpaCr66LV7eDpuz&#10;F7o5WZK4rv31Rij0cZiZb5j5sjeN6Mj52rKC51ECgji3uuZSwffX53AKwgdkjY1lUnAlD8vF4GGO&#10;qbYX3lGXhVJECPsUFVQhtKmUPq/IoB/Zljh6hXUGQ5SulNrhJcJNI8dJMpEGa44LFba0qSj/yc5G&#10;wWR8PZ2Pss5+C3TF/mDWs+5jp9TTY796BxGoD//hv/ZWK3h5e4X7mXgE5OI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1ZLIPxQAAANwAAAAPAAAAAAAAAAAAAAAAAJgCAABkcnMv&#10;ZG93bnJldi54bWxQSwUGAAAAAAQABAD1AAAAigMAAAAA&#10;" strokecolor="#365f91" strokeweight=".7pt">
                <v:textbox style="layout-flow:vertical;mso-layout-flow-alt:bottom-to-top" inset="0,0,0,0"/>
              </v:rect>
              <v:rect id="Rectangle 71" o:spid="_x0000_s1035" style="position:absolute;left:3463;top:15961;width:168;height:100;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gRwg8YA&#10;AADcAAAADwAAAGRycy9kb3ducmV2LnhtbESP0WrCQBRE3wX/YblCX0rdqGhDmo2oEFrxodT2Ay7Z&#10;azY0ezdkV439+m6h4OMwM2eYfD3YVlyo941jBbNpAoK4crrhWsHXZ/mUgvABWWPrmBTcyMO6GI9y&#10;zLS78gddjqEWEcI+QwUmhC6T0leGLPqp64ijd3K9xRBlX0vd4zXCbSvnSbKSFhuOCwY72hmqvo9n&#10;q8CV+/QRD7dy8Wrd8mdbn1JD70o9TIbNC4hAQ7iH/9tvWsHieQV/Z+IRkMU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gRwg8YAAADcAAAADwAAAAAAAAAAAAAAAACYAgAAZHJz&#10;L2Rvd25yZXYueG1sUEsFBgAAAAAEAAQA9QAAAIsDAAAAAA==&#10;" strokecolor="#365f91" strokeweight=".65pt">
                <v:textbox style="layout-flow:vertical;mso-layout-flow-alt:bottom-to-top" inset="0,0,0,0"/>
              </v:rect>
              <v:rect id="Rectangle 72" o:spid="_x0000_s1036" style="position:absolute;left:3730;top:15960;width:168;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5iTNMcA&#10;AADcAAAADwAAAGRycy9kb3ducmV2LnhtbESP3WrCQBSE74W+w3IK3unGvyqpq9jSQkFEmhbx8pA9&#10;ZkOzZ0N2G9M+vSsIXg4z8w2zXHe2Ei01vnSsYDRMQBDnTpdcKPj+eh8sQPiArLFyTAr+yMN69dBb&#10;YqrdmT+pzUIhIoR9igpMCHUqpc8NWfRDVxNH7+QaiyHKppC6wXOE20qOk+RJWiw5Lhis6dVQ/pP9&#10;WgXt22n2cjS7wyLbjA9bP52O9v9HpfqP3eYZRKAu3MO39odWMJnP4XomHgG5u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OYkzTHAAAA3AAAAA8AAAAAAAAAAAAAAAAAmAIAAGRy&#10;cy9kb3ducmV2LnhtbFBLBQYAAAAABAAEAPUAAACMAwAAAAA=&#10;" strokecolor="#365f91" strokeweight=".6pt">
                <v:textbox style="layout-flow:vertical;mso-layout-flow-alt:bottom-to-top" inset="0,0,0,0"/>
              </v:rect>
              <v:rect id="Rectangle 73" o:spid="_x0000_s1037" style="position:absolute;left:3862;top:15960;width:168;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J0foMAA&#10;AADcAAAADwAAAGRycy9kb3ducmV2LnhtbERPyWrDMBC9F/IPYgK9NZKT0BQ3igkJhtJTtg8YrKnt&#10;xhoZS/Hy99Uh0OPj7dtstI3oqfO1Yw3JQoEgLpypudRwu+ZvHyB8QDbYOCYNE3nIdrOXLabGDXym&#10;/hJKEUPYp6ihCqFNpfRFRRb9wrXEkftxncUQYVdK0+EQw20jl0q9S4s1x4YKWzpUVNwvD6uh/27u&#10;a6fKU1j6UR2vv1OeHCetX+fj/hNEoDH8i5/uL6NhtYlr45l4BOTuD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AJ0foMAAAADcAAAADwAAAAAAAAAAAAAAAACYAgAAZHJzL2Rvd25y&#10;ZXYueG1sUEsFBgAAAAAEAAQA9QAAAIUDAAAAAA==&#10;" strokecolor="#365f91" strokeweight=".55pt">
                <v:textbox style="layout-flow:vertical;mso-layout-flow-alt:bottom-to-top" inset="0,0,0,0"/>
              </v:rect>
              <v:rect id="Rectangle 74" o:spid="_x0000_s1038" style="position:absolute;left:4117;top:15960;width:168;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HLucsYA&#10;AADcAAAADwAAAGRycy9kb3ducmV2LnhtbESPT2vCQBTE7wW/w/KEXkQ3tdBodBUrLXgp+Cegx0f2&#10;mQSzb0N266bf3i0Uehxm5jfMct2bRtypc7VlBS+TBARxYXXNpYL89DmegXAeWWNjmRT8kIP1avC0&#10;xEzbwAe6H30pIoRdhgoq79tMSldUZNBNbEscvavtDPoou1LqDkOEm0ZOk+RNGqw5LlTY0rai4nb8&#10;NgrS87vLR/O8vKRmtP+4hMDnr6DU87DfLEB46v1/+K+90wpe0zn8nolHQK4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HLucsYAAADcAAAADwAAAAAAAAAAAAAAAACYAgAAZHJz&#10;L2Rvd25yZXYueG1sUEsFBgAAAAAEAAQA9QAAAIsDAAAAAA==&#10;" strokecolor="#2c699c" strokeweight=".5pt">
                <v:textbox style="layout-flow:vertical;mso-layout-flow-alt:bottom-to-top" inset="0,0,0,0"/>
              </v:rect>
              <v:rect id="Rectangle 75" o:spid="_x0000_s1039" style="position:absolute;left:4253;top:15960;width:168;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B+u8cQA&#10;AADcAAAADwAAAGRycy9kb3ducmV2LnhtbERPTWvCQBC9F/wPywheim5ii0h0lVKwLYiFJB70NmTH&#10;JJqdTbNbjf/ePRR6fLzv5bo3jbhS52rLCuJJBIK4sLrmUsE+34znIJxH1thYJgV3crBeDZ6WmGh7&#10;45SumS9FCGGXoILK+zaR0hUVGXQT2xIH7mQ7gz7ArpS6w1sIN42cRtFMGqw5NFTY0ntFxSX7NQpe&#10;P9PjJo1/dj79Pmfx+ZBvP55zpUbD/m0BwlPv/8V/7i+t4GUe5ocz4QjI1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gfrvHEAAAA3AAAAA8AAAAAAAAAAAAAAAAAmAIAAGRycy9k&#10;b3ducmV2LnhtbFBLBQYAAAAABAAEAPUAAACJAwAAAAA=&#10;" strokecolor="#365f91" strokeweight=".45pt">
                <v:textbox style="layout-flow:vertical;mso-layout-flow-alt:bottom-to-top" inset="0,0,0,0"/>
              </v:rect>
              <v:rect id="Rectangle 76" o:spid="_x0000_s1040" style="position:absolute;left:4520;top:15960;width:168;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8ImCMIA&#10;AADcAAAADwAAAGRycy9kb3ducmV2LnhtbESPQYvCMBSE74L/ITxhb5qorGg1igqCeBHdxfOjebbF&#10;5qU20Xb//UYQPA4z8w2zWLW2FE+qfeFYw3CgQBCnzhScafj92fWnIHxANlg6Jg1/5GG17HYWmBjX&#10;8Ime55CJCGGfoIY8hCqR0qc5WfQDVxFH7+pqiyHKOpOmxibCbSlHSk2kxYLjQo4VbXNKb+eH1XD4&#10;3qvZcdNsWzqML0Fytr6rRuuvXruegwjUhk/43d4bDePpEF5n4hGQy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3wiYIwgAAANwAAAAPAAAAAAAAAAAAAAAAAJgCAABkcnMvZG93&#10;bnJldi54bWxQSwUGAAAAAAQABAD1AAAAhwMAAAAA&#10;" strokecolor="#365f91" strokeweight=".4pt">
                <v:textbox style="layout-flow:vertical;mso-layout-flow-alt:bottom-to-top" inset="0,0,0,0"/>
              </v:rect>
              <v:rect id="Rectangle 77" o:spid="_x0000_s1041" style="position:absolute;left:2654;top:15961;width:168;height:100;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sKIF8QA&#10;AADcAAAADwAAAGRycy9kb3ducmV2LnhtbESPT4vCMBTE7wt+h/AEL8ua+odFukZRQRAPQrsi7O3R&#10;vG2KzUtpotZvbwTB4zAzv2Hmy87W4kqtrxwrGA0TEMSF0xWXCo6/268ZCB+QNdaOScGdPCwXvY85&#10;ptrdOKNrHkoRIexTVGBCaFIpfWHIoh+6hjh6/661GKJsS6lbvEW4reU4Sb6lxYrjgsGGNoaKc36x&#10;CrK1/DNh8tmtd9PVnupDdqpcptSg361+QATqwjv8au+0gslsDM8z8QjIx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LCiBfEAAAA3AAAAA8AAAAAAAAAAAAAAAAAmAIAAGRycy9k&#10;b3ducmV2LnhtbFBLBQYAAAAABAAEAPUAAACJAwAAAAA=&#10;" strokecolor="#365f91" strokeweight=".85pt">
                <v:textbox style="layout-flow:vertical;mso-layout-flow-alt:bottom-to-top" inset="0,0,0,0"/>
              </v:rect>
              <v:rect id="Rectangle 78" o:spid="_x0000_s1042" style="position:absolute;left:1563;top:15958;width:168;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mlE8YA&#10;AADcAAAADwAAAGRycy9kb3ducmV2LnhtbESPQWvCQBSE74X+h+UVequbqoikboKoRduKoNX7I/ua&#10;BLNvQ3ZjUn+9WxB6HGbmG2aW9qYSF2pcaVnB6yACQZxZXXKu4Pj9/jIF4TyyxsoyKfglB2ny+DDD&#10;WNuO93Q5+FwECLsYFRTe17GULivIoBvYmjh4P7Yx6INscqkb7ALcVHIYRRNpsOSwUGBNi4Ky86E1&#10;Ctqu/Vju+v3ndsOO51/r1fU0Piv1/NTP30B46v1/+N7eaAWj6Qj+zoQjIJM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mlE8YAAADcAAAADwAAAAAAAAAAAAAAAACYAgAAZHJz&#10;L2Rvd25yZXYueG1sUEsFBgAAAAAEAAQA9QAAAIsDAAAAAA==&#10;" strokecolor="#365f91" strokeweight="1.2pt">
                <v:textbox style="layout-flow:vertical;mso-layout-flow-alt:bottom-to-top" inset="0,0,0,0"/>
              </v:rect>
              <v:rect id="Rectangle 79" o:spid="_x0000_s1043" style="position:absolute;left:1978;top:15959;width:168;height:100;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fkiz8cA&#10;AADcAAAADwAAAGRycy9kb3ducmV2LnhtbESPT2vCQBTE7wW/w/IKvdWNVWqIrtIKLUVo/Xvx9pp9&#10;yQazb0N2q7Gf3i0UPA4z8xtmOu9sLU7U+sqxgkE/AUGcO11xqWC/e3tMQfiArLF2TAou5GE+691N&#10;MdPuzBs6bUMpIoR9hgpMCE0mpc8NWfR91xBHr3CtxRBlW0rd4jnCbS2fkuRZWqw4LhhsaGEoP25/&#10;rIL1amA6ny6K4dd3/XtYvq/Gr5+FUg/33csERKAu3ML/7Q+tYJiO4O9MPAJydg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35Is/HAAAA3AAAAA8AAAAAAAAAAAAAAAAAmAIAAGRy&#10;cy9kb3ducmV2LnhtbFBLBQYAAAAABAAEAPUAAACMAwAAAAA=&#10;" strokecolor="#365f91" strokeweight="1.05pt">
                <v:textbox style="layout-flow:vertical;mso-layout-flow-alt:bottom-to-top" inset="0,0,0,0"/>
              </v:rect>
              <v:rect id="Rectangle 80" o:spid="_x0000_s1044" style="position:absolute;left:1425;top:15959;width:168;height:100;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0yY/MYA&#10;AADcAAAADwAAAGRycy9kb3ducmV2LnhtbESP3WrCQBSE7wu+w3KE3tWNthWJriJqqbYi+Hd/yB6T&#10;YPZsyG5M2qfvCgUvh5n5hpnMWlOIG1Uut6yg34tAECdW55wqOB0/XkYgnEfWWFgmBT/kYDbtPE0w&#10;1rbhPd0OPhUBwi5GBZn3ZSylSzIy6Hq2JA7exVYGfZBVKnWFTYCbQg6iaCgN5hwWMixpkVFyPdRG&#10;Qd3Um+Wu3X9t1+x4/v25+j2/XZV67rbzMQhPrX+E/9trreB19A73M+EIyOk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0yY/MYAAADcAAAADwAAAAAAAAAAAAAAAACYAgAAZHJz&#10;L2Rvd25yZXYueG1sUEsFBgAAAAAEAAQA9QAAAIsDAAAAAA==&#10;" strokecolor="#365f91" strokeweight="1.2pt">
                <v:textbox style="layout-flow:vertical;mso-layout-flow-alt:bottom-to-top" inset="0,0,0,0"/>
              </v:rect>
              <v:rect id="Rectangle 81" o:spid="_x0000_s1045" style="position:absolute;left:2114;top:15958;width:168;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URjD8QA&#10;AADcAAAADwAAAGRycy9kb3ducmV2LnhtbESPQWsCMRSE7wX/Q3hCbzWrgpXVKCIICsXiVtDjY/Pc&#10;DSYv6ybq9t83hUKPw8x8w8yXnbPiQW0wnhUMBxkI4tJrw5WC49fmbQoiRGSN1jMp+KYAy0XvZY65&#10;9k8+0KOIlUgQDjkqqGNscilDWZPDMPANcfIuvnUYk2wrqVt8JrizcpRlE+nQcFqosaF1TeW1uDsF&#10;t/LjbGh/cKd3U9jdcb/5vK6tUq/9bjUDEamL/+G/9lYrGE8n8HsmHQG5+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1EYw/EAAAA3AAAAA8AAAAAAAAAAAAAAAAAmAIAAGRycy9k&#10;b3ducmV2LnhtbFBLBQYAAAAABAAEAPUAAACJAwAAAAA=&#10;" strokecolor="#365f91" strokeweight="1pt">
                <v:textbox style="layout-flow:vertical;mso-layout-flow-alt:bottom-to-top" inset="0,0,0,0"/>
              </v:rect>
              <v:rect id="Rectangle 82" o:spid="_x0000_s1046" style="position:absolute;left:2791;top:15958;width:168;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vllIsMA&#10;AADcAAAADwAAAGRycy9kb3ducmV2LnhtbESPQYvCMBSE74L/ITzBm6auuJauUaQg9iZW97C3R/O2&#10;LTYvpcnW+u+NIOxxmJlvmM1uMI3oqXO1ZQWLeQSCuLC65lLB9XKYxSCcR9bYWCYFD3Kw245HG0y0&#10;vfOZ+tyXIkDYJaig8r5NpHRFRQbd3LbEwfu1nUEfZFdK3eE9wE0jP6LoUxqsOSxU2FJaUXHL/4yC&#10;pl/pyB+P2fqQLrLv1U9+wjhVajoZ9l8gPA3+P/xuZ1rBMl7D60w4AnL7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vllIsMAAADcAAAADwAAAAAAAAAAAAAAAACYAgAAZHJzL2Rv&#10;d25yZXYueG1sUEsFBgAAAAAEAAQA9QAAAIgDAAAAAA==&#10;" strokecolor="#365f91" strokeweight=".8pt">
                <v:textbox style="layout-flow:vertical;mso-layout-flow-alt:bottom-to-top" inset="0,0,0,0"/>
              </v:rect>
              <v:rect id="Rectangle 83" o:spid="_x0000_s1047" style="position:absolute;left:3331;top:15960;width:168;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rBttsIA&#10;AADcAAAADwAAAGRycy9kb3ducmV2LnhtbERPy2rCQBTdF/yH4Qrd1YkpiEbHYFsK3RpL1d0lc/PA&#10;zJ0wM8bYr+8sCi4P573JR9OJgZxvLSuYzxIQxKXVLdcKvg+fL0sQPiBr7CyTgjt5yLeTpw1m2t54&#10;T0MRahFD2GeooAmhz6T0ZUMG/cz2xJGrrDMYInS11A5vMdx0Mk2ShTTYcmxosKf3hspLcTUKFun9&#10;fD3Jtvit0FU/R/O2Gj72Sj1Px90aRKAxPMT/7i+t4HUZ18Yz8QjI7R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usG22wgAAANwAAAAPAAAAAAAAAAAAAAAAAJgCAABkcnMvZG93&#10;bnJldi54bWxQSwUGAAAAAAQABAD1AAAAhwMAAAAA&#10;" strokecolor="#365f91" strokeweight=".7pt">
                <v:textbox style="layout-flow:vertical;mso-layout-flow-alt:bottom-to-top" inset="0,0,0,0"/>
              </v:rect>
              <v:rect id="Rectangle 84" o:spid="_x0000_s1048" style="position:absolute;left:3596;top:15959;width:168;height:100;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J7S+scA&#10;AADcAAAADwAAAGRycy9kb3ducmV2LnhtbESPQWvCQBSE74X+h+UJvdWN1pYYXUWlQqFIMYp4fGSf&#10;2dDs25Ddxthf3y0Uehxm5htmvuxtLTpqfeVYwWiYgCAunK64VHA8bB9TED4ga6wdk4IbeVgu7u/m&#10;mGl35T11eShFhLDPUIEJocmk9IUhi37oGuLoXVxrMUTZllK3eI1wW8txkrxIixXHBYMNbQwVn/mX&#10;VdC9Xp7XZ7M7pflqfHr3k8no4/us1MOgX81ABOrDf/iv/aYVPKVT+D0Tj4Bc/A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ie0vrHAAAA3AAAAA8AAAAAAAAAAAAAAAAAmAIAAGRy&#10;cy9kb3ducmV2LnhtbFBLBQYAAAAABAAEAPUAAACMAwAAAAA=&#10;" strokecolor="#365f91" strokeweight=".6pt">
                <v:textbox style="layout-flow:vertical;mso-layout-flow-alt:bottom-to-top" inset="0,0,0,0"/>
              </v:rect>
              <v:rect id="Rectangle 85" o:spid="_x0000_s1049" style="position:absolute;left:3991;top:15959;width:168;height:100;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e1GpcEA&#10;AADcAAAADwAAAGRycy9kb3ducmV2LnhtbERPTYvCMBC9C/sfwix403QVxK1GWYQFL1bUvXgbmjGt&#10;20xqE9v6781B8Ph438t1byvRUuNLxwq+xgkI4tzpko2Cv9PvaA7CB2SNlWNS8CAP69XHYImpdh0f&#10;qD0GI2II+xQVFCHUqZQ+L8iiH7uaOHIX11gMETZG6ga7GG4rOUmSmbRYcmwosKZNQfn/8W4V3FuT&#10;ye5821ynh5257UO27zJSavjZ/yxABOrDW/xyb7WC6XecH8/EIyBXT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3tRqXBAAAA3AAAAA8AAAAAAAAAAAAAAAAAmAIAAGRycy9kb3du&#10;cmV2LnhtbFBLBQYAAAAABAAEAPUAAACGAwAAAAA=&#10;" strokecolor="#365f91" strokeweight=".5pt">
                <v:textbox style="layout-flow:vertical;mso-layout-flow-alt:bottom-to-top" inset="0,0,0,0"/>
              </v:rect>
              <v:rect id="Rectangle 86" o:spid="_x0000_s1050" style="position:absolute;left:4386;top:15959;width:168;height:100;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5WVOcUA&#10;AADcAAAADwAAAGRycy9kb3ducmV2LnhtbESPQWvCQBSE7wX/w/KEXopu0hZto6tIIFDIRWN6f80+&#10;k2D2bciuJv333UKhx2FmvmG2+8l04k6Day0riJcRCOLK6pZrBeU5W7yBcB5ZY2eZFHyTg/1u9rDF&#10;RNuRT3QvfC0ChF2CChrv+0RKVzVk0C1tTxy8ix0M+iCHWuoBxwA3nXyOopU02HJYaLCntKHqWtyM&#10;gvyrKC/+c308RuWrTNd5dn6SsVKP8+mwAeFp8v/hv/aHVvDyHsPvmXAE5O4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nlZU5xQAAANwAAAAPAAAAAAAAAAAAAAAAAJgCAABkcnMv&#10;ZG93bnJldi54bWxQSwUGAAAAAAQABAD1AAAAigMAAAAA&#10;" strokecolor="#2c699c" strokeweight=".4pt">
                <v:textbox style="layout-flow:vertical;mso-layout-flow-alt:bottom-to-top" inset="0,0,0,0"/>
              </v:rect>
            </v:group>
          </w:pict>
        </mc:Fallback>
      </mc:AlternateContent>
    </w:r>
  </w:p>
  <w:p w:rsidR="002E6A93" w:rsidRDefault="002E6A93" w:rsidP="001F7914">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E0746" w:rsidRDefault="00DE0746">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E6A93" w:rsidRPr="00010BA0" w:rsidRDefault="002E6A93" w:rsidP="001F7914">
    <w:pPr>
      <w:pStyle w:val="Footer"/>
      <w:rPr>
        <w:sz w:val="18"/>
        <w:szCs w:val="18"/>
      </w:rPr>
    </w:pPr>
    <w:r>
      <w:rPr>
        <w:noProof/>
        <w:sz w:val="18"/>
        <w:szCs w:val="18"/>
        <w:lang w:val="en-US" w:eastAsia="en-US" w:bidi="ar-SA"/>
      </w:rPr>
      <mc:AlternateContent>
        <mc:Choice Requires="wps">
          <w:drawing>
            <wp:anchor distT="0" distB="0" distL="114300" distR="114300" simplePos="0" relativeHeight="251681792" behindDoc="0" locked="0" layoutInCell="1" allowOverlap="1" wp14:anchorId="3E9FAEFF" wp14:editId="0F094B33">
              <wp:simplePos x="0" y="0"/>
              <wp:positionH relativeFrom="column">
                <wp:posOffset>-687705</wp:posOffset>
              </wp:positionH>
              <wp:positionV relativeFrom="page">
                <wp:posOffset>9558655</wp:posOffset>
              </wp:positionV>
              <wp:extent cx="668020" cy="392430"/>
              <wp:effectExtent l="36195" t="138430" r="38735" b="135890"/>
              <wp:wrapNone/>
              <wp:docPr id="425" name="Rounded Rectangle 4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2043106">
                        <a:off x="0" y="0"/>
                        <a:ext cx="668020" cy="392430"/>
                      </a:xfrm>
                      <a:prstGeom prst="roundRect">
                        <a:avLst>
                          <a:gd name="adj" fmla="val 24861"/>
                        </a:avLst>
                      </a:prstGeom>
                      <a:noFill/>
                      <a:ln w="12700">
                        <a:solidFill>
                          <a:srgbClr val="17365D"/>
                        </a:solidFill>
                        <a:round/>
                        <a:headEnd/>
                        <a:tailEnd/>
                      </a:ln>
                      <a:effectLst/>
                      <a:extLst>
                        <a:ext uri="{909E8E84-426E-40DD-AFC4-6F175D3DCCD1}">
                          <a14:hiddenFill xmlns:a14="http://schemas.microsoft.com/office/drawing/2010/main">
                            <a:gradFill rotWithShape="0">
                              <a:gsLst>
                                <a:gs pos="0">
                                  <a:srgbClr val="4F81BD"/>
                                </a:gs>
                                <a:gs pos="100000">
                                  <a:srgbClr val="4F81BD">
                                    <a:gamma/>
                                    <a:tint val="20000"/>
                                    <a:invGamma/>
                                  </a:srgbClr>
                                </a:gs>
                              </a:gsLst>
                              <a:path path="shape">
                                <a:fillToRect l="50000" t="50000" r="50000" b="50000"/>
                              </a:path>
                            </a:gradFill>
                          </a14:hiddenFill>
                        </a:ext>
                        <a:ext uri="{AF507438-7753-43E0-B8FC-AC1667EBCBE1}">
                          <a14:hiddenEffects xmlns:a14="http://schemas.microsoft.com/office/drawing/2010/main">
                            <a:effectLst>
                              <a:outerShdw dist="28398" dir="3806097" algn="ctr" rotWithShape="0">
                                <a:srgbClr val="243F60">
                                  <a:alpha val="50000"/>
                                </a:srgbClr>
                              </a:outerShdw>
                            </a:effectLst>
                          </a14:hiddenEffects>
                        </a:ext>
                      </a:extLst>
                    </wps:spPr>
                    <wps:txbx>
                      <w:txbxContent>
                        <w:p w:rsidR="002E6A93" w:rsidRPr="00261F29" w:rsidRDefault="002E6A93" w:rsidP="001F7914">
                          <w:pPr>
                            <w:rPr>
                              <w:sz w:val="16"/>
                              <w:szCs w:val="16"/>
                              <w:rtl/>
                              <w:lang w:bidi="fa-IR"/>
                            </w:rPr>
                          </w:pPr>
                        </w:p>
                      </w:txbxContent>
                    </wps:txbx>
                    <wps:bodyPr rot="0" vert="horz" wrap="square" lIns="0" tIns="72000" rIns="0" bIns="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E9FAEFF" id="Rounded Rectangle 425" o:spid="_x0000_s1033" style="position:absolute;left:0;text-align:left;margin-left:-54.15pt;margin-top:752.65pt;width:52.6pt;height:30.9pt;rotation:2231617fd;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arcsize="1629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" filled="f" fillcolor="#4f81bd" strokecolor="#17365d" strokeweight="1pt">
              <v:fill color2="#dce6f2" focusposition=".5,.5" focussize="" focus="100%" type="gradientRadial"/>
              <v:shadow color="#243f60" opacity=".5" offset="1pt"/>
              <v:textbox inset="0,2mm,0,0">
                <w:txbxContent>
                  <w:p w:rsidR="002E6A93" w:rsidRPr="00261F29" w:rsidRDefault="002E6A93" w:rsidP="001F7914">
                    <w:pPr>
                      <w:rPr>
                        <w:sz w:val="16"/>
                        <w:szCs w:val="16"/>
                        <w:rtl/>
                        <w:lang w:bidi="fa-IR"/>
                      </w:rPr>
                    </w:pPr>
                  </w:p>
                </w:txbxContent>
              </v:textbox>
              <w10:wrap anchory="page"/>
            </v:roundrect>
          </w:pict>
        </mc:Fallback>
      </mc:AlternateContent>
    </w:r>
    <w:r>
      <w:rPr>
        <w:noProof/>
        <w:sz w:val="18"/>
        <w:szCs w:val="18"/>
        <w:lang w:val="en-US" w:eastAsia="en-US" w:bidi="ar-SA"/>
      </w:rPr>
      <mc:AlternateContent>
        <mc:Choice Requires="wps">
          <w:drawing>
            <wp:anchor distT="0" distB="0" distL="114300" distR="114300" simplePos="0" relativeHeight="251683840" behindDoc="0" locked="0" layoutInCell="1" allowOverlap="1" wp14:anchorId="72969FD8" wp14:editId="177F03C7">
              <wp:simplePos x="0" y="0"/>
              <wp:positionH relativeFrom="column">
                <wp:posOffset>1245235</wp:posOffset>
              </wp:positionH>
              <wp:positionV relativeFrom="page">
                <wp:posOffset>10000615</wp:posOffset>
              </wp:positionV>
              <wp:extent cx="4646295" cy="24765"/>
              <wp:effectExtent l="6985" t="8890" r="13970" b="13970"/>
              <wp:wrapNone/>
              <wp:docPr id="426" name="Straight Arrow Connector 4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646295" cy="24765"/>
                      </a:xfrm>
                      <a:prstGeom prst="straightConnector1">
                        <a:avLst/>
                      </a:prstGeom>
                      <a:noFill/>
                      <a:ln w="3175">
                        <a:solidFill>
                          <a:srgbClr val="8DB3E2"/>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B57D172" id="_x0000_t32" coordsize="21600,21600" o:spt="32" o:oned="t" path="m,l21600,21600e" filled="f">
              <v:path arrowok="t" fillok="f" o:connecttype="none"/>
              <o:lock v:ext="edit" shapetype="t"/>
            </v:shapetype>
            <v:shape id="Straight Arrow Connector 426" o:spid="_x0000_s1026" type="#_x0000_t32" style="position:absolute;margin-left:98.05pt;margin-top:787.45pt;width:365.85pt;height:1.95pt;flip:y;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" strokecolor="#8db3e2" strokeweight=".25pt">
              <w10:wrap anchory="page"/>
            </v:shape>
          </w:pict>
        </mc:Fallback>
      </mc:AlternateContent>
    </w:r>
    <w:r>
      <w:rPr>
        <w:noProof/>
        <w:sz w:val="18"/>
        <w:szCs w:val="18"/>
        <w:lang w:val="en-US" w:eastAsia="en-US" w:bidi="ar-SA"/>
      </w:rPr>
      <mc:AlternateContent>
        <mc:Choice Requires="wps">
          <w:drawing>
            <wp:anchor distT="0" distB="0" distL="114300" distR="114300" simplePos="0" relativeHeight="251685888" behindDoc="0" locked="0" layoutInCell="1" allowOverlap="1" wp14:anchorId="7EC0A8C1" wp14:editId="4016EE8C">
              <wp:simplePos x="0" y="0"/>
              <wp:positionH relativeFrom="column">
                <wp:posOffset>2186940</wp:posOffset>
              </wp:positionH>
              <wp:positionV relativeFrom="paragraph">
                <wp:posOffset>-43815</wp:posOffset>
              </wp:positionV>
              <wp:extent cx="1598295" cy="0"/>
              <wp:effectExtent l="5715" t="13335" r="5715" b="5715"/>
              <wp:wrapNone/>
              <wp:docPr id="427" name="Straight Connector 4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98295" cy="0"/>
                      </a:xfrm>
                      <a:prstGeom prst="line">
                        <a:avLst/>
                      </a:prstGeom>
                      <a:noFill/>
                      <a:ln w="6350">
                        <a:solidFill>
                          <a:srgbClr val="2C699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FE3B1D" id="Straight Connector 427" o:spid="_x0000_s1026" style="position:absolute;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2.2pt,-3.45pt" to="298.0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" strokecolor="#2c699c" strokeweight=".5pt"/>
          </w:pict>
        </mc:Fallback>
      </mc:AlternateContent>
    </w:r>
    <w:r>
      <w:rPr>
        <w:noProof/>
        <w:sz w:val="18"/>
        <w:szCs w:val="18"/>
        <w:lang w:val="en-US" w:eastAsia="en-US" w:bidi="ar-SA"/>
      </w:rPr>
      <mc:AlternateContent>
        <mc:Choice Requires="wpg">
          <w:drawing>
            <wp:anchor distT="0" distB="0" distL="114300" distR="114300" simplePos="0" relativeHeight="251684864" behindDoc="0" locked="0" layoutInCell="1" allowOverlap="1" wp14:anchorId="4ACA4335" wp14:editId="4C8113A2">
              <wp:simplePos x="0" y="0"/>
              <wp:positionH relativeFrom="column">
                <wp:posOffset>3794760</wp:posOffset>
              </wp:positionH>
              <wp:positionV relativeFrom="paragraph">
                <wp:posOffset>-160020</wp:posOffset>
              </wp:positionV>
              <wp:extent cx="2077085" cy="108585"/>
              <wp:effectExtent l="13335" t="11430" r="5080" b="13335"/>
              <wp:wrapNone/>
              <wp:docPr id="428" name="Group 4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77085" cy="108585"/>
                        <a:chOff x="3630" y="14830"/>
                        <a:chExt cx="3271" cy="114"/>
                      </a:xfrm>
                    </wpg:grpSpPr>
                    <wpg:grpSp>
                      <wpg:cNvPr id="429" name="Group 89"/>
                      <wpg:cNvGrpSpPr>
                        <a:grpSpLocks/>
                      </wpg:cNvGrpSpPr>
                      <wpg:grpSpPr bwMode="auto">
                        <a:xfrm>
                          <a:off x="4975" y="14830"/>
                          <a:ext cx="1251" cy="113"/>
                          <a:chOff x="4975" y="14830"/>
                          <a:chExt cx="1251" cy="113"/>
                        </a:xfrm>
                      </wpg:grpSpPr>
                      <wpg:grpSp>
                        <wpg:cNvPr id="430" name="Group 90"/>
                        <wpg:cNvGrpSpPr>
                          <a:grpSpLocks/>
                        </wpg:cNvGrpSpPr>
                        <wpg:grpSpPr bwMode="auto">
                          <a:xfrm>
                            <a:off x="4975" y="14831"/>
                            <a:ext cx="597" cy="112"/>
                            <a:chOff x="4975" y="14831"/>
                            <a:chExt cx="597" cy="112"/>
                          </a:xfrm>
                        </wpg:grpSpPr>
                        <wps:wsp>
                          <wps:cNvPr id="431" name="Rectangle 91"/>
                          <wps:cNvSpPr>
                            <a:spLocks noChangeArrowheads="1"/>
                          </wps:cNvSpPr>
                          <wps:spPr bwMode="auto">
                            <a:xfrm rot="5400000">
                              <a:off x="4970" y="14836"/>
                              <a:ext cx="112" cy="101"/>
                            </a:xfrm>
                            <a:prstGeom prst="rect">
                              <a:avLst/>
                            </a:prstGeom>
                            <a:solidFill>
                              <a:srgbClr val="FFFFFF"/>
                            </a:solidFill>
                            <a:ln w="5080">
                              <a:solidFill>
                                <a:srgbClr val="99CCFF"/>
                              </a:solidFill>
                              <a:miter lim="800000"/>
                              <a:headEnd/>
                              <a:tailEnd/>
                            </a:ln>
                          </wps:spPr>
                          <wps:bodyPr rot="0" vert="vert270" wrap="square" lIns="0" tIns="0" rIns="0" bIns="0" anchor="t" anchorCtr="0" upright="1">
                            <a:noAutofit/>
                          </wps:bodyPr>
                        </wps:wsp>
                        <wps:wsp>
                          <wps:cNvPr id="432" name="Rectangle 92"/>
                          <wps:cNvSpPr>
                            <a:spLocks noChangeArrowheads="1"/>
                          </wps:cNvSpPr>
                          <wps:spPr bwMode="auto">
                            <a:xfrm rot="5400000">
                              <a:off x="5466" y="14836"/>
                              <a:ext cx="112" cy="101"/>
                            </a:xfrm>
                            <a:prstGeom prst="rect">
                              <a:avLst/>
                            </a:prstGeom>
                            <a:solidFill>
                              <a:srgbClr val="FFFFFF"/>
                            </a:solidFill>
                            <a:ln w="5080">
                              <a:solidFill>
                                <a:srgbClr val="99CCFF"/>
                              </a:solidFill>
                              <a:miter lim="800000"/>
                              <a:headEnd/>
                              <a:tailEnd/>
                            </a:ln>
                          </wps:spPr>
                          <wps:bodyPr rot="0" vert="vert270" wrap="square" lIns="0" tIns="0" rIns="0" bIns="0" anchor="t" anchorCtr="0" upright="1">
                            <a:noAutofit/>
                          </wps:bodyPr>
                        </wps:wsp>
                        <wps:wsp>
                          <wps:cNvPr id="433" name="Rectangle 93"/>
                          <wps:cNvSpPr>
                            <a:spLocks noChangeArrowheads="1"/>
                          </wps:cNvSpPr>
                          <wps:spPr bwMode="auto">
                            <a:xfrm rot="5400000">
                              <a:off x="5136" y="14836"/>
                              <a:ext cx="112" cy="101"/>
                            </a:xfrm>
                            <a:prstGeom prst="rect">
                              <a:avLst/>
                            </a:prstGeom>
                            <a:solidFill>
                              <a:srgbClr val="FFFFFF"/>
                            </a:solidFill>
                            <a:ln w="5080">
                              <a:solidFill>
                                <a:srgbClr val="99CCFF"/>
                              </a:solidFill>
                              <a:miter lim="800000"/>
                              <a:headEnd/>
                              <a:tailEnd/>
                            </a:ln>
                          </wps:spPr>
                          <wps:bodyPr rot="0" vert="vert270" wrap="square" lIns="0" tIns="0" rIns="0" bIns="0" anchor="t" anchorCtr="0" upright="1">
                            <a:noAutofit/>
                          </wps:bodyPr>
                        </wps:wsp>
                        <wps:wsp>
                          <wps:cNvPr id="434" name="Rectangle 94"/>
                          <wps:cNvSpPr>
                            <a:spLocks noChangeArrowheads="1"/>
                          </wps:cNvSpPr>
                          <wps:spPr bwMode="auto">
                            <a:xfrm rot="5400000">
                              <a:off x="5294" y="14836"/>
                              <a:ext cx="112" cy="101"/>
                            </a:xfrm>
                            <a:prstGeom prst="rect">
                              <a:avLst/>
                            </a:prstGeom>
                            <a:solidFill>
                              <a:srgbClr val="FFFFFF"/>
                            </a:solidFill>
                            <a:ln w="5080">
                              <a:solidFill>
                                <a:srgbClr val="99CCFF"/>
                              </a:solidFill>
                              <a:miter lim="800000"/>
                              <a:headEnd/>
                              <a:tailEnd/>
                            </a:ln>
                          </wps:spPr>
                          <wps:bodyPr rot="0" vert="vert270" wrap="square" lIns="0" tIns="0" rIns="0" bIns="0" anchor="t" anchorCtr="0" upright="1">
                            <a:noAutofit/>
                          </wps:bodyPr>
                        </wps:wsp>
                      </wpg:grpSp>
                      <wpg:grpSp>
                        <wpg:cNvPr id="435" name="Group 95"/>
                        <wpg:cNvGrpSpPr>
                          <a:grpSpLocks/>
                        </wpg:cNvGrpSpPr>
                        <wpg:grpSpPr bwMode="auto">
                          <a:xfrm>
                            <a:off x="5629" y="14830"/>
                            <a:ext cx="597" cy="112"/>
                            <a:chOff x="4975" y="14831"/>
                            <a:chExt cx="597" cy="112"/>
                          </a:xfrm>
                        </wpg:grpSpPr>
                        <wps:wsp>
                          <wps:cNvPr id="436" name="Rectangle 96"/>
                          <wps:cNvSpPr>
                            <a:spLocks noChangeArrowheads="1"/>
                          </wps:cNvSpPr>
                          <wps:spPr bwMode="auto">
                            <a:xfrm rot="5400000">
                              <a:off x="4970" y="14836"/>
                              <a:ext cx="112" cy="101"/>
                            </a:xfrm>
                            <a:prstGeom prst="rect">
                              <a:avLst/>
                            </a:prstGeom>
                            <a:solidFill>
                              <a:srgbClr val="FFFFFF"/>
                            </a:solidFill>
                            <a:ln w="5080">
                              <a:solidFill>
                                <a:srgbClr val="99CCFF"/>
                              </a:solidFill>
                              <a:miter lim="800000"/>
                              <a:headEnd/>
                              <a:tailEnd/>
                            </a:ln>
                          </wps:spPr>
                          <wps:bodyPr rot="0" vert="vert270" wrap="square" lIns="0" tIns="0" rIns="0" bIns="0" anchor="t" anchorCtr="0" upright="1">
                            <a:noAutofit/>
                          </wps:bodyPr>
                        </wps:wsp>
                        <wps:wsp>
                          <wps:cNvPr id="437" name="Rectangle 97"/>
                          <wps:cNvSpPr>
                            <a:spLocks noChangeArrowheads="1"/>
                          </wps:cNvSpPr>
                          <wps:spPr bwMode="auto">
                            <a:xfrm rot="5400000">
                              <a:off x="5466" y="14836"/>
                              <a:ext cx="112" cy="101"/>
                            </a:xfrm>
                            <a:prstGeom prst="rect">
                              <a:avLst/>
                            </a:prstGeom>
                            <a:solidFill>
                              <a:srgbClr val="FFFFFF"/>
                            </a:solidFill>
                            <a:ln w="5080">
                              <a:solidFill>
                                <a:srgbClr val="99CCFF"/>
                              </a:solidFill>
                              <a:miter lim="800000"/>
                              <a:headEnd/>
                              <a:tailEnd/>
                            </a:ln>
                          </wps:spPr>
                          <wps:bodyPr rot="0" vert="vert270" wrap="square" lIns="0" tIns="0" rIns="0" bIns="0" anchor="t" anchorCtr="0" upright="1">
                            <a:noAutofit/>
                          </wps:bodyPr>
                        </wps:wsp>
                        <wps:wsp>
                          <wps:cNvPr id="438" name="Rectangle 98"/>
                          <wps:cNvSpPr>
                            <a:spLocks noChangeArrowheads="1"/>
                          </wps:cNvSpPr>
                          <wps:spPr bwMode="auto">
                            <a:xfrm rot="5400000">
                              <a:off x="5136" y="14836"/>
                              <a:ext cx="112" cy="101"/>
                            </a:xfrm>
                            <a:prstGeom prst="rect">
                              <a:avLst/>
                            </a:prstGeom>
                            <a:solidFill>
                              <a:srgbClr val="FFFFFF"/>
                            </a:solidFill>
                            <a:ln w="5080">
                              <a:solidFill>
                                <a:srgbClr val="99CCFF"/>
                              </a:solidFill>
                              <a:miter lim="800000"/>
                              <a:headEnd/>
                              <a:tailEnd/>
                            </a:ln>
                          </wps:spPr>
                          <wps:bodyPr rot="0" vert="vert270" wrap="square" lIns="0" tIns="0" rIns="0" bIns="0" anchor="t" anchorCtr="0" upright="1">
                            <a:noAutofit/>
                          </wps:bodyPr>
                        </wps:wsp>
                        <wps:wsp>
                          <wps:cNvPr id="439" name="Rectangle 99"/>
                          <wps:cNvSpPr>
                            <a:spLocks noChangeArrowheads="1"/>
                          </wps:cNvSpPr>
                          <wps:spPr bwMode="auto">
                            <a:xfrm rot="5400000">
                              <a:off x="5294" y="14836"/>
                              <a:ext cx="112" cy="101"/>
                            </a:xfrm>
                            <a:prstGeom prst="rect">
                              <a:avLst/>
                            </a:prstGeom>
                            <a:solidFill>
                              <a:srgbClr val="FFFFFF"/>
                            </a:solidFill>
                            <a:ln w="5080">
                              <a:solidFill>
                                <a:srgbClr val="99CCFF"/>
                              </a:solidFill>
                              <a:miter lim="800000"/>
                              <a:headEnd/>
                              <a:tailEnd/>
                            </a:ln>
                          </wps:spPr>
                          <wps:bodyPr rot="0" vert="vert270" wrap="square" lIns="0" tIns="0" rIns="0" bIns="0" anchor="t" anchorCtr="0" upright="1">
                            <a:noAutofit/>
                          </wps:bodyPr>
                        </wps:wsp>
                      </wpg:grpSp>
                    </wpg:grpSp>
                    <wpg:grpSp>
                      <wpg:cNvPr id="440" name="Group 100"/>
                      <wpg:cNvGrpSpPr>
                        <a:grpSpLocks/>
                      </wpg:cNvGrpSpPr>
                      <wpg:grpSpPr bwMode="auto">
                        <a:xfrm>
                          <a:off x="6304" y="14831"/>
                          <a:ext cx="597" cy="112"/>
                          <a:chOff x="4975" y="14831"/>
                          <a:chExt cx="597" cy="112"/>
                        </a:xfrm>
                      </wpg:grpSpPr>
                      <wps:wsp>
                        <wps:cNvPr id="441" name="Rectangle 101"/>
                        <wps:cNvSpPr>
                          <a:spLocks noChangeArrowheads="1"/>
                        </wps:cNvSpPr>
                        <wps:spPr bwMode="auto">
                          <a:xfrm rot="5400000">
                            <a:off x="4970" y="14836"/>
                            <a:ext cx="112" cy="101"/>
                          </a:xfrm>
                          <a:prstGeom prst="rect">
                            <a:avLst/>
                          </a:prstGeom>
                          <a:solidFill>
                            <a:srgbClr val="FFFFFF"/>
                          </a:solidFill>
                          <a:ln w="5080">
                            <a:solidFill>
                              <a:srgbClr val="365F91"/>
                            </a:solidFill>
                            <a:miter lim="800000"/>
                            <a:headEnd/>
                            <a:tailEnd/>
                          </a:ln>
                        </wps:spPr>
                        <wps:bodyPr rot="0" vert="vert270" wrap="square" lIns="0" tIns="0" rIns="0" bIns="0" anchor="t" anchorCtr="0" upright="1">
                          <a:noAutofit/>
                        </wps:bodyPr>
                      </wps:wsp>
                      <wps:wsp>
                        <wps:cNvPr id="442" name="Rectangle 102"/>
                        <wps:cNvSpPr>
                          <a:spLocks noChangeArrowheads="1"/>
                        </wps:cNvSpPr>
                        <wps:spPr bwMode="auto">
                          <a:xfrm rot="5400000">
                            <a:off x="5466" y="14836"/>
                            <a:ext cx="112" cy="101"/>
                          </a:xfrm>
                          <a:prstGeom prst="rect">
                            <a:avLst/>
                          </a:prstGeom>
                          <a:solidFill>
                            <a:srgbClr val="FFFFFF"/>
                          </a:solidFill>
                          <a:ln w="5080">
                            <a:solidFill>
                              <a:srgbClr val="365F91"/>
                            </a:solidFill>
                            <a:miter lim="800000"/>
                            <a:headEnd/>
                            <a:tailEnd/>
                          </a:ln>
                        </wps:spPr>
                        <wps:bodyPr rot="0" vert="vert270" wrap="square" lIns="0" tIns="0" rIns="0" bIns="0" anchor="t" anchorCtr="0" upright="1">
                          <a:noAutofit/>
                        </wps:bodyPr>
                      </wps:wsp>
                      <wps:wsp>
                        <wps:cNvPr id="443" name="Rectangle 103"/>
                        <wps:cNvSpPr>
                          <a:spLocks noChangeArrowheads="1"/>
                        </wps:cNvSpPr>
                        <wps:spPr bwMode="auto">
                          <a:xfrm rot="5400000">
                            <a:off x="5136" y="14836"/>
                            <a:ext cx="112" cy="101"/>
                          </a:xfrm>
                          <a:prstGeom prst="rect">
                            <a:avLst/>
                          </a:prstGeom>
                          <a:solidFill>
                            <a:srgbClr val="FFFFFF"/>
                          </a:solidFill>
                          <a:ln w="5080">
                            <a:solidFill>
                              <a:srgbClr val="365F91"/>
                            </a:solidFill>
                            <a:miter lim="800000"/>
                            <a:headEnd/>
                            <a:tailEnd/>
                          </a:ln>
                        </wps:spPr>
                        <wps:bodyPr rot="0" vert="vert270" wrap="square" lIns="0" tIns="0" rIns="0" bIns="0" anchor="t" anchorCtr="0" upright="1">
                          <a:noAutofit/>
                        </wps:bodyPr>
                      </wps:wsp>
                      <wps:wsp>
                        <wps:cNvPr id="444" name="Rectangle 104"/>
                        <wps:cNvSpPr>
                          <a:spLocks noChangeArrowheads="1"/>
                        </wps:cNvSpPr>
                        <wps:spPr bwMode="auto">
                          <a:xfrm rot="5400000">
                            <a:off x="5294" y="14836"/>
                            <a:ext cx="112" cy="101"/>
                          </a:xfrm>
                          <a:prstGeom prst="rect">
                            <a:avLst/>
                          </a:prstGeom>
                          <a:solidFill>
                            <a:srgbClr val="FFFFFF"/>
                          </a:solidFill>
                          <a:ln w="5080">
                            <a:solidFill>
                              <a:srgbClr val="365F91"/>
                            </a:solidFill>
                            <a:miter lim="800000"/>
                            <a:headEnd/>
                            <a:tailEnd/>
                          </a:ln>
                        </wps:spPr>
                        <wps:bodyPr rot="0" vert="vert270" wrap="square" lIns="0" tIns="0" rIns="0" bIns="0" anchor="t" anchorCtr="0" upright="1">
                          <a:noAutofit/>
                        </wps:bodyPr>
                      </wps:wsp>
                    </wpg:grpSp>
                    <wpg:grpSp>
                      <wpg:cNvPr id="445" name="Group 105"/>
                      <wpg:cNvGrpSpPr>
                        <a:grpSpLocks/>
                      </wpg:cNvGrpSpPr>
                      <wpg:grpSpPr bwMode="auto">
                        <a:xfrm>
                          <a:off x="3630" y="14831"/>
                          <a:ext cx="1251" cy="113"/>
                          <a:chOff x="4975" y="14830"/>
                          <a:chExt cx="1251" cy="113"/>
                        </a:xfrm>
                      </wpg:grpSpPr>
                      <wpg:grpSp>
                        <wpg:cNvPr id="446" name="Group 106"/>
                        <wpg:cNvGrpSpPr>
                          <a:grpSpLocks/>
                        </wpg:cNvGrpSpPr>
                        <wpg:grpSpPr bwMode="auto">
                          <a:xfrm>
                            <a:off x="4975" y="14831"/>
                            <a:ext cx="597" cy="112"/>
                            <a:chOff x="4975" y="14831"/>
                            <a:chExt cx="597" cy="112"/>
                          </a:xfrm>
                        </wpg:grpSpPr>
                        <wps:wsp>
                          <wps:cNvPr id="447" name="Rectangle 107"/>
                          <wps:cNvSpPr>
                            <a:spLocks noChangeArrowheads="1"/>
                          </wps:cNvSpPr>
                          <wps:spPr bwMode="auto">
                            <a:xfrm rot="5400000">
                              <a:off x="4970" y="14836"/>
                              <a:ext cx="112" cy="101"/>
                            </a:xfrm>
                            <a:prstGeom prst="rect">
                              <a:avLst/>
                            </a:prstGeom>
                            <a:solidFill>
                              <a:srgbClr val="FFFFFF"/>
                            </a:solidFill>
                            <a:ln w="5080">
                              <a:solidFill>
                                <a:srgbClr val="AAC9EE"/>
                              </a:solidFill>
                              <a:miter lim="800000"/>
                              <a:headEnd/>
                              <a:tailEnd/>
                            </a:ln>
                          </wps:spPr>
                          <wps:bodyPr rot="0" vert="vert270" wrap="square" lIns="0" tIns="0" rIns="0" bIns="0" anchor="t" anchorCtr="0" upright="1">
                            <a:noAutofit/>
                          </wps:bodyPr>
                        </wps:wsp>
                        <wps:wsp>
                          <wps:cNvPr id="448" name="Rectangle 108"/>
                          <wps:cNvSpPr>
                            <a:spLocks noChangeArrowheads="1"/>
                          </wps:cNvSpPr>
                          <wps:spPr bwMode="auto">
                            <a:xfrm rot="5400000">
                              <a:off x="5466" y="14836"/>
                              <a:ext cx="112" cy="101"/>
                            </a:xfrm>
                            <a:prstGeom prst="rect">
                              <a:avLst/>
                            </a:prstGeom>
                            <a:solidFill>
                              <a:srgbClr val="FFFFFF"/>
                            </a:solidFill>
                            <a:ln w="5080">
                              <a:solidFill>
                                <a:srgbClr val="AAC9EE"/>
                              </a:solidFill>
                              <a:miter lim="800000"/>
                              <a:headEnd/>
                              <a:tailEnd/>
                            </a:ln>
                          </wps:spPr>
                          <wps:bodyPr rot="0" vert="vert270" wrap="square" lIns="0" tIns="0" rIns="0" bIns="0" anchor="t" anchorCtr="0" upright="1">
                            <a:noAutofit/>
                          </wps:bodyPr>
                        </wps:wsp>
                        <wps:wsp>
                          <wps:cNvPr id="449" name="Rectangle 109"/>
                          <wps:cNvSpPr>
                            <a:spLocks noChangeArrowheads="1"/>
                          </wps:cNvSpPr>
                          <wps:spPr bwMode="auto">
                            <a:xfrm rot="5400000">
                              <a:off x="5136" y="14836"/>
                              <a:ext cx="112" cy="101"/>
                            </a:xfrm>
                            <a:prstGeom prst="rect">
                              <a:avLst/>
                            </a:prstGeom>
                            <a:solidFill>
                              <a:srgbClr val="FFFFFF"/>
                            </a:solidFill>
                            <a:ln w="5080">
                              <a:solidFill>
                                <a:srgbClr val="AAC9EE"/>
                              </a:solidFill>
                              <a:miter lim="800000"/>
                              <a:headEnd/>
                              <a:tailEnd/>
                            </a:ln>
                          </wps:spPr>
                          <wps:bodyPr rot="0" vert="vert270" wrap="square" lIns="0" tIns="0" rIns="0" bIns="0" anchor="t" anchorCtr="0" upright="1">
                            <a:noAutofit/>
                          </wps:bodyPr>
                        </wps:wsp>
                        <wps:wsp>
                          <wps:cNvPr id="450" name="Rectangle 110"/>
                          <wps:cNvSpPr>
                            <a:spLocks noChangeArrowheads="1"/>
                          </wps:cNvSpPr>
                          <wps:spPr bwMode="auto">
                            <a:xfrm rot="5400000">
                              <a:off x="5294" y="14836"/>
                              <a:ext cx="112" cy="101"/>
                            </a:xfrm>
                            <a:prstGeom prst="rect">
                              <a:avLst/>
                            </a:prstGeom>
                            <a:solidFill>
                              <a:srgbClr val="FFFFFF"/>
                            </a:solidFill>
                            <a:ln w="5080">
                              <a:solidFill>
                                <a:srgbClr val="AAC9EE"/>
                              </a:solidFill>
                              <a:miter lim="800000"/>
                              <a:headEnd/>
                              <a:tailEnd/>
                            </a:ln>
                          </wps:spPr>
                          <wps:bodyPr rot="0" vert="vert270" wrap="square" lIns="0" tIns="0" rIns="0" bIns="0" anchor="t" anchorCtr="0" upright="1">
                            <a:noAutofit/>
                          </wps:bodyPr>
                        </wps:wsp>
                      </wpg:grpSp>
                      <wpg:grpSp>
                        <wpg:cNvPr id="451" name="Group 111"/>
                        <wpg:cNvGrpSpPr>
                          <a:grpSpLocks/>
                        </wpg:cNvGrpSpPr>
                        <wpg:grpSpPr bwMode="auto">
                          <a:xfrm>
                            <a:off x="5629" y="14830"/>
                            <a:ext cx="597" cy="112"/>
                            <a:chOff x="4975" y="14831"/>
                            <a:chExt cx="597" cy="112"/>
                          </a:xfrm>
                        </wpg:grpSpPr>
                        <wps:wsp>
                          <wps:cNvPr id="452" name="Rectangle 112"/>
                          <wps:cNvSpPr>
                            <a:spLocks noChangeArrowheads="1"/>
                          </wps:cNvSpPr>
                          <wps:spPr bwMode="auto">
                            <a:xfrm rot="5400000">
                              <a:off x="4970" y="14836"/>
                              <a:ext cx="112" cy="101"/>
                            </a:xfrm>
                            <a:prstGeom prst="rect">
                              <a:avLst/>
                            </a:prstGeom>
                            <a:solidFill>
                              <a:srgbClr val="FFFFFF"/>
                            </a:solidFill>
                            <a:ln w="5080">
                              <a:solidFill>
                                <a:srgbClr val="AAC9EE"/>
                              </a:solidFill>
                              <a:miter lim="800000"/>
                              <a:headEnd/>
                              <a:tailEnd/>
                            </a:ln>
                          </wps:spPr>
                          <wps:bodyPr rot="0" vert="vert270" wrap="square" lIns="0" tIns="0" rIns="0" bIns="0" anchor="t" anchorCtr="0" upright="1">
                            <a:noAutofit/>
                          </wps:bodyPr>
                        </wps:wsp>
                        <wps:wsp>
                          <wps:cNvPr id="453" name="Rectangle 113"/>
                          <wps:cNvSpPr>
                            <a:spLocks noChangeArrowheads="1"/>
                          </wps:cNvSpPr>
                          <wps:spPr bwMode="auto">
                            <a:xfrm rot="5400000">
                              <a:off x="5466" y="14836"/>
                              <a:ext cx="112" cy="101"/>
                            </a:xfrm>
                            <a:prstGeom prst="rect">
                              <a:avLst/>
                            </a:prstGeom>
                            <a:solidFill>
                              <a:srgbClr val="FFFFFF"/>
                            </a:solidFill>
                            <a:ln w="5080">
                              <a:solidFill>
                                <a:srgbClr val="AAC9EE"/>
                              </a:solidFill>
                              <a:miter lim="800000"/>
                              <a:headEnd/>
                              <a:tailEnd/>
                            </a:ln>
                          </wps:spPr>
                          <wps:bodyPr rot="0" vert="vert270" wrap="square" lIns="0" tIns="0" rIns="0" bIns="0" anchor="t" anchorCtr="0" upright="1">
                            <a:noAutofit/>
                          </wps:bodyPr>
                        </wps:wsp>
                        <wps:wsp>
                          <wps:cNvPr id="454" name="Rectangle 114"/>
                          <wps:cNvSpPr>
                            <a:spLocks noChangeArrowheads="1"/>
                          </wps:cNvSpPr>
                          <wps:spPr bwMode="auto">
                            <a:xfrm rot="5400000">
                              <a:off x="5136" y="14836"/>
                              <a:ext cx="112" cy="101"/>
                            </a:xfrm>
                            <a:prstGeom prst="rect">
                              <a:avLst/>
                            </a:prstGeom>
                            <a:solidFill>
                              <a:srgbClr val="FFFFFF"/>
                            </a:solidFill>
                            <a:ln w="5080">
                              <a:solidFill>
                                <a:srgbClr val="AAC9EE"/>
                              </a:solidFill>
                              <a:miter lim="800000"/>
                              <a:headEnd/>
                              <a:tailEnd/>
                            </a:ln>
                          </wps:spPr>
                          <wps:bodyPr rot="0" vert="vert270" wrap="square" lIns="0" tIns="0" rIns="0" bIns="0" anchor="t" anchorCtr="0" upright="1">
                            <a:noAutofit/>
                          </wps:bodyPr>
                        </wps:wsp>
                        <wps:wsp>
                          <wps:cNvPr id="455" name="Rectangle 115"/>
                          <wps:cNvSpPr>
                            <a:spLocks noChangeArrowheads="1"/>
                          </wps:cNvSpPr>
                          <wps:spPr bwMode="auto">
                            <a:xfrm rot="5400000">
                              <a:off x="5294" y="14836"/>
                              <a:ext cx="112" cy="101"/>
                            </a:xfrm>
                            <a:prstGeom prst="rect">
                              <a:avLst/>
                            </a:prstGeom>
                            <a:solidFill>
                              <a:srgbClr val="FFFFFF"/>
                            </a:solidFill>
                            <a:ln w="5080">
                              <a:solidFill>
                                <a:srgbClr val="AAC9EE"/>
                              </a:solidFill>
                              <a:miter lim="800000"/>
                              <a:headEnd/>
                              <a:tailEnd/>
                            </a:ln>
                          </wps:spPr>
                          <wps:bodyPr rot="0" vert="vert270" wrap="square" lIns="0" tIns="0" rIns="0" bIns="0" anchor="t" anchorCtr="0" upright="1">
                            <a:noAutofit/>
                          </wps:bodyPr>
                        </wps:wsp>
                      </wpg:grpSp>
                    </wpg:grpSp>
                  </wpg:wgp>
                </a:graphicData>
              </a:graphic>
              <wp14:sizeRelH relativeFrom="page">
                <wp14:pctWidth>0</wp14:pctWidth>
              </wp14:sizeRelH>
              <wp14:sizeRelV relativeFrom="page">
                <wp14:pctHeight>0</wp14:pctHeight>
              </wp14:sizeRelV>
            </wp:anchor>
          </w:drawing>
        </mc:Choice>
        <mc:Fallback>
          <w:pict>
            <v:group w14:anchorId="655CA59E" id="Group 428" o:spid="_x0000_s1026" style="position:absolute;margin-left:298.8pt;margin-top:-12.6pt;width:163.55pt;height:8.55pt;z-index:251684864" coordorigin="3630,14830" coordsize="3271,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">
              <v:group id="Group 89" o:spid="_x0000_s1027" style="position:absolute;left:4975;top:14830;width:1251;height:113" coordorigin="4975,14830" coordsize="1251,11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PwlzCXFAAAA3AAA&#10;AA8AAAAAAAAAAAAAAAAAqgIAAGRycy9kb3ducmV2LnhtbFBLBQYAAAAABAAEAPoAAACcAwAAAAA=&#10;">
                <v:group id="Group 90" o:spid="_x0000_s1028" style="position:absolute;left:4975;top:14831;width:597;height:112" coordorigin="4975,14831" coordsize="597,11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OjG82XCAAAA3AAAAA8A&#10;AAAAAAAAAAAAAAAAqgIAAGRycy9kb3ducmV2LnhtbFBLBQYAAAAABAAEAPoAAACZAwAAAAA=&#10;">
                  <v:rect id="Rectangle 91" o:spid="_x0000_s1029" style="position:absolute;left:4970;top:14836;width:112;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O+fkcQA&#10;AADcAAAADwAAAGRycy9kb3ducmV2LnhtbESP3WoCMRSE7wXfIRyhN6JZfxBdjSIFQbyy1gc4bo67&#10;q5uTJUk19embQqGXw8x8w6w20TTiQc7XlhWMhhkI4sLqmksF58/dYA7CB2SNjWVS8E0eNutuZ4W5&#10;tk/+oMcplCJB2OeooAqhzaX0RUUG/dC2xMm7WmcwJOlKqR0+E9w0cpxlM2mw5rRQYUvvFRX305dR&#10;sIiH4/Ewj87d+rPL1u2v91dfKvXWi9sliEAx/If/2nutYDoZwe+ZdATk+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jvn5HEAAAA3AAAAA8AAAAAAAAAAAAAAAAAmAIAAGRycy9k&#10;b3ducmV2LnhtbFBLBQYAAAAABAAEAPUAAACJAwAAAAA=&#10;" strokecolor="#9cf" strokeweight=".4pt">
                    <v:textbox style="layout-flow:vertical;mso-layout-flow-alt:bottom-to-top" inset="0,0,0,0"/>
                  </v:rect>
                  <v:rect id="Rectangle 92" o:spid="_x0000_s1030" style="position:absolute;left:5466;top:14836;width:112;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D0B5sQA&#10;AADcAAAADwAAAGRycy9kb3ducmV2LnhtbESP0WoCMRRE3wv+Q7hCX6Rm1SK6GkWEgvikth9w3Vx3&#10;Vzc3S5Jq6tcbQejjMDNnmPkymkZcyfnasoJBPwNBXFhdc6ng5/vrYwLCB2SNjWVS8EcelovO2xxz&#10;bW+8p+shlCJB2OeooAqhzaX0RUUGfd+2xMk7WWcwJOlKqR3eEtw0cphlY2mw5rRQYUvriorL4dco&#10;mMbtbredROfOvfFx5Tany70nlXrvxtUMRKAY/sOv9kYr+BwN4XkmHQG5e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g9AebEAAAA3AAAAA8AAAAAAAAAAAAAAAAAmAIAAGRycy9k&#10;b3ducmV2LnhtbFBLBQYAAAAABAAEAPUAAACJAwAAAAA=&#10;" strokecolor="#9cf" strokeweight=".4pt">
                    <v:textbox style="layout-flow:vertical;mso-layout-flow-alt:bottom-to-top" inset="0,0,0,0"/>
                  </v:rect>
                  <v:rect id="Rectangle 93" o:spid="_x0000_s1031" style="position:absolute;left:5136;top:14836;width:112;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3GkfcQA&#10;AADcAAAADwAAAGRycy9kb3ducmV2LnhtbESP3WoCMRSE74W+QzgFb6Rm/UHs1igiCOKV2j7A6ea4&#10;u3VzsiRRo09vBKGXw8x8w8wW0TTiQs7XlhUM+hkI4sLqmksFP9/rjykIH5A1NpZJwY08LOZvnRnm&#10;2l55T5dDKEWCsM9RQRVCm0vpi4oM+r5tiZN3tM5gSNKVUju8Jrhp5DDLJtJgzWmhwpZWFRWnw9ko&#10;+Izb3W47jc799Sa/S7c5nu49qVT3PS6/QASK4T/8am+0gvFoBM8z6QjI+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dxpH3EAAAA3AAAAA8AAAAAAAAAAAAAAAAAmAIAAGRycy9k&#10;b3ducmV2LnhtbFBLBQYAAAAABAAEAPUAAACJAwAAAAA=&#10;" strokecolor="#9cf" strokeweight=".4pt">
                    <v:textbox style="layout-flow:vertical;mso-layout-flow-alt:bottom-to-top" inset="0,0,0,0"/>
                  </v:rect>
                  <v:rect id="Rectangle 94" o:spid="_x0000_s1032" style="position:absolute;left:5294;top:14836;width:112;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g8CcQA&#10;AADcAAAADwAAAGRycy9kb3ducmV2LnhtbESP3WoCMRSE74W+QzgFb6Rm/UHs1igiCOKV2j7A6ea4&#10;u3VzsiRRo09vBKGXw8x8w8wW0TTiQs7XlhUM+hkI4sLqmksFP9/rjykIH5A1NpZJwY08LOZvnRnm&#10;2l55T5dDKEWCsM9RQRVCm0vpi4oM+r5tiZN3tM5gSNKVUju8Jrhp5DDLJtJgzWmhwpZWFRWnw9ko&#10;+Izb3W47jc799Sa/S7c5nu49qVT3PS6/QASK4T/8am+0gvFoDM8z6QjI+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iYPAnEAAAA3AAAAA8AAAAAAAAAAAAAAAAAmAIAAGRycy9k&#10;b3ducmV2LnhtbFBLBQYAAAAABAAEAPUAAACJAwAAAAA=&#10;" strokecolor="#9cf" strokeweight=".4pt">
                    <v:textbox style="layout-flow:vertical;mso-layout-flow-alt:bottom-to-top" inset="0,0,0,0"/>
                  </v:rect>
                </v:group>
                <v:group id="Group 95" o:spid="_x0000_s1033" style="position:absolute;left:5629;top:14830;width:597;height:112" coordorigin="4975,14831" coordsize="597,11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PixUP3FAAAA3AAA&#10;AA8AAAAAAAAAAAAAAAAAqgIAAGRycy9kb3ducmV2LnhtbFBLBQYAAAAABAAEAPoAAACcAwAAAAA=&#10;">
                  <v:rect id="Rectangle 96" o:spid="_x0000_s1034" style="position:absolute;left:4970;top:14836;width:112;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wYH5cUA&#10;AADcAAAADwAAAGRycy9kb3ducmV2LnhtbESP3WoCMRSE7wXfIZxCb6RmbWWxW6OIUBCv/HuA081x&#10;d+vmZEmipn16IwheDjPzDTOdR9OKCznfWFYwGmYgiEurG64UHPbfbxMQPiBrbC2Tgj/yMJ/1e1Ms&#10;tL3yli67UIkEYV+ggjqErpDSlzUZ9EPbESfvaJ3BkKSrpHZ4TXDTyvcsy6XBhtNCjR0taypPu7NR&#10;8BnXm816Ep37HeQ/C7c6nv4HUqnXl7j4AhEohmf40V5pBeOPHO5n0hGQs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nBgflxQAAANwAAAAPAAAAAAAAAAAAAAAAAJgCAABkcnMv&#10;ZG93bnJldi54bWxQSwUGAAAAAAQABAD1AAAAigMAAAAA&#10;" strokecolor="#9cf" strokeweight=".4pt">
                    <v:textbox style="layout-flow:vertical;mso-layout-flow-alt:bottom-to-top" inset="0,0,0,0"/>
                  </v:rect>
                  <v:rect id="Rectangle 97" o:spid="_x0000_s1035" style="position:absolute;left:5466;top:14836;width:112;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EqifsUA&#10;AADcAAAADwAAAGRycy9kb3ducmV2LnhtbESP3WoCMRSE7wt9h3AKvRHNqsWf1SgiFMQrqz7AcXPc&#10;Xd2cLEnU2KdvCoVeDjPzDTNfRtOIOzlfW1bQ72UgiAuray4VHA+f3QkIH5A1NpZJwZM8LBevL3PM&#10;tX3wF933oRQJwj5HBVUIbS6lLyoy6Hu2JU7e2TqDIUlXSu3wkeCmkYMsG0mDNaeFCltaV1Rc9zej&#10;YBq3u912Ep27dEanlducr98dqdT7W1zNQASK4T/8195oBR/DMfyeSUdALn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ISqJ+xQAAANwAAAAPAAAAAAAAAAAAAAAAAJgCAABkcnMv&#10;ZG93bnJldi54bWxQSwUGAAAAAAQABAD1AAAAigMAAAAA&#10;" strokecolor="#9cf" strokeweight=".4pt">
                    <v:textbox style="layout-flow:vertical;mso-layout-flow-alt:bottom-to-top" inset="0,0,0,0"/>
                  </v:rect>
                  <v:rect id="Rectangle 98" o:spid="_x0000_s1036" style="position:absolute;left:5136;top:14836;width:112;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dU2DMEA&#10;AADcAAAADwAAAGRycy9kb3ducmV2LnhtbERPy4rCMBTdC/MP4QqzkTGdUUSrUUQYEFe+PuBOc22r&#10;zU1Jomb8erMQXB7Oe7aIphE3cr62rOC7n4EgLqyuuVRwPPx+jUH4gKyxsUwK/snDYv7RmWGu7Z13&#10;dNuHUqQQ9jkqqEJocyl9UZFB37ctceJO1hkMCbpSaof3FG4a+ZNlI2mw5tRQYUuriorL/moUTOJm&#10;u92Mo3Pn3uhv6dany6MnlfrsxuUURKAY3uKXe60VDAdpbTqTjoCcPw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nVNgzBAAAA3AAAAA8AAAAAAAAAAAAAAAAAmAIAAGRycy9kb3du&#10;cmV2LnhtbFBLBQYAAAAABAAEAPUAAACGAwAAAAA=&#10;" strokecolor="#9cf" strokeweight=".4pt">
                    <v:textbox style="layout-flow:vertical;mso-layout-flow-alt:bottom-to-top" inset="0,0,0,0"/>
                  </v:rect>
                  <v:rect id="Rectangle 99" o:spid="_x0000_s1037" style="position:absolute;left:5294;top:14836;width:112;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pmTl8QA&#10;AADcAAAADwAAAGRycy9kb3ducmV2LnhtbESP0WoCMRRE3wX/IVyhL6JZq4iuRpFCQXxS6wdcN9fd&#10;1c3NkqSa+vVNQejjMDNnmOU6mkbcyfnasoLRMANBXFhdc6ng9PU5mIHwAVljY5kU/JCH9arbWWKu&#10;7YMPdD+GUiQI+xwVVCG0uZS+qMigH9qWOHkX6wyGJF0ptcNHgptGvmfZVBqsOS1U2NJHRcXt+G0U&#10;zONuv9/NonPX/vS8cdvL7dmXSr314mYBIlAM/+FXe6sVTMZz+DuTjoBc/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aZk5fEAAAA3AAAAA8AAAAAAAAAAAAAAAAAmAIAAGRycy9k&#10;b3ducmV2LnhtbFBLBQYAAAAABAAEAPUAAACJAwAAAAA=&#10;" strokecolor="#9cf" strokeweight=".4pt">
                    <v:textbox style="layout-flow:vertical;mso-layout-flow-alt:bottom-to-top" inset="0,0,0,0"/>
                  </v:rect>
                </v:group>
              </v:group>
              <v:group id="Group 100" o:spid="_x0000_s1038" style="position:absolute;left:6304;top:14831;width:597;height:112" coordorigin="4975,14831" coordsize="597,11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wwIAYwwAAANwAAAAP&#10;AAAAAAAAAAAAAAAAAKoCAABkcnMvZG93bnJldi54bWxQSwUGAAAAAAQABAD6AAAAmgMAAAAA&#10;">
                <v:rect id="Rectangle 101" o:spid="_x0000_s1039" style="position:absolute;left:4970;top:14836;width:112;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NFR98MA&#10;AADcAAAADwAAAGRycy9kb3ducmV2LnhtbESPT4vCMBTE74LfITxhb5q4q+J2jaKCIF7EP3h+NG/b&#10;ss1Lt4m2fnsjCB6HmfkNM1u0thQ3qn3hWMNwoEAQp84UnGk4nzb9KQgfkA2WjknDnTws5t3ODBPj&#10;Gj7Q7RgyESHsE9SQh1AlUvo0J4t+4Cri6P262mKIss6kqbGJcFvKT6Um0mLBcSHHitY5pX/Hq9Ww&#10;G2/V937VrFvafV2C5Gz5rxqtP3rt8gdEoDa8w6/21mgYjYbwPBOPgJw/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NFR98MAAADcAAAADwAAAAAAAAAAAAAAAACYAgAAZHJzL2Rv&#10;d25yZXYueG1sUEsFBgAAAAAEAAQA9QAAAIgDAAAAAA==&#10;" strokecolor="#365f91" strokeweight=".4pt">
                  <v:textbox style="layout-flow:vertical;mso-layout-flow-alt:bottom-to-top" inset="0,0,0,0"/>
                </v:rect>
                <v:rect id="Rectangle 102" o:spid="_x0000_s1040" style="position:absolute;left:5466;top:14836;width:112;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PPgMIA&#10;AADcAAAADwAAAGRycy9kb3ducmV2LnhtbESPT4vCMBTE7wt+h/AEb5r4l7UaRQVBvIjusudH82yL&#10;zUttoq3ffrMg7HGYmd8wy3VrS/Gk2heONQwHCgRx6kzBmYbvr33/E4QPyAZLx6ThRR7Wq87HEhPj&#10;Gj7T8xIyESHsE9SQh1AlUvo0J4t+4Cri6F1dbTFEWWfS1NhEuC3lSKmZtFhwXMixol1O6e3ysBqO&#10;04Oan7bNrqXj+CdIzjZ31Wjd67abBYhAbfgPv9sHo2EyGcHfmXgE5Oo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8A8+AwgAAANwAAAAPAAAAAAAAAAAAAAAAAJgCAABkcnMvZG93&#10;bnJldi54bWxQSwUGAAAAAAQABAD1AAAAhwMAAAAA&#10;" strokecolor="#365f91" strokeweight=".4pt">
                  <v:textbox style="layout-flow:vertical;mso-layout-flow-alt:bottom-to-top" inset="0,0,0,0"/>
                </v:rect>
                <v:rect id="Rectangle 103" o:spid="_x0000_s1041" style="position:absolute;left:5136;top:14836;width:112;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09qG8MA&#10;AADcAAAADwAAAGRycy9kb3ducmV2LnhtbESPT4vCMBTE7wt+h/AEb2vi6opWo7iCIF7EP3h+NM+2&#10;2LzUJtr67TcLwh6HmfkNM1+2thRPqn3hWMOgr0AQp84UnGk4nzafExA+IBssHZOGF3lYLjofc0yM&#10;a/hAz2PIRISwT1BDHkKVSOnTnCz6vquIo3d1tcUQZZ1JU2MT4baUX0qNpcWC40KOFa1zSm/Hh9Ww&#10;+96q6f6nWbe0G16C5Gx1V43WvW67moEI1Ib/8Lu9NRpGoyH8nYlHQC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09qG8MAAADcAAAADwAAAAAAAAAAAAAAAACYAgAAZHJzL2Rv&#10;d25yZXYueG1sUEsFBgAAAAAEAAQA9QAAAIgDAAAAAA==&#10;" strokecolor="#365f91" strokeweight=".4pt">
                  <v:textbox style="layout-flow:vertical;mso-layout-flow-alt:bottom-to-top" inset="0,0,0,0"/>
                </v:rect>
                <v:rect id="Rectangle 104" o:spid="_x0000_s1042" style="position:absolute;left:5294;top:14836;width:112;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Kbyb8MA&#10;AADcAAAADwAAAGRycy9kb3ducmV2LnhtbESPQWvCQBSE70L/w/IKvemuNhaNrqJCQbyIVjw/ss8k&#10;mH0bs6tJ/323IHgcZuYbZr7sbCUe1PjSsYbhQIEgzpwpOddw+vnuT0D4gGywckwafsnDcvHWm2Nq&#10;XMsHehxDLiKEfYoaihDqVEqfFWTRD1xNHL2LayyGKJtcmgbbCLeVHCn1JS2WHBcKrGlTUHY93q2G&#10;3Xirpvt1u+lo93kOkvPVTbVaf7x3qxmIQF14hZ/trdGQJAn8n4lHQC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Kbyb8MAAADcAAAADwAAAAAAAAAAAAAAAACYAgAAZHJzL2Rv&#10;d25yZXYueG1sUEsFBgAAAAAEAAQA9QAAAIgDAAAAAA==&#10;" strokecolor="#365f91" strokeweight=".4pt">
                  <v:textbox style="layout-flow:vertical;mso-layout-flow-alt:bottom-to-top" inset="0,0,0,0"/>
                </v:rect>
              </v:group>
              <v:group id="Group 105" o:spid="_x0000_s1043" style="position:absolute;left:3630;top:14831;width:1251;height:113" coordorigin="4975,14830" coordsize="1251,11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KC3I4DFAAAA3AAA&#10;AA8AAAAAAAAAAAAAAAAAqgIAAGRycy9kb3ducmV2LnhtbFBLBQYAAAAABAAEAPoAAACcAwAAAAA=&#10;">
                <v:group id="Group 106" o:spid="_x0000_s1044" style="position:absolute;left:4975;top:14831;width:597;height:112" coordorigin="4975,14831" coordsize="597,11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QZb33xgAAANwA&#10;AAAPAAAAAAAAAAAAAAAAAKoCAABkcnMvZG93bnJldi54bWxQSwUGAAAAAAQABAD6AAAAnQMAAAAA&#10;">
                  <v:rect id="Rectangle 107" o:spid="_x0000_s1045" style="position:absolute;left:4970;top:14836;width:112;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ngzVMQA&#10;AADcAAAADwAAAGRycy9kb3ducmV2LnhtbESPQWvCQBSE7wX/w/KE3uqmKiqpq2jB4k0aRejtNfuS&#10;Dcm+Ddmtxn/vCgWPw8x8wyzXvW3EhTpfOVbwPkpAEOdOV1wqOB13bwsQPiBrbByTght5WK8GL0tM&#10;tbvyN12yUIoIYZ+iAhNCm0rpc0MW/ci1xNErXGcxRNmVUnd4jXDbyHGSzKTFiuOCwZY+DeV19mcV&#10;1PW2OB3N+Ov8M/ldyGImM7s/KPU67DcfIAL14Rn+b++1gul0Do8z8QjI1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p4M1TEAAAA3AAAAA8AAAAAAAAAAAAAAAAAmAIAAGRycy9k&#10;b3ducmV2LnhtbFBLBQYAAAAABAAEAPUAAACJAwAAAAA=&#10;" strokecolor="#aac9ee" strokeweight=".4pt">
                    <v:textbox style="layout-flow:vertical;mso-layout-flow-alt:bottom-to-top" inset="0,0,0,0"/>
                  </v:rect>
                  <v:rect id="Rectangle 108" o:spid="_x0000_s1046" style="position:absolute;left:5466;top:14836;width:112;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enJsEA&#10;AADcAAAADwAAAGRycy9kb3ducmV2LnhtbERPTYvCMBC9C/6HMAt703RdEalGUcHFm1hF2NtsM21K&#10;m0lpslr/vTkIHh/ve7nubSNu1PnKsYKvcQKCOHe64lLB5bwfzUH4gKyxcUwKHuRhvRoOlphqd+cT&#10;3bJQihjCPkUFJoQ2ldLnhiz6sWuJI1e4zmKIsCul7vAew20jJ0kykxYrjg0GW9oZyuvs3yqo621x&#10;OZvJz/X3+28ui5nM7OGo1OdHv1mACNSHt/jlPmgF02lcG8/EIyBXT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vnpybBAAAA3AAAAA8AAAAAAAAAAAAAAAAAmAIAAGRycy9kb3du&#10;cmV2LnhtbFBLBQYAAAAABAAEAPUAAACGAwAAAAA=&#10;" strokecolor="#aac9ee" strokeweight=".4pt">
                    <v:textbox style="layout-flow:vertical;mso-layout-flow-alt:bottom-to-top" inset="0,0,0,0"/>
                  </v:rect>
                  <v:rect id="Rectangle 109" o:spid="_x0000_s1047" style="position:absolute;left:5136;top:14836;width:112;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KsCvcUA&#10;AADcAAAADwAAAGRycy9kb3ducmV2LnhtbESPQWvCQBSE74X+h+UVvNVNVcSm2YgKirfSKIXeXrMv&#10;2ZDs25BdNf333ULB4zAz3zDZerSduNLgG8cKXqYJCOLS6YZrBefT/nkFwgdkjZ1jUvBDHtb540OG&#10;qXY3/qBrEWoRIexTVGBC6FMpfWnIop+6njh6lRsshiiHWuoBbxFuOzlLkqW02HBcMNjTzlDZFher&#10;oG231flkZofPr/n3SlZLWdjju1KTp3HzBiLQGO7h//ZRK1gsXuHvTDwCMv8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0qwK9xQAAANwAAAAPAAAAAAAAAAAAAAAAAJgCAABkcnMv&#10;ZG93bnJldi54bWxQSwUGAAAAAAQABAD1AAAAigMAAAAA&#10;" strokecolor="#aac9ee" strokeweight=".4pt">
                    <v:textbox style="layout-flow:vertical;mso-layout-flow-alt:bottom-to-top" inset="0,0,0,0"/>
                  </v:rect>
                  <v:rect id="Rectangle 110" o:spid="_x0000_s1048" style="position:absolute;left:5294;top:14836;width:112;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Eg9/cEA&#10;AADcAAAADwAAAGRycy9kb3ducmV2LnhtbERPz2vCMBS+D/wfwhN2m6k6RapRdODwJlYRvD2b16a0&#10;eSlNpt1/bw6DHT++36tNbxvxoM5XjhWMRwkI4tzpiksFl/P+YwHCB2SNjWNS8EseNuvB2wpT7Z58&#10;okcWShFD2KeowITQplL63JBFP3ItceQK11kMEXal1B0+Y7ht5CRJ5tJixbHBYEtfhvI6+7EK6npX&#10;XM5m8n29Te8LWcxlZg9Hpd6H/XYJIlAf/sV/7oNW8DmL8+OZeATk+g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BIPf3BAAAA3AAAAA8AAAAAAAAAAAAAAAAAmAIAAGRycy9kb3du&#10;cmV2LnhtbFBLBQYAAAAABAAEAPUAAACGAwAAAAA=&#10;" strokecolor="#aac9ee" strokeweight=".4pt">
                    <v:textbox style="layout-flow:vertical;mso-layout-flow-alt:bottom-to-top" inset="0,0,0,0"/>
                  </v:rect>
                </v:group>
                <v:group id="Group 111" o:spid="_x0000_s1049" style="position:absolute;left:5629;top:14830;width:597;height:112" coordorigin="4975,14831" coordsize="597,11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aVbNexgAAANwA&#10;AAAPAAAAAAAAAAAAAAAAAKoCAABkcnMvZG93bnJldi54bWxQSwUGAAAAAAQABAD6AAAAnQMAAAAA&#10;">
                  <v:rect id="Rectangle 112" o:spid="_x0000_s1050" style="position:absolute;left:4970;top:14836;width:112;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9YGEcUA&#10;AADcAAAADwAAAGRycy9kb3ducmV2LnhtbESPQWvCQBSE7wX/w/IEb3XTaEVSV9GC4q00SqG31+xL&#10;NiT7NmS3Gv99VxB6HGbmG2a1GWwrLtT72rGCl2kCgrhwuuZKwfm0f16C8AFZY+uYFNzIw2Y9elph&#10;pt2VP+mSh0pECPsMFZgQukxKXxiy6KeuI45e6XqLIcq+krrHa4TbVqZJspAWa44LBjt6N1Q0+a9V&#10;0DS78nwy6eHre/azlOVC5vb4odRkPGzfQAQawn/40T5qBfPXFO5n4hGQ6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1gYRxQAAANwAAAAPAAAAAAAAAAAAAAAAAJgCAABkcnMv&#10;ZG93bnJldi54bWxQSwUGAAAAAAQABAD1AAAAigMAAAAA&#10;" strokecolor="#aac9ee" strokeweight=".4pt">
                    <v:textbox style="layout-flow:vertical;mso-layout-flow-alt:bottom-to-top" inset="0,0,0,0"/>
                  </v:rect>
                  <v:rect id="Rectangle 113" o:spid="_x0000_s1051" style="position:absolute;left:5466;top:14836;width:112;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JqjisQA&#10;AADcAAAADwAAAGRycy9kb3ducmV2LnhtbESPQWvCQBSE7wX/w/IK3uqmakVSV7EFxVtpFMHba/Yl&#10;G5J9G7Krxn/fFQSPw8x8wyxWvW3EhTpfOVbwPkpAEOdOV1wqOOw3b3MQPiBrbByTght5WC0HLwtM&#10;tbvyL12yUIoIYZ+iAhNCm0rpc0MW/ci1xNErXGcxRNmVUnd4jXDbyHGSzKTFiuOCwZa+DeV1drYK&#10;6vqrOOzNeHs8Tf7mspjJzO5+lBq+9utPEIH68Aw/2jutYPoxgfuZeATk8h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Cao4rEAAAA3AAAAA8AAAAAAAAAAAAAAAAAmAIAAGRycy9k&#10;b3ducmV2LnhtbFBLBQYAAAAABAAEAPUAAACJAwAAAAA=&#10;" strokecolor="#aac9ee" strokeweight=".4pt">
                    <v:textbox style="layout-flow:vertical;mso-layout-flow-alt:bottom-to-top" inset="0,0,0,0"/>
                  </v:rect>
                  <v:rect id="Rectangle 114" o:spid="_x0000_s1052" style="position:absolute;left:5136;top:14836;width:112;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3M7/sQA&#10;AADcAAAADwAAAGRycy9kb3ducmV2LnhtbESPQWvCQBSE7wX/w/IK3uqmakVSV1HB4k0aRfD2mn3J&#10;hmTfhuyq6b93CwWPw8x8wyxWvW3EjTpfOVbwPkpAEOdOV1wqOB13b3MQPiBrbByTgl/ysFoOXhaY&#10;anfnb7ploRQRwj5FBSaENpXS54Ys+pFriaNXuM5iiLIrpe7wHuG2keMkmUmLFccFgy1tDeV1drUK&#10;6npTnI5m/HW+TH7mspjJzO4PSg1f+/UniEB9eIb/23utYPoxhb8z8QjI5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9zO/7EAAAA3AAAAA8AAAAAAAAAAAAAAAAAmAIAAGRycy9k&#10;b3ducmV2LnhtbFBLBQYAAAAABAAEAPUAAACJAwAAAAA=&#10;" strokecolor="#aac9ee" strokeweight=".4pt">
                    <v:textbox style="layout-flow:vertical;mso-layout-flow-alt:bottom-to-top" inset="0,0,0,0"/>
                  </v:rect>
                  <v:rect id="Rectangle 115" o:spid="_x0000_s1053" style="position:absolute;left:5294;top:14836;width:112;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D+eZcQA&#10;AADcAAAADwAAAGRycy9kb3ducmV2LnhtbESPQWvCQBSE74L/YXkFb7qpVpHUVVSweCuNInh7zb5k&#10;Q7JvQ3bV9N93CwWPw8x8w6w2vW3EnTpfOVbwOklAEOdOV1wqOJ8O4yUIH5A1No5JwQ952KyHgxWm&#10;2j34i+5ZKEWEsE9RgQmhTaX0uSGLfuJa4ugVrrMYouxKqTt8RLht5DRJFtJixXHBYEt7Q3md3ayC&#10;ut4V55OZflyus++lLBYys8dPpUYv/fYdRKA+PMP/7aNW8Dafw9+ZeATk+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A/nmXEAAAA3AAAAA8AAAAAAAAAAAAAAAAAmAIAAGRycy9k&#10;b3ducmV2LnhtbFBLBQYAAAAABAAEAPUAAACJAwAAAAA=&#10;" strokecolor="#aac9ee" strokeweight=".4pt">
                    <v:textbox style="layout-flow:vertical;mso-layout-flow-alt:bottom-to-top" inset="0,0,0,0"/>
                  </v:rect>
                </v:group>
              </v:group>
            </v:group>
          </w:pict>
        </mc:Fallback>
      </mc:AlternateContent>
    </w:r>
    <w:r>
      <w:rPr>
        <w:noProof/>
        <w:sz w:val="18"/>
        <w:szCs w:val="18"/>
        <w:lang w:val="en-US" w:eastAsia="en-US" w:bidi="ar-SA"/>
      </w:rPr>
      <mc:AlternateContent>
        <mc:Choice Requires="wpg">
          <w:drawing>
            <wp:anchor distT="0" distB="0" distL="114300" distR="114300" simplePos="0" relativeHeight="251682816" behindDoc="0" locked="0" layoutInCell="1" allowOverlap="1" wp14:anchorId="0EDAFD5B" wp14:editId="023634D3">
              <wp:simplePos x="0" y="0"/>
              <wp:positionH relativeFrom="column">
                <wp:posOffset>63500</wp:posOffset>
              </wp:positionH>
              <wp:positionV relativeFrom="paragraph">
                <wp:posOffset>-155575</wp:posOffset>
              </wp:positionV>
              <wp:extent cx="2113280" cy="107950"/>
              <wp:effectExtent l="15875" t="15875" r="13970" b="9525"/>
              <wp:wrapNone/>
              <wp:docPr id="456" name="Group 4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13280" cy="107950"/>
                        <a:chOff x="1326" y="15925"/>
                        <a:chExt cx="3328" cy="170"/>
                      </a:xfrm>
                    </wpg:grpSpPr>
                    <wps:wsp>
                      <wps:cNvPr id="457" name="Rectangle 63"/>
                      <wps:cNvSpPr>
                        <a:spLocks noChangeArrowheads="1"/>
                      </wps:cNvSpPr>
                      <wps:spPr bwMode="auto">
                        <a:xfrm rot="5400000">
                          <a:off x="1293" y="15960"/>
                          <a:ext cx="168" cy="101"/>
                        </a:xfrm>
                        <a:prstGeom prst="rect">
                          <a:avLst/>
                        </a:prstGeom>
                        <a:solidFill>
                          <a:srgbClr val="FFFFFF"/>
                        </a:solidFill>
                        <a:ln w="15875">
                          <a:solidFill>
                            <a:srgbClr val="365F91"/>
                          </a:solidFill>
                          <a:miter lim="800000"/>
                          <a:headEnd/>
                          <a:tailEnd/>
                        </a:ln>
                      </wps:spPr>
                      <wps:bodyPr rot="0" vert="vert270" wrap="square" lIns="0" tIns="0" rIns="0" bIns="0" anchor="t" anchorCtr="0" upright="1">
                        <a:noAutofit/>
                      </wps:bodyPr>
                    </wps:wsp>
                    <wps:wsp>
                      <wps:cNvPr id="458" name="Rectangle 64"/>
                      <wps:cNvSpPr>
                        <a:spLocks noChangeArrowheads="1"/>
                      </wps:cNvSpPr>
                      <wps:spPr bwMode="auto">
                        <a:xfrm rot="5400000">
                          <a:off x="1840" y="15960"/>
                          <a:ext cx="168" cy="101"/>
                        </a:xfrm>
                        <a:prstGeom prst="rect">
                          <a:avLst/>
                        </a:prstGeom>
                        <a:solidFill>
                          <a:srgbClr val="FFFFFF"/>
                        </a:solidFill>
                        <a:ln w="13970">
                          <a:solidFill>
                            <a:srgbClr val="365F91"/>
                          </a:solidFill>
                          <a:miter lim="800000"/>
                          <a:headEnd/>
                          <a:tailEnd/>
                        </a:ln>
                      </wps:spPr>
                      <wps:bodyPr rot="0" vert="vert270" wrap="square" lIns="0" tIns="0" rIns="0" bIns="0" anchor="t" anchorCtr="0" upright="1">
                        <a:noAutofit/>
                      </wps:bodyPr>
                    </wps:wsp>
                    <wps:wsp>
                      <wps:cNvPr id="459" name="Rectangle 65"/>
                      <wps:cNvSpPr>
                        <a:spLocks noChangeArrowheads="1"/>
                      </wps:cNvSpPr>
                      <wps:spPr bwMode="auto">
                        <a:xfrm rot="5400000">
                          <a:off x="2246" y="15961"/>
                          <a:ext cx="168" cy="100"/>
                        </a:xfrm>
                        <a:prstGeom prst="rect">
                          <a:avLst/>
                        </a:prstGeom>
                        <a:solidFill>
                          <a:srgbClr val="FFFFFF"/>
                        </a:solidFill>
                        <a:ln w="12700">
                          <a:solidFill>
                            <a:srgbClr val="365F91"/>
                          </a:solidFill>
                          <a:miter lim="800000"/>
                          <a:headEnd/>
                          <a:tailEnd/>
                        </a:ln>
                      </wps:spPr>
                      <wps:bodyPr rot="0" vert="vert270" wrap="square" lIns="0" tIns="0" rIns="0" bIns="0" anchor="t" anchorCtr="0" upright="1">
                        <a:noAutofit/>
                      </wps:bodyPr>
                    </wps:wsp>
                    <wps:wsp>
                      <wps:cNvPr id="460" name="Rectangle 66"/>
                      <wps:cNvSpPr>
                        <a:spLocks noChangeArrowheads="1"/>
                      </wps:cNvSpPr>
                      <wps:spPr bwMode="auto">
                        <a:xfrm rot="5400000">
                          <a:off x="2382" y="15961"/>
                          <a:ext cx="168" cy="100"/>
                        </a:xfrm>
                        <a:prstGeom prst="rect">
                          <a:avLst/>
                        </a:prstGeom>
                        <a:solidFill>
                          <a:srgbClr val="FFFFFF"/>
                        </a:solidFill>
                        <a:ln w="12065">
                          <a:solidFill>
                            <a:srgbClr val="365F91"/>
                          </a:solidFill>
                          <a:miter lim="800000"/>
                          <a:headEnd/>
                          <a:tailEnd/>
                        </a:ln>
                      </wps:spPr>
                      <wps:bodyPr rot="0" vert="vert270" wrap="square" lIns="0" tIns="0" rIns="0" bIns="0" anchor="t" anchorCtr="0" upright="1">
                        <a:noAutofit/>
                      </wps:bodyPr>
                    </wps:wsp>
                    <wps:wsp>
                      <wps:cNvPr id="461" name="Rectangle 67"/>
                      <wps:cNvSpPr>
                        <a:spLocks noChangeArrowheads="1"/>
                      </wps:cNvSpPr>
                      <wps:spPr bwMode="auto">
                        <a:xfrm rot="5400000">
                          <a:off x="2517" y="15960"/>
                          <a:ext cx="168" cy="101"/>
                        </a:xfrm>
                        <a:prstGeom prst="rect">
                          <a:avLst/>
                        </a:prstGeom>
                        <a:solidFill>
                          <a:srgbClr val="FFFFFF"/>
                        </a:solidFill>
                        <a:ln w="11430">
                          <a:solidFill>
                            <a:srgbClr val="365F91"/>
                          </a:solidFill>
                          <a:miter lim="800000"/>
                          <a:headEnd/>
                          <a:tailEnd/>
                        </a:ln>
                      </wps:spPr>
                      <wps:bodyPr rot="0" vert="vert270" wrap="square" lIns="0" tIns="0" rIns="0" bIns="0" anchor="t" anchorCtr="0" upright="1">
                        <a:noAutofit/>
                      </wps:bodyPr>
                    </wps:wsp>
                    <wps:wsp>
                      <wps:cNvPr id="462" name="Rectangle 68"/>
                      <wps:cNvSpPr>
                        <a:spLocks noChangeArrowheads="1"/>
                      </wps:cNvSpPr>
                      <wps:spPr bwMode="auto">
                        <a:xfrm rot="5400000">
                          <a:off x="2926" y="15960"/>
                          <a:ext cx="168" cy="101"/>
                        </a:xfrm>
                        <a:prstGeom prst="rect">
                          <a:avLst/>
                        </a:prstGeom>
                        <a:solidFill>
                          <a:srgbClr val="FFFFFF"/>
                        </a:solidFill>
                        <a:ln w="10160">
                          <a:solidFill>
                            <a:srgbClr val="365F91"/>
                          </a:solidFill>
                          <a:miter lim="800000"/>
                          <a:headEnd/>
                          <a:tailEnd/>
                        </a:ln>
                      </wps:spPr>
                      <wps:bodyPr rot="0" vert="vert270" wrap="square" lIns="0" tIns="0" rIns="0" bIns="0" anchor="t" anchorCtr="0" upright="1">
                        <a:noAutofit/>
                      </wps:bodyPr>
                    </wps:wsp>
                    <wps:wsp>
                      <wps:cNvPr id="463" name="Rectangle 69"/>
                      <wps:cNvSpPr>
                        <a:spLocks noChangeArrowheads="1"/>
                      </wps:cNvSpPr>
                      <wps:spPr bwMode="auto">
                        <a:xfrm rot="5400000">
                          <a:off x="3060" y="15961"/>
                          <a:ext cx="168" cy="100"/>
                        </a:xfrm>
                        <a:prstGeom prst="rect">
                          <a:avLst/>
                        </a:prstGeom>
                        <a:solidFill>
                          <a:srgbClr val="FFFFFF"/>
                        </a:solidFill>
                        <a:ln w="9525">
                          <a:solidFill>
                            <a:srgbClr val="365F91"/>
                          </a:solidFill>
                          <a:miter lim="800000"/>
                          <a:headEnd/>
                          <a:tailEnd/>
                        </a:ln>
                      </wps:spPr>
                      <wps:bodyPr rot="0" vert="vert270" wrap="square" lIns="0" tIns="0" rIns="0" bIns="0" anchor="t" anchorCtr="0" upright="1">
                        <a:noAutofit/>
                      </wps:bodyPr>
                    </wps:wsp>
                    <wps:wsp>
                      <wps:cNvPr id="464" name="Rectangle 70"/>
                      <wps:cNvSpPr>
                        <a:spLocks noChangeArrowheads="1"/>
                      </wps:cNvSpPr>
                      <wps:spPr bwMode="auto">
                        <a:xfrm rot="5400000">
                          <a:off x="3196" y="15961"/>
                          <a:ext cx="168" cy="100"/>
                        </a:xfrm>
                        <a:prstGeom prst="rect">
                          <a:avLst/>
                        </a:prstGeom>
                        <a:solidFill>
                          <a:srgbClr val="FFFFFF"/>
                        </a:solidFill>
                        <a:ln w="8890">
                          <a:solidFill>
                            <a:srgbClr val="365F91"/>
                          </a:solidFill>
                          <a:miter lim="800000"/>
                          <a:headEnd/>
                          <a:tailEnd/>
                        </a:ln>
                      </wps:spPr>
                      <wps:bodyPr rot="0" vert="vert270" wrap="square" lIns="0" tIns="0" rIns="0" bIns="0" anchor="t" anchorCtr="0" upright="1">
                        <a:noAutofit/>
                      </wps:bodyPr>
                    </wps:wsp>
                    <wps:wsp>
                      <wps:cNvPr id="465" name="Rectangle 71"/>
                      <wps:cNvSpPr>
                        <a:spLocks noChangeArrowheads="1"/>
                      </wps:cNvSpPr>
                      <wps:spPr bwMode="auto">
                        <a:xfrm rot="5400000">
                          <a:off x="3463" y="15961"/>
                          <a:ext cx="168" cy="100"/>
                        </a:xfrm>
                        <a:prstGeom prst="rect">
                          <a:avLst/>
                        </a:prstGeom>
                        <a:solidFill>
                          <a:srgbClr val="FFFFFF"/>
                        </a:solidFill>
                        <a:ln w="8255">
                          <a:solidFill>
                            <a:srgbClr val="365F91"/>
                          </a:solidFill>
                          <a:miter lim="800000"/>
                          <a:headEnd/>
                          <a:tailEnd/>
                        </a:ln>
                      </wps:spPr>
                      <wps:bodyPr rot="0" vert="vert270" wrap="square" lIns="0" tIns="0" rIns="0" bIns="0" anchor="t" anchorCtr="0" upright="1">
                        <a:noAutofit/>
                      </wps:bodyPr>
                    </wps:wsp>
                    <wps:wsp>
                      <wps:cNvPr id="466" name="Rectangle 72"/>
                      <wps:cNvSpPr>
                        <a:spLocks noChangeArrowheads="1"/>
                      </wps:cNvSpPr>
                      <wps:spPr bwMode="auto">
                        <a:xfrm rot="5400000">
                          <a:off x="3730" y="15960"/>
                          <a:ext cx="168" cy="101"/>
                        </a:xfrm>
                        <a:prstGeom prst="rect">
                          <a:avLst/>
                        </a:prstGeom>
                        <a:solidFill>
                          <a:srgbClr val="FFFFFF"/>
                        </a:solidFill>
                        <a:ln w="7620">
                          <a:solidFill>
                            <a:srgbClr val="365F91"/>
                          </a:solidFill>
                          <a:miter lim="800000"/>
                          <a:headEnd/>
                          <a:tailEnd/>
                        </a:ln>
                      </wps:spPr>
                      <wps:bodyPr rot="0" vert="vert270" wrap="square" lIns="0" tIns="0" rIns="0" bIns="0" anchor="t" anchorCtr="0" upright="1">
                        <a:noAutofit/>
                      </wps:bodyPr>
                    </wps:wsp>
                    <wps:wsp>
                      <wps:cNvPr id="467" name="Rectangle 73"/>
                      <wps:cNvSpPr>
                        <a:spLocks noChangeArrowheads="1"/>
                      </wps:cNvSpPr>
                      <wps:spPr bwMode="auto">
                        <a:xfrm rot="5400000">
                          <a:off x="3862" y="15960"/>
                          <a:ext cx="168" cy="101"/>
                        </a:xfrm>
                        <a:prstGeom prst="rect">
                          <a:avLst/>
                        </a:prstGeom>
                        <a:solidFill>
                          <a:srgbClr val="FFFFFF"/>
                        </a:solidFill>
                        <a:ln w="6985">
                          <a:solidFill>
                            <a:srgbClr val="365F91"/>
                          </a:solidFill>
                          <a:miter lim="800000"/>
                          <a:headEnd/>
                          <a:tailEnd/>
                        </a:ln>
                      </wps:spPr>
                      <wps:bodyPr rot="0" vert="vert270" wrap="square" lIns="0" tIns="0" rIns="0" bIns="0" anchor="t" anchorCtr="0" upright="1">
                        <a:noAutofit/>
                      </wps:bodyPr>
                    </wps:wsp>
                    <wps:wsp>
                      <wps:cNvPr id="468" name="Rectangle 74"/>
                      <wps:cNvSpPr>
                        <a:spLocks noChangeArrowheads="1"/>
                      </wps:cNvSpPr>
                      <wps:spPr bwMode="auto">
                        <a:xfrm rot="5400000">
                          <a:off x="4117" y="15960"/>
                          <a:ext cx="168" cy="101"/>
                        </a:xfrm>
                        <a:prstGeom prst="rect">
                          <a:avLst/>
                        </a:prstGeom>
                        <a:solidFill>
                          <a:srgbClr val="FFFFFF"/>
                        </a:solidFill>
                        <a:ln w="6350">
                          <a:solidFill>
                            <a:srgbClr val="2C699C"/>
                          </a:solidFill>
                          <a:miter lim="800000"/>
                          <a:headEnd/>
                          <a:tailEnd/>
                        </a:ln>
                      </wps:spPr>
                      <wps:bodyPr rot="0" vert="vert270" wrap="square" lIns="0" tIns="0" rIns="0" bIns="0" anchor="t" anchorCtr="0" upright="1">
                        <a:noAutofit/>
                      </wps:bodyPr>
                    </wps:wsp>
                    <wps:wsp>
                      <wps:cNvPr id="469" name="Rectangle 75"/>
                      <wps:cNvSpPr>
                        <a:spLocks noChangeArrowheads="1"/>
                      </wps:cNvSpPr>
                      <wps:spPr bwMode="auto">
                        <a:xfrm rot="5400000">
                          <a:off x="4253" y="15960"/>
                          <a:ext cx="168" cy="101"/>
                        </a:xfrm>
                        <a:prstGeom prst="rect">
                          <a:avLst/>
                        </a:prstGeom>
                        <a:solidFill>
                          <a:srgbClr val="FFFFFF"/>
                        </a:solidFill>
                        <a:ln w="5715">
                          <a:solidFill>
                            <a:srgbClr val="365F91"/>
                          </a:solidFill>
                          <a:miter lim="800000"/>
                          <a:headEnd/>
                          <a:tailEnd/>
                        </a:ln>
                      </wps:spPr>
                      <wps:bodyPr rot="0" vert="vert270" wrap="square" lIns="0" tIns="0" rIns="0" bIns="0" anchor="t" anchorCtr="0" upright="1">
                        <a:noAutofit/>
                      </wps:bodyPr>
                    </wps:wsp>
                    <wps:wsp>
                      <wps:cNvPr id="470" name="Rectangle 76"/>
                      <wps:cNvSpPr>
                        <a:spLocks noChangeArrowheads="1"/>
                      </wps:cNvSpPr>
                      <wps:spPr bwMode="auto">
                        <a:xfrm rot="5400000">
                          <a:off x="4520" y="15960"/>
                          <a:ext cx="168" cy="101"/>
                        </a:xfrm>
                        <a:prstGeom prst="rect">
                          <a:avLst/>
                        </a:prstGeom>
                        <a:solidFill>
                          <a:srgbClr val="FFFFFF"/>
                        </a:solidFill>
                        <a:ln w="5080">
                          <a:solidFill>
                            <a:srgbClr val="365F91"/>
                          </a:solidFill>
                          <a:miter lim="800000"/>
                          <a:headEnd/>
                          <a:tailEnd/>
                        </a:ln>
                      </wps:spPr>
                      <wps:bodyPr rot="0" vert="vert270" wrap="square" lIns="0" tIns="0" rIns="0" bIns="0" anchor="t" anchorCtr="0" upright="1">
                        <a:noAutofit/>
                      </wps:bodyPr>
                    </wps:wsp>
                    <wps:wsp>
                      <wps:cNvPr id="471" name="Rectangle 77"/>
                      <wps:cNvSpPr>
                        <a:spLocks noChangeArrowheads="1"/>
                      </wps:cNvSpPr>
                      <wps:spPr bwMode="auto">
                        <a:xfrm rot="5400000">
                          <a:off x="2654" y="15961"/>
                          <a:ext cx="168" cy="100"/>
                        </a:xfrm>
                        <a:prstGeom prst="rect">
                          <a:avLst/>
                        </a:prstGeom>
                        <a:solidFill>
                          <a:srgbClr val="FFFFFF"/>
                        </a:solidFill>
                        <a:ln w="10795">
                          <a:solidFill>
                            <a:srgbClr val="365F91"/>
                          </a:solidFill>
                          <a:miter lim="800000"/>
                          <a:headEnd/>
                          <a:tailEnd/>
                        </a:ln>
                      </wps:spPr>
                      <wps:bodyPr rot="0" vert="vert270" wrap="square" lIns="0" tIns="0" rIns="0" bIns="0" anchor="t" anchorCtr="0" upright="1">
                        <a:noAutofit/>
                      </wps:bodyPr>
                    </wps:wsp>
                    <wps:wsp>
                      <wps:cNvPr id="472" name="Rectangle 78"/>
                      <wps:cNvSpPr>
                        <a:spLocks noChangeArrowheads="1"/>
                      </wps:cNvSpPr>
                      <wps:spPr bwMode="auto">
                        <a:xfrm rot="5400000">
                          <a:off x="1563" y="15958"/>
                          <a:ext cx="168" cy="101"/>
                        </a:xfrm>
                        <a:prstGeom prst="rect">
                          <a:avLst/>
                        </a:prstGeom>
                        <a:solidFill>
                          <a:srgbClr val="FFFFFF"/>
                        </a:solidFill>
                        <a:ln w="15240">
                          <a:solidFill>
                            <a:srgbClr val="365F91"/>
                          </a:solidFill>
                          <a:miter lim="800000"/>
                          <a:headEnd/>
                          <a:tailEnd/>
                        </a:ln>
                      </wps:spPr>
                      <wps:bodyPr rot="0" vert="vert270" wrap="square" lIns="0" tIns="0" rIns="0" bIns="0" anchor="t" anchorCtr="0" upright="1">
                        <a:noAutofit/>
                      </wps:bodyPr>
                    </wps:wsp>
                    <wps:wsp>
                      <wps:cNvPr id="473" name="Rectangle 79"/>
                      <wps:cNvSpPr>
                        <a:spLocks noChangeArrowheads="1"/>
                      </wps:cNvSpPr>
                      <wps:spPr bwMode="auto">
                        <a:xfrm rot="5400000">
                          <a:off x="1978" y="15959"/>
                          <a:ext cx="168" cy="100"/>
                        </a:xfrm>
                        <a:prstGeom prst="rect">
                          <a:avLst/>
                        </a:prstGeom>
                        <a:solidFill>
                          <a:srgbClr val="FFFFFF"/>
                        </a:solidFill>
                        <a:ln w="13335">
                          <a:solidFill>
                            <a:srgbClr val="365F91"/>
                          </a:solidFill>
                          <a:miter lim="800000"/>
                          <a:headEnd/>
                          <a:tailEnd/>
                        </a:ln>
                      </wps:spPr>
                      <wps:bodyPr rot="0" vert="vert270" wrap="square" lIns="0" tIns="0" rIns="0" bIns="0" anchor="t" anchorCtr="0" upright="1">
                        <a:noAutofit/>
                      </wps:bodyPr>
                    </wps:wsp>
                    <wps:wsp>
                      <wps:cNvPr id="474" name="Rectangle 80"/>
                      <wps:cNvSpPr>
                        <a:spLocks noChangeArrowheads="1"/>
                      </wps:cNvSpPr>
                      <wps:spPr bwMode="auto">
                        <a:xfrm rot="5400000">
                          <a:off x="1425" y="15959"/>
                          <a:ext cx="168" cy="100"/>
                        </a:xfrm>
                        <a:prstGeom prst="rect">
                          <a:avLst/>
                        </a:prstGeom>
                        <a:solidFill>
                          <a:srgbClr val="FFFFFF"/>
                        </a:solidFill>
                        <a:ln w="15240">
                          <a:solidFill>
                            <a:srgbClr val="365F91"/>
                          </a:solidFill>
                          <a:miter lim="800000"/>
                          <a:headEnd/>
                          <a:tailEnd/>
                        </a:ln>
                      </wps:spPr>
                      <wps:bodyPr rot="0" vert="vert270" wrap="square" lIns="0" tIns="0" rIns="0" bIns="0" anchor="t" anchorCtr="0" upright="1">
                        <a:noAutofit/>
                      </wps:bodyPr>
                    </wps:wsp>
                    <wps:wsp>
                      <wps:cNvPr id="475" name="Rectangle 81"/>
                      <wps:cNvSpPr>
                        <a:spLocks noChangeArrowheads="1"/>
                      </wps:cNvSpPr>
                      <wps:spPr bwMode="auto">
                        <a:xfrm rot="5400000">
                          <a:off x="2114" y="15958"/>
                          <a:ext cx="168" cy="101"/>
                        </a:xfrm>
                        <a:prstGeom prst="rect">
                          <a:avLst/>
                        </a:prstGeom>
                        <a:solidFill>
                          <a:srgbClr val="FFFFFF"/>
                        </a:solidFill>
                        <a:ln w="12700">
                          <a:solidFill>
                            <a:srgbClr val="365F91"/>
                          </a:solidFill>
                          <a:miter lim="800000"/>
                          <a:headEnd/>
                          <a:tailEnd/>
                        </a:ln>
                      </wps:spPr>
                      <wps:bodyPr rot="0" vert="vert270" wrap="square" lIns="0" tIns="0" rIns="0" bIns="0" anchor="t" anchorCtr="0" upright="1">
                        <a:noAutofit/>
                      </wps:bodyPr>
                    </wps:wsp>
                    <wps:wsp>
                      <wps:cNvPr id="476" name="Rectangle 82"/>
                      <wps:cNvSpPr>
                        <a:spLocks noChangeArrowheads="1"/>
                      </wps:cNvSpPr>
                      <wps:spPr bwMode="auto">
                        <a:xfrm rot="5400000">
                          <a:off x="2791" y="15958"/>
                          <a:ext cx="168" cy="101"/>
                        </a:xfrm>
                        <a:prstGeom prst="rect">
                          <a:avLst/>
                        </a:prstGeom>
                        <a:solidFill>
                          <a:srgbClr val="FFFFFF"/>
                        </a:solidFill>
                        <a:ln w="10160">
                          <a:solidFill>
                            <a:srgbClr val="365F91"/>
                          </a:solidFill>
                          <a:miter lim="800000"/>
                          <a:headEnd/>
                          <a:tailEnd/>
                        </a:ln>
                      </wps:spPr>
                      <wps:bodyPr rot="0" vert="vert270" wrap="square" lIns="0" tIns="0" rIns="0" bIns="0" anchor="t" anchorCtr="0" upright="1">
                        <a:noAutofit/>
                      </wps:bodyPr>
                    </wps:wsp>
                    <wps:wsp>
                      <wps:cNvPr id="477" name="Rectangle 83"/>
                      <wps:cNvSpPr>
                        <a:spLocks noChangeArrowheads="1"/>
                      </wps:cNvSpPr>
                      <wps:spPr bwMode="auto">
                        <a:xfrm rot="5400000">
                          <a:off x="3331" y="15960"/>
                          <a:ext cx="168" cy="101"/>
                        </a:xfrm>
                        <a:prstGeom prst="rect">
                          <a:avLst/>
                        </a:prstGeom>
                        <a:solidFill>
                          <a:srgbClr val="FFFFFF"/>
                        </a:solidFill>
                        <a:ln w="8890">
                          <a:solidFill>
                            <a:srgbClr val="365F91"/>
                          </a:solidFill>
                          <a:miter lim="800000"/>
                          <a:headEnd/>
                          <a:tailEnd/>
                        </a:ln>
                      </wps:spPr>
                      <wps:bodyPr rot="0" vert="vert270" wrap="square" lIns="0" tIns="0" rIns="0" bIns="0" anchor="t" anchorCtr="0" upright="1">
                        <a:noAutofit/>
                      </wps:bodyPr>
                    </wps:wsp>
                    <wps:wsp>
                      <wps:cNvPr id="478" name="Rectangle 84"/>
                      <wps:cNvSpPr>
                        <a:spLocks noChangeArrowheads="1"/>
                      </wps:cNvSpPr>
                      <wps:spPr bwMode="auto">
                        <a:xfrm rot="5400000">
                          <a:off x="3596" y="15959"/>
                          <a:ext cx="168" cy="100"/>
                        </a:xfrm>
                        <a:prstGeom prst="rect">
                          <a:avLst/>
                        </a:prstGeom>
                        <a:solidFill>
                          <a:srgbClr val="FFFFFF"/>
                        </a:solidFill>
                        <a:ln w="7620">
                          <a:solidFill>
                            <a:srgbClr val="365F91"/>
                          </a:solidFill>
                          <a:miter lim="800000"/>
                          <a:headEnd/>
                          <a:tailEnd/>
                        </a:ln>
                      </wps:spPr>
                      <wps:bodyPr rot="0" vert="vert270" wrap="square" lIns="0" tIns="0" rIns="0" bIns="0" anchor="t" anchorCtr="0" upright="1">
                        <a:noAutofit/>
                      </wps:bodyPr>
                    </wps:wsp>
                    <wps:wsp>
                      <wps:cNvPr id="479" name="Rectangle 85"/>
                      <wps:cNvSpPr>
                        <a:spLocks noChangeArrowheads="1"/>
                      </wps:cNvSpPr>
                      <wps:spPr bwMode="auto">
                        <a:xfrm rot="5400000">
                          <a:off x="3991" y="15959"/>
                          <a:ext cx="168" cy="100"/>
                        </a:xfrm>
                        <a:prstGeom prst="rect">
                          <a:avLst/>
                        </a:prstGeom>
                        <a:solidFill>
                          <a:srgbClr val="FFFFFF"/>
                        </a:solidFill>
                        <a:ln w="6350">
                          <a:solidFill>
                            <a:srgbClr val="365F91"/>
                          </a:solidFill>
                          <a:miter lim="800000"/>
                          <a:headEnd/>
                          <a:tailEnd/>
                        </a:ln>
                      </wps:spPr>
                      <wps:bodyPr rot="0" vert="vert270" wrap="square" lIns="0" tIns="0" rIns="0" bIns="0" anchor="t" anchorCtr="0" upright="1">
                        <a:noAutofit/>
                      </wps:bodyPr>
                    </wps:wsp>
                    <wps:wsp>
                      <wps:cNvPr id="480" name="Rectangle 86"/>
                      <wps:cNvSpPr>
                        <a:spLocks noChangeArrowheads="1"/>
                      </wps:cNvSpPr>
                      <wps:spPr bwMode="auto">
                        <a:xfrm rot="5400000">
                          <a:off x="4386" y="15959"/>
                          <a:ext cx="168" cy="100"/>
                        </a:xfrm>
                        <a:prstGeom prst="rect">
                          <a:avLst/>
                        </a:prstGeom>
                        <a:solidFill>
                          <a:srgbClr val="FFFFFF"/>
                        </a:solidFill>
                        <a:ln w="5080">
                          <a:solidFill>
                            <a:srgbClr val="2C699C"/>
                          </a:solidFill>
                          <a:miter lim="800000"/>
                          <a:headEnd/>
                          <a:tailEnd/>
                        </a:ln>
                      </wps:spPr>
                      <wps:bodyPr rot="0" vert="vert270"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82616CD" id="Group 456" o:spid="_x0000_s1026" style="position:absolute;margin-left:5pt;margin-top:-12.25pt;width:166.4pt;height:8.5pt;z-index:251682816" coordorigin="1326,15925" coordsize="3328,1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">
              <v:rect id="Rectangle 63" o:spid="_x0000_s1027" style="position:absolute;left:1293;top:15960;width:168;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mKPOscA&#10;AADcAAAADwAAAGRycy9kb3ducmV2LnhtbESPT2vCQBTE74V+h+UJvRTdRGwtMRuxgmgFD/4peHxk&#10;n0na7NuQ3Wr007uFQo/DzPyGSaedqcWZWldZVhAPIhDEudUVFwoO+0X/DYTzyBpry6TgSg6m2eND&#10;iom2F97SeecLESDsElRQet8kUrq8JINuYBvi4J1sa9AH2RZSt3gJcFPLYRS9SoMVh4USG5qXlH/v&#10;foyC9er6Rbih5XMcb6uP2XFRvN8+lXrqdbMJCE+d/w//tVdawehlDL9nwhGQ2R0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ZijzrHAAAA3AAAAA8AAAAAAAAAAAAAAAAAmAIAAGRy&#10;cy9kb3ducmV2LnhtbFBLBQYAAAAABAAEAPUAAACMAwAAAAA=&#10;" strokecolor="#365f91" strokeweight="1.25pt">
                <v:textbox style="layout-flow:vertical;mso-layout-flow-alt:bottom-to-top" inset="0,0,0,0"/>
              </v:rect>
              <v:rect id="Rectangle 64" o:spid="_x0000_s1028" style="position:absolute;left:1840;top:15960;width:168;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vcR8sIA&#10;AADcAAAADwAAAGRycy9kb3ducmV2LnhtbERPy2rCQBTdF/yH4QpuSp34SI2po4hYcCNUK64vmdsk&#10;mrkTZkaNf99ZFLo8nPdi1ZlG3Mn52rKC0TABQVxYXXOp4PT9+ZaB8AFZY2OZFDzJw2rZe1lgru2D&#10;D3Q/hlLEEPY5KqhCaHMpfVGRQT+0LXHkfqwzGCJ0pdQOHzHcNHKcJO/SYM2xocKWNhUV1+PNKCiz&#10;89drcjqkm+18j5dAbjLPZkoN+t36A0SgLvyL/9w7rWCaxrXxTDwCcvk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a9xHywgAAANwAAAAPAAAAAAAAAAAAAAAAAJgCAABkcnMvZG93&#10;bnJldi54bWxQSwUGAAAAAAQABAD1AAAAhwMAAAAA&#10;" strokecolor="#365f91" strokeweight="1.1pt">
                <v:textbox style="layout-flow:vertical;mso-layout-flow-alt:bottom-to-top" inset="0,0,0,0"/>
              </v:rect>
              <v:rect id="Rectangle 65" o:spid="_x0000_s1029" style="position:absolute;left:2246;top:15961;width:168;height:100;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hEWX8UA&#10;AADcAAAADwAAAGRycy9kb3ducmV2LnhtbESP3WoCMRSE7wXfIRyhd5q19Ee3RhFBsCAWt4JeHjan&#10;u8HkZLuJur59Uyj0cpiZb5jZonNWXKkNxrOC8SgDQVx6bbhScPhcDycgQkTWaD2TgjsFWMz7vRnm&#10;2t94T9ciViJBOOSooI6xyaUMZU0Ow8g3xMn78q3DmGRbSd3iLcGdlY9Z9iIdGk4LNTa0qqk8Fxen&#10;4Lvcngzt9u74agr7ftitP84rq9TDoFu+gYjUxf/wX3ujFTw9T+H3TDoCcv4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SERZfxQAAANwAAAAPAAAAAAAAAAAAAAAAAJgCAABkcnMv&#10;ZG93bnJldi54bWxQSwUGAAAAAAQABAD1AAAAigMAAAAA&#10;" strokecolor="#365f91" strokeweight="1pt">
                <v:textbox style="layout-flow:vertical;mso-layout-flow-alt:bottom-to-top" inset="0,0,0,0"/>
              </v:rect>
              <v:rect id="Rectangle 66" o:spid="_x0000_s1030" style="position:absolute;left:2382;top:15961;width:168;height:100;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WaAgcAA&#10;AADcAAAADwAAAGRycy9kb3ducmV2LnhtbERP3WrCMBS+F/YO4Qy809RfpBplCMKQgVj3AGfNsSk2&#10;J1mT2fr2y4Xg5cf3v9n1thF3akPtWMFknIEgLp2uuVLwfTmMViBCRNbYOCYFDwqw274NNphr1/GZ&#10;7kWsRArhkKMCE6PPpQylIYth7Dxx4q6utRgTbCupW+xSuG3kNMuW0mLNqcGgp72h8lb8WQV+5bv9&#10;6WvxO9c8Mz+8qI9FVyg1fO8/1iAi9fElfro/tYL5Ms1PZ9IRkNt/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PWaAgcAAAADcAAAADwAAAAAAAAAAAAAAAACYAgAAZHJzL2Rvd25y&#10;ZXYueG1sUEsFBgAAAAAEAAQA9QAAAIUDAAAAAA==&#10;" strokecolor="#365f91" strokeweight=".95pt">
                <v:textbox style="layout-flow:vertical;mso-layout-flow-alt:bottom-to-top" inset="0,0,0,0"/>
              </v:rect>
              <v:rect id="Rectangle 67" o:spid="_x0000_s1031" style="position:absolute;left:2517;top:15960;width:168;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xiIcMYA&#10;AADcAAAADwAAAGRycy9kb3ducmV2LnhtbESPzWrDMBCE74W+g9hCb7WcH0LsRDaNQyGnkrqFktti&#10;bWxTa2UsJXbevioUchxm5htmm0+mE1caXGtZwSyKQRBXVrdcK/j6fHtZg3AeWWNnmRTcyEGePT5s&#10;MdV25A+6lr4WAcIuRQWN930qpasaMugi2xMH72wHgz7IoZZ6wDHATSfncbySBlsOCw32VDRU/ZQX&#10;owCLOtnb4zo+HcbF7rz4bpP3Y6HU89P0ugHhafL38H/7oBUsVzP4OxOOgMx+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xiIcMYAAADcAAAADwAAAAAAAAAAAAAAAACYAgAAZHJz&#10;L2Rvd25yZXYueG1sUEsFBgAAAAAEAAQA9QAAAIsDAAAAAA==&#10;" strokecolor="#365f91" strokeweight=".9pt">
                <v:textbox style="layout-flow:vertical;mso-layout-flow-alt:bottom-to-top" inset="0,0,0,0"/>
              </v:rect>
              <v:rect id="Rectangle 68" o:spid="_x0000_s1032" style="position:absolute;left:2926;top:15960;width:168;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ijtJcUA&#10;AADcAAAADwAAAGRycy9kb3ducmV2LnhtbESPwWrDMBBE74H+g9hCb7Gc0KTBiRKKwcS3UKc99LZY&#10;G8vUWhlLtd2/jwqFHoeZecMcTrPtxEiDbx0rWCUpCOLa6ZYbBe/XYrkD4QOyxs4xKfghD6fjw+KA&#10;mXYTv9FYhUZECPsMFZgQ+kxKXxuy6BPXE0fv5gaLIcqhkXrAKcJtJ9dpupUWW44LBnvKDdVf1bdV&#10;0I0bnYbzuXwp8lX5sfmsLrjLlXp6nF/3IALN4T/81y61guftGn7PxCMgj3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KKO0lxQAAANwAAAAPAAAAAAAAAAAAAAAAAJgCAABkcnMv&#10;ZG93bnJldi54bWxQSwUGAAAAAAQABAD1AAAAigMAAAAA&#10;" strokecolor="#365f91" strokeweight=".8pt">
                <v:textbox style="layout-flow:vertical;mso-layout-flow-alt:bottom-to-top" inset="0,0,0,0"/>
              </v:rect>
              <v:rect id="Rectangle 69" o:spid="_x0000_s1033" style="position:absolute;left:3060;top:15961;width:168;height:100;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NYrZsQA&#10;AADcAAAADwAAAGRycy9kb3ducmV2LnhtbESP3YrCMBSE74V9h3AWvJE19Xela5SloAgisuoDHJpj&#10;W7Y5KU1s69sbQfBymJlvmOW6M6VoqHaFZQWjYQSCOLW64EzB5bz5WoBwHlljaZkU3MnBevXRW2Ks&#10;bct/1Jx8JgKEXYwKcu+rWEqX5mTQDW1FHLyrrQ36IOtM6hrbADelHEfRXBosOCzkWFGSU/p/uhkF&#10;x9F2Iw/VrLkOEvy25rBok32qVP+z+/0B4anz7/CrvdMKpvMJPM+EIyB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jWK2bEAAAA3AAAAA8AAAAAAAAAAAAAAAAAmAIAAGRycy9k&#10;b3ducmV2LnhtbFBLBQYAAAAABAAEAPUAAACJAwAAAAA=&#10;" strokecolor="#365f91">
                <v:textbox style="layout-flow:vertical;mso-layout-flow-alt:bottom-to-top" inset="0,0,0,0"/>
              </v:rect>
              <v:rect id="Rectangle 70" o:spid="_x0000_s1034" style="position:absolute;left:3196;top:15961;width:168;height:100;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1tMLMQA&#10;AADcAAAADwAAAGRycy9kb3ducmV2LnhtbESPT2sCMRTE7wW/Q3iF3jRbkcWuRtGWQq+u0tbbY/P2&#10;D25eliSuaz+9EYQeh5n5DbNcD6YVPTnfWFbwOklAEBdWN1wpOOw/x3MQPiBrbC2Tgit5WK9GT0vM&#10;tL3wjvo8VCJC2GeooA6hy6T0RU0G/cR2xNErrTMYonSV1A4vEW5aOU2SVBpsOC7U2NF7TcUpPxsF&#10;6fR6PP/KJv8r0ZXfP2b71n/slHp5HjYLEIGG8B9+tL+0glk6g/uZeATk6g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9bTCzEAAAA3AAAAA8AAAAAAAAAAAAAAAAAmAIAAGRycy9k&#10;b3ducmV2LnhtbFBLBQYAAAAABAAEAPUAAACJAwAAAAA=&#10;" strokecolor="#365f91" strokeweight=".7pt">
                <v:textbox style="layout-flow:vertical;mso-layout-flow-alt:bottom-to-top" inset="0,0,0,0"/>
              </v:rect>
              <v:rect id="Rectangle 71" o:spid="_x0000_s1035" style="position:absolute;left:3463;top:15961;width:168;height:100;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6W1TMYA&#10;AADcAAAADwAAAGRycy9kb3ducmV2LnhtbESP0WrCQBRE34X+w3ILfSl101YlpFmlFUIVH0TbD7hk&#10;b7Kh2bshu2r0612h4OMwM2eYfDHYVhyp941jBa/jBARx6XTDtYLfn+IlBeEDssbWMSk4k4fF/GGU&#10;Y6bdiXd03IdaRAj7DBWYELpMSl8asujHriOOXuV6iyHKvpa6x1OE21a+JclMWmw4LhjsaGmo/Nsf&#10;rAJXrNNn3JyL92/rppevukoNbZV6ehw+P0AEGsI9/N9eaQWT2RRuZ+IRkPMr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6W1TMYAAADcAAAADwAAAAAAAAAAAAAAAACYAgAAZHJz&#10;L2Rvd25yZXYueG1sUEsFBgAAAAAEAAQA9QAAAIsDAAAAAA==&#10;" strokecolor="#365f91" strokeweight=".65pt">
                <v:textbox style="layout-flow:vertical;mso-layout-flow-alt:bottom-to-top" inset="0,0,0,0"/>
              </v:rect>
              <v:rect id="Rectangle 72" o:spid="_x0000_s1036" style="position:absolute;left:3730;top:15960;width:168;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adtF8YA&#10;AADcAAAADwAAAGRycy9kb3ducmV2LnhtbESPQWvCQBSE70L/w/IKvelGSYNEV7GlhUIRaVrE4yP7&#10;zAazb0N2G1N/vSsIPQ4z8w2zXA+2ET11vnasYDpJQBCXTtdcKfj5fh/PQfiArLFxTAr+yMN69TBa&#10;Yq7dmb+oL0IlIoR9jgpMCG0upS8NWfQT1xJH7+g6iyHKrpK6w3OE20bOkiSTFmuOCwZbejVUnopf&#10;q6B/Oz6/HMx2Py82s/2nT9Pp7nJQ6ulx2CxABBrCf/je/tAK0iyD25l4BOTqC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adtF8YAAADcAAAADwAAAAAAAAAAAAAAAACYAgAAZHJz&#10;L2Rvd25yZXYueG1sUEsFBgAAAAAEAAQA9QAAAIsDAAAAAA==&#10;" strokecolor="#365f91" strokeweight=".6pt">
                <v:textbox style="layout-flow:vertical;mso-layout-flow-alt:bottom-to-top" inset="0,0,0,0"/>
              </v:rect>
              <v:rect id="Rectangle 73" o:spid="_x0000_s1037" style="position:absolute;left:3862;top:15960;width:168;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HHQasMA&#10;AADcAAAADwAAAGRycy9kb3ducmV2LnhtbESP3YrCMBSE74V9h3AW9k4TRVSqsciKsOyVfw9waI5t&#10;bXNSmmxt334jCF4OM/MNs0l7W4uOWl861jCdKBDEmTMl5xqul8N4BcIHZIO1Y9IwkId0+zHaYGLc&#10;g0/UnUMuIoR9ghqKEJpESp8VZNFPXEMcvZtrLYYo21yaFh8Rbms5U2ohLZYcFwps6LugrDr/WQ3d&#10;b13NncqPYeZ7tb/ch8N0P2j99dnv1iAC9eEdfrV/jIb5YgnPM/EIyO0/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HHQasMAAADcAAAADwAAAAAAAAAAAAAAAACYAgAAZHJzL2Rv&#10;d25yZXYueG1sUEsFBgAAAAAEAAQA9QAAAIgDAAAAAA==&#10;" strokecolor="#365f91" strokeweight=".55pt">
                <v:textbox style="layout-flow:vertical;mso-layout-flow-alt:bottom-to-top" inset="0,0,0,0"/>
              </v:rect>
              <v:rect id="Rectangle 74" o:spid="_x0000_s1038" style="position:absolute;left:4117;top:15960;width:168;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k0QUcIA&#10;AADcAAAADwAAAGRycy9kb3ducmV2LnhtbERPy4rCMBTdD/gP4QqzEU1HxEc1iiMz4GbAR0GXl+ba&#10;Fpub0mRM/XuzGJjl4bxXm87U4kGtqywr+BglIIhzqysuFGTn7+EchPPIGmvLpOBJDjbr3tsKU20D&#10;H+lx8oWIIexSVFB636RSurwkg25kG+LI3Wxr0EfYFlK3GGK4qeU4SabSYMWxocSGdiXl99OvUTC7&#10;fLpssMiK68wMDl/XEPjyE5R673fbJQhPnf8X/7n3WsFkGtfGM/EIyPU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GTRBRwgAAANwAAAAPAAAAAAAAAAAAAAAAAJgCAABkcnMvZG93&#10;bnJldi54bWxQSwUGAAAAAAQABAD1AAAAhwMAAAAA&#10;" strokecolor="#2c699c" strokeweight=".5pt">
                <v:textbox style="layout-flow:vertical;mso-layout-flow-alt:bottom-to-top" inset="0,0,0,0"/>
              </v:rect>
              <v:rect id="Rectangle 75" o:spid="_x0000_s1039" style="position:absolute;left:4253;top:15960;width:168;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YMs88cA&#10;AADcAAAADwAAAGRycy9kb3ducmV2LnhtbESPQWvCQBSE74X+h+UJvRTdpIhodJVSsBVKhSQe9PbI&#10;PpPY7Ns0u9X037tCweMw880wi1VvGnGmztWWFcSjCARxYXXNpYJdvh5OQTiPrLGxTAr+yMFq+fiw&#10;wETbC6d0znwpQgm7BBVU3reJlK6oyKAb2ZY4eEfbGfRBdqXUHV5CuWnkSxRNpMGaw0KFLb1VVHxn&#10;v0bB+CM9rNP458un21MWn/b55/tzrtTToH+dg/DU+3v4n97owE1mcDsTjoBcX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mDLPPHAAAA3AAAAA8AAAAAAAAAAAAAAAAAmAIAAGRy&#10;cy9kb3ducmV2LnhtbFBLBQYAAAAABAAEAPUAAACMAwAAAAA=&#10;" strokecolor="#365f91" strokeweight=".45pt">
                <v:textbox style="layout-flow:vertical;mso-layout-flow-alt:bottom-to-top" inset="0,0,0,0"/>
              </v:rect>
              <v:rect id="Rectangle 76" o:spid="_x0000_s1040" style="position:absolute;left:4520;top:15960;width:168;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fE+0cEA&#10;AADcAAAADwAAAGRycy9kb3ducmV2LnhtbERPz2vCMBS+C/4P4Qm72UQ3N9cZRQVBvIx1w/OjeWvL&#10;mpeaRNv998th4PHj+73aDLYVN/KhcaxhlikQxKUzDVcavj4P0yWIEJENto5Jwy8F2KzHoxXmxvX8&#10;QbciViKFcMhRQx1jl0sZyposhsx1xIn7dt5iTNBX0njsU7ht5VypZ2mx4dRQY0f7msqf4mo1nBZH&#10;9fq+6/cDnR7PUXK1vahe64fJsH0DEWmId/G/+2g0PL2k+elMOgJy/Q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3xPtHBAAAA3AAAAA8AAAAAAAAAAAAAAAAAmAIAAGRycy9kb3du&#10;cmV2LnhtbFBLBQYAAAAABAAEAPUAAACGAwAAAAA=&#10;" strokecolor="#365f91" strokeweight=".4pt">
                <v:textbox style="layout-flow:vertical;mso-layout-flow-alt:bottom-to-top" inset="0,0,0,0"/>
              </v:rect>
              <v:rect id="Rectangle 77" o:spid="_x0000_s1041" style="position:absolute;left:2654;top:15961;width:168;height:100;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2+rIsYA&#10;AADcAAAADwAAAGRycy9kb3ducmV2LnhtbESPQWvCQBSE7wX/w/KEXkqzsQ1tSV1FhULwUEgUwdsj&#10;+8wGs29DdtX033eFQo/DzHzDzJej7cSVBt86VjBLUhDEtdMtNwr2u6/nDxA+IGvsHJOCH/KwXEwe&#10;5phrd+OSrlVoRISwz1GBCaHPpfS1IYs+cT1x9E5usBiiHBqpB7xFuO3kS5q+SYstxwWDPW0M1efq&#10;YhWUa3k04fVpXBfZakvdd3loXanU43RcfYIINIb/8F+70Aqy9xncz8QjIB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2+rIsYAAADcAAAADwAAAAAAAAAAAAAAAACYAgAAZHJz&#10;L2Rvd25yZXYueG1sUEsFBgAAAAAEAAQA9QAAAIsDAAAAAA==&#10;" strokecolor="#365f91" strokeweight=".85pt">
                <v:textbox style="layout-flow:vertical;mso-layout-flow-alt:bottom-to-top" inset="0,0,0,0"/>
              </v:rect>
              <v:rect id="Rectangle 78" o:spid="_x0000_s1042" style="position:absolute;left:1563;top:15958;width:168;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q9ysUA&#10;AADcAAAADwAAAGRycy9kb3ducmV2LnhtbESP3WrCQBSE7wXfYTmCd3WjSCvRVURb1LYI/t0fssck&#10;mD0bshuT+vTdQsHLYWa+YWaL1hTiTpXLLSsYDiIQxInVOacKzqePlwkI55E1FpZJwQ85WMy7nRnG&#10;2jZ8oPvRpyJA2MWoIPO+jKV0SUYG3cCWxMG72sqgD7JKpa6wCXBTyFEUvUqDOYeFDEtaZZTcjrVR&#10;UDf1br1vD5/fW3a8/Nq8Py7jm1L9XrucgvDU+mf4v73VCsZvI/g7E46AnP8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92r3KxQAAANwAAAAPAAAAAAAAAAAAAAAAAJgCAABkcnMv&#10;ZG93bnJldi54bWxQSwUGAAAAAAQABAD1AAAAigMAAAAA&#10;" strokecolor="#365f91" strokeweight="1.2pt">
                <v:textbox style="layout-flow:vertical;mso-layout-flow-alt:bottom-to-top" inset="0,0,0,0"/>
              </v:rect>
              <v:rect id="Rectangle 79" o:spid="_x0000_s1043" style="position:absolute;left:1978;top:15959;width:168;height:100;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28H+ccA&#10;AADcAAAADwAAAGRycy9kb3ducmV2LnhtbESPT2sCMRTE7wW/Q3iCt5q1lipbo1jBUgr1/8Xb6+bt&#10;ZnHzsmxSXf30TaHgcZiZ3zCTWWsrcabGl44VDPoJCOLM6ZILBYf98nEMwgdkjZVjUnAlD7Np52GC&#10;qXYX3tJ5FwoRIexTVGBCqFMpfWbIou+7mjh6uWsshiibQuoGLxFuK/mUJC/SYslxwWBNC0PZafdj&#10;FWzWA9P68SIfrr6r2/HzfT16+8qV6nXb+SuIQG24h//bH1rB82gIf2fiEZDT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dvB/nHAAAA3AAAAA8AAAAAAAAAAAAAAAAAmAIAAGRy&#10;cy9kb3ducmV2LnhtbFBLBQYAAAAABAAEAPUAAACMAwAAAAA=&#10;" strokecolor="#365f91" strokeweight="1.05pt">
                <v:textbox style="layout-flow:vertical;mso-layout-flow-alt:bottom-to-top" inset="0,0,0,0"/>
              </v:rect>
              <v:rect id="Rectangle 80" o:spid="_x0000_s1044" style="position:absolute;left:1425;top:15959;width:168;height:100;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X+AJcYA&#10;AADcAAAADwAAAGRycy9kb3ducmV2LnhtbESP3WrCQBSE74W+w3IKvdNNJVSJriJVqa0i+NP7Q/Y0&#10;CWbPhuzGpH36riB4OczMN8x03plSXKl2hWUFr4MIBHFqdcGZgvNp3R+DcB5ZY2mZFPySg/nsqTfF&#10;RNuWD3Q9+kwECLsEFeTeV4mULs3JoBvYijh4P7Y26IOsM6lrbAPclHIYRW/SYMFhIceK3nNKL8fG&#10;KGja5nO57w5fuw07Xmw/Vn/f8UWpl+duMQHhqfOP8L290QriUQy3M+EIyNk/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X+AJcYAAADcAAAADwAAAAAAAAAAAAAAAACYAgAAZHJz&#10;L2Rvd25yZXYueG1sUEsFBgAAAAAEAAQA9QAAAIsDAAAAAA==&#10;" strokecolor="#365f91" strokeweight="1.2pt">
                <v:textbox style="layout-flow:vertical;mso-layout-flow-alt:bottom-to-top" inset="0,0,0,0"/>
              </v:rect>
              <v:rect id="Rectangle 81" o:spid="_x0000_s1045" style="position:absolute;left:2114;top:15958;width:168;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OlAOsUA&#10;AADcAAAADwAAAGRycy9kb3ducmV2LnhtbESPQWsCMRSE7wX/Q3hCbzVrqVVWo4ggVBCLq6DHx+a5&#10;G0xetptU13/fFAo9DjPzDTNbdM6KG7XBeFYwHGQgiEuvDVcKjof1ywREiMgarWdS8KAAi3nvaYa5&#10;9nfe062IlUgQDjkqqGNscilDWZPDMPANcfIuvnUYk2wrqVu8J7iz8jXL3qVDw2mhxoZWNZXX4tsp&#10;+Cq3Z0O7vTuNTWE3x93687qySj33u+UURKQu/of/2h9awdt4BL9n0hGQ8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Y6UA6xQAAANwAAAAPAAAAAAAAAAAAAAAAAJgCAABkcnMv&#10;ZG93bnJldi54bWxQSwUGAAAAAAQABAD1AAAAigMAAAAA&#10;" strokecolor="#365f91" strokeweight="1pt">
                <v:textbox style="layout-flow:vertical;mso-layout-flow-alt:bottom-to-top" inset="0,0,0,0"/>
              </v:rect>
              <v:rect id="Rectangle 82" o:spid="_x0000_s1046" style="position:absolute;left:2791;top:15958;width:168;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Mp9+8QA&#10;AADcAAAADwAAAGRycy9kb3ducmV2LnhtbESPQWvCQBSE7wX/w/KE3ppdS9UQXaUExNyKUQ/eHtnX&#10;JDT7NmS3Mf333ULB4zAz3zDb/WQ7MdLgW8caFokCQVw503Kt4XI+vKQgfEA22DkmDT/kYb+bPW0x&#10;M+7OJxrLUIsIYZ+hhiaEPpPSVw1Z9InriaP36QaLIcqhlmbAe4TbTr4qtZIWW44LDfaUN1R9ld9W&#10;QzcujQrHY7E+5IviuryVH5jmWj/Pp/cNiEBTeIT/24XR8LZewd+ZeATk7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DKffvEAAAA3AAAAA8AAAAAAAAAAAAAAAAAmAIAAGRycy9k&#10;b3ducmV2LnhtbFBLBQYAAAAABAAEAPUAAACJAwAAAAA=&#10;" strokecolor="#365f91" strokeweight=".8pt">
                <v:textbox style="layout-flow:vertical;mso-layout-flow-alt:bottom-to-top" inset="0,0,0,0"/>
              </v:rect>
              <v:rect id="Rectangle 83" o:spid="_x0000_s1047" style="position:absolute;left:3331;top:15960;width:168;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lBEhsQA&#10;AADcAAAADwAAAGRycy9kb3ducmV2LnhtbESPT2sCMRTE7wW/Q3hCbzWrFK2rUWxLoVdXqXp7bN7+&#10;wc3LksR17ac3QqHHYWZ+wyzXvWlER87XlhWMRwkI4tzqmksF+93XyxsIH5A1NpZJwY08rFeDpyWm&#10;2l55S10WShEh7FNUUIXQplL6vCKDfmRb4ugV1hkMUbpSaofXCDeNnCTJVBqsOS5U2NJHRfk5uxgF&#10;08ntdDnKOvst0BU/B/M+7z63Sj0P+80CRKA+/If/2t9awetsBo8z8QjI1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pQRIbEAAAA3AAAAA8AAAAAAAAAAAAAAAAAmAIAAGRycy9k&#10;b3ducmV2LnhtbFBLBQYAAAAABAAEAPUAAACJAwAAAAA=&#10;" strokecolor="#365f91" strokeweight=".7pt">
                <v:textbox style="layout-flow:vertical;mso-layout-flow-alt:bottom-to-top" inset="0,0,0,0"/>
              </v:rect>
              <v:rect id="Rectangle 84" o:spid="_x0000_s1048" style="position:absolute;left:3596;top:15959;width:168;height:100;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q3KI8MA&#10;AADcAAAADwAAAGRycy9kb3ducmV2LnhtbERPXWvCMBR9H+w/hDvYm6ZKt0k1isoGAxmyKuLjpbk2&#10;xeamNFmt/nrzIOzxcL5ni97WoqPWV44VjIYJCOLC6YpLBfvd12ACwgdkjbVjUnAlD4v589MMM+0u&#10;/EtdHkoRQ9hnqMCE0GRS+sKQRT90DXHkTq61GCJsS6lbvMRwW8txkrxLixXHBoMNrQ0V5/zPKug+&#10;T2+ro/k5TPLl+LDxaTra3o5Kvb70yymIQH34Fz/c31pB+hHXxjPxCMj5H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q3KI8MAAADcAAAADwAAAAAAAAAAAAAAAACYAgAAZHJzL2Rv&#10;d25yZXYueG1sUEsFBgAAAAAEAAQA9QAAAIgDAAAAAA==&#10;" strokecolor="#365f91" strokeweight=".6pt">
                <v:textbox style="layout-flow:vertical;mso-layout-flow-alt:bottom-to-top" inset="0,0,0,0"/>
              </v:rect>
              <v:rect id="Rectangle 85" o:spid="_x0000_s1049" style="position:absolute;left:3991;top:15959;width:168;height:100;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HHEp8UA&#10;AADcAAAADwAAAGRycy9kb3ducmV2LnhtbESPQWvCQBSE74L/YXmCN91YS62pq4hQ6KURtRdvj+zr&#10;Jpp9G7Nrkv77bqHgcZiZb5jVpreVaKnxpWMFs2kCgjh3umSj4Ov0PnkF4QOyxsoxKfghD5v1cLDC&#10;VLuOD9QegxERwj5FBUUIdSqlzwuy6KeuJo7et2sshigbI3WDXYTbSj4lyYu0WHJcKLCmXUH59Xi3&#10;Cu6tyWR3vu0u88Onue1Dtu8yUmo86rdvIAL14RH+b39oBc+LJfydiUdAr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sccSnxQAAANwAAAAPAAAAAAAAAAAAAAAAAJgCAABkcnMv&#10;ZG93bnJldi54bWxQSwUGAAAAAAQABAD1AAAAigMAAAAA&#10;" strokecolor="#365f91" strokeweight=".5pt">
                <v:textbox style="layout-flow:vertical;mso-layout-flow-alt:bottom-to-top" inset="0,0,0,0"/>
              </v:rect>
              <v:rect id="Rectangle 86" o:spid="_x0000_s1050" style="position:absolute;left:4386;top:15959;width:168;height:100;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aprGr4A&#10;AADcAAAADwAAAGRycy9kb3ducmV2LnhtbERPvQrCMBDeBd8hnOAimiqiUo0igiC4aK372ZxtsbmU&#10;Jmp9ezMIjh/f/2rTmkq8qHGlZQXjUQSCOLO65FxBetkPFyCcR9ZYWSYFH3KwWXc7K4y1ffOZXonP&#10;RQhhF6OCwvs6ltJlBRl0I1sTB+5uG4M+wCaXusF3CDeVnETRTBosOTQUWNOuoOyRPI2C4y1J7/46&#10;P52idCp38+P+MpBjpfq9drsE4an1f/HPfdAKposwP5wJR0Cuv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M2qaxq+AAAA3AAAAA8AAAAAAAAAAAAAAAAAmAIAAGRycy9kb3ducmV2&#10;LnhtbFBLBQYAAAAABAAEAPUAAACDAwAAAAA=&#10;" strokecolor="#2c699c" strokeweight=".4pt">
                <v:textbox style="layout-flow:vertical;mso-layout-flow-alt:bottom-to-top" inset="0,0,0,0"/>
              </v:rect>
            </v:group>
          </w:pict>
        </mc:Fallback>
      </mc:AlternateContent>
    </w:r>
  </w:p>
  <w:p w:rsidR="002E6A93" w:rsidRDefault="002E6A93" w:rsidP="001F791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6200F" w:rsidRDefault="00B6200F">
      <w:r>
        <w:separator/>
      </w:r>
    </w:p>
  </w:footnote>
  <w:footnote w:type="continuationSeparator" w:id="0">
    <w:p w:rsidR="00B6200F" w:rsidRDefault="00B6200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E0746" w:rsidRDefault="00DE0746">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E6A93" w:rsidRDefault="00DE0746" w:rsidP="005E3A95">
    <w:pPr>
      <w:pStyle w:val="Header"/>
      <w:tabs>
        <w:tab w:val="clear" w:pos="4320"/>
        <w:tab w:val="clear" w:pos="8640"/>
        <w:tab w:val="center" w:pos="4513"/>
      </w:tabs>
      <w:rPr>
        <w:rtl/>
        <w:lang w:bidi="fa-IR"/>
      </w:rPr>
    </w:pPr>
    <w:r>
      <w:rPr>
        <w:noProof/>
        <w:rtl/>
        <w:lang w:val="en-US" w:eastAsia="en-US"/>
      </w:rPr>
      <mc:AlternateContent>
        <mc:Choice Requires="wps">
          <w:drawing>
            <wp:anchor distT="0" distB="0" distL="114300" distR="114300" simplePos="0" relativeHeight="251660288" behindDoc="0" locked="0" layoutInCell="1" allowOverlap="1" wp14:anchorId="59C62BB1" wp14:editId="22871193">
              <wp:simplePos x="0" y="0"/>
              <wp:positionH relativeFrom="column">
                <wp:posOffset>-733425</wp:posOffset>
              </wp:positionH>
              <wp:positionV relativeFrom="paragraph">
                <wp:posOffset>-325755</wp:posOffset>
              </wp:positionV>
              <wp:extent cx="2476500" cy="634365"/>
              <wp:effectExtent l="0" t="0" r="0" b="0"/>
              <wp:wrapNone/>
              <wp:docPr id="57" name="Text Box 3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6500" cy="6343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E6A93" w:rsidRPr="00175E56" w:rsidRDefault="0016151C" w:rsidP="00175E56">
                          <w:pPr>
                            <w:jc w:val="center"/>
                            <w:rPr>
                              <w:rFonts w:cs="B Traffic"/>
                              <w:color w:val="FF0000"/>
                              <w:sz w:val="32"/>
                              <w:szCs w:val="32"/>
                              <w:rtl/>
                              <w:lang w:bidi="fa-IR"/>
                            </w:rPr>
                          </w:pPr>
                          <w:r>
                            <w:rPr>
                              <w:rFonts w:cs="B Traffic" w:hint="cs"/>
                              <w:sz w:val="20"/>
                              <w:szCs w:val="20"/>
                              <w:rtl/>
                              <w:lang w:bidi="fa-IR"/>
                            </w:rPr>
                            <w:t>راهنمای</w:t>
                          </w:r>
                          <w:r w:rsidR="00415D32">
                            <w:rPr>
                              <w:rFonts w:cs="B Traffic" w:hint="cs"/>
                              <w:sz w:val="20"/>
                              <w:szCs w:val="20"/>
                              <w:rtl/>
                              <w:lang w:bidi="fa-IR"/>
                            </w:rPr>
                            <w:t xml:space="preserve"> فنی</w:t>
                          </w:r>
                          <w:r>
                            <w:rPr>
                              <w:rFonts w:cs="B Traffic" w:hint="cs"/>
                              <w:sz w:val="20"/>
                              <w:szCs w:val="20"/>
                              <w:rtl/>
                              <w:lang w:bidi="fa-IR"/>
                            </w:rPr>
                            <w:t xml:space="preserve"> استفاده </w:t>
                          </w:r>
                          <w:r w:rsidR="00DE0746">
                            <w:rPr>
                              <w:rFonts w:cs="B Traffic" w:hint="cs"/>
                              <w:sz w:val="20"/>
                              <w:szCs w:val="20"/>
                              <w:rtl/>
                              <w:lang w:bidi="fa-IR"/>
                            </w:rPr>
                            <w:t xml:space="preserve">از </w:t>
                          </w:r>
                          <w:r w:rsidR="00175E56">
                            <w:rPr>
                              <w:rFonts w:cs="B Traffic" w:hint="cs"/>
                              <w:sz w:val="20"/>
                              <w:szCs w:val="20"/>
                              <w:rtl/>
                              <w:lang w:bidi="fa-IR"/>
                            </w:rPr>
                            <w:t>وب سرویس سامانه فروش</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9C62BB1" id="_x0000_t202" coordsize="21600,21600" o:spt="202" path="m,l,21600r21600,l21600,xe">
              <v:stroke joinstyle="miter"/>
              <v:path gradientshapeok="t" o:connecttype="rect"/>
            </v:shapetype>
            <v:shape id="Text Box 327" o:spid="_x0000_s1030" type="#_x0000_t202" style="position:absolute;left:0;text-align:left;margin-left:-57.75pt;margin-top:-25.65pt;width:195pt;height:49.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" filled="f" stroked="f">
              <v:textbox>
                <w:txbxContent>
                  <w:p w:rsidR="002E6A93" w:rsidRPr="00175E56" w:rsidRDefault="0016151C" w:rsidP="00175E56">
                    <w:pPr>
                      <w:jc w:val="center"/>
                      <w:rPr>
                        <w:rFonts w:cs="B Traffic"/>
                        <w:color w:val="FF0000"/>
                        <w:sz w:val="32"/>
                        <w:szCs w:val="32"/>
                        <w:rtl/>
                        <w:lang w:bidi="fa-IR"/>
                      </w:rPr>
                    </w:pPr>
                    <w:r>
                      <w:rPr>
                        <w:rFonts w:cs="B Traffic" w:hint="cs"/>
                        <w:sz w:val="20"/>
                        <w:szCs w:val="20"/>
                        <w:rtl/>
                        <w:lang w:bidi="fa-IR"/>
                      </w:rPr>
                      <w:t>راهنمای</w:t>
                    </w:r>
                    <w:r w:rsidR="00415D32">
                      <w:rPr>
                        <w:rFonts w:cs="B Traffic" w:hint="cs"/>
                        <w:sz w:val="20"/>
                        <w:szCs w:val="20"/>
                        <w:rtl/>
                        <w:lang w:bidi="fa-IR"/>
                      </w:rPr>
                      <w:t xml:space="preserve"> فنی</w:t>
                    </w:r>
                    <w:r>
                      <w:rPr>
                        <w:rFonts w:cs="B Traffic" w:hint="cs"/>
                        <w:sz w:val="20"/>
                        <w:szCs w:val="20"/>
                        <w:rtl/>
                        <w:lang w:bidi="fa-IR"/>
                      </w:rPr>
                      <w:t xml:space="preserve"> استفاده </w:t>
                    </w:r>
                    <w:r w:rsidR="00DE0746">
                      <w:rPr>
                        <w:rFonts w:cs="B Traffic" w:hint="cs"/>
                        <w:sz w:val="20"/>
                        <w:szCs w:val="20"/>
                        <w:rtl/>
                        <w:lang w:bidi="fa-IR"/>
                      </w:rPr>
                      <w:t xml:space="preserve">از </w:t>
                    </w:r>
                    <w:r w:rsidR="00175E56">
                      <w:rPr>
                        <w:rFonts w:cs="B Traffic" w:hint="cs"/>
                        <w:sz w:val="20"/>
                        <w:szCs w:val="20"/>
                        <w:rtl/>
                        <w:lang w:bidi="fa-IR"/>
                      </w:rPr>
                      <w:t>وب سرویس سامانه فروش</w:t>
                    </w:r>
                  </w:p>
                </w:txbxContent>
              </v:textbox>
            </v:shape>
          </w:pict>
        </mc:Fallback>
      </mc:AlternateContent>
    </w:r>
    <w:r w:rsidR="002E6A93">
      <w:rPr>
        <w:noProof/>
        <w:rtl/>
        <w:lang w:val="en-US" w:eastAsia="en-US"/>
      </w:rPr>
      <w:drawing>
        <wp:anchor distT="0" distB="0" distL="114300" distR="114300" simplePos="0" relativeHeight="251661312" behindDoc="1" locked="0" layoutInCell="1" allowOverlap="1" wp14:anchorId="469C179C" wp14:editId="6D429DC0">
          <wp:simplePos x="0" y="0"/>
          <wp:positionH relativeFrom="column">
            <wp:posOffset>-914400</wp:posOffset>
          </wp:positionH>
          <wp:positionV relativeFrom="paragraph">
            <wp:posOffset>-638810</wp:posOffset>
          </wp:positionV>
          <wp:extent cx="7573645" cy="1109980"/>
          <wp:effectExtent l="0" t="0" r="8255" b="0"/>
          <wp:wrapSquare wrapText="bothSides"/>
          <wp:docPr id="2" name="Picture 2" descr="sarbar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 descr="sarbarg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73645" cy="1109980"/>
                  </a:xfrm>
                  <a:prstGeom prst="rect">
                    <a:avLst/>
                  </a:prstGeom>
                  <a:noFill/>
                  <a:ln>
                    <a:noFill/>
                  </a:ln>
                </pic:spPr>
              </pic:pic>
            </a:graphicData>
          </a:graphic>
          <wp14:sizeRelH relativeFrom="page">
            <wp14:pctWidth>0</wp14:pctWidth>
          </wp14:sizeRelH>
          <wp14:sizeRelV relativeFrom="page">
            <wp14:pctHeight>0</wp14:pctHeight>
          </wp14:sizeRelV>
        </wp:anchor>
      </w:drawing>
    </w:r>
    <w:r w:rsidR="002E6A93">
      <w:rPr>
        <w:lang w:bidi="fa-IR"/>
      </w:rPr>
      <w:tab/>
    </w:r>
    <w:r w:rsidR="002E6A93">
      <w:rPr>
        <w:rFonts w:hint="cs"/>
        <w:lang w:bidi="fa-IR"/>
      </w:rP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E0746" w:rsidRDefault="00DE0746">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E6A93" w:rsidRDefault="00DE0746" w:rsidP="005E3A95">
    <w:pPr>
      <w:pStyle w:val="Header"/>
      <w:tabs>
        <w:tab w:val="clear" w:pos="4320"/>
        <w:tab w:val="clear" w:pos="8640"/>
        <w:tab w:val="center" w:pos="4513"/>
      </w:tabs>
      <w:rPr>
        <w:rtl/>
        <w:lang w:bidi="fa-IR"/>
      </w:rPr>
    </w:pPr>
    <w:r>
      <w:rPr>
        <w:noProof/>
        <w:rtl/>
        <w:lang w:val="en-US" w:eastAsia="en-US"/>
      </w:rPr>
      <mc:AlternateContent>
        <mc:Choice Requires="wps">
          <w:drawing>
            <wp:anchor distT="0" distB="0" distL="114300" distR="114300" simplePos="0" relativeHeight="251677696" behindDoc="0" locked="0" layoutInCell="1" allowOverlap="1" wp14:anchorId="38D543FE" wp14:editId="689E2FCD">
              <wp:simplePos x="0" y="0"/>
              <wp:positionH relativeFrom="column">
                <wp:posOffset>-819151</wp:posOffset>
              </wp:positionH>
              <wp:positionV relativeFrom="paragraph">
                <wp:posOffset>-250190</wp:posOffset>
              </wp:positionV>
              <wp:extent cx="2497773" cy="634365"/>
              <wp:effectExtent l="0" t="0" r="0" b="0"/>
              <wp:wrapNone/>
              <wp:docPr id="423" name="Text Box 3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7773" cy="6343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E0746" w:rsidRPr="00175E56" w:rsidRDefault="00DE0746" w:rsidP="00DE0746">
                          <w:pPr>
                            <w:jc w:val="center"/>
                            <w:rPr>
                              <w:rFonts w:cs="B Traffic"/>
                              <w:color w:val="FF0000"/>
                              <w:sz w:val="32"/>
                              <w:szCs w:val="32"/>
                              <w:rtl/>
                              <w:lang w:bidi="fa-IR"/>
                            </w:rPr>
                          </w:pPr>
                          <w:r>
                            <w:rPr>
                              <w:rFonts w:cs="B Traffic" w:hint="cs"/>
                              <w:sz w:val="20"/>
                              <w:szCs w:val="20"/>
                              <w:rtl/>
                              <w:lang w:bidi="fa-IR"/>
                            </w:rPr>
                            <w:t>راهنمای فنی استفاده از وب سرویس سامانه فروش</w:t>
                          </w:r>
                        </w:p>
                        <w:p w:rsidR="002E6A93" w:rsidRPr="00290BBC" w:rsidRDefault="002E6A93" w:rsidP="00A022C5">
                          <w:pPr>
                            <w:jc w:val="center"/>
                            <w:rPr>
                              <w:rFonts w:cs="B Traffic"/>
                              <w:color w:val="FF0000"/>
                              <w:sz w:val="20"/>
                              <w:szCs w:val="20"/>
                              <w:rtl/>
                              <w:lang w:bidi="fa-IR"/>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8D543FE" id="_x0000_t202" coordsize="21600,21600" o:spt="202" path="m,l,21600r21600,l21600,xe">
              <v:stroke joinstyle="miter"/>
              <v:path gradientshapeok="t" o:connecttype="rect"/>
            </v:shapetype>
            <v:shape id="_x0000_s1032" type="#_x0000_t202" style="position:absolute;left:0;text-align:left;margin-left:-64.5pt;margin-top:-19.7pt;width:196.7pt;height:49.9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" filled="f" stroked="f">
              <v:textbox>
                <w:txbxContent>
                  <w:p w:rsidR="00DE0746" w:rsidRPr="00175E56" w:rsidRDefault="00DE0746" w:rsidP="00DE0746">
                    <w:pPr>
                      <w:jc w:val="center"/>
                      <w:rPr>
                        <w:rFonts w:cs="B Traffic"/>
                        <w:color w:val="FF0000"/>
                        <w:sz w:val="32"/>
                        <w:szCs w:val="32"/>
                        <w:rtl/>
                        <w:lang w:bidi="fa-IR"/>
                      </w:rPr>
                    </w:pPr>
                    <w:r>
                      <w:rPr>
                        <w:rFonts w:cs="B Traffic" w:hint="cs"/>
                        <w:sz w:val="20"/>
                        <w:szCs w:val="20"/>
                        <w:rtl/>
                        <w:lang w:bidi="fa-IR"/>
                      </w:rPr>
                      <w:t>راهنمای فنی استفاده از وب سرویس سامانه فروش</w:t>
                    </w:r>
                  </w:p>
                  <w:p w:rsidR="002E6A93" w:rsidRPr="00290BBC" w:rsidRDefault="002E6A93" w:rsidP="00A022C5">
                    <w:pPr>
                      <w:jc w:val="center"/>
                      <w:rPr>
                        <w:rFonts w:cs="B Traffic"/>
                        <w:color w:val="FF0000"/>
                        <w:sz w:val="20"/>
                        <w:szCs w:val="20"/>
                        <w:rtl/>
                        <w:lang w:bidi="fa-IR"/>
                      </w:rPr>
                    </w:pPr>
                  </w:p>
                </w:txbxContent>
              </v:textbox>
            </v:shape>
          </w:pict>
        </mc:Fallback>
      </mc:AlternateContent>
    </w:r>
    <w:r w:rsidR="002E6A93">
      <w:rPr>
        <w:noProof/>
        <w:rtl/>
        <w:lang w:val="en-US" w:eastAsia="en-US"/>
      </w:rPr>
      <w:drawing>
        <wp:anchor distT="0" distB="0" distL="114300" distR="114300" simplePos="0" relativeHeight="251678720" behindDoc="1" locked="0" layoutInCell="1" allowOverlap="1" wp14:anchorId="4F1BA734" wp14:editId="72EA4A2F">
          <wp:simplePos x="0" y="0"/>
          <wp:positionH relativeFrom="column">
            <wp:posOffset>-914400</wp:posOffset>
          </wp:positionH>
          <wp:positionV relativeFrom="paragraph">
            <wp:posOffset>-638810</wp:posOffset>
          </wp:positionV>
          <wp:extent cx="7573645" cy="1109980"/>
          <wp:effectExtent l="0" t="0" r="8255" b="0"/>
          <wp:wrapSquare wrapText="bothSides"/>
          <wp:docPr id="1" name="Picture 1" descr="sarbar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 descr="sarbarg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73645" cy="1109980"/>
                  </a:xfrm>
                  <a:prstGeom prst="rect">
                    <a:avLst/>
                  </a:prstGeom>
                  <a:noFill/>
                  <a:ln>
                    <a:noFill/>
                  </a:ln>
                </pic:spPr>
              </pic:pic>
            </a:graphicData>
          </a:graphic>
          <wp14:sizeRelH relativeFrom="page">
            <wp14:pctWidth>0</wp14:pctWidth>
          </wp14:sizeRelH>
          <wp14:sizeRelV relativeFrom="page">
            <wp14:pctHeight>0</wp14:pctHeight>
          </wp14:sizeRelV>
        </wp:anchor>
      </w:drawing>
    </w:r>
    <w:r w:rsidR="002E6A93">
      <w:rPr>
        <w:lang w:bidi="fa-IR"/>
      </w:rPr>
      <w:tab/>
    </w:r>
    <w:r w:rsidR="002E6A93">
      <w:rPr>
        <w:rFonts w:hint="cs"/>
        <w:lang w:bidi="fa-IR"/>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E"/>
    <w:multiLevelType w:val="singleLevel"/>
    <w:tmpl w:val="4E20A6CE"/>
    <w:lvl w:ilvl="0">
      <w:start w:val="1"/>
      <w:numFmt w:val="decimal"/>
      <w:pStyle w:val="ListNumber3"/>
      <w:lvlText w:val="%1."/>
      <w:lvlJc w:val="left"/>
      <w:pPr>
        <w:tabs>
          <w:tab w:val="num" w:pos="926"/>
        </w:tabs>
        <w:ind w:left="926" w:hanging="360"/>
      </w:pPr>
    </w:lvl>
  </w:abstractNum>
  <w:abstractNum w:abstractNumId="1">
    <w:nsid w:val="FFFFFF83"/>
    <w:multiLevelType w:val="singleLevel"/>
    <w:tmpl w:val="CC684A04"/>
    <w:lvl w:ilvl="0">
      <w:start w:val="1"/>
      <w:numFmt w:val="bullet"/>
      <w:pStyle w:val="ListBullet2"/>
      <w:lvlText w:val=""/>
      <w:lvlJc w:val="left"/>
      <w:pPr>
        <w:tabs>
          <w:tab w:val="num" w:pos="643"/>
        </w:tabs>
        <w:ind w:left="643" w:hanging="360"/>
      </w:pPr>
      <w:rPr>
        <w:rFonts w:ascii="Wingdings" w:hAnsi="Wingdings" w:hint="default"/>
      </w:rPr>
    </w:lvl>
  </w:abstractNum>
  <w:abstractNum w:abstractNumId="2">
    <w:nsid w:val="FFFFFF88"/>
    <w:multiLevelType w:val="singleLevel"/>
    <w:tmpl w:val="6EA06110"/>
    <w:lvl w:ilvl="0">
      <w:start w:val="1"/>
      <w:numFmt w:val="decimal"/>
      <w:pStyle w:val="ListNumber"/>
      <w:lvlText w:val="%1."/>
      <w:lvlJc w:val="left"/>
      <w:pPr>
        <w:tabs>
          <w:tab w:val="num" w:pos="360"/>
        </w:tabs>
        <w:ind w:left="360" w:hanging="360"/>
      </w:pPr>
    </w:lvl>
  </w:abstractNum>
  <w:abstractNum w:abstractNumId="3">
    <w:nsid w:val="FFFFFF89"/>
    <w:multiLevelType w:val="singleLevel"/>
    <w:tmpl w:val="C31A4F72"/>
    <w:lvl w:ilvl="0">
      <w:start w:val="1"/>
      <w:numFmt w:val="bullet"/>
      <w:pStyle w:val="ListBullet"/>
      <w:lvlText w:val=""/>
      <w:lvlJc w:val="left"/>
      <w:pPr>
        <w:tabs>
          <w:tab w:val="num" w:pos="360"/>
        </w:tabs>
        <w:ind w:left="360" w:hanging="360"/>
      </w:pPr>
      <w:rPr>
        <w:rFonts w:ascii="Symbol" w:hAnsi="Symbol" w:hint="default"/>
      </w:rPr>
    </w:lvl>
  </w:abstractNum>
  <w:abstractNum w:abstractNumId="4">
    <w:nsid w:val="00B84447"/>
    <w:multiLevelType w:val="hybridMultilevel"/>
    <w:tmpl w:val="1A16065E"/>
    <w:lvl w:ilvl="0" w:tplc="0C8A872C">
      <w:start w:val="1"/>
      <w:numFmt w:val="decimal"/>
      <w:pStyle w:val="figure1"/>
      <w:lvlText w:val="شكل %1."/>
      <w:lvlJc w:val="left"/>
      <w:pPr>
        <w:tabs>
          <w:tab w:val="num" w:pos="1044"/>
        </w:tabs>
        <w:ind w:left="540" w:firstLine="0"/>
      </w:pPr>
      <w:rPr>
        <w:rFonts w:ascii="Times New Roman" w:hAnsi="Times New Roman" w:cs="Nazanin" w:hint="default"/>
        <w:b/>
        <w:bCs/>
        <w:i w:val="0"/>
        <w:iCs w:val="0"/>
        <w:sz w:val="20"/>
        <w:szCs w:val="24"/>
      </w:rPr>
    </w:lvl>
    <w:lvl w:ilvl="1" w:tplc="04090001">
      <w:start w:val="1"/>
      <w:numFmt w:val="bullet"/>
      <w:lvlText w:val=""/>
      <w:lvlJc w:val="left"/>
      <w:pPr>
        <w:tabs>
          <w:tab w:val="num" w:pos="1980"/>
        </w:tabs>
        <w:ind w:left="1980" w:hanging="360"/>
      </w:pPr>
      <w:rPr>
        <w:rFonts w:ascii="Symbol" w:hAnsi="Symbol" w:hint="default"/>
        <w:b/>
        <w:bCs/>
        <w:i w:val="0"/>
        <w:iCs w:val="0"/>
        <w:sz w:val="20"/>
        <w:szCs w:val="24"/>
      </w:rPr>
    </w:lvl>
    <w:lvl w:ilvl="2" w:tplc="0A407600">
      <w:start w:val="1"/>
      <w:numFmt w:val="decimal"/>
      <w:lvlText w:val="%3-"/>
      <w:lvlJc w:val="left"/>
      <w:pPr>
        <w:tabs>
          <w:tab w:val="num" w:pos="3135"/>
        </w:tabs>
        <w:ind w:left="3135" w:hanging="615"/>
      </w:pPr>
      <w:rPr>
        <w:rFonts w:hint="cs"/>
      </w:rPr>
    </w:lvl>
    <w:lvl w:ilvl="3" w:tplc="B68E170E">
      <w:start w:val="1"/>
      <w:numFmt w:val="decimal"/>
      <w:lvlText w:val="%4."/>
      <w:lvlJc w:val="left"/>
      <w:pPr>
        <w:tabs>
          <w:tab w:val="num" w:pos="1780"/>
        </w:tabs>
        <w:ind w:left="1780" w:hanging="360"/>
      </w:pPr>
      <w:rPr>
        <w:lang w:bidi="fa-IR"/>
      </w:rPr>
    </w:lvl>
    <w:lvl w:ilvl="4" w:tplc="04090019" w:tentative="1">
      <w:start w:val="1"/>
      <w:numFmt w:val="lowerLetter"/>
      <w:lvlText w:val="%5."/>
      <w:lvlJc w:val="left"/>
      <w:pPr>
        <w:tabs>
          <w:tab w:val="num" w:pos="4140"/>
        </w:tabs>
        <w:ind w:left="4140" w:hanging="360"/>
      </w:pPr>
    </w:lvl>
    <w:lvl w:ilvl="5" w:tplc="0409001B" w:tentative="1">
      <w:start w:val="1"/>
      <w:numFmt w:val="lowerRoman"/>
      <w:lvlText w:val="%6."/>
      <w:lvlJc w:val="right"/>
      <w:pPr>
        <w:tabs>
          <w:tab w:val="num" w:pos="4860"/>
        </w:tabs>
        <w:ind w:left="4860" w:hanging="180"/>
      </w:pPr>
    </w:lvl>
    <w:lvl w:ilvl="6" w:tplc="0409000F" w:tentative="1">
      <w:start w:val="1"/>
      <w:numFmt w:val="decimal"/>
      <w:lvlText w:val="%7."/>
      <w:lvlJc w:val="left"/>
      <w:pPr>
        <w:tabs>
          <w:tab w:val="num" w:pos="5580"/>
        </w:tabs>
        <w:ind w:left="5580" w:hanging="360"/>
      </w:pPr>
    </w:lvl>
    <w:lvl w:ilvl="7" w:tplc="04090019" w:tentative="1">
      <w:start w:val="1"/>
      <w:numFmt w:val="lowerLetter"/>
      <w:lvlText w:val="%8."/>
      <w:lvlJc w:val="left"/>
      <w:pPr>
        <w:tabs>
          <w:tab w:val="num" w:pos="6300"/>
        </w:tabs>
        <w:ind w:left="6300" w:hanging="360"/>
      </w:pPr>
    </w:lvl>
    <w:lvl w:ilvl="8" w:tplc="0409001B" w:tentative="1">
      <w:start w:val="1"/>
      <w:numFmt w:val="lowerRoman"/>
      <w:lvlText w:val="%9."/>
      <w:lvlJc w:val="right"/>
      <w:pPr>
        <w:tabs>
          <w:tab w:val="num" w:pos="7020"/>
        </w:tabs>
        <w:ind w:left="7020" w:hanging="180"/>
      </w:pPr>
    </w:lvl>
  </w:abstractNum>
  <w:abstractNum w:abstractNumId="5">
    <w:nsid w:val="02B75673"/>
    <w:multiLevelType w:val="hybridMultilevel"/>
    <w:tmpl w:val="2EAE54C0"/>
    <w:lvl w:ilvl="0" w:tplc="04090005">
      <w:start w:val="1"/>
      <w:numFmt w:val="decimal"/>
      <w:pStyle w:val="StyleJustifyLow"/>
      <w:lvlText w:val="%1."/>
      <w:lvlJc w:val="left"/>
      <w:pPr>
        <w:tabs>
          <w:tab w:val="num" w:pos="720"/>
        </w:tabs>
        <w:ind w:left="720" w:hanging="360"/>
      </w:pPr>
      <w:rPr>
        <w:b w:val="0"/>
        <w:bCs w:val="0"/>
      </w:rPr>
    </w:lvl>
    <w:lvl w:ilvl="1" w:tplc="04090003">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515EE67A"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6">
    <w:nsid w:val="03312CC5"/>
    <w:multiLevelType w:val="multilevel"/>
    <w:tmpl w:val="F70290AA"/>
    <w:styleLink w:val="StyleBulletedWingdingssymbolBefore063cmHanging06"/>
    <w:lvl w:ilvl="0">
      <w:start w:val="1"/>
      <w:numFmt w:val="bullet"/>
      <w:lvlText w:val=""/>
      <w:lvlJc w:val="left"/>
      <w:pPr>
        <w:tabs>
          <w:tab w:val="num" w:pos="720"/>
        </w:tabs>
        <w:ind w:left="720" w:hanging="360"/>
      </w:pPr>
      <w:rPr>
        <w:rFonts w:ascii="Wingdings" w:hAnsi="Wingdings" w:cs="Times New Roman" w:hint="default"/>
        <w:sz w:val="24"/>
      </w:rPr>
    </w:lvl>
    <w:lvl w:ilvl="1">
      <w:start w:val="1"/>
      <w:numFmt w:val="bullet"/>
      <w:lvlText w:val=""/>
      <w:lvlJc w:val="left"/>
      <w:pPr>
        <w:tabs>
          <w:tab w:val="num" w:pos="1440"/>
        </w:tabs>
        <w:ind w:left="1440" w:hanging="360"/>
      </w:pPr>
      <w:rPr>
        <w:rFonts w:ascii="Symbol" w:hAnsi="Symbol" w:cs="Times New Roman" w:hint="default"/>
      </w:rPr>
    </w:lvl>
    <w:lvl w:ilvl="2">
      <w:start w:val="1"/>
      <w:numFmt w:val="bullet"/>
      <w:lvlText w:val="-"/>
      <w:lvlJc w:val="left"/>
      <w:pPr>
        <w:tabs>
          <w:tab w:val="num" w:pos="2160"/>
        </w:tabs>
        <w:ind w:left="2160" w:hanging="180"/>
      </w:pPr>
      <w:rPr>
        <w:rFonts w:cs="Times New Roman" w:hint="default"/>
      </w:rPr>
    </w:lvl>
    <w:lvl w:ilvl="3">
      <w:start w:val="1"/>
      <w:numFmt w:val="none"/>
      <w:lvlText w:val="%4."/>
      <w:lvlJc w:val="left"/>
      <w:pPr>
        <w:tabs>
          <w:tab w:val="num" w:pos="2880"/>
        </w:tabs>
        <w:ind w:left="2880" w:hanging="360"/>
      </w:pPr>
    </w:lvl>
    <w:lvl w:ilvl="4">
      <w:start w:val="1"/>
      <w:numFmt w:val="none"/>
      <w:lvlText w:val="%5."/>
      <w:lvlJc w:val="left"/>
      <w:pPr>
        <w:tabs>
          <w:tab w:val="num" w:pos="3600"/>
        </w:tabs>
        <w:ind w:left="3600" w:hanging="360"/>
      </w:pPr>
      <w:rPr>
        <w:szCs w:val="18"/>
      </w:rPr>
    </w:lvl>
    <w:lvl w:ilvl="5">
      <w:start w:val="1"/>
      <w:numFmt w:val="none"/>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39F0C3B"/>
    <w:multiLevelType w:val="hybridMultilevel"/>
    <w:tmpl w:val="35626DF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04487234"/>
    <w:multiLevelType w:val="hybridMultilevel"/>
    <w:tmpl w:val="213C6054"/>
    <w:lvl w:ilvl="0" w:tplc="85DA7020">
      <w:start w:val="1"/>
      <w:numFmt w:val="bullet"/>
      <w:lvlText w:val="-"/>
      <w:lvlJc w:val="left"/>
      <w:pPr>
        <w:tabs>
          <w:tab w:val="num" w:pos="720"/>
        </w:tabs>
        <w:ind w:left="720" w:hanging="360"/>
      </w:pPr>
      <w:rPr>
        <w:rFonts w:ascii="Arial" w:eastAsia="MS Mincho" w:hAnsi="Arial" w:cs="Arial" w:hint="default"/>
      </w:rPr>
    </w:lvl>
    <w:lvl w:ilvl="1" w:tplc="E4F4E3D8">
      <w:start w:val="1"/>
      <w:numFmt w:val="bullet"/>
      <w:pStyle w:val="index124"/>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04822AB1"/>
    <w:multiLevelType w:val="multilevel"/>
    <w:tmpl w:val="A59E50E0"/>
    <w:lvl w:ilvl="0">
      <w:start w:val="1"/>
      <w:numFmt w:val="decimal"/>
      <w:suff w:val="nothing"/>
      <w:lvlText w:val="فصل%1-"/>
      <w:lvlJc w:val="right"/>
      <w:pPr>
        <w:ind w:left="288" w:firstLine="0"/>
      </w:pPr>
      <w:rPr>
        <w:rFonts w:hint="default"/>
      </w:rPr>
    </w:lvl>
    <w:lvl w:ilvl="1">
      <w:start w:val="1"/>
      <w:numFmt w:val="decimal"/>
      <w:pStyle w:val="02Level"/>
      <w:suff w:val="nothing"/>
      <w:lvlText w:val="1-%2"/>
      <w:lvlJc w:val="left"/>
      <w:pPr>
        <w:ind w:left="0" w:firstLine="0"/>
      </w:pPr>
      <w:rPr>
        <w:rFonts w:hint="default"/>
      </w:rPr>
    </w:lvl>
    <w:lvl w:ilvl="2">
      <w:start w:val="1"/>
      <w:numFmt w:val="decimal"/>
      <w:suff w:val="nothing"/>
      <w:lvlText w:val="%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0">
    <w:nsid w:val="06466558"/>
    <w:multiLevelType w:val="hybridMultilevel"/>
    <w:tmpl w:val="97DC5A80"/>
    <w:lvl w:ilvl="0" w:tplc="ABB023A2">
      <w:start w:val="1"/>
      <w:numFmt w:val="bullet"/>
      <w:pStyle w:val="Bullet4"/>
      <w:lvlText w:val=""/>
      <w:lvlJc w:val="left"/>
      <w:pPr>
        <w:tabs>
          <w:tab w:val="num" w:pos="2520"/>
        </w:tabs>
        <w:ind w:left="2520" w:hanging="360"/>
      </w:pPr>
      <w:rPr>
        <w:rFonts w:ascii="Symbol" w:hAnsi="Symbol" w:hint="default"/>
      </w:rPr>
    </w:lvl>
    <w:lvl w:ilvl="1" w:tplc="09FC8C5A" w:tentative="1">
      <w:start w:val="1"/>
      <w:numFmt w:val="bullet"/>
      <w:lvlText w:val="o"/>
      <w:lvlJc w:val="left"/>
      <w:pPr>
        <w:tabs>
          <w:tab w:val="num" w:pos="2340"/>
        </w:tabs>
        <w:ind w:left="2340" w:hanging="360"/>
      </w:pPr>
      <w:rPr>
        <w:rFonts w:ascii="Courier New" w:hAnsi="Courier New" w:hint="default"/>
      </w:rPr>
    </w:lvl>
    <w:lvl w:ilvl="2" w:tplc="04090005" w:tentative="1">
      <w:start w:val="1"/>
      <w:numFmt w:val="bullet"/>
      <w:lvlText w:val=""/>
      <w:lvlJc w:val="left"/>
      <w:pPr>
        <w:tabs>
          <w:tab w:val="num" w:pos="3060"/>
        </w:tabs>
        <w:ind w:left="3060" w:hanging="360"/>
      </w:pPr>
      <w:rPr>
        <w:rFonts w:ascii="Wingdings" w:hAnsi="Wingdings" w:hint="default"/>
      </w:rPr>
    </w:lvl>
    <w:lvl w:ilvl="3" w:tplc="04090001" w:tentative="1">
      <w:start w:val="1"/>
      <w:numFmt w:val="bullet"/>
      <w:lvlText w:val=""/>
      <w:lvlJc w:val="left"/>
      <w:pPr>
        <w:tabs>
          <w:tab w:val="num" w:pos="3780"/>
        </w:tabs>
        <w:ind w:left="3780" w:hanging="360"/>
      </w:pPr>
      <w:rPr>
        <w:rFonts w:ascii="Symbol" w:hAnsi="Symbol" w:hint="default"/>
      </w:rPr>
    </w:lvl>
    <w:lvl w:ilvl="4" w:tplc="04090003" w:tentative="1">
      <w:start w:val="1"/>
      <w:numFmt w:val="bullet"/>
      <w:lvlText w:val="o"/>
      <w:lvlJc w:val="left"/>
      <w:pPr>
        <w:tabs>
          <w:tab w:val="num" w:pos="4500"/>
        </w:tabs>
        <w:ind w:left="4500" w:hanging="360"/>
      </w:pPr>
      <w:rPr>
        <w:rFonts w:ascii="Courier New" w:hAnsi="Courier New" w:hint="default"/>
      </w:rPr>
    </w:lvl>
    <w:lvl w:ilvl="5" w:tplc="04090005" w:tentative="1">
      <w:start w:val="1"/>
      <w:numFmt w:val="bullet"/>
      <w:lvlText w:val=""/>
      <w:lvlJc w:val="left"/>
      <w:pPr>
        <w:tabs>
          <w:tab w:val="num" w:pos="5220"/>
        </w:tabs>
        <w:ind w:left="5220" w:hanging="360"/>
      </w:pPr>
      <w:rPr>
        <w:rFonts w:ascii="Wingdings" w:hAnsi="Wingdings" w:hint="default"/>
      </w:rPr>
    </w:lvl>
    <w:lvl w:ilvl="6" w:tplc="04090001" w:tentative="1">
      <w:start w:val="1"/>
      <w:numFmt w:val="bullet"/>
      <w:lvlText w:val=""/>
      <w:lvlJc w:val="left"/>
      <w:pPr>
        <w:tabs>
          <w:tab w:val="num" w:pos="5940"/>
        </w:tabs>
        <w:ind w:left="5940" w:hanging="360"/>
      </w:pPr>
      <w:rPr>
        <w:rFonts w:ascii="Symbol" w:hAnsi="Symbol" w:hint="default"/>
      </w:rPr>
    </w:lvl>
    <w:lvl w:ilvl="7" w:tplc="04090003" w:tentative="1">
      <w:start w:val="1"/>
      <w:numFmt w:val="bullet"/>
      <w:lvlText w:val="o"/>
      <w:lvlJc w:val="left"/>
      <w:pPr>
        <w:tabs>
          <w:tab w:val="num" w:pos="6660"/>
        </w:tabs>
        <w:ind w:left="6660" w:hanging="360"/>
      </w:pPr>
      <w:rPr>
        <w:rFonts w:ascii="Courier New" w:hAnsi="Courier New" w:hint="default"/>
      </w:rPr>
    </w:lvl>
    <w:lvl w:ilvl="8" w:tplc="04090005" w:tentative="1">
      <w:start w:val="1"/>
      <w:numFmt w:val="bullet"/>
      <w:lvlText w:val=""/>
      <w:lvlJc w:val="left"/>
      <w:pPr>
        <w:tabs>
          <w:tab w:val="num" w:pos="7380"/>
        </w:tabs>
        <w:ind w:left="7380" w:hanging="360"/>
      </w:pPr>
      <w:rPr>
        <w:rFonts w:ascii="Wingdings" w:hAnsi="Wingdings" w:hint="default"/>
      </w:rPr>
    </w:lvl>
  </w:abstractNum>
  <w:abstractNum w:abstractNumId="11">
    <w:nsid w:val="06B04D89"/>
    <w:multiLevelType w:val="hybridMultilevel"/>
    <w:tmpl w:val="9044294A"/>
    <w:lvl w:ilvl="0" w:tplc="801E7FBA">
      <w:start w:val="1"/>
      <w:numFmt w:val="bullet"/>
      <w:pStyle w:val="deliverable"/>
      <w:lvlText w:val=""/>
      <w:lvlJc w:val="left"/>
      <w:pPr>
        <w:tabs>
          <w:tab w:val="num" w:pos="1814"/>
        </w:tabs>
        <w:ind w:left="1758" w:hanging="57"/>
      </w:pPr>
      <w:rPr>
        <w:rFonts w:ascii="Wingdings" w:hAnsi="Wingdings" w:hint="default"/>
      </w:rPr>
    </w:lvl>
    <w:lvl w:ilvl="1" w:tplc="0409000F">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nsid w:val="06BD2DFB"/>
    <w:multiLevelType w:val="hybridMultilevel"/>
    <w:tmpl w:val="6584EEA4"/>
    <w:lvl w:ilvl="0" w:tplc="C19C33CE">
      <w:start w:val="1"/>
      <w:numFmt w:val="bullet"/>
      <w:pStyle w:val="bullet"/>
      <w:lvlText w:val=""/>
      <w:lvlJc w:val="left"/>
      <w:pPr>
        <w:tabs>
          <w:tab w:val="num" w:pos="1080"/>
        </w:tabs>
        <w:ind w:left="1080" w:hanging="360"/>
      </w:pPr>
      <w:rPr>
        <w:rFonts w:ascii="Symbol" w:hAnsi="Symbol" w:hint="default"/>
        <w:color w:val="auto"/>
        <w:sz w:val="24"/>
        <w:szCs w:val="28"/>
      </w:rPr>
    </w:lvl>
    <w:lvl w:ilvl="1" w:tplc="04090003">
      <w:start w:val="1"/>
      <w:numFmt w:val="bullet"/>
      <w:lvlText w:val="o"/>
      <w:lvlJc w:val="left"/>
      <w:pPr>
        <w:tabs>
          <w:tab w:val="num" w:pos="360"/>
        </w:tabs>
        <w:ind w:left="360" w:hanging="360"/>
      </w:pPr>
      <w:rPr>
        <w:rFonts w:ascii="Courier New" w:hAnsi="Courier New" w:cs="Courier New" w:hint="default"/>
      </w:rPr>
    </w:lvl>
    <w:lvl w:ilvl="2" w:tplc="04090005">
      <w:start w:val="1"/>
      <w:numFmt w:val="bullet"/>
      <w:lvlText w:val=""/>
      <w:lvlJc w:val="left"/>
      <w:pPr>
        <w:tabs>
          <w:tab w:val="num" w:pos="1080"/>
        </w:tabs>
        <w:ind w:left="1080" w:hanging="360"/>
      </w:pPr>
      <w:rPr>
        <w:rFonts w:ascii="Wingdings" w:hAnsi="Wingdings" w:hint="default"/>
      </w:rPr>
    </w:lvl>
    <w:lvl w:ilvl="3" w:tplc="04090001">
      <w:start w:val="1"/>
      <w:numFmt w:val="bullet"/>
      <w:lvlText w:val=""/>
      <w:lvlJc w:val="left"/>
      <w:pPr>
        <w:tabs>
          <w:tab w:val="num" w:pos="1800"/>
        </w:tabs>
        <w:ind w:left="1800" w:hanging="360"/>
      </w:pPr>
      <w:rPr>
        <w:rFonts w:ascii="Symbol" w:hAnsi="Symbol" w:hint="default"/>
      </w:rPr>
    </w:lvl>
    <w:lvl w:ilvl="4" w:tplc="04090003" w:tentative="1">
      <w:start w:val="1"/>
      <w:numFmt w:val="bullet"/>
      <w:lvlText w:val="o"/>
      <w:lvlJc w:val="left"/>
      <w:pPr>
        <w:tabs>
          <w:tab w:val="num" w:pos="2520"/>
        </w:tabs>
        <w:ind w:left="2520" w:hanging="360"/>
      </w:pPr>
      <w:rPr>
        <w:rFonts w:ascii="Courier New" w:hAnsi="Courier New" w:cs="Courier New" w:hint="default"/>
      </w:rPr>
    </w:lvl>
    <w:lvl w:ilvl="5" w:tplc="04090005" w:tentative="1">
      <w:start w:val="1"/>
      <w:numFmt w:val="bullet"/>
      <w:lvlText w:val=""/>
      <w:lvlJc w:val="left"/>
      <w:pPr>
        <w:tabs>
          <w:tab w:val="num" w:pos="3240"/>
        </w:tabs>
        <w:ind w:left="3240" w:hanging="360"/>
      </w:pPr>
      <w:rPr>
        <w:rFonts w:ascii="Wingdings" w:hAnsi="Wingdings" w:hint="default"/>
      </w:rPr>
    </w:lvl>
    <w:lvl w:ilvl="6" w:tplc="04090001" w:tentative="1">
      <w:start w:val="1"/>
      <w:numFmt w:val="bullet"/>
      <w:lvlText w:val=""/>
      <w:lvlJc w:val="left"/>
      <w:pPr>
        <w:tabs>
          <w:tab w:val="num" w:pos="3960"/>
        </w:tabs>
        <w:ind w:left="3960" w:hanging="360"/>
      </w:pPr>
      <w:rPr>
        <w:rFonts w:ascii="Symbol" w:hAnsi="Symbol" w:hint="default"/>
      </w:rPr>
    </w:lvl>
    <w:lvl w:ilvl="7" w:tplc="04090003" w:tentative="1">
      <w:start w:val="1"/>
      <w:numFmt w:val="bullet"/>
      <w:lvlText w:val="o"/>
      <w:lvlJc w:val="left"/>
      <w:pPr>
        <w:tabs>
          <w:tab w:val="num" w:pos="4680"/>
        </w:tabs>
        <w:ind w:left="4680" w:hanging="360"/>
      </w:pPr>
      <w:rPr>
        <w:rFonts w:ascii="Courier New" w:hAnsi="Courier New" w:cs="Courier New" w:hint="default"/>
      </w:rPr>
    </w:lvl>
    <w:lvl w:ilvl="8" w:tplc="04090005" w:tentative="1">
      <w:start w:val="1"/>
      <w:numFmt w:val="bullet"/>
      <w:lvlText w:val=""/>
      <w:lvlJc w:val="left"/>
      <w:pPr>
        <w:tabs>
          <w:tab w:val="num" w:pos="5400"/>
        </w:tabs>
        <w:ind w:left="5400" w:hanging="360"/>
      </w:pPr>
      <w:rPr>
        <w:rFonts w:ascii="Wingdings" w:hAnsi="Wingdings" w:hint="default"/>
      </w:rPr>
    </w:lvl>
  </w:abstractNum>
  <w:abstractNum w:abstractNumId="13">
    <w:nsid w:val="06EB21CB"/>
    <w:multiLevelType w:val="hybridMultilevel"/>
    <w:tmpl w:val="1FBCEE6C"/>
    <w:lvl w:ilvl="0" w:tplc="D47AFB8E">
      <w:start w:val="1"/>
      <w:numFmt w:val="decimal"/>
      <w:pStyle w:val="shekl3"/>
      <w:lvlText w:val="شكل%1."/>
      <w:lvlJc w:val="left"/>
      <w:pPr>
        <w:tabs>
          <w:tab w:val="num" w:pos="720"/>
        </w:tabs>
        <w:ind w:left="720" w:hanging="360"/>
      </w:pPr>
      <w:rPr>
        <w:rFonts w:hint="default"/>
      </w:rPr>
    </w:lvl>
    <w:lvl w:ilvl="1" w:tplc="361664F4">
      <w:start w:val="1"/>
      <w:numFmt w:val="bullet"/>
      <w:lvlText w:val=""/>
      <w:lvlJc w:val="left"/>
      <w:pPr>
        <w:tabs>
          <w:tab w:val="num" w:pos="1440"/>
        </w:tabs>
        <w:ind w:left="1440" w:hanging="360"/>
      </w:pPr>
      <w:rPr>
        <w:rFonts w:ascii="Symbol" w:hAnsi="Symbol" w:hint="default"/>
        <w:color w:val="auto"/>
        <w:sz w:val="22"/>
        <w:szCs w:val="24"/>
      </w:rPr>
    </w:lvl>
    <w:lvl w:ilvl="2" w:tplc="6D643100">
      <w:start w:val="1"/>
      <w:numFmt w:val="bullet"/>
      <w:lvlText w:val=""/>
      <w:lvlJc w:val="left"/>
      <w:pPr>
        <w:tabs>
          <w:tab w:val="num" w:pos="2340"/>
        </w:tabs>
        <w:ind w:left="2340" w:hanging="360"/>
      </w:pPr>
      <w:rPr>
        <w:rFonts w:ascii="Symbol" w:hAnsi="Symbol" w:hint="default"/>
        <w:color w:val="auto"/>
        <w:sz w:val="22"/>
        <w:szCs w:val="24"/>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0BDC3A79"/>
    <w:multiLevelType w:val="multilevel"/>
    <w:tmpl w:val="04090023"/>
    <w:styleLink w:val="ArticleSection"/>
    <w:lvl w:ilvl="0">
      <w:start w:val="1"/>
      <w:numFmt w:val="upperRoman"/>
      <w:lvlText w:val="Article %1."/>
      <w:lvlJc w:val="left"/>
      <w:pPr>
        <w:tabs>
          <w:tab w:val="num" w:pos="2160"/>
        </w:tabs>
        <w:ind w:left="0" w:firstLine="0"/>
      </w:pPr>
    </w:lvl>
    <w:lvl w:ilvl="1">
      <w:start w:val="1"/>
      <w:numFmt w:val="decimalZero"/>
      <w:isLgl/>
      <w:lvlText w:val="Section %1.%2"/>
      <w:lvlJc w:val="left"/>
      <w:pPr>
        <w:tabs>
          <w:tab w:val="num" w:pos="2160"/>
        </w:tabs>
        <w:ind w:left="0" w:firstLine="0"/>
      </w:pPr>
    </w:lvl>
    <w:lvl w:ilvl="2">
      <w:start w:val="1"/>
      <w:numFmt w:val="lowerLetter"/>
      <w:lvlText w:val="(%3)"/>
      <w:lvlJc w:val="left"/>
      <w:pPr>
        <w:tabs>
          <w:tab w:val="num" w:pos="100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5">
    <w:nsid w:val="0D2453C2"/>
    <w:multiLevelType w:val="multilevel"/>
    <w:tmpl w:val="853AACA6"/>
    <w:styleLink w:val="CurrentList1"/>
    <w:lvl w:ilvl="0">
      <w:start w:val="1"/>
      <w:numFmt w:val="decimal"/>
      <w:isLgl/>
      <w:lvlText w:val="%1-"/>
      <w:lvlJc w:val="left"/>
      <w:pPr>
        <w:tabs>
          <w:tab w:val="num" w:pos="-322"/>
        </w:tabs>
        <w:ind w:left="-322" w:hanging="360"/>
      </w:pPr>
      <w:rPr>
        <w:rFonts w:hint="default"/>
      </w:rPr>
    </w:lvl>
    <w:lvl w:ilvl="1">
      <w:start w:val="1"/>
      <w:numFmt w:val="decimal"/>
      <w:suff w:val="space"/>
      <w:lvlText w:val="%2-%1)"/>
      <w:lvlJc w:val="left"/>
      <w:pPr>
        <w:ind w:left="110" w:hanging="432"/>
      </w:pPr>
      <w:rPr>
        <w:rFonts w:hint="default"/>
      </w:rPr>
    </w:lvl>
    <w:lvl w:ilvl="2">
      <w:start w:val="1"/>
      <w:numFmt w:val="decimal"/>
      <w:lvlText w:val="%3-%2-%1)"/>
      <w:lvlJc w:val="left"/>
      <w:pPr>
        <w:tabs>
          <w:tab w:val="num" w:pos="758"/>
        </w:tabs>
        <w:ind w:left="542" w:hanging="504"/>
      </w:pPr>
      <w:rPr>
        <w:rFonts w:hint="default"/>
      </w:rPr>
    </w:lvl>
    <w:lvl w:ilvl="3">
      <w:start w:val="3"/>
      <w:numFmt w:val="decimal"/>
      <w:isLgl/>
      <w:lvlText w:val="%4%1-%2-%3-"/>
      <w:lvlJc w:val="left"/>
      <w:pPr>
        <w:tabs>
          <w:tab w:val="num" w:pos="1478"/>
        </w:tabs>
        <w:ind w:left="1046" w:hanging="648"/>
      </w:pPr>
      <w:rPr>
        <w:rFonts w:hint="default"/>
      </w:rPr>
    </w:lvl>
    <w:lvl w:ilvl="4">
      <w:start w:val="1"/>
      <w:numFmt w:val="decimal"/>
      <w:lvlText w:val="%1.%2.%3.%4.%5."/>
      <w:lvlJc w:val="left"/>
      <w:pPr>
        <w:tabs>
          <w:tab w:val="num" w:pos="1838"/>
        </w:tabs>
        <w:ind w:left="1550" w:hanging="792"/>
      </w:pPr>
      <w:rPr>
        <w:rFonts w:hint="default"/>
      </w:rPr>
    </w:lvl>
    <w:lvl w:ilvl="5">
      <w:start w:val="1"/>
      <w:numFmt w:val="decimal"/>
      <w:lvlText w:val="%1.%2.%3.%4.%5.%6."/>
      <w:lvlJc w:val="left"/>
      <w:pPr>
        <w:tabs>
          <w:tab w:val="num" w:pos="2558"/>
        </w:tabs>
        <w:ind w:left="2054" w:hanging="936"/>
      </w:pPr>
      <w:rPr>
        <w:rFonts w:hint="default"/>
      </w:rPr>
    </w:lvl>
    <w:lvl w:ilvl="6">
      <w:start w:val="1"/>
      <w:numFmt w:val="decimal"/>
      <w:lvlText w:val="%1.%2.%3.%4.%5.%6.%7."/>
      <w:lvlJc w:val="left"/>
      <w:pPr>
        <w:tabs>
          <w:tab w:val="num" w:pos="3278"/>
        </w:tabs>
        <w:ind w:left="2558" w:hanging="1080"/>
      </w:pPr>
      <w:rPr>
        <w:rFonts w:hint="default"/>
      </w:rPr>
    </w:lvl>
    <w:lvl w:ilvl="7">
      <w:start w:val="1"/>
      <w:numFmt w:val="decimal"/>
      <w:lvlText w:val="%1.%2.%3.%4.%5.%6.%7.%8."/>
      <w:lvlJc w:val="left"/>
      <w:pPr>
        <w:tabs>
          <w:tab w:val="num" w:pos="3638"/>
        </w:tabs>
        <w:ind w:left="3062" w:hanging="1224"/>
      </w:pPr>
      <w:rPr>
        <w:rFonts w:hint="default"/>
      </w:rPr>
    </w:lvl>
    <w:lvl w:ilvl="8">
      <w:start w:val="1"/>
      <w:numFmt w:val="decimal"/>
      <w:lvlText w:val="%1.%2.%3.%4.%5.%6.%7.%8.%9."/>
      <w:lvlJc w:val="left"/>
      <w:pPr>
        <w:tabs>
          <w:tab w:val="num" w:pos="4358"/>
        </w:tabs>
        <w:ind w:left="3638" w:hanging="1440"/>
      </w:pPr>
      <w:rPr>
        <w:rFonts w:hint="default"/>
      </w:rPr>
    </w:lvl>
  </w:abstractNum>
  <w:abstractNum w:abstractNumId="16">
    <w:nsid w:val="0EFC7D08"/>
    <w:multiLevelType w:val="hybridMultilevel"/>
    <w:tmpl w:val="C18ED970"/>
    <w:lvl w:ilvl="0" w:tplc="E73C92DE">
      <w:start w:val="1"/>
      <w:numFmt w:val="decimal"/>
      <w:pStyle w:val="Numberd"/>
      <w:lvlText w:val="%1."/>
      <w:lvlJc w:val="left"/>
      <w:pPr>
        <w:tabs>
          <w:tab w:val="num" w:pos="360"/>
        </w:tabs>
        <w:ind w:left="360" w:hanging="360"/>
      </w:pPr>
    </w:lvl>
    <w:lvl w:ilvl="1" w:tplc="04090003">
      <w:start w:val="1"/>
      <w:numFmt w:val="lowerLetter"/>
      <w:lvlText w:val="%2."/>
      <w:lvlJc w:val="left"/>
      <w:pPr>
        <w:tabs>
          <w:tab w:val="num" w:pos="1080"/>
        </w:tabs>
        <w:ind w:left="1080" w:hanging="360"/>
      </w:pPr>
    </w:lvl>
    <w:lvl w:ilvl="2" w:tplc="04090005" w:tentative="1">
      <w:start w:val="1"/>
      <w:numFmt w:val="lowerRoman"/>
      <w:lvlText w:val="%3."/>
      <w:lvlJc w:val="right"/>
      <w:pPr>
        <w:tabs>
          <w:tab w:val="num" w:pos="1800"/>
        </w:tabs>
        <w:ind w:left="1800" w:hanging="180"/>
      </w:pPr>
    </w:lvl>
    <w:lvl w:ilvl="3" w:tplc="04090001" w:tentative="1">
      <w:start w:val="1"/>
      <w:numFmt w:val="decimal"/>
      <w:lvlText w:val="%4."/>
      <w:lvlJc w:val="left"/>
      <w:pPr>
        <w:tabs>
          <w:tab w:val="num" w:pos="2520"/>
        </w:tabs>
        <w:ind w:left="2520" w:hanging="360"/>
      </w:pPr>
    </w:lvl>
    <w:lvl w:ilvl="4" w:tplc="04090003" w:tentative="1">
      <w:start w:val="1"/>
      <w:numFmt w:val="lowerLetter"/>
      <w:lvlText w:val="%5."/>
      <w:lvlJc w:val="left"/>
      <w:pPr>
        <w:tabs>
          <w:tab w:val="num" w:pos="3240"/>
        </w:tabs>
        <w:ind w:left="3240" w:hanging="360"/>
      </w:pPr>
    </w:lvl>
    <w:lvl w:ilvl="5" w:tplc="04090005" w:tentative="1">
      <w:start w:val="1"/>
      <w:numFmt w:val="lowerRoman"/>
      <w:lvlText w:val="%6."/>
      <w:lvlJc w:val="right"/>
      <w:pPr>
        <w:tabs>
          <w:tab w:val="num" w:pos="3960"/>
        </w:tabs>
        <w:ind w:left="3960" w:hanging="180"/>
      </w:pPr>
    </w:lvl>
    <w:lvl w:ilvl="6" w:tplc="04090001" w:tentative="1">
      <w:start w:val="1"/>
      <w:numFmt w:val="decimal"/>
      <w:lvlText w:val="%7."/>
      <w:lvlJc w:val="left"/>
      <w:pPr>
        <w:tabs>
          <w:tab w:val="num" w:pos="4680"/>
        </w:tabs>
        <w:ind w:left="4680" w:hanging="360"/>
      </w:pPr>
    </w:lvl>
    <w:lvl w:ilvl="7" w:tplc="04090003" w:tentative="1">
      <w:start w:val="1"/>
      <w:numFmt w:val="lowerLetter"/>
      <w:lvlText w:val="%8."/>
      <w:lvlJc w:val="left"/>
      <w:pPr>
        <w:tabs>
          <w:tab w:val="num" w:pos="5400"/>
        </w:tabs>
        <w:ind w:left="5400" w:hanging="360"/>
      </w:pPr>
    </w:lvl>
    <w:lvl w:ilvl="8" w:tplc="04090005" w:tentative="1">
      <w:start w:val="1"/>
      <w:numFmt w:val="lowerRoman"/>
      <w:lvlText w:val="%9."/>
      <w:lvlJc w:val="right"/>
      <w:pPr>
        <w:tabs>
          <w:tab w:val="num" w:pos="6120"/>
        </w:tabs>
        <w:ind w:left="6120" w:hanging="180"/>
      </w:pPr>
    </w:lvl>
  </w:abstractNum>
  <w:abstractNum w:abstractNumId="17">
    <w:nsid w:val="0F0D2A5B"/>
    <w:multiLevelType w:val="hybridMultilevel"/>
    <w:tmpl w:val="2EBEA608"/>
    <w:lvl w:ilvl="0" w:tplc="055283A6">
      <w:start w:val="1"/>
      <w:numFmt w:val="bullet"/>
      <w:pStyle w:val="StyleComplexLotus14ptLinespacingMultiple13li1"/>
      <w:lvlText w:val=""/>
      <w:lvlJc w:val="left"/>
      <w:pPr>
        <w:tabs>
          <w:tab w:val="num" w:pos="1285"/>
        </w:tabs>
        <w:ind w:left="1285"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8">
    <w:nsid w:val="0FF73271"/>
    <w:multiLevelType w:val="hybridMultilevel"/>
    <w:tmpl w:val="C3E484E8"/>
    <w:lvl w:ilvl="0" w:tplc="875AEA5A">
      <w:start w:val="1"/>
      <w:numFmt w:val="bullet"/>
      <w:pStyle w:val="formindex122"/>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9">
    <w:nsid w:val="12951C2A"/>
    <w:multiLevelType w:val="hybridMultilevel"/>
    <w:tmpl w:val="35626DF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12EB7295"/>
    <w:multiLevelType w:val="hybridMultilevel"/>
    <w:tmpl w:val="9516E782"/>
    <w:lvl w:ilvl="0" w:tplc="104ECC54">
      <w:start w:val="1"/>
      <w:numFmt w:val="bullet"/>
      <w:pStyle w:val="1"/>
      <w:lvlText w:val=""/>
      <w:lvlJc w:val="left"/>
      <w:pPr>
        <w:tabs>
          <w:tab w:val="num" w:pos="303"/>
        </w:tabs>
        <w:ind w:left="-57" w:firstLine="0"/>
      </w:pPr>
      <w:rPr>
        <w:rFonts w:ascii="Webdings" w:hAnsi="Webdings" w:hint="default"/>
        <w:b/>
        <w:i w:val="0"/>
        <w:sz w:val="26"/>
      </w:rPr>
    </w:lvl>
    <w:lvl w:ilvl="1" w:tplc="27984B66">
      <w:start w:val="8"/>
      <w:numFmt w:val="bullet"/>
      <w:lvlText w:val="-"/>
      <w:lvlJc w:val="left"/>
      <w:pPr>
        <w:tabs>
          <w:tab w:val="num" w:pos="1560"/>
        </w:tabs>
        <w:ind w:left="1560" w:hanging="480"/>
      </w:pPr>
      <w:rPr>
        <w:rFonts w:ascii="Times New Roman" w:eastAsia="Times New Roman" w:hAnsi="Times New Roman" w:cs="Mitra" w:hint="default"/>
      </w:rPr>
    </w:lvl>
    <w:lvl w:ilvl="2" w:tplc="F3E2EFA8" w:tentative="1">
      <w:start w:val="1"/>
      <w:numFmt w:val="bullet"/>
      <w:lvlText w:val=""/>
      <w:lvlJc w:val="left"/>
      <w:pPr>
        <w:tabs>
          <w:tab w:val="num" w:pos="2160"/>
        </w:tabs>
        <w:ind w:left="2160" w:hanging="360"/>
      </w:pPr>
      <w:rPr>
        <w:rFonts w:ascii="Wingdings" w:hAnsi="Wingdings" w:hint="default"/>
      </w:rPr>
    </w:lvl>
    <w:lvl w:ilvl="3" w:tplc="A78E5E48" w:tentative="1">
      <w:start w:val="1"/>
      <w:numFmt w:val="bullet"/>
      <w:lvlText w:val=""/>
      <w:lvlJc w:val="left"/>
      <w:pPr>
        <w:tabs>
          <w:tab w:val="num" w:pos="2880"/>
        </w:tabs>
        <w:ind w:left="2880" w:hanging="360"/>
      </w:pPr>
      <w:rPr>
        <w:rFonts w:ascii="Symbol" w:hAnsi="Symbol" w:hint="default"/>
      </w:rPr>
    </w:lvl>
    <w:lvl w:ilvl="4" w:tplc="6BE0DD9E" w:tentative="1">
      <w:start w:val="1"/>
      <w:numFmt w:val="bullet"/>
      <w:lvlText w:val="o"/>
      <w:lvlJc w:val="left"/>
      <w:pPr>
        <w:tabs>
          <w:tab w:val="num" w:pos="3600"/>
        </w:tabs>
        <w:ind w:left="3600" w:hanging="360"/>
      </w:pPr>
      <w:rPr>
        <w:rFonts w:ascii="Courier New" w:hAnsi="Courier New" w:hint="default"/>
      </w:rPr>
    </w:lvl>
    <w:lvl w:ilvl="5" w:tplc="AB50C042" w:tentative="1">
      <w:start w:val="1"/>
      <w:numFmt w:val="bullet"/>
      <w:lvlText w:val=""/>
      <w:lvlJc w:val="left"/>
      <w:pPr>
        <w:tabs>
          <w:tab w:val="num" w:pos="4320"/>
        </w:tabs>
        <w:ind w:left="4320" w:hanging="360"/>
      </w:pPr>
      <w:rPr>
        <w:rFonts w:ascii="Wingdings" w:hAnsi="Wingdings" w:hint="default"/>
      </w:rPr>
    </w:lvl>
    <w:lvl w:ilvl="6" w:tplc="32B477A6" w:tentative="1">
      <w:start w:val="1"/>
      <w:numFmt w:val="bullet"/>
      <w:lvlText w:val=""/>
      <w:lvlJc w:val="left"/>
      <w:pPr>
        <w:tabs>
          <w:tab w:val="num" w:pos="5040"/>
        </w:tabs>
        <w:ind w:left="5040" w:hanging="360"/>
      </w:pPr>
      <w:rPr>
        <w:rFonts w:ascii="Symbol" w:hAnsi="Symbol" w:hint="default"/>
      </w:rPr>
    </w:lvl>
    <w:lvl w:ilvl="7" w:tplc="BA641D5C" w:tentative="1">
      <w:start w:val="1"/>
      <w:numFmt w:val="bullet"/>
      <w:lvlText w:val="o"/>
      <w:lvlJc w:val="left"/>
      <w:pPr>
        <w:tabs>
          <w:tab w:val="num" w:pos="5760"/>
        </w:tabs>
        <w:ind w:left="5760" w:hanging="360"/>
      </w:pPr>
      <w:rPr>
        <w:rFonts w:ascii="Courier New" w:hAnsi="Courier New" w:hint="default"/>
      </w:rPr>
    </w:lvl>
    <w:lvl w:ilvl="8" w:tplc="B3A69B10" w:tentative="1">
      <w:start w:val="1"/>
      <w:numFmt w:val="bullet"/>
      <w:lvlText w:val=""/>
      <w:lvlJc w:val="left"/>
      <w:pPr>
        <w:tabs>
          <w:tab w:val="num" w:pos="6480"/>
        </w:tabs>
        <w:ind w:left="6480" w:hanging="360"/>
      </w:pPr>
      <w:rPr>
        <w:rFonts w:ascii="Wingdings" w:hAnsi="Wingdings" w:hint="default"/>
      </w:rPr>
    </w:lvl>
  </w:abstractNum>
  <w:abstractNum w:abstractNumId="21">
    <w:nsid w:val="13BF2E8C"/>
    <w:multiLevelType w:val="hybridMultilevel"/>
    <w:tmpl w:val="8F3C6338"/>
    <w:lvl w:ilvl="0" w:tplc="BCACB634">
      <w:start w:val="1"/>
      <w:numFmt w:val="bullet"/>
      <w:pStyle w:val="StyleJustifyLow3"/>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nsid w:val="166D1410"/>
    <w:multiLevelType w:val="hybridMultilevel"/>
    <w:tmpl w:val="DE7E0436"/>
    <w:lvl w:ilvl="0" w:tplc="631EEC8A">
      <w:start w:val="1"/>
      <w:numFmt w:val="bullet"/>
      <w:pStyle w:val="Tick"/>
      <w:lvlText w:val=""/>
      <w:lvlJc w:val="left"/>
      <w:pPr>
        <w:tabs>
          <w:tab w:val="num" w:pos="869"/>
        </w:tabs>
        <w:ind w:left="869" w:hanging="360"/>
      </w:pPr>
      <w:rPr>
        <w:rFonts w:ascii="Wingdings" w:hAnsi="Wingdings" w:hint="default"/>
        <w:sz w:val="16"/>
      </w:rPr>
    </w:lvl>
    <w:lvl w:ilvl="1" w:tplc="04090003">
      <w:start w:val="1"/>
      <w:numFmt w:val="bullet"/>
      <w:lvlText w:val="o"/>
      <w:lvlJc w:val="left"/>
      <w:pPr>
        <w:tabs>
          <w:tab w:val="num" w:pos="1589"/>
        </w:tabs>
        <w:ind w:left="1589" w:hanging="360"/>
      </w:pPr>
      <w:rPr>
        <w:rFonts w:ascii="Courier New" w:hAnsi="Courier New" w:cs="Courier New" w:hint="default"/>
      </w:rPr>
    </w:lvl>
    <w:lvl w:ilvl="2" w:tplc="04090005" w:tentative="1">
      <w:start w:val="1"/>
      <w:numFmt w:val="bullet"/>
      <w:lvlText w:val=""/>
      <w:lvlJc w:val="left"/>
      <w:pPr>
        <w:tabs>
          <w:tab w:val="num" w:pos="2309"/>
        </w:tabs>
        <w:ind w:left="2309" w:hanging="360"/>
      </w:pPr>
      <w:rPr>
        <w:rFonts w:ascii="Wingdings" w:hAnsi="Wingdings" w:hint="default"/>
      </w:rPr>
    </w:lvl>
    <w:lvl w:ilvl="3" w:tplc="04090001" w:tentative="1">
      <w:start w:val="1"/>
      <w:numFmt w:val="bullet"/>
      <w:lvlText w:val=""/>
      <w:lvlJc w:val="left"/>
      <w:pPr>
        <w:tabs>
          <w:tab w:val="num" w:pos="3029"/>
        </w:tabs>
        <w:ind w:left="3029" w:hanging="360"/>
      </w:pPr>
      <w:rPr>
        <w:rFonts w:ascii="Symbol" w:hAnsi="Symbol" w:hint="default"/>
      </w:rPr>
    </w:lvl>
    <w:lvl w:ilvl="4" w:tplc="04090003" w:tentative="1">
      <w:start w:val="1"/>
      <w:numFmt w:val="bullet"/>
      <w:lvlText w:val="o"/>
      <w:lvlJc w:val="left"/>
      <w:pPr>
        <w:tabs>
          <w:tab w:val="num" w:pos="3749"/>
        </w:tabs>
        <w:ind w:left="3749" w:hanging="360"/>
      </w:pPr>
      <w:rPr>
        <w:rFonts w:ascii="Courier New" w:hAnsi="Courier New" w:cs="Courier New" w:hint="default"/>
      </w:rPr>
    </w:lvl>
    <w:lvl w:ilvl="5" w:tplc="04090005" w:tentative="1">
      <w:start w:val="1"/>
      <w:numFmt w:val="bullet"/>
      <w:lvlText w:val=""/>
      <w:lvlJc w:val="left"/>
      <w:pPr>
        <w:tabs>
          <w:tab w:val="num" w:pos="4469"/>
        </w:tabs>
        <w:ind w:left="4469" w:hanging="360"/>
      </w:pPr>
      <w:rPr>
        <w:rFonts w:ascii="Wingdings" w:hAnsi="Wingdings" w:hint="default"/>
      </w:rPr>
    </w:lvl>
    <w:lvl w:ilvl="6" w:tplc="04090001" w:tentative="1">
      <w:start w:val="1"/>
      <w:numFmt w:val="bullet"/>
      <w:lvlText w:val=""/>
      <w:lvlJc w:val="left"/>
      <w:pPr>
        <w:tabs>
          <w:tab w:val="num" w:pos="5189"/>
        </w:tabs>
        <w:ind w:left="5189" w:hanging="360"/>
      </w:pPr>
      <w:rPr>
        <w:rFonts w:ascii="Symbol" w:hAnsi="Symbol" w:hint="default"/>
      </w:rPr>
    </w:lvl>
    <w:lvl w:ilvl="7" w:tplc="04090003" w:tentative="1">
      <w:start w:val="1"/>
      <w:numFmt w:val="bullet"/>
      <w:lvlText w:val="o"/>
      <w:lvlJc w:val="left"/>
      <w:pPr>
        <w:tabs>
          <w:tab w:val="num" w:pos="5909"/>
        </w:tabs>
        <w:ind w:left="5909" w:hanging="360"/>
      </w:pPr>
      <w:rPr>
        <w:rFonts w:ascii="Courier New" w:hAnsi="Courier New" w:cs="Courier New" w:hint="default"/>
      </w:rPr>
    </w:lvl>
    <w:lvl w:ilvl="8" w:tplc="04090005" w:tentative="1">
      <w:start w:val="1"/>
      <w:numFmt w:val="bullet"/>
      <w:lvlText w:val=""/>
      <w:lvlJc w:val="left"/>
      <w:pPr>
        <w:tabs>
          <w:tab w:val="num" w:pos="6629"/>
        </w:tabs>
        <w:ind w:left="6629" w:hanging="360"/>
      </w:pPr>
      <w:rPr>
        <w:rFonts w:ascii="Wingdings" w:hAnsi="Wingdings" w:hint="default"/>
      </w:rPr>
    </w:lvl>
  </w:abstractNum>
  <w:abstractNum w:abstractNumId="23">
    <w:nsid w:val="1819378B"/>
    <w:multiLevelType w:val="hybridMultilevel"/>
    <w:tmpl w:val="22C426AA"/>
    <w:lvl w:ilvl="0" w:tplc="5C6E8590">
      <w:start w:val="1"/>
      <w:numFmt w:val="decimal"/>
      <w:pStyle w:val="refernece"/>
      <w:lvlText w:val="[%1]."/>
      <w:lvlJc w:val="left"/>
      <w:pPr>
        <w:tabs>
          <w:tab w:val="num" w:pos="547"/>
        </w:tabs>
        <w:ind w:left="547" w:hanging="360"/>
      </w:pPr>
      <w:rPr>
        <w:rFonts w:cs="Lotus" w:hint="default"/>
        <w:sz w:val="22"/>
        <w:szCs w:val="22"/>
      </w:rPr>
    </w:lvl>
    <w:lvl w:ilvl="1" w:tplc="04090019" w:tentative="1">
      <w:start w:val="1"/>
      <w:numFmt w:val="lowerLetter"/>
      <w:lvlText w:val="%2."/>
      <w:lvlJc w:val="left"/>
      <w:pPr>
        <w:tabs>
          <w:tab w:val="num" w:pos="907"/>
        </w:tabs>
        <w:ind w:left="907" w:hanging="360"/>
      </w:pPr>
    </w:lvl>
    <w:lvl w:ilvl="2" w:tplc="0409001B" w:tentative="1">
      <w:start w:val="1"/>
      <w:numFmt w:val="lowerRoman"/>
      <w:lvlText w:val="%3."/>
      <w:lvlJc w:val="right"/>
      <w:pPr>
        <w:tabs>
          <w:tab w:val="num" w:pos="1627"/>
        </w:tabs>
        <w:ind w:left="1627" w:hanging="180"/>
      </w:pPr>
    </w:lvl>
    <w:lvl w:ilvl="3" w:tplc="0409000F">
      <w:start w:val="1"/>
      <w:numFmt w:val="decimal"/>
      <w:lvlText w:val="%4."/>
      <w:lvlJc w:val="left"/>
      <w:pPr>
        <w:tabs>
          <w:tab w:val="num" w:pos="2347"/>
        </w:tabs>
        <w:ind w:left="2347" w:hanging="360"/>
      </w:pPr>
    </w:lvl>
    <w:lvl w:ilvl="4" w:tplc="04090019" w:tentative="1">
      <w:start w:val="1"/>
      <w:numFmt w:val="lowerLetter"/>
      <w:lvlText w:val="%5."/>
      <w:lvlJc w:val="left"/>
      <w:pPr>
        <w:tabs>
          <w:tab w:val="num" w:pos="3067"/>
        </w:tabs>
        <w:ind w:left="3067" w:hanging="360"/>
      </w:pPr>
    </w:lvl>
    <w:lvl w:ilvl="5" w:tplc="0409001B" w:tentative="1">
      <w:start w:val="1"/>
      <w:numFmt w:val="lowerRoman"/>
      <w:lvlText w:val="%6."/>
      <w:lvlJc w:val="right"/>
      <w:pPr>
        <w:tabs>
          <w:tab w:val="num" w:pos="3787"/>
        </w:tabs>
        <w:ind w:left="3787" w:hanging="180"/>
      </w:pPr>
    </w:lvl>
    <w:lvl w:ilvl="6" w:tplc="0409000F" w:tentative="1">
      <w:start w:val="1"/>
      <w:numFmt w:val="decimal"/>
      <w:lvlText w:val="%7."/>
      <w:lvlJc w:val="left"/>
      <w:pPr>
        <w:tabs>
          <w:tab w:val="num" w:pos="4507"/>
        </w:tabs>
        <w:ind w:left="4507" w:hanging="360"/>
      </w:pPr>
    </w:lvl>
    <w:lvl w:ilvl="7" w:tplc="04090019" w:tentative="1">
      <w:start w:val="1"/>
      <w:numFmt w:val="lowerLetter"/>
      <w:lvlText w:val="%8."/>
      <w:lvlJc w:val="left"/>
      <w:pPr>
        <w:tabs>
          <w:tab w:val="num" w:pos="5227"/>
        </w:tabs>
        <w:ind w:left="5227" w:hanging="360"/>
      </w:pPr>
    </w:lvl>
    <w:lvl w:ilvl="8" w:tplc="0409001B" w:tentative="1">
      <w:start w:val="1"/>
      <w:numFmt w:val="lowerRoman"/>
      <w:lvlText w:val="%9."/>
      <w:lvlJc w:val="right"/>
      <w:pPr>
        <w:tabs>
          <w:tab w:val="num" w:pos="5947"/>
        </w:tabs>
        <w:ind w:left="5947" w:hanging="180"/>
      </w:pPr>
    </w:lvl>
  </w:abstractNum>
  <w:abstractNum w:abstractNumId="24">
    <w:nsid w:val="1E054D5A"/>
    <w:multiLevelType w:val="multilevel"/>
    <w:tmpl w:val="33967176"/>
    <w:lvl w:ilvl="0">
      <w:start w:val="1"/>
      <w:numFmt w:val="bullet"/>
      <w:pStyle w:val="bulet"/>
      <w:lvlText w:val=""/>
      <w:lvlJc w:val="left"/>
      <w:pPr>
        <w:tabs>
          <w:tab w:val="num" w:pos="567"/>
        </w:tabs>
        <w:ind w:left="794" w:hanging="794"/>
      </w:pPr>
      <w:rPr>
        <w:rFonts w:ascii="Wingdings" w:hAnsi="Wingdings" w:cs="Times New Roman" w:hint="default"/>
        <w:color w:val="auto"/>
        <w:sz w:val="24"/>
        <w:szCs w:val="28"/>
        <w:lang w:bidi="fa-IR"/>
      </w:rPr>
    </w:lvl>
    <w:lvl w:ilvl="1">
      <w:start w:val="1"/>
      <w:numFmt w:val="bullet"/>
      <w:lvlText w:val=""/>
      <w:lvlJc w:val="left"/>
      <w:pPr>
        <w:tabs>
          <w:tab w:val="num" w:pos="851"/>
        </w:tabs>
        <w:ind w:left="851" w:hanging="284"/>
      </w:pPr>
      <w:rPr>
        <w:rFonts w:ascii="Wingdings" w:hAnsi="Wingdings" w:cs="Times New Roman" w:hint="default"/>
        <w:sz w:val="24"/>
        <w:szCs w:val="28"/>
      </w:rPr>
    </w:lvl>
    <w:lvl w:ilvl="2">
      <w:start w:val="1"/>
      <w:numFmt w:val="bullet"/>
      <w:lvlText w:val=""/>
      <w:lvlJc w:val="left"/>
      <w:pPr>
        <w:tabs>
          <w:tab w:val="num" w:pos="1418"/>
        </w:tabs>
        <w:ind w:left="1418" w:hanging="284"/>
      </w:pPr>
      <w:rPr>
        <w:rFonts w:ascii="Wingdings" w:hAnsi="Wingdings" w:cs="Times New Roman" w:hint="default"/>
        <w:sz w:val="24"/>
        <w:szCs w:val="28"/>
      </w:rPr>
    </w:lvl>
    <w:lvl w:ilvl="3">
      <w:start w:val="1"/>
      <w:numFmt w:val="bullet"/>
      <w:lvlText w:val=""/>
      <w:lvlJc w:val="left"/>
      <w:pPr>
        <w:tabs>
          <w:tab w:val="num" w:pos="3960"/>
        </w:tabs>
        <w:ind w:left="3960" w:hanging="360"/>
      </w:pPr>
      <w:rPr>
        <w:rFonts w:ascii="Symbol" w:hAnsi="Symbol" w:cs="Times New Roman" w:hint="default"/>
      </w:rPr>
    </w:lvl>
    <w:lvl w:ilvl="4">
      <w:start w:val="1"/>
      <w:numFmt w:val="bullet"/>
      <w:lvlText w:val="o"/>
      <w:lvlJc w:val="left"/>
      <w:pPr>
        <w:tabs>
          <w:tab w:val="num" w:pos="4680"/>
        </w:tabs>
        <w:ind w:left="4680" w:hanging="360"/>
      </w:pPr>
      <w:rPr>
        <w:rFonts w:ascii="Courier New" w:hAnsi="Courier New" w:cs="Courier New" w:hint="default"/>
      </w:rPr>
    </w:lvl>
    <w:lvl w:ilvl="5">
      <w:start w:val="1"/>
      <w:numFmt w:val="bullet"/>
      <w:lvlText w:val=""/>
      <w:lvlJc w:val="left"/>
      <w:pPr>
        <w:tabs>
          <w:tab w:val="num" w:pos="5400"/>
        </w:tabs>
        <w:ind w:left="5400" w:hanging="360"/>
      </w:pPr>
      <w:rPr>
        <w:rFonts w:ascii="Wingdings" w:hAnsi="Wingdings" w:hint="default"/>
      </w:rPr>
    </w:lvl>
    <w:lvl w:ilvl="6">
      <w:start w:val="1"/>
      <w:numFmt w:val="bullet"/>
      <w:lvlText w:val=""/>
      <w:lvlJc w:val="left"/>
      <w:pPr>
        <w:tabs>
          <w:tab w:val="num" w:pos="6120"/>
        </w:tabs>
        <w:ind w:left="6120" w:hanging="360"/>
      </w:pPr>
      <w:rPr>
        <w:rFonts w:ascii="Symbol" w:hAnsi="Symbol" w:hint="default"/>
      </w:rPr>
    </w:lvl>
    <w:lvl w:ilvl="7">
      <w:start w:val="1"/>
      <w:numFmt w:val="bullet"/>
      <w:lvlText w:val="o"/>
      <w:lvlJc w:val="left"/>
      <w:pPr>
        <w:tabs>
          <w:tab w:val="num" w:pos="6840"/>
        </w:tabs>
        <w:ind w:left="6840" w:hanging="360"/>
      </w:pPr>
      <w:rPr>
        <w:rFonts w:ascii="Courier New" w:hAnsi="Courier New" w:cs="Courier New" w:hint="default"/>
      </w:rPr>
    </w:lvl>
    <w:lvl w:ilvl="8">
      <w:start w:val="1"/>
      <w:numFmt w:val="bullet"/>
      <w:lvlText w:val=""/>
      <w:lvlJc w:val="left"/>
      <w:pPr>
        <w:tabs>
          <w:tab w:val="num" w:pos="7560"/>
        </w:tabs>
        <w:ind w:left="7560" w:hanging="360"/>
      </w:pPr>
      <w:rPr>
        <w:rFonts w:ascii="Wingdings" w:hAnsi="Wingdings" w:hint="default"/>
      </w:rPr>
    </w:lvl>
  </w:abstractNum>
  <w:abstractNum w:abstractNumId="25">
    <w:nsid w:val="1F663B2E"/>
    <w:multiLevelType w:val="hybridMultilevel"/>
    <w:tmpl w:val="B40473BA"/>
    <w:lvl w:ilvl="0" w:tplc="2CB6BA54">
      <w:start w:val="1"/>
      <w:numFmt w:val="decimal"/>
      <w:pStyle w:val="index132"/>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nsid w:val="20A34389"/>
    <w:multiLevelType w:val="hybridMultilevel"/>
    <w:tmpl w:val="30685562"/>
    <w:lvl w:ilvl="0" w:tplc="F80EBCEA">
      <w:start w:val="1"/>
      <w:numFmt w:val="bullet"/>
      <w:pStyle w:val="index103"/>
      <w:lvlText w:val=""/>
      <w:lvlJc w:val="left"/>
      <w:pPr>
        <w:tabs>
          <w:tab w:val="num" w:pos="1494"/>
        </w:tabs>
        <w:ind w:left="1494" w:hanging="360"/>
      </w:pPr>
      <w:rPr>
        <w:rFonts w:ascii="Symbol" w:hAnsi="Symbol" w:hint="default"/>
      </w:rPr>
    </w:lvl>
    <w:lvl w:ilvl="1" w:tplc="04090003" w:tentative="1">
      <w:start w:val="1"/>
      <w:numFmt w:val="lowerLetter"/>
      <w:lvlText w:val="%2."/>
      <w:lvlJc w:val="left"/>
      <w:pPr>
        <w:tabs>
          <w:tab w:val="num" w:pos="1440"/>
        </w:tabs>
        <w:ind w:left="1440" w:hanging="360"/>
      </w:pPr>
    </w:lvl>
    <w:lvl w:ilvl="2" w:tplc="04090005">
      <w:start w:val="1"/>
      <w:numFmt w:val="lowerRoman"/>
      <w:pStyle w:val="index103"/>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27">
    <w:nsid w:val="213D5EAD"/>
    <w:multiLevelType w:val="hybridMultilevel"/>
    <w:tmpl w:val="82F429B6"/>
    <w:lvl w:ilvl="0" w:tplc="C570FA78">
      <w:start w:val="1"/>
      <w:numFmt w:val="bullet"/>
      <w:pStyle w:val="toop"/>
      <w:lvlText w:val=""/>
      <w:lvlJc w:val="left"/>
      <w:pPr>
        <w:tabs>
          <w:tab w:val="num" w:pos="1949"/>
        </w:tabs>
        <w:ind w:left="1949"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8">
    <w:nsid w:val="22CE7A90"/>
    <w:multiLevelType w:val="hybridMultilevel"/>
    <w:tmpl w:val="30F81B24"/>
    <w:lvl w:ilvl="0" w:tplc="EC400850">
      <w:start w:val="1"/>
      <w:numFmt w:val="decimal"/>
      <w:pStyle w:val="lasttitle"/>
      <w:lvlText w:val="%1."/>
      <w:lvlJc w:val="left"/>
      <w:pPr>
        <w:tabs>
          <w:tab w:val="num" w:pos="1069"/>
        </w:tabs>
        <w:ind w:left="1069"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nsid w:val="25F97A8B"/>
    <w:multiLevelType w:val="hybridMultilevel"/>
    <w:tmpl w:val="C3342F02"/>
    <w:lvl w:ilvl="0" w:tplc="B91A8E92">
      <w:start w:val="1"/>
      <w:numFmt w:val="bullet"/>
      <w:pStyle w:val="BodyChar"/>
      <w:lvlText w:val=""/>
      <w:lvlJc w:val="left"/>
      <w:pPr>
        <w:tabs>
          <w:tab w:val="num" w:pos="720"/>
        </w:tabs>
        <w:ind w:left="720" w:hanging="360"/>
      </w:pPr>
      <w:rPr>
        <w:rFonts w:ascii="Symbol" w:hAnsi="Symbol" w:hint="default"/>
        <w:lang w:bidi="fa-IR"/>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nsid w:val="26C33E3C"/>
    <w:multiLevelType w:val="multilevel"/>
    <w:tmpl w:val="CBCE11AC"/>
    <w:lvl w:ilvl="0">
      <w:start w:val="1"/>
      <w:numFmt w:val="decimal"/>
      <w:pStyle w:val="Figure"/>
      <w:lvlText w:val="شكل %1."/>
      <w:lvlJc w:val="left"/>
      <w:pPr>
        <w:tabs>
          <w:tab w:val="num" w:pos="360"/>
        </w:tabs>
        <w:ind w:left="360" w:hanging="360"/>
      </w:pPr>
      <w:rPr>
        <w:rFonts w:ascii="Times New Roman" w:hAnsi="Times New Roman" w:cs="Mitra" w:hint="default"/>
        <w:b/>
        <w:bCs/>
        <w:i w:val="0"/>
        <w:iCs w:val="0"/>
        <w:sz w:val="20"/>
        <w:szCs w:val="24"/>
      </w:rPr>
    </w:lvl>
    <w:lvl w:ilvl="1">
      <w:start w:val="1"/>
      <w:numFmt w:val="decimal"/>
      <w:lvlText w:val="%1-%2"/>
      <w:lvlJc w:val="left"/>
      <w:pPr>
        <w:tabs>
          <w:tab w:val="num" w:pos="720"/>
        </w:tabs>
        <w:ind w:left="432" w:hanging="432"/>
      </w:pPr>
      <w:rPr>
        <w:rFonts w:hint="default"/>
      </w:rPr>
    </w:lvl>
    <w:lvl w:ilvl="2">
      <w:start w:val="1"/>
      <w:numFmt w:val="decimal"/>
      <w:lvlText w:val="%1-%2-%3"/>
      <w:lvlJc w:val="left"/>
      <w:pPr>
        <w:tabs>
          <w:tab w:val="num" w:pos="1080"/>
        </w:tabs>
        <w:ind w:left="864" w:hanging="504"/>
      </w:pPr>
      <w:rPr>
        <w:rFonts w:hint="default"/>
      </w:rPr>
    </w:lvl>
    <w:lvl w:ilvl="3">
      <w:start w:val="1"/>
      <w:numFmt w:val="decimal"/>
      <w:lvlText w:val="%1-%2-%3-%4"/>
      <w:lvlJc w:val="left"/>
      <w:pPr>
        <w:tabs>
          <w:tab w:val="num" w:pos="1800"/>
        </w:tabs>
        <w:ind w:left="1368" w:hanging="648"/>
      </w:pPr>
      <w:rPr>
        <w:rFonts w:hint="default"/>
      </w:rPr>
    </w:lvl>
    <w:lvl w:ilvl="4">
      <w:start w:val="1"/>
      <w:numFmt w:val="decimal"/>
      <w:lvlText w:val="%1.%2.%3.%4.%5."/>
      <w:lvlJc w:val="left"/>
      <w:pPr>
        <w:tabs>
          <w:tab w:val="num" w:pos="2160"/>
        </w:tabs>
        <w:ind w:left="1872" w:hanging="792"/>
      </w:pPr>
      <w:rPr>
        <w:rFonts w:hint="default"/>
      </w:rPr>
    </w:lvl>
    <w:lvl w:ilvl="5">
      <w:start w:val="1"/>
      <w:numFmt w:val="decimal"/>
      <w:lvlText w:val="%1.%2.%3.%4.%5.%6."/>
      <w:lvlJc w:val="left"/>
      <w:pPr>
        <w:tabs>
          <w:tab w:val="num" w:pos="2880"/>
        </w:tabs>
        <w:ind w:left="2376" w:hanging="936"/>
      </w:pPr>
      <w:rPr>
        <w:rFonts w:hint="default"/>
      </w:rPr>
    </w:lvl>
    <w:lvl w:ilvl="6">
      <w:start w:val="1"/>
      <w:numFmt w:val="decimal"/>
      <w:lvlText w:val="%1.%2.%3.%4.%5.%6.%7."/>
      <w:lvlJc w:val="left"/>
      <w:pPr>
        <w:tabs>
          <w:tab w:val="num" w:pos="3240"/>
        </w:tabs>
        <w:ind w:left="2880" w:hanging="1080"/>
      </w:pPr>
      <w:rPr>
        <w:rFonts w:hint="default"/>
      </w:rPr>
    </w:lvl>
    <w:lvl w:ilvl="7">
      <w:start w:val="1"/>
      <w:numFmt w:val="decimal"/>
      <w:lvlText w:val="%1.%2.%3.%4.%5.%6.%7.%8."/>
      <w:lvlJc w:val="left"/>
      <w:pPr>
        <w:tabs>
          <w:tab w:val="num" w:pos="3960"/>
        </w:tabs>
        <w:ind w:left="3384" w:hanging="1224"/>
      </w:pPr>
      <w:rPr>
        <w:rFonts w:hint="default"/>
      </w:rPr>
    </w:lvl>
    <w:lvl w:ilvl="8">
      <w:start w:val="1"/>
      <w:numFmt w:val="decimal"/>
      <w:lvlText w:val="%1.%2.%3.%4.%5.%6.%7.%8.%9."/>
      <w:lvlJc w:val="left"/>
      <w:pPr>
        <w:tabs>
          <w:tab w:val="num" w:pos="4680"/>
        </w:tabs>
        <w:ind w:left="3960" w:hanging="1440"/>
      </w:pPr>
      <w:rPr>
        <w:rFonts w:hint="default"/>
      </w:rPr>
    </w:lvl>
  </w:abstractNum>
  <w:abstractNum w:abstractNumId="31">
    <w:nsid w:val="2B7C0248"/>
    <w:multiLevelType w:val="multilevel"/>
    <w:tmpl w:val="66C40BE6"/>
    <w:lvl w:ilvl="0">
      <w:start w:val="1"/>
      <w:numFmt w:val="decimal"/>
      <w:pStyle w:val="S1"/>
      <w:lvlText w:val="%1."/>
      <w:lvlJc w:val="left"/>
      <w:pPr>
        <w:tabs>
          <w:tab w:val="num" w:pos="700"/>
        </w:tabs>
        <w:ind w:left="700" w:hanging="360"/>
      </w:pPr>
      <w:rPr>
        <w:rFonts w:hint="default"/>
      </w:rPr>
    </w:lvl>
    <w:lvl w:ilvl="1">
      <w:start w:val="1"/>
      <w:numFmt w:val="decimal"/>
      <w:lvlText w:val="%1.%2."/>
      <w:lvlJc w:val="left"/>
      <w:pPr>
        <w:tabs>
          <w:tab w:val="num" w:pos="1132"/>
        </w:tabs>
        <w:ind w:left="1132" w:hanging="432"/>
      </w:pPr>
      <w:rPr>
        <w:rFonts w:hint="default"/>
      </w:rPr>
    </w:lvl>
    <w:lvl w:ilvl="2">
      <w:start w:val="1"/>
      <w:numFmt w:val="decimal"/>
      <w:lvlText w:val="%1.%2.%3."/>
      <w:lvlJc w:val="left"/>
      <w:pPr>
        <w:tabs>
          <w:tab w:val="num" w:pos="1780"/>
        </w:tabs>
        <w:ind w:left="1564" w:hanging="504"/>
      </w:pPr>
      <w:rPr>
        <w:rFonts w:hint="default"/>
      </w:rPr>
    </w:lvl>
    <w:lvl w:ilvl="3">
      <w:start w:val="1"/>
      <w:numFmt w:val="decimal"/>
      <w:lvlText w:val="%1.%2.%3.%4."/>
      <w:lvlJc w:val="left"/>
      <w:pPr>
        <w:tabs>
          <w:tab w:val="num" w:pos="2140"/>
        </w:tabs>
        <w:ind w:left="2068" w:hanging="648"/>
      </w:pPr>
      <w:rPr>
        <w:rFonts w:hint="default"/>
      </w:rPr>
    </w:lvl>
    <w:lvl w:ilvl="4">
      <w:start w:val="1"/>
      <w:numFmt w:val="decimal"/>
      <w:lvlText w:val="%1.%2.%3.%4.%5."/>
      <w:lvlJc w:val="left"/>
      <w:pPr>
        <w:tabs>
          <w:tab w:val="num" w:pos="2860"/>
        </w:tabs>
        <w:ind w:left="2572" w:hanging="792"/>
      </w:pPr>
      <w:rPr>
        <w:rFonts w:hint="default"/>
      </w:rPr>
    </w:lvl>
    <w:lvl w:ilvl="5">
      <w:start w:val="1"/>
      <w:numFmt w:val="decimal"/>
      <w:lvlText w:val="%1.%2.%3.%4.%5.%6."/>
      <w:lvlJc w:val="left"/>
      <w:pPr>
        <w:tabs>
          <w:tab w:val="num" w:pos="3220"/>
        </w:tabs>
        <w:ind w:left="3076" w:hanging="936"/>
      </w:pPr>
      <w:rPr>
        <w:rFonts w:hint="default"/>
      </w:rPr>
    </w:lvl>
    <w:lvl w:ilvl="6">
      <w:start w:val="1"/>
      <w:numFmt w:val="decimal"/>
      <w:lvlText w:val="%1.%2.%3.%4.%5.%6.%7."/>
      <w:lvlJc w:val="left"/>
      <w:pPr>
        <w:tabs>
          <w:tab w:val="num" w:pos="3940"/>
        </w:tabs>
        <w:ind w:left="3580" w:hanging="1080"/>
      </w:pPr>
      <w:rPr>
        <w:rFonts w:hint="default"/>
      </w:rPr>
    </w:lvl>
    <w:lvl w:ilvl="7">
      <w:start w:val="1"/>
      <w:numFmt w:val="decimal"/>
      <w:lvlText w:val="%1.%2.%3.%4.%5.%6.%7.%8."/>
      <w:lvlJc w:val="left"/>
      <w:pPr>
        <w:tabs>
          <w:tab w:val="num" w:pos="4300"/>
        </w:tabs>
        <w:ind w:left="4084" w:hanging="1224"/>
      </w:pPr>
      <w:rPr>
        <w:rFonts w:hint="default"/>
      </w:rPr>
    </w:lvl>
    <w:lvl w:ilvl="8">
      <w:start w:val="1"/>
      <w:numFmt w:val="decimal"/>
      <w:lvlText w:val="%1.%2.%3.%4.%5.%6.%7.%8.%9."/>
      <w:lvlJc w:val="left"/>
      <w:pPr>
        <w:tabs>
          <w:tab w:val="num" w:pos="5020"/>
        </w:tabs>
        <w:ind w:left="4660" w:hanging="1440"/>
      </w:pPr>
      <w:rPr>
        <w:rFonts w:hint="default"/>
      </w:rPr>
    </w:lvl>
  </w:abstractNum>
  <w:abstractNum w:abstractNumId="32">
    <w:nsid w:val="2BCC5C83"/>
    <w:multiLevelType w:val="hybridMultilevel"/>
    <w:tmpl w:val="8DC406C0"/>
    <w:lvl w:ilvl="0" w:tplc="45F4FA78">
      <w:start w:val="1"/>
      <w:numFmt w:val="decimal"/>
      <w:pStyle w:val="number"/>
      <w:lvlText w:val="%1."/>
      <w:lvlJc w:val="left"/>
      <w:pPr>
        <w:tabs>
          <w:tab w:val="num" w:pos="1589"/>
        </w:tabs>
        <w:ind w:left="1589" w:hanging="360"/>
      </w:pPr>
    </w:lvl>
    <w:lvl w:ilvl="1" w:tplc="04090019" w:tentative="1">
      <w:start w:val="1"/>
      <w:numFmt w:val="lowerLetter"/>
      <w:lvlText w:val="%2."/>
      <w:lvlJc w:val="left"/>
      <w:pPr>
        <w:tabs>
          <w:tab w:val="num" w:pos="2309"/>
        </w:tabs>
        <w:ind w:left="2309" w:hanging="360"/>
      </w:pPr>
    </w:lvl>
    <w:lvl w:ilvl="2" w:tplc="0409001B" w:tentative="1">
      <w:start w:val="1"/>
      <w:numFmt w:val="lowerRoman"/>
      <w:lvlText w:val="%3."/>
      <w:lvlJc w:val="right"/>
      <w:pPr>
        <w:tabs>
          <w:tab w:val="num" w:pos="3029"/>
        </w:tabs>
        <w:ind w:left="3029" w:hanging="180"/>
      </w:pPr>
    </w:lvl>
    <w:lvl w:ilvl="3" w:tplc="0409000F" w:tentative="1">
      <w:start w:val="1"/>
      <w:numFmt w:val="decimal"/>
      <w:lvlText w:val="%4."/>
      <w:lvlJc w:val="left"/>
      <w:pPr>
        <w:tabs>
          <w:tab w:val="num" w:pos="3749"/>
        </w:tabs>
        <w:ind w:left="3749" w:hanging="360"/>
      </w:pPr>
    </w:lvl>
    <w:lvl w:ilvl="4" w:tplc="04090019" w:tentative="1">
      <w:start w:val="1"/>
      <w:numFmt w:val="lowerLetter"/>
      <w:lvlText w:val="%5."/>
      <w:lvlJc w:val="left"/>
      <w:pPr>
        <w:tabs>
          <w:tab w:val="num" w:pos="4469"/>
        </w:tabs>
        <w:ind w:left="4469" w:hanging="360"/>
      </w:pPr>
    </w:lvl>
    <w:lvl w:ilvl="5" w:tplc="0409001B" w:tentative="1">
      <w:start w:val="1"/>
      <w:numFmt w:val="lowerRoman"/>
      <w:lvlText w:val="%6."/>
      <w:lvlJc w:val="right"/>
      <w:pPr>
        <w:tabs>
          <w:tab w:val="num" w:pos="5189"/>
        </w:tabs>
        <w:ind w:left="5189" w:hanging="180"/>
      </w:pPr>
    </w:lvl>
    <w:lvl w:ilvl="6" w:tplc="0409000F" w:tentative="1">
      <w:start w:val="1"/>
      <w:numFmt w:val="decimal"/>
      <w:lvlText w:val="%7."/>
      <w:lvlJc w:val="left"/>
      <w:pPr>
        <w:tabs>
          <w:tab w:val="num" w:pos="5909"/>
        </w:tabs>
        <w:ind w:left="5909" w:hanging="360"/>
      </w:pPr>
    </w:lvl>
    <w:lvl w:ilvl="7" w:tplc="04090019" w:tentative="1">
      <w:start w:val="1"/>
      <w:numFmt w:val="lowerLetter"/>
      <w:lvlText w:val="%8."/>
      <w:lvlJc w:val="left"/>
      <w:pPr>
        <w:tabs>
          <w:tab w:val="num" w:pos="6629"/>
        </w:tabs>
        <w:ind w:left="6629" w:hanging="360"/>
      </w:pPr>
    </w:lvl>
    <w:lvl w:ilvl="8" w:tplc="0409001B" w:tentative="1">
      <w:start w:val="1"/>
      <w:numFmt w:val="lowerRoman"/>
      <w:lvlText w:val="%9."/>
      <w:lvlJc w:val="right"/>
      <w:pPr>
        <w:tabs>
          <w:tab w:val="num" w:pos="7349"/>
        </w:tabs>
        <w:ind w:left="7349" w:hanging="180"/>
      </w:pPr>
    </w:lvl>
  </w:abstractNum>
  <w:abstractNum w:abstractNumId="33">
    <w:nsid w:val="2EDE3734"/>
    <w:multiLevelType w:val="multilevel"/>
    <w:tmpl w:val="7A8E0F9A"/>
    <w:lvl w:ilvl="0">
      <w:start w:val="1"/>
      <w:numFmt w:val="decimal"/>
      <w:lvlText w:val="%1."/>
      <w:lvlJc w:val="left"/>
      <w:pPr>
        <w:tabs>
          <w:tab w:val="num" w:pos="700"/>
        </w:tabs>
        <w:ind w:left="700" w:hanging="360"/>
      </w:pPr>
      <w:rPr>
        <w:rFonts w:hint="default"/>
      </w:rPr>
    </w:lvl>
    <w:lvl w:ilvl="1">
      <w:start w:val="1"/>
      <w:numFmt w:val="decimal"/>
      <w:pStyle w:val="S2"/>
      <w:lvlText w:val="%1-%2"/>
      <w:lvlJc w:val="left"/>
      <w:pPr>
        <w:tabs>
          <w:tab w:val="num" w:pos="1132"/>
        </w:tabs>
        <w:ind w:left="1132" w:hanging="432"/>
      </w:pPr>
      <w:rPr>
        <w:rFonts w:hint="default"/>
      </w:rPr>
    </w:lvl>
    <w:lvl w:ilvl="2">
      <w:start w:val="1"/>
      <w:numFmt w:val="decimal"/>
      <w:lvlText w:val="%1-%2-%3"/>
      <w:lvlJc w:val="left"/>
      <w:pPr>
        <w:tabs>
          <w:tab w:val="num" w:pos="1780"/>
        </w:tabs>
        <w:ind w:left="1564" w:hanging="504"/>
      </w:pPr>
      <w:rPr>
        <w:rFonts w:hint="default"/>
      </w:rPr>
    </w:lvl>
    <w:lvl w:ilvl="3">
      <w:start w:val="1"/>
      <w:numFmt w:val="decimal"/>
      <w:lvlText w:val="%1.%2.%3.%4."/>
      <w:lvlJc w:val="left"/>
      <w:pPr>
        <w:tabs>
          <w:tab w:val="num" w:pos="2140"/>
        </w:tabs>
        <w:ind w:left="2068" w:hanging="648"/>
      </w:pPr>
      <w:rPr>
        <w:rFonts w:hint="default"/>
      </w:rPr>
    </w:lvl>
    <w:lvl w:ilvl="4">
      <w:start w:val="1"/>
      <w:numFmt w:val="decimal"/>
      <w:lvlText w:val="%1.%2.%3.%4.%5."/>
      <w:lvlJc w:val="left"/>
      <w:pPr>
        <w:tabs>
          <w:tab w:val="num" w:pos="2860"/>
        </w:tabs>
        <w:ind w:left="2572" w:hanging="792"/>
      </w:pPr>
      <w:rPr>
        <w:rFonts w:hint="default"/>
      </w:rPr>
    </w:lvl>
    <w:lvl w:ilvl="5">
      <w:start w:val="1"/>
      <w:numFmt w:val="decimal"/>
      <w:lvlText w:val="%1.%2.%3.%4.%5.%6."/>
      <w:lvlJc w:val="left"/>
      <w:pPr>
        <w:tabs>
          <w:tab w:val="num" w:pos="3220"/>
        </w:tabs>
        <w:ind w:left="3076" w:hanging="936"/>
      </w:pPr>
      <w:rPr>
        <w:rFonts w:hint="default"/>
      </w:rPr>
    </w:lvl>
    <w:lvl w:ilvl="6">
      <w:start w:val="1"/>
      <w:numFmt w:val="decimal"/>
      <w:lvlText w:val="%1.%2.%3.%4.%5.%6.%7."/>
      <w:lvlJc w:val="left"/>
      <w:pPr>
        <w:tabs>
          <w:tab w:val="num" w:pos="3940"/>
        </w:tabs>
        <w:ind w:left="3580" w:hanging="1080"/>
      </w:pPr>
      <w:rPr>
        <w:rFonts w:hint="default"/>
      </w:rPr>
    </w:lvl>
    <w:lvl w:ilvl="7">
      <w:start w:val="1"/>
      <w:numFmt w:val="decimal"/>
      <w:lvlText w:val="%1.%2.%3.%4.%5.%6.%7.%8."/>
      <w:lvlJc w:val="left"/>
      <w:pPr>
        <w:tabs>
          <w:tab w:val="num" w:pos="4300"/>
        </w:tabs>
        <w:ind w:left="4084" w:hanging="1224"/>
      </w:pPr>
      <w:rPr>
        <w:rFonts w:hint="default"/>
      </w:rPr>
    </w:lvl>
    <w:lvl w:ilvl="8">
      <w:start w:val="1"/>
      <w:numFmt w:val="decimal"/>
      <w:lvlText w:val="%1.%2.%3.%4.%5.%6.%7.%8.%9."/>
      <w:lvlJc w:val="left"/>
      <w:pPr>
        <w:tabs>
          <w:tab w:val="num" w:pos="5020"/>
        </w:tabs>
        <w:ind w:left="4660" w:hanging="1440"/>
      </w:pPr>
      <w:rPr>
        <w:rFonts w:hint="default"/>
      </w:rPr>
    </w:lvl>
  </w:abstractNum>
  <w:abstractNum w:abstractNumId="34">
    <w:nsid w:val="310B2F30"/>
    <w:multiLevelType w:val="hybridMultilevel"/>
    <w:tmpl w:val="ADBA5328"/>
    <w:lvl w:ilvl="0" w:tplc="FFFFFFFF">
      <w:start w:val="1"/>
      <w:numFmt w:val="decimal"/>
      <w:pStyle w:val="BulletNumber"/>
      <w:lvlText w:val="%1."/>
      <w:lvlJc w:val="left"/>
      <w:pPr>
        <w:tabs>
          <w:tab w:val="num" w:pos="1324"/>
        </w:tabs>
        <w:ind w:left="1324" w:hanging="360"/>
      </w:pPr>
      <w:rPr>
        <w:rFonts w:hint="default"/>
      </w:rPr>
    </w:lvl>
    <w:lvl w:ilvl="1" w:tplc="FFFFFFFF" w:tentative="1">
      <w:start w:val="1"/>
      <w:numFmt w:val="lowerLetter"/>
      <w:lvlText w:val="%2."/>
      <w:lvlJc w:val="left"/>
      <w:pPr>
        <w:tabs>
          <w:tab w:val="num" w:pos="1950"/>
        </w:tabs>
        <w:ind w:left="1950" w:hanging="360"/>
      </w:pPr>
    </w:lvl>
    <w:lvl w:ilvl="2" w:tplc="FFFFFFFF" w:tentative="1">
      <w:start w:val="1"/>
      <w:numFmt w:val="lowerRoman"/>
      <w:lvlText w:val="%3."/>
      <w:lvlJc w:val="right"/>
      <w:pPr>
        <w:tabs>
          <w:tab w:val="num" w:pos="2670"/>
        </w:tabs>
        <w:ind w:left="2670" w:hanging="180"/>
      </w:pPr>
    </w:lvl>
    <w:lvl w:ilvl="3" w:tplc="FFFFFFFF" w:tentative="1">
      <w:start w:val="1"/>
      <w:numFmt w:val="decimal"/>
      <w:lvlText w:val="%4."/>
      <w:lvlJc w:val="left"/>
      <w:pPr>
        <w:tabs>
          <w:tab w:val="num" w:pos="3390"/>
        </w:tabs>
        <w:ind w:left="3390" w:hanging="360"/>
      </w:pPr>
    </w:lvl>
    <w:lvl w:ilvl="4" w:tplc="FFFFFFFF" w:tentative="1">
      <w:start w:val="1"/>
      <w:numFmt w:val="lowerLetter"/>
      <w:lvlText w:val="%5."/>
      <w:lvlJc w:val="left"/>
      <w:pPr>
        <w:tabs>
          <w:tab w:val="num" w:pos="4110"/>
        </w:tabs>
        <w:ind w:left="4110" w:hanging="360"/>
      </w:pPr>
    </w:lvl>
    <w:lvl w:ilvl="5" w:tplc="FFFFFFFF" w:tentative="1">
      <w:start w:val="1"/>
      <w:numFmt w:val="lowerRoman"/>
      <w:lvlText w:val="%6."/>
      <w:lvlJc w:val="right"/>
      <w:pPr>
        <w:tabs>
          <w:tab w:val="num" w:pos="4830"/>
        </w:tabs>
        <w:ind w:left="4830" w:hanging="180"/>
      </w:pPr>
    </w:lvl>
    <w:lvl w:ilvl="6" w:tplc="FFFFFFFF" w:tentative="1">
      <w:start w:val="1"/>
      <w:numFmt w:val="decimal"/>
      <w:lvlText w:val="%7."/>
      <w:lvlJc w:val="left"/>
      <w:pPr>
        <w:tabs>
          <w:tab w:val="num" w:pos="5550"/>
        </w:tabs>
        <w:ind w:left="5550" w:hanging="360"/>
      </w:pPr>
    </w:lvl>
    <w:lvl w:ilvl="7" w:tplc="FFFFFFFF" w:tentative="1">
      <w:start w:val="1"/>
      <w:numFmt w:val="lowerLetter"/>
      <w:lvlText w:val="%8."/>
      <w:lvlJc w:val="left"/>
      <w:pPr>
        <w:tabs>
          <w:tab w:val="num" w:pos="6270"/>
        </w:tabs>
        <w:ind w:left="6270" w:hanging="360"/>
      </w:pPr>
    </w:lvl>
    <w:lvl w:ilvl="8" w:tplc="FFFFFFFF" w:tentative="1">
      <w:start w:val="1"/>
      <w:numFmt w:val="lowerRoman"/>
      <w:lvlText w:val="%9."/>
      <w:lvlJc w:val="right"/>
      <w:pPr>
        <w:tabs>
          <w:tab w:val="num" w:pos="6990"/>
        </w:tabs>
        <w:ind w:left="6990" w:hanging="180"/>
      </w:pPr>
    </w:lvl>
  </w:abstractNum>
  <w:abstractNum w:abstractNumId="35">
    <w:nsid w:val="31FB2D19"/>
    <w:multiLevelType w:val="multilevel"/>
    <w:tmpl w:val="59EE595C"/>
    <w:styleLink w:val="StyleBulleted"/>
    <w:lvl w:ilvl="0">
      <w:start w:val="1"/>
      <w:numFmt w:val="bullet"/>
      <w:lvlText w:val=""/>
      <w:lvlJc w:val="left"/>
      <w:pPr>
        <w:tabs>
          <w:tab w:val="num" w:pos="720"/>
        </w:tabs>
        <w:ind w:left="720" w:hanging="360"/>
      </w:pPr>
      <w:rPr>
        <w:rFonts w:ascii="Symbol" w:hAnsi="Symbol" w:hint="default"/>
        <w:color w:val="auto"/>
      </w:rPr>
    </w:lvl>
    <w:lvl w:ilvl="1">
      <w:start w:val="1"/>
      <w:numFmt w:val="bullet"/>
      <w:lvlText w:val="o"/>
      <w:lvlJc w:val="left"/>
      <w:pPr>
        <w:tabs>
          <w:tab w:val="num" w:pos="1440"/>
        </w:tabs>
        <w:ind w:left="1440" w:hanging="360"/>
      </w:pPr>
      <w:rPr>
        <w:rFonts w:ascii="Courier New" w:hAnsi="Courier New" w:cs="Courier New"/>
        <w:sz w:val="24"/>
        <w:szCs w:val="28"/>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6">
    <w:nsid w:val="36924151"/>
    <w:multiLevelType w:val="hybridMultilevel"/>
    <w:tmpl w:val="F5DC8510"/>
    <w:lvl w:ilvl="0" w:tplc="F8F6804A">
      <w:start w:val="1"/>
      <w:numFmt w:val="bullet"/>
      <w:pStyle w:val="10"/>
      <w:lvlText w:val=""/>
      <w:lvlJc w:val="left"/>
      <w:pPr>
        <w:tabs>
          <w:tab w:val="num" w:pos="927"/>
        </w:tabs>
        <w:ind w:left="927" w:hanging="360"/>
      </w:pPr>
      <w:rPr>
        <w:rFonts w:ascii="Symbol" w:hAnsi="Symbol" w:hint="default"/>
        <w:color w:val="auto"/>
      </w:rPr>
    </w:lvl>
    <w:lvl w:ilvl="1" w:tplc="151A081C">
      <w:start w:val="1"/>
      <w:numFmt w:val="bullet"/>
      <w:lvlText w:val="o"/>
      <w:lvlJc w:val="left"/>
      <w:pPr>
        <w:tabs>
          <w:tab w:val="num" w:pos="2007"/>
        </w:tabs>
        <w:ind w:left="2007" w:hanging="360"/>
      </w:pPr>
      <w:rPr>
        <w:rFonts w:ascii="Courier New" w:hAnsi="Courier New" w:cs="Courier New" w:hint="default"/>
      </w:rPr>
    </w:lvl>
    <w:lvl w:ilvl="2" w:tplc="637873D2">
      <w:start w:val="1"/>
      <w:numFmt w:val="bullet"/>
      <w:lvlText w:val=""/>
      <w:lvlJc w:val="left"/>
      <w:pPr>
        <w:tabs>
          <w:tab w:val="num" w:pos="2727"/>
        </w:tabs>
        <w:ind w:left="2727" w:hanging="360"/>
      </w:pPr>
      <w:rPr>
        <w:rFonts w:ascii="Wingdings" w:hAnsi="Wingdings" w:hint="default"/>
      </w:rPr>
    </w:lvl>
    <w:lvl w:ilvl="3" w:tplc="BA9C896A" w:tentative="1">
      <w:start w:val="1"/>
      <w:numFmt w:val="bullet"/>
      <w:lvlText w:val=""/>
      <w:lvlJc w:val="left"/>
      <w:pPr>
        <w:tabs>
          <w:tab w:val="num" w:pos="3447"/>
        </w:tabs>
        <w:ind w:left="3447" w:hanging="360"/>
      </w:pPr>
      <w:rPr>
        <w:rFonts w:ascii="Symbol" w:hAnsi="Symbol" w:hint="default"/>
      </w:rPr>
    </w:lvl>
    <w:lvl w:ilvl="4" w:tplc="0D34C20E" w:tentative="1">
      <w:start w:val="1"/>
      <w:numFmt w:val="bullet"/>
      <w:lvlText w:val="o"/>
      <w:lvlJc w:val="left"/>
      <w:pPr>
        <w:tabs>
          <w:tab w:val="num" w:pos="4167"/>
        </w:tabs>
        <w:ind w:left="4167" w:hanging="360"/>
      </w:pPr>
      <w:rPr>
        <w:rFonts w:ascii="Courier New" w:hAnsi="Courier New" w:cs="Courier New" w:hint="default"/>
      </w:rPr>
    </w:lvl>
    <w:lvl w:ilvl="5" w:tplc="0F9C3DAC" w:tentative="1">
      <w:start w:val="1"/>
      <w:numFmt w:val="bullet"/>
      <w:lvlText w:val=""/>
      <w:lvlJc w:val="left"/>
      <w:pPr>
        <w:tabs>
          <w:tab w:val="num" w:pos="4887"/>
        </w:tabs>
        <w:ind w:left="4887" w:hanging="360"/>
      </w:pPr>
      <w:rPr>
        <w:rFonts w:ascii="Wingdings" w:hAnsi="Wingdings" w:hint="default"/>
      </w:rPr>
    </w:lvl>
    <w:lvl w:ilvl="6" w:tplc="3E68965A" w:tentative="1">
      <w:start w:val="1"/>
      <w:numFmt w:val="bullet"/>
      <w:lvlText w:val=""/>
      <w:lvlJc w:val="left"/>
      <w:pPr>
        <w:tabs>
          <w:tab w:val="num" w:pos="5607"/>
        </w:tabs>
        <w:ind w:left="5607" w:hanging="360"/>
      </w:pPr>
      <w:rPr>
        <w:rFonts w:ascii="Symbol" w:hAnsi="Symbol" w:hint="default"/>
      </w:rPr>
    </w:lvl>
    <w:lvl w:ilvl="7" w:tplc="973EACF6" w:tentative="1">
      <w:start w:val="1"/>
      <w:numFmt w:val="bullet"/>
      <w:lvlText w:val="o"/>
      <w:lvlJc w:val="left"/>
      <w:pPr>
        <w:tabs>
          <w:tab w:val="num" w:pos="6327"/>
        </w:tabs>
        <w:ind w:left="6327" w:hanging="360"/>
      </w:pPr>
      <w:rPr>
        <w:rFonts w:ascii="Courier New" w:hAnsi="Courier New" w:cs="Courier New" w:hint="default"/>
      </w:rPr>
    </w:lvl>
    <w:lvl w:ilvl="8" w:tplc="F3B281AC" w:tentative="1">
      <w:start w:val="1"/>
      <w:numFmt w:val="bullet"/>
      <w:lvlText w:val=""/>
      <w:lvlJc w:val="left"/>
      <w:pPr>
        <w:tabs>
          <w:tab w:val="num" w:pos="7047"/>
        </w:tabs>
        <w:ind w:left="7047" w:hanging="360"/>
      </w:pPr>
      <w:rPr>
        <w:rFonts w:ascii="Wingdings" w:hAnsi="Wingdings" w:hint="default"/>
      </w:rPr>
    </w:lvl>
  </w:abstractNum>
  <w:abstractNum w:abstractNumId="37">
    <w:nsid w:val="39152A24"/>
    <w:multiLevelType w:val="multilevel"/>
    <w:tmpl w:val="8450728C"/>
    <w:styleLink w:val="StyleBulletedWingdingssymbolBefore025Hanging025"/>
    <w:lvl w:ilvl="0">
      <w:start w:val="1"/>
      <w:numFmt w:val="bullet"/>
      <w:lvlText w:val=""/>
      <w:lvlJc w:val="left"/>
      <w:pPr>
        <w:tabs>
          <w:tab w:val="num" w:pos="720"/>
        </w:tabs>
        <w:ind w:left="720" w:hanging="360"/>
      </w:pPr>
      <w:rPr>
        <w:rFonts w:ascii="Wingdings" w:hAnsi="Wingdings" w:cs="Lotus"/>
        <w:sz w:val="24"/>
        <w:szCs w:val="28"/>
      </w:rPr>
    </w:lvl>
    <w:lvl w:ilvl="1">
      <w:start w:val="1"/>
      <w:numFmt w:val="bullet"/>
      <w:lvlText w:val=""/>
      <w:lvlJc w:val="left"/>
      <w:pPr>
        <w:tabs>
          <w:tab w:val="num" w:pos="1440"/>
        </w:tabs>
        <w:ind w:left="1440" w:hanging="360"/>
      </w:pPr>
      <w:rPr>
        <w:rFonts w:ascii="Wingdings" w:hAnsi="Wingdings" w:cs="Times New Roman" w:hint="default"/>
        <w:szCs w:val="28"/>
      </w:rPr>
    </w:lvl>
    <w:lvl w:ilvl="2">
      <w:start w:val="1"/>
      <w:numFmt w:val="bullet"/>
      <w:lvlText w:val=""/>
      <w:lvlJc w:val="left"/>
      <w:pPr>
        <w:tabs>
          <w:tab w:val="num" w:pos="2160"/>
        </w:tabs>
        <w:ind w:left="2160" w:hanging="360"/>
      </w:pPr>
      <w:rPr>
        <w:rFonts w:ascii="Wingdings" w:hAnsi="Wingdings" w:cs="Times New Roman" w:hint="default"/>
        <w:szCs w:val="28"/>
      </w:rPr>
    </w:lvl>
    <w:lvl w:ilvl="3">
      <w:start w:val="1"/>
      <w:numFmt w:val="bullet"/>
      <w:lvlText w:val=""/>
      <w:lvlJc w:val="left"/>
      <w:pPr>
        <w:tabs>
          <w:tab w:val="num" w:pos="2880"/>
        </w:tabs>
        <w:ind w:left="2880" w:hanging="360"/>
      </w:pPr>
      <w:rPr>
        <w:rFonts w:ascii="Wingdings" w:hAnsi="Wingdings" w:cs="Times New Roman" w:hint="default"/>
        <w:szCs w:val="28"/>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8">
    <w:nsid w:val="3A865FCB"/>
    <w:multiLevelType w:val="multilevel"/>
    <w:tmpl w:val="C2F604CE"/>
    <w:lvl w:ilvl="0">
      <w:start w:val="1"/>
      <w:numFmt w:val="decimal"/>
      <w:pStyle w:val="Level"/>
      <w:lvlText w:val="%1-"/>
      <w:lvlJc w:val="left"/>
      <w:pPr>
        <w:tabs>
          <w:tab w:val="num" w:pos="360"/>
        </w:tabs>
        <w:ind w:left="360" w:hanging="360"/>
      </w:pPr>
      <w:rPr>
        <w:rFonts w:hint="default"/>
      </w:rPr>
    </w:lvl>
    <w:lvl w:ilvl="1">
      <w:start w:val="1"/>
      <w:numFmt w:val="decimal"/>
      <w:lvlText w:val="%1.%2."/>
      <w:lvlJc w:val="left"/>
      <w:pPr>
        <w:tabs>
          <w:tab w:val="num" w:pos="1080"/>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39">
    <w:nsid w:val="412D29F6"/>
    <w:multiLevelType w:val="multilevel"/>
    <w:tmpl w:val="07629506"/>
    <w:lvl w:ilvl="0">
      <w:start w:val="5"/>
      <w:numFmt w:val="none"/>
      <w:pStyle w:val="2"/>
      <w:lvlText w:val="1-"/>
      <w:lvlJc w:val="left"/>
      <w:pPr>
        <w:tabs>
          <w:tab w:val="num" w:pos="922"/>
        </w:tabs>
        <w:ind w:left="922" w:hanging="360"/>
      </w:pPr>
      <w:rPr>
        <w:rFonts w:hint="default"/>
      </w:rPr>
    </w:lvl>
    <w:lvl w:ilvl="1">
      <w:start w:val="1"/>
      <w:numFmt w:val="decimal"/>
      <w:lvlText w:val="%11-%2-"/>
      <w:lvlJc w:val="right"/>
      <w:pPr>
        <w:tabs>
          <w:tab w:val="num" w:pos="1570"/>
        </w:tabs>
        <w:ind w:left="1570" w:hanging="720"/>
      </w:pPr>
      <w:rPr>
        <w:rFonts w:hint="default"/>
      </w:rPr>
    </w:lvl>
    <w:lvl w:ilvl="2">
      <w:start w:val="1"/>
      <w:numFmt w:val="decimal"/>
      <w:lvlText w:val="%11-%2-%3-"/>
      <w:lvlJc w:val="left"/>
      <w:pPr>
        <w:tabs>
          <w:tab w:val="num" w:pos="2002"/>
        </w:tabs>
        <w:ind w:left="1786" w:hanging="504"/>
      </w:pPr>
      <w:rPr>
        <w:rFonts w:hint="default"/>
      </w:rPr>
    </w:lvl>
    <w:lvl w:ilvl="3">
      <w:start w:val="1"/>
      <w:numFmt w:val="decimal"/>
      <w:lvlText w:val="%1.%2.%3.%4."/>
      <w:lvlJc w:val="left"/>
      <w:pPr>
        <w:tabs>
          <w:tab w:val="num" w:pos="2722"/>
        </w:tabs>
        <w:ind w:left="2290" w:hanging="648"/>
      </w:pPr>
      <w:rPr>
        <w:rFonts w:hint="default"/>
      </w:rPr>
    </w:lvl>
    <w:lvl w:ilvl="4">
      <w:start w:val="1"/>
      <w:numFmt w:val="decimal"/>
      <w:lvlText w:val="%1.%2.%3.%4.%5."/>
      <w:lvlJc w:val="left"/>
      <w:pPr>
        <w:tabs>
          <w:tab w:val="num" w:pos="3442"/>
        </w:tabs>
        <w:ind w:left="2794" w:hanging="792"/>
      </w:pPr>
      <w:rPr>
        <w:rFonts w:hint="default"/>
      </w:rPr>
    </w:lvl>
    <w:lvl w:ilvl="5">
      <w:start w:val="1"/>
      <w:numFmt w:val="decimal"/>
      <w:lvlText w:val="%1.%2.%3.%4.%5.%6."/>
      <w:lvlJc w:val="left"/>
      <w:pPr>
        <w:tabs>
          <w:tab w:val="num" w:pos="3802"/>
        </w:tabs>
        <w:ind w:left="3298" w:hanging="936"/>
      </w:pPr>
      <w:rPr>
        <w:rFonts w:hint="default"/>
      </w:rPr>
    </w:lvl>
    <w:lvl w:ilvl="6">
      <w:start w:val="1"/>
      <w:numFmt w:val="decimal"/>
      <w:lvlText w:val="%1.%2.%3.%4.%5.%6.%7."/>
      <w:lvlJc w:val="left"/>
      <w:pPr>
        <w:tabs>
          <w:tab w:val="num" w:pos="4522"/>
        </w:tabs>
        <w:ind w:left="3802" w:hanging="1080"/>
      </w:pPr>
      <w:rPr>
        <w:rFonts w:hint="default"/>
      </w:rPr>
    </w:lvl>
    <w:lvl w:ilvl="7">
      <w:start w:val="1"/>
      <w:numFmt w:val="decimal"/>
      <w:lvlText w:val="%1.%2.%3.%4.%5.%6.%7.%8."/>
      <w:lvlJc w:val="left"/>
      <w:pPr>
        <w:tabs>
          <w:tab w:val="num" w:pos="4882"/>
        </w:tabs>
        <w:ind w:left="4306" w:hanging="1224"/>
      </w:pPr>
      <w:rPr>
        <w:rFonts w:hint="default"/>
      </w:rPr>
    </w:lvl>
    <w:lvl w:ilvl="8">
      <w:start w:val="1"/>
      <w:numFmt w:val="decimal"/>
      <w:lvlText w:val="%1.%2.%3.%4.%5.%6.%7.%8.%9."/>
      <w:lvlJc w:val="left"/>
      <w:pPr>
        <w:tabs>
          <w:tab w:val="num" w:pos="5602"/>
        </w:tabs>
        <w:ind w:left="4882" w:hanging="1440"/>
      </w:pPr>
      <w:rPr>
        <w:rFonts w:hint="default"/>
      </w:rPr>
    </w:lvl>
  </w:abstractNum>
  <w:abstractNum w:abstractNumId="40">
    <w:nsid w:val="42987854"/>
    <w:multiLevelType w:val="multilevel"/>
    <w:tmpl w:val="2CDA375A"/>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520"/>
        </w:tabs>
        <w:ind w:left="1728" w:hanging="648"/>
      </w:pPr>
    </w:lvl>
    <w:lvl w:ilvl="4">
      <w:start w:val="1"/>
      <w:numFmt w:val="decimal"/>
      <w:lvlText w:val="%1.%2.%3.%4.%5."/>
      <w:lvlJc w:val="left"/>
      <w:pPr>
        <w:tabs>
          <w:tab w:val="num" w:pos="3240"/>
        </w:tabs>
        <w:ind w:left="2232" w:hanging="792"/>
      </w:pPr>
    </w:lvl>
    <w:lvl w:ilvl="5">
      <w:start w:val="1"/>
      <w:numFmt w:val="decimal"/>
      <w:lvlText w:val="%1.%2.%3.%4.%5.%6."/>
      <w:lvlJc w:val="left"/>
      <w:pPr>
        <w:tabs>
          <w:tab w:val="num" w:pos="3600"/>
        </w:tabs>
        <w:ind w:left="2736" w:hanging="936"/>
      </w:pPr>
    </w:lvl>
    <w:lvl w:ilvl="6">
      <w:start w:val="1"/>
      <w:numFmt w:val="decimal"/>
      <w:lvlText w:val="%1.%2.%3.%4.%5.%6.%7."/>
      <w:lvlJc w:val="left"/>
      <w:pPr>
        <w:tabs>
          <w:tab w:val="num" w:pos="4320"/>
        </w:tabs>
        <w:ind w:left="3240" w:hanging="1080"/>
      </w:pPr>
    </w:lvl>
    <w:lvl w:ilvl="7">
      <w:start w:val="1"/>
      <w:numFmt w:val="decimal"/>
      <w:lvlText w:val="%1.%2.%3.%4.%5.%6.%7.%8."/>
      <w:lvlJc w:val="left"/>
      <w:pPr>
        <w:tabs>
          <w:tab w:val="num" w:pos="5040"/>
        </w:tabs>
        <w:ind w:left="3744" w:hanging="1224"/>
      </w:pPr>
    </w:lvl>
    <w:lvl w:ilvl="8">
      <w:start w:val="1"/>
      <w:numFmt w:val="decimal"/>
      <w:lvlText w:val="%1.%2.%3.%4.%5.%6.%7.%8.%9."/>
      <w:lvlJc w:val="left"/>
      <w:pPr>
        <w:tabs>
          <w:tab w:val="num" w:pos="5760"/>
        </w:tabs>
        <w:ind w:left="4320" w:hanging="1440"/>
      </w:pPr>
    </w:lvl>
  </w:abstractNum>
  <w:abstractNum w:abstractNumId="41">
    <w:nsid w:val="45A64640"/>
    <w:multiLevelType w:val="hybridMultilevel"/>
    <w:tmpl w:val="72EC2486"/>
    <w:lvl w:ilvl="0" w:tplc="FFFFFFFF">
      <w:start w:val="1"/>
      <w:numFmt w:val="bullet"/>
      <w:pStyle w:val="BuletTik"/>
      <w:lvlText w:val=""/>
      <w:lvlJc w:val="left"/>
      <w:pPr>
        <w:tabs>
          <w:tab w:val="num" w:pos="1229"/>
        </w:tabs>
        <w:ind w:left="1229"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2">
    <w:nsid w:val="46B67310"/>
    <w:multiLevelType w:val="multilevel"/>
    <w:tmpl w:val="29109870"/>
    <w:lvl w:ilvl="0">
      <w:start w:val="6"/>
      <w:numFmt w:val="decimal"/>
      <w:pStyle w:val="Heading11"/>
      <w:lvlText w:val="%1."/>
      <w:lvlJc w:val="left"/>
      <w:pPr>
        <w:tabs>
          <w:tab w:val="num" w:pos="585"/>
        </w:tabs>
        <w:ind w:left="585" w:hanging="585"/>
      </w:pPr>
      <w:rPr>
        <w:rFonts w:hint="default"/>
        <w:sz w:val="32"/>
        <w:szCs w:val="32"/>
      </w:rPr>
    </w:lvl>
    <w:lvl w:ilvl="1">
      <w:start w:val="2"/>
      <w:numFmt w:val="decimal"/>
      <w:lvlText w:val="%1.%2."/>
      <w:lvlJc w:val="left"/>
      <w:pPr>
        <w:tabs>
          <w:tab w:val="num" w:pos="1074"/>
        </w:tabs>
        <w:ind w:left="1074" w:hanging="720"/>
      </w:pPr>
      <w:rPr>
        <w:rFonts w:hint="default"/>
        <w:sz w:val="24"/>
      </w:rPr>
    </w:lvl>
    <w:lvl w:ilvl="2">
      <w:start w:val="1"/>
      <w:numFmt w:val="decimal"/>
      <w:lvlText w:val="%1.%2.%3."/>
      <w:lvlJc w:val="left"/>
      <w:pPr>
        <w:tabs>
          <w:tab w:val="num" w:pos="1428"/>
        </w:tabs>
        <w:ind w:left="1428" w:hanging="720"/>
      </w:pPr>
      <w:rPr>
        <w:rFonts w:hint="default"/>
        <w:sz w:val="24"/>
      </w:rPr>
    </w:lvl>
    <w:lvl w:ilvl="3">
      <w:start w:val="1"/>
      <w:numFmt w:val="decimal"/>
      <w:lvlText w:val="%1.%2.%3.%4."/>
      <w:lvlJc w:val="left"/>
      <w:pPr>
        <w:tabs>
          <w:tab w:val="num" w:pos="2142"/>
        </w:tabs>
        <w:ind w:left="2142" w:hanging="1080"/>
      </w:pPr>
      <w:rPr>
        <w:rFonts w:hint="default"/>
        <w:sz w:val="24"/>
      </w:rPr>
    </w:lvl>
    <w:lvl w:ilvl="4">
      <w:start w:val="1"/>
      <w:numFmt w:val="decimal"/>
      <w:lvlText w:val="%1.%2.%3.%4.%5."/>
      <w:lvlJc w:val="left"/>
      <w:pPr>
        <w:tabs>
          <w:tab w:val="num" w:pos="2856"/>
        </w:tabs>
        <w:ind w:left="2856" w:hanging="1440"/>
      </w:pPr>
      <w:rPr>
        <w:rFonts w:hint="default"/>
        <w:sz w:val="24"/>
      </w:rPr>
    </w:lvl>
    <w:lvl w:ilvl="5">
      <w:start w:val="1"/>
      <w:numFmt w:val="decimal"/>
      <w:lvlText w:val="%1.%2.%3.%4.%5.%6."/>
      <w:lvlJc w:val="left"/>
      <w:pPr>
        <w:tabs>
          <w:tab w:val="num" w:pos="3210"/>
        </w:tabs>
        <w:ind w:left="3210" w:hanging="1440"/>
      </w:pPr>
      <w:rPr>
        <w:rFonts w:hint="default"/>
        <w:sz w:val="24"/>
      </w:rPr>
    </w:lvl>
    <w:lvl w:ilvl="6">
      <w:start w:val="1"/>
      <w:numFmt w:val="decimal"/>
      <w:lvlText w:val="%1.%2.%3.%4.%5.%6.%7."/>
      <w:lvlJc w:val="left"/>
      <w:pPr>
        <w:tabs>
          <w:tab w:val="num" w:pos="3924"/>
        </w:tabs>
        <w:ind w:left="3924" w:hanging="1800"/>
      </w:pPr>
      <w:rPr>
        <w:rFonts w:hint="default"/>
        <w:sz w:val="24"/>
      </w:rPr>
    </w:lvl>
    <w:lvl w:ilvl="7">
      <w:start w:val="1"/>
      <w:numFmt w:val="decimal"/>
      <w:lvlText w:val="%1.%2.%3.%4.%5.%6.%7.%8."/>
      <w:lvlJc w:val="left"/>
      <w:pPr>
        <w:tabs>
          <w:tab w:val="num" w:pos="4638"/>
        </w:tabs>
        <w:ind w:left="4638" w:hanging="2160"/>
      </w:pPr>
      <w:rPr>
        <w:rFonts w:hint="default"/>
        <w:sz w:val="24"/>
      </w:rPr>
    </w:lvl>
    <w:lvl w:ilvl="8">
      <w:start w:val="1"/>
      <w:numFmt w:val="decimal"/>
      <w:lvlText w:val="%1.%2.%3.%4.%5.%6.%7.%8.%9."/>
      <w:lvlJc w:val="left"/>
      <w:pPr>
        <w:tabs>
          <w:tab w:val="num" w:pos="4992"/>
        </w:tabs>
        <w:ind w:left="4992" w:hanging="2160"/>
      </w:pPr>
      <w:rPr>
        <w:rFonts w:hint="default"/>
        <w:sz w:val="24"/>
      </w:rPr>
    </w:lvl>
  </w:abstractNum>
  <w:abstractNum w:abstractNumId="43">
    <w:nsid w:val="4A3F10F6"/>
    <w:multiLevelType w:val="multilevel"/>
    <w:tmpl w:val="ADBED074"/>
    <w:lvl w:ilvl="0">
      <w:start w:val="1"/>
      <w:numFmt w:val="decimal"/>
      <w:pStyle w:val="titrelevel1"/>
      <w:lvlText w:val="فصل%1-"/>
      <w:lvlJc w:val="right"/>
      <w:pPr>
        <w:tabs>
          <w:tab w:val="num" w:pos="537"/>
        </w:tabs>
        <w:ind w:left="537" w:hanging="717"/>
      </w:pPr>
      <w:rPr>
        <w:rFonts w:hint="cs"/>
      </w:rPr>
    </w:lvl>
    <w:lvl w:ilvl="1">
      <w:start w:val="1"/>
      <w:numFmt w:val="decimal"/>
      <w:pStyle w:val="01Level1Char"/>
      <w:lvlText w:val="%1-%2-"/>
      <w:lvlJc w:val="left"/>
      <w:pPr>
        <w:tabs>
          <w:tab w:val="num" w:pos="1005"/>
        </w:tabs>
        <w:ind w:left="1005" w:hanging="1005"/>
      </w:pPr>
      <w:rPr>
        <w:rFonts w:hint="cs"/>
      </w:rPr>
    </w:lvl>
    <w:lvl w:ilvl="2">
      <w:start w:val="1"/>
      <w:numFmt w:val="decimal"/>
      <w:lvlText w:val="%1-%2-%3-"/>
      <w:lvlJc w:val="left"/>
      <w:pPr>
        <w:tabs>
          <w:tab w:val="num" w:pos="1620"/>
        </w:tabs>
        <w:ind w:left="1260" w:hanging="1080"/>
      </w:pPr>
      <w:rPr>
        <w:rFonts w:hint="cs"/>
      </w:rPr>
    </w:lvl>
    <w:lvl w:ilvl="3">
      <w:start w:val="1"/>
      <w:numFmt w:val="decimal"/>
      <w:lvlText w:val="%1-%2-%3-%4-"/>
      <w:lvlJc w:val="left"/>
      <w:pPr>
        <w:tabs>
          <w:tab w:val="num" w:pos="2160"/>
        </w:tabs>
        <w:ind w:left="1800" w:hanging="1440"/>
      </w:pPr>
      <w:rPr>
        <w:rFonts w:hint="cs"/>
      </w:rPr>
    </w:lvl>
    <w:lvl w:ilvl="4">
      <w:start w:val="1"/>
      <w:numFmt w:val="decimal"/>
      <w:lvlText w:val="%1-%2-%3-%4-%5-"/>
      <w:lvlJc w:val="left"/>
      <w:pPr>
        <w:tabs>
          <w:tab w:val="num" w:pos="2700"/>
        </w:tabs>
        <w:ind w:left="2340" w:hanging="1800"/>
      </w:pPr>
      <w:rPr>
        <w:rFonts w:hint="cs"/>
      </w:rPr>
    </w:lvl>
    <w:lvl w:ilvl="5">
      <w:start w:val="1"/>
      <w:numFmt w:val="decimal"/>
      <w:lvlText w:val="%1-%2-%3-%4.%5.%6"/>
      <w:lvlJc w:val="left"/>
      <w:pPr>
        <w:tabs>
          <w:tab w:val="num" w:pos="2880"/>
        </w:tabs>
        <w:ind w:left="2880" w:hanging="2160"/>
      </w:pPr>
      <w:rPr>
        <w:rFonts w:hint="cs"/>
      </w:rPr>
    </w:lvl>
    <w:lvl w:ilvl="6">
      <w:start w:val="1"/>
      <w:numFmt w:val="decimal"/>
      <w:lvlText w:val="%1-%2-%3-%4.%5.%6.%7"/>
      <w:lvlJc w:val="left"/>
      <w:pPr>
        <w:tabs>
          <w:tab w:val="num" w:pos="3420"/>
        </w:tabs>
        <w:ind w:left="3420" w:hanging="2520"/>
      </w:pPr>
      <w:rPr>
        <w:rFonts w:hint="cs"/>
      </w:rPr>
    </w:lvl>
    <w:lvl w:ilvl="7">
      <w:start w:val="1"/>
      <w:numFmt w:val="decimal"/>
      <w:lvlText w:val="%1-%2-%3-%4.%5.%6.%7.%8"/>
      <w:lvlJc w:val="left"/>
      <w:pPr>
        <w:tabs>
          <w:tab w:val="num" w:pos="3600"/>
        </w:tabs>
        <w:ind w:left="3600" w:hanging="2520"/>
      </w:pPr>
      <w:rPr>
        <w:rFonts w:hint="cs"/>
      </w:rPr>
    </w:lvl>
    <w:lvl w:ilvl="8">
      <w:start w:val="1"/>
      <w:numFmt w:val="decimal"/>
      <w:lvlText w:val="%1-%2-%3-%4.%5.%6.%7.%8.%9"/>
      <w:lvlJc w:val="left"/>
      <w:pPr>
        <w:tabs>
          <w:tab w:val="num" w:pos="4140"/>
        </w:tabs>
        <w:ind w:left="4140" w:hanging="2880"/>
      </w:pPr>
      <w:rPr>
        <w:rFonts w:hint="cs"/>
      </w:rPr>
    </w:lvl>
  </w:abstractNum>
  <w:abstractNum w:abstractNumId="44">
    <w:nsid w:val="4B8A42E2"/>
    <w:multiLevelType w:val="hybridMultilevel"/>
    <w:tmpl w:val="43A228DC"/>
    <w:lvl w:ilvl="0" w:tplc="FFFFFFFF">
      <w:start w:val="1"/>
      <w:numFmt w:val="bullet"/>
      <w:pStyle w:val="DashBulet"/>
      <w:lvlText w:val="-"/>
      <w:lvlJc w:val="left"/>
      <w:pPr>
        <w:tabs>
          <w:tab w:val="num" w:pos="1844"/>
        </w:tabs>
        <w:ind w:left="1844" w:hanging="360"/>
      </w:pPr>
      <w:rPr>
        <w:rFonts w:ascii="Times New Roman" w:hAnsi="Times New Roman" w:cs="Times New Roman" w:hint="default"/>
      </w:rPr>
    </w:lvl>
    <w:lvl w:ilvl="1" w:tplc="FFFFFFFF" w:tentative="1">
      <w:start w:val="1"/>
      <w:numFmt w:val="bullet"/>
      <w:lvlText w:val="o"/>
      <w:lvlJc w:val="left"/>
      <w:pPr>
        <w:tabs>
          <w:tab w:val="num" w:pos="2002"/>
        </w:tabs>
        <w:ind w:left="2002" w:hanging="360"/>
      </w:pPr>
      <w:rPr>
        <w:rFonts w:ascii="Courier New" w:hAnsi="Courier New" w:cs="Courier New" w:hint="default"/>
      </w:rPr>
    </w:lvl>
    <w:lvl w:ilvl="2" w:tplc="FFFFFFFF" w:tentative="1">
      <w:start w:val="1"/>
      <w:numFmt w:val="bullet"/>
      <w:lvlText w:val=""/>
      <w:lvlJc w:val="left"/>
      <w:pPr>
        <w:tabs>
          <w:tab w:val="num" w:pos="2722"/>
        </w:tabs>
        <w:ind w:left="2722" w:hanging="360"/>
      </w:pPr>
      <w:rPr>
        <w:rFonts w:ascii="Wingdings" w:hAnsi="Wingdings" w:hint="default"/>
      </w:rPr>
    </w:lvl>
    <w:lvl w:ilvl="3" w:tplc="FFFFFFFF" w:tentative="1">
      <w:start w:val="1"/>
      <w:numFmt w:val="bullet"/>
      <w:lvlText w:val=""/>
      <w:lvlJc w:val="left"/>
      <w:pPr>
        <w:tabs>
          <w:tab w:val="num" w:pos="3442"/>
        </w:tabs>
        <w:ind w:left="3442" w:hanging="360"/>
      </w:pPr>
      <w:rPr>
        <w:rFonts w:ascii="Symbol" w:hAnsi="Symbol" w:hint="default"/>
      </w:rPr>
    </w:lvl>
    <w:lvl w:ilvl="4" w:tplc="FFFFFFFF" w:tentative="1">
      <w:start w:val="1"/>
      <w:numFmt w:val="bullet"/>
      <w:lvlText w:val="o"/>
      <w:lvlJc w:val="left"/>
      <w:pPr>
        <w:tabs>
          <w:tab w:val="num" w:pos="4162"/>
        </w:tabs>
        <w:ind w:left="4162" w:hanging="360"/>
      </w:pPr>
      <w:rPr>
        <w:rFonts w:ascii="Courier New" w:hAnsi="Courier New" w:cs="Courier New" w:hint="default"/>
      </w:rPr>
    </w:lvl>
    <w:lvl w:ilvl="5" w:tplc="FFFFFFFF" w:tentative="1">
      <w:start w:val="1"/>
      <w:numFmt w:val="bullet"/>
      <w:lvlText w:val=""/>
      <w:lvlJc w:val="left"/>
      <w:pPr>
        <w:tabs>
          <w:tab w:val="num" w:pos="4882"/>
        </w:tabs>
        <w:ind w:left="4882" w:hanging="360"/>
      </w:pPr>
      <w:rPr>
        <w:rFonts w:ascii="Wingdings" w:hAnsi="Wingdings" w:hint="default"/>
      </w:rPr>
    </w:lvl>
    <w:lvl w:ilvl="6" w:tplc="FFFFFFFF" w:tentative="1">
      <w:start w:val="1"/>
      <w:numFmt w:val="bullet"/>
      <w:lvlText w:val=""/>
      <w:lvlJc w:val="left"/>
      <w:pPr>
        <w:tabs>
          <w:tab w:val="num" w:pos="5602"/>
        </w:tabs>
        <w:ind w:left="5602" w:hanging="360"/>
      </w:pPr>
      <w:rPr>
        <w:rFonts w:ascii="Symbol" w:hAnsi="Symbol" w:hint="default"/>
      </w:rPr>
    </w:lvl>
    <w:lvl w:ilvl="7" w:tplc="FFFFFFFF" w:tentative="1">
      <w:start w:val="1"/>
      <w:numFmt w:val="bullet"/>
      <w:lvlText w:val="o"/>
      <w:lvlJc w:val="left"/>
      <w:pPr>
        <w:tabs>
          <w:tab w:val="num" w:pos="6322"/>
        </w:tabs>
        <w:ind w:left="6322" w:hanging="360"/>
      </w:pPr>
      <w:rPr>
        <w:rFonts w:ascii="Courier New" w:hAnsi="Courier New" w:cs="Courier New" w:hint="default"/>
      </w:rPr>
    </w:lvl>
    <w:lvl w:ilvl="8" w:tplc="FFFFFFFF" w:tentative="1">
      <w:start w:val="1"/>
      <w:numFmt w:val="bullet"/>
      <w:lvlText w:val=""/>
      <w:lvlJc w:val="left"/>
      <w:pPr>
        <w:tabs>
          <w:tab w:val="num" w:pos="7042"/>
        </w:tabs>
        <w:ind w:left="7042" w:hanging="360"/>
      </w:pPr>
      <w:rPr>
        <w:rFonts w:ascii="Wingdings" w:hAnsi="Wingdings" w:hint="default"/>
      </w:rPr>
    </w:lvl>
  </w:abstractNum>
  <w:abstractNum w:abstractNumId="45">
    <w:nsid w:val="4DEA58AB"/>
    <w:multiLevelType w:val="hybridMultilevel"/>
    <w:tmpl w:val="D73839AA"/>
    <w:lvl w:ilvl="0" w:tplc="3D8CB8C2">
      <w:start w:val="1"/>
      <w:numFmt w:val="decimal"/>
      <w:pStyle w:val="StyleJadvalComplex10pt"/>
      <w:lvlText w:val="%1."/>
      <w:lvlJc w:val="left"/>
      <w:pPr>
        <w:tabs>
          <w:tab w:val="num" w:pos="792"/>
        </w:tabs>
        <w:ind w:left="792" w:hanging="360"/>
      </w:pPr>
    </w:lvl>
    <w:lvl w:ilvl="1" w:tplc="5ADE9258" w:tentative="1">
      <w:start w:val="1"/>
      <w:numFmt w:val="lowerLetter"/>
      <w:lvlText w:val="%2."/>
      <w:lvlJc w:val="left"/>
      <w:pPr>
        <w:tabs>
          <w:tab w:val="num" w:pos="1512"/>
        </w:tabs>
        <w:ind w:left="1512" w:hanging="360"/>
      </w:pPr>
    </w:lvl>
    <w:lvl w:ilvl="2" w:tplc="E714742E" w:tentative="1">
      <w:start w:val="1"/>
      <w:numFmt w:val="lowerRoman"/>
      <w:lvlText w:val="%3."/>
      <w:lvlJc w:val="right"/>
      <w:pPr>
        <w:tabs>
          <w:tab w:val="num" w:pos="2232"/>
        </w:tabs>
        <w:ind w:left="2232" w:hanging="180"/>
      </w:pPr>
    </w:lvl>
    <w:lvl w:ilvl="3" w:tplc="9FEA3FE4" w:tentative="1">
      <w:start w:val="1"/>
      <w:numFmt w:val="decimal"/>
      <w:lvlText w:val="%4."/>
      <w:lvlJc w:val="left"/>
      <w:pPr>
        <w:tabs>
          <w:tab w:val="num" w:pos="2952"/>
        </w:tabs>
        <w:ind w:left="2952" w:hanging="360"/>
      </w:pPr>
    </w:lvl>
    <w:lvl w:ilvl="4" w:tplc="57A86144" w:tentative="1">
      <w:start w:val="1"/>
      <w:numFmt w:val="lowerLetter"/>
      <w:lvlText w:val="%5."/>
      <w:lvlJc w:val="left"/>
      <w:pPr>
        <w:tabs>
          <w:tab w:val="num" w:pos="3672"/>
        </w:tabs>
        <w:ind w:left="3672" w:hanging="360"/>
      </w:pPr>
    </w:lvl>
    <w:lvl w:ilvl="5" w:tplc="03485F04" w:tentative="1">
      <w:start w:val="1"/>
      <w:numFmt w:val="lowerRoman"/>
      <w:lvlText w:val="%6."/>
      <w:lvlJc w:val="right"/>
      <w:pPr>
        <w:tabs>
          <w:tab w:val="num" w:pos="4392"/>
        </w:tabs>
        <w:ind w:left="4392" w:hanging="180"/>
      </w:pPr>
    </w:lvl>
    <w:lvl w:ilvl="6" w:tplc="BADE762C" w:tentative="1">
      <w:start w:val="1"/>
      <w:numFmt w:val="decimal"/>
      <w:lvlText w:val="%7."/>
      <w:lvlJc w:val="left"/>
      <w:pPr>
        <w:tabs>
          <w:tab w:val="num" w:pos="5112"/>
        </w:tabs>
        <w:ind w:left="5112" w:hanging="360"/>
      </w:pPr>
    </w:lvl>
    <w:lvl w:ilvl="7" w:tplc="0F929BE4" w:tentative="1">
      <w:start w:val="1"/>
      <w:numFmt w:val="lowerLetter"/>
      <w:lvlText w:val="%8."/>
      <w:lvlJc w:val="left"/>
      <w:pPr>
        <w:tabs>
          <w:tab w:val="num" w:pos="5832"/>
        </w:tabs>
        <w:ind w:left="5832" w:hanging="360"/>
      </w:pPr>
    </w:lvl>
    <w:lvl w:ilvl="8" w:tplc="10E814CA" w:tentative="1">
      <w:start w:val="1"/>
      <w:numFmt w:val="lowerRoman"/>
      <w:lvlText w:val="%9."/>
      <w:lvlJc w:val="right"/>
      <w:pPr>
        <w:tabs>
          <w:tab w:val="num" w:pos="6552"/>
        </w:tabs>
        <w:ind w:left="6552" w:hanging="180"/>
      </w:pPr>
    </w:lvl>
  </w:abstractNum>
  <w:abstractNum w:abstractNumId="46">
    <w:nsid w:val="52276756"/>
    <w:multiLevelType w:val="hybridMultilevel"/>
    <w:tmpl w:val="FE8E54A0"/>
    <w:lvl w:ilvl="0" w:tplc="0409000F">
      <w:start w:val="1"/>
      <w:numFmt w:val="decimal"/>
      <w:pStyle w:val="Radif"/>
      <w:lvlText w:val="%1"/>
      <w:lvlJc w:val="center"/>
      <w:pPr>
        <w:tabs>
          <w:tab w:val="num" w:pos="113"/>
        </w:tabs>
        <w:ind w:left="-57" w:firstLine="57"/>
      </w:pPr>
      <w:rPr>
        <w:rFonts w:hint="default"/>
        <w:sz w:val="20"/>
        <w:szCs w:val="24"/>
      </w:rPr>
    </w:lvl>
    <w:lvl w:ilvl="1" w:tplc="04090019">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7">
    <w:nsid w:val="531B7F3E"/>
    <w:multiLevelType w:val="hybridMultilevel"/>
    <w:tmpl w:val="35626DF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nsid w:val="583D5654"/>
    <w:multiLevelType w:val="hybridMultilevel"/>
    <w:tmpl w:val="44665E2C"/>
    <w:lvl w:ilvl="0" w:tplc="04090005">
      <w:start w:val="1"/>
      <w:numFmt w:val="bullet"/>
      <w:lvlText w:val=""/>
      <w:lvlJc w:val="left"/>
      <w:pPr>
        <w:tabs>
          <w:tab w:val="num" w:pos="720"/>
        </w:tabs>
        <w:ind w:left="720" w:hanging="360"/>
      </w:pPr>
      <w:rPr>
        <w:rFonts w:ascii="Wingdings" w:hAnsi="Wingdings" w:hint="default"/>
        <w:lang w:bidi="fa-IR"/>
      </w:rPr>
    </w:lvl>
    <w:lvl w:ilvl="1" w:tplc="04090003">
      <w:start w:val="1"/>
      <w:numFmt w:val="bullet"/>
      <w:pStyle w:val="CheckMark"/>
      <w:lvlText w:val=""/>
      <w:lvlJc w:val="left"/>
      <w:pPr>
        <w:tabs>
          <w:tab w:val="num" w:pos="1440"/>
        </w:tabs>
        <w:ind w:left="1440" w:hanging="360"/>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9">
    <w:nsid w:val="587E32BD"/>
    <w:multiLevelType w:val="hybridMultilevel"/>
    <w:tmpl w:val="7ED2AE20"/>
    <w:lvl w:ilvl="0" w:tplc="FFFFFFFF">
      <w:start w:val="1"/>
      <w:numFmt w:val="bullet"/>
      <w:pStyle w:val="bulet1"/>
      <w:lvlText w:val=""/>
      <w:lvlJc w:val="left"/>
      <w:pPr>
        <w:tabs>
          <w:tab w:val="num" w:pos="720"/>
        </w:tabs>
        <w:ind w:left="720" w:hanging="360"/>
      </w:pPr>
      <w:rPr>
        <w:rFonts w:ascii="Symbol" w:hAnsi="Symbol"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50">
    <w:nsid w:val="58CE19B0"/>
    <w:multiLevelType w:val="hybridMultilevel"/>
    <w:tmpl w:val="511637E4"/>
    <w:lvl w:ilvl="0" w:tplc="C890CD20">
      <w:start w:val="1"/>
      <w:numFmt w:val="bullet"/>
      <w:pStyle w:val="Style6"/>
      <w:lvlText w:val="o"/>
      <w:lvlJc w:val="left"/>
      <w:pPr>
        <w:tabs>
          <w:tab w:val="num" w:pos="720"/>
        </w:tabs>
        <w:ind w:left="720" w:hanging="360"/>
      </w:pPr>
      <w:rPr>
        <w:rFonts w:ascii="Courier New" w:hAnsi="Courier New" w:cs="Courier New" w:hint="default"/>
      </w:rPr>
    </w:lvl>
    <w:lvl w:ilvl="1" w:tplc="BEC8B546" w:tentative="1">
      <w:start w:val="1"/>
      <w:numFmt w:val="bullet"/>
      <w:lvlText w:val="o"/>
      <w:lvlJc w:val="left"/>
      <w:pPr>
        <w:tabs>
          <w:tab w:val="num" w:pos="1440"/>
        </w:tabs>
        <w:ind w:left="1440" w:hanging="360"/>
      </w:pPr>
      <w:rPr>
        <w:rFonts w:ascii="Courier New" w:hAnsi="Courier New" w:cs="Courier New" w:hint="default"/>
      </w:rPr>
    </w:lvl>
    <w:lvl w:ilvl="2" w:tplc="B3F0A2A4" w:tentative="1">
      <w:start w:val="1"/>
      <w:numFmt w:val="bullet"/>
      <w:lvlText w:val=""/>
      <w:lvlJc w:val="left"/>
      <w:pPr>
        <w:tabs>
          <w:tab w:val="num" w:pos="2160"/>
        </w:tabs>
        <w:ind w:left="2160" w:hanging="360"/>
      </w:pPr>
      <w:rPr>
        <w:rFonts w:ascii="Wingdings" w:hAnsi="Wingdings" w:hint="default"/>
      </w:rPr>
    </w:lvl>
    <w:lvl w:ilvl="3" w:tplc="ECBCB0F6" w:tentative="1">
      <w:start w:val="1"/>
      <w:numFmt w:val="bullet"/>
      <w:lvlText w:val=""/>
      <w:lvlJc w:val="left"/>
      <w:pPr>
        <w:tabs>
          <w:tab w:val="num" w:pos="2880"/>
        </w:tabs>
        <w:ind w:left="2880" w:hanging="360"/>
      </w:pPr>
      <w:rPr>
        <w:rFonts w:ascii="Symbol" w:hAnsi="Symbol" w:hint="default"/>
      </w:rPr>
    </w:lvl>
    <w:lvl w:ilvl="4" w:tplc="65F032B8" w:tentative="1">
      <w:start w:val="1"/>
      <w:numFmt w:val="bullet"/>
      <w:lvlText w:val="o"/>
      <w:lvlJc w:val="left"/>
      <w:pPr>
        <w:tabs>
          <w:tab w:val="num" w:pos="3600"/>
        </w:tabs>
        <w:ind w:left="3600" w:hanging="360"/>
      </w:pPr>
      <w:rPr>
        <w:rFonts w:ascii="Courier New" w:hAnsi="Courier New" w:cs="Courier New" w:hint="default"/>
      </w:rPr>
    </w:lvl>
    <w:lvl w:ilvl="5" w:tplc="2DE87FE2" w:tentative="1">
      <w:start w:val="1"/>
      <w:numFmt w:val="bullet"/>
      <w:lvlText w:val=""/>
      <w:lvlJc w:val="left"/>
      <w:pPr>
        <w:tabs>
          <w:tab w:val="num" w:pos="4320"/>
        </w:tabs>
        <w:ind w:left="4320" w:hanging="360"/>
      </w:pPr>
      <w:rPr>
        <w:rFonts w:ascii="Wingdings" w:hAnsi="Wingdings" w:hint="default"/>
      </w:rPr>
    </w:lvl>
    <w:lvl w:ilvl="6" w:tplc="72AA5D70" w:tentative="1">
      <w:start w:val="1"/>
      <w:numFmt w:val="bullet"/>
      <w:lvlText w:val=""/>
      <w:lvlJc w:val="left"/>
      <w:pPr>
        <w:tabs>
          <w:tab w:val="num" w:pos="5040"/>
        </w:tabs>
        <w:ind w:left="5040" w:hanging="360"/>
      </w:pPr>
      <w:rPr>
        <w:rFonts w:ascii="Symbol" w:hAnsi="Symbol" w:hint="default"/>
      </w:rPr>
    </w:lvl>
    <w:lvl w:ilvl="7" w:tplc="F162E15E" w:tentative="1">
      <w:start w:val="1"/>
      <w:numFmt w:val="bullet"/>
      <w:lvlText w:val="o"/>
      <w:lvlJc w:val="left"/>
      <w:pPr>
        <w:tabs>
          <w:tab w:val="num" w:pos="5760"/>
        </w:tabs>
        <w:ind w:left="5760" w:hanging="360"/>
      </w:pPr>
      <w:rPr>
        <w:rFonts w:ascii="Courier New" w:hAnsi="Courier New" w:cs="Courier New" w:hint="default"/>
      </w:rPr>
    </w:lvl>
    <w:lvl w:ilvl="8" w:tplc="89B0C482" w:tentative="1">
      <w:start w:val="1"/>
      <w:numFmt w:val="bullet"/>
      <w:lvlText w:val=""/>
      <w:lvlJc w:val="left"/>
      <w:pPr>
        <w:tabs>
          <w:tab w:val="num" w:pos="6480"/>
        </w:tabs>
        <w:ind w:left="6480" w:hanging="360"/>
      </w:pPr>
      <w:rPr>
        <w:rFonts w:ascii="Wingdings" w:hAnsi="Wingdings" w:hint="default"/>
      </w:rPr>
    </w:lvl>
  </w:abstractNum>
  <w:abstractNum w:abstractNumId="51">
    <w:nsid w:val="59A43C18"/>
    <w:multiLevelType w:val="hybridMultilevel"/>
    <w:tmpl w:val="35626DF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nsid w:val="5A5F3EA3"/>
    <w:multiLevelType w:val="hybridMultilevel"/>
    <w:tmpl w:val="657CA260"/>
    <w:lvl w:ilvl="0" w:tplc="6FEAFE2C">
      <w:start w:val="1"/>
      <w:numFmt w:val="decimal"/>
      <w:pStyle w:val="Fig"/>
      <w:lvlText w:val="شكل %1."/>
      <w:lvlJc w:val="left"/>
      <w:pPr>
        <w:tabs>
          <w:tab w:val="num" w:pos="720"/>
        </w:tabs>
        <w:ind w:left="720" w:hanging="360"/>
      </w:pPr>
      <w:rPr>
        <w:rFonts w:hint="default"/>
      </w:rPr>
    </w:lvl>
    <w:lvl w:ilvl="1" w:tplc="9062AA34" w:tentative="1">
      <w:start w:val="1"/>
      <w:numFmt w:val="lowerLetter"/>
      <w:lvlText w:val="%2."/>
      <w:lvlJc w:val="left"/>
      <w:pPr>
        <w:tabs>
          <w:tab w:val="num" w:pos="1440"/>
        </w:tabs>
        <w:ind w:left="1440" w:hanging="360"/>
      </w:pPr>
    </w:lvl>
    <w:lvl w:ilvl="2" w:tplc="2550BFB2" w:tentative="1">
      <w:start w:val="1"/>
      <w:numFmt w:val="lowerRoman"/>
      <w:lvlText w:val="%3."/>
      <w:lvlJc w:val="right"/>
      <w:pPr>
        <w:tabs>
          <w:tab w:val="num" w:pos="2160"/>
        </w:tabs>
        <w:ind w:left="2160" w:hanging="180"/>
      </w:pPr>
    </w:lvl>
    <w:lvl w:ilvl="3" w:tplc="8FFA0292" w:tentative="1">
      <w:start w:val="1"/>
      <w:numFmt w:val="decimal"/>
      <w:lvlText w:val="%4."/>
      <w:lvlJc w:val="left"/>
      <w:pPr>
        <w:tabs>
          <w:tab w:val="num" w:pos="2880"/>
        </w:tabs>
        <w:ind w:left="2880" w:hanging="360"/>
      </w:pPr>
    </w:lvl>
    <w:lvl w:ilvl="4" w:tplc="FA808658" w:tentative="1">
      <w:start w:val="1"/>
      <w:numFmt w:val="lowerLetter"/>
      <w:lvlText w:val="%5."/>
      <w:lvlJc w:val="left"/>
      <w:pPr>
        <w:tabs>
          <w:tab w:val="num" w:pos="3600"/>
        </w:tabs>
        <w:ind w:left="3600" w:hanging="360"/>
      </w:pPr>
    </w:lvl>
    <w:lvl w:ilvl="5" w:tplc="890ACAB8" w:tentative="1">
      <w:start w:val="1"/>
      <w:numFmt w:val="lowerRoman"/>
      <w:lvlText w:val="%6."/>
      <w:lvlJc w:val="right"/>
      <w:pPr>
        <w:tabs>
          <w:tab w:val="num" w:pos="4320"/>
        </w:tabs>
        <w:ind w:left="4320" w:hanging="180"/>
      </w:pPr>
    </w:lvl>
    <w:lvl w:ilvl="6" w:tplc="AE405370" w:tentative="1">
      <w:start w:val="1"/>
      <w:numFmt w:val="decimal"/>
      <w:lvlText w:val="%7."/>
      <w:lvlJc w:val="left"/>
      <w:pPr>
        <w:tabs>
          <w:tab w:val="num" w:pos="5040"/>
        </w:tabs>
        <w:ind w:left="5040" w:hanging="360"/>
      </w:pPr>
    </w:lvl>
    <w:lvl w:ilvl="7" w:tplc="864A525C" w:tentative="1">
      <w:start w:val="1"/>
      <w:numFmt w:val="lowerLetter"/>
      <w:lvlText w:val="%8."/>
      <w:lvlJc w:val="left"/>
      <w:pPr>
        <w:tabs>
          <w:tab w:val="num" w:pos="5760"/>
        </w:tabs>
        <w:ind w:left="5760" w:hanging="360"/>
      </w:pPr>
    </w:lvl>
    <w:lvl w:ilvl="8" w:tplc="21FC2D98" w:tentative="1">
      <w:start w:val="1"/>
      <w:numFmt w:val="lowerRoman"/>
      <w:lvlText w:val="%9."/>
      <w:lvlJc w:val="right"/>
      <w:pPr>
        <w:tabs>
          <w:tab w:val="num" w:pos="6480"/>
        </w:tabs>
        <w:ind w:left="6480" w:hanging="180"/>
      </w:pPr>
    </w:lvl>
  </w:abstractNum>
  <w:abstractNum w:abstractNumId="53">
    <w:nsid w:val="5B0C147E"/>
    <w:multiLevelType w:val="hybridMultilevel"/>
    <w:tmpl w:val="DA3821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nsid w:val="5BBD2DDC"/>
    <w:multiLevelType w:val="hybridMultilevel"/>
    <w:tmpl w:val="D7CEAA4C"/>
    <w:lvl w:ilvl="0" w:tplc="0409000B">
      <w:numFmt w:val="bullet"/>
      <w:pStyle w:val="ListBullet3"/>
      <w:lvlText w:val=""/>
      <w:lvlJc w:val="left"/>
      <w:pPr>
        <w:tabs>
          <w:tab w:val="num" w:pos="2100"/>
        </w:tabs>
        <w:ind w:left="2100" w:hanging="360"/>
      </w:pPr>
      <w:rPr>
        <w:rFonts w:ascii="Symbol" w:eastAsia="MS Mincho" w:hAnsi="Symbol" w:cs="Times New Roman" w:hint="default"/>
      </w:rPr>
    </w:lvl>
    <w:lvl w:ilvl="1" w:tplc="04090003" w:tentative="1">
      <w:start w:val="1"/>
      <w:numFmt w:val="bullet"/>
      <w:lvlText w:val="o"/>
      <w:lvlJc w:val="left"/>
      <w:pPr>
        <w:tabs>
          <w:tab w:val="num" w:pos="2460"/>
        </w:tabs>
        <w:ind w:left="2460" w:hanging="360"/>
      </w:pPr>
      <w:rPr>
        <w:rFonts w:ascii="Courier New" w:hAnsi="Courier New" w:hint="default"/>
      </w:rPr>
    </w:lvl>
    <w:lvl w:ilvl="2" w:tplc="04090005" w:tentative="1">
      <w:start w:val="1"/>
      <w:numFmt w:val="bullet"/>
      <w:lvlText w:val=""/>
      <w:lvlJc w:val="left"/>
      <w:pPr>
        <w:tabs>
          <w:tab w:val="num" w:pos="3180"/>
        </w:tabs>
        <w:ind w:left="3180" w:hanging="360"/>
      </w:pPr>
      <w:rPr>
        <w:rFonts w:ascii="Wingdings" w:hAnsi="Wingdings" w:hint="default"/>
      </w:rPr>
    </w:lvl>
    <w:lvl w:ilvl="3" w:tplc="04090001" w:tentative="1">
      <w:start w:val="1"/>
      <w:numFmt w:val="bullet"/>
      <w:lvlText w:val=""/>
      <w:lvlJc w:val="left"/>
      <w:pPr>
        <w:tabs>
          <w:tab w:val="num" w:pos="3900"/>
        </w:tabs>
        <w:ind w:left="3900" w:hanging="360"/>
      </w:pPr>
      <w:rPr>
        <w:rFonts w:ascii="Symbol" w:hAnsi="Symbol" w:hint="default"/>
      </w:rPr>
    </w:lvl>
    <w:lvl w:ilvl="4" w:tplc="04090003" w:tentative="1">
      <w:start w:val="1"/>
      <w:numFmt w:val="bullet"/>
      <w:lvlText w:val="o"/>
      <w:lvlJc w:val="left"/>
      <w:pPr>
        <w:tabs>
          <w:tab w:val="num" w:pos="4620"/>
        </w:tabs>
        <w:ind w:left="4620" w:hanging="360"/>
      </w:pPr>
      <w:rPr>
        <w:rFonts w:ascii="Courier New" w:hAnsi="Courier New" w:hint="default"/>
      </w:rPr>
    </w:lvl>
    <w:lvl w:ilvl="5" w:tplc="04090005" w:tentative="1">
      <w:start w:val="1"/>
      <w:numFmt w:val="bullet"/>
      <w:lvlText w:val=""/>
      <w:lvlJc w:val="left"/>
      <w:pPr>
        <w:tabs>
          <w:tab w:val="num" w:pos="5340"/>
        </w:tabs>
        <w:ind w:left="5340" w:hanging="360"/>
      </w:pPr>
      <w:rPr>
        <w:rFonts w:ascii="Wingdings" w:hAnsi="Wingdings" w:hint="default"/>
      </w:rPr>
    </w:lvl>
    <w:lvl w:ilvl="6" w:tplc="04090001" w:tentative="1">
      <w:start w:val="1"/>
      <w:numFmt w:val="bullet"/>
      <w:lvlText w:val=""/>
      <w:lvlJc w:val="left"/>
      <w:pPr>
        <w:tabs>
          <w:tab w:val="num" w:pos="6060"/>
        </w:tabs>
        <w:ind w:left="6060" w:hanging="360"/>
      </w:pPr>
      <w:rPr>
        <w:rFonts w:ascii="Symbol" w:hAnsi="Symbol" w:hint="default"/>
      </w:rPr>
    </w:lvl>
    <w:lvl w:ilvl="7" w:tplc="04090003" w:tentative="1">
      <w:start w:val="1"/>
      <w:numFmt w:val="bullet"/>
      <w:lvlText w:val="o"/>
      <w:lvlJc w:val="left"/>
      <w:pPr>
        <w:tabs>
          <w:tab w:val="num" w:pos="6780"/>
        </w:tabs>
        <w:ind w:left="6780" w:hanging="360"/>
      </w:pPr>
      <w:rPr>
        <w:rFonts w:ascii="Courier New" w:hAnsi="Courier New" w:hint="default"/>
      </w:rPr>
    </w:lvl>
    <w:lvl w:ilvl="8" w:tplc="04090005" w:tentative="1">
      <w:start w:val="1"/>
      <w:numFmt w:val="bullet"/>
      <w:lvlText w:val=""/>
      <w:lvlJc w:val="left"/>
      <w:pPr>
        <w:tabs>
          <w:tab w:val="num" w:pos="7500"/>
        </w:tabs>
        <w:ind w:left="7500" w:hanging="360"/>
      </w:pPr>
      <w:rPr>
        <w:rFonts w:ascii="Wingdings" w:hAnsi="Wingdings" w:hint="default"/>
      </w:rPr>
    </w:lvl>
  </w:abstractNum>
  <w:abstractNum w:abstractNumId="55">
    <w:nsid w:val="5BD13DA8"/>
    <w:multiLevelType w:val="multilevel"/>
    <w:tmpl w:val="0700FB5A"/>
    <w:lvl w:ilvl="0">
      <w:start w:val="1"/>
      <w:numFmt w:val="decimal"/>
      <w:lvlText w:val="%1."/>
      <w:lvlJc w:val="left"/>
      <w:pPr>
        <w:tabs>
          <w:tab w:val="num" w:pos="1307"/>
        </w:tabs>
        <w:ind w:left="1307" w:hanging="360"/>
      </w:pPr>
      <w:rPr>
        <w:rFonts w:hint="default"/>
      </w:rPr>
    </w:lvl>
    <w:lvl w:ilvl="1">
      <w:start w:val="1"/>
      <w:numFmt w:val="decimal"/>
      <w:suff w:val="space"/>
      <w:lvlText w:val="%1.%2."/>
      <w:lvlJc w:val="left"/>
      <w:pPr>
        <w:ind w:left="1739" w:hanging="432"/>
      </w:pPr>
      <w:rPr>
        <w:rFonts w:hint="default"/>
      </w:rPr>
    </w:lvl>
    <w:lvl w:ilvl="2">
      <w:start w:val="1"/>
      <w:numFmt w:val="none"/>
      <w:pStyle w:val="3"/>
      <w:isLgl/>
      <w:lvlText w:val="%1,%2,"/>
      <w:lvlJc w:val="left"/>
      <w:pPr>
        <w:tabs>
          <w:tab w:val="num" w:pos="2387"/>
        </w:tabs>
        <w:ind w:left="2171" w:hanging="504"/>
      </w:pPr>
      <w:rPr>
        <w:rFonts w:hint="default"/>
      </w:rPr>
    </w:lvl>
    <w:lvl w:ilvl="3">
      <w:start w:val="1"/>
      <w:numFmt w:val="decimal"/>
      <w:lvlText w:val="%1.%2.%3.%4."/>
      <w:lvlJc w:val="left"/>
      <w:pPr>
        <w:tabs>
          <w:tab w:val="num" w:pos="3107"/>
        </w:tabs>
        <w:ind w:left="2675" w:hanging="648"/>
      </w:pPr>
      <w:rPr>
        <w:rFonts w:hint="default"/>
      </w:rPr>
    </w:lvl>
    <w:lvl w:ilvl="4">
      <w:start w:val="1"/>
      <w:numFmt w:val="decimal"/>
      <w:lvlText w:val="%1.%2.%3.%4.%5."/>
      <w:lvlJc w:val="left"/>
      <w:pPr>
        <w:tabs>
          <w:tab w:val="num" w:pos="3467"/>
        </w:tabs>
        <w:ind w:left="3179" w:hanging="792"/>
      </w:pPr>
      <w:rPr>
        <w:rFonts w:hint="default"/>
      </w:rPr>
    </w:lvl>
    <w:lvl w:ilvl="5">
      <w:start w:val="1"/>
      <w:numFmt w:val="decimal"/>
      <w:lvlText w:val="%1.%2.%3.%4.%5.%6."/>
      <w:lvlJc w:val="left"/>
      <w:pPr>
        <w:tabs>
          <w:tab w:val="num" w:pos="4187"/>
        </w:tabs>
        <w:ind w:left="3683" w:hanging="936"/>
      </w:pPr>
      <w:rPr>
        <w:rFonts w:hint="default"/>
      </w:rPr>
    </w:lvl>
    <w:lvl w:ilvl="6">
      <w:start w:val="1"/>
      <w:numFmt w:val="decimal"/>
      <w:lvlText w:val="%1.%2.%3.%4.%5.%6.%7."/>
      <w:lvlJc w:val="left"/>
      <w:pPr>
        <w:tabs>
          <w:tab w:val="num" w:pos="4907"/>
        </w:tabs>
        <w:ind w:left="4187" w:hanging="1080"/>
      </w:pPr>
      <w:rPr>
        <w:rFonts w:hint="default"/>
      </w:rPr>
    </w:lvl>
    <w:lvl w:ilvl="7">
      <w:start w:val="1"/>
      <w:numFmt w:val="decimal"/>
      <w:lvlText w:val="%1.%2.%3.%4.%5.%6.%7.%8."/>
      <w:lvlJc w:val="left"/>
      <w:pPr>
        <w:tabs>
          <w:tab w:val="num" w:pos="5267"/>
        </w:tabs>
        <w:ind w:left="4691" w:hanging="1224"/>
      </w:pPr>
      <w:rPr>
        <w:rFonts w:hint="default"/>
      </w:rPr>
    </w:lvl>
    <w:lvl w:ilvl="8">
      <w:start w:val="1"/>
      <w:numFmt w:val="decimal"/>
      <w:lvlText w:val="%1.%2.%3.%4.%5.%6.%7.%8.%9."/>
      <w:lvlJc w:val="left"/>
      <w:pPr>
        <w:tabs>
          <w:tab w:val="num" w:pos="5987"/>
        </w:tabs>
        <w:ind w:left="5267" w:hanging="1440"/>
      </w:pPr>
      <w:rPr>
        <w:rFonts w:hint="default"/>
      </w:rPr>
    </w:lvl>
  </w:abstractNum>
  <w:abstractNum w:abstractNumId="56">
    <w:nsid w:val="5D014801"/>
    <w:multiLevelType w:val="singleLevel"/>
    <w:tmpl w:val="1026FB2E"/>
    <w:lvl w:ilvl="0">
      <w:start w:val="1"/>
      <w:numFmt w:val="bullet"/>
      <w:pStyle w:val="ZarbalDash"/>
      <w:lvlText w:val=""/>
      <w:lvlJc w:val="center"/>
      <w:pPr>
        <w:tabs>
          <w:tab w:val="num" w:pos="648"/>
        </w:tabs>
        <w:ind w:left="624" w:hanging="336"/>
      </w:pPr>
      <w:rPr>
        <w:rFonts w:ascii="Webdings" w:hAnsi="Webdings" w:hint="default"/>
      </w:rPr>
    </w:lvl>
  </w:abstractNum>
  <w:abstractNum w:abstractNumId="57">
    <w:nsid w:val="5F9D49D5"/>
    <w:multiLevelType w:val="hybridMultilevel"/>
    <w:tmpl w:val="A2EA5F04"/>
    <w:lvl w:ilvl="0" w:tplc="862A8608">
      <w:start w:val="1"/>
      <w:numFmt w:val="bullet"/>
      <w:pStyle w:val="Norm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nsid w:val="605C68E3"/>
    <w:multiLevelType w:val="multilevel"/>
    <w:tmpl w:val="B770C864"/>
    <w:lvl w:ilvl="0">
      <w:start w:val="1"/>
      <w:numFmt w:val="decimal"/>
      <w:lvlText w:val="%1-"/>
      <w:lvlJc w:val="left"/>
      <w:pPr>
        <w:tabs>
          <w:tab w:val="num" w:pos="432"/>
        </w:tabs>
        <w:ind w:left="432" w:hanging="432"/>
      </w:pPr>
      <w:rPr>
        <w:rFonts w:hint="default"/>
      </w:rPr>
    </w:lvl>
    <w:lvl w:ilvl="1">
      <w:start w:val="1"/>
      <w:numFmt w:val="decimal"/>
      <w:pStyle w:val="head2"/>
      <w:lvlText w:val="%1-%2-"/>
      <w:lvlJc w:val="left"/>
      <w:pPr>
        <w:tabs>
          <w:tab w:val="num" w:pos="576"/>
        </w:tabs>
        <w:ind w:left="576" w:hanging="576"/>
      </w:pPr>
      <w:rPr>
        <w:rFonts w:hint="default"/>
      </w:rPr>
    </w:lvl>
    <w:lvl w:ilvl="2">
      <w:start w:val="1"/>
      <w:numFmt w:val="decimal"/>
      <w:pStyle w:val="head3"/>
      <w:lvlText w:val="%1-%2-%3-"/>
      <w:lvlJc w:val="left"/>
      <w:pPr>
        <w:tabs>
          <w:tab w:val="num" w:pos="720"/>
        </w:tabs>
        <w:ind w:left="720" w:hanging="720"/>
      </w:pPr>
      <w:rPr>
        <w:rFonts w:hint="default"/>
        <w:b w:val="0"/>
        <w:bCs/>
      </w:rPr>
    </w:lvl>
    <w:lvl w:ilvl="3">
      <w:start w:val="1"/>
      <w:numFmt w:val="decimal"/>
      <w:pStyle w:val="head4"/>
      <w:lvlText w:val="%1-%2-%3-%4"/>
      <w:lvlJc w:val="left"/>
      <w:pPr>
        <w:tabs>
          <w:tab w:val="num" w:pos="864"/>
        </w:tabs>
        <w:ind w:left="864" w:hanging="864"/>
      </w:pPr>
      <w:rPr>
        <w:rFonts w:hint="default"/>
        <w:b/>
        <w:bCs/>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9">
    <w:nsid w:val="61B7024E"/>
    <w:multiLevelType w:val="hybridMultilevel"/>
    <w:tmpl w:val="F738AAFE"/>
    <w:lvl w:ilvl="0" w:tplc="BCA6A59C">
      <w:start w:val="1"/>
      <w:numFmt w:val="bullet"/>
      <w:pStyle w:val="BulletTable"/>
      <w:lvlText w:val=""/>
      <w:lvlJc w:val="left"/>
      <w:pPr>
        <w:tabs>
          <w:tab w:val="num" w:pos="170"/>
        </w:tabs>
        <w:ind w:left="397" w:hanging="227"/>
      </w:pPr>
      <w:rPr>
        <w:rFonts w:ascii="Symbol" w:hAnsi="Symbol" w:hint="default"/>
      </w:rPr>
    </w:lvl>
    <w:lvl w:ilvl="1" w:tplc="C09CD8FE" w:tentative="1">
      <w:start w:val="1"/>
      <w:numFmt w:val="bullet"/>
      <w:lvlText w:val="o"/>
      <w:lvlJc w:val="left"/>
      <w:pPr>
        <w:tabs>
          <w:tab w:val="num" w:pos="1440"/>
        </w:tabs>
        <w:ind w:left="1440" w:hanging="360"/>
      </w:pPr>
      <w:rPr>
        <w:rFonts w:ascii="Courier New" w:hAnsi="Courier New" w:cs="Courier New" w:hint="default"/>
      </w:rPr>
    </w:lvl>
    <w:lvl w:ilvl="2" w:tplc="36A025E6" w:tentative="1">
      <w:start w:val="1"/>
      <w:numFmt w:val="bullet"/>
      <w:lvlText w:val=""/>
      <w:lvlJc w:val="left"/>
      <w:pPr>
        <w:tabs>
          <w:tab w:val="num" w:pos="2160"/>
        </w:tabs>
        <w:ind w:left="2160" w:hanging="360"/>
      </w:pPr>
      <w:rPr>
        <w:rFonts w:ascii="Wingdings" w:hAnsi="Wingdings" w:hint="default"/>
      </w:rPr>
    </w:lvl>
    <w:lvl w:ilvl="3" w:tplc="3B1E5244" w:tentative="1">
      <w:start w:val="1"/>
      <w:numFmt w:val="bullet"/>
      <w:lvlText w:val=""/>
      <w:lvlJc w:val="left"/>
      <w:pPr>
        <w:tabs>
          <w:tab w:val="num" w:pos="2880"/>
        </w:tabs>
        <w:ind w:left="2880" w:hanging="360"/>
      </w:pPr>
      <w:rPr>
        <w:rFonts w:ascii="Symbol" w:hAnsi="Symbol" w:hint="default"/>
      </w:rPr>
    </w:lvl>
    <w:lvl w:ilvl="4" w:tplc="88BABA54" w:tentative="1">
      <w:start w:val="1"/>
      <w:numFmt w:val="bullet"/>
      <w:lvlText w:val="o"/>
      <w:lvlJc w:val="left"/>
      <w:pPr>
        <w:tabs>
          <w:tab w:val="num" w:pos="3600"/>
        </w:tabs>
        <w:ind w:left="3600" w:hanging="360"/>
      </w:pPr>
      <w:rPr>
        <w:rFonts w:ascii="Courier New" w:hAnsi="Courier New" w:cs="Courier New" w:hint="default"/>
      </w:rPr>
    </w:lvl>
    <w:lvl w:ilvl="5" w:tplc="AD041972" w:tentative="1">
      <w:start w:val="1"/>
      <w:numFmt w:val="bullet"/>
      <w:lvlText w:val=""/>
      <w:lvlJc w:val="left"/>
      <w:pPr>
        <w:tabs>
          <w:tab w:val="num" w:pos="4320"/>
        </w:tabs>
        <w:ind w:left="4320" w:hanging="360"/>
      </w:pPr>
      <w:rPr>
        <w:rFonts w:ascii="Wingdings" w:hAnsi="Wingdings" w:hint="default"/>
      </w:rPr>
    </w:lvl>
    <w:lvl w:ilvl="6" w:tplc="8D6A9C0E" w:tentative="1">
      <w:start w:val="1"/>
      <w:numFmt w:val="bullet"/>
      <w:lvlText w:val=""/>
      <w:lvlJc w:val="left"/>
      <w:pPr>
        <w:tabs>
          <w:tab w:val="num" w:pos="5040"/>
        </w:tabs>
        <w:ind w:left="5040" w:hanging="360"/>
      </w:pPr>
      <w:rPr>
        <w:rFonts w:ascii="Symbol" w:hAnsi="Symbol" w:hint="default"/>
      </w:rPr>
    </w:lvl>
    <w:lvl w:ilvl="7" w:tplc="5C76AA5A" w:tentative="1">
      <w:start w:val="1"/>
      <w:numFmt w:val="bullet"/>
      <w:lvlText w:val="o"/>
      <w:lvlJc w:val="left"/>
      <w:pPr>
        <w:tabs>
          <w:tab w:val="num" w:pos="5760"/>
        </w:tabs>
        <w:ind w:left="5760" w:hanging="360"/>
      </w:pPr>
      <w:rPr>
        <w:rFonts w:ascii="Courier New" w:hAnsi="Courier New" w:cs="Courier New" w:hint="default"/>
      </w:rPr>
    </w:lvl>
    <w:lvl w:ilvl="8" w:tplc="F042A7E8" w:tentative="1">
      <w:start w:val="1"/>
      <w:numFmt w:val="bullet"/>
      <w:lvlText w:val=""/>
      <w:lvlJc w:val="left"/>
      <w:pPr>
        <w:tabs>
          <w:tab w:val="num" w:pos="6480"/>
        </w:tabs>
        <w:ind w:left="6480" w:hanging="360"/>
      </w:pPr>
      <w:rPr>
        <w:rFonts w:ascii="Wingdings" w:hAnsi="Wingdings" w:hint="default"/>
      </w:rPr>
    </w:lvl>
  </w:abstractNum>
  <w:abstractNum w:abstractNumId="60">
    <w:nsid w:val="67E33B88"/>
    <w:multiLevelType w:val="hybridMultilevel"/>
    <w:tmpl w:val="E8A47400"/>
    <w:lvl w:ilvl="0" w:tplc="04090001">
      <w:start w:val="1"/>
      <w:numFmt w:val="decimal"/>
      <w:pStyle w:val="table1"/>
      <w:lvlText w:val="جدول %1."/>
      <w:lvlJc w:val="left"/>
      <w:pPr>
        <w:tabs>
          <w:tab w:val="num" w:pos="360"/>
        </w:tabs>
        <w:ind w:left="360" w:hanging="360"/>
      </w:pPr>
      <w:rPr>
        <w:rFonts w:ascii="Times New Roman" w:hAnsi="Times New Roman" w:cs="Mitra" w:hint="default"/>
        <w:b/>
        <w:bCs/>
        <w:i w:val="0"/>
        <w:iCs w:val="0"/>
        <w:sz w:val="20"/>
        <w:szCs w:val="24"/>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61">
    <w:nsid w:val="6AA050A7"/>
    <w:multiLevelType w:val="hybridMultilevel"/>
    <w:tmpl w:val="94DE868E"/>
    <w:lvl w:ilvl="0" w:tplc="551435CC">
      <w:start w:val="1"/>
      <w:numFmt w:val="decimal"/>
      <w:pStyle w:val="Jadval"/>
      <w:lvlText w:val="جدول %1."/>
      <w:lvlJc w:val="left"/>
      <w:pPr>
        <w:tabs>
          <w:tab w:val="num" w:pos="612"/>
        </w:tabs>
        <w:ind w:left="1188" w:hanging="648"/>
      </w:pPr>
      <w:rPr>
        <w:rFonts w:hint="default"/>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62">
    <w:nsid w:val="6C4B45B6"/>
    <w:multiLevelType w:val="multilevel"/>
    <w:tmpl w:val="23CCAFD0"/>
    <w:styleLink w:val="Style31"/>
    <w:lvl w:ilvl="0">
      <w:start w:val="1"/>
      <w:numFmt w:val="decimal"/>
      <w:lvlText w:val="%1."/>
      <w:lvlJc w:val="left"/>
      <w:pPr>
        <w:tabs>
          <w:tab w:val="num" w:pos="432"/>
        </w:tabs>
        <w:ind w:left="1440" w:hanging="1296"/>
      </w:pPr>
      <w:rPr>
        <w:rFonts w:ascii="B Nazanin" w:hAnsi="B Nazanin" w:cs="B Nazanin" w:hint="cs"/>
        <w:color w:val="auto"/>
        <w:sz w:val="32"/>
        <w:szCs w:val="32"/>
      </w:rPr>
    </w:lvl>
    <w:lvl w:ilvl="1">
      <w:start w:val="1"/>
      <w:numFmt w:val="decimal"/>
      <w:lvlText w:val="%1-%2"/>
      <w:lvlJc w:val="left"/>
      <w:pPr>
        <w:tabs>
          <w:tab w:val="num" w:pos="936"/>
        </w:tabs>
        <w:ind w:left="1800" w:hanging="1368"/>
      </w:pPr>
      <w:rPr>
        <w:rFonts w:ascii="B Tahoma" w:hAnsi="B Tahoma" w:cs="B Nazanin"/>
        <w:sz w:val="24"/>
        <w:szCs w:val="28"/>
      </w:rPr>
    </w:lvl>
    <w:lvl w:ilvl="2">
      <w:start w:val="1"/>
      <w:numFmt w:val="decimal"/>
      <w:lvlText w:val="%1-%2-%3"/>
      <w:lvlJc w:val="left"/>
      <w:pPr>
        <w:tabs>
          <w:tab w:val="num" w:pos="1584"/>
        </w:tabs>
        <w:ind w:left="2160" w:hanging="1296"/>
      </w:pPr>
      <w:rPr>
        <w:rFonts w:cs="B Nazanin" w:hint="cs"/>
        <w:bCs/>
        <w:iCs w:val="0"/>
        <w:szCs w:val="24"/>
      </w:rPr>
    </w:lvl>
    <w:lvl w:ilvl="3">
      <w:start w:val="4"/>
      <w:numFmt w:val="bullet"/>
      <w:lvlText w:val=""/>
      <w:lvlJc w:val="left"/>
      <w:pPr>
        <w:tabs>
          <w:tab w:val="num" w:pos="1800"/>
        </w:tabs>
        <w:ind w:left="2520" w:hanging="1080"/>
      </w:pPr>
      <w:rPr>
        <w:rFonts w:ascii="Symbol" w:hAnsi="Symbol" w:cs="Times New Roman" w:hint="default"/>
        <w:szCs w:val="20"/>
      </w:rPr>
    </w:lvl>
    <w:lvl w:ilvl="4">
      <w:start w:val="1"/>
      <w:numFmt w:val="decimal"/>
      <w:lvlText w:val="%1.%2.%3.%4.%5."/>
      <w:lvlJc w:val="left"/>
      <w:pPr>
        <w:tabs>
          <w:tab w:val="num" w:pos="6480"/>
        </w:tabs>
        <w:ind w:left="6192" w:hanging="792"/>
      </w:pPr>
      <w:rPr>
        <w:rFonts w:hint="default"/>
      </w:rPr>
    </w:lvl>
    <w:lvl w:ilvl="5">
      <w:start w:val="1"/>
      <w:numFmt w:val="decimal"/>
      <w:lvlText w:val="%1.%2.%3.%4.%5.%6."/>
      <w:lvlJc w:val="left"/>
      <w:pPr>
        <w:tabs>
          <w:tab w:val="num" w:pos="7200"/>
        </w:tabs>
        <w:ind w:left="6696" w:hanging="936"/>
      </w:pPr>
      <w:rPr>
        <w:rFonts w:hint="default"/>
      </w:rPr>
    </w:lvl>
    <w:lvl w:ilvl="6">
      <w:start w:val="1"/>
      <w:numFmt w:val="decimal"/>
      <w:lvlText w:val="%1.%2.%3.%4.%5.%6.%7."/>
      <w:lvlJc w:val="left"/>
      <w:pPr>
        <w:tabs>
          <w:tab w:val="num" w:pos="7560"/>
        </w:tabs>
        <w:ind w:left="7200" w:hanging="1080"/>
      </w:pPr>
      <w:rPr>
        <w:rFonts w:hint="default"/>
      </w:rPr>
    </w:lvl>
    <w:lvl w:ilvl="7">
      <w:start w:val="1"/>
      <w:numFmt w:val="decimal"/>
      <w:lvlText w:val="%1.%2.%3.%4.%5.%6.%7.%8."/>
      <w:lvlJc w:val="left"/>
      <w:pPr>
        <w:tabs>
          <w:tab w:val="num" w:pos="8280"/>
        </w:tabs>
        <w:ind w:left="7704" w:hanging="1224"/>
      </w:pPr>
      <w:rPr>
        <w:rFonts w:hint="default"/>
      </w:rPr>
    </w:lvl>
    <w:lvl w:ilvl="8">
      <w:start w:val="1"/>
      <w:numFmt w:val="decimal"/>
      <w:lvlText w:val="%1.%2.%3.%4.%5.%6.%7.%8.%9."/>
      <w:lvlJc w:val="left"/>
      <w:pPr>
        <w:tabs>
          <w:tab w:val="num" w:pos="9000"/>
        </w:tabs>
        <w:ind w:left="8280" w:hanging="1440"/>
      </w:pPr>
      <w:rPr>
        <w:rFonts w:hint="default"/>
      </w:rPr>
    </w:lvl>
  </w:abstractNum>
  <w:abstractNum w:abstractNumId="63">
    <w:nsid w:val="6DA93230"/>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4">
    <w:nsid w:val="6FB11BF5"/>
    <w:multiLevelType w:val="hybridMultilevel"/>
    <w:tmpl w:val="84D0BEDC"/>
    <w:lvl w:ilvl="0" w:tplc="B11C289C">
      <w:start w:val="1"/>
      <w:numFmt w:val="bullet"/>
      <w:pStyle w:val="StyleComplexLotus14ptLinespacingMultiple13li"/>
      <w:lvlText w:val=""/>
      <w:lvlJc w:val="left"/>
      <w:pPr>
        <w:tabs>
          <w:tab w:val="num" w:pos="1285"/>
        </w:tabs>
        <w:ind w:left="1285" w:hanging="360"/>
      </w:pPr>
      <w:rPr>
        <w:rFonts w:ascii="Wingdings" w:hAnsi="Wingdings" w:hint="default"/>
      </w:rPr>
    </w:lvl>
    <w:lvl w:ilvl="1" w:tplc="3C061ED2">
      <w:start w:val="1"/>
      <w:numFmt w:val="bullet"/>
      <w:lvlText w:val="o"/>
      <w:lvlJc w:val="left"/>
      <w:pPr>
        <w:tabs>
          <w:tab w:val="num" w:pos="1440"/>
        </w:tabs>
        <w:ind w:left="1440" w:hanging="360"/>
      </w:pPr>
      <w:rPr>
        <w:rFonts w:ascii="Courier New" w:hAnsi="Courier New" w:cs="Courier New" w:hint="default"/>
      </w:rPr>
    </w:lvl>
    <w:lvl w:ilvl="2" w:tplc="E1D40A66">
      <w:start w:val="1"/>
      <w:numFmt w:val="bullet"/>
      <w:lvlText w:val=""/>
      <w:lvlJc w:val="left"/>
      <w:pPr>
        <w:tabs>
          <w:tab w:val="num" w:pos="2160"/>
        </w:tabs>
        <w:ind w:left="2160" w:hanging="360"/>
      </w:pPr>
      <w:rPr>
        <w:rFonts w:ascii="Wingdings" w:hAnsi="Wingdings" w:hint="default"/>
      </w:rPr>
    </w:lvl>
    <w:lvl w:ilvl="3" w:tplc="30381B16" w:tentative="1">
      <w:start w:val="1"/>
      <w:numFmt w:val="bullet"/>
      <w:lvlText w:val=""/>
      <w:lvlJc w:val="left"/>
      <w:pPr>
        <w:tabs>
          <w:tab w:val="num" w:pos="2880"/>
        </w:tabs>
        <w:ind w:left="2880" w:hanging="360"/>
      </w:pPr>
      <w:rPr>
        <w:rFonts w:ascii="Symbol" w:hAnsi="Symbol" w:hint="default"/>
      </w:rPr>
    </w:lvl>
    <w:lvl w:ilvl="4" w:tplc="78F25C88" w:tentative="1">
      <w:start w:val="1"/>
      <w:numFmt w:val="bullet"/>
      <w:lvlText w:val="o"/>
      <w:lvlJc w:val="left"/>
      <w:pPr>
        <w:tabs>
          <w:tab w:val="num" w:pos="3600"/>
        </w:tabs>
        <w:ind w:left="3600" w:hanging="360"/>
      </w:pPr>
      <w:rPr>
        <w:rFonts w:ascii="Courier New" w:hAnsi="Courier New" w:cs="Courier New" w:hint="default"/>
      </w:rPr>
    </w:lvl>
    <w:lvl w:ilvl="5" w:tplc="21006F04" w:tentative="1">
      <w:start w:val="1"/>
      <w:numFmt w:val="bullet"/>
      <w:lvlText w:val=""/>
      <w:lvlJc w:val="left"/>
      <w:pPr>
        <w:tabs>
          <w:tab w:val="num" w:pos="4320"/>
        </w:tabs>
        <w:ind w:left="4320" w:hanging="360"/>
      </w:pPr>
      <w:rPr>
        <w:rFonts w:ascii="Wingdings" w:hAnsi="Wingdings" w:hint="default"/>
      </w:rPr>
    </w:lvl>
    <w:lvl w:ilvl="6" w:tplc="797296D2" w:tentative="1">
      <w:start w:val="1"/>
      <w:numFmt w:val="bullet"/>
      <w:lvlText w:val=""/>
      <w:lvlJc w:val="left"/>
      <w:pPr>
        <w:tabs>
          <w:tab w:val="num" w:pos="5040"/>
        </w:tabs>
        <w:ind w:left="5040" w:hanging="360"/>
      </w:pPr>
      <w:rPr>
        <w:rFonts w:ascii="Symbol" w:hAnsi="Symbol" w:hint="default"/>
      </w:rPr>
    </w:lvl>
    <w:lvl w:ilvl="7" w:tplc="97E6D54C" w:tentative="1">
      <w:start w:val="1"/>
      <w:numFmt w:val="bullet"/>
      <w:lvlText w:val="o"/>
      <w:lvlJc w:val="left"/>
      <w:pPr>
        <w:tabs>
          <w:tab w:val="num" w:pos="5760"/>
        </w:tabs>
        <w:ind w:left="5760" w:hanging="360"/>
      </w:pPr>
      <w:rPr>
        <w:rFonts w:ascii="Courier New" w:hAnsi="Courier New" w:cs="Courier New" w:hint="default"/>
      </w:rPr>
    </w:lvl>
    <w:lvl w:ilvl="8" w:tplc="6B447AE0" w:tentative="1">
      <w:start w:val="1"/>
      <w:numFmt w:val="bullet"/>
      <w:lvlText w:val=""/>
      <w:lvlJc w:val="left"/>
      <w:pPr>
        <w:tabs>
          <w:tab w:val="num" w:pos="6480"/>
        </w:tabs>
        <w:ind w:left="6480" w:hanging="360"/>
      </w:pPr>
      <w:rPr>
        <w:rFonts w:ascii="Wingdings" w:hAnsi="Wingdings" w:hint="default"/>
      </w:rPr>
    </w:lvl>
  </w:abstractNum>
  <w:abstractNum w:abstractNumId="65">
    <w:nsid w:val="70D27CAC"/>
    <w:multiLevelType w:val="hybridMultilevel"/>
    <w:tmpl w:val="5830BC08"/>
    <w:lvl w:ilvl="0" w:tplc="04090005">
      <w:start w:val="1"/>
      <w:numFmt w:val="decimal"/>
      <w:pStyle w:val="Shekl"/>
      <w:lvlText w:val="شكل %1."/>
      <w:lvlJc w:val="left"/>
      <w:pPr>
        <w:tabs>
          <w:tab w:val="num" w:pos="144"/>
        </w:tabs>
        <w:ind w:left="720" w:hanging="648"/>
      </w:pPr>
      <w:rPr>
        <w:rFonts w:hint="default"/>
      </w:rPr>
    </w:lvl>
    <w:lvl w:ilvl="1" w:tplc="41FCC760">
      <w:start w:val="1"/>
      <w:numFmt w:val="lowerLetter"/>
      <w:lvlText w:val="%2."/>
      <w:lvlJc w:val="left"/>
      <w:pPr>
        <w:tabs>
          <w:tab w:val="num" w:pos="1440"/>
        </w:tabs>
        <w:ind w:left="1440" w:hanging="360"/>
      </w:pPr>
    </w:lvl>
    <w:lvl w:ilvl="2" w:tplc="04090005">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66">
    <w:nsid w:val="746B757F"/>
    <w:multiLevelType w:val="hybridMultilevel"/>
    <w:tmpl w:val="282C6DFC"/>
    <w:lvl w:ilvl="0" w:tplc="FFFFFFFF">
      <w:start w:val="1"/>
      <w:numFmt w:val="bullet"/>
      <w:pStyle w:val="BulletChar"/>
      <w:lvlText w:val=""/>
      <w:lvlJc w:val="left"/>
      <w:pPr>
        <w:tabs>
          <w:tab w:val="num" w:pos="1230"/>
        </w:tabs>
        <w:ind w:left="1230" w:hanging="360"/>
      </w:pPr>
      <w:rPr>
        <w:rFonts w:ascii="Wingdings" w:hAnsi="Wingdings" w:hint="default"/>
        <w:lang w:bidi="ar-SA"/>
      </w:rPr>
    </w:lvl>
    <w:lvl w:ilvl="1" w:tplc="FFFFFFFF">
      <w:start w:val="1"/>
      <w:numFmt w:val="decimal"/>
      <w:lvlText w:val="%2-"/>
      <w:lvlJc w:val="left"/>
      <w:pPr>
        <w:tabs>
          <w:tab w:val="num" w:pos="1950"/>
        </w:tabs>
        <w:ind w:left="1950" w:hanging="360"/>
      </w:pPr>
      <w:rPr>
        <w:rFonts w:hint="default"/>
      </w:rPr>
    </w:lvl>
    <w:lvl w:ilvl="2" w:tplc="FFFFFFFF" w:tentative="1">
      <w:start w:val="1"/>
      <w:numFmt w:val="lowerRoman"/>
      <w:lvlText w:val="%3."/>
      <w:lvlJc w:val="right"/>
      <w:pPr>
        <w:tabs>
          <w:tab w:val="num" w:pos="2670"/>
        </w:tabs>
        <w:ind w:left="2670" w:hanging="180"/>
      </w:pPr>
    </w:lvl>
    <w:lvl w:ilvl="3" w:tplc="FFFFFFFF" w:tentative="1">
      <w:start w:val="1"/>
      <w:numFmt w:val="decimal"/>
      <w:lvlText w:val="%4."/>
      <w:lvlJc w:val="left"/>
      <w:pPr>
        <w:tabs>
          <w:tab w:val="num" w:pos="3390"/>
        </w:tabs>
        <w:ind w:left="3390" w:hanging="360"/>
      </w:pPr>
    </w:lvl>
    <w:lvl w:ilvl="4" w:tplc="FFFFFFFF" w:tentative="1">
      <w:start w:val="1"/>
      <w:numFmt w:val="lowerLetter"/>
      <w:lvlText w:val="%5."/>
      <w:lvlJc w:val="left"/>
      <w:pPr>
        <w:tabs>
          <w:tab w:val="num" w:pos="4110"/>
        </w:tabs>
        <w:ind w:left="4110" w:hanging="360"/>
      </w:pPr>
    </w:lvl>
    <w:lvl w:ilvl="5" w:tplc="FFFFFFFF" w:tentative="1">
      <w:start w:val="1"/>
      <w:numFmt w:val="lowerRoman"/>
      <w:lvlText w:val="%6."/>
      <w:lvlJc w:val="right"/>
      <w:pPr>
        <w:tabs>
          <w:tab w:val="num" w:pos="4830"/>
        </w:tabs>
        <w:ind w:left="4830" w:hanging="180"/>
      </w:pPr>
    </w:lvl>
    <w:lvl w:ilvl="6" w:tplc="FFFFFFFF" w:tentative="1">
      <w:start w:val="1"/>
      <w:numFmt w:val="decimal"/>
      <w:lvlText w:val="%7."/>
      <w:lvlJc w:val="left"/>
      <w:pPr>
        <w:tabs>
          <w:tab w:val="num" w:pos="5550"/>
        </w:tabs>
        <w:ind w:left="5550" w:hanging="360"/>
      </w:pPr>
    </w:lvl>
    <w:lvl w:ilvl="7" w:tplc="FFFFFFFF" w:tentative="1">
      <w:start w:val="1"/>
      <w:numFmt w:val="lowerLetter"/>
      <w:lvlText w:val="%8."/>
      <w:lvlJc w:val="left"/>
      <w:pPr>
        <w:tabs>
          <w:tab w:val="num" w:pos="6270"/>
        </w:tabs>
        <w:ind w:left="6270" w:hanging="360"/>
      </w:pPr>
    </w:lvl>
    <w:lvl w:ilvl="8" w:tplc="FFFFFFFF" w:tentative="1">
      <w:start w:val="1"/>
      <w:numFmt w:val="lowerRoman"/>
      <w:lvlText w:val="%9."/>
      <w:lvlJc w:val="right"/>
      <w:pPr>
        <w:tabs>
          <w:tab w:val="num" w:pos="6990"/>
        </w:tabs>
        <w:ind w:left="6990" w:hanging="180"/>
      </w:pPr>
    </w:lvl>
  </w:abstractNum>
  <w:abstractNum w:abstractNumId="67">
    <w:nsid w:val="783C6CBD"/>
    <w:multiLevelType w:val="hybridMultilevel"/>
    <w:tmpl w:val="52F054C6"/>
    <w:lvl w:ilvl="0" w:tplc="2AA2D8A2">
      <w:start w:val="1"/>
      <w:numFmt w:val="decimal"/>
      <w:pStyle w:val="formlatintext"/>
      <w:lvlText w:val="%1-"/>
      <w:lvlJc w:val="left"/>
      <w:pPr>
        <w:tabs>
          <w:tab w:val="num" w:pos="720"/>
        </w:tabs>
        <w:ind w:left="720" w:hanging="360"/>
      </w:pPr>
      <w:rPr>
        <w:rFonts w:hint="default"/>
      </w:rPr>
    </w:lvl>
    <w:lvl w:ilvl="1" w:tplc="3BE06058" w:tentative="1">
      <w:start w:val="1"/>
      <w:numFmt w:val="lowerLetter"/>
      <w:lvlText w:val="%2."/>
      <w:lvlJc w:val="left"/>
      <w:pPr>
        <w:tabs>
          <w:tab w:val="num" w:pos="1440"/>
        </w:tabs>
        <w:ind w:left="1440" w:hanging="360"/>
      </w:pPr>
    </w:lvl>
    <w:lvl w:ilvl="2" w:tplc="995E1198" w:tentative="1">
      <w:start w:val="1"/>
      <w:numFmt w:val="lowerRoman"/>
      <w:lvlText w:val="%3."/>
      <w:lvlJc w:val="right"/>
      <w:pPr>
        <w:tabs>
          <w:tab w:val="num" w:pos="2160"/>
        </w:tabs>
        <w:ind w:left="2160" w:hanging="180"/>
      </w:pPr>
    </w:lvl>
    <w:lvl w:ilvl="3" w:tplc="3118AF1A" w:tentative="1">
      <w:start w:val="1"/>
      <w:numFmt w:val="decimal"/>
      <w:lvlText w:val="%4."/>
      <w:lvlJc w:val="left"/>
      <w:pPr>
        <w:tabs>
          <w:tab w:val="num" w:pos="2880"/>
        </w:tabs>
        <w:ind w:left="2880" w:hanging="360"/>
      </w:pPr>
    </w:lvl>
    <w:lvl w:ilvl="4" w:tplc="2A86DEAA" w:tentative="1">
      <w:start w:val="1"/>
      <w:numFmt w:val="lowerLetter"/>
      <w:lvlText w:val="%5."/>
      <w:lvlJc w:val="left"/>
      <w:pPr>
        <w:tabs>
          <w:tab w:val="num" w:pos="3600"/>
        </w:tabs>
        <w:ind w:left="3600" w:hanging="360"/>
      </w:pPr>
    </w:lvl>
    <w:lvl w:ilvl="5" w:tplc="CEC4DD4E" w:tentative="1">
      <w:start w:val="1"/>
      <w:numFmt w:val="lowerRoman"/>
      <w:lvlText w:val="%6."/>
      <w:lvlJc w:val="right"/>
      <w:pPr>
        <w:tabs>
          <w:tab w:val="num" w:pos="4320"/>
        </w:tabs>
        <w:ind w:left="4320" w:hanging="180"/>
      </w:pPr>
    </w:lvl>
    <w:lvl w:ilvl="6" w:tplc="7600519C" w:tentative="1">
      <w:start w:val="1"/>
      <w:numFmt w:val="decimal"/>
      <w:lvlText w:val="%7."/>
      <w:lvlJc w:val="left"/>
      <w:pPr>
        <w:tabs>
          <w:tab w:val="num" w:pos="5040"/>
        </w:tabs>
        <w:ind w:left="5040" w:hanging="360"/>
      </w:pPr>
    </w:lvl>
    <w:lvl w:ilvl="7" w:tplc="5D26F16E" w:tentative="1">
      <w:start w:val="1"/>
      <w:numFmt w:val="lowerLetter"/>
      <w:lvlText w:val="%8."/>
      <w:lvlJc w:val="left"/>
      <w:pPr>
        <w:tabs>
          <w:tab w:val="num" w:pos="5760"/>
        </w:tabs>
        <w:ind w:left="5760" w:hanging="360"/>
      </w:pPr>
    </w:lvl>
    <w:lvl w:ilvl="8" w:tplc="AA74A340" w:tentative="1">
      <w:start w:val="1"/>
      <w:numFmt w:val="lowerRoman"/>
      <w:lvlText w:val="%9."/>
      <w:lvlJc w:val="right"/>
      <w:pPr>
        <w:tabs>
          <w:tab w:val="num" w:pos="6480"/>
        </w:tabs>
        <w:ind w:left="6480" w:hanging="180"/>
      </w:pPr>
    </w:lvl>
  </w:abstractNum>
  <w:abstractNum w:abstractNumId="68">
    <w:nsid w:val="7BC0443D"/>
    <w:multiLevelType w:val="hybridMultilevel"/>
    <w:tmpl w:val="3C863BB0"/>
    <w:lvl w:ilvl="0" w:tplc="91E6A450">
      <w:start w:val="1"/>
      <w:numFmt w:val="decimal"/>
      <w:lvlText w:val="%1."/>
      <w:lvlJc w:val="left"/>
      <w:pPr>
        <w:tabs>
          <w:tab w:val="num" w:pos="720"/>
        </w:tabs>
        <w:ind w:left="720" w:hanging="360"/>
      </w:pPr>
    </w:lvl>
    <w:lvl w:ilvl="1" w:tplc="2698EA8E">
      <w:start w:val="1"/>
      <w:numFmt w:val="bullet"/>
      <w:pStyle w:val="Bulleted"/>
      <w:lvlText w:val="ـ"/>
      <w:lvlJc w:val="left"/>
      <w:pPr>
        <w:tabs>
          <w:tab w:val="num" w:pos="1440"/>
        </w:tabs>
        <w:ind w:left="1440" w:hanging="360"/>
      </w:pPr>
      <w:rPr>
        <w:rFonts w:ascii="Arial" w:hAnsi="Arial" w:hint="default"/>
        <w:sz w:val="24"/>
      </w:rPr>
    </w:lvl>
    <w:lvl w:ilvl="2" w:tplc="FC865562">
      <w:start w:val="1"/>
      <w:numFmt w:val="lowerRoman"/>
      <w:lvlText w:val="%3."/>
      <w:lvlJc w:val="right"/>
      <w:pPr>
        <w:tabs>
          <w:tab w:val="num" w:pos="2160"/>
        </w:tabs>
        <w:ind w:left="2160" w:hanging="180"/>
      </w:pPr>
    </w:lvl>
    <w:lvl w:ilvl="3" w:tplc="F3A6EB2A" w:tentative="1">
      <w:start w:val="1"/>
      <w:numFmt w:val="decimal"/>
      <w:lvlText w:val="%4."/>
      <w:lvlJc w:val="left"/>
      <w:pPr>
        <w:tabs>
          <w:tab w:val="num" w:pos="2880"/>
        </w:tabs>
        <w:ind w:left="2880" w:hanging="360"/>
      </w:pPr>
    </w:lvl>
    <w:lvl w:ilvl="4" w:tplc="42029832" w:tentative="1">
      <w:start w:val="1"/>
      <w:numFmt w:val="lowerLetter"/>
      <w:lvlText w:val="%5."/>
      <w:lvlJc w:val="left"/>
      <w:pPr>
        <w:tabs>
          <w:tab w:val="num" w:pos="3600"/>
        </w:tabs>
        <w:ind w:left="3600" w:hanging="360"/>
      </w:pPr>
    </w:lvl>
    <w:lvl w:ilvl="5" w:tplc="2842D03A" w:tentative="1">
      <w:start w:val="1"/>
      <w:numFmt w:val="lowerRoman"/>
      <w:lvlText w:val="%6."/>
      <w:lvlJc w:val="right"/>
      <w:pPr>
        <w:tabs>
          <w:tab w:val="num" w:pos="4320"/>
        </w:tabs>
        <w:ind w:left="4320" w:hanging="180"/>
      </w:pPr>
    </w:lvl>
    <w:lvl w:ilvl="6" w:tplc="FFD89DE8" w:tentative="1">
      <w:start w:val="1"/>
      <w:numFmt w:val="decimal"/>
      <w:lvlText w:val="%7."/>
      <w:lvlJc w:val="left"/>
      <w:pPr>
        <w:tabs>
          <w:tab w:val="num" w:pos="5040"/>
        </w:tabs>
        <w:ind w:left="5040" w:hanging="360"/>
      </w:pPr>
    </w:lvl>
    <w:lvl w:ilvl="7" w:tplc="333AA5BA" w:tentative="1">
      <w:start w:val="1"/>
      <w:numFmt w:val="lowerLetter"/>
      <w:lvlText w:val="%8."/>
      <w:lvlJc w:val="left"/>
      <w:pPr>
        <w:tabs>
          <w:tab w:val="num" w:pos="5760"/>
        </w:tabs>
        <w:ind w:left="5760" w:hanging="360"/>
      </w:pPr>
    </w:lvl>
    <w:lvl w:ilvl="8" w:tplc="493E3A60" w:tentative="1">
      <w:start w:val="1"/>
      <w:numFmt w:val="lowerRoman"/>
      <w:lvlText w:val="%9."/>
      <w:lvlJc w:val="right"/>
      <w:pPr>
        <w:tabs>
          <w:tab w:val="num" w:pos="6480"/>
        </w:tabs>
        <w:ind w:left="6480" w:hanging="180"/>
      </w:pPr>
    </w:lvl>
  </w:abstractNum>
  <w:abstractNum w:abstractNumId="69">
    <w:nsid w:val="7C7721AE"/>
    <w:multiLevelType w:val="multilevel"/>
    <w:tmpl w:val="938250B6"/>
    <w:styleLink w:val="StyleOutlinenumberedWingdingssymbolComplexTimesNewRom"/>
    <w:lvl w:ilvl="0">
      <w:start w:val="1"/>
      <w:numFmt w:val="bullet"/>
      <w:lvlText w:val=""/>
      <w:lvlJc w:val="left"/>
      <w:pPr>
        <w:tabs>
          <w:tab w:val="num" w:pos="284"/>
        </w:tabs>
        <w:ind w:left="284" w:hanging="284"/>
      </w:pPr>
      <w:rPr>
        <w:rFonts w:ascii="Wingdings" w:hAnsi="Wingdings"/>
        <w:sz w:val="24"/>
        <w:szCs w:val="28"/>
      </w:rPr>
    </w:lvl>
    <w:lvl w:ilvl="1">
      <w:start w:val="1"/>
      <w:numFmt w:val="bullet"/>
      <w:lvlText w:val=""/>
      <w:lvlJc w:val="left"/>
      <w:pPr>
        <w:tabs>
          <w:tab w:val="num" w:pos="851"/>
        </w:tabs>
        <w:ind w:left="851" w:hanging="284"/>
      </w:pPr>
      <w:rPr>
        <w:rFonts w:ascii="Wingdings" w:hAnsi="Wingdings" w:cs="Times New Roman" w:hint="default"/>
        <w:sz w:val="24"/>
        <w:szCs w:val="28"/>
      </w:rPr>
    </w:lvl>
    <w:lvl w:ilvl="2">
      <w:start w:val="1"/>
      <w:numFmt w:val="bullet"/>
      <w:lvlText w:val=""/>
      <w:lvlJc w:val="left"/>
      <w:pPr>
        <w:tabs>
          <w:tab w:val="num" w:pos="1418"/>
        </w:tabs>
        <w:ind w:left="1418" w:hanging="284"/>
      </w:pPr>
      <w:rPr>
        <w:rFonts w:ascii="Wingdings" w:hAnsi="Wingdings" w:cs="Times New Roman" w:hint="default"/>
        <w:sz w:val="24"/>
        <w:szCs w:val="28"/>
      </w:rPr>
    </w:lvl>
    <w:lvl w:ilvl="3">
      <w:start w:val="1"/>
      <w:numFmt w:val="bullet"/>
      <w:lvlText w:val=""/>
      <w:lvlJc w:val="left"/>
      <w:pPr>
        <w:tabs>
          <w:tab w:val="num" w:pos="3960"/>
        </w:tabs>
        <w:ind w:left="3960" w:hanging="360"/>
      </w:pPr>
      <w:rPr>
        <w:rFonts w:ascii="Symbol" w:hAnsi="Symbol" w:cs="Times New Roman" w:hint="default"/>
      </w:rPr>
    </w:lvl>
    <w:lvl w:ilvl="4">
      <w:start w:val="1"/>
      <w:numFmt w:val="bullet"/>
      <w:lvlText w:val="o"/>
      <w:lvlJc w:val="left"/>
      <w:pPr>
        <w:tabs>
          <w:tab w:val="num" w:pos="4680"/>
        </w:tabs>
        <w:ind w:left="4680" w:hanging="360"/>
      </w:pPr>
      <w:rPr>
        <w:rFonts w:ascii="Courier New" w:hAnsi="Courier New" w:cs="Courier New" w:hint="default"/>
      </w:rPr>
    </w:lvl>
    <w:lvl w:ilvl="5">
      <w:start w:val="1"/>
      <w:numFmt w:val="bullet"/>
      <w:lvlText w:val=""/>
      <w:lvlJc w:val="left"/>
      <w:pPr>
        <w:tabs>
          <w:tab w:val="num" w:pos="5400"/>
        </w:tabs>
        <w:ind w:left="5400" w:hanging="360"/>
      </w:pPr>
      <w:rPr>
        <w:rFonts w:ascii="Wingdings" w:hAnsi="Wingdings" w:hint="default"/>
      </w:rPr>
    </w:lvl>
    <w:lvl w:ilvl="6">
      <w:start w:val="1"/>
      <w:numFmt w:val="bullet"/>
      <w:lvlText w:val=""/>
      <w:lvlJc w:val="left"/>
      <w:pPr>
        <w:tabs>
          <w:tab w:val="num" w:pos="6120"/>
        </w:tabs>
        <w:ind w:left="6120" w:hanging="360"/>
      </w:pPr>
      <w:rPr>
        <w:rFonts w:ascii="Symbol" w:hAnsi="Symbol" w:hint="default"/>
      </w:rPr>
    </w:lvl>
    <w:lvl w:ilvl="7">
      <w:start w:val="1"/>
      <w:numFmt w:val="bullet"/>
      <w:lvlText w:val="o"/>
      <w:lvlJc w:val="left"/>
      <w:pPr>
        <w:tabs>
          <w:tab w:val="num" w:pos="6840"/>
        </w:tabs>
        <w:ind w:left="6840" w:hanging="360"/>
      </w:pPr>
      <w:rPr>
        <w:rFonts w:ascii="Courier New" w:hAnsi="Courier New" w:cs="Courier New" w:hint="default"/>
      </w:rPr>
    </w:lvl>
    <w:lvl w:ilvl="8">
      <w:start w:val="1"/>
      <w:numFmt w:val="bullet"/>
      <w:lvlText w:val=""/>
      <w:lvlJc w:val="left"/>
      <w:pPr>
        <w:tabs>
          <w:tab w:val="num" w:pos="7560"/>
        </w:tabs>
        <w:ind w:left="7560" w:hanging="360"/>
      </w:pPr>
      <w:rPr>
        <w:rFonts w:ascii="Wingdings" w:hAnsi="Wingdings" w:hint="default"/>
      </w:rPr>
    </w:lvl>
  </w:abstractNum>
  <w:abstractNum w:abstractNumId="70">
    <w:nsid w:val="7DB13F23"/>
    <w:multiLevelType w:val="multilevel"/>
    <w:tmpl w:val="44A285EC"/>
    <w:lvl w:ilvl="0">
      <w:start w:val="1"/>
      <w:numFmt w:val="decimal"/>
      <w:pStyle w:val="Heading1"/>
      <w:lvlText w:val="%1."/>
      <w:lvlJc w:val="left"/>
      <w:pPr>
        <w:ind w:left="502" w:hanging="360"/>
      </w:pPr>
      <w:rPr>
        <w:rFonts w:hint="default"/>
      </w:rPr>
    </w:lvl>
    <w:lvl w:ilvl="1">
      <w:start w:val="1"/>
      <w:numFmt w:val="decimal"/>
      <w:pStyle w:val="Style5"/>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1">
    <w:nsid w:val="7E0C54AC"/>
    <w:multiLevelType w:val="multilevel"/>
    <w:tmpl w:val="6AA4A7C8"/>
    <w:styleLink w:val="StyleOutlinenumberedLatinArialComplexMitra12ptBefo"/>
    <w:lvl w:ilvl="0">
      <w:start w:val="1"/>
      <w:numFmt w:val="decimal"/>
      <w:lvlText w:val="%1-10-"/>
      <w:lvlJc w:val="center"/>
      <w:pPr>
        <w:tabs>
          <w:tab w:val="num" w:pos="1021"/>
        </w:tabs>
        <w:ind w:left="1021" w:hanging="567"/>
      </w:pPr>
      <w:rPr>
        <w:rFonts w:ascii="Arial" w:hAnsi="Arial" w:cs="Zar"/>
        <w:b/>
        <w:bCs/>
        <w:sz w:val="24"/>
        <w:szCs w:val="24"/>
      </w:rPr>
    </w:lvl>
    <w:lvl w:ilvl="1">
      <w:start w:val="1"/>
      <w:numFmt w:val="decimal"/>
      <w:lvlText w:val="%2 -2-4-"/>
      <w:lvlJc w:val="center"/>
      <w:pPr>
        <w:tabs>
          <w:tab w:val="num" w:pos="1588"/>
        </w:tabs>
        <w:ind w:left="1588" w:hanging="1228"/>
      </w:pPr>
      <w:rPr>
        <w:rFonts w:hint="default"/>
        <w:bCs/>
        <w:iCs w:val="0"/>
      </w:rPr>
    </w:lvl>
    <w:lvl w:ilvl="2">
      <w:start w:val="1"/>
      <w:numFmt w:val="decimal"/>
      <w:lvlText w:val="%3-2-4-"/>
      <w:lvlJc w:val="center"/>
      <w:pPr>
        <w:tabs>
          <w:tab w:val="num" w:pos="1224"/>
        </w:tabs>
        <w:ind w:left="1224" w:hanging="504"/>
      </w:pPr>
      <w:rPr>
        <w:rFonts w:hint="default"/>
      </w:rPr>
    </w:lvl>
    <w:lvl w:ilvl="3">
      <w:start w:val="1"/>
      <w:numFmt w:val="decimal"/>
      <w:lvlText w:val="%1-%2-%3-%4-"/>
      <w:lvlJc w:val="center"/>
      <w:pPr>
        <w:tabs>
          <w:tab w:val="num" w:pos="1728"/>
        </w:tabs>
        <w:ind w:left="1728" w:hanging="648"/>
      </w:pPr>
      <w:rPr>
        <w:rFonts w:hint="default"/>
      </w:rPr>
    </w:lvl>
    <w:lvl w:ilvl="4">
      <w:start w:val="1"/>
      <w:numFmt w:val="decimal"/>
      <w:lvlText w:val="%1-%2-%3-%4-%5-"/>
      <w:lvlJc w:val="center"/>
      <w:pPr>
        <w:tabs>
          <w:tab w:val="num" w:pos="2232"/>
        </w:tabs>
        <w:ind w:left="2232" w:hanging="792"/>
      </w:pPr>
      <w:rPr>
        <w:rFonts w:hint="default"/>
      </w:rPr>
    </w:lvl>
    <w:lvl w:ilvl="5">
      <w:start w:val="1"/>
      <w:numFmt w:val="decimal"/>
      <w:lvlText w:val="%1-%2-%3-%4-%5-%6-"/>
      <w:lvlJc w:val="center"/>
      <w:pPr>
        <w:tabs>
          <w:tab w:val="num" w:pos="2736"/>
        </w:tabs>
        <w:ind w:left="2736" w:hanging="936"/>
      </w:pPr>
      <w:rPr>
        <w:rFonts w:hint="default"/>
      </w:rPr>
    </w:lvl>
    <w:lvl w:ilvl="6">
      <w:start w:val="1"/>
      <w:numFmt w:val="none"/>
      <w:lvlText w:val=""/>
      <w:lvlJc w:val="center"/>
      <w:pPr>
        <w:tabs>
          <w:tab w:val="num" w:pos="3240"/>
        </w:tabs>
        <w:ind w:left="3240" w:hanging="1080"/>
      </w:pPr>
      <w:rPr>
        <w:rFonts w:hint="default"/>
      </w:rPr>
    </w:lvl>
    <w:lvl w:ilvl="7">
      <w:start w:val="1"/>
      <w:numFmt w:val="decimal"/>
      <w:lvlText w:val="%1-%2-%3-%4-%5-%6-%7-%8-"/>
      <w:lvlJc w:val="center"/>
      <w:pPr>
        <w:tabs>
          <w:tab w:val="num" w:pos="3744"/>
        </w:tabs>
        <w:ind w:left="3744" w:hanging="1224"/>
      </w:pPr>
      <w:rPr>
        <w:rFonts w:hint="default"/>
      </w:rPr>
    </w:lvl>
    <w:lvl w:ilvl="8">
      <w:start w:val="1"/>
      <w:numFmt w:val="decimal"/>
      <w:lvlText w:val="%1-%2-%3-%4-%5-%6-%7-%8-%9-"/>
      <w:lvlJc w:val="center"/>
      <w:pPr>
        <w:tabs>
          <w:tab w:val="num" w:pos="4320"/>
        </w:tabs>
        <w:ind w:left="4320" w:hanging="1440"/>
      </w:pPr>
      <w:rPr>
        <w:rFonts w:hint="default"/>
      </w:rPr>
    </w:lvl>
  </w:abstractNum>
  <w:abstractNum w:abstractNumId="72">
    <w:nsid w:val="7EA30525"/>
    <w:multiLevelType w:val="hybridMultilevel"/>
    <w:tmpl w:val="4D307D84"/>
    <w:lvl w:ilvl="0" w:tplc="0409000F">
      <w:start w:val="1"/>
      <w:numFmt w:val="decimal"/>
      <w:pStyle w:val="Numbered"/>
      <w:lvlText w:val="%1."/>
      <w:lvlJc w:val="left"/>
      <w:pPr>
        <w:tabs>
          <w:tab w:val="num" w:pos="851"/>
        </w:tabs>
        <w:ind w:left="567" w:hanging="57"/>
      </w:pPr>
      <w:rPr>
        <w:rFonts w:hint="default"/>
      </w:rPr>
    </w:lvl>
    <w:lvl w:ilvl="1" w:tplc="04090013" w:tentative="1">
      <w:start w:val="1"/>
      <w:numFmt w:val="lowerLetter"/>
      <w:lvlText w:val="%2."/>
      <w:lvlJc w:val="left"/>
      <w:pPr>
        <w:tabs>
          <w:tab w:val="num" w:pos="1797"/>
        </w:tabs>
        <w:ind w:left="1797" w:hanging="360"/>
      </w:pPr>
    </w:lvl>
    <w:lvl w:ilvl="2" w:tplc="0409001B" w:tentative="1">
      <w:start w:val="1"/>
      <w:numFmt w:val="lowerRoman"/>
      <w:lvlText w:val="%3."/>
      <w:lvlJc w:val="right"/>
      <w:pPr>
        <w:tabs>
          <w:tab w:val="num" w:pos="2517"/>
        </w:tabs>
        <w:ind w:left="2517" w:hanging="180"/>
      </w:pPr>
    </w:lvl>
    <w:lvl w:ilvl="3" w:tplc="0409000F" w:tentative="1">
      <w:start w:val="1"/>
      <w:numFmt w:val="decimal"/>
      <w:lvlText w:val="%4."/>
      <w:lvlJc w:val="left"/>
      <w:pPr>
        <w:tabs>
          <w:tab w:val="num" w:pos="3237"/>
        </w:tabs>
        <w:ind w:left="3237" w:hanging="360"/>
      </w:pPr>
    </w:lvl>
    <w:lvl w:ilvl="4" w:tplc="04090019" w:tentative="1">
      <w:start w:val="1"/>
      <w:numFmt w:val="lowerLetter"/>
      <w:lvlText w:val="%5."/>
      <w:lvlJc w:val="left"/>
      <w:pPr>
        <w:tabs>
          <w:tab w:val="num" w:pos="3957"/>
        </w:tabs>
        <w:ind w:left="3957" w:hanging="360"/>
      </w:pPr>
    </w:lvl>
    <w:lvl w:ilvl="5" w:tplc="0409001B" w:tentative="1">
      <w:start w:val="1"/>
      <w:numFmt w:val="lowerRoman"/>
      <w:lvlText w:val="%6."/>
      <w:lvlJc w:val="right"/>
      <w:pPr>
        <w:tabs>
          <w:tab w:val="num" w:pos="4677"/>
        </w:tabs>
        <w:ind w:left="4677" w:hanging="180"/>
      </w:pPr>
    </w:lvl>
    <w:lvl w:ilvl="6" w:tplc="0409000F" w:tentative="1">
      <w:start w:val="1"/>
      <w:numFmt w:val="decimal"/>
      <w:lvlText w:val="%7."/>
      <w:lvlJc w:val="left"/>
      <w:pPr>
        <w:tabs>
          <w:tab w:val="num" w:pos="5397"/>
        </w:tabs>
        <w:ind w:left="5397" w:hanging="360"/>
      </w:pPr>
    </w:lvl>
    <w:lvl w:ilvl="7" w:tplc="04090019" w:tentative="1">
      <w:start w:val="1"/>
      <w:numFmt w:val="lowerLetter"/>
      <w:lvlText w:val="%8."/>
      <w:lvlJc w:val="left"/>
      <w:pPr>
        <w:tabs>
          <w:tab w:val="num" w:pos="6117"/>
        </w:tabs>
        <w:ind w:left="6117" w:hanging="360"/>
      </w:pPr>
    </w:lvl>
    <w:lvl w:ilvl="8" w:tplc="0409001B" w:tentative="1">
      <w:start w:val="1"/>
      <w:numFmt w:val="lowerRoman"/>
      <w:lvlText w:val="%9."/>
      <w:lvlJc w:val="right"/>
      <w:pPr>
        <w:tabs>
          <w:tab w:val="num" w:pos="6837"/>
        </w:tabs>
        <w:ind w:left="6837" w:hanging="180"/>
      </w:pPr>
    </w:lvl>
  </w:abstractNum>
  <w:abstractNum w:abstractNumId="73">
    <w:nsid w:val="7EE73863"/>
    <w:multiLevelType w:val="hybridMultilevel"/>
    <w:tmpl w:val="D5C2F4B6"/>
    <w:lvl w:ilvl="0" w:tplc="9BA0CFF0">
      <w:start w:val="1"/>
      <w:numFmt w:val="decimal"/>
      <w:pStyle w:val="Equation1"/>
      <w:lvlText w:val="1-%1"/>
      <w:lvlJc w:val="left"/>
      <w:pPr>
        <w:tabs>
          <w:tab w:val="num" w:pos="360"/>
        </w:tabs>
        <w:ind w:left="360" w:hanging="360"/>
      </w:pPr>
      <w:rPr>
        <w:rFonts w:ascii="Times New Roman" w:hAnsi="Times New Roman" w:cs="Nazanin" w:hint="default"/>
        <w:b w:val="0"/>
        <w:bCs w:val="0"/>
        <w:i w:val="0"/>
        <w:iCs w:val="0"/>
        <w:sz w:val="24"/>
        <w:szCs w:val="28"/>
      </w:rPr>
    </w:lvl>
    <w:lvl w:ilvl="1" w:tplc="51BAE332"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61"/>
  </w:num>
  <w:num w:numId="2">
    <w:abstractNumId w:val="52"/>
  </w:num>
  <w:num w:numId="3">
    <w:abstractNumId w:val="65"/>
  </w:num>
  <w:num w:numId="4">
    <w:abstractNumId w:val="2"/>
  </w:num>
  <w:num w:numId="5">
    <w:abstractNumId w:val="68"/>
  </w:num>
  <w:num w:numId="6">
    <w:abstractNumId w:val="6"/>
  </w:num>
  <w:num w:numId="7">
    <w:abstractNumId w:val="21"/>
  </w:num>
  <w:num w:numId="8">
    <w:abstractNumId w:val="3"/>
  </w:num>
  <w:num w:numId="9">
    <w:abstractNumId w:val="1"/>
  </w:num>
  <w:num w:numId="10">
    <w:abstractNumId w:val="10"/>
  </w:num>
  <w:num w:numId="11">
    <w:abstractNumId w:val="22"/>
  </w:num>
  <w:num w:numId="12">
    <w:abstractNumId w:val="5"/>
  </w:num>
  <w:num w:numId="13">
    <w:abstractNumId w:val="37"/>
  </w:num>
  <w:num w:numId="14">
    <w:abstractNumId w:val="12"/>
  </w:num>
  <w:num w:numId="15">
    <w:abstractNumId w:val="60"/>
  </w:num>
  <w:num w:numId="16">
    <w:abstractNumId w:val="45"/>
  </w:num>
  <w:num w:numId="17">
    <w:abstractNumId w:val="64"/>
  </w:num>
  <w:num w:numId="18">
    <w:abstractNumId w:val="17"/>
  </w:num>
  <w:num w:numId="19">
    <w:abstractNumId w:val="69"/>
  </w:num>
  <w:num w:numId="20">
    <w:abstractNumId w:val="13"/>
  </w:num>
  <w:num w:numId="21">
    <w:abstractNumId w:val="59"/>
  </w:num>
  <w:num w:numId="22">
    <w:abstractNumId w:val="30"/>
  </w:num>
  <w:num w:numId="23">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4"/>
  </w:num>
  <w:num w:numId="25">
    <w:abstractNumId w:val="4"/>
  </w:num>
  <w:num w:numId="26">
    <w:abstractNumId w:val="54"/>
  </w:num>
  <w:num w:numId="27">
    <w:abstractNumId w:val="73"/>
  </w:num>
  <w:num w:numId="28">
    <w:abstractNumId w:val="31"/>
  </w:num>
  <w:num w:numId="29">
    <w:abstractNumId w:val="33"/>
  </w:num>
  <w:num w:numId="30">
    <w:abstractNumId w:val="50"/>
  </w:num>
  <w:num w:numId="31">
    <w:abstractNumId w:val="35"/>
  </w:num>
  <w:num w:numId="32">
    <w:abstractNumId w:val="16"/>
  </w:num>
  <w:num w:numId="33">
    <w:abstractNumId w:val="23"/>
  </w:num>
  <w:num w:numId="34">
    <w:abstractNumId w:val="20"/>
  </w:num>
  <w:num w:numId="35">
    <w:abstractNumId w:val="48"/>
  </w:num>
  <w:num w:numId="36">
    <w:abstractNumId w:val="56"/>
  </w:num>
  <w:num w:numId="37">
    <w:abstractNumId w:val="26"/>
  </w:num>
  <w:num w:numId="38">
    <w:abstractNumId w:val="18"/>
  </w:num>
  <w:num w:numId="39">
    <w:abstractNumId w:val="67"/>
  </w:num>
  <w:num w:numId="40">
    <w:abstractNumId w:val="8"/>
  </w:num>
  <w:num w:numId="41">
    <w:abstractNumId w:val="25"/>
  </w:num>
  <w:num w:numId="42">
    <w:abstractNumId w:val="42"/>
  </w:num>
  <w:num w:numId="43">
    <w:abstractNumId w:val="55"/>
  </w:num>
  <w:num w:numId="44">
    <w:abstractNumId w:val="15"/>
  </w:num>
  <w:num w:numId="45">
    <w:abstractNumId w:val="62"/>
  </w:num>
  <w:num w:numId="46">
    <w:abstractNumId w:val="49"/>
  </w:num>
  <w:num w:numId="47">
    <w:abstractNumId w:val="72"/>
  </w:num>
  <w:num w:numId="48">
    <w:abstractNumId w:val="46"/>
  </w:num>
  <w:num w:numId="49">
    <w:abstractNumId w:val="0"/>
  </w:num>
  <w:num w:numId="50">
    <w:abstractNumId w:val="71"/>
  </w:num>
  <w:num w:numId="51">
    <w:abstractNumId w:val="66"/>
  </w:num>
  <w:num w:numId="52">
    <w:abstractNumId w:val="27"/>
  </w:num>
  <w:num w:numId="53">
    <w:abstractNumId w:val="41"/>
  </w:num>
  <w:num w:numId="54">
    <w:abstractNumId w:val="32"/>
  </w:num>
  <w:num w:numId="55">
    <w:abstractNumId w:val="40"/>
  </w:num>
  <w:num w:numId="56">
    <w:abstractNumId w:val="14"/>
  </w:num>
  <w:num w:numId="57">
    <w:abstractNumId w:val="63"/>
  </w:num>
  <w:num w:numId="58">
    <w:abstractNumId w:val="34"/>
  </w:num>
  <w:num w:numId="59">
    <w:abstractNumId w:val="9"/>
  </w:num>
  <w:num w:numId="60">
    <w:abstractNumId w:val="43"/>
  </w:num>
  <w:num w:numId="61">
    <w:abstractNumId w:val="38"/>
  </w:num>
  <w:num w:numId="62">
    <w:abstractNumId w:val="39"/>
  </w:num>
  <w:num w:numId="63">
    <w:abstractNumId w:val="44"/>
  </w:num>
  <w:num w:numId="64">
    <w:abstractNumId w:val="11"/>
  </w:num>
  <w:num w:numId="65">
    <w:abstractNumId w:val="28"/>
  </w:num>
  <w:num w:numId="66">
    <w:abstractNumId w:val="36"/>
  </w:num>
  <w:num w:numId="67">
    <w:abstractNumId w:val="70"/>
  </w:num>
  <w:num w:numId="68">
    <w:abstractNumId w:val="57"/>
  </w:num>
  <w:num w:numId="69">
    <w:abstractNumId w:val="29"/>
  </w:num>
  <w:num w:numId="70">
    <w:abstractNumId w:val="51"/>
  </w:num>
  <w:num w:numId="71">
    <w:abstractNumId w:val="19"/>
  </w:num>
  <w:num w:numId="72">
    <w:abstractNumId w:val="7"/>
  </w:num>
  <w:num w:numId="73">
    <w:abstractNumId w:val="47"/>
  </w:num>
  <w:num w:numId="74">
    <w:abstractNumId w:val="53"/>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activeWritingStyle w:appName="MSWord" w:lang="en-US" w:vendorID="64" w:dllVersion="131078" w:nlCheck="1" w:checkStyle="1"/>
  <w:activeWritingStyle w:appName="MSWord" w:lang="en-AU" w:vendorID="64" w:dllVersion="131078" w:nlCheck="1" w:checkStyle="1"/>
  <w:activeWritingStyle w:appName="MSWord" w:lang="en-GB" w:vendorID="64" w:dllVersion="131078" w:nlCheck="1" w:checkStyle="1"/>
  <w:activeWritingStyle w:appName="MSWord" w:lang="fr-FR" w:vendorID="64" w:dllVersion="131078" w:nlCheck="1" w:checkStyle="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2340E"/>
    <w:rsid w:val="00000597"/>
    <w:rsid w:val="00000804"/>
    <w:rsid w:val="00000853"/>
    <w:rsid w:val="0000097B"/>
    <w:rsid w:val="000009FB"/>
    <w:rsid w:val="00000E71"/>
    <w:rsid w:val="00001243"/>
    <w:rsid w:val="00001245"/>
    <w:rsid w:val="00001421"/>
    <w:rsid w:val="0000172C"/>
    <w:rsid w:val="000018AE"/>
    <w:rsid w:val="00001919"/>
    <w:rsid w:val="00001C52"/>
    <w:rsid w:val="00001C71"/>
    <w:rsid w:val="00001D65"/>
    <w:rsid w:val="00001E2C"/>
    <w:rsid w:val="0000204C"/>
    <w:rsid w:val="0000259F"/>
    <w:rsid w:val="000026AC"/>
    <w:rsid w:val="00002BD5"/>
    <w:rsid w:val="00002DF2"/>
    <w:rsid w:val="0000366C"/>
    <w:rsid w:val="00003683"/>
    <w:rsid w:val="00003C2F"/>
    <w:rsid w:val="00003CB9"/>
    <w:rsid w:val="00003DE8"/>
    <w:rsid w:val="000041DA"/>
    <w:rsid w:val="00004F6E"/>
    <w:rsid w:val="00004FDF"/>
    <w:rsid w:val="000051EF"/>
    <w:rsid w:val="000056E6"/>
    <w:rsid w:val="00005ADD"/>
    <w:rsid w:val="0000627F"/>
    <w:rsid w:val="000069F3"/>
    <w:rsid w:val="00006BC5"/>
    <w:rsid w:val="00006CB8"/>
    <w:rsid w:val="00006F17"/>
    <w:rsid w:val="00006F21"/>
    <w:rsid w:val="00006FDC"/>
    <w:rsid w:val="00007597"/>
    <w:rsid w:val="00007832"/>
    <w:rsid w:val="0000788B"/>
    <w:rsid w:val="00007A84"/>
    <w:rsid w:val="00007C27"/>
    <w:rsid w:val="00007E2C"/>
    <w:rsid w:val="00007F82"/>
    <w:rsid w:val="000103AA"/>
    <w:rsid w:val="000104BF"/>
    <w:rsid w:val="000107F2"/>
    <w:rsid w:val="000109C6"/>
    <w:rsid w:val="00010BA0"/>
    <w:rsid w:val="000113BB"/>
    <w:rsid w:val="00011AFC"/>
    <w:rsid w:val="00012312"/>
    <w:rsid w:val="000130EE"/>
    <w:rsid w:val="00013330"/>
    <w:rsid w:val="00013669"/>
    <w:rsid w:val="00013725"/>
    <w:rsid w:val="00013843"/>
    <w:rsid w:val="00013B54"/>
    <w:rsid w:val="0001432F"/>
    <w:rsid w:val="000143E9"/>
    <w:rsid w:val="000145B8"/>
    <w:rsid w:val="000145F1"/>
    <w:rsid w:val="0001465F"/>
    <w:rsid w:val="0001477A"/>
    <w:rsid w:val="0001477E"/>
    <w:rsid w:val="00014888"/>
    <w:rsid w:val="00014BAA"/>
    <w:rsid w:val="00015075"/>
    <w:rsid w:val="00015087"/>
    <w:rsid w:val="00015176"/>
    <w:rsid w:val="000154E0"/>
    <w:rsid w:val="00015871"/>
    <w:rsid w:val="00015AF9"/>
    <w:rsid w:val="00015BA3"/>
    <w:rsid w:val="00015BBF"/>
    <w:rsid w:val="00016174"/>
    <w:rsid w:val="00016D44"/>
    <w:rsid w:val="0001736A"/>
    <w:rsid w:val="0001752B"/>
    <w:rsid w:val="00017540"/>
    <w:rsid w:val="00017654"/>
    <w:rsid w:val="00017EB7"/>
    <w:rsid w:val="000203B4"/>
    <w:rsid w:val="000204CD"/>
    <w:rsid w:val="00020695"/>
    <w:rsid w:val="00020F5F"/>
    <w:rsid w:val="000213AB"/>
    <w:rsid w:val="00021599"/>
    <w:rsid w:val="000215F9"/>
    <w:rsid w:val="00021D3F"/>
    <w:rsid w:val="00022002"/>
    <w:rsid w:val="0002230F"/>
    <w:rsid w:val="00022469"/>
    <w:rsid w:val="000225AA"/>
    <w:rsid w:val="00022A05"/>
    <w:rsid w:val="000234AA"/>
    <w:rsid w:val="00023EE9"/>
    <w:rsid w:val="000242C8"/>
    <w:rsid w:val="000249D8"/>
    <w:rsid w:val="00024EE1"/>
    <w:rsid w:val="0002548A"/>
    <w:rsid w:val="0002548E"/>
    <w:rsid w:val="000259F9"/>
    <w:rsid w:val="00025C6D"/>
    <w:rsid w:val="00025D41"/>
    <w:rsid w:val="00025E8C"/>
    <w:rsid w:val="00026553"/>
    <w:rsid w:val="0002666A"/>
    <w:rsid w:val="00026D2E"/>
    <w:rsid w:val="00026D81"/>
    <w:rsid w:val="000273FE"/>
    <w:rsid w:val="00027446"/>
    <w:rsid w:val="0002765B"/>
    <w:rsid w:val="000278C8"/>
    <w:rsid w:val="0002795C"/>
    <w:rsid w:val="00027C4A"/>
    <w:rsid w:val="00027D87"/>
    <w:rsid w:val="00027E42"/>
    <w:rsid w:val="00027F9D"/>
    <w:rsid w:val="0003067A"/>
    <w:rsid w:val="000306A2"/>
    <w:rsid w:val="00030F9C"/>
    <w:rsid w:val="000311B7"/>
    <w:rsid w:val="00031421"/>
    <w:rsid w:val="0003153C"/>
    <w:rsid w:val="000315CD"/>
    <w:rsid w:val="00031705"/>
    <w:rsid w:val="0003173B"/>
    <w:rsid w:val="00031965"/>
    <w:rsid w:val="0003198D"/>
    <w:rsid w:val="00031C27"/>
    <w:rsid w:val="00031CE6"/>
    <w:rsid w:val="0003206A"/>
    <w:rsid w:val="000327B1"/>
    <w:rsid w:val="000328F7"/>
    <w:rsid w:val="00032B04"/>
    <w:rsid w:val="00032E43"/>
    <w:rsid w:val="00033326"/>
    <w:rsid w:val="000336A4"/>
    <w:rsid w:val="00033BE5"/>
    <w:rsid w:val="00033C70"/>
    <w:rsid w:val="00033D18"/>
    <w:rsid w:val="000341A6"/>
    <w:rsid w:val="000341DC"/>
    <w:rsid w:val="000345A7"/>
    <w:rsid w:val="0003485C"/>
    <w:rsid w:val="00034986"/>
    <w:rsid w:val="0003499E"/>
    <w:rsid w:val="00034B98"/>
    <w:rsid w:val="00034CFB"/>
    <w:rsid w:val="00034D4E"/>
    <w:rsid w:val="000350D6"/>
    <w:rsid w:val="00035320"/>
    <w:rsid w:val="00035365"/>
    <w:rsid w:val="00035FCA"/>
    <w:rsid w:val="00036151"/>
    <w:rsid w:val="00036212"/>
    <w:rsid w:val="000365E0"/>
    <w:rsid w:val="000368D1"/>
    <w:rsid w:val="0003698F"/>
    <w:rsid w:val="00036A84"/>
    <w:rsid w:val="000377BA"/>
    <w:rsid w:val="00037986"/>
    <w:rsid w:val="000379A6"/>
    <w:rsid w:val="0004008F"/>
    <w:rsid w:val="00040540"/>
    <w:rsid w:val="00040552"/>
    <w:rsid w:val="00040950"/>
    <w:rsid w:val="00040F35"/>
    <w:rsid w:val="00041A43"/>
    <w:rsid w:val="00041EA2"/>
    <w:rsid w:val="00042563"/>
    <w:rsid w:val="0004276A"/>
    <w:rsid w:val="00042780"/>
    <w:rsid w:val="0004346D"/>
    <w:rsid w:val="00043CDE"/>
    <w:rsid w:val="0004440A"/>
    <w:rsid w:val="00044627"/>
    <w:rsid w:val="0004465F"/>
    <w:rsid w:val="00044B8D"/>
    <w:rsid w:val="00044E0F"/>
    <w:rsid w:val="00044E8D"/>
    <w:rsid w:val="00044F31"/>
    <w:rsid w:val="0004517A"/>
    <w:rsid w:val="00045266"/>
    <w:rsid w:val="000452D8"/>
    <w:rsid w:val="00045A2C"/>
    <w:rsid w:val="00045A45"/>
    <w:rsid w:val="00045A48"/>
    <w:rsid w:val="00045AAC"/>
    <w:rsid w:val="00045BD3"/>
    <w:rsid w:val="00045EFA"/>
    <w:rsid w:val="0004624A"/>
    <w:rsid w:val="000467D2"/>
    <w:rsid w:val="000468B6"/>
    <w:rsid w:val="00046926"/>
    <w:rsid w:val="00046A5C"/>
    <w:rsid w:val="00046CDD"/>
    <w:rsid w:val="00046F21"/>
    <w:rsid w:val="00046F89"/>
    <w:rsid w:val="00047DD1"/>
    <w:rsid w:val="00047EBC"/>
    <w:rsid w:val="000501C1"/>
    <w:rsid w:val="00050494"/>
    <w:rsid w:val="0005109D"/>
    <w:rsid w:val="00051EF2"/>
    <w:rsid w:val="000524DA"/>
    <w:rsid w:val="000525AA"/>
    <w:rsid w:val="0005279A"/>
    <w:rsid w:val="00053336"/>
    <w:rsid w:val="00053633"/>
    <w:rsid w:val="00053E53"/>
    <w:rsid w:val="000543E8"/>
    <w:rsid w:val="00054706"/>
    <w:rsid w:val="00054739"/>
    <w:rsid w:val="00055248"/>
    <w:rsid w:val="0005526C"/>
    <w:rsid w:val="000554A5"/>
    <w:rsid w:val="00055B7E"/>
    <w:rsid w:val="000562BE"/>
    <w:rsid w:val="00056637"/>
    <w:rsid w:val="00056BAA"/>
    <w:rsid w:val="00057243"/>
    <w:rsid w:val="000577BD"/>
    <w:rsid w:val="00057961"/>
    <w:rsid w:val="00057CF1"/>
    <w:rsid w:val="00057D27"/>
    <w:rsid w:val="00057DF2"/>
    <w:rsid w:val="00057EBF"/>
    <w:rsid w:val="000606E8"/>
    <w:rsid w:val="00060B82"/>
    <w:rsid w:val="000610FA"/>
    <w:rsid w:val="000611E7"/>
    <w:rsid w:val="0006131F"/>
    <w:rsid w:val="00061860"/>
    <w:rsid w:val="0006190D"/>
    <w:rsid w:val="00061A81"/>
    <w:rsid w:val="0006285B"/>
    <w:rsid w:val="0006288F"/>
    <w:rsid w:val="00062899"/>
    <w:rsid w:val="00062CBB"/>
    <w:rsid w:val="0006320D"/>
    <w:rsid w:val="000636CB"/>
    <w:rsid w:val="00063D6F"/>
    <w:rsid w:val="0006419D"/>
    <w:rsid w:val="00064DCF"/>
    <w:rsid w:val="000652F7"/>
    <w:rsid w:val="000656E0"/>
    <w:rsid w:val="000660F1"/>
    <w:rsid w:val="00066C0D"/>
    <w:rsid w:val="00066DEA"/>
    <w:rsid w:val="000674E5"/>
    <w:rsid w:val="0006784B"/>
    <w:rsid w:val="00067931"/>
    <w:rsid w:val="00067BDB"/>
    <w:rsid w:val="00070090"/>
    <w:rsid w:val="00070352"/>
    <w:rsid w:val="00070544"/>
    <w:rsid w:val="000708DD"/>
    <w:rsid w:val="00070AF0"/>
    <w:rsid w:val="00070B90"/>
    <w:rsid w:val="00070C72"/>
    <w:rsid w:val="0007119A"/>
    <w:rsid w:val="0007150D"/>
    <w:rsid w:val="00071CFC"/>
    <w:rsid w:val="00072380"/>
    <w:rsid w:val="0007292C"/>
    <w:rsid w:val="00072FC8"/>
    <w:rsid w:val="00073101"/>
    <w:rsid w:val="00073841"/>
    <w:rsid w:val="00073BF1"/>
    <w:rsid w:val="00073D64"/>
    <w:rsid w:val="00074245"/>
    <w:rsid w:val="000745E6"/>
    <w:rsid w:val="00074A6B"/>
    <w:rsid w:val="00074E0D"/>
    <w:rsid w:val="00074E3D"/>
    <w:rsid w:val="00075EA8"/>
    <w:rsid w:val="00076212"/>
    <w:rsid w:val="0007678E"/>
    <w:rsid w:val="00076A46"/>
    <w:rsid w:val="00076A6B"/>
    <w:rsid w:val="00076B86"/>
    <w:rsid w:val="0007702F"/>
    <w:rsid w:val="000772C3"/>
    <w:rsid w:val="0007796A"/>
    <w:rsid w:val="00077B30"/>
    <w:rsid w:val="00077B46"/>
    <w:rsid w:val="00077CFD"/>
    <w:rsid w:val="00077DBF"/>
    <w:rsid w:val="00080163"/>
    <w:rsid w:val="00080BA9"/>
    <w:rsid w:val="00080BCF"/>
    <w:rsid w:val="00080EEF"/>
    <w:rsid w:val="00080F43"/>
    <w:rsid w:val="000812E4"/>
    <w:rsid w:val="000813C2"/>
    <w:rsid w:val="000814EC"/>
    <w:rsid w:val="00081870"/>
    <w:rsid w:val="00081B16"/>
    <w:rsid w:val="00082298"/>
    <w:rsid w:val="00082460"/>
    <w:rsid w:val="000824D0"/>
    <w:rsid w:val="000825A2"/>
    <w:rsid w:val="000826FA"/>
    <w:rsid w:val="0008279C"/>
    <w:rsid w:val="00082AF8"/>
    <w:rsid w:val="00082D8F"/>
    <w:rsid w:val="00082DDB"/>
    <w:rsid w:val="00083206"/>
    <w:rsid w:val="00083399"/>
    <w:rsid w:val="00083529"/>
    <w:rsid w:val="000836C6"/>
    <w:rsid w:val="00083765"/>
    <w:rsid w:val="000837ED"/>
    <w:rsid w:val="0008381C"/>
    <w:rsid w:val="0008393C"/>
    <w:rsid w:val="00083B97"/>
    <w:rsid w:val="00083E42"/>
    <w:rsid w:val="000840B6"/>
    <w:rsid w:val="000844B8"/>
    <w:rsid w:val="00084511"/>
    <w:rsid w:val="0008490F"/>
    <w:rsid w:val="00084A07"/>
    <w:rsid w:val="00084AF8"/>
    <w:rsid w:val="00084E3B"/>
    <w:rsid w:val="0008539C"/>
    <w:rsid w:val="000854E3"/>
    <w:rsid w:val="00086497"/>
    <w:rsid w:val="00086AF1"/>
    <w:rsid w:val="00087228"/>
    <w:rsid w:val="0008736E"/>
    <w:rsid w:val="00087983"/>
    <w:rsid w:val="00087DD2"/>
    <w:rsid w:val="00090715"/>
    <w:rsid w:val="000908BC"/>
    <w:rsid w:val="00090A70"/>
    <w:rsid w:val="00090BAD"/>
    <w:rsid w:val="00090E2B"/>
    <w:rsid w:val="00090EC4"/>
    <w:rsid w:val="00090EDB"/>
    <w:rsid w:val="00091330"/>
    <w:rsid w:val="000918F6"/>
    <w:rsid w:val="00091EF8"/>
    <w:rsid w:val="00092213"/>
    <w:rsid w:val="0009244B"/>
    <w:rsid w:val="000924A3"/>
    <w:rsid w:val="000925E3"/>
    <w:rsid w:val="00092D7A"/>
    <w:rsid w:val="0009306A"/>
    <w:rsid w:val="00093534"/>
    <w:rsid w:val="00093976"/>
    <w:rsid w:val="00093A0D"/>
    <w:rsid w:val="00093FD7"/>
    <w:rsid w:val="00093FE4"/>
    <w:rsid w:val="00094441"/>
    <w:rsid w:val="0009474C"/>
    <w:rsid w:val="00094805"/>
    <w:rsid w:val="00094A16"/>
    <w:rsid w:val="00094ACF"/>
    <w:rsid w:val="0009532F"/>
    <w:rsid w:val="00095780"/>
    <w:rsid w:val="00095D0E"/>
    <w:rsid w:val="00095DEC"/>
    <w:rsid w:val="00095DF8"/>
    <w:rsid w:val="00095E05"/>
    <w:rsid w:val="00095E0C"/>
    <w:rsid w:val="00095E5D"/>
    <w:rsid w:val="0009605D"/>
    <w:rsid w:val="000961FB"/>
    <w:rsid w:val="000962DD"/>
    <w:rsid w:val="000962EE"/>
    <w:rsid w:val="0009662D"/>
    <w:rsid w:val="0009667D"/>
    <w:rsid w:val="0009673D"/>
    <w:rsid w:val="00096748"/>
    <w:rsid w:val="00096B3F"/>
    <w:rsid w:val="00096EAD"/>
    <w:rsid w:val="00097170"/>
    <w:rsid w:val="000A0046"/>
    <w:rsid w:val="000A0086"/>
    <w:rsid w:val="000A01A4"/>
    <w:rsid w:val="000A040F"/>
    <w:rsid w:val="000A061C"/>
    <w:rsid w:val="000A081E"/>
    <w:rsid w:val="000A090D"/>
    <w:rsid w:val="000A0D3C"/>
    <w:rsid w:val="000A10B5"/>
    <w:rsid w:val="000A10B8"/>
    <w:rsid w:val="000A11DA"/>
    <w:rsid w:val="000A1A6E"/>
    <w:rsid w:val="000A1AE1"/>
    <w:rsid w:val="000A1B6F"/>
    <w:rsid w:val="000A1CC2"/>
    <w:rsid w:val="000A1D39"/>
    <w:rsid w:val="000A1EC6"/>
    <w:rsid w:val="000A23A7"/>
    <w:rsid w:val="000A250A"/>
    <w:rsid w:val="000A25C0"/>
    <w:rsid w:val="000A2699"/>
    <w:rsid w:val="000A26EE"/>
    <w:rsid w:val="000A2E83"/>
    <w:rsid w:val="000A3033"/>
    <w:rsid w:val="000A3098"/>
    <w:rsid w:val="000A3127"/>
    <w:rsid w:val="000A3614"/>
    <w:rsid w:val="000A36D4"/>
    <w:rsid w:val="000A38FB"/>
    <w:rsid w:val="000A38FC"/>
    <w:rsid w:val="000A3FA3"/>
    <w:rsid w:val="000A3FD0"/>
    <w:rsid w:val="000A4FA3"/>
    <w:rsid w:val="000A4FDC"/>
    <w:rsid w:val="000A578C"/>
    <w:rsid w:val="000A5C07"/>
    <w:rsid w:val="000A5E32"/>
    <w:rsid w:val="000A610C"/>
    <w:rsid w:val="000A63F5"/>
    <w:rsid w:val="000A6440"/>
    <w:rsid w:val="000A64B4"/>
    <w:rsid w:val="000A66BA"/>
    <w:rsid w:val="000A6F45"/>
    <w:rsid w:val="000A75B1"/>
    <w:rsid w:val="000A76A0"/>
    <w:rsid w:val="000A76A7"/>
    <w:rsid w:val="000A7831"/>
    <w:rsid w:val="000A783E"/>
    <w:rsid w:val="000A7BB5"/>
    <w:rsid w:val="000A7C3B"/>
    <w:rsid w:val="000B041A"/>
    <w:rsid w:val="000B05D0"/>
    <w:rsid w:val="000B0900"/>
    <w:rsid w:val="000B09A1"/>
    <w:rsid w:val="000B0ACA"/>
    <w:rsid w:val="000B0C4B"/>
    <w:rsid w:val="000B1900"/>
    <w:rsid w:val="000B1C9B"/>
    <w:rsid w:val="000B2177"/>
    <w:rsid w:val="000B2EC7"/>
    <w:rsid w:val="000B313A"/>
    <w:rsid w:val="000B3325"/>
    <w:rsid w:val="000B3346"/>
    <w:rsid w:val="000B3866"/>
    <w:rsid w:val="000B3DC0"/>
    <w:rsid w:val="000B3EE8"/>
    <w:rsid w:val="000B3F95"/>
    <w:rsid w:val="000B4579"/>
    <w:rsid w:val="000B45AA"/>
    <w:rsid w:val="000B4969"/>
    <w:rsid w:val="000B4AE4"/>
    <w:rsid w:val="000B4B09"/>
    <w:rsid w:val="000B4DD9"/>
    <w:rsid w:val="000B515F"/>
    <w:rsid w:val="000B5461"/>
    <w:rsid w:val="000B59B5"/>
    <w:rsid w:val="000B5A96"/>
    <w:rsid w:val="000B5EC5"/>
    <w:rsid w:val="000B5EE3"/>
    <w:rsid w:val="000B6A7D"/>
    <w:rsid w:val="000B6CA8"/>
    <w:rsid w:val="000B6CC4"/>
    <w:rsid w:val="000B6E42"/>
    <w:rsid w:val="000B75C4"/>
    <w:rsid w:val="000B795F"/>
    <w:rsid w:val="000B7A8A"/>
    <w:rsid w:val="000B7CAF"/>
    <w:rsid w:val="000B7CDD"/>
    <w:rsid w:val="000B7DB1"/>
    <w:rsid w:val="000C0072"/>
    <w:rsid w:val="000C0372"/>
    <w:rsid w:val="000C072F"/>
    <w:rsid w:val="000C0E96"/>
    <w:rsid w:val="000C0F6A"/>
    <w:rsid w:val="000C1442"/>
    <w:rsid w:val="000C1531"/>
    <w:rsid w:val="000C159F"/>
    <w:rsid w:val="000C17FC"/>
    <w:rsid w:val="000C25C0"/>
    <w:rsid w:val="000C2F50"/>
    <w:rsid w:val="000C318E"/>
    <w:rsid w:val="000C3614"/>
    <w:rsid w:val="000C380B"/>
    <w:rsid w:val="000C38FF"/>
    <w:rsid w:val="000C3989"/>
    <w:rsid w:val="000C3D20"/>
    <w:rsid w:val="000C4043"/>
    <w:rsid w:val="000C45DF"/>
    <w:rsid w:val="000C4D57"/>
    <w:rsid w:val="000C4FB3"/>
    <w:rsid w:val="000C5153"/>
    <w:rsid w:val="000C5211"/>
    <w:rsid w:val="000C5402"/>
    <w:rsid w:val="000C5916"/>
    <w:rsid w:val="000C5E0F"/>
    <w:rsid w:val="000C605C"/>
    <w:rsid w:val="000C608A"/>
    <w:rsid w:val="000C675C"/>
    <w:rsid w:val="000C6C59"/>
    <w:rsid w:val="000C6CDF"/>
    <w:rsid w:val="000C735E"/>
    <w:rsid w:val="000C736D"/>
    <w:rsid w:val="000C73EB"/>
    <w:rsid w:val="000C7A0C"/>
    <w:rsid w:val="000C7A9A"/>
    <w:rsid w:val="000C7AB0"/>
    <w:rsid w:val="000C7CA3"/>
    <w:rsid w:val="000C7E2E"/>
    <w:rsid w:val="000D0153"/>
    <w:rsid w:val="000D0215"/>
    <w:rsid w:val="000D029C"/>
    <w:rsid w:val="000D04F6"/>
    <w:rsid w:val="000D0894"/>
    <w:rsid w:val="000D094C"/>
    <w:rsid w:val="000D0DB4"/>
    <w:rsid w:val="000D0F07"/>
    <w:rsid w:val="000D0F95"/>
    <w:rsid w:val="000D0FCF"/>
    <w:rsid w:val="000D1097"/>
    <w:rsid w:val="000D11F1"/>
    <w:rsid w:val="000D12A4"/>
    <w:rsid w:val="000D14D4"/>
    <w:rsid w:val="000D1533"/>
    <w:rsid w:val="000D1550"/>
    <w:rsid w:val="000D1974"/>
    <w:rsid w:val="000D1AFC"/>
    <w:rsid w:val="000D1E18"/>
    <w:rsid w:val="000D2283"/>
    <w:rsid w:val="000D28A1"/>
    <w:rsid w:val="000D2BFF"/>
    <w:rsid w:val="000D2C05"/>
    <w:rsid w:val="000D2EF2"/>
    <w:rsid w:val="000D3189"/>
    <w:rsid w:val="000D333A"/>
    <w:rsid w:val="000D3E73"/>
    <w:rsid w:val="000D4506"/>
    <w:rsid w:val="000D451C"/>
    <w:rsid w:val="000D48BA"/>
    <w:rsid w:val="000D4A97"/>
    <w:rsid w:val="000D4AA9"/>
    <w:rsid w:val="000D4AF5"/>
    <w:rsid w:val="000D4B39"/>
    <w:rsid w:val="000D4C00"/>
    <w:rsid w:val="000D507A"/>
    <w:rsid w:val="000D5086"/>
    <w:rsid w:val="000D508C"/>
    <w:rsid w:val="000D536C"/>
    <w:rsid w:val="000D549B"/>
    <w:rsid w:val="000D54F0"/>
    <w:rsid w:val="000D5732"/>
    <w:rsid w:val="000D5A69"/>
    <w:rsid w:val="000D5B02"/>
    <w:rsid w:val="000D5F9B"/>
    <w:rsid w:val="000D61EB"/>
    <w:rsid w:val="000D68FD"/>
    <w:rsid w:val="000D71AA"/>
    <w:rsid w:val="000D7561"/>
    <w:rsid w:val="000D7640"/>
    <w:rsid w:val="000D7734"/>
    <w:rsid w:val="000D7BB5"/>
    <w:rsid w:val="000D7F98"/>
    <w:rsid w:val="000E0293"/>
    <w:rsid w:val="000E05B9"/>
    <w:rsid w:val="000E0A85"/>
    <w:rsid w:val="000E0AEA"/>
    <w:rsid w:val="000E0CD5"/>
    <w:rsid w:val="000E0D88"/>
    <w:rsid w:val="000E1082"/>
    <w:rsid w:val="000E1260"/>
    <w:rsid w:val="000E19D8"/>
    <w:rsid w:val="000E1B87"/>
    <w:rsid w:val="000E23AF"/>
    <w:rsid w:val="000E23B7"/>
    <w:rsid w:val="000E2432"/>
    <w:rsid w:val="000E26F6"/>
    <w:rsid w:val="000E2758"/>
    <w:rsid w:val="000E2906"/>
    <w:rsid w:val="000E2BF3"/>
    <w:rsid w:val="000E2C1C"/>
    <w:rsid w:val="000E2D93"/>
    <w:rsid w:val="000E3297"/>
    <w:rsid w:val="000E338C"/>
    <w:rsid w:val="000E33E4"/>
    <w:rsid w:val="000E3411"/>
    <w:rsid w:val="000E3D5F"/>
    <w:rsid w:val="000E3EBF"/>
    <w:rsid w:val="000E431D"/>
    <w:rsid w:val="000E43E6"/>
    <w:rsid w:val="000E462D"/>
    <w:rsid w:val="000E4B13"/>
    <w:rsid w:val="000E4BD4"/>
    <w:rsid w:val="000E4BE5"/>
    <w:rsid w:val="000E4E4B"/>
    <w:rsid w:val="000E4F4D"/>
    <w:rsid w:val="000E51BA"/>
    <w:rsid w:val="000E558B"/>
    <w:rsid w:val="000E5762"/>
    <w:rsid w:val="000E6179"/>
    <w:rsid w:val="000E638B"/>
    <w:rsid w:val="000E69AE"/>
    <w:rsid w:val="000E6C2D"/>
    <w:rsid w:val="000E6EF7"/>
    <w:rsid w:val="000E723D"/>
    <w:rsid w:val="000E72C0"/>
    <w:rsid w:val="000E73FC"/>
    <w:rsid w:val="000E7B0D"/>
    <w:rsid w:val="000E7BC7"/>
    <w:rsid w:val="000E7FDA"/>
    <w:rsid w:val="000F0421"/>
    <w:rsid w:val="000F04F4"/>
    <w:rsid w:val="000F0812"/>
    <w:rsid w:val="000F0A6B"/>
    <w:rsid w:val="000F0F89"/>
    <w:rsid w:val="000F1154"/>
    <w:rsid w:val="000F1158"/>
    <w:rsid w:val="000F13BC"/>
    <w:rsid w:val="000F1412"/>
    <w:rsid w:val="000F1E69"/>
    <w:rsid w:val="000F1EC0"/>
    <w:rsid w:val="000F1F2B"/>
    <w:rsid w:val="000F2613"/>
    <w:rsid w:val="000F2827"/>
    <w:rsid w:val="000F2FDA"/>
    <w:rsid w:val="000F331B"/>
    <w:rsid w:val="000F3353"/>
    <w:rsid w:val="000F37CE"/>
    <w:rsid w:val="000F3954"/>
    <w:rsid w:val="000F3A18"/>
    <w:rsid w:val="000F3B30"/>
    <w:rsid w:val="000F3CCE"/>
    <w:rsid w:val="000F3F38"/>
    <w:rsid w:val="000F447F"/>
    <w:rsid w:val="000F4E99"/>
    <w:rsid w:val="000F4F0D"/>
    <w:rsid w:val="000F4FE2"/>
    <w:rsid w:val="000F59CA"/>
    <w:rsid w:val="000F5A4B"/>
    <w:rsid w:val="000F5A68"/>
    <w:rsid w:val="000F5DE0"/>
    <w:rsid w:val="000F5FA3"/>
    <w:rsid w:val="000F6B68"/>
    <w:rsid w:val="000F7058"/>
    <w:rsid w:val="000F7216"/>
    <w:rsid w:val="000F72B8"/>
    <w:rsid w:val="000F762A"/>
    <w:rsid w:val="000F77AE"/>
    <w:rsid w:val="000F790F"/>
    <w:rsid w:val="0010086E"/>
    <w:rsid w:val="001008A1"/>
    <w:rsid w:val="00100F94"/>
    <w:rsid w:val="00101028"/>
    <w:rsid w:val="00101315"/>
    <w:rsid w:val="00101365"/>
    <w:rsid w:val="001013F4"/>
    <w:rsid w:val="001015FA"/>
    <w:rsid w:val="00101668"/>
    <w:rsid w:val="001017FD"/>
    <w:rsid w:val="00101C4C"/>
    <w:rsid w:val="00101CB4"/>
    <w:rsid w:val="00102ABF"/>
    <w:rsid w:val="00102B22"/>
    <w:rsid w:val="00102ECA"/>
    <w:rsid w:val="00102F53"/>
    <w:rsid w:val="00103248"/>
    <w:rsid w:val="00103264"/>
    <w:rsid w:val="0010360B"/>
    <w:rsid w:val="0010362D"/>
    <w:rsid w:val="0010369F"/>
    <w:rsid w:val="001038FB"/>
    <w:rsid w:val="00103C6C"/>
    <w:rsid w:val="00103FD9"/>
    <w:rsid w:val="00103FFB"/>
    <w:rsid w:val="001047AB"/>
    <w:rsid w:val="00104AB7"/>
    <w:rsid w:val="00104D36"/>
    <w:rsid w:val="001051D8"/>
    <w:rsid w:val="0010551D"/>
    <w:rsid w:val="001055F3"/>
    <w:rsid w:val="00106339"/>
    <w:rsid w:val="001065E2"/>
    <w:rsid w:val="0010664C"/>
    <w:rsid w:val="00106747"/>
    <w:rsid w:val="00106D1D"/>
    <w:rsid w:val="00106D4F"/>
    <w:rsid w:val="00106F42"/>
    <w:rsid w:val="001070BB"/>
    <w:rsid w:val="00107151"/>
    <w:rsid w:val="001071C1"/>
    <w:rsid w:val="00107490"/>
    <w:rsid w:val="00107677"/>
    <w:rsid w:val="00107843"/>
    <w:rsid w:val="00107DD9"/>
    <w:rsid w:val="001103EC"/>
    <w:rsid w:val="0011043B"/>
    <w:rsid w:val="001104D2"/>
    <w:rsid w:val="00110544"/>
    <w:rsid w:val="00110579"/>
    <w:rsid w:val="0011059A"/>
    <w:rsid w:val="00110656"/>
    <w:rsid w:val="00110772"/>
    <w:rsid w:val="001108A2"/>
    <w:rsid w:val="001109BE"/>
    <w:rsid w:val="00110D03"/>
    <w:rsid w:val="00110E18"/>
    <w:rsid w:val="00111203"/>
    <w:rsid w:val="001115CF"/>
    <w:rsid w:val="00111688"/>
    <w:rsid w:val="00111A72"/>
    <w:rsid w:val="00111D01"/>
    <w:rsid w:val="001120A2"/>
    <w:rsid w:val="001121AD"/>
    <w:rsid w:val="00112385"/>
    <w:rsid w:val="001129BA"/>
    <w:rsid w:val="00112AD7"/>
    <w:rsid w:val="00112B92"/>
    <w:rsid w:val="001130EF"/>
    <w:rsid w:val="00113A64"/>
    <w:rsid w:val="00113B62"/>
    <w:rsid w:val="00113DFF"/>
    <w:rsid w:val="00113E03"/>
    <w:rsid w:val="001143B1"/>
    <w:rsid w:val="001143C0"/>
    <w:rsid w:val="001145D4"/>
    <w:rsid w:val="00114AB9"/>
    <w:rsid w:val="00114AF1"/>
    <w:rsid w:val="00114E78"/>
    <w:rsid w:val="0011522E"/>
    <w:rsid w:val="001154F9"/>
    <w:rsid w:val="00115766"/>
    <w:rsid w:val="00115890"/>
    <w:rsid w:val="00115BA0"/>
    <w:rsid w:val="00115D11"/>
    <w:rsid w:val="00115F9C"/>
    <w:rsid w:val="001161A1"/>
    <w:rsid w:val="0011625E"/>
    <w:rsid w:val="0011650D"/>
    <w:rsid w:val="00116528"/>
    <w:rsid w:val="001165F4"/>
    <w:rsid w:val="001175BA"/>
    <w:rsid w:val="001176AA"/>
    <w:rsid w:val="0011783B"/>
    <w:rsid w:val="00117F52"/>
    <w:rsid w:val="0012002B"/>
    <w:rsid w:val="00120AC4"/>
    <w:rsid w:val="00120B02"/>
    <w:rsid w:val="00120C0C"/>
    <w:rsid w:val="00120ED4"/>
    <w:rsid w:val="00120F2B"/>
    <w:rsid w:val="00121048"/>
    <w:rsid w:val="0012108E"/>
    <w:rsid w:val="001216CB"/>
    <w:rsid w:val="00121F42"/>
    <w:rsid w:val="0012214F"/>
    <w:rsid w:val="001222B6"/>
    <w:rsid w:val="00123298"/>
    <w:rsid w:val="0012340E"/>
    <w:rsid w:val="00123504"/>
    <w:rsid w:val="00123583"/>
    <w:rsid w:val="00123885"/>
    <w:rsid w:val="00123AE1"/>
    <w:rsid w:val="00124367"/>
    <w:rsid w:val="0012453E"/>
    <w:rsid w:val="001250C8"/>
    <w:rsid w:val="001250CB"/>
    <w:rsid w:val="0012516D"/>
    <w:rsid w:val="00125370"/>
    <w:rsid w:val="00125576"/>
    <w:rsid w:val="001256E8"/>
    <w:rsid w:val="00125A02"/>
    <w:rsid w:val="00125D21"/>
    <w:rsid w:val="001262B3"/>
    <w:rsid w:val="00126379"/>
    <w:rsid w:val="00126582"/>
    <w:rsid w:val="001266DA"/>
    <w:rsid w:val="00126B68"/>
    <w:rsid w:val="00127243"/>
    <w:rsid w:val="001274EC"/>
    <w:rsid w:val="00127C21"/>
    <w:rsid w:val="00127F88"/>
    <w:rsid w:val="001304BC"/>
    <w:rsid w:val="00130962"/>
    <w:rsid w:val="00130C8B"/>
    <w:rsid w:val="00130D81"/>
    <w:rsid w:val="00130DF8"/>
    <w:rsid w:val="00130F21"/>
    <w:rsid w:val="0013115D"/>
    <w:rsid w:val="0013128E"/>
    <w:rsid w:val="0013134E"/>
    <w:rsid w:val="0013163B"/>
    <w:rsid w:val="0013165F"/>
    <w:rsid w:val="001319BF"/>
    <w:rsid w:val="00131D01"/>
    <w:rsid w:val="00132061"/>
    <w:rsid w:val="00132160"/>
    <w:rsid w:val="00132805"/>
    <w:rsid w:val="00132B52"/>
    <w:rsid w:val="00132E78"/>
    <w:rsid w:val="00132F6A"/>
    <w:rsid w:val="001330EA"/>
    <w:rsid w:val="00133238"/>
    <w:rsid w:val="001336D4"/>
    <w:rsid w:val="00133904"/>
    <w:rsid w:val="00133B45"/>
    <w:rsid w:val="00133B4D"/>
    <w:rsid w:val="00133B9C"/>
    <w:rsid w:val="00133CEF"/>
    <w:rsid w:val="00133D53"/>
    <w:rsid w:val="0013442D"/>
    <w:rsid w:val="001345B7"/>
    <w:rsid w:val="001346E8"/>
    <w:rsid w:val="00134761"/>
    <w:rsid w:val="00134AC5"/>
    <w:rsid w:val="00134E18"/>
    <w:rsid w:val="00134ECA"/>
    <w:rsid w:val="00134F63"/>
    <w:rsid w:val="001350CE"/>
    <w:rsid w:val="00135479"/>
    <w:rsid w:val="00135FEE"/>
    <w:rsid w:val="001360E9"/>
    <w:rsid w:val="0013633D"/>
    <w:rsid w:val="001363BE"/>
    <w:rsid w:val="0013677C"/>
    <w:rsid w:val="001368E4"/>
    <w:rsid w:val="00136966"/>
    <w:rsid w:val="00136F20"/>
    <w:rsid w:val="001373D1"/>
    <w:rsid w:val="0013753C"/>
    <w:rsid w:val="0013779D"/>
    <w:rsid w:val="00137B80"/>
    <w:rsid w:val="00137DA4"/>
    <w:rsid w:val="00137FDD"/>
    <w:rsid w:val="001402A3"/>
    <w:rsid w:val="001402BF"/>
    <w:rsid w:val="001404F4"/>
    <w:rsid w:val="0014060C"/>
    <w:rsid w:val="00140675"/>
    <w:rsid w:val="00140AD3"/>
    <w:rsid w:val="00140AEB"/>
    <w:rsid w:val="00140CBF"/>
    <w:rsid w:val="0014105E"/>
    <w:rsid w:val="00141212"/>
    <w:rsid w:val="00141350"/>
    <w:rsid w:val="001419B3"/>
    <w:rsid w:val="00141ECC"/>
    <w:rsid w:val="00141F04"/>
    <w:rsid w:val="00141F1A"/>
    <w:rsid w:val="00142C0C"/>
    <w:rsid w:val="00142E6B"/>
    <w:rsid w:val="00142F4D"/>
    <w:rsid w:val="001431AD"/>
    <w:rsid w:val="001437E1"/>
    <w:rsid w:val="00143AAC"/>
    <w:rsid w:val="00143B5F"/>
    <w:rsid w:val="001440A0"/>
    <w:rsid w:val="0014447E"/>
    <w:rsid w:val="00144A2D"/>
    <w:rsid w:val="00144A69"/>
    <w:rsid w:val="00144D60"/>
    <w:rsid w:val="001451EC"/>
    <w:rsid w:val="001453D1"/>
    <w:rsid w:val="0014552A"/>
    <w:rsid w:val="00146923"/>
    <w:rsid w:val="00146B27"/>
    <w:rsid w:val="00146CAA"/>
    <w:rsid w:val="001501A9"/>
    <w:rsid w:val="001505A0"/>
    <w:rsid w:val="001508C4"/>
    <w:rsid w:val="00150F8A"/>
    <w:rsid w:val="001512CA"/>
    <w:rsid w:val="00151933"/>
    <w:rsid w:val="00151BB2"/>
    <w:rsid w:val="00151EAA"/>
    <w:rsid w:val="00151FB7"/>
    <w:rsid w:val="0015210A"/>
    <w:rsid w:val="00152240"/>
    <w:rsid w:val="00152254"/>
    <w:rsid w:val="00152A1A"/>
    <w:rsid w:val="00152A21"/>
    <w:rsid w:val="00152C0D"/>
    <w:rsid w:val="00152D8F"/>
    <w:rsid w:val="00152DB4"/>
    <w:rsid w:val="00152F46"/>
    <w:rsid w:val="00152FE1"/>
    <w:rsid w:val="0015322D"/>
    <w:rsid w:val="0015339B"/>
    <w:rsid w:val="001536FB"/>
    <w:rsid w:val="00153B20"/>
    <w:rsid w:val="00153EB4"/>
    <w:rsid w:val="001541F8"/>
    <w:rsid w:val="0015438B"/>
    <w:rsid w:val="00154880"/>
    <w:rsid w:val="00154A78"/>
    <w:rsid w:val="00154AA0"/>
    <w:rsid w:val="00154F12"/>
    <w:rsid w:val="00155891"/>
    <w:rsid w:val="00155A96"/>
    <w:rsid w:val="00155C7F"/>
    <w:rsid w:val="0015672D"/>
    <w:rsid w:val="00156A2E"/>
    <w:rsid w:val="00156EA6"/>
    <w:rsid w:val="00156FE5"/>
    <w:rsid w:val="0015743A"/>
    <w:rsid w:val="00157E77"/>
    <w:rsid w:val="00160D79"/>
    <w:rsid w:val="0016151C"/>
    <w:rsid w:val="00161BD4"/>
    <w:rsid w:val="00161CA4"/>
    <w:rsid w:val="00161EFE"/>
    <w:rsid w:val="00162489"/>
    <w:rsid w:val="00162904"/>
    <w:rsid w:val="00162A32"/>
    <w:rsid w:val="00162C29"/>
    <w:rsid w:val="00162C44"/>
    <w:rsid w:val="00162F1E"/>
    <w:rsid w:val="00162F8D"/>
    <w:rsid w:val="001630E4"/>
    <w:rsid w:val="001631EE"/>
    <w:rsid w:val="001635E1"/>
    <w:rsid w:val="0016394D"/>
    <w:rsid w:val="00163A2B"/>
    <w:rsid w:val="00163DDA"/>
    <w:rsid w:val="00163F8D"/>
    <w:rsid w:val="0016402D"/>
    <w:rsid w:val="001644F5"/>
    <w:rsid w:val="0016453A"/>
    <w:rsid w:val="00164DC8"/>
    <w:rsid w:val="00165799"/>
    <w:rsid w:val="00165B09"/>
    <w:rsid w:val="00165B85"/>
    <w:rsid w:val="00165C51"/>
    <w:rsid w:val="00165ED1"/>
    <w:rsid w:val="00165F70"/>
    <w:rsid w:val="0016648D"/>
    <w:rsid w:val="00166535"/>
    <w:rsid w:val="00166DB5"/>
    <w:rsid w:val="0016709D"/>
    <w:rsid w:val="001674BF"/>
    <w:rsid w:val="001675DD"/>
    <w:rsid w:val="00167689"/>
    <w:rsid w:val="001678A2"/>
    <w:rsid w:val="00167ED8"/>
    <w:rsid w:val="00167F0E"/>
    <w:rsid w:val="00167FAA"/>
    <w:rsid w:val="001700D2"/>
    <w:rsid w:val="00170234"/>
    <w:rsid w:val="0017176F"/>
    <w:rsid w:val="00171D6F"/>
    <w:rsid w:val="00171FF7"/>
    <w:rsid w:val="0017204A"/>
    <w:rsid w:val="001725B7"/>
    <w:rsid w:val="00172822"/>
    <w:rsid w:val="00172A96"/>
    <w:rsid w:val="00172CA2"/>
    <w:rsid w:val="00173479"/>
    <w:rsid w:val="00173625"/>
    <w:rsid w:val="00173660"/>
    <w:rsid w:val="00173904"/>
    <w:rsid w:val="00173DB8"/>
    <w:rsid w:val="00173DEE"/>
    <w:rsid w:val="00173EA4"/>
    <w:rsid w:val="00174055"/>
    <w:rsid w:val="00174190"/>
    <w:rsid w:val="001746DE"/>
    <w:rsid w:val="00174783"/>
    <w:rsid w:val="00174B6F"/>
    <w:rsid w:val="00174D9C"/>
    <w:rsid w:val="0017561C"/>
    <w:rsid w:val="0017570D"/>
    <w:rsid w:val="00175721"/>
    <w:rsid w:val="00175E56"/>
    <w:rsid w:val="00176019"/>
    <w:rsid w:val="00176D9E"/>
    <w:rsid w:val="00176E46"/>
    <w:rsid w:val="00176FBB"/>
    <w:rsid w:val="001770D2"/>
    <w:rsid w:val="001771D8"/>
    <w:rsid w:val="00177321"/>
    <w:rsid w:val="00177475"/>
    <w:rsid w:val="0017759D"/>
    <w:rsid w:val="00177627"/>
    <w:rsid w:val="00177753"/>
    <w:rsid w:val="00177EC6"/>
    <w:rsid w:val="00180A6C"/>
    <w:rsid w:val="001813EA"/>
    <w:rsid w:val="00181853"/>
    <w:rsid w:val="0018196D"/>
    <w:rsid w:val="00181D03"/>
    <w:rsid w:val="001826AD"/>
    <w:rsid w:val="0018272F"/>
    <w:rsid w:val="00183469"/>
    <w:rsid w:val="001835AD"/>
    <w:rsid w:val="001839A9"/>
    <w:rsid w:val="00183CCB"/>
    <w:rsid w:val="00183CE6"/>
    <w:rsid w:val="00183F66"/>
    <w:rsid w:val="0018420B"/>
    <w:rsid w:val="00184A16"/>
    <w:rsid w:val="0018526E"/>
    <w:rsid w:val="00185299"/>
    <w:rsid w:val="00185747"/>
    <w:rsid w:val="001858F2"/>
    <w:rsid w:val="0018595F"/>
    <w:rsid w:val="00185A9F"/>
    <w:rsid w:val="00185D54"/>
    <w:rsid w:val="00186383"/>
    <w:rsid w:val="0018649A"/>
    <w:rsid w:val="00186EC7"/>
    <w:rsid w:val="00186F1F"/>
    <w:rsid w:val="001870E9"/>
    <w:rsid w:val="00187184"/>
    <w:rsid w:val="00187920"/>
    <w:rsid w:val="001907EB"/>
    <w:rsid w:val="00190AC5"/>
    <w:rsid w:val="00190D95"/>
    <w:rsid w:val="0019164C"/>
    <w:rsid w:val="00191C4F"/>
    <w:rsid w:val="00191D71"/>
    <w:rsid w:val="001928F1"/>
    <w:rsid w:val="00192D91"/>
    <w:rsid w:val="00193072"/>
    <w:rsid w:val="001933A8"/>
    <w:rsid w:val="001938AA"/>
    <w:rsid w:val="001938FA"/>
    <w:rsid w:val="00193DB3"/>
    <w:rsid w:val="00193DE8"/>
    <w:rsid w:val="0019404A"/>
    <w:rsid w:val="001945B2"/>
    <w:rsid w:val="0019490A"/>
    <w:rsid w:val="00194E2A"/>
    <w:rsid w:val="00194F8E"/>
    <w:rsid w:val="00195188"/>
    <w:rsid w:val="00195317"/>
    <w:rsid w:val="001958F4"/>
    <w:rsid w:val="00195B49"/>
    <w:rsid w:val="00195C8F"/>
    <w:rsid w:val="0019601F"/>
    <w:rsid w:val="00196027"/>
    <w:rsid w:val="001960DA"/>
    <w:rsid w:val="001963E6"/>
    <w:rsid w:val="00196419"/>
    <w:rsid w:val="0019693B"/>
    <w:rsid w:val="00196B29"/>
    <w:rsid w:val="00196DE3"/>
    <w:rsid w:val="00196F8D"/>
    <w:rsid w:val="00197230"/>
    <w:rsid w:val="001977B6"/>
    <w:rsid w:val="001979C8"/>
    <w:rsid w:val="00197BFA"/>
    <w:rsid w:val="00197F19"/>
    <w:rsid w:val="001A04DE"/>
    <w:rsid w:val="001A08E4"/>
    <w:rsid w:val="001A09E0"/>
    <w:rsid w:val="001A0A6C"/>
    <w:rsid w:val="001A0E38"/>
    <w:rsid w:val="001A12DF"/>
    <w:rsid w:val="001A15EA"/>
    <w:rsid w:val="001A196D"/>
    <w:rsid w:val="001A1A20"/>
    <w:rsid w:val="001A1BC0"/>
    <w:rsid w:val="001A1BD4"/>
    <w:rsid w:val="001A1F02"/>
    <w:rsid w:val="001A1F81"/>
    <w:rsid w:val="001A1F90"/>
    <w:rsid w:val="001A29F5"/>
    <w:rsid w:val="001A2A89"/>
    <w:rsid w:val="001A2A90"/>
    <w:rsid w:val="001A2B25"/>
    <w:rsid w:val="001A2FC8"/>
    <w:rsid w:val="001A30DD"/>
    <w:rsid w:val="001A31F7"/>
    <w:rsid w:val="001A38C7"/>
    <w:rsid w:val="001A3C23"/>
    <w:rsid w:val="001A3F92"/>
    <w:rsid w:val="001A4830"/>
    <w:rsid w:val="001A4C17"/>
    <w:rsid w:val="001A4DCF"/>
    <w:rsid w:val="001A4F0F"/>
    <w:rsid w:val="001A4F82"/>
    <w:rsid w:val="001A54CF"/>
    <w:rsid w:val="001A56DA"/>
    <w:rsid w:val="001A583C"/>
    <w:rsid w:val="001A5882"/>
    <w:rsid w:val="001A589C"/>
    <w:rsid w:val="001A5DCD"/>
    <w:rsid w:val="001A5E78"/>
    <w:rsid w:val="001A671A"/>
    <w:rsid w:val="001A69A0"/>
    <w:rsid w:val="001A780C"/>
    <w:rsid w:val="001A785C"/>
    <w:rsid w:val="001B0054"/>
    <w:rsid w:val="001B0123"/>
    <w:rsid w:val="001B0BDE"/>
    <w:rsid w:val="001B0DF5"/>
    <w:rsid w:val="001B0EA3"/>
    <w:rsid w:val="001B0FFF"/>
    <w:rsid w:val="001B128C"/>
    <w:rsid w:val="001B161B"/>
    <w:rsid w:val="001B17C4"/>
    <w:rsid w:val="001B1949"/>
    <w:rsid w:val="001B1F70"/>
    <w:rsid w:val="001B20BF"/>
    <w:rsid w:val="001B24A1"/>
    <w:rsid w:val="001B2603"/>
    <w:rsid w:val="001B2829"/>
    <w:rsid w:val="001B2A86"/>
    <w:rsid w:val="001B2AB6"/>
    <w:rsid w:val="001B31E6"/>
    <w:rsid w:val="001B34E4"/>
    <w:rsid w:val="001B3685"/>
    <w:rsid w:val="001B3753"/>
    <w:rsid w:val="001B3DA2"/>
    <w:rsid w:val="001B3FDE"/>
    <w:rsid w:val="001B4064"/>
    <w:rsid w:val="001B40B9"/>
    <w:rsid w:val="001B41E7"/>
    <w:rsid w:val="001B43F4"/>
    <w:rsid w:val="001B4591"/>
    <w:rsid w:val="001B48B2"/>
    <w:rsid w:val="001B4B2E"/>
    <w:rsid w:val="001B4CFA"/>
    <w:rsid w:val="001B51A4"/>
    <w:rsid w:val="001B51FA"/>
    <w:rsid w:val="001B52F6"/>
    <w:rsid w:val="001B554C"/>
    <w:rsid w:val="001B556D"/>
    <w:rsid w:val="001B5DFB"/>
    <w:rsid w:val="001B6529"/>
    <w:rsid w:val="001B66A5"/>
    <w:rsid w:val="001B66F6"/>
    <w:rsid w:val="001B69D1"/>
    <w:rsid w:val="001B6D2F"/>
    <w:rsid w:val="001B6D44"/>
    <w:rsid w:val="001B7452"/>
    <w:rsid w:val="001B7727"/>
    <w:rsid w:val="001B78CC"/>
    <w:rsid w:val="001B7935"/>
    <w:rsid w:val="001C0242"/>
    <w:rsid w:val="001C04BD"/>
    <w:rsid w:val="001C084D"/>
    <w:rsid w:val="001C0B44"/>
    <w:rsid w:val="001C0CB7"/>
    <w:rsid w:val="001C0CD2"/>
    <w:rsid w:val="001C1101"/>
    <w:rsid w:val="001C1319"/>
    <w:rsid w:val="001C138A"/>
    <w:rsid w:val="001C1915"/>
    <w:rsid w:val="001C1B59"/>
    <w:rsid w:val="001C1C1A"/>
    <w:rsid w:val="001C1C67"/>
    <w:rsid w:val="001C1D75"/>
    <w:rsid w:val="001C1D85"/>
    <w:rsid w:val="001C1E49"/>
    <w:rsid w:val="001C1FB4"/>
    <w:rsid w:val="001C21F4"/>
    <w:rsid w:val="001C2989"/>
    <w:rsid w:val="001C2AAE"/>
    <w:rsid w:val="001C2B90"/>
    <w:rsid w:val="001C2E01"/>
    <w:rsid w:val="001C2E62"/>
    <w:rsid w:val="001C3180"/>
    <w:rsid w:val="001C363B"/>
    <w:rsid w:val="001C3776"/>
    <w:rsid w:val="001C3957"/>
    <w:rsid w:val="001C399D"/>
    <w:rsid w:val="001C3A40"/>
    <w:rsid w:val="001C3B54"/>
    <w:rsid w:val="001C401F"/>
    <w:rsid w:val="001C4736"/>
    <w:rsid w:val="001C4840"/>
    <w:rsid w:val="001C48D2"/>
    <w:rsid w:val="001C4AC3"/>
    <w:rsid w:val="001C4BD1"/>
    <w:rsid w:val="001C4F0B"/>
    <w:rsid w:val="001C57A7"/>
    <w:rsid w:val="001C5D41"/>
    <w:rsid w:val="001C5E24"/>
    <w:rsid w:val="001C61B8"/>
    <w:rsid w:val="001C63C6"/>
    <w:rsid w:val="001C63FD"/>
    <w:rsid w:val="001C657D"/>
    <w:rsid w:val="001C67EE"/>
    <w:rsid w:val="001C6AC5"/>
    <w:rsid w:val="001C6BB7"/>
    <w:rsid w:val="001C6F81"/>
    <w:rsid w:val="001C715F"/>
    <w:rsid w:val="001C7255"/>
    <w:rsid w:val="001C743C"/>
    <w:rsid w:val="001C7D1D"/>
    <w:rsid w:val="001C7F19"/>
    <w:rsid w:val="001D006E"/>
    <w:rsid w:val="001D04BE"/>
    <w:rsid w:val="001D0782"/>
    <w:rsid w:val="001D0C6A"/>
    <w:rsid w:val="001D104B"/>
    <w:rsid w:val="001D12FE"/>
    <w:rsid w:val="001D1387"/>
    <w:rsid w:val="001D1576"/>
    <w:rsid w:val="001D1DD8"/>
    <w:rsid w:val="001D2393"/>
    <w:rsid w:val="001D23B3"/>
    <w:rsid w:val="001D2834"/>
    <w:rsid w:val="001D28B3"/>
    <w:rsid w:val="001D41A2"/>
    <w:rsid w:val="001D4300"/>
    <w:rsid w:val="001D43B0"/>
    <w:rsid w:val="001D45CD"/>
    <w:rsid w:val="001D4681"/>
    <w:rsid w:val="001D4B80"/>
    <w:rsid w:val="001D4FEF"/>
    <w:rsid w:val="001D522C"/>
    <w:rsid w:val="001D528D"/>
    <w:rsid w:val="001D54B4"/>
    <w:rsid w:val="001D5620"/>
    <w:rsid w:val="001D61A6"/>
    <w:rsid w:val="001D6299"/>
    <w:rsid w:val="001D63CD"/>
    <w:rsid w:val="001D67C1"/>
    <w:rsid w:val="001D6B9E"/>
    <w:rsid w:val="001D7037"/>
    <w:rsid w:val="001D716A"/>
    <w:rsid w:val="001D718B"/>
    <w:rsid w:val="001D7383"/>
    <w:rsid w:val="001D7648"/>
    <w:rsid w:val="001D7B36"/>
    <w:rsid w:val="001E01F6"/>
    <w:rsid w:val="001E0809"/>
    <w:rsid w:val="001E08B0"/>
    <w:rsid w:val="001E0959"/>
    <w:rsid w:val="001E0C62"/>
    <w:rsid w:val="001E0F73"/>
    <w:rsid w:val="001E1153"/>
    <w:rsid w:val="001E16FF"/>
    <w:rsid w:val="001E1BF1"/>
    <w:rsid w:val="001E1DB3"/>
    <w:rsid w:val="001E2276"/>
    <w:rsid w:val="001E2431"/>
    <w:rsid w:val="001E250D"/>
    <w:rsid w:val="001E2C06"/>
    <w:rsid w:val="001E3406"/>
    <w:rsid w:val="001E39D4"/>
    <w:rsid w:val="001E3A41"/>
    <w:rsid w:val="001E3EB0"/>
    <w:rsid w:val="001E3F0F"/>
    <w:rsid w:val="001E41B9"/>
    <w:rsid w:val="001E43B8"/>
    <w:rsid w:val="001E4636"/>
    <w:rsid w:val="001E46A3"/>
    <w:rsid w:val="001E46BA"/>
    <w:rsid w:val="001E4837"/>
    <w:rsid w:val="001E4DA2"/>
    <w:rsid w:val="001E545B"/>
    <w:rsid w:val="001E564E"/>
    <w:rsid w:val="001E57C1"/>
    <w:rsid w:val="001E5857"/>
    <w:rsid w:val="001E5B17"/>
    <w:rsid w:val="001E5C99"/>
    <w:rsid w:val="001E5E85"/>
    <w:rsid w:val="001E61BE"/>
    <w:rsid w:val="001E623E"/>
    <w:rsid w:val="001E62A7"/>
    <w:rsid w:val="001E6397"/>
    <w:rsid w:val="001E6BA1"/>
    <w:rsid w:val="001E6DF0"/>
    <w:rsid w:val="001E7195"/>
    <w:rsid w:val="001E7437"/>
    <w:rsid w:val="001E7447"/>
    <w:rsid w:val="001E78A1"/>
    <w:rsid w:val="001E78AB"/>
    <w:rsid w:val="001F02AE"/>
    <w:rsid w:val="001F0594"/>
    <w:rsid w:val="001F0989"/>
    <w:rsid w:val="001F0AE4"/>
    <w:rsid w:val="001F0B3E"/>
    <w:rsid w:val="001F1337"/>
    <w:rsid w:val="001F1352"/>
    <w:rsid w:val="001F1582"/>
    <w:rsid w:val="001F192A"/>
    <w:rsid w:val="001F1EB7"/>
    <w:rsid w:val="001F1FF4"/>
    <w:rsid w:val="001F20A2"/>
    <w:rsid w:val="001F2431"/>
    <w:rsid w:val="001F2E59"/>
    <w:rsid w:val="001F2F29"/>
    <w:rsid w:val="001F388D"/>
    <w:rsid w:val="001F39F8"/>
    <w:rsid w:val="001F3AC0"/>
    <w:rsid w:val="001F3AEB"/>
    <w:rsid w:val="001F415B"/>
    <w:rsid w:val="001F46BC"/>
    <w:rsid w:val="001F4B0D"/>
    <w:rsid w:val="001F4D87"/>
    <w:rsid w:val="001F579F"/>
    <w:rsid w:val="001F59DF"/>
    <w:rsid w:val="001F5A78"/>
    <w:rsid w:val="001F5BE3"/>
    <w:rsid w:val="001F5F4C"/>
    <w:rsid w:val="001F632A"/>
    <w:rsid w:val="001F65B4"/>
    <w:rsid w:val="001F6CC8"/>
    <w:rsid w:val="001F6D9C"/>
    <w:rsid w:val="001F6F69"/>
    <w:rsid w:val="001F7260"/>
    <w:rsid w:val="001F72AC"/>
    <w:rsid w:val="001F7606"/>
    <w:rsid w:val="001F764D"/>
    <w:rsid w:val="001F7914"/>
    <w:rsid w:val="001F7A4A"/>
    <w:rsid w:val="00200289"/>
    <w:rsid w:val="00200532"/>
    <w:rsid w:val="00200714"/>
    <w:rsid w:val="00200AA7"/>
    <w:rsid w:val="00200BA6"/>
    <w:rsid w:val="00200E7B"/>
    <w:rsid w:val="002016D5"/>
    <w:rsid w:val="002016FD"/>
    <w:rsid w:val="0020180F"/>
    <w:rsid w:val="00201A7E"/>
    <w:rsid w:val="00201AFB"/>
    <w:rsid w:val="00201B90"/>
    <w:rsid w:val="00202F24"/>
    <w:rsid w:val="00203093"/>
    <w:rsid w:val="0020321F"/>
    <w:rsid w:val="002036AC"/>
    <w:rsid w:val="00203AF3"/>
    <w:rsid w:val="00203E34"/>
    <w:rsid w:val="0020406B"/>
    <w:rsid w:val="00204DF2"/>
    <w:rsid w:val="00204F4D"/>
    <w:rsid w:val="0020508D"/>
    <w:rsid w:val="00205304"/>
    <w:rsid w:val="002053C0"/>
    <w:rsid w:val="00205563"/>
    <w:rsid w:val="002059BA"/>
    <w:rsid w:val="00206486"/>
    <w:rsid w:val="00206A6E"/>
    <w:rsid w:val="00206DE9"/>
    <w:rsid w:val="00207083"/>
    <w:rsid w:val="00207153"/>
    <w:rsid w:val="00207FB5"/>
    <w:rsid w:val="002100B8"/>
    <w:rsid w:val="0021026F"/>
    <w:rsid w:val="00210B57"/>
    <w:rsid w:val="00210E78"/>
    <w:rsid w:val="002110E2"/>
    <w:rsid w:val="0021161E"/>
    <w:rsid w:val="00211CDC"/>
    <w:rsid w:val="00212412"/>
    <w:rsid w:val="0021252D"/>
    <w:rsid w:val="00212578"/>
    <w:rsid w:val="00212681"/>
    <w:rsid w:val="002127A4"/>
    <w:rsid w:val="002130D9"/>
    <w:rsid w:val="002131B5"/>
    <w:rsid w:val="00213B11"/>
    <w:rsid w:val="00213C6A"/>
    <w:rsid w:val="00213D44"/>
    <w:rsid w:val="0021455C"/>
    <w:rsid w:val="00214BEA"/>
    <w:rsid w:val="00214CFB"/>
    <w:rsid w:val="00215245"/>
    <w:rsid w:val="00215503"/>
    <w:rsid w:val="0021589E"/>
    <w:rsid w:val="002161E7"/>
    <w:rsid w:val="00216321"/>
    <w:rsid w:val="00216332"/>
    <w:rsid w:val="00216708"/>
    <w:rsid w:val="002167D3"/>
    <w:rsid w:val="00216843"/>
    <w:rsid w:val="00216A52"/>
    <w:rsid w:val="00216DFA"/>
    <w:rsid w:val="00216F8E"/>
    <w:rsid w:val="0021720E"/>
    <w:rsid w:val="0021723C"/>
    <w:rsid w:val="00217BEC"/>
    <w:rsid w:val="00217D6E"/>
    <w:rsid w:val="00217F5B"/>
    <w:rsid w:val="002207D1"/>
    <w:rsid w:val="00220C8A"/>
    <w:rsid w:val="00220D7D"/>
    <w:rsid w:val="00220EB7"/>
    <w:rsid w:val="002211DA"/>
    <w:rsid w:val="00221241"/>
    <w:rsid w:val="002214D7"/>
    <w:rsid w:val="00221943"/>
    <w:rsid w:val="0022199E"/>
    <w:rsid w:val="00221D36"/>
    <w:rsid w:val="00222463"/>
    <w:rsid w:val="002225DC"/>
    <w:rsid w:val="0022269C"/>
    <w:rsid w:val="0022285C"/>
    <w:rsid w:val="00223BA7"/>
    <w:rsid w:val="00223EE1"/>
    <w:rsid w:val="002241A6"/>
    <w:rsid w:val="00224443"/>
    <w:rsid w:val="00224723"/>
    <w:rsid w:val="00224C39"/>
    <w:rsid w:val="00225BE3"/>
    <w:rsid w:val="00225CAC"/>
    <w:rsid w:val="00225D9A"/>
    <w:rsid w:val="002265D6"/>
    <w:rsid w:val="00226A2C"/>
    <w:rsid w:val="00227D1A"/>
    <w:rsid w:val="00227E0C"/>
    <w:rsid w:val="00227FD9"/>
    <w:rsid w:val="002300CA"/>
    <w:rsid w:val="0023048E"/>
    <w:rsid w:val="002309EA"/>
    <w:rsid w:val="00230A56"/>
    <w:rsid w:val="00230B9C"/>
    <w:rsid w:val="00231193"/>
    <w:rsid w:val="0023119C"/>
    <w:rsid w:val="00231339"/>
    <w:rsid w:val="002319C6"/>
    <w:rsid w:val="00232133"/>
    <w:rsid w:val="0023291D"/>
    <w:rsid w:val="0023298B"/>
    <w:rsid w:val="00232A50"/>
    <w:rsid w:val="00232D08"/>
    <w:rsid w:val="00233070"/>
    <w:rsid w:val="00233149"/>
    <w:rsid w:val="0023351C"/>
    <w:rsid w:val="0023380D"/>
    <w:rsid w:val="00233897"/>
    <w:rsid w:val="00233BB0"/>
    <w:rsid w:val="002341FE"/>
    <w:rsid w:val="00234431"/>
    <w:rsid w:val="002346F9"/>
    <w:rsid w:val="00234708"/>
    <w:rsid w:val="00234B25"/>
    <w:rsid w:val="002350CA"/>
    <w:rsid w:val="002353DC"/>
    <w:rsid w:val="00235C97"/>
    <w:rsid w:val="002361A5"/>
    <w:rsid w:val="002362EF"/>
    <w:rsid w:val="0023644B"/>
    <w:rsid w:val="00236574"/>
    <w:rsid w:val="00236833"/>
    <w:rsid w:val="0023690A"/>
    <w:rsid w:val="00236962"/>
    <w:rsid w:val="00236C8A"/>
    <w:rsid w:val="002371A3"/>
    <w:rsid w:val="002374CE"/>
    <w:rsid w:val="0023789B"/>
    <w:rsid w:val="00237BA0"/>
    <w:rsid w:val="00237BC9"/>
    <w:rsid w:val="00240218"/>
    <w:rsid w:val="00240280"/>
    <w:rsid w:val="002403AD"/>
    <w:rsid w:val="00240629"/>
    <w:rsid w:val="00240C6E"/>
    <w:rsid w:val="002412AD"/>
    <w:rsid w:val="0024137E"/>
    <w:rsid w:val="002415C0"/>
    <w:rsid w:val="002417A5"/>
    <w:rsid w:val="00241826"/>
    <w:rsid w:val="00241C28"/>
    <w:rsid w:val="00241FA9"/>
    <w:rsid w:val="00242245"/>
    <w:rsid w:val="0024282C"/>
    <w:rsid w:val="002428C0"/>
    <w:rsid w:val="00242E79"/>
    <w:rsid w:val="00242F48"/>
    <w:rsid w:val="0024338B"/>
    <w:rsid w:val="00243417"/>
    <w:rsid w:val="00243428"/>
    <w:rsid w:val="0024375B"/>
    <w:rsid w:val="00243793"/>
    <w:rsid w:val="00243D42"/>
    <w:rsid w:val="00244184"/>
    <w:rsid w:val="00244345"/>
    <w:rsid w:val="00244BBD"/>
    <w:rsid w:val="00244C57"/>
    <w:rsid w:val="00244E3A"/>
    <w:rsid w:val="002456DA"/>
    <w:rsid w:val="00245A93"/>
    <w:rsid w:val="00245DC7"/>
    <w:rsid w:val="00245FD4"/>
    <w:rsid w:val="00246995"/>
    <w:rsid w:val="00246C0F"/>
    <w:rsid w:val="00246DB4"/>
    <w:rsid w:val="00246E6D"/>
    <w:rsid w:val="002479F9"/>
    <w:rsid w:val="00247A12"/>
    <w:rsid w:val="00247A32"/>
    <w:rsid w:val="00247B78"/>
    <w:rsid w:val="00247C9E"/>
    <w:rsid w:val="0025067A"/>
    <w:rsid w:val="00250DA8"/>
    <w:rsid w:val="00250E74"/>
    <w:rsid w:val="0025131D"/>
    <w:rsid w:val="00251561"/>
    <w:rsid w:val="0025166D"/>
    <w:rsid w:val="00251785"/>
    <w:rsid w:val="00251EE3"/>
    <w:rsid w:val="00251F8B"/>
    <w:rsid w:val="00251FD6"/>
    <w:rsid w:val="0025250D"/>
    <w:rsid w:val="002531DD"/>
    <w:rsid w:val="002533F9"/>
    <w:rsid w:val="00253590"/>
    <w:rsid w:val="0025361F"/>
    <w:rsid w:val="002536FB"/>
    <w:rsid w:val="00253924"/>
    <w:rsid w:val="00253F40"/>
    <w:rsid w:val="002540A3"/>
    <w:rsid w:val="0025492E"/>
    <w:rsid w:val="00255508"/>
    <w:rsid w:val="00255891"/>
    <w:rsid w:val="002559F6"/>
    <w:rsid w:val="00255A48"/>
    <w:rsid w:val="00256050"/>
    <w:rsid w:val="00256327"/>
    <w:rsid w:val="00256464"/>
    <w:rsid w:val="00256599"/>
    <w:rsid w:val="00256C7C"/>
    <w:rsid w:val="00256EBA"/>
    <w:rsid w:val="002572FF"/>
    <w:rsid w:val="00257378"/>
    <w:rsid w:val="0025790B"/>
    <w:rsid w:val="00257B55"/>
    <w:rsid w:val="00257CA4"/>
    <w:rsid w:val="00257FBC"/>
    <w:rsid w:val="002608EE"/>
    <w:rsid w:val="00260A61"/>
    <w:rsid w:val="00260A99"/>
    <w:rsid w:val="00261214"/>
    <w:rsid w:val="002612B8"/>
    <w:rsid w:val="00261C36"/>
    <w:rsid w:val="00261E28"/>
    <w:rsid w:val="002623AC"/>
    <w:rsid w:val="002623EE"/>
    <w:rsid w:val="002624AE"/>
    <w:rsid w:val="00262516"/>
    <w:rsid w:val="002629BF"/>
    <w:rsid w:val="00263082"/>
    <w:rsid w:val="002639FF"/>
    <w:rsid w:val="00264A15"/>
    <w:rsid w:val="00264D7C"/>
    <w:rsid w:val="00264DBA"/>
    <w:rsid w:val="0026510F"/>
    <w:rsid w:val="002652BC"/>
    <w:rsid w:val="002659A4"/>
    <w:rsid w:val="00265BAB"/>
    <w:rsid w:val="002661A5"/>
    <w:rsid w:val="00266460"/>
    <w:rsid w:val="002667E5"/>
    <w:rsid w:val="002669B0"/>
    <w:rsid w:val="00266AAB"/>
    <w:rsid w:val="002672CE"/>
    <w:rsid w:val="00267733"/>
    <w:rsid w:val="00267AE2"/>
    <w:rsid w:val="00267C2F"/>
    <w:rsid w:val="00267C9B"/>
    <w:rsid w:val="00267DDD"/>
    <w:rsid w:val="00267DEA"/>
    <w:rsid w:val="00267F9B"/>
    <w:rsid w:val="00267FD0"/>
    <w:rsid w:val="00270827"/>
    <w:rsid w:val="00270AA8"/>
    <w:rsid w:val="00270AE1"/>
    <w:rsid w:val="00270B85"/>
    <w:rsid w:val="00270D2A"/>
    <w:rsid w:val="0027119A"/>
    <w:rsid w:val="00271566"/>
    <w:rsid w:val="00271651"/>
    <w:rsid w:val="00271729"/>
    <w:rsid w:val="00271A12"/>
    <w:rsid w:val="00271A80"/>
    <w:rsid w:val="00271D9B"/>
    <w:rsid w:val="00272768"/>
    <w:rsid w:val="00272982"/>
    <w:rsid w:val="00272991"/>
    <w:rsid w:val="00272C52"/>
    <w:rsid w:val="00272EF5"/>
    <w:rsid w:val="00272FFC"/>
    <w:rsid w:val="0027353A"/>
    <w:rsid w:val="00273543"/>
    <w:rsid w:val="002737B7"/>
    <w:rsid w:val="002739C0"/>
    <w:rsid w:val="00273B18"/>
    <w:rsid w:val="00273B81"/>
    <w:rsid w:val="00273BA6"/>
    <w:rsid w:val="00273CFC"/>
    <w:rsid w:val="00273E5F"/>
    <w:rsid w:val="00273F3F"/>
    <w:rsid w:val="0027403B"/>
    <w:rsid w:val="002740BE"/>
    <w:rsid w:val="00274143"/>
    <w:rsid w:val="00274549"/>
    <w:rsid w:val="0027465C"/>
    <w:rsid w:val="002747BB"/>
    <w:rsid w:val="00274E90"/>
    <w:rsid w:val="00275095"/>
    <w:rsid w:val="00275143"/>
    <w:rsid w:val="002752C3"/>
    <w:rsid w:val="0027560E"/>
    <w:rsid w:val="00275A35"/>
    <w:rsid w:val="00275B2D"/>
    <w:rsid w:val="00275D9D"/>
    <w:rsid w:val="00276437"/>
    <w:rsid w:val="0027680A"/>
    <w:rsid w:val="00277170"/>
    <w:rsid w:val="00277750"/>
    <w:rsid w:val="0028006A"/>
    <w:rsid w:val="002802AA"/>
    <w:rsid w:val="0028043D"/>
    <w:rsid w:val="00280A66"/>
    <w:rsid w:val="00280D1F"/>
    <w:rsid w:val="00281093"/>
    <w:rsid w:val="002810BE"/>
    <w:rsid w:val="002813A5"/>
    <w:rsid w:val="002815B1"/>
    <w:rsid w:val="00281600"/>
    <w:rsid w:val="002818F9"/>
    <w:rsid w:val="00281D9C"/>
    <w:rsid w:val="0028216E"/>
    <w:rsid w:val="002821E6"/>
    <w:rsid w:val="00282381"/>
    <w:rsid w:val="00282AC8"/>
    <w:rsid w:val="00282D4E"/>
    <w:rsid w:val="00283329"/>
    <w:rsid w:val="00283744"/>
    <w:rsid w:val="00283826"/>
    <w:rsid w:val="002838B3"/>
    <w:rsid w:val="0028409F"/>
    <w:rsid w:val="002841A0"/>
    <w:rsid w:val="00284265"/>
    <w:rsid w:val="00284348"/>
    <w:rsid w:val="002844CA"/>
    <w:rsid w:val="00284574"/>
    <w:rsid w:val="0028498B"/>
    <w:rsid w:val="0028522F"/>
    <w:rsid w:val="00285814"/>
    <w:rsid w:val="00285935"/>
    <w:rsid w:val="00286218"/>
    <w:rsid w:val="00286231"/>
    <w:rsid w:val="002866A0"/>
    <w:rsid w:val="002869B4"/>
    <w:rsid w:val="00286CFF"/>
    <w:rsid w:val="00286D0D"/>
    <w:rsid w:val="00286D52"/>
    <w:rsid w:val="0028751E"/>
    <w:rsid w:val="002877A6"/>
    <w:rsid w:val="00287A40"/>
    <w:rsid w:val="00287AEF"/>
    <w:rsid w:val="00287F53"/>
    <w:rsid w:val="002900A4"/>
    <w:rsid w:val="0029044E"/>
    <w:rsid w:val="00290970"/>
    <w:rsid w:val="00290BBC"/>
    <w:rsid w:val="00290C1C"/>
    <w:rsid w:val="00291614"/>
    <w:rsid w:val="00291A16"/>
    <w:rsid w:val="00291A68"/>
    <w:rsid w:val="00291A9D"/>
    <w:rsid w:val="00291CF7"/>
    <w:rsid w:val="0029257D"/>
    <w:rsid w:val="002927EC"/>
    <w:rsid w:val="002928D9"/>
    <w:rsid w:val="00292B49"/>
    <w:rsid w:val="002934FB"/>
    <w:rsid w:val="0029363D"/>
    <w:rsid w:val="00293A65"/>
    <w:rsid w:val="00293D76"/>
    <w:rsid w:val="00293D7A"/>
    <w:rsid w:val="00293E21"/>
    <w:rsid w:val="0029404C"/>
    <w:rsid w:val="0029491C"/>
    <w:rsid w:val="0029522C"/>
    <w:rsid w:val="0029546E"/>
    <w:rsid w:val="0029568F"/>
    <w:rsid w:val="002956EB"/>
    <w:rsid w:val="00295A00"/>
    <w:rsid w:val="00295B64"/>
    <w:rsid w:val="00295EA9"/>
    <w:rsid w:val="00295FB1"/>
    <w:rsid w:val="002960FE"/>
    <w:rsid w:val="00296448"/>
    <w:rsid w:val="0029647E"/>
    <w:rsid w:val="002967BD"/>
    <w:rsid w:val="002968CC"/>
    <w:rsid w:val="00296CFC"/>
    <w:rsid w:val="0029702F"/>
    <w:rsid w:val="002970A4"/>
    <w:rsid w:val="002970E7"/>
    <w:rsid w:val="002978E4"/>
    <w:rsid w:val="00297A74"/>
    <w:rsid w:val="00297A85"/>
    <w:rsid w:val="002A05A8"/>
    <w:rsid w:val="002A0990"/>
    <w:rsid w:val="002A0AA4"/>
    <w:rsid w:val="002A0AE4"/>
    <w:rsid w:val="002A0CE8"/>
    <w:rsid w:val="002A122B"/>
    <w:rsid w:val="002A1518"/>
    <w:rsid w:val="002A15CA"/>
    <w:rsid w:val="002A1916"/>
    <w:rsid w:val="002A1AA1"/>
    <w:rsid w:val="002A1EFA"/>
    <w:rsid w:val="002A223C"/>
    <w:rsid w:val="002A23C6"/>
    <w:rsid w:val="002A2777"/>
    <w:rsid w:val="002A2C08"/>
    <w:rsid w:val="002A2C6F"/>
    <w:rsid w:val="002A2EB1"/>
    <w:rsid w:val="002A2EDF"/>
    <w:rsid w:val="002A309E"/>
    <w:rsid w:val="002A3727"/>
    <w:rsid w:val="002A3AA7"/>
    <w:rsid w:val="002A3AE0"/>
    <w:rsid w:val="002A3C20"/>
    <w:rsid w:val="002A3D32"/>
    <w:rsid w:val="002A40BD"/>
    <w:rsid w:val="002A4411"/>
    <w:rsid w:val="002A4622"/>
    <w:rsid w:val="002A466C"/>
    <w:rsid w:val="002A47E8"/>
    <w:rsid w:val="002A4828"/>
    <w:rsid w:val="002A48E5"/>
    <w:rsid w:val="002A492F"/>
    <w:rsid w:val="002A4A39"/>
    <w:rsid w:val="002A4CF9"/>
    <w:rsid w:val="002A4D4E"/>
    <w:rsid w:val="002A51B7"/>
    <w:rsid w:val="002A52CA"/>
    <w:rsid w:val="002A598D"/>
    <w:rsid w:val="002A5A9A"/>
    <w:rsid w:val="002A641E"/>
    <w:rsid w:val="002A6536"/>
    <w:rsid w:val="002A6937"/>
    <w:rsid w:val="002A6CB5"/>
    <w:rsid w:val="002A6EC9"/>
    <w:rsid w:val="002A7056"/>
    <w:rsid w:val="002A715C"/>
    <w:rsid w:val="002A7379"/>
    <w:rsid w:val="002A7ECB"/>
    <w:rsid w:val="002B0009"/>
    <w:rsid w:val="002B042E"/>
    <w:rsid w:val="002B0874"/>
    <w:rsid w:val="002B0A6B"/>
    <w:rsid w:val="002B0B9B"/>
    <w:rsid w:val="002B0C09"/>
    <w:rsid w:val="002B118D"/>
    <w:rsid w:val="002B11B8"/>
    <w:rsid w:val="002B11D9"/>
    <w:rsid w:val="002B1532"/>
    <w:rsid w:val="002B1829"/>
    <w:rsid w:val="002B1942"/>
    <w:rsid w:val="002B1AA3"/>
    <w:rsid w:val="002B24A0"/>
    <w:rsid w:val="002B25E7"/>
    <w:rsid w:val="002B28D0"/>
    <w:rsid w:val="002B2D9A"/>
    <w:rsid w:val="002B2DB4"/>
    <w:rsid w:val="002B2E92"/>
    <w:rsid w:val="002B32B0"/>
    <w:rsid w:val="002B3518"/>
    <w:rsid w:val="002B357F"/>
    <w:rsid w:val="002B3780"/>
    <w:rsid w:val="002B41DE"/>
    <w:rsid w:val="002B4230"/>
    <w:rsid w:val="002B43E8"/>
    <w:rsid w:val="002B4511"/>
    <w:rsid w:val="002B4ABB"/>
    <w:rsid w:val="002B4AC5"/>
    <w:rsid w:val="002B4D26"/>
    <w:rsid w:val="002B4DF5"/>
    <w:rsid w:val="002B5064"/>
    <w:rsid w:val="002B5093"/>
    <w:rsid w:val="002B5818"/>
    <w:rsid w:val="002B5BF8"/>
    <w:rsid w:val="002B5F64"/>
    <w:rsid w:val="002B609D"/>
    <w:rsid w:val="002B615E"/>
    <w:rsid w:val="002B6714"/>
    <w:rsid w:val="002B687F"/>
    <w:rsid w:val="002B6937"/>
    <w:rsid w:val="002B6B27"/>
    <w:rsid w:val="002B6F80"/>
    <w:rsid w:val="002B7344"/>
    <w:rsid w:val="002B78AE"/>
    <w:rsid w:val="002B7FD9"/>
    <w:rsid w:val="002C0325"/>
    <w:rsid w:val="002C03F1"/>
    <w:rsid w:val="002C045E"/>
    <w:rsid w:val="002C04F1"/>
    <w:rsid w:val="002C0A3D"/>
    <w:rsid w:val="002C0A45"/>
    <w:rsid w:val="002C0B38"/>
    <w:rsid w:val="002C0B7F"/>
    <w:rsid w:val="002C0BE8"/>
    <w:rsid w:val="002C1467"/>
    <w:rsid w:val="002C18D9"/>
    <w:rsid w:val="002C1AF6"/>
    <w:rsid w:val="002C1BBA"/>
    <w:rsid w:val="002C246B"/>
    <w:rsid w:val="002C248E"/>
    <w:rsid w:val="002C2890"/>
    <w:rsid w:val="002C2EE9"/>
    <w:rsid w:val="002C307B"/>
    <w:rsid w:val="002C3255"/>
    <w:rsid w:val="002C3824"/>
    <w:rsid w:val="002C3C23"/>
    <w:rsid w:val="002C3C5D"/>
    <w:rsid w:val="002C3D23"/>
    <w:rsid w:val="002C3DFE"/>
    <w:rsid w:val="002C3F3F"/>
    <w:rsid w:val="002C4267"/>
    <w:rsid w:val="002C439F"/>
    <w:rsid w:val="002C44E7"/>
    <w:rsid w:val="002C4535"/>
    <w:rsid w:val="002C45C3"/>
    <w:rsid w:val="002C4982"/>
    <w:rsid w:val="002C4AAA"/>
    <w:rsid w:val="002C4D21"/>
    <w:rsid w:val="002C518E"/>
    <w:rsid w:val="002C5DCC"/>
    <w:rsid w:val="002C672F"/>
    <w:rsid w:val="002C68AB"/>
    <w:rsid w:val="002C68F0"/>
    <w:rsid w:val="002C6F81"/>
    <w:rsid w:val="002C725D"/>
    <w:rsid w:val="002C7276"/>
    <w:rsid w:val="002C7639"/>
    <w:rsid w:val="002C7824"/>
    <w:rsid w:val="002D01E7"/>
    <w:rsid w:val="002D0280"/>
    <w:rsid w:val="002D055F"/>
    <w:rsid w:val="002D0A8D"/>
    <w:rsid w:val="002D0AF5"/>
    <w:rsid w:val="002D0BB9"/>
    <w:rsid w:val="002D0BD9"/>
    <w:rsid w:val="002D0C9A"/>
    <w:rsid w:val="002D0DA0"/>
    <w:rsid w:val="002D0E36"/>
    <w:rsid w:val="002D1296"/>
    <w:rsid w:val="002D1686"/>
    <w:rsid w:val="002D17E4"/>
    <w:rsid w:val="002D1A0C"/>
    <w:rsid w:val="002D1CA9"/>
    <w:rsid w:val="002D1D9E"/>
    <w:rsid w:val="002D20D8"/>
    <w:rsid w:val="002D24B7"/>
    <w:rsid w:val="002D2699"/>
    <w:rsid w:val="002D2700"/>
    <w:rsid w:val="002D29FB"/>
    <w:rsid w:val="002D2AD8"/>
    <w:rsid w:val="002D2C4F"/>
    <w:rsid w:val="002D2CAF"/>
    <w:rsid w:val="002D36AD"/>
    <w:rsid w:val="002D3705"/>
    <w:rsid w:val="002D3A2B"/>
    <w:rsid w:val="002D3C6A"/>
    <w:rsid w:val="002D3D47"/>
    <w:rsid w:val="002D4115"/>
    <w:rsid w:val="002D425B"/>
    <w:rsid w:val="002D43A0"/>
    <w:rsid w:val="002D4594"/>
    <w:rsid w:val="002D50B8"/>
    <w:rsid w:val="002D535F"/>
    <w:rsid w:val="002D552A"/>
    <w:rsid w:val="002D554B"/>
    <w:rsid w:val="002D55ED"/>
    <w:rsid w:val="002D5866"/>
    <w:rsid w:val="002D5AB0"/>
    <w:rsid w:val="002D5C66"/>
    <w:rsid w:val="002D5F10"/>
    <w:rsid w:val="002D5F23"/>
    <w:rsid w:val="002D6117"/>
    <w:rsid w:val="002D613B"/>
    <w:rsid w:val="002D61D0"/>
    <w:rsid w:val="002D6235"/>
    <w:rsid w:val="002D6560"/>
    <w:rsid w:val="002D66DF"/>
    <w:rsid w:val="002D6DF1"/>
    <w:rsid w:val="002D7240"/>
    <w:rsid w:val="002D7245"/>
    <w:rsid w:val="002D74CE"/>
    <w:rsid w:val="002D7592"/>
    <w:rsid w:val="002D77CF"/>
    <w:rsid w:val="002D7B4C"/>
    <w:rsid w:val="002E054C"/>
    <w:rsid w:val="002E083E"/>
    <w:rsid w:val="002E09A5"/>
    <w:rsid w:val="002E0A8B"/>
    <w:rsid w:val="002E0ED6"/>
    <w:rsid w:val="002E1217"/>
    <w:rsid w:val="002E19FA"/>
    <w:rsid w:val="002E1D1F"/>
    <w:rsid w:val="002E1D24"/>
    <w:rsid w:val="002E1DF1"/>
    <w:rsid w:val="002E2192"/>
    <w:rsid w:val="002E23AD"/>
    <w:rsid w:val="002E2417"/>
    <w:rsid w:val="002E26F4"/>
    <w:rsid w:val="002E2762"/>
    <w:rsid w:val="002E2B13"/>
    <w:rsid w:val="002E33D1"/>
    <w:rsid w:val="002E35E5"/>
    <w:rsid w:val="002E3957"/>
    <w:rsid w:val="002E3C6F"/>
    <w:rsid w:val="002E3DC8"/>
    <w:rsid w:val="002E48AE"/>
    <w:rsid w:val="002E5148"/>
    <w:rsid w:val="002E5EAC"/>
    <w:rsid w:val="002E6119"/>
    <w:rsid w:val="002E656C"/>
    <w:rsid w:val="002E6824"/>
    <w:rsid w:val="002E6A93"/>
    <w:rsid w:val="002E6DEA"/>
    <w:rsid w:val="002E6E3D"/>
    <w:rsid w:val="002E6F57"/>
    <w:rsid w:val="002E7289"/>
    <w:rsid w:val="002E7496"/>
    <w:rsid w:val="002E7C3C"/>
    <w:rsid w:val="002E7E44"/>
    <w:rsid w:val="002E7F20"/>
    <w:rsid w:val="002E7F5B"/>
    <w:rsid w:val="002E7F88"/>
    <w:rsid w:val="002F0039"/>
    <w:rsid w:val="002F0D1D"/>
    <w:rsid w:val="002F0DA6"/>
    <w:rsid w:val="002F10E7"/>
    <w:rsid w:val="002F163D"/>
    <w:rsid w:val="002F17C7"/>
    <w:rsid w:val="002F183A"/>
    <w:rsid w:val="002F18DF"/>
    <w:rsid w:val="002F18E8"/>
    <w:rsid w:val="002F1CE8"/>
    <w:rsid w:val="002F1EA5"/>
    <w:rsid w:val="002F239A"/>
    <w:rsid w:val="002F2459"/>
    <w:rsid w:val="002F2513"/>
    <w:rsid w:val="002F2900"/>
    <w:rsid w:val="002F298D"/>
    <w:rsid w:val="002F2C7C"/>
    <w:rsid w:val="002F2EDA"/>
    <w:rsid w:val="002F3360"/>
    <w:rsid w:val="002F3979"/>
    <w:rsid w:val="002F3AC9"/>
    <w:rsid w:val="002F3CC6"/>
    <w:rsid w:val="002F42DB"/>
    <w:rsid w:val="002F499C"/>
    <w:rsid w:val="002F4D50"/>
    <w:rsid w:val="002F5839"/>
    <w:rsid w:val="002F5A94"/>
    <w:rsid w:val="002F5BEE"/>
    <w:rsid w:val="002F6B0C"/>
    <w:rsid w:val="002F7365"/>
    <w:rsid w:val="002F7E9C"/>
    <w:rsid w:val="00300018"/>
    <w:rsid w:val="003000C8"/>
    <w:rsid w:val="0030010A"/>
    <w:rsid w:val="0030031F"/>
    <w:rsid w:val="003024CA"/>
    <w:rsid w:val="00302CF3"/>
    <w:rsid w:val="0030306D"/>
    <w:rsid w:val="003030F5"/>
    <w:rsid w:val="003035C2"/>
    <w:rsid w:val="003036DC"/>
    <w:rsid w:val="003038F6"/>
    <w:rsid w:val="00303A58"/>
    <w:rsid w:val="00303CA0"/>
    <w:rsid w:val="00303E7A"/>
    <w:rsid w:val="00304148"/>
    <w:rsid w:val="003047C4"/>
    <w:rsid w:val="003048AB"/>
    <w:rsid w:val="003048C1"/>
    <w:rsid w:val="003049F8"/>
    <w:rsid w:val="00304C0B"/>
    <w:rsid w:val="00304C41"/>
    <w:rsid w:val="00304C9F"/>
    <w:rsid w:val="00304F53"/>
    <w:rsid w:val="003051C8"/>
    <w:rsid w:val="003052E7"/>
    <w:rsid w:val="003053FE"/>
    <w:rsid w:val="003057E2"/>
    <w:rsid w:val="00305AA0"/>
    <w:rsid w:val="00305B06"/>
    <w:rsid w:val="00305C84"/>
    <w:rsid w:val="00305F20"/>
    <w:rsid w:val="003062BA"/>
    <w:rsid w:val="00306770"/>
    <w:rsid w:val="00306A74"/>
    <w:rsid w:val="00306AC7"/>
    <w:rsid w:val="00306BDC"/>
    <w:rsid w:val="00306CE0"/>
    <w:rsid w:val="0030703B"/>
    <w:rsid w:val="0030731C"/>
    <w:rsid w:val="003073CD"/>
    <w:rsid w:val="00307BA3"/>
    <w:rsid w:val="00307BFE"/>
    <w:rsid w:val="00307D93"/>
    <w:rsid w:val="00307ECB"/>
    <w:rsid w:val="003105B7"/>
    <w:rsid w:val="003108F2"/>
    <w:rsid w:val="00310B0E"/>
    <w:rsid w:val="00311417"/>
    <w:rsid w:val="00311A26"/>
    <w:rsid w:val="00312211"/>
    <w:rsid w:val="0031237C"/>
    <w:rsid w:val="00312411"/>
    <w:rsid w:val="00312B32"/>
    <w:rsid w:val="00313124"/>
    <w:rsid w:val="003132A1"/>
    <w:rsid w:val="003132E8"/>
    <w:rsid w:val="0031341B"/>
    <w:rsid w:val="0031354A"/>
    <w:rsid w:val="0031375A"/>
    <w:rsid w:val="00313AA8"/>
    <w:rsid w:val="003141E9"/>
    <w:rsid w:val="00314433"/>
    <w:rsid w:val="00314754"/>
    <w:rsid w:val="00314BDC"/>
    <w:rsid w:val="00314EFF"/>
    <w:rsid w:val="00315092"/>
    <w:rsid w:val="00315268"/>
    <w:rsid w:val="00315298"/>
    <w:rsid w:val="003155DD"/>
    <w:rsid w:val="00315A6B"/>
    <w:rsid w:val="00315CFF"/>
    <w:rsid w:val="00315EB3"/>
    <w:rsid w:val="00315EE1"/>
    <w:rsid w:val="003162B5"/>
    <w:rsid w:val="00316857"/>
    <w:rsid w:val="00316B07"/>
    <w:rsid w:val="00316C3F"/>
    <w:rsid w:val="00316CDF"/>
    <w:rsid w:val="003178D8"/>
    <w:rsid w:val="00317BEE"/>
    <w:rsid w:val="003204F2"/>
    <w:rsid w:val="0032051B"/>
    <w:rsid w:val="0032055D"/>
    <w:rsid w:val="0032085D"/>
    <w:rsid w:val="00320E60"/>
    <w:rsid w:val="003211F8"/>
    <w:rsid w:val="003212CD"/>
    <w:rsid w:val="00321586"/>
    <w:rsid w:val="0032163B"/>
    <w:rsid w:val="00321873"/>
    <w:rsid w:val="00321B17"/>
    <w:rsid w:val="00321B71"/>
    <w:rsid w:val="00321EEA"/>
    <w:rsid w:val="003220F5"/>
    <w:rsid w:val="003228C9"/>
    <w:rsid w:val="00322AE4"/>
    <w:rsid w:val="00322C92"/>
    <w:rsid w:val="00322CE1"/>
    <w:rsid w:val="00322DBD"/>
    <w:rsid w:val="003231B7"/>
    <w:rsid w:val="00323526"/>
    <w:rsid w:val="003235BB"/>
    <w:rsid w:val="00323C57"/>
    <w:rsid w:val="00323FE9"/>
    <w:rsid w:val="0032486B"/>
    <w:rsid w:val="0032497D"/>
    <w:rsid w:val="00324AC8"/>
    <w:rsid w:val="00324F02"/>
    <w:rsid w:val="0032572C"/>
    <w:rsid w:val="003263C0"/>
    <w:rsid w:val="0032666A"/>
    <w:rsid w:val="00326675"/>
    <w:rsid w:val="00326726"/>
    <w:rsid w:val="00326C77"/>
    <w:rsid w:val="00327052"/>
    <w:rsid w:val="0032744E"/>
    <w:rsid w:val="00327708"/>
    <w:rsid w:val="0032790B"/>
    <w:rsid w:val="00327B24"/>
    <w:rsid w:val="00327C47"/>
    <w:rsid w:val="00327CCC"/>
    <w:rsid w:val="00327D3D"/>
    <w:rsid w:val="00327E39"/>
    <w:rsid w:val="003300AA"/>
    <w:rsid w:val="00330107"/>
    <w:rsid w:val="003302C6"/>
    <w:rsid w:val="00330415"/>
    <w:rsid w:val="00330D65"/>
    <w:rsid w:val="00331005"/>
    <w:rsid w:val="0033101D"/>
    <w:rsid w:val="0033130D"/>
    <w:rsid w:val="003317F2"/>
    <w:rsid w:val="00331BFA"/>
    <w:rsid w:val="00331CB6"/>
    <w:rsid w:val="00331D48"/>
    <w:rsid w:val="00331D70"/>
    <w:rsid w:val="0033267B"/>
    <w:rsid w:val="00332744"/>
    <w:rsid w:val="00332AA9"/>
    <w:rsid w:val="00332DB9"/>
    <w:rsid w:val="00332EFD"/>
    <w:rsid w:val="00332FB1"/>
    <w:rsid w:val="00333008"/>
    <w:rsid w:val="0033313F"/>
    <w:rsid w:val="0033326C"/>
    <w:rsid w:val="003338C5"/>
    <w:rsid w:val="00333950"/>
    <w:rsid w:val="00333960"/>
    <w:rsid w:val="00333BC5"/>
    <w:rsid w:val="00333C5F"/>
    <w:rsid w:val="00334051"/>
    <w:rsid w:val="00334144"/>
    <w:rsid w:val="00334289"/>
    <w:rsid w:val="003342FA"/>
    <w:rsid w:val="00334476"/>
    <w:rsid w:val="0033495C"/>
    <w:rsid w:val="00334BCE"/>
    <w:rsid w:val="0033552F"/>
    <w:rsid w:val="00335ACE"/>
    <w:rsid w:val="00335F95"/>
    <w:rsid w:val="00336386"/>
    <w:rsid w:val="003365C7"/>
    <w:rsid w:val="003366C4"/>
    <w:rsid w:val="00336B1D"/>
    <w:rsid w:val="00336C1D"/>
    <w:rsid w:val="00336DBD"/>
    <w:rsid w:val="0033704F"/>
    <w:rsid w:val="003373D2"/>
    <w:rsid w:val="0033770B"/>
    <w:rsid w:val="0033774F"/>
    <w:rsid w:val="00337CA8"/>
    <w:rsid w:val="00337DBE"/>
    <w:rsid w:val="00337FF9"/>
    <w:rsid w:val="00340917"/>
    <w:rsid w:val="00340AAF"/>
    <w:rsid w:val="00340D6B"/>
    <w:rsid w:val="00340EA8"/>
    <w:rsid w:val="00340FA7"/>
    <w:rsid w:val="003412DC"/>
    <w:rsid w:val="00341840"/>
    <w:rsid w:val="00341975"/>
    <w:rsid w:val="0034241F"/>
    <w:rsid w:val="0034243F"/>
    <w:rsid w:val="003424FC"/>
    <w:rsid w:val="00343077"/>
    <w:rsid w:val="003432B1"/>
    <w:rsid w:val="003432C5"/>
    <w:rsid w:val="0034370B"/>
    <w:rsid w:val="00343757"/>
    <w:rsid w:val="00344223"/>
    <w:rsid w:val="00344260"/>
    <w:rsid w:val="003443D0"/>
    <w:rsid w:val="003444F9"/>
    <w:rsid w:val="00344546"/>
    <w:rsid w:val="00344823"/>
    <w:rsid w:val="00344AF0"/>
    <w:rsid w:val="00344B0C"/>
    <w:rsid w:val="00344D21"/>
    <w:rsid w:val="00345417"/>
    <w:rsid w:val="0034547E"/>
    <w:rsid w:val="003455D0"/>
    <w:rsid w:val="003458C9"/>
    <w:rsid w:val="00345A2D"/>
    <w:rsid w:val="00345DC9"/>
    <w:rsid w:val="00345DF3"/>
    <w:rsid w:val="003469AF"/>
    <w:rsid w:val="00346B49"/>
    <w:rsid w:val="00346B4B"/>
    <w:rsid w:val="0034708A"/>
    <w:rsid w:val="0034711D"/>
    <w:rsid w:val="003471FD"/>
    <w:rsid w:val="003472A1"/>
    <w:rsid w:val="00347427"/>
    <w:rsid w:val="00347630"/>
    <w:rsid w:val="00347798"/>
    <w:rsid w:val="003477D4"/>
    <w:rsid w:val="00347A40"/>
    <w:rsid w:val="00347CD3"/>
    <w:rsid w:val="003500EE"/>
    <w:rsid w:val="0035025C"/>
    <w:rsid w:val="0035027D"/>
    <w:rsid w:val="0035029D"/>
    <w:rsid w:val="00350689"/>
    <w:rsid w:val="0035109C"/>
    <w:rsid w:val="003510CE"/>
    <w:rsid w:val="0035116B"/>
    <w:rsid w:val="003511FB"/>
    <w:rsid w:val="0035188A"/>
    <w:rsid w:val="003519EF"/>
    <w:rsid w:val="00351AFA"/>
    <w:rsid w:val="00351CC5"/>
    <w:rsid w:val="00351D97"/>
    <w:rsid w:val="00351FA7"/>
    <w:rsid w:val="00352ABC"/>
    <w:rsid w:val="00352BF0"/>
    <w:rsid w:val="003530E8"/>
    <w:rsid w:val="00353706"/>
    <w:rsid w:val="0035390C"/>
    <w:rsid w:val="00353B13"/>
    <w:rsid w:val="003540FC"/>
    <w:rsid w:val="00355C72"/>
    <w:rsid w:val="00355CB2"/>
    <w:rsid w:val="00355F8F"/>
    <w:rsid w:val="0035611B"/>
    <w:rsid w:val="0035624A"/>
    <w:rsid w:val="00356258"/>
    <w:rsid w:val="003562BB"/>
    <w:rsid w:val="00356397"/>
    <w:rsid w:val="00356B26"/>
    <w:rsid w:val="00356C21"/>
    <w:rsid w:val="00357266"/>
    <w:rsid w:val="00357305"/>
    <w:rsid w:val="003573EC"/>
    <w:rsid w:val="0035753B"/>
    <w:rsid w:val="0035799D"/>
    <w:rsid w:val="0036003D"/>
    <w:rsid w:val="003603C1"/>
    <w:rsid w:val="003603E1"/>
    <w:rsid w:val="003609BD"/>
    <w:rsid w:val="003612BE"/>
    <w:rsid w:val="00361427"/>
    <w:rsid w:val="00361A43"/>
    <w:rsid w:val="00362563"/>
    <w:rsid w:val="00362596"/>
    <w:rsid w:val="00362A5B"/>
    <w:rsid w:val="00363598"/>
    <w:rsid w:val="003637CD"/>
    <w:rsid w:val="0036395B"/>
    <w:rsid w:val="003639B8"/>
    <w:rsid w:val="00363BA4"/>
    <w:rsid w:val="00363C94"/>
    <w:rsid w:val="003640BA"/>
    <w:rsid w:val="00364839"/>
    <w:rsid w:val="00364ACC"/>
    <w:rsid w:val="00364AEE"/>
    <w:rsid w:val="00364B0C"/>
    <w:rsid w:val="00364E5F"/>
    <w:rsid w:val="00365A20"/>
    <w:rsid w:val="003666C3"/>
    <w:rsid w:val="003667AC"/>
    <w:rsid w:val="0036688E"/>
    <w:rsid w:val="003669F4"/>
    <w:rsid w:val="003671D6"/>
    <w:rsid w:val="003677D0"/>
    <w:rsid w:val="00367AB6"/>
    <w:rsid w:val="00367F75"/>
    <w:rsid w:val="00367F89"/>
    <w:rsid w:val="00370482"/>
    <w:rsid w:val="00370565"/>
    <w:rsid w:val="003708A4"/>
    <w:rsid w:val="00370B7E"/>
    <w:rsid w:val="00370F5E"/>
    <w:rsid w:val="0037149C"/>
    <w:rsid w:val="003714A1"/>
    <w:rsid w:val="00371545"/>
    <w:rsid w:val="00371D77"/>
    <w:rsid w:val="0037233F"/>
    <w:rsid w:val="0037244F"/>
    <w:rsid w:val="0037288E"/>
    <w:rsid w:val="00372D0A"/>
    <w:rsid w:val="00372F9F"/>
    <w:rsid w:val="00373454"/>
    <w:rsid w:val="0037383A"/>
    <w:rsid w:val="003741A2"/>
    <w:rsid w:val="00374736"/>
    <w:rsid w:val="0037532D"/>
    <w:rsid w:val="00375495"/>
    <w:rsid w:val="00375576"/>
    <w:rsid w:val="0037557E"/>
    <w:rsid w:val="00375C7B"/>
    <w:rsid w:val="003764E3"/>
    <w:rsid w:val="00376924"/>
    <w:rsid w:val="00376929"/>
    <w:rsid w:val="00376DDF"/>
    <w:rsid w:val="003770C0"/>
    <w:rsid w:val="0037727B"/>
    <w:rsid w:val="003774DB"/>
    <w:rsid w:val="0037753B"/>
    <w:rsid w:val="003778DC"/>
    <w:rsid w:val="00377927"/>
    <w:rsid w:val="0037794A"/>
    <w:rsid w:val="0037797E"/>
    <w:rsid w:val="00377A9B"/>
    <w:rsid w:val="003802A2"/>
    <w:rsid w:val="0038096C"/>
    <w:rsid w:val="00380B46"/>
    <w:rsid w:val="0038113B"/>
    <w:rsid w:val="0038149E"/>
    <w:rsid w:val="0038187D"/>
    <w:rsid w:val="00381EA0"/>
    <w:rsid w:val="003821A1"/>
    <w:rsid w:val="0038220B"/>
    <w:rsid w:val="003822DB"/>
    <w:rsid w:val="00382560"/>
    <w:rsid w:val="003829B5"/>
    <w:rsid w:val="00382B06"/>
    <w:rsid w:val="00382F69"/>
    <w:rsid w:val="003832DF"/>
    <w:rsid w:val="0038331A"/>
    <w:rsid w:val="00383F85"/>
    <w:rsid w:val="003841B8"/>
    <w:rsid w:val="0038488B"/>
    <w:rsid w:val="00384916"/>
    <w:rsid w:val="0038492D"/>
    <w:rsid w:val="00384AEE"/>
    <w:rsid w:val="00384B15"/>
    <w:rsid w:val="00384E5A"/>
    <w:rsid w:val="003850FA"/>
    <w:rsid w:val="00385328"/>
    <w:rsid w:val="0038532D"/>
    <w:rsid w:val="00385568"/>
    <w:rsid w:val="00385744"/>
    <w:rsid w:val="00385989"/>
    <w:rsid w:val="00385AFB"/>
    <w:rsid w:val="0038645B"/>
    <w:rsid w:val="00386470"/>
    <w:rsid w:val="0038668B"/>
    <w:rsid w:val="003879E4"/>
    <w:rsid w:val="00387EDD"/>
    <w:rsid w:val="0039037E"/>
    <w:rsid w:val="00390540"/>
    <w:rsid w:val="00390B5A"/>
    <w:rsid w:val="00390FB9"/>
    <w:rsid w:val="003912CA"/>
    <w:rsid w:val="003912D1"/>
    <w:rsid w:val="003914A0"/>
    <w:rsid w:val="00391503"/>
    <w:rsid w:val="00391768"/>
    <w:rsid w:val="003918B7"/>
    <w:rsid w:val="00391B60"/>
    <w:rsid w:val="00391C04"/>
    <w:rsid w:val="00391F4B"/>
    <w:rsid w:val="00392A3D"/>
    <w:rsid w:val="00392B56"/>
    <w:rsid w:val="00392E46"/>
    <w:rsid w:val="00392ECD"/>
    <w:rsid w:val="0039317C"/>
    <w:rsid w:val="0039339C"/>
    <w:rsid w:val="0039353E"/>
    <w:rsid w:val="00393CC4"/>
    <w:rsid w:val="0039401C"/>
    <w:rsid w:val="003944A5"/>
    <w:rsid w:val="00394751"/>
    <w:rsid w:val="00394BDC"/>
    <w:rsid w:val="00394D94"/>
    <w:rsid w:val="00394F59"/>
    <w:rsid w:val="003953E6"/>
    <w:rsid w:val="003955E3"/>
    <w:rsid w:val="00395C09"/>
    <w:rsid w:val="00395DE9"/>
    <w:rsid w:val="003962BF"/>
    <w:rsid w:val="003962EE"/>
    <w:rsid w:val="0039641A"/>
    <w:rsid w:val="00397068"/>
    <w:rsid w:val="003970AE"/>
    <w:rsid w:val="00397513"/>
    <w:rsid w:val="0039752E"/>
    <w:rsid w:val="0039780B"/>
    <w:rsid w:val="00397FA8"/>
    <w:rsid w:val="003A0096"/>
    <w:rsid w:val="003A0139"/>
    <w:rsid w:val="003A038C"/>
    <w:rsid w:val="003A09F2"/>
    <w:rsid w:val="003A0C26"/>
    <w:rsid w:val="003A0E9F"/>
    <w:rsid w:val="003A11DC"/>
    <w:rsid w:val="003A18D3"/>
    <w:rsid w:val="003A1C2A"/>
    <w:rsid w:val="003A2999"/>
    <w:rsid w:val="003A2AC8"/>
    <w:rsid w:val="003A3BE6"/>
    <w:rsid w:val="003A3DCF"/>
    <w:rsid w:val="003A4705"/>
    <w:rsid w:val="003A547D"/>
    <w:rsid w:val="003A5CF7"/>
    <w:rsid w:val="003A5D44"/>
    <w:rsid w:val="003A6590"/>
    <w:rsid w:val="003A69D9"/>
    <w:rsid w:val="003A6E91"/>
    <w:rsid w:val="003A78CC"/>
    <w:rsid w:val="003A797F"/>
    <w:rsid w:val="003B0383"/>
    <w:rsid w:val="003B0817"/>
    <w:rsid w:val="003B0AF0"/>
    <w:rsid w:val="003B0F3F"/>
    <w:rsid w:val="003B1194"/>
    <w:rsid w:val="003B1267"/>
    <w:rsid w:val="003B1AC8"/>
    <w:rsid w:val="003B1C0C"/>
    <w:rsid w:val="003B1F57"/>
    <w:rsid w:val="003B1F8B"/>
    <w:rsid w:val="003B231B"/>
    <w:rsid w:val="003B2377"/>
    <w:rsid w:val="003B2650"/>
    <w:rsid w:val="003B2A13"/>
    <w:rsid w:val="003B2CAD"/>
    <w:rsid w:val="003B2E5D"/>
    <w:rsid w:val="003B34BB"/>
    <w:rsid w:val="003B34C8"/>
    <w:rsid w:val="003B3598"/>
    <w:rsid w:val="003B37AD"/>
    <w:rsid w:val="003B41DE"/>
    <w:rsid w:val="003B436E"/>
    <w:rsid w:val="003B469F"/>
    <w:rsid w:val="003B47AD"/>
    <w:rsid w:val="003B4B7F"/>
    <w:rsid w:val="003B4F72"/>
    <w:rsid w:val="003B51BA"/>
    <w:rsid w:val="003B5529"/>
    <w:rsid w:val="003B5645"/>
    <w:rsid w:val="003B5827"/>
    <w:rsid w:val="003B5C53"/>
    <w:rsid w:val="003B6038"/>
    <w:rsid w:val="003B6346"/>
    <w:rsid w:val="003B6B94"/>
    <w:rsid w:val="003B712E"/>
    <w:rsid w:val="003B7148"/>
    <w:rsid w:val="003B73D0"/>
    <w:rsid w:val="003B7474"/>
    <w:rsid w:val="003B7531"/>
    <w:rsid w:val="003B75C6"/>
    <w:rsid w:val="003B7D77"/>
    <w:rsid w:val="003B7E71"/>
    <w:rsid w:val="003B7EE2"/>
    <w:rsid w:val="003C00BE"/>
    <w:rsid w:val="003C01C4"/>
    <w:rsid w:val="003C0339"/>
    <w:rsid w:val="003C0418"/>
    <w:rsid w:val="003C0420"/>
    <w:rsid w:val="003C04F8"/>
    <w:rsid w:val="003C0601"/>
    <w:rsid w:val="003C0697"/>
    <w:rsid w:val="003C0860"/>
    <w:rsid w:val="003C09DE"/>
    <w:rsid w:val="003C0E58"/>
    <w:rsid w:val="003C1324"/>
    <w:rsid w:val="003C1397"/>
    <w:rsid w:val="003C173B"/>
    <w:rsid w:val="003C17CF"/>
    <w:rsid w:val="003C2262"/>
    <w:rsid w:val="003C2767"/>
    <w:rsid w:val="003C2951"/>
    <w:rsid w:val="003C29EA"/>
    <w:rsid w:val="003C2CCA"/>
    <w:rsid w:val="003C2E84"/>
    <w:rsid w:val="003C2FC6"/>
    <w:rsid w:val="003C3F4D"/>
    <w:rsid w:val="003C3FB5"/>
    <w:rsid w:val="003C41FE"/>
    <w:rsid w:val="003C420A"/>
    <w:rsid w:val="003C431A"/>
    <w:rsid w:val="003C4C1E"/>
    <w:rsid w:val="003C4ECD"/>
    <w:rsid w:val="003C5079"/>
    <w:rsid w:val="003C539C"/>
    <w:rsid w:val="003C54B7"/>
    <w:rsid w:val="003C593E"/>
    <w:rsid w:val="003C5CB2"/>
    <w:rsid w:val="003C5D20"/>
    <w:rsid w:val="003C5F35"/>
    <w:rsid w:val="003C611F"/>
    <w:rsid w:val="003C615F"/>
    <w:rsid w:val="003C61F9"/>
    <w:rsid w:val="003C62DE"/>
    <w:rsid w:val="003C63E4"/>
    <w:rsid w:val="003C6974"/>
    <w:rsid w:val="003C78CE"/>
    <w:rsid w:val="003C790E"/>
    <w:rsid w:val="003C7B81"/>
    <w:rsid w:val="003C7C4F"/>
    <w:rsid w:val="003D150C"/>
    <w:rsid w:val="003D1D9B"/>
    <w:rsid w:val="003D1DD0"/>
    <w:rsid w:val="003D1FFF"/>
    <w:rsid w:val="003D20CF"/>
    <w:rsid w:val="003D2323"/>
    <w:rsid w:val="003D2342"/>
    <w:rsid w:val="003D2370"/>
    <w:rsid w:val="003D26C7"/>
    <w:rsid w:val="003D2823"/>
    <w:rsid w:val="003D2CAA"/>
    <w:rsid w:val="003D2EC6"/>
    <w:rsid w:val="003D350A"/>
    <w:rsid w:val="003D3597"/>
    <w:rsid w:val="003D39E5"/>
    <w:rsid w:val="003D3D2D"/>
    <w:rsid w:val="003D3D46"/>
    <w:rsid w:val="003D46CD"/>
    <w:rsid w:val="003D4785"/>
    <w:rsid w:val="003D4D4A"/>
    <w:rsid w:val="003D52D9"/>
    <w:rsid w:val="003D5880"/>
    <w:rsid w:val="003D5ED6"/>
    <w:rsid w:val="003D6940"/>
    <w:rsid w:val="003D6E62"/>
    <w:rsid w:val="003D72A6"/>
    <w:rsid w:val="003D7662"/>
    <w:rsid w:val="003D78D1"/>
    <w:rsid w:val="003D7C21"/>
    <w:rsid w:val="003D7DC0"/>
    <w:rsid w:val="003E006D"/>
    <w:rsid w:val="003E01DA"/>
    <w:rsid w:val="003E024C"/>
    <w:rsid w:val="003E045D"/>
    <w:rsid w:val="003E09D8"/>
    <w:rsid w:val="003E0E41"/>
    <w:rsid w:val="003E0E9E"/>
    <w:rsid w:val="003E105D"/>
    <w:rsid w:val="003E1565"/>
    <w:rsid w:val="003E194E"/>
    <w:rsid w:val="003E1A82"/>
    <w:rsid w:val="003E26B1"/>
    <w:rsid w:val="003E2848"/>
    <w:rsid w:val="003E2A2E"/>
    <w:rsid w:val="003E2EED"/>
    <w:rsid w:val="003E2EFE"/>
    <w:rsid w:val="003E32AE"/>
    <w:rsid w:val="003E3672"/>
    <w:rsid w:val="003E367E"/>
    <w:rsid w:val="003E4018"/>
    <w:rsid w:val="003E420C"/>
    <w:rsid w:val="003E44B1"/>
    <w:rsid w:val="003E463F"/>
    <w:rsid w:val="003E48AD"/>
    <w:rsid w:val="003E4C4A"/>
    <w:rsid w:val="003E50DB"/>
    <w:rsid w:val="003E5505"/>
    <w:rsid w:val="003E578F"/>
    <w:rsid w:val="003E5835"/>
    <w:rsid w:val="003E611B"/>
    <w:rsid w:val="003E61BE"/>
    <w:rsid w:val="003E640D"/>
    <w:rsid w:val="003E642B"/>
    <w:rsid w:val="003E695C"/>
    <w:rsid w:val="003E6A42"/>
    <w:rsid w:val="003E6E80"/>
    <w:rsid w:val="003E739B"/>
    <w:rsid w:val="003E73C9"/>
    <w:rsid w:val="003E75F0"/>
    <w:rsid w:val="003E76C0"/>
    <w:rsid w:val="003E7BFD"/>
    <w:rsid w:val="003F0088"/>
    <w:rsid w:val="003F0566"/>
    <w:rsid w:val="003F083E"/>
    <w:rsid w:val="003F0A5B"/>
    <w:rsid w:val="003F0B7E"/>
    <w:rsid w:val="003F0E7B"/>
    <w:rsid w:val="003F0F0A"/>
    <w:rsid w:val="003F1812"/>
    <w:rsid w:val="003F187D"/>
    <w:rsid w:val="003F1AEB"/>
    <w:rsid w:val="003F1C01"/>
    <w:rsid w:val="003F1FD3"/>
    <w:rsid w:val="003F2030"/>
    <w:rsid w:val="003F207B"/>
    <w:rsid w:val="003F2385"/>
    <w:rsid w:val="003F25B4"/>
    <w:rsid w:val="003F26E9"/>
    <w:rsid w:val="003F2893"/>
    <w:rsid w:val="003F2B9E"/>
    <w:rsid w:val="003F2E2A"/>
    <w:rsid w:val="003F2E2D"/>
    <w:rsid w:val="003F2FC4"/>
    <w:rsid w:val="003F30E4"/>
    <w:rsid w:val="003F3176"/>
    <w:rsid w:val="003F357B"/>
    <w:rsid w:val="003F358C"/>
    <w:rsid w:val="003F36B0"/>
    <w:rsid w:val="003F383A"/>
    <w:rsid w:val="003F3A91"/>
    <w:rsid w:val="003F3DF2"/>
    <w:rsid w:val="003F3FE2"/>
    <w:rsid w:val="003F45B2"/>
    <w:rsid w:val="003F46B7"/>
    <w:rsid w:val="003F4887"/>
    <w:rsid w:val="003F4957"/>
    <w:rsid w:val="003F5593"/>
    <w:rsid w:val="003F5B08"/>
    <w:rsid w:val="003F5DDC"/>
    <w:rsid w:val="003F5ED9"/>
    <w:rsid w:val="003F69AB"/>
    <w:rsid w:val="003F6C65"/>
    <w:rsid w:val="003F6FF7"/>
    <w:rsid w:val="003F76A2"/>
    <w:rsid w:val="003F78B8"/>
    <w:rsid w:val="003F79E4"/>
    <w:rsid w:val="003F7A97"/>
    <w:rsid w:val="003F7D00"/>
    <w:rsid w:val="004000ED"/>
    <w:rsid w:val="00400DF5"/>
    <w:rsid w:val="00400EF0"/>
    <w:rsid w:val="004011D2"/>
    <w:rsid w:val="00401296"/>
    <w:rsid w:val="00401427"/>
    <w:rsid w:val="004015A5"/>
    <w:rsid w:val="0040177C"/>
    <w:rsid w:val="00401A0B"/>
    <w:rsid w:val="004021C2"/>
    <w:rsid w:val="00402352"/>
    <w:rsid w:val="00402519"/>
    <w:rsid w:val="00402532"/>
    <w:rsid w:val="004028D4"/>
    <w:rsid w:val="0040293D"/>
    <w:rsid w:val="00402DC4"/>
    <w:rsid w:val="00403663"/>
    <w:rsid w:val="00403953"/>
    <w:rsid w:val="00403982"/>
    <w:rsid w:val="004039E8"/>
    <w:rsid w:val="00403C0B"/>
    <w:rsid w:val="00403EAB"/>
    <w:rsid w:val="00404020"/>
    <w:rsid w:val="0040405B"/>
    <w:rsid w:val="004040E9"/>
    <w:rsid w:val="0040450F"/>
    <w:rsid w:val="0040473E"/>
    <w:rsid w:val="00404939"/>
    <w:rsid w:val="00404C66"/>
    <w:rsid w:val="00404D92"/>
    <w:rsid w:val="0040510C"/>
    <w:rsid w:val="0040542A"/>
    <w:rsid w:val="00405509"/>
    <w:rsid w:val="00405525"/>
    <w:rsid w:val="00405865"/>
    <w:rsid w:val="00405920"/>
    <w:rsid w:val="00406256"/>
    <w:rsid w:val="004064D7"/>
    <w:rsid w:val="00406757"/>
    <w:rsid w:val="004067F9"/>
    <w:rsid w:val="00406836"/>
    <w:rsid w:val="00406CDF"/>
    <w:rsid w:val="00406FE5"/>
    <w:rsid w:val="0040706F"/>
    <w:rsid w:val="004073A7"/>
    <w:rsid w:val="0040742C"/>
    <w:rsid w:val="00407709"/>
    <w:rsid w:val="00407AB3"/>
    <w:rsid w:val="00407B5A"/>
    <w:rsid w:val="00407B5D"/>
    <w:rsid w:val="00407D2C"/>
    <w:rsid w:val="0041007C"/>
    <w:rsid w:val="004102A8"/>
    <w:rsid w:val="004105A4"/>
    <w:rsid w:val="0041063A"/>
    <w:rsid w:val="00410FC9"/>
    <w:rsid w:val="00412363"/>
    <w:rsid w:val="004124CA"/>
    <w:rsid w:val="00412607"/>
    <w:rsid w:val="00412913"/>
    <w:rsid w:val="00412A04"/>
    <w:rsid w:val="00412DFA"/>
    <w:rsid w:val="004130C3"/>
    <w:rsid w:val="00413502"/>
    <w:rsid w:val="00413610"/>
    <w:rsid w:val="004137DC"/>
    <w:rsid w:val="00413834"/>
    <w:rsid w:val="00413AB8"/>
    <w:rsid w:val="00413C72"/>
    <w:rsid w:val="004140F9"/>
    <w:rsid w:val="004142B2"/>
    <w:rsid w:val="00414B11"/>
    <w:rsid w:val="00414E60"/>
    <w:rsid w:val="00414F7E"/>
    <w:rsid w:val="0041501A"/>
    <w:rsid w:val="0041503F"/>
    <w:rsid w:val="00415106"/>
    <w:rsid w:val="00415B8A"/>
    <w:rsid w:val="00415D32"/>
    <w:rsid w:val="00416132"/>
    <w:rsid w:val="004163CB"/>
    <w:rsid w:val="004164B0"/>
    <w:rsid w:val="004165FF"/>
    <w:rsid w:val="004168B2"/>
    <w:rsid w:val="00416F7F"/>
    <w:rsid w:val="00417457"/>
    <w:rsid w:val="004174CF"/>
    <w:rsid w:val="00417556"/>
    <w:rsid w:val="004176CC"/>
    <w:rsid w:val="004176EA"/>
    <w:rsid w:val="00417925"/>
    <w:rsid w:val="00417CE9"/>
    <w:rsid w:val="00417D85"/>
    <w:rsid w:val="0042011C"/>
    <w:rsid w:val="004203C1"/>
    <w:rsid w:val="004206BE"/>
    <w:rsid w:val="004206D4"/>
    <w:rsid w:val="004206D9"/>
    <w:rsid w:val="0042081F"/>
    <w:rsid w:val="00420AB4"/>
    <w:rsid w:val="004210EB"/>
    <w:rsid w:val="0042136C"/>
    <w:rsid w:val="004213BE"/>
    <w:rsid w:val="004216B6"/>
    <w:rsid w:val="00421905"/>
    <w:rsid w:val="00421A38"/>
    <w:rsid w:val="00421B61"/>
    <w:rsid w:val="00421B6B"/>
    <w:rsid w:val="00421B7F"/>
    <w:rsid w:val="00421D62"/>
    <w:rsid w:val="00421D63"/>
    <w:rsid w:val="004222B5"/>
    <w:rsid w:val="004229C0"/>
    <w:rsid w:val="00422E16"/>
    <w:rsid w:val="00422F32"/>
    <w:rsid w:val="0042319A"/>
    <w:rsid w:val="004235A3"/>
    <w:rsid w:val="0042360A"/>
    <w:rsid w:val="00423759"/>
    <w:rsid w:val="0042396B"/>
    <w:rsid w:val="00423F34"/>
    <w:rsid w:val="004240C2"/>
    <w:rsid w:val="0042434C"/>
    <w:rsid w:val="00424417"/>
    <w:rsid w:val="00424629"/>
    <w:rsid w:val="004249EC"/>
    <w:rsid w:val="00424B76"/>
    <w:rsid w:val="00424EA8"/>
    <w:rsid w:val="00425E62"/>
    <w:rsid w:val="0042603D"/>
    <w:rsid w:val="00426180"/>
    <w:rsid w:val="004262A8"/>
    <w:rsid w:val="004264C3"/>
    <w:rsid w:val="004265E6"/>
    <w:rsid w:val="00426600"/>
    <w:rsid w:val="00426F19"/>
    <w:rsid w:val="0042785C"/>
    <w:rsid w:val="00427B2E"/>
    <w:rsid w:val="00427C26"/>
    <w:rsid w:val="00427C33"/>
    <w:rsid w:val="004307B5"/>
    <w:rsid w:val="004310FD"/>
    <w:rsid w:val="004317FB"/>
    <w:rsid w:val="0043210E"/>
    <w:rsid w:val="00432448"/>
    <w:rsid w:val="0043244D"/>
    <w:rsid w:val="00432790"/>
    <w:rsid w:val="00432E35"/>
    <w:rsid w:val="00432FF7"/>
    <w:rsid w:val="004333A5"/>
    <w:rsid w:val="00433663"/>
    <w:rsid w:val="00433711"/>
    <w:rsid w:val="00433772"/>
    <w:rsid w:val="00433831"/>
    <w:rsid w:val="0043394B"/>
    <w:rsid w:val="00433A79"/>
    <w:rsid w:val="00433CC3"/>
    <w:rsid w:val="00434201"/>
    <w:rsid w:val="0043476E"/>
    <w:rsid w:val="00434962"/>
    <w:rsid w:val="00434D1E"/>
    <w:rsid w:val="0043558F"/>
    <w:rsid w:val="00435872"/>
    <w:rsid w:val="004358EF"/>
    <w:rsid w:val="00435CD2"/>
    <w:rsid w:val="00435F66"/>
    <w:rsid w:val="0043647C"/>
    <w:rsid w:val="004366CB"/>
    <w:rsid w:val="004368CA"/>
    <w:rsid w:val="00437AE9"/>
    <w:rsid w:val="004400D8"/>
    <w:rsid w:val="00440197"/>
    <w:rsid w:val="004405AD"/>
    <w:rsid w:val="004407B7"/>
    <w:rsid w:val="00440DBD"/>
    <w:rsid w:val="00440EC8"/>
    <w:rsid w:val="00441403"/>
    <w:rsid w:val="00441530"/>
    <w:rsid w:val="004416B3"/>
    <w:rsid w:val="00441A7E"/>
    <w:rsid w:val="004426D0"/>
    <w:rsid w:val="004428BD"/>
    <w:rsid w:val="00443072"/>
    <w:rsid w:val="00443219"/>
    <w:rsid w:val="004434E7"/>
    <w:rsid w:val="00443590"/>
    <w:rsid w:val="00443E65"/>
    <w:rsid w:val="00443F35"/>
    <w:rsid w:val="00444AD8"/>
    <w:rsid w:val="0044519C"/>
    <w:rsid w:val="004454EE"/>
    <w:rsid w:val="00445593"/>
    <w:rsid w:val="00445892"/>
    <w:rsid w:val="00445A9A"/>
    <w:rsid w:val="00445B92"/>
    <w:rsid w:val="00445CE9"/>
    <w:rsid w:val="00445CEC"/>
    <w:rsid w:val="00445D88"/>
    <w:rsid w:val="004460F3"/>
    <w:rsid w:val="00446E0F"/>
    <w:rsid w:val="004470C5"/>
    <w:rsid w:val="004473B9"/>
    <w:rsid w:val="00447AA3"/>
    <w:rsid w:val="00447C8C"/>
    <w:rsid w:val="004506D2"/>
    <w:rsid w:val="00450CB2"/>
    <w:rsid w:val="004510F4"/>
    <w:rsid w:val="004515E7"/>
    <w:rsid w:val="00451701"/>
    <w:rsid w:val="004518EF"/>
    <w:rsid w:val="00451A40"/>
    <w:rsid w:val="00451CD6"/>
    <w:rsid w:val="00451D6B"/>
    <w:rsid w:val="004528CB"/>
    <w:rsid w:val="004534F7"/>
    <w:rsid w:val="0045411D"/>
    <w:rsid w:val="00454124"/>
    <w:rsid w:val="004541C5"/>
    <w:rsid w:val="00454620"/>
    <w:rsid w:val="0045469F"/>
    <w:rsid w:val="00454A80"/>
    <w:rsid w:val="004563C1"/>
    <w:rsid w:val="004564F6"/>
    <w:rsid w:val="004566AB"/>
    <w:rsid w:val="004566DA"/>
    <w:rsid w:val="00456776"/>
    <w:rsid w:val="00456AF2"/>
    <w:rsid w:val="00456F30"/>
    <w:rsid w:val="00456FD0"/>
    <w:rsid w:val="00457D1F"/>
    <w:rsid w:val="00457E29"/>
    <w:rsid w:val="004600A2"/>
    <w:rsid w:val="00460850"/>
    <w:rsid w:val="00460A69"/>
    <w:rsid w:val="00460C8A"/>
    <w:rsid w:val="00460CF9"/>
    <w:rsid w:val="004612D8"/>
    <w:rsid w:val="004616B6"/>
    <w:rsid w:val="004618DB"/>
    <w:rsid w:val="00461952"/>
    <w:rsid w:val="00461E70"/>
    <w:rsid w:val="004623B6"/>
    <w:rsid w:val="00462744"/>
    <w:rsid w:val="0046287C"/>
    <w:rsid w:val="0046290F"/>
    <w:rsid w:val="004629E6"/>
    <w:rsid w:val="00462D55"/>
    <w:rsid w:val="00462E31"/>
    <w:rsid w:val="00462E93"/>
    <w:rsid w:val="00462F18"/>
    <w:rsid w:val="00463810"/>
    <w:rsid w:val="00463F44"/>
    <w:rsid w:val="0046420B"/>
    <w:rsid w:val="0046472C"/>
    <w:rsid w:val="00464B92"/>
    <w:rsid w:val="00465DA4"/>
    <w:rsid w:val="00465E4D"/>
    <w:rsid w:val="00466029"/>
    <w:rsid w:val="0046653E"/>
    <w:rsid w:val="00466E8C"/>
    <w:rsid w:val="0046717D"/>
    <w:rsid w:val="00467543"/>
    <w:rsid w:val="004676B7"/>
    <w:rsid w:val="00467D6D"/>
    <w:rsid w:val="004700FC"/>
    <w:rsid w:val="00470115"/>
    <w:rsid w:val="00470476"/>
    <w:rsid w:val="00470627"/>
    <w:rsid w:val="004706DB"/>
    <w:rsid w:val="0047078F"/>
    <w:rsid w:val="004709AB"/>
    <w:rsid w:val="00470C8D"/>
    <w:rsid w:val="00470DA7"/>
    <w:rsid w:val="00470EFA"/>
    <w:rsid w:val="00470F8F"/>
    <w:rsid w:val="00470F90"/>
    <w:rsid w:val="004713E8"/>
    <w:rsid w:val="004721D4"/>
    <w:rsid w:val="0047253E"/>
    <w:rsid w:val="00472B0A"/>
    <w:rsid w:val="004730F9"/>
    <w:rsid w:val="00473389"/>
    <w:rsid w:val="00473757"/>
    <w:rsid w:val="00473AB5"/>
    <w:rsid w:val="00474047"/>
    <w:rsid w:val="0047417A"/>
    <w:rsid w:val="00474334"/>
    <w:rsid w:val="00474ABA"/>
    <w:rsid w:val="00475182"/>
    <w:rsid w:val="00475288"/>
    <w:rsid w:val="00475511"/>
    <w:rsid w:val="00475F38"/>
    <w:rsid w:val="00476166"/>
    <w:rsid w:val="004762E7"/>
    <w:rsid w:val="004766A3"/>
    <w:rsid w:val="00476A6F"/>
    <w:rsid w:val="00476F40"/>
    <w:rsid w:val="00477068"/>
    <w:rsid w:val="0047722D"/>
    <w:rsid w:val="00477CA2"/>
    <w:rsid w:val="00477D92"/>
    <w:rsid w:val="00480519"/>
    <w:rsid w:val="00480679"/>
    <w:rsid w:val="004806D6"/>
    <w:rsid w:val="00480769"/>
    <w:rsid w:val="00480BC5"/>
    <w:rsid w:val="0048131B"/>
    <w:rsid w:val="00481893"/>
    <w:rsid w:val="004818BE"/>
    <w:rsid w:val="004818D1"/>
    <w:rsid w:val="00481ADB"/>
    <w:rsid w:val="00481C13"/>
    <w:rsid w:val="00482010"/>
    <w:rsid w:val="00482581"/>
    <w:rsid w:val="00482C92"/>
    <w:rsid w:val="0048334A"/>
    <w:rsid w:val="004838E8"/>
    <w:rsid w:val="00483A41"/>
    <w:rsid w:val="004841FB"/>
    <w:rsid w:val="00484247"/>
    <w:rsid w:val="00484382"/>
    <w:rsid w:val="004845AC"/>
    <w:rsid w:val="004849E0"/>
    <w:rsid w:val="00484E52"/>
    <w:rsid w:val="00484FD8"/>
    <w:rsid w:val="00485226"/>
    <w:rsid w:val="00485BEF"/>
    <w:rsid w:val="00485EBF"/>
    <w:rsid w:val="00486413"/>
    <w:rsid w:val="004866A4"/>
    <w:rsid w:val="004866AE"/>
    <w:rsid w:val="00486EEB"/>
    <w:rsid w:val="004872AC"/>
    <w:rsid w:val="0048747F"/>
    <w:rsid w:val="0048761B"/>
    <w:rsid w:val="004878A5"/>
    <w:rsid w:val="00487A16"/>
    <w:rsid w:val="00490084"/>
    <w:rsid w:val="004907FD"/>
    <w:rsid w:val="00490955"/>
    <w:rsid w:val="00490B94"/>
    <w:rsid w:val="00491482"/>
    <w:rsid w:val="00491918"/>
    <w:rsid w:val="00491D0F"/>
    <w:rsid w:val="00492348"/>
    <w:rsid w:val="00492408"/>
    <w:rsid w:val="00492461"/>
    <w:rsid w:val="00492B9F"/>
    <w:rsid w:val="00492BE9"/>
    <w:rsid w:val="00492C8D"/>
    <w:rsid w:val="00492E7B"/>
    <w:rsid w:val="00493692"/>
    <w:rsid w:val="00493A23"/>
    <w:rsid w:val="00493AF9"/>
    <w:rsid w:val="00493E12"/>
    <w:rsid w:val="00494348"/>
    <w:rsid w:val="0049455F"/>
    <w:rsid w:val="00494939"/>
    <w:rsid w:val="004950D3"/>
    <w:rsid w:val="0049586B"/>
    <w:rsid w:val="00495993"/>
    <w:rsid w:val="00496183"/>
    <w:rsid w:val="00496E9C"/>
    <w:rsid w:val="00497221"/>
    <w:rsid w:val="00497670"/>
    <w:rsid w:val="00497704"/>
    <w:rsid w:val="00497839"/>
    <w:rsid w:val="00497987"/>
    <w:rsid w:val="004979E4"/>
    <w:rsid w:val="00497AC6"/>
    <w:rsid w:val="00497D8A"/>
    <w:rsid w:val="00497F0E"/>
    <w:rsid w:val="004A05A8"/>
    <w:rsid w:val="004A08B8"/>
    <w:rsid w:val="004A08D6"/>
    <w:rsid w:val="004A0C2D"/>
    <w:rsid w:val="004A0EF8"/>
    <w:rsid w:val="004A1221"/>
    <w:rsid w:val="004A14D7"/>
    <w:rsid w:val="004A176F"/>
    <w:rsid w:val="004A17B6"/>
    <w:rsid w:val="004A226B"/>
    <w:rsid w:val="004A2495"/>
    <w:rsid w:val="004A26CD"/>
    <w:rsid w:val="004A277A"/>
    <w:rsid w:val="004A279E"/>
    <w:rsid w:val="004A29A7"/>
    <w:rsid w:val="004A2C09"/>
    <w:rsid w:val="004A2C46"/>
    <w:rsid w:val="004A2D68"/>
    <w:rsid w:val="004A319D"/>
    <w:rsid w:val="004A3DC1"/>
    <w:rsid w:val="004A3E1B"/>
    <w:rsid w:val="004A4287"/>
    <w:rsid w:val="004A4316"/>
    <w:rsid w:val="004A431C"/>
    <w:rsid w:val="004A49FF"/>
    <w:rsid w:val="004A4B7F"/>
    <w:rsid w:val="004A4CDD"/>
    <w:rsid w:val="004A4D44"/>
    <w:rsid w:val="004A4F62"/>
    <w:rsid w:val="004A530D"/>
    <w:rsid w:val="004A543C"/>
    <w:rsid w:val="004A55B8"/>
    <w:rsid w:val="004A5900"/>
    <w:rsid w:val="004A59A2"/>
    <w:rsid w:val="004A5CB4"/>
    <w:rsid w:val="004A5D37"/>
    <w:rsid w:val="004A5DB0"/>
    <w:rsid w:val="004A6448"/>
    <w:rsid w:val="004A64B6"/>
    <w:rsid w:val="004A6553"/>
    <w:rsid w:val="004A67C7"/>
    <w:rsid w:val="004A6810"/>
    <w:rsid w:val="004A6D09"/>
    <w:rsid w:val="004A727B"/>
    <w:rsid w:val="004A7865"/>
    <w:rsid w:val="004A7880"/>
    <w:rsid w:val="004A78AB"/>
    <w:rsid w:val="004A78F3"/>
    <w:rsid w:val="004A7B5C"/>
    <w:rsid w:val="004B02EA"/>
    <w:rsid w:val="004B0AC6"/>
    <w:rsid w:val="004B0AC7"/>
    <w:rsid w:val="004B0D73"/>
    <w:rsid w:val="004B0DB8"/>
    <w:rsid w:val="004B0EAD"/>
    <w:rsid w:val="004B0F6D"/>
    <w:rsid w:val="004B142B"/>
    <w:rsid w:val="004B17C9"/>
    <w:rsid w:val="004B1833"/>
    <w:rsid w:val="004B18D1"/>
    <w:rsid w:val="004B1B97"/>
    <w:rsid w:val="004B1C58"/>
    <w:rsid w:val="004B200B"/>
    <w:rsid w:val="004B2728"/>
    <w:rsid w:val="004B27BC"/>
    <w:rsid w:val="004B27EA"/>
    <w:rsid w:val="004B2F7E"/>
    <w:rsid w:val="004B3202"/>
    <w:rsid w:val="004B3343"/>
    <w:rsid w:val="004B374C"/>
    <w:rsid w:val="004B3A35"/>
    <w:rsid w:val="004B3AB8"/>
    <w:rsid w:val="004B3BBD"/>
    <w:rsid w:val="004B40CD"/>
    <w:rsid w:val="004B435C"/>
    <w:rsid w:val="004B43A9"/>
    <w:rsid w:val="004B47AD"/>
    <w:rsid w:val="004B4ADD"/>
    <w:rsid w:val="004B4E85"/>
    <w:rsid w:val="004B4F0B"/>
    <w:rsid w:val="004B5548"/>
    <w:rsid w:val="004B563F"/>
    <w:rsid w:val="004B5890"/>
    <w:rsid w:val="004B5B03"/>
    <w:rsid w:val="004B5B52"/>
    <w:rsid w:val="004B5D11"/>
    <w:rsid w:val="004B6758"/>
    <w:rsid w:val="004B684E"/>
    <w:rsid w:val="004B6854"/>
    <w:rsid w:val="004B6A74"/>
    <w:rsid w:val="004B7126"/>
    <w:rsid w:val="004B747E"/>
    <w:rsid w:val="004B77E8"/>
    <w:rsid w:val="004B7996"/>
    <w:rsid w:val="004B7D64"/>
    <w:rsid w:val="004C02F3"/>
    <w:rsid w:val="004C045F"/>
    <w:rsid w:val="004C05CF"/>
    <w:rsid w:val="004C1476"/>
    <w:rsid w:val="004C17C5"/>
    <w:rsid w:val="004C18E5"/>
    <w:rsid w:val="004C1A24"/>
    <w:rsid w:val="004C20E6"/>
    <w:rsid w:val="004C2908"/>
    <w:rsid w:val="004C2A36"/>
    <w:rsid w:val="004C2B47"/>
    <w:rsid w:val="004C2C88"/>
    <w:rsid w:val="004C31B7"/>
    <w:rsid w:val="004C3619"/>
    <w:rsid w:val="004C3719"/>
    <w:rsid w:val="004C37DA"/>
    <w:rsid w:val="004C3885"/>
    <w:rsid w:val="004C3A2D"/>
    <w:rsid w:val="004C3B1D"/>
    <w:rsid w:val="004C3B4D"/>
    <w:rsid w:val="004C441C"/>
    <w:rsid w:val="004C455C"/>
    <w:rsid w:val="004C546A"/>
    <w:rsid w:val="004C5726"/>
    <w:rsid w:val="004C5BF4"/>
    <w:rsid w:val="004C63A5"/>
    <w:rsid w:val="004C67B2"/>
    <w:rsid w:val="004C6B1E"/>
    <w:rsid w:val="004C718A"/>
    <w:rsid w:val="004C7ECF"/>
    <w:rsid w:val="004D0047"/>
    <w:rsid w:val="004D049F"/>
    <w:rsid w:val="004D05F5"/>
    <w:rsid w:val="004D08B3"/>
    <w:rsid w:val="004D0F97"/>
    <w:rsid w:val="004D115C"/>
    <w:rsid w:val="004D1ED5"/>
    <w:rsid w:val="004D240E"/>
    <w:rsid w:val="004D288A"/>
    <w:rsid w:val="004D2949"/>
    <w:rsid w:val="004D29B7"/>
    <w:rsid w:val="004D3082"/>
    <w:rsid w:val="004D364E"/>
    <w:rsid w:val="004D3E83"/>
    <w:rsid w:val="004D4711"/>
    <w:rsid w:val="004D4921"/>
    <w:rsid w:val="004D4A07"/>
    <w:rsid w:val="004D56D8"/>
    <w:rsid w:val="004D57FB"/>
    <w:rsid w:val="004D59C6"/>
    <w:rsid w:val="004D5A0D"/>
    <w:rsid w:val="004D5B1E"/>
    <w:rsid w:val="004D5B98"/>
    <w:rsid w:val="004D602E"/>
    <w:rsid w:val="004D6462"/>
    <w:rsid w:val="004D65A4"/>
    <w:rsid w:val="004D6766"/>
    <w:rsid w:val="004D691C"/>
    <w:rsid w:val="004D6B1E"/>
    <w:rsid w:val="004D6ED3"/>
    <w:rsid w:val="004D6F62"/>
    <w:rsid w:val="004D6F88"/>
    <w:rsid w:val="004D6FAA"/>
    <w:rsid w:val="004D713D"/>
    <w:rsid w:val="004D718B"/>
    <w:rsid w:val="004D76CB"/>
    <w:rsid w:val="004D77D9"/>
    <w:rsid w:val="004D77F1"/>
    <w:rsid w:val="004D7B39"/>
    <w:rsid w:val="004D7B54"/>
    <w:rsid w:val="004E02FD"/>
    <w:rsid w:val="004E0D53"/>
    <w:rsid w:val="004E0F6E"/>
    <w:rsid w:val="004E1577"/>
    <w:rsid w:val="004E16D1"/>
    <w:rsid w:val="004E1C7B"/>
    <w:rsid w:val="004E1DA1"/>
    <w:rsid w:val="004E1F12"/>
    <w:rsid w:val="004E1FC4"/>
    <w:rsid w:val="004E232B"/>
    <w:rsid w:val="004E23D8"/>
    <w:rsid w:val="004E2571"/>
    <w:rsid w:val="004E2C56"/>
    <w:rsid w:val="004E301C"/>
    <w:rsid w:val="004E306A"/>
    <w:rsid w:val="004E316D"/>
    <w:rsid w:val="004E39BF"/>
    <w:rsid w:val="004E39F8"/>
    <w:rsid w:val="004E3E91"/>
    <w:rsid w:val="004E42F8"/>
    <w:rsid w:val="004E44A9"/>
    <w:rsid w:val="004E4CC3"/>
    <w:rsid w:val="004E4CE4"/>
    <w:rsid w:val="004E4E3A"/>
    <w:rsid w:val="004E5518"/>
    <w:rsid w:val="004E551A"/>
    <w:rsid w:val="004E59A2"/>
    <w:rsid w:val="004E5D61"/>
    <w:rsid w:val="004E61AB"/>
    <w:rsid w:val="004E64DE"/>
    <w:rsid w:val="004E6520"/>
    <w:rsid w:val="004E68E8"/>
    <w:rsid w:val="004E6B73"/>
    <w:rsid w:val="004E6FBC"/>
    <w:rsid w:val="004E78EF"/>
    <w:rsid w:val="004E7988"/>
    <w:rsid w:val="004F006C"/>
    <w:rsid w:val="004F0570"/>
    <w:rsid w:val="004F0876"/>
    <w:rsid w:val="004F09AF"/>
    <w:rsid w:val="004F0EED"/>
    <w:rsid w:val="004F0F42"/>
    <w:rsid w:val="004F0FC3"/>
    <w:rsid w:val="004F0FD8"/>
    <w:rsid w:val="004F166F"/>
    <w:rsid w:val="004F1725"/>
    <w:rsid w:val="004F1D05"/>
    <w:rsid w:val="004F1DDF"/>
    <w:rsid w:val="004F20B7"/>
    <w:rsid w:val="004F25E3"/>
    <w:rsid w:val="004F2719"/>
    <w:rsid w:val="004F29B2"/>
    <w:rsid w:val="004F2B66"/>
    <w:rsid w:val="004F2BAB"/>
    <w:rsid w:val="004F2D54"/>
    <w:rsid w:val="004F366D"/>
    <w:rsid w:val="004F3A1B"/>
    <w:rsid w:val="004F42C6"/>
    <w:rsid w:val="004F43C9"/>
    <w:rsid w:val="004F4541"/>
    <w:rsid w:val="004F4ECB"/>
    <w:rsid w:val="004F541E"/>
    <w:rsid w:val="004F5F18"/>
    <w:rsid w:val="004F6A00"/>
    <w:rsid w:val="004F6EAF"/>
    <w:rsid w:val="004F7000"/>
    <w:rsid w:val="004F71E3"/>
    <w:rsid w:val="004F7388"/>
    <w:rsid w:val="004F7550"/>
    <w:rsid w:val="004F7571"/>
    <w:rsid w:val="004F76C8"/>
    <w:rsid w:val="004F76DE"/>
    <w:rsid w:val="004F7D83"/>
    <w:rsid w:val="00500042"/>
    <w:rsid w:val="0050025D"/>
    <w:rsid w:val="005005F9"/>
    <w:rsid w:val="00500733"/>
    <w:rsid w:val="00500A76"/>
    <w:rsid w:val="00500BB4"/>
    <w:rsid w:val="00500C01"/>
    <w:rsid w:val="005011C2"/>
    <w:rsid w:val="005012AE"/>
    <w:rsid w:val="00501594"/>
    <w:rsid w:val="00501B0F"/>
    <w:rsid w:val="00501D37"/>
    <w:rsid w:val="00502410"/>
    <w:rsid w:val="00502505"/>
    <w:rsid w:val="00502694"/>
    <w:rsid w:val="005034A4"/>
    <w:rsid w:val="005039E8"/>
    <w:rsid w:val="00503F7B"/>
    <w:rsid w:val="005041D5"/>
    <w:rsid w:val="0050435D"/>
    <w:rsid w:val="0050435E"/>
    <w:rsid w:val="005046F3"/>
    <w:rsid w:val="00505443"/>
    <w:rsid w:val="0050577C"/>
    <w:rsid w:val="0050611A"/>
    <w:rsid w:val="00506287"/>
    <w:rsid w:val="00506302"/>
    <w:rsid w:val="0050668C"/>
    <w:rsid w:val="00506D0B"/>
    <w:rsid w:val="00506EE0"/>
    <w:rsid w:val="00507B03"/>
    <w:rsid w:val="00507C4C"/>
    <w:rsid w:val="00507CFF"/>
    <w:rsid w:val="00510173"/>
    <w:rsid w:val="00510276"/>
    <w:rsid w:val="005104C1"/>
    <w:rsid w:val="00511452"/>
    <w:rsid w:val="00511479"/>
    <w:rsid w:val="00511F76"/>
    <w:rsid w:val="00511FDE"/>
    <w:rsid w:val="005122C7"/>
    <w:rsid w:val="005127EE"/>
    <w:rsid w:val="00512873"/>
    <w:rsid w:val="00512B58"/>
    <w:rsid w:val="00512D4A"/>
    <w:rsid w:val="0051316D"/>
    <w:rsid w:val="00513D92"/>
    <w:rsid w:val="00514381"/>
    <w:rsid w:val="0051496A"/>
    <w:rsid w:val="005149B0"/>
    <w:rsid w:val="00514AE0"/>
    <w:rsid w:val="00514AF2"/>
    <w:rsid w:val="00514D88"/>
    <w:rsid w:val="00514E3D"/>
    <w:rsid w:val="005150B3"/>
    <w:rsid w:val="00515A32"/>
    <w:rsid w:val="00515C3B"/>
    <w:rsid w:val="00515F95"/>
    <w:rsid w:val="00515FD7"/>
    <w:rsid w:val="00516048"/>
    <w:rsid w:val="00516147"/>
    <w:rsid w:val="005161EF"/>
    <w:rsid w:val="00516344"/>
    <w:rsid w:val="0051792A"/>
    <w:rsid w:val="00517A7B"/>
    <w:rsid w:val="005200F6"/>
    <w:rsid w:val="005202C2"/>
    <w:rsid w:val="005207F4"/>
    <w:rsid w:val="00520955"/>
    <w:rsid w:val="00520A47"/>
    <w:rsid w:val="00520A4C"/>
    <w:rsid w:val="00520A8A"/>
    <w:rsid w:val="00520C9E"/>
    <w:rsid w:val="005210E2"/>
    <w:rsid w:val="00521946"/>
    <w:rsid w:val="005219F5"/>
    <w:rsid w:val="00521E21"/>
    <w:rsid w:val="005221AA"/>
    <w:rsid w:val="00522720"/>
    <w:rsid w:val="00522752"/>
    <w:rsid w:val="00522AD4"/>
    <w:rsid w:val="00522C20"/>
    <w:rsid w:val="00523191"/>
    <w:rsid w:val="00523465"/>
    <w:rsid w:val="005240C3"/>
    <w:rsid w:val="005241B4"/>
    <w:rsid w:val="00524A0B"/>
    <w:rsid w:val="00524D60"/>
    <w:rsid w:val="00524E76"/>
    <w:rsid w:val="005252A6"/>
    <w:rsid w:val="005253B9"/>
    <w:rsid w:val="0052561A"/>
    <w:rsid w:val="00525C6C"/>
    <w:rsid w:val="00525D95"/>
    <w:rsid w:val="005260B9"/>
    <w:rsid w:val="005262A0"/>
    <w:rsid w:val="00526A3D"/>
    <w:rsid w:val="005273A9"/>
    <w:rsid w:val="005275C3"/>
    <w:rsid w:val="00527667"/>
    <w:rsid w:val="005278D6"/>
    <w:rsid w:val="00527B74"/>
    <w:rsid w:val="00527C92"/>
    <w:rsid w:val="00527CE3"/>
    <w:rsid w:val="00527FCC"/>
    <w:rsid w:val="00530289"/>
    <w:rsid w:val="005302F7"/>
    <w:rsid w:val="0053034B"/>
    <w:rsid w:val="00530600"/>
    <w:rsid w:val="005306B5"/>
    <w:rsid w:val="005306FA"/>
    <w:rsid w:val="0053082A"/>
    <w:rsid w:val="00530E0D"/>
    <w:rsid w:val="005314AF"/>
    <w:rsid w:val="005316B3"/>
    <w:rsid w:val="00531A82"/>
    <w:rsid w:val="00531BB7"/>
    <w:rsid w:val="00531CBD"/>
    <w:rsid w:val="00531CD2"/>
    <w:rsid w:val="00531E5B"/>
    <w:rsid w:val="0053250E"/>
    <w:rsid w:val="0053275B"/>
    <w:rsid w:val="005329F6"/>
    <w:rsid w:val="00533090"/>
    <w:rsid w:val="005332A6"/>
    <w:rsid w:val="005336E0"/>
    <w:rsid w:val="00533DCF"/>
    <w:rsid w:val="00533F3E"/>
    <w:rsid w:val="005344FE"/>
    <w:rsid w:val="0053462F"/>
    <w:rsid w:val="00534A39"/>
    <w:rsid w:val="005351BD"/>
    <w:rsid w:val="0053540F"/>
    <w:rsid w:val="0053549B"/>
    <w:rsid w:val="005355C3"/>
    <w:rsid w:val="0053576B"/>
    <w:rsid w:val="0053587B"/>
    <w:rsid w:val="005359B7"/>
    <w:rsid w:val="005362A5"/>
    <w:rsid w:val="005364FB"/>
    <w:rsid w:val="0053685E"/>
    <w:rsid w:val="005369B8"/>
    <w:rsid w:val="00536A95"/>
    <w:rsid w:val="00537947"/>
    <w:rsid w:val="005379C8"/>
    <w:rsid w:val="00537C49"/>
    <w:rsid w:val="00537C97"/>
    <w:rsid w:val="005400BD"/>
    <w:rsid w:val="00540B81"/>
    <w:rsid w:val="00540BE4"/>
    <w:rsid w:val="00541186"/>
    <w:rsid w:val="005411D2"/>
    <w:rsid w:val="005413A1"/>
    <w:rsid w:val="00541A68"/>
    <w:rsid w:val="00542E87"/>
    <w:rsid w:val="00542F03"/>
    <w:rsid w:val="00543398"/>
    <w:rsid w:val="00543A05"/>
    <w:rsid w:val="00543C81"/>
    <w:rsid w:val="00543CC6"/>
    <w:rsid w:val="00543DCE"/>
    <w:rsid w:val="0054465F"/>
    <w:rsid w:val="00544889"/>
    <w:rsid w:val="005448ED"/>
    <w:rsid w:val="00544A88"/>
    <w:rsid w:val="00544D31"/>
    <w:rsid w:val="00544D56"/>
    <w:rsid w:val="00545353"/>
    <w:rsid w:val="00545532"/>
    <w:rsid w:val="00545D7F"/>
    <w:rsid w:val="00546790"/>
    <w:rsid w:val="00546C07"/>
    <w:rsid w:val="00546F15"/>
    <w:rsid w:val="0054715B"/>
    <w:rsid w:val="00547C3B"/>
    <w:rsid w:val="005500A0"/>
    <w:rsid w:val="00550130"/>
    <w:rsid w:val="00550255"/>
    <w:rsid w:val="0055028D"/>
    <w:rsid w:val="00550431"/>
    <w:rsid w:val="00550648"/>
    <w:rsid w:val="005510EC"/>
    <w:rsid w:val="00551391"/>
    <w:rsid w:val="00551604"/>
    <w:rsid w:val="00551B0D"/>
    <w:rsid w:val="00551F4A"/>
    <w:rsid w:val="005522D7"/>
    <w:rsid w:val="00552760"/>
    <w:rsid w:val="005527EB"/>
    <w:rsid w:val="00553197"/>
    <w:rsid w:val="00553518"/>
    <w:rsid w:val="0055373E"/>
    <w:rsid w:val="00553884"/>
    <w:rsid w:val="005539DB"/>
    <w:rsid w:val="00553E1E"/>
    <w:rsid w:val="00553FD7"/>
    <w:rsid w:val="005541C8"/>
    <w:rsid w:val="005547BC"/>
    <w:rsid w:val="005547DE"/>
    <w:rsid w:val="005548D4"/>
    <w:rsid w:val="00554945"/>
    <w:rsid w:val="00554C3A"/>
    <w:rsid w:val="00554E31"/>
    <w:rsid w:val="0055514E"/>
    <w:rsid w:val="0055542F"/>
    <w:rsid w:val="005557A9"/>
    <w:rsid w:val="005559E8"/>
    <w:rsid w:val="00555D3F"/>
    <w:rsid w:val="005561D3"/>
    <w:rsid w:val="00556837"/>
    <w:rsid w:val="0055685E"/>
    <w:rsid w:val="00556A81"/>
    <w:rsid w:val="00556BDD"/>
    <w:rsid w:val="00556F50"/>
    <w:rsid w:val="00557201"/>
    <w:rsid w:val="005573F9"/>
    <w:rsid w:val="00557403"/>
    <w:rsid w:val="0055753A"/>
    <w:rsid w:val="00557981"/>
    <w:rsid w:val="00557E3E"/>
    <w:rsid w:val="00560605"/>
    <w:rsid w:val="0056068C"/>
    <w:rsid w:val="005606B5"/>
    <w:rsid w:val="00560DBE"/>
    <w:rsid w:val="00561551"/>
    <w:rsid w:val="005619F3"/>
    <w:rsid w:val="00561A0A"/>
    <w:rsid w:val="00561D30"/>
    <w:rsid w:val="00562391"/>
    <w:rsid w:val="00562433"/>
    <w:rsid w:val="00562731"/>
    <w:rsid w:val="00563050"/>
    <w:rsid w:val="005633E7"/>
    <w:rsid w:val="00563800"/>
    <w:rsid w:val="0056405C"/>
    <w:rsid w:val="005640B2"/>
    <w:rsid w:val="00564206"/>
    <w:rsid w:val="0056425E"/>
    <w:rsid w:val="005642B0"/>
    <w:rsid w:val="0056440B"/>
    <w:rsid w:val="00564BCF"/>
    <w:rsid w:val="005655F2"/>
    <w:rsid w:val="0056575F"/>
    <w:rsid w:val="00565974"/>
    <w:rsid w:val="00565E5B"/>
    <w:rsid w:val="00565F5B"/>
    <w:rsid w:val="00565F85"/>
    <w:rsid w:val="0056625B"/>
    <w:rsid w:val="00566326"/>
    <w:rsid w:val="00566A1A"/>
    <w:rsid w:val="00566FDA"/>
    <w:rsid w:val="00567790"/>
    <w:rsid w:val="00567797"/>
    <w:rsid w:val="00567D9D"/>
    <w:rsid w:val="00567D9E"/>
    <w:rsid w:val="005703CA"/>
    <w:rsid w:val="005706FF"/>
    <w:rsid w:val="00570D6A"/>
    <w:rsid w:val="00570E2D"/>
    <w:rsid w:val="005713E9"/>
    <w:rsid w:val="00571A14"/>
    <w:rsid w:val="00571CF0"/>
    <w:rsid w:val="0057204E"/>
    <w:rsid w:val="00572695"/>
    <w:rsid w:val="00572DAE"/>
    <w:rsid w:val="00572F78"/>
    <w:rsid w:val="0057362C"/>
    <w:rsid w:val="0057362E"/>
    <w:rsid w:val="00573684"/>
    <w:rsid w:val="005737CB"/>
    <w:rsid w:val="00573F17"/>
    <w:rsid w:val="00574084"/>
    <w:rsid w:val="005740BB"/>
    <w:rsid w:val="00574494"/>
    <w:rsid w:val="00574965"/>
    <w:rsid w:val="00574DA3"/>
    <w:rsid w:val="00574E2B"/>
    <w:rsid w:val="00574FDF"/>
    <w:rsid w:val="00575539"/>
    <w:rsid w:val="00575902"/>
    <w:rsid w:val="00575BAA"/>
    <w:rsid w:val="00575CD6"/>
    <w:rsid w:val="00575F92"/>
    <w:rsid w:val="00576058"/>
    <w:rsid w:val="005760F2"/>
    <w:rsid w:val="0057625B"/>
    <w:rsid w:val="00576435"/>
    <w:rsid w:val="005764DC"/>
    <w:rsid w:val="00576676"/>
    <w:rsid w:val="00576CC6"/>
    <w:rsid w:val="00577616"/>
    <w:rsid w:val="00577F8C"/>
    <w:rsid w:val="0058002A"/>
    <w:rsid w:val="005800CB"/>
    <w:rsid w:val="00580740"/>
    <w:rsid w:val="0058076B"/>
    <w:rsid w:val="00581F78"/>
    <w:rsid w:val="00582256"/>
    <w:rsid w:val="005822F1"/>
    <w:rsid w:val="005825B1"/>
    <w:rsid w:val="005826D3"/>
    <w:rsid w:val="005827F3"/>
    <w:rsid w:val="00583042"/>
    <w:rsid w:val="005835E0"/>
    <w:rsid w:val="005835E7"/>
    <w:rsid w:val="00583809"/>
    <w:rsid w:val="00583B46"/>
    <w:rsid w:val="00583BDD"/>
    <w:rsid w:val="00583D6B"/>
    <w:rsid w:val="0058406F"/>
    <w:rsid w:val="00584095"/>
    <w:rsid w:val="005841E6"/>
    <w:rsid w:val="00584212"/>
    <w:rsid w:val="0058458B"/>
    <w:rsid w:val="00584A66"/>
    <w:rsid w:val="00584B92"/>
    <w:rsid w:val="00584C69"/>
    <w:rsid w:val="00584E37"/>
    <w:rsid w:val="00584F2F"/>
    <w:rsid w:val="00584F9D"/>
    <w:rsid w:val="00584FA8"/>
    <w:rsid w:val="0058500C"/>
    <w:rsid w:val="005851BA"/>
    <w:rsid w:val="00585493"/>
    <w:rsid w:val="00585734"/>
    <w:rsid w:val="005858BE"/>
    <w:rsid w:val="00585DF1"/>
    <w:rsid w:val="00586024"/>
    <w:rsid w:val="00586654"/>
    <w:rsid w:val="00587083"/>
    <w:rsid w:val="0058711F"/>
    <w:rsid w:val="00587638"/>
    <w:rsid w:val="0058783A"/>
    <w:rsid w:val="00587FE5"/>
    <w:rsid w:val="00590643"/>
    <w:rsid w:val="00590CEB"/>
    <w:rsid w:val="005911AF"/>
    <w:rsid w:val="005912FC"/>
    <w:rsid w:val="00591AE3"/>
    <w:rsid w:val="00592257"/>
    <w:rsid w:val="00592391"/>
    <w:rsid w:val="005927A2"/>
    <w:rsid w:val="005928E8"/>
    <w:rsid w:val="00592F7F"/>
    <w:rsid w:val="00593018"/>
    <w:rsid w:val="0059308C"/>
    <w:rsid w:val="00593225"/>
    <w:rsid w:val="00593450"/>
    <w:rsid w:val="00593977"/>
    <w:rsid w:val="0059449E"/>
    <w:rsid w:val="0059477C"/>
    <w:rsid w:val="00594F5E"/>
    <w:rsid w:val="005950DD"/>
    <w:rsid w:val="0059578E"/>
    <w:rsid w:val="005962A2"/>
    <w:rsid w:val="00596783"/>
    <w:rsid w:val="005969B5"/>
    <w:rsid w:val="00596C45"/>
    <w:rsid w:val="00596D58"/>
    <w:rsid w:val="00596DA0"/>
    <w:rsid w:val="00596FDF"/>
    <w:rsid w:val="0059783E"/>
    <w:rsid w:val="00597A7A"/>
    <w:rsid w:val="00597DC2"/>
    <w:rsid w:val="005A00D9"/>
    <w:rsid w:val="005A01D2"/>
    <w:rsid w:val="005A0A26"/>
    <w:rsid w:val="005A0AFF"/>
    <w:rsid w:val="005A10F7"/>
    <w:rsid w:val="005A1A3D"/>
    <w:rsid w:val="005A1B23"/>
    <w:rsid w:val="005A1B8A"/>
    <w:rsid w:val="005A2001"/>
    <w:rsid w:val="005A2025"/>
    <w:rsid w:val="005A22B9"/>
    <w:rsid w:val="005A23A5"/>
    <w:rsid w:val="005A25AA"/>
    <w:rsid w:val="005A285A"/>
    <w:rsid w:val="005A2B62"/>
    <w:rsid w:val="005A3292"/>
    <w:rsid w:val="005A3BA6"/>
    <w:rsid w:val="005A4238"/>
    <w:rsid w:val="005A42AC"/>
    <w:rsid w:val="005A42EF"/>
    <w:rsid w:val="005A5197"/>
    <w:rsid w:val="005A52EA"/>
    <w:rsid w:val="005A54B1"/>
    <w:rsid w:val="005A5712"/>
    <w:rsid w:val="005A5BC5"/>
    <w:rsid w:val="005A62A7"/>
    <w:rsid w:val="005A6378"/>
    <w:rsid w:val="005A65F5"/>
    <w:rsid w:val="005A6769"/>
    <w:rsid w:val="005A6C07"/>
    <w:rsid w:val="005A6D6D"/>
    <w:rsid w:val="005A778A"/>
    <w:rsid w:val="005A77F7"/>
    <w:rsid w:val="005A7AB5"/>
    <w:rsid w:val="005A7AF1"/>
    <w:rsid w:val="005B064C"/>
    <w:rsid w:val="005B0B60"/>
    <w:rsid w:val="005B0D03"/>
    <w:rsid w:val="005B137C"/>
    <w:rsid w:val="005B13B4"/>
    <w:rsid w:val="005B1A83"/>
    <w:rsid w:val="005B1BA7"/>
    <w:rsid w:val="005B2311"/>
    <w:rsid w:val="005B2320"/>
    <w:rsid w:val="005B2464"/>
    <w:rsid w:val="005B24E5"/>
    <w:rsid w:val="005B2563"/>
    <w:rsid w:val="005B2F1E"/>
    <w:rsid w:val="005B32DE"/>
    <w:rsid w:val="005B34C7"/>
    <w:rsid w:val="005B3552"/>
    <w:rsid w:val="005B36F4"/>
    <w:rsid w:val="005B3956"/>
    <w:rsid w:val="005B44A7"/>
    <w:rsid w:val="005B4609"/>
    <w:rsid w:val="005B473E"/>
    <w:rsid w:val="005B48BA"/>
    <w:rsid w:val="005B4B40"/>
    <w:rsid w:val="005B5083"/>
    <w:rsid w:val="005B5369"/>
    <w:rsid w:val="005B5D07"/>
    <w:rsid w:val="005B5FA1"/>
    <w:rsid w:val="005B6665"/>
    <w:rsid w:val="005B6A25"/>
    <w:rsid w:val="005B6A8A"/>
    <w:rsid w:val="005B6F66"/>
    <w:rsid w:val="005B71DA"/>
    <w:rsid w:val="005B7414"/>
    <w:rsid w:val="005B784F"/>
    <w:rsid w:val="005B7EAC"/>
    <w:rsid w:val="005C024F"/>
    <w:rsid w:val="005C03D2"/>
    <w:rsid w:val="005C0507"/>
    <w:rsid w:val="005C0565"/>
    <w:rsid w:val="005C0756"/>
    <w:rsid w:val="005C097E"/>
    <w:rsid w:val="005C0C01"/>
    <w:rsid w:val="005C1887"/>
    <w:rsid w:val="005C1A75"/>
    <w:rsid w:val="005C1F15"/>
    <w:rsid w:val="005C2030"/>
    <w:rsid w:val="005C22F5"/>
    <w:rsid w:val="005C285F"/>
    <w:rsid w:val="005C289F"/>
    <w:rsid w:val="005C2C2F"/>
    <w:rsid w:val="005C333C"/>
    <w:rsid w:val="005C393E"/>
    <w:rsid w:val="005C39B8"/>
    <w:rsid w:val="005C3B49"/>
    <w:rsid w:val="005C3E90"/>
    <w:rsid w:val="005C4105"/>
    <w:rsid w:val="005C44E4"/>
    <w:rsid w:val="005C45EF"/>
    <w:rsid w:val="005C4644"/>
    <w:rsid w:val="005C4756"/>
    <w:rsid w:val="005C4D01"/>
    <w:rsid w:val="005C4F7D"/>
    <w:rsid w:val="005C5064"/>
    <w:rsid w:val="005C57D3"/>
    <w:rsid w:val="005C5975"/>
    <w:rsid w:val="005C6029"/>
    <w:rsid w:val="005C623B"/>
    <w:rsid w:val="005C62EB"/>
    <w:rsid w:val="005C646E"/>
    <w:rsid w:val="005C6556"/>
    <w:rsid w:val="005C6DE1"/>
    <w:rsid w:val="005C6E9E"/>
    <w:rsid w:val="005C6FE5"/>
    <w:rsid w:val="005C70B5"/>
    <w:rsid w:val="005C7478"/>
    <w:rsid w:val="005C7BA6"/>
    <w:rsid w:val="005C7BF1"/>
    <w:rsid w:val="005C7C91"/>
    <w:rsid w:val="005D0492"/>
    <w:rsid w:val="005D0D44"/>
    <w:rsid w:val="005D1096"/>
    <w:rsid w:val="005D1397"/>
    <w:rsid w:val="005D16C2"/>
    <w:rsid w:val="005D176F"/>
    <w:rsid w:val="005D1D66"/>
    <w:rsid w:val="005D1D7A"/>
    <w:rsid w:val="005D1E6A"/>
    <w:rsid w:val="005D1FA7"/>
    <w:rsid w:val="005D200B"/>
    <w:rsid w:val="005D21E9"/>
    <w:rsid w:val="005D222A"/>
    <w:rsid w:val="005D29CF"/>
    <w:rsid w:val="005D2F05"/>
    <w:rsid w:val="005D2FC5"/>
    <w:rsid w:val="005D300F"/>
    <w:rsid w:val="005D3447"/>
    <w:rsid w:val="005D37B4"/>
    <w:rsid w:val="005D3E31"/>
    <w:rsid w:val="005D4008"/>
    <w:rsid w:val="005D46FA"/>
    <w:rsid w:val="005D4834"/>
    <w:rsid w:val="005D4FFD"/>
    <w:rsid w:val="005D53FE"/>
    <w:rsid w:val="005D570F"/>
    <w:rsid w:val="005D5A3C"/>
    <w:rsid w:val="005D5DEA"/>
    <w:rsid w:val="005D62CF"/>
    <w:rsid w:val="005D6327"/>
    <w:rsid w:val="005D690D"/>
    <w:rsid w:val="005D6BE0"/>
    <w:rsid w:val="005D6E21"/>
    <w:rsid w:val="005D6E5D"/>
    <w:rsid w:val="005D7093"/>
    <w:rsid w:val="005D70CA"/>
    <w:rsid w:val="005D70E2"/>
    <w:rsid w:val="005D7570"/>
    <w:rsid w:val="005D785C"/>
    <w:rsid w:val="005D79BC"/>
    <w:rsid w:val="005D7ACA"/>
    <w:rsid w:val="005D7EEE"/>
    <w:rsid w:val="005D7F8B"/>
    <w:rsid w:val="005E099C"/>
    <w:rsid w:val="005E0AFA"/>
    <w:rsid w:val="005E0D5A"/>
    <w:rsid w:val="005E0D90"/>
    <w:rsid w:val="005E106C"/>
    <w:rsid w:val="005E1308"/>
    <w:rsid w:val="005E13DB"/>
    <w:rsid w:val="005E14D2"/>
    <w:rsid w:val="005E1584"/>
    <w:rsid w:val="005E1ABA"/>
    <w:rsid w:val="005E23E8"/>
    <w:rsid w:val="005E246A"/>
    <w:rsid w:val="005E24B5"/>
    <w:rsid w:val="005E2534"/>
    <w:rsid w:val="005E2808"/>
    <w:rsid w:val="005E2820"/>
    <w:rsid w:val="005E28B3"/>
    <w:rsid w:val="005E2982"/>
    <w:rsid w:val="005E29FD"/>
    <w:rsid w:val="005E2AE7"/>
    <w:rsid w:val="005E2EFD"/>
    <w:rsid w:val="005E3A95"/>
    <w:rsid w:val="005E45C1"/>
    <w:rsid w:val="005E460F"/>
    <w:rsid w:val="005E4994"/>
    <w:rsid w:val="005E4B1F"/>
    <w:rsid w:val="005E4BA6"/>
    <w:rsid w:val="005E4DDF"/>
    <w:rsid w:val="005E4EBF"/>
    <w:rsid w:val="005E4F30"/>
    <w:rsid w:val="005E50CE"/>
    <w:rsid w:val="005E516B"/>
    <w:rsid w:val="005E51E3"/>
    <w:rsid w:val="005E5317"/>
    <w:rsid w:val="005E5363"/>
    <w:rsid w:val="005E57E8"/>
    <w:rsid w:val="005E5874"/>
    <w:rsid w:val="005E5A86"/>
    <w:rsid w:val="005E5F3D"/>
    <w:rsid w:val="005E5FC2"/>
    <w:rsid w:val="005E68A0"/>
    <w:rsid w:val="005E6A0C"/>
    <w:rsid w:val="005E6B16"/>
    <w:rsid w:val="005E6DE7"/>
    <w:rsid w:val="005E6EF0"/>
    <w:rsid w:val="005E719B"/>
    <w:rsid w:val="005E71B2"/>
    <w:rsid w:val="005E7805"/>
    <w:rsid w:val="005F04E7"/>
    <w:rsid w:val="005F0595"/>
    <w:rsid w:val="005F0AFE"/>
    <w:rsid w:val="005F0BDC"/>
    <w:rsid w:val="005F0E37"/>
    <w:rsid w:val="005F11F7"/>
    <w:rsid w:val="005F2355"/>
    <w:rsid w:val="005F238E"/>
    <w:rsid w:val="005F25A8"/>
    <w:rsid w:val="005F2A3C"/>
    <w:rsid w:val="005F2C69"/>
    <w:rsid w:val="005F2C79"/>
    <w:rsid w:val="005F36EC"/>
    <w:rsid w:val="005F3B05"/>
    <w:rsid w:val="005F3D2D"/>
    <w:rsid w:val="005F3D66"/>
    <w:rsid w:val="005F4158"/>
    <w:rsid w:val="005F58CD"/>
    <w:rsid w:val="005F5978"/>
    <w:rsid w:val="005F5BB4"/>
    <w:rsid w:val="005F5EEF"/>
    <w:rsid w:val="005F5F82"/>
    <w:rsid w:val="005F5FC3"/>
    <w:rsid w:val="005F664D"/>
    <w:rsid w:val="005F68B7"/>
    <w:rsid w:val="005F69A5"/>
    <w:rsid w:val="005F6B4B"/>
    <w:rsid w:val="005F70C3"/>
    <w:rsid w:val="005F73F0"/>
    <w:rsid w:val="005F7457"/>
    <w:rsid w:val="005F75D3"/>
    <w:rsid w:val="005F7881"/>
    <w:rsid w:val="005F7CFF"/>
    <w:rsid w:val="00600499"/>
    <w:rsid w:val="00600837"/>
    <w:rsid w:val="006008F1"/>
    <w:rsid w:val="00600BB4"/>
    <w:rsid w:val="00600DD8"/>
    <w:rsid w:val="00600FCA"/>
    <w:rsid w:val="006013C0"/>
    <w:rsid w:val="00601CA5"/>
    <w:rsid w:val="00601CBC"/>
    <w:rsid w:val="006020F4"/>
    <w:rsid w:val="00602186"/>
    <w:rsid w:val="006025C7"/>
    <w:rsid w:val="00602F33"/>
    <w:rsid w:val="00602F5B"/>
    <w:rsid w:val="006030C4"/>
    <w:rsid w:val="0060343F"/>
    <w:rsid w:val="006036F9"/>
    <w:rsid w:val="0060372B"/>
    <w:rsid w:val="0060388C"/>
    <w:rsid w:val="00603CDD"/>
    <w:rsid w:val="00604148"/>
    <w:rsid w:val="0060426B"/>
    <w:rsid w:val="00604780"/>
    <w:rsid w:val="00604B7C"/>
    <w:rsid w:val="006055BD"/>
    <w:rsid w:val="0060564B"/>
    <w:rsid w:val="00605801"/>
    <w:rsid w:val="006060B1"/>
    <w:rsid w:val="00606296"/>
    <w:rsid w:val="006067BD"/>
    <w:rsid w:val="006069B8"/>
    <w:rsid w:val="00606F9F"/>
    <w:rsid w:val="00607317"/>
    <w:rsid w:val="00607411"/>
    <w:rsid w:val="006076F3"/>
    <w:rsid w:val="00607ECC"/>
    <w:rsid w:val="006105C1"/>
    <w:rsid w:val="00610AE8"/>
    <w:rsid w:val="00610E9F"/>
    <w:rsid w:val="00610EE4"/>
    <w:rsid w:val="0061117F"/>
    <w:rsid w:val="006112BD"/>
    <w:rsid w:val="00611336"/>
    <w:rsid w:val="0061142D"/>
    <w:rsid w:val="00611EAA"/>
    <w:rsid w:val="00611EAB"/>
    <w:rsid w:val="00612161"/>
    <w:rsid w:val="0061223C"/>
    <w:rsid w:val="006122C7"/>
    <w:rsid w:val="006126D5"/>
    <w:rsid w:val="006130A4"/>
    <w:rsid w:val="006135FE"/>
    <w:rsid w:val="00613CAB"/>
    <w:rsid w:val="00613DFB"/>
    <w:rsid w:val="00613E94"/>
    <w:rsid w:val="00613F5D"/>
    <w:rsid w:val="00614039"/>
    <w:rsid w:val="006142C4"/>
    <w:rsid w:val="006142FD"/>
    <w:rsid w:val="00614335"/>
    <w:rsid w:val="006147CC"/>
    <w:rsid w:val="0061485B"/>
    <w:rsid w:val="006149C9"/>
    <w:rsid w:val="00614A6B"/>
    <w:rsid w:val="00614CD8"/>
    <w:rsid w:val="0061518F"/>
    <w:rsid w:val="00615544"/>
    <w:rsid w:val="0061567B"/>
    <w:rsid w:val="0061567F"/>
    <w:rsid w:val="00615C67"/>
    <w:rsid w:val="00615D29"/>
    <w:rsid w:val="00615D78"/>
    <w:rsid w:val="0061621F"/>
    <w:rsid w:val="0061628C"/>
    <w:rsid w:val="0061637D"/>
    <w:rsid w:val="00616896"/>
    <w:rsid w:val="0061693F"/>
    <w:rsid w:val="00616A20"/>
    <w:rsid w:val="00616C37"/>
    <w:rsid w:val="00616DA0"/>
    <w:rsid w:val="00616DD8"/>
    <w:rsid w:val="00616E07"/>
    <w:rsid w:val="00617162"/>
    <w:rsid w:val="006171F0"/>
    <w:rsid w:val="0061788B"/>
    <w:rsid w:val="00617DEA"/>
    <w:rsid w:val="00620005"/>
    <w:rsid w:val="0062015C"/>
    <w:rsid w:val="00620502"/>
    <w:rsid w:val="0062057F"/>
    <w:rsid w:val="0062151C"/>
    <w:rsid w:val="0062196B"/>
    <w:rsid w:val="00621A6F"/>
    <w:rsid w:val="00621E06"/>
    <w:rsid w:val="00622353"/>
    <w:rsid w:val="00622610"/>
    <w:rsid w:val="00622FEE"/>
    <w:rsid w:val="00623130"/>
    <w:rsid w:val="00623BD9"/>
    <w:rsid w:val="00624785"/>
    <w:rsid w:val="00624B15"/>
    <w:rsid w:val="00625682"/>
    <w:rsid w:val="006259B7"/>
    <w:rsid w:val="00625B4F"/>
    <w:rsid w:val="00625E1F"/>
    <w:rsid w:val="00625F91"/>
    <w:rsid w:val="006263A2"/>
    <w:rsid w:val="00626469"/>
    <w:rsid w:val="0062679A"/>
    <w:rsid w:val="00626830"/>
    <w:rsid w:val="00626BF4"/>
    <w:rsid w:val="00626CAE"/>
    <w:rsid w:val="00627124"/>
    <w:rsid w:val="006271C0"/>
    <w:rsid w:val="006275DE"/>
    <w:rsid w:val="0062761B"/>
    <w:rsid w:val="00627A61"/>
    <w:rsid w:val="00627B25"/>
    <w:rsid w:val="00627D5D"/>
    <w:rsid w:val="00627E60"/>
    <w:rsid w:val="00627F7B"/>
    <w:rsid w:val="0063008C"/>
    <w:rsid w:val="006300E5"/>
    <w:rsid w:val="00630422"/>
    <w:rsid w:val="00630609"/>
    <w:rsid w:val="00630765"/>
    <w:rsid w:val="00630B2B"/>
    <w:rsid w:val="00630B37"/>
    <w:rsid w:val="00630C81"/>
    <w:rsid w:val="00630FFA"/>
    <w:rsid w:val="006314A7"/>
    <w:rsid w:val="0063169B"/>
    <w:rsid w:val="006316FF"/>
    <w:rsid w:val="00631CB6"/>
    <w:rsid w:val="00631CE6"/>
    <w:rsid w:val="006321A3"/>
    <w:rsid w:val="006321AE"/>
    <w:rsid w:val="00632219"/>
    <w:rsid w:val="00632643"/>
    <w:rsid w:val="006328AD"/>
    <w:rsid w:val="00632FE1"/>
    <w:rsid w:val="006337C6"/>
    <w:rsid w:val="00633933"/>
    <w:rsid w:val="00633BAE"/>
    <w:rsid w:val="00633F67"/>
    <w:rsid w:val="00634FD8"/>
    <w:rsid w:val="0063504F"/>
    <w:rsid w:val="00635241"/>
    <w:rsid w:val="006353C6"/>
    <w:rsid w:val="006356F3"/>
    <w:rsid w:val="0063582B"/>
    <w:rsid w:val="00635ACC"/>
    <w:rsid w:val="00636091"/>
    <w:rsid w:val="00636305"/>
    <w:rsid w:val="00636E59"/>
    <w:rsid w:val="00636FA1"/>
    <w:rsid w:val="00636FEB"/>
    <w:rsid w:val="0063734D"/>
    <w:rsid w:val="006378BF"/>
    <w:rsid w:val="006378C1"/>
    <w:rsid w:val="006378F1"/>
    <w:rsid w:val="00637C8A"/>
    <w:rsid w:val="00637F27"/>
    <w:rsid w:val="00640174"/>
    <w:rsid w:val="00640527"/>
    <w:rsid w:val="0064059B"/>
    <w:rsid w:val="00640631"/>
    <w:rsid w:val="006407F6"/>
    <w:rsid w:val="0064120B"/>
    <w:rsid w:val="006417A2"/>
    <w:rsid w:val="006418CA"/>
    <w:rsid w:val="00641A3C"/>
    <w:rsid w:val="00641C2F"/>
    <w:rsid w:val="00641F0E"/>
    <w:rsid w:val="00641F0F"/>
    <w:rsid w:val="006421D8"/>
    <w:rsid w:val="006422C3"/>
    <w:rsid w:val="006422FA"/>
    <w:rsid w:val="0064236F"/>
    <w:rsid w:val="0064320D"/>
    <w:rsid w:val="00643329"/>
    <w:rsid w:val="00643750"/>
    <w:rsid w:val="00643775"/>
    <w:rsid w:val="0064447A"/>
    <w:rsid w:val="006445A9"/>
    <w:rsid w:val="006445E5"/>
    <w:rsid w:val="006447FC"/>
    <w:rsid w:val="00644824"/>
    <w:rsid w:val="006448B8"/>
    <w:rsid w:val="0064495B"/>
    <w:rsid w:val="00644D92"/>
    <w:rsid w:val="00644EBC"/>
    <w:rsid w:val="006451A9"/>
    <w:rsid w:val="00645481"/>
    <w:rsid w:val="006455F7"/>
    <w:rsid w:val="00645AC7"/>
    <w:rsid w:val="00645CBF"/>
    <w:rsid w:val="0064602F"/>
    <w:rsid w:val="0064617C"/>
    <w:rsid w:val="006467D4"/>
    <w:rsid w:val="0064695C"/>
    <w:rsid w:val="0064715A"/>
    <w:rsid w:val="006472A3"/>
    <w:rsid w:val="00647741"/>
    <w:rsid w:val="00650206"/>
    <w:rsid w:val="006502F2"/>
    <w:rsid w:val="006505E2"/>
    <w:rsid w:val="00650A94"/>
    <w:rsid w:val="00650F77"/>
    <w:rsid w:val="00651112"/>
    <w:rsid w:val="00651158"/>
    <w:rsid w:val="00651805"/>
    <w:rsid w:val="006518AB"/>
    <w:rsid w:val="006519C0"/>
    <w:rsid w:val="00651B2C"/>
    <w:rsid w:val="00651BD3"/>
    <w:rsid w:val="00651C38"/>
    <w:rsid w:val="00651D65"/>
    <w:rsid w:val="00652097"/>
    <w:rsid w:val="00652293"/>
    <w:rsid w:val="00652E2D"/>
    <w:rsid w:val="00652FC3"/>
    <w:rsid w:val="00653291"/>
    <w:rsid w:val="006532CC"/>
    <w:rsid w:val="00653513"/>
    <w:rsid w:val="006535AA"/>
    <w:rsid w:val="00653B9A"/>
    <w:rsid w:val="00653C6B"/>
    <w:rsid w:val="00653F65"/>
    <w:rsid w:val="00654186"/>
    <w:rsid w:val="006541E6"/>
    <w:rsid w:val="006546E3"/>
    <w:rsid w:val="006549ED"/>
    <w:rsid w:val="00654E63"/>
    <w:rsid w:val="006559C7"/>
    <w:rsid w:val="00655AEB"/>
    <w:rsid w:val="00656272"/>
    <w:rsid w:val="0065645C"/>
    <w:rsid w:val="00656929"/>
    <w:rsid w:val="00656C71"/>
    <w:rsid w:val="0065726E"/>
    <w:rsid w:val="00657428"/>
    <w:rsid w:val="00657CE8"/>
    <w:rsid w:val="00660467"/>
    <w:rsid w:val="006607BE"/>
    <w:rsid w:val="006608A9"/>
    <w:rsid w:val="006609E4"/>
    <w:rsid w:val="00660B3F"/>
    <w:rsid w:val="00660D87"/>
    <w:rsid w:val="00661020"/>
    <w:rsid w:val="006610EE"/>
    <w:rsid w:val="00661C05"/>
    <w:rsid w:val="00661CD1"/>
    <w:rsid w:val="00662228"/>
    <w:rsid w:val="00662352"/>
    <w:rsid w:val="0066247B"/>
    <w:rsid w:val="0066289C"/>
    <w:rsid w:val="0066309F"/>
    <w:rsid w:val="006634EF"/>
    <w:rsid w:val="006636B8"/>
    <w:rsid w:val="006638F1"/>
    <w:rsid w:val="00663C15"/>
    <w:rsid w:val="0066410D"/>
    <w:rsid w:val="0066420B"/>
    <w:rsid w:val="00664B17"/>
    <w:rsid w:val="00664EFB"/>
    <w:rsid w:val="00664F01"/>
    <w:rsid w:val="006652C4"/>
    <w:rsid w:val="006652D8"/>
    <w:rsid w:val="00665477"/>
    <w:rsid w:val="00665673"/>
    <w:rsid w:val="00665D69"/>
    <w:rsid w:val="00665D82"/>
    <w:rsid w:val="00665D83"/>
    <w:rsid w:val="00665F23"/>
    <w:rsid w:val="006672F5"/>
    <w:rsid w:val="006676CC"/>
    <w:rsid w:val="00667A66"/>
    <w:rsid w:val="00667DEE"/>
    <w:rsid w:val="00667E33"/>
    <w:rsid w:val="00670224"/>
    <w:rsid w:val="0067047B"/>
    <w:rsid w:val="00670680"/>
    <w:rsid w:val="00670B64"/>
    <w:rsid w:val="00670DB8"/>
    <w:rsid w:val="00670F4A"/>
    <w:rsid w:val="00671A97"/>
    <w:rsid w:val="00671EFA"/>
    <w:rsid w:val="0067230E"/>
    <w:rsid w:val="006729D3"/>
    <w:rsid w:val="00672AFB"/>
    <w:rsid w:val="00672F90"/>
    <w:rsid w:val="00672FF0"/>
    <w:rsid w:val="00673324"/>
    <w:rsid w:val="006733FA"/>
    <w:rsid w:val="006738EE"/>
    <w:rsid w:val="00673908"/>
    <w:rsid w:val="00673A01"/>
    <w:rsid w:val="00673FDD"/>
    <w:rsid w:val="00674176"/>
    <w:rsid w:val="00674284"/>
    <w:rsid w:val="00674F49"/>
    <w:rsid w:val="006750AA"/>
    <w:rsid w:val="006752FA"/>
    <w:rsid w:val="006754ED"/>
    <w:rsid w:val="0067562B"/>
    <w:rsid w:val="00675AB5"/>
    <w:rsid w:val="006760C9"/>
    <w:rsid w:val="006761E2"/>
    <w:rsid w:val="006761EA"/>
    <w:rsid w:val="0067631D"/>
    <w:rsid w:val="00676586"/>
    <w:rsid w:val="006766C8"/>
    <w:rsid w:val="00676AA8"/>
    <w:rsid w:val="00676B2F"/>
    <w:rsid w:val="00676C3D"/>
    <w:rsid w:val="00677795"/>
    <w:rsid w:val="00677CA2"/>
    <w:rsid w:val="00677EB5"/>
    <w:rsid w:val="00680237"/>
    <w:rsid w:val="00680A00"/>
    <w:rsid w:val="00680DE4"/>
    <w:rsid w:val="0068104C"/>
    <w:rsid w:val="006810B9"/>
    <w:rsid w:val="00681173"/>
    <w:rsid w:val="006817E5"/>
    <w:rsid w:val="00681B93"/>
    <w:rsid w:val="00681C8B"/>
    <w:rsid w:val="00681ED3"/>
    <w:rsid w:val="00682139"/>
    <w:rsid w:val="006822EC"/>
    <w:rsid w:val="00682307"/>
    <w:rsid w:val="00682398"/>
    <w:rsid w:val="00682418"/>
    <w:rsid w:val="0068241A"/>
    <w:rsid w:val="006826F3"/>
    <w:rsid w:val="006827A1"/>
    <w:rsid w:val="006827B3"/>
    <w:rsid w:val="00682937"/>
    <w:rsid w:val="00682A7E"/>
    <w:rsid w:val="00682BAC"/>
    <w:rsid w:val="00682E53"/>
    <w:rsid w:val="0068352A"/>
    <w:rsid w:val="00683711"/>
    <w:rsid w:val="0068375E"/>
    <w:rsid w:val="00683B79"/>
    <w:rsid w:val="00683CDF"/>
    <w:rsid w:val="00683E90"/>
    <w:rsid w:val="006840DD"/>
    <w:rsid w:val="00684755"/>
    <w:rsid w:val="00684FC5"/>
    <w:rsid w:val="00685014"/>
    <w:rsid w:val="006851D5"/>
    <w:rsid w:val="00685EC0"/>
    <w:rsid w:val="00686041"/>
    <w:rsid w:val="006862E2"/>
    <w:rsid w:val="0068651F"/>
    <w:rsid w:val="006866C5"/>
    <w:rsid w:val="00686A4C"/>
    <w:rsid w:val="00686ABB"/>
    <w:rsid w:val="006871DF"/>
    <w:rsid w:val="006871E5"/>
    <w:rsid w:val="006873D2"/>
    <w:rsid w:val="00687727"/>
    <w:rsid w:val="00687D1C"/>
    <w:rsid w:val="00687ED3"/>
    <w:rsid w:val="00687FD1"/>
    <w:rsid w:val="00690013"/>
    <w:rsid w:val="00690551"/>
    <w:rsid w:val="006907C7"/>
    <w:rsid w:val="00690815"/>
    <w:rsid w:val="00690960"/>
    <w:rsid w:val="00690998"/>
    <w:rsid w:val="00690A04"/>
    <w:rsid w:val="00690C19"/>
    <w:rsid w:val="00690F6C"/>
    <w:rsid w:val="00691032"/>
    <w:rsid w:val="006918ED"/>
    <w:rsid w:val="00691A06"/>
    <w:rsid w:val="0069217C"/>
    <w:rsid w:val="006926B8"/>
    <w:rsid w:val="00692890"/>
    <w:rsid w:val="00692A79"/>
    <w:rsid w:val="00692AAC"/>
    <w:rsid w:val="00692BAC"/>
    <w:rsid w:val="00692FDA"/>
    <w:rsid w:val="0069315F"/>
    <w:rsid w:val="00693163"/>
    <w:rsid w:val="00693AA5"/>
    <w:rsid w:val="00693C93"/>
    <w:rsid w:val="00693D32"/>
    <w:rsid w:val="00693D44"/>
    <w:rsid w:val="0069413A"/>
    <w:rsid w:val="00694393"/>
    <w:rsid w:val="006945BC"/>
    <w:rsid w:val="006946D5"/>
    <w:rsid w:val="006948A9"/>
    <w:rsid w:val="00694A1F"/>
    <w:rsid w:val="00694AD1"/>
    <w:rsid w:val="00694F15"/>
    <w:rsid w:val="00694F62"/>
    <w:rsid w:val="00695539"/>
    <w:rsid w:val="00695A20"/>
    <w:rsid w:val="00695A40"/>
    <w:rsid w:val="00695E3A"/>
    <w:rsid w:val="00696144"/>
    <w:rsid w:val="006963ED"/>
    <w:rsid w:val="00697054"/>
    <w:rsid w:val="00697116"/>
    <w:rsid w:val="00697405"/>
    <w:rsid w:val="0069747D"/>
    <w:rsid w:val="00697679"/>
    <w:rsid w:val="00697C0A"/>
    <w:rsid w:val="006A017B"/>
    <w:rsid w:val="006A0191"/>
    <w:rsid w:val="006A0247"/>
    <w:rsid w:val="006A0369"/>
    <w:rsid w:val="006A0375"/>
    <w:rsid w:val="006A04AE"/>
    <w:rsid w:val="006A072B"/>
    <w:rsid w:val="006A0789"/>
    <w:rsid w:val="006A087D"/>
    <w:rsid w:val="006A0AB8"/>
    <w:rsid w:val="006A0F8B"/>
    <w:rsid w:val="006A101A"/>
    <w:rsid w:val="006A112E"/>
    <w:rsid w:val="006A2318"/>
    <w:rsid w:val="006A23D7"/>
    <w:rsid w:val="006A26C0"/>
    <w:rsid w:val="006A296C"/>
    <w:rsid w:val="006A2C1F"/>
    <w:rsid w:val="006A31A8"/>
    <w:rsid w:val="006A33DC"/>
    <w:rsid w:val="006A3479"/>
    <w:rsid w:val="006A3481"/>
    <w:rsid w:val="006A3482"/>
    <w:rsid w:val="006A34F6"/>
    <w:rsid w:val="006A4433"/>
    <w:rsid w:val="006A454A"/>
    <w:rsid w:val="006A4683"/>
    <w:rsid w:val="006A4815"/>
    <w:rsid w:val="006A544B"/>
    <w:rsid w:val="006A54D1"/>
    <w:rsid w:val="006A5536"/>
    <w:rsid w:val="006A5B60"/>
    <w:rsid w:val="006A5D19"/>
    <w:rsid w:val="006A63CE"/>
    <w:rsid w:val="006A67B1"/>
    <w:rsid w:val="006A6803"/>
    <w:rsid w:val="006A68D7"/>
    <w:rsid w:val="006A6A5E"/>
    <w:rsid w:val="006A6AC8"/>
    <w:rsid w:val="006A6ADC"/>
    <w:rsid w:val="006A6BF5"/>
    <w:rsid w:val="006A6CAC"/>
    <w:rsid w:val="006A71D6"/>
    <w:rsid w:val="006A75A1"/>
    <w:rsid w:val="006A7733"/>
    <w:rsid w:val="006A7A51"/>
    <w:rsid w:val="006A7E74"/>
    <w:rsid w:val="006B013C"/>
    <w:rsid w:val="006B01C3"/>
    <w:rsid w:val="006B0338"/>
    <w:rsid w:val="006B08BE"/>
    <w:rsid w:val="006B0B5F"/>
    <w:rsid w:val="006B0CBC"/>
    <w:rsid w:val="006B0F70"/>
    <w:rsid w:val="006B124D"/>
    <w:rsid w:val="006B15D8"/>
    <w:rsid w:val="006B1686"/>
    <w:rsid w:val="006B1803"/>
    <w:rsid w:val="006B1AD3"/>
    <w:rsid w:val="006B1FD4"/>
    <w:rsid w:val="006B2261"/>
    <w:rsid w:val="006B2402"/>
    <w:rsid w:val="006B2802"/>
    <w:rsid w:val="006B2935"/>
    <w:rsid w:val="006B2A5E"/>
    <w:rsid w:val="006B3049"/>
    <w:rsid w:val="006B39B0"/>
    <w:rsid w:val="006B3C4E"/>
    <w:rsid w:val="006B42CE"/>
    <w:rsid w:val="006B4386"/>
    <w:rsid w:val="006B44B4"/>
    <w:rsid w:val="006B44C8"/>
    <w:rsid w:val="006B4BEC"/>
    <w:rsid w:val="006B4C16"/>
    <w:rsid w:val="006B567D"/>
    <w:rsid w:val="006B5E13"/>
    <w:rsid w:val="006B5EBE"/>
    <w:rsid w:val="006B66D9"/>
    <w:rsid w:val="006B6AFA"/>
    <w:rsid w:val="006B6D8B"/>
    <w:rsid w:val="006B7AC3"/>
    <w:rsid w:val="006B7D60"/>
    <w:rsid w:val="006C0038"/>
    <w:rsid w:val="006C06CC"/>
    <w:rsid w:val="006C0FDC"/>
    <w:rsid w:val="006C14E7"/>
    <w:rsid w:val="006C1616"/>
    <w:rsid w:val="006C18BB"/>
    <w:rsid w:val="006C1CB7"/>
    <w:rsid w:val="006C2196"/>
    <w:rsid w:val="006C25CC"/>
    <w:rsid w:val="006C2BA7"/>
    <w:rsid w:val="006C2BC7"/>
    <w:rsid w:val="006C32FD"/>
    <w:rsid w:val="006C3424"/>
    <w:rsid w:val="006C3478"/>
    <w:rsid w:val="006C35CA"/>
    <w:rsid w:val="006C3792"/>
    <w:rsid w:val="006C37FE"/>
    <w:rsid w:val="006C3A3E"/>
    <w:rsid w:val="006C42E0"/>
    <w:rsid w:val="006C430B"/>
    <w:rsid w:val="006C4427"/>
    <w:rsid w:val="006C48BB"/>
    <w:rsid w:val="006C48CE"/>
    <w:rsid w:val="006C4BAE"/>
    <w:rsid w:val="006C4CF8"/>
    <w:rsid w:val="006C54FC"/>
    <w:rsid w:val="006C576B"/>
    <w:rsid w:val="006C5BC3"/>
    <w:rsid w:val="006C6227"/>
    <w:rsid w:val="006C68B9"/>
    <w:rsid w:val="006C6A02"/>
    <w:rsid w:val="006C6DA7"/>
    <w:rsid w:val="006C6F8B"/>
    <w:rsid w:val="006C719C"/>
    <w:rsid w:val="006C72FE"/>
    <w:rsid w:val="006C73E8"/>
    <w:rsid w:val="006C7847"/>
    <w:rsid w:val="006C7953"/>
    <w:rsid w:val="006C79FD"/>
    <w:rsid w:val="006C7BA8"/>
    <w:rsid w:val="006C7BAD"/>
    <w:rsid w:val="006C7FD8"/>
    <w:rsid w:val="006C7FEA"/>
    <w:rsid w:val="006D0F4D"/>
    <w:rsid w:val="006D0F6C"/>
    <w:rsid w:val="006D1569"/>
    <w:rsid w:val="006D1F43"/>
    <w:rsid w:val="006D23A9"/>
    <w:rsid w:val="006D26C9"/>
    <w:rsid w:val="006D2EAF"/>
    <w:rsid w:val="006D30A2"/>
    <w:rsid w:val="006D31A6"/>
    <w:rsid w:val="006D3AB4"/>
    <w:rsid w:val="006D3D3C"/>
    <w:rsid w:val="006D42B2"/>
    <w:rsid w:val="006D4311"/>
    <w:rsid w:val="006D4787"/>
    <w:rsid w:val="006D4E98"/>
    <w:rsid w:val="006D4F2F"/>
    <w:rsid w:val="006D537F"/>
    <w:rsid w:val="006D5395"/>
    <w:rsid w:val="006D5A62"/>
    <w:rsid w:val="006D5D09"/>
    <w:rsid w:val="006D6254"/>
    <w:rsid w:val="006D6377"/>
    <w:rsid w:val="006D6575"/>
    <w:rsid w:val="006D65E7"/>
    <w:rsid w:val="006D6A8D"/>
    <w:rsid w:val="006D6B8D"/>
    <w:rsid w:val="006D711B"/>
    <w:rsid w:val="006D715D"/>
    <w:rsid w:val="006D7245"/>
    <w:rsid w:val="006D7296"/>
    <w:rsid w:val="006D7A41"/>
    <w:rsid w:val="006E0BAC"/>
    <w:rsid w:val="006E0BDE"/>
    <w:rsid w:val="006E0E3A"/>
    <w:rsid w:val="006E1291"/>
    <w:rsid w:val="006E143A"/>
    <w:rsid w:val="006E18E9"/>
    <w:rsid w:val="006E1CD9"/>
    <w:rsid w:val="006E1D8F"/>
    <w:rsid w:val="006E21E8"/>
    <w:rsid w:val="006E2281"/>
    <w:rsid w:val="006E25C6"/>
    <w:rsid w:val="006E263F"/>
    <w:rsid w:val="006E2EC7"/>
    <w:rsid w:val="006E2F44"/>
    <w:rsid w:val="006E2F75"/>
    <w:rsid w:val="006E3160"/>
    <w:rsid w:val="006E339B"/>
    <w:rsid w:val="006E340C"/>
    <w:rsid w:val="006E34F8"/>
    <w:rsid w:val="006E3A6C"/>
    <w:rsid w:val="006E3C2C"/>
    <w:rsid w:val="006E3DA0"/>
    <w:rsid w:val="006E44DE"/>
    <w:rsid w:val="006E46CE"/>
    <w:rsid w:val="006E496A"/>
    <w:rsid w:val="006E4C5F"/>
    <w:rsid w:val="006E4E27"/>
    <w:rsid w:val="006E5036"/>
    <w:rsid w:val="006E51B6"/>
    <w:rsid w:val="006E5477"/>
    <w:rsid w:val="006E55A1"/>
    <w:rsid w:val="006E56ED"/>
    <w:rsid w:val="006E57E2"/>
    <w:rsid w:val="006E58CD"/>
    <w:rsid w:val="006E595A"/>
    <w:rsid w:val="006E59B2"/>
    <w:rsid w:val="006E5A3B"/>
    <w:rsid w:val="006E5B1D"/>
    <w:rsid w:val="006E5D27"/>
    <w:rsid w:val="006E69C1"/>
    <w:rsid w:val="006E6A1B"/>
    <w:rsid w:val="006E6F96"/>
    <w:rsid w:val="006E70EA"/>
    <w:rsid w:val="006E7424"/>
    <w:rsid w:val="006E75AA"/>
    <w:rsid w:val="006E7A62"/>
    <w:rsid w:val="006E7D5D"/>
    <w:rsid w:val="006E7DCC"/>
    <w:rsid w:val="006E7FC2"/>
    <w:rsid w:val="006F0000"/>
    <w:rsid w:val="006F0C0E"/>
    <w:rsid w:val="006F0D50"/>
    <w:rsid w:val="006F0D9A"/>
    <w:rsid w:val="006F0EB9"/>
    <w:rsid w:val="006F164B"/>
    <w:rsid w:val="006F16C5"/>
    <w:rsid w:val="006F1F31"/>
    <w:rsid w:val="006F23C9"/>
    <w:rsid w:val="006F2BE2"/>
    <w:rsid w:val="006F2D64"/>
    <w:rsid w:val="006F2EAC"/>
    <w:rsid w:val="006F30BC"/>
    <w:rsid w:val="006F34E6"/>
    <w:rsid w:val="006F3642"/>
    <w:rsid w:val="006F3B8D"/>
    <w:rsid w:val="006F3CBD"/>
    <w:rsid w:val="006F423E"/>
    <w:rsid w:val="006F434E"/>
    <w:rsid w:val="006F43B8"/>
    <w:rsid w:val="006F44C3"/>
    <w:rsid w:val="006F4A6A"/>
    <w:rsid w:val="006F4B7D"/>
    <w:rsid w:val="006F4CC3"/>
    <w:rsid w:val="006F4FD0"/>
    <w:rsid w:val="006F5054"/>
    <w:rsid w:val="006F5517"/>
    <w:rsid w:val="006F599A"/>
    <w:rsid w:val="006F6B21"/>
    <w:rsid w:val="006F6C53"/>
    <w:rsid w:val="006F6D3C"/>
    <w:rsid w:val="006F6ED5"/>
    <w:rsid w:val="006F7443"/>
    <w:rsid w:val="006F7E58"/>
    <w:rsid w:val="006F7F4A"/>
    <w:rsid w:val="007001CC"/>
    <w:rsid w:val="007004EA"/>
    <w:rsid w:val="0070097E"/>
    <w:rsid w:val="00700AB5"/>
    <w:rsid w:val="00700BCD"/>
    <w:rsid w:val="00700CFB"/>
    <w:rsid w:val="00701211"/>
    <w:rsid w:val="00701D63"/>
    <w:rsid w:val="00701E34"/>
    <w:rsid w:val="00701E82"/>
    <w:rsid w:val="007020EB"/>
    <w:rsid w:val="00702938"/>
    <w:rsid w:val="007029E2"/>
    <w:rsid w:val="00702A79"/>
    <w:rsid w:val="00702D8A"/>
    <w:rsid w:val="00702FFF"/>
    <w:rsid w:val="00703195"/>
    <w:rsid w:val="007033BA"/>
    <w:rsid w:val="00703B57"/>
    <w:rsid w:val="00703BE4"/>
    <w:rsid w:val="00703F35"/>
    <w:rsid w:val="007041BF"/>
    <w:rsid w:val="007043D4"/>
    <w:rsid w:val="007044FA"/>
    <w:rsid w:val="00704615"/>
    <w:rsid w:val="0070486A"/>
    <w:rsid w:val="007048D1"/>
    <w:rsid w:val="00704BF3"/>
    <w:rsid w:val="00704C37"/>
    <w:rsid w:val="00704C85"/>
    <w:rsid w:val="00704DC4"/>
    <w:rsid w:val="00704E95"/>
    <w:rsid w:val="0070546F"/>
    <w:rsid w:val="0070564D"/>
    <w:rsid w:val="0070627D"/>
    <w:rsid w:val="007068DF"/>
    <w:rsid w:val="00706A2F"/>
    <w:rsid w:val="00706B5D"/>
    <w:rsid w:val="00706BAC"/>
    <w:rsid w:val="00706C59"/>
    <w:rsid w:val="00707266"/>
    <w:rsid w:val="0070757A"/>
    <w:rsid w:val="00707791"/>
    <w:rsid w:val="00707A85"/>
    <w:rsid w:val="00707ABA"/>
    <w:rsid w:val="00707EFE"/>
    <w:rsid w:val="00710042"/>
    <w:rsid w:val="007100A5"/>
    <w:rsid w:val="00710640"/>
    <w:rsid w:val="00710A0D"/>
    <w:rsid w:val="00710A8F"/>
    <w:rsid w:val="00710CCD"/>
    <w:rsid w:val="00710F36"/>
    <w:rsid w:val="00711089"/>
    <w:rsid w:val="0071154E"/>
    <w:rsid w:val="0071154F"/>
    <w:rsid w:val="007117E4"/>
    <w:rsid w:val="00711870"/>
    <w:rsid w:val="00711CCB"/>
    <w:rsid w:val="00711D6C"/>
    <w:rsid w:val="00711E6B"/>
    <w:rsid w:val="00712833"/>
    <w:rsid w:val="00712AFB"/>
    <w:rsid w:val="00712D1C"/>
    <w:rsid w:val="00712E70"/>
    <w:rsid w:val="00712F7B"/>
    <w:rsid w:val="00713277"/>
    <w:rsid w:val="00713341"/>
    <w:rsid w:val="00713DD7"/>
    <w:rsid w:val="00713E79"/>
    <w:rsid w:val="00713F4B"/>
    <w:rsid w:val="007140C2"/>
    <w:rsid w:val="0071436A"/>
    <w:rsid w:val="007154D8"/>
    <w:rsid w:val="00715BB0"/>
    <w:rsid w:val="00715E0A"/>
    <w:rsid w:val="00715E8E"/>
    <w:rsid w:val="00715EC6"/>
    <w:rsid w:val="00715F1B"/>
    <w:rsid w:val="00716D9C"/>
    <w:rsid w:val="00716DAB"/>
    <w:rsid w:val="00716E94"/>
    <w:rsid w:val="007172D1"/>
    <w:rsid w:val="00717423"/>
    <w:rsid w:val="00717548"/>
    <w:rsid w:val="00717B5A"/>
    <w:rsid w:val="00717F9B"/>
    <w:rsid w:val="00717FD3"/>
    <w:rsid w:val="00720252"/>
    <w:rsid w:val="0072037C"/>
    <w:rsid w:val="007206F5"/>
    <w:rsid w:val="007209B2"/>
    <w:rsid w:val="00720C3E"/>
    <w:rsid w:val="00721432"/>
    <w:rsid w:val="00721757"/>
    <w:rsid w:val="00721FF0"/>
    <w:rsid w:val="00722366"/>
    <w:rsid w:val="0072238B"/>
    <w:rsid w:val="00722798"/>
    <w:rsid w:val="00722990"/>
    <w:rsid w:val="007230E7"/>
    <w:rsid w:val="007231F3"/>
    <w:rsid w:val="0072383F"/>
    <w:rsid w:val="007238B8"/>
    <w:rsid w:val="007238D3"/>
    <w:rsid w:val="00723AC9"/>
    <w:rsid w:val="00723E27"/>
    <w:rsid w:val="00724177"/>
    <w:rsid w:val="0072420C"/>
    <w:rsid w:val="00724493"/>
    <w:rsid w:val="0072449A"/>
    <w:rsid w:val="0072463A"/>
    <w:rsid w:val="00724815"/>
    <w:rsid w:val="00724A46"/>
    <w:rsid w:val="00724F08"/>
    <w:rsid w:val="007255E9"/>
    <w:rsid w:val="007256F5"/>
    <w:rsid w:val="007259DA"/>
    <w:rsid w:val="00725E22"/>
    <w:rsid w:val="0072601B"/>
    <w:rsid w:val="0072620D"/>
    <w:rsid w:val="00726514"/>
    <w:rsid w:val="0072716C"/>
    <w:rsid w:val="007301BE"/>
    <w:rsid w:val="0073073A"/>
    <w:rsid w:val="00730982"/>
    <w:rsid w:val="007316F5"/>
    <w:rsid w:val="00731BF1"/>
    <w:rsid w:val="00731D6B"/>
    <w:rsid w:val="00731FEB"/>
    <w:rsid w:val="007323F8"/>
    <w:rsid w:val="00732654"/>
    <w:rsid w:val="00732805"/>
    <w:rsid w:val="00732914"/>
    <w:rsid w:val="00732CEB"/>
    <w:rsid w:val="00732DA5"/>
    <w:rsid w:val="00732F9C"/>
    <w:rsid w:val="00732FBA"/>
    <w:rsid w:val="007335EF"/>
    <w:rsid w:val="007337EF"/>
    <w:rsid w:val="00733939"/>
    <w:rsid w:val="00733B77"/>
    <w:rsid w:val="00733DDA"/>
    <w:rsid w:val="00733F47"/>
    <w:rsid w:val="00733F76"/>
    <w:rsid w:val="00733F9C"/>
    <w:rsid w:val="0073403F"/>
    <w:rsid w:val="007342DE"/>
    <w:rsid w:val="0073465D"/>
    <w:rsid w:val="0073466C"/>
    <w:rsid w:val="00734CD4"/>
    <w:rsid w:val="00734E13"/>
    <w:rsid w:val="00735638"/>
    <w:rsid w:val="00735754"/>
    <w:rsid w:val="00735A91"/>
    <w:rsid w:val="00735B49"/>
    <w:rsid w:val="007361D2"/>
    <w:rsid w:val="00736292"/>
    <w:rsid w:val="00736631"/>
    <w:rsid w:val="00736680"/>
    <w:rsid w:val="007366E9"/>
    <w:rsid w:val="00736DDF"/>
    <w:rsid w:val="00737121"/>
    <w:rsid w:val="00737492"/>
    <w:rsid w:val="00737957"/>
    <w:rsid w:val="00740117"/>
    <w:rsid w:val="0074057E"/>
    <w:rsid w:val="0074074E"/>
    <w:rsid w:val="00740825"/>
    <w:rsid w:val="00740FED"/>
    <w:rsid w:val="0074100D"/>
    <w:rsid w:val="007412C2"/>
    <w:rsid w:val="007418CF"/>
    <w:rsid w:val="00741DDF"/>
    <w:rsid w:val="00741E5C"/>
    <w:rsid w:val="00741E82"/>
    <w:rsid w:val="007421EE"/>
    <w:rsid w:val="007421FF"/>
    <w:rsid w:val="00742839"/>
    <w:rsid w:val="00742E5D"/>
    <w:rsid w:val="0074304F"/>
    <w:rsid w:val="0074333A"/>
    <w:rsid w:val="007433D9"/>
    <w:rsid w:val="007434A3"/>
    <w:rsid w:val="0074374C"/>
    <w:rsid w:val="00743A05"/>
    <w:rsid w:val="00743CF1"/>
    <w:rsid w:val="00743EE2"/>
    <w:rsid w:val="0074448B"/>
    <w:rsid w:val="00744514"/>
    <w:rsid w:val="00744542"/>
    <w:rsid w:val="00744DBD"/>
    <w:rsid w:val="00744E21"/>
    <w:rsid w:val="00744FE6"/>
    <w:rsid w:val="0074530C"/>
    <w:rsid w:val="00745BE1"/>
    <w:rsid w:val="00745CFF"/>
    <w:rsid w:val="00745D0D"/>
    <w:rsid w:val="00745DEB"/>
    <w:rsid w:val="007462A4"/>
    <w:rsid w:val="007465A7"/>
    <w:rsid w:val="00746895"/>
    <w:rsid w:val="00746FE7"/>
    <w:rsid w:val="0074700D"/>
    <w:rsid w:val="00747B71"/>
    <w:rsid w:val="00747C67"/>
    <w:rsid w:val="00747E06"/>
    <w:rsid w:val="007500AA"/>
    <w:rsid w:val="007500C5"/>
    <w:rsid w:val="00750227"/>
    <w:rsid w:val="00750C18"/>
    <w:rsid w:val="00750CC5"/>
    <w:rsid w:val="007510A6"/>
    <w:rsid w:val="007510AD"/>
    <w:rsid w:val="007510BD"/>
    <w:rsid w:val="00751449"/>
    <w:rsid w:val="00751538"/>
    <w:rsid w:val="0075173A"/>
    <w:rsid w:val="00751A04"/>
    <w:rsid w:val="00751A9F"/>
    <w:rsid w:val="00751F79"/>
    <w:rsid w:val="007521D8"/>
    <w:rsid w:val="00752201"/>
    <w:rsid w:val="007524F6"/>
    <w:rsid w:val="00752E18"/>
    <w:rsid w:val="00752E54"/>
    <w:rsid w:val="0075304C"/>
    <w:rsid w:val="007532CE"/>
    <w:rsid w:val="007533E7"/>
    <w:rsid w:val="007534BC"/>
    <w:rsid w:val="00753827"/>
    <w:rsid w:val="00753871"/>
    <w:rsid w:val="00753F26"/>
    <w:rsid w:val="00754546"/>
    <w:rsid w:val="00754559"/>
    <w:rsid w:val="00754587"/>
    <w:rsid w:val="0075462C"/>
    <w:rsid w:val="0075477A"/>
    <w:rsid w:val="00754947"/>
    <w:rsid w:val="00754994"/>
    <w:rsid w:val="007549B3"/>
    <w:rsid w:val="00754CC7"/>
    <w:rsid w:val="00755016"/>
    <w:rsid w:val="00755660"/>
    <w:rsid w:val="0075582A"/>
    <w:rsid w:val="007559F1"/>
    <w:rsid w:val="0075614B"/>
    <w:rsid w:val="007563A1"/>
    <w:rsid w:val="007563AB"/>
    <w:rsid w:val="00756856"/>
    <w:rsid w:val="0075736F"/>
    <w:rsid w:val="0075747A"/>
    <w:rsid w:val="00757B46"/>
    <w:rsid w:val="00757ED2"/>
    <w:rsid w:val="00760257"/>
    <w:rsid w:val="007605DB"/>
    <w:rsid w:val="007609B1"/>
    <w:rsid w:val="00760A19"/>
    <w:rsid w:val="00760D3F"/>
    <w:rsid w:val="00760D9A"/>
    <w:rsid w:val="00761AED"/>
    <w:rsid w:val="00761B0C"/>
    <w:rsid w:val="00761B40"/>
    <w:rsid w:val="00761E98"/>
    <w:rsid w:val="00762C1A"/>
    <w:rsid w:val="00762C46"/>
    <w:rsid w:val="00762CD7"/>
    <w:rsid w:val="00762DDB"/>
    <w:rsid w:val="00762E57"/>
    <w:rsid w:val="007631BD"/>
    <w:rsid w:val="007633DD"/>
    <w:rsid w:val="00763967"/>
    <w:rsid w:val="007639C4"/>
    <w:rsid w:val="00763A0A"/>
    <w:rsid w:val="00763E21"/>
    <w:rsid w:val="007640EE"/>
    <w:rsid w:val="0076438D"/>
    <w:rsid w:val="00764485"/>
    <w:rsid w:val="00764736"/>
    <w:rsid w:val="0076476B"/>
    <w:rsid w:val="00764AC8"/>
    <w:rsid w:val="00764AF2"/>
    <w:rsid w:val="00764EE3"/>
    <w:rsid w:val="0076513B"/>
    <w:rsid w:val="007652AB"/>
    <w:rsid w:val="00765A23"/>
    <w:rsid w:val="007664D9"/>
    <w:rsid w:val="00766633"/>
    <w:rsid w:val="0076690F"/>
    <w:rsid w:val="00766B80"/>
    <w:rsid w:val="00766F91"/>
    <w:rsid w:val="007671AC"/>
    <w:rsid w:val="00767763"/>
    <w:rsid w:val="007678BC"/>
    <w:rsid w:val="0076794F"/>
    <w:rsid w:val="00767B89"/>
    <w:rsid w:val="00767DCD"/>
    <w:rsid w:val="00767EA1"/>
    <w:rsid w:val="007708FB"/>
    <w:rsid w:val="00770B98"/>
    <w:rsid w:val="00770BD7"/>
    <w:rsid w:val="00771183"/>
    <w:rsid w:val="00771573"/>
    <w:rsid w:val="007718A8"/>
    <w:rsid w:val="00771B9F"/>
    <w:rsid w:val="00771BCD"/>
    <w:rsid w:val="00771E84"/>
    <w:rsid w:val="007723AF"/>
    <w:rsid w:val="007726F4"/>
    <w:rsid w:val="00772732"/>
    <w:rsid w:val="00772C57"/>
    <w:rsid w:val="00772C68"/>
    <w:rsid w:val="00773191"/>
    <w:rsid w:val="007731BD"/>
    <w:rsid w:val="007738BF"/>
    <w:rsid w:val="007739BB"/>
    <w:rsid w:val="00774399"/>
    <w:rsid w:val="00774599"/>
    <w:rsid w:val="007745DD"/>
    <w:rsid w:val="00774B1B"/>
    <w:rsid w:val="00774BF0"/>
    <w:rsid w:val="00774E84"/>
    <w:rsid w:val="007759F7"/>
    <w:rsid w:val="00775A83"/>
    <w:rsid w:val="00775A93"/>
    <w:rsid w:val="00776093"/>
    <w:rsid w:val="0077638A"/>
    <w:rsid w:val="00776719"/>
    <w:rsid w:val="00776E12"/>
    <w:rsid w:val="00777128"/>
    <w:rsid w:val="00777266"/>
    <w:rsid w:val="007774AE"/>
    <w:rsid w:val="0077754A"/>
    <w:rsid w:val="0077758B"/>
    <w:rsid w:val="00777F17"/>
    <w:rsid w:val="007805ED"/>
    <w:rsid w:val="00780A70"/>
    <w:rsid w:val="00780B47"/>
    <w:rsid w:val="00780D56"/>
    <w:rsid w:val="00780E81"/>
    <w:rsid w:val="00781004"/>
    <w:rsid w:val="0078112D"/>
    <w:rsid w:val="00781C27"/>
    <w:rsid w:val="00781F3F"/>
    <w:rsid w:val="007820C0"/>
    <w:rsid w:val="00782136"/>
    <w:rsid w:val="007821A6"/>
    <w:rsid w:val="00782390"/>
    <w:rsid w:val="0078269E"/>
    <w:rsid w:val="007826B2"/>
    <w:rsid w:val="0078271A"/>
    <w:rsid w:val="00782ACD"/>
    <w:rsid w:val="00782B1F"/>
    <w:rsid w:val="00782C2D"/>
    <w:rsid w:val="00782F9C"/>
    <w:rsid w:val="007836A0"/>
    <w:rsid w:val="00783D80"/>
    <w:rsid w:val="00784563"/>
    <w:rsid w:val="007849AC"/>
    <w:rsid w:val="00784A3A"/>
    <w:rsid w:val="00784A4C"/>
    <w:rsid w:val="00785608"/>
    <w:rsid w:val="007858DD"/>
    <w:rsid w:val="007861B5"/>
    <w:rsid w:val="0078642D"/>
    <w:rsid w:val="00786618"/>
    <w:rsid w:val="0078687E"/>
    <w:rsid w:val="0078739D"/>
    <w:rsid w:val="0078778F"/>
    <w:rsid w:val="00787848"/>
    <w:rsid w:val="00787C6E"/>
    <w:rsid w:val="00787FD8"/>
    <w:rsid w:val="00790111"/>
    <w:rsid w:val="0079077E"/>
    <w:rsid w:val="00790CA6"/>
    <w:rsid w:val="00790EEA"/>
    <w:rsid w:val="00790F9E"/>
    <w:rsid w:val="0079127B"/>
    <w:rsid w:val="007914DC"/>
    <w:rsid w:val="00791D55"/>
    <w:rsid w:val="0079216E"/>
    <w:rsid w:val="00792BC0"/>
    <w:rsid w:val="00792D51"/>
    <w:rsid w:val="0079371C"/>
    <w:rsid w:val="00793AA8"/>
    <w:rsid w:val="00793C31"/>
    <w:rsid w:val="00794223"/>
    <w:rsid w:val="007942C7"/>
    <w:rsid w:val="00794869"/>
    <w:rsid w:val="00794C8C"/>
    <w:rsid w:val="00794D61"/>
    <w:rsid w:val="00795195"/>
    <w:rsid w:val="007952CB"/>
    <w:rsid w:val="00795318"/>
    <w:rsid w:val="007956BE"/>
    <w:rsid w:val="00796231"/>
    <w:rsid w:val="00796437"/>
    <w:rsid w:val="00796598"/>
    <w:rsid w:val="00796924"/>
    <w:rsid w:val="007975D5"/>
    <w:rsid w:val="0079760A"/>
    <w:rsid w:val="00797BC2"/>
    <w:rsid w:val="00797D55"/>
    <w:rsid w:val="00797D9E"/>
    <w:rsid w:val="007A009A"/>
    <w:rsid w:val="007A0182"/>
    <w:rsid w:val="007A01D6"/>
    <w:rsid w:val="007A0278"/>
    <w:rsid w:val="007A08A4"/>
    <w:rsid w:val="007A09B4"/>
    <w:rsid w:val="007A0B8D"/>
    <w:rsid w:val="007A0CDF"/>
    <w:rsid w:val="007A1009"/>
    <w:rsid w:val="007A1614"/>
    <w:rsid w:val="007A1C2F"/>
    <w:rsid w:val="007A1D17"/>
    <w:rsid w:val="007A1E9E"/>
    <w:rsid w:val="007A204D"/>
    <w:rsid w:val="007A2300"/>
    <w:rsid w:val="007A237B"/>
    <w:rsid w:val="007A23AF"/>
    <w:rsid w:val="007A2A41"/>
    <w:rsid w:val="007A3054"/>
    <w:rsid w:val="007A307C"/>
    <w:rsid w:val="007A326E"/>
    <w:rsid w:val="007A3D62"/>
    <w:rsid w:val="007A443C"/>
    <w:rsid w:val="007A46C9"/>
    <w:rsid w:val="007A4717"/>
    <w:rsid w:val="007A4840"/>
    <w:rsid w:val="007A49D6"/>
    <w:rsid w:val="007A4ACB"/>
    <w:rsid w:val="007A4D26"/>
    <w:rsid w:val="007A4E71"/>
    <w:rsid w:val="007A50E0"/>
    <w:rsid w:val="007A5421"/>
    <w:rsid w:val="007A5572"/>
    <w:rsid w:val="007A57D0"/>
    <w:rsid w:val="007A603A"/>
    <w:rsid w:val="007A6691"/>
    <w:rsid w:val="007A699F"/>
    <w:rsid w:val="007A69DD"/>
    <w:rsid w:val="007A6D90"/>
    <w:rsid w:val="007A6DC5"/>
    <w:rsid w:val="007A6DC9"/>
    <w:rsid w:val="007A6DDC"/>
    <w:rsid w:val="007A6FE9"/>
    <w:rsid w:val="007A7441"/>
    <w:rsid w:val="007A7815"/>
    <w:rsid w:val="007A7F5C"/>
    <w:rsid w:val="007B0003"/>
    <w:rsid w:val="007B0540"/>
    <w:rsid w:val="007B0B00"/>
    <w:rsid w:val="007B1199"/>
    <w:rsid w:val="007B1216"/>
    <w:rsid w:val="007B1509"/>
    <w:rsid w:val="007B1AEF"/>
    <w:rsid w:val="007B1C6B"/>
    <w:rsid w:val="007B1FC7"/>
    <w:rsid w:val="007B2454"/>
    <w:rsid w:val="007B27DD"/>
    <w:rsid w:val="007B2993"/>
    <w:rsid w:val="007B2A8D"/>
    <w:rsid w:val="007B2D66"/>
    <w:rsid w:val="007B3091"/>
    <w:rsid w:val="007B32FD"/>
    <w:rsid w:val="007B3A2D"/>
    <w:rsid w:val="007B40C0"/>
    <w:rsid w:val="007B468A"/>
    <w:rsid w:val="007B4A3F"/>
    <w:rsid w:val="007B4B62"/>
    <w:rsid w:val="007B4BB5"/>
    <w:rsid w:val="007B541A"/>
    <w:rsid w:val="007B5871"/>
    <w:rsid w:val="007B5A12"/>
    <w:rsid w:val="007B5D65"/>
    <w:rsid w:val="007B5F89"/>
    <w:rsid w:val="007B6017"/>
    <w:rsid w:val="007B6647"/>
    <w:rsid w:val="007B6C01"/>
    <w:rsid w:val="007B7406"/>
    <w:rsid w:val="007B77E3"/>
    <w:rsid w:val="007B7AEE"/>
    <w:rsid w:val="007B7EC9"/>
    <w:rsid w:val="007C0106"/>
    <w:rsid w:val="007C011A"/>
    <w:rsid w:val="007C0552"/>
    <w:rsid w:val="007C077E"/>
    <w:rsid w:val="007C0804"/>
    <w:rsid w:val="007C0A71"/>
    <w:rsid w:val="007C1B30"/>
    <w:rsid w:val="007C1C7B"/>
    <w:rsid w:val="007C2023"/>
    <w:rsid w:val="007C23E0"/>
    <w:rsid w:val="007C26A4"/>
    <w:rsid w:val="007C26B6"/>
    <w:rsid w:val="007C2D03"/>
    <w:rsid w:val="007C2DED"/>
    <w:rsid w:val="007C3202"/>
    <w:rsid w:val="007C3910"/>
    <w:rsid w:val="007C40FA"/>
    <w:rsid w:val="007C41C5"/>
    <w:rsid w:val="007C42D7"/>
    <w:rsid w:val="007C42DE"/>
    <w:rsid w:val="007C478D"/>
    <w:rsid w:val="007C482B"/>
    <w:rsid w:val="007C4B5A"/>
    <w:rsid w:val="007C4BAD"/>
    <w:rsid w:val="007C4BD4"/>
    <w:rsid w:val="007C4BF8"/>
    <w:rsid w:val="007C4E82"/>
    <w:rsid w:val="007C5314"/>
    <w:rsid w:val="007C5397"/>
    <w:rsid w:val="007C590E"/>
    <w:rsid w:val="007C5A69"/>
    <w:rsid w:val="007C5AE9"/>
    <w:rsid w:val="007C623B"/>
    <w:rsid w:val="007C657B"/>
    <w:rsid w:val="007C6928"/>
    <w:rsid w:val="007C6986"/>
    <w:rsid w:val="007C69B9"/>
    <w:rsid w:val="007C6F3C"/>
    <w:rsid w:val="007C727D"/>
    <w:rsid w:val="007C7595"/>
    <w:rsid w:val="007C7890"/>
    <w:rsid w:val="007C7A76"/>
    <w:rsid w:val="007C7C16"/>
    <w:rsid w:val="007C7C4B"/>
    <w:rsid w:val="007C7CAE"/>
    <w:rsid w:val="007C7D8A"/>
    <w:rsid w:val="007C7EC8"/>
    <w:rsid w:val="007D00E5"/>
    <w:rsid w:val="007D00FD"/>
    <w:rsid w:val="007D011F"/>
    <w:rsid w:val="007D085A"/>
    <w:rsid w:val="007D0992"/>
    <w:rsid w:val="007D0B43"/>
    <w:rsid w:val="007D0E99"/>
    <w:rsid w:val="007D1418"/>
    <w:rsid w:val="007D1C81"/>
    <w:rsid w:val="007D1F61"/>
    <w:rsid w:val="007D2B4D"/>
    <w:rsid w:val="007D2BD6"/>
    <w:rsid w:val="007D2C10"/>
    <w:rsid w:val="007D300A"/>
    <w:rsid w:val="007D321D"/>
    <w:rsid w:val="007D3596"/>
    <w:rsid w:val="007D36E3"/>
    <w:rsid w:val="007D379A"/>
    <w:rsid w:val="007D3A17"/>
    <w:rsid w:val="007D3C43"/>
    <w:rsid w:val="007D3DCD"/>
    <w:rsid w:val="007D417A"/>
    <w:rsid w:val="007D49B1"/>
    <w:rsid w:val="007D4CED"/>
    <w:rsid w:val="007D50EF"/>
    <w:rsid w:val="007D5428"/>
    <w:rsid w:val="007D54C0"/>
    <w:rsid w:val="007D55AC"/>
    <w:rsid w:val="007D576B"/>
    <w:rsid w:val="007D5A30"/>
    <w:rsid w:val="007D60C7"/>
    <w:rsid w:val="007D640C"/>
    <w:rsid w:val="007D6627"/>
    <w:rsid w:val="007D6638"/>
    <w:rsid w:val="007D674C"/>
    <w:rsid w:val="007D67AA"/>
    <w:rsid w:val="007D70F6"/>
    <w:rsid w:val="007D7B6B"/>
    <w:rsid w:val="007D7ED7"/>
    <w:rsid w:val="007E069C"/>
    <w:rsid w:val="007E06A4"/>
    <w:rsid w:val="007E06FA"/>
    <w:rsid w:val="007E099E"/>
    <w:rsid w:val="007E0BA1"/>
    <w:rsid w:val="007E0C1E"/>
    <w:rsid w:val="007E1239"/>
    <w:rsid w:val="007E17C8"/>
    <w:rsid w:val="007E1B15"/>
    <w:rsid w:val="007E1EE7"/>
    <w:rsid w:val="007E215F"/>
    <w:rsid w:val="007E2DA5"/>
    <w:rsid w:val="007E32AB"/>
    <w:rsid w:val="007E3584"/>
    <w:rsid w:val="007E3E83"/>
    <w:rsid w:val="007E3E9F"/>
    <w:rsid w:val="007E40AA"/>
    <w:rsid w:val="007E40B8"/>
    <w:rsid w:val="007E4474"/>
    <w:rsid w:val="007E4661"/>
    <w:rsid w:val="007E485E"/>
    <w:rsid w:val="007E4B82"/>
    <w:rsid w:val="007E4B8F"/>
    <w:rsid w:val="007E526A"/>
    <w:rsid w:val="007E5DD9"/>
    <w:rsid w:val="007E601D"/>
    <w:rsid w:val="007E6253"/>
    <w:rsid w:val="007E644E"/>
    <w:rsid w:val="007E65A5"/>
    <w:rsid w:val="007E689B"/>
    <w:rsid w:val="007E6A00"/>
    <w:rsid w:val="007E6D3A"/>
    <w:rsid w:val="007E6D4B"/>
    <w:rsid w:val="007E6D93"/>
    <w:rsid w:val="007E7391"/>
    <w:rsid w:val="007E75B7"/>
    <w:rsid w:val="007E75BB"/>
    <w:rsid w:val="007E7E44"/>
    <w:rsid w:val="007F01F4"/>
    <w:rsid w:val="007F0404"/>
    <w:rsid w:val="007F0495"/>
    <w:rsid w:val="007F058B"/>
    <w:rsid w:val="007F080B"/>
    <w:rsid w:val="007F0947"/>
    <w:rsid w:val="007F097C"/>
    <w:rsid w:val="007F1229"/>
    <w:rsid w:val="007F15CD"/>
    <w:rsid w:val="007F1649"/>
    <w:rsid w:val="007F1DFB"/>
    <w:rsid w:val="007F1E1F"/>
    <w:rsid w:val="007F1FE5"/>
    <w:rsid w:val="007F2417"/>
    <w:rsid w:val="007F25CB"/>
    <w:rsid w:val="007F266A"/>
    <w:rsid w:val="007F303B"/>
    <w:rsid w:val="007F304A"/>
    <w:rsid w:val="007F371A"/>
    <w:rsid w:val="007F3A79"/>
    <w:rsid w:val="007F3B51"/>
    <w:rsid w:val="007F3CD1"/>
    <w:rsid w:val="007F3E5C"/>
    <w:rsid w:val="007F3E7A"/>
    <w:rsid w:val="007F406D"/>
    <w:rsid w:val="007F46C1"/>
    <w:rsid w:val="007F482C"/>
    <w:rsid w:val="007F49EC"/>
    <w:rsid w:val="007F4E1B"/>
    <w:rsid w:val="007F50E1"/>
    <w:rsid w:val="007F5218"/>
    <w:rsid w:val="007F5428"/>
    <w:rsid w:val="007F5521"/>
    <w:rsid w:val="007F57EC"/>
    <w:rsid w:val="007F58B2"/>
    <w:rsid w:val="007F5957"/>
    <w:rsid w:val="007F59B2"/>
    <w:rsid w:val="007F5FF8"/>
    <w:rsid w:val="007F6053"/>
    <w:rsid w:val="007F62F4"/>
    <w:rsid w:val="007F68CE"/>
    <w:rsid w:val="007F6B5E"/>
    <w:rsid w:val="007F6D61"/>
    <w:rsid w:val="007F72D0"/>
    <w:rsid w:val="007F72D3"/>
    <w:rsid w:val="007F7A2F"/>
    <w:rsid w:val="007F7F90"/>
    <w:rsid w:val="007F7FE8"/>
    <w:rsid w:val="0080065C"/>
    <w:rsid w:val="00800A25"/>
    <w:rsid w:val="00800AAC"/>
    <w:rsid w:val="00800AF2"/>
    <w:rsid w:val="0080161A"/>
    <w:rsid w:val="0080167E"/>
    <w:rsid w:val="008018D0"/>
    <w:rsid w:val="00801EE9"/>
    <w:rsid w:val="00801F2C"/>
    <w:rsid w:val="00801FF0"/>
    <w:rsid w:val="008022D0"/>
    <w:rsid w:val="008025A8"/>
    <w:rsid w:val="00802D7C"/>
    <w:rsid w:val="00803E7F"/>
    <w:rsid w:val="00803EC0"/>
    <w:rsid w:val="00804521"/>
    <w:rsid w:val="00804C81"/>
    <w:rsid w:val="00804DD9"/>
    <w:rsid w:val="0080508D"/>
    <w:rsid w:val="00805423"/>
    <w:rsid w:val="00805A58"/>
    <w:rsid w:val="00805A5F"/>
    <w:rsid w:val="00805AF6"/>
    <w:rsid w:val="00805B0B"/>
    <w:rsid w:val="00806096"/>
    <w:rsid w:val="00806329"/>
    <w:rsid w:val="00806CDA"/>
    <w:rsid w:val="008071A6"/>
    <w:rsid w:val="0080766C"/>
    <w:rsid w:val="00807A40"/>
    <w:rsid w:val="00807AB6"/>
    <w:rsid w:val="00807D41"/>
    <w:rsid w:val="00810666"/>
    <w:rsid w:val="00810AC8"/>
    <w:rsid w:val="00810ACD"/>
    <w:rsid w:val="008110F2"/>
    <w:rsid w:val="008111B1"/>
    <w:rsid w:val="0081175A"/>
    <w:rsid w:val="00811E0D"/>
    <w:rsid w:val="0081209E"/>
    <w:rsid w:val="008122B0"/>
    <w:rsid w:val="00812A4D"/>
    <w:rsid w:val="00812F5C"/>
    <w:rsid w:val="00813475"/>
    <w:rsid w:val="00813A5E"/>
    <w:rsid w:val="00813DB5"/>
    <w:rsid w:val="00813EC6"/>
    <w:rsid w:val="0081404C"/>
    <w:rsid w:val="00814239"/>
    <w:rsid w:val="008142F8"/>
    <w:rsid w:val="0081477D"/>
    <w:rsid w:val="00814953"/>
    <w:rsid w:val="00814A1F"/>
    <w:rsid w:val="00814CFF"/>
    <w:rsid w:val="00815115"/>
    <w:rsid w:val="008154C6"/>
    <w:rsid w:val="008154DB"/>
    <w:rsid w:val="00815613"/>
    <w:rsid w:val="00815B24"/>
    <w:rsid w:val="00816208"/>
    <w:rsid w:val="00816648"/>
    <w:rsid w:val="00816A12"/>
    <w:rsid w:val="008170CA"/>
    <w:rsid w:val="008171FC"/>
    <w:rsid w:val="0081789F"/>
    <w:rsid w:val="00817D83"/>
    <w:rsid w:val="00817F6C"/>
    <w:rsid w:val="008200BE"/>
    <w:rsid w:val="00820344"/>
    <w:rsid w:val="0082081A"/>
    <w:rsid w:val="00820A3A"/>
    <w:rsid w:val="00820CC8"/>
    <w:rsid w:val="008219C6"/>
    <w:rsid w:val="00821BB4"/>
    <w:rsid w:val="008228DE"/>
    <w:rsid w:val="00822ACD"/>
    <w:rsid w:val="0082320F"/>
    <w:rsid w:val="00823334"/>
    <w:rsid w:val="00823FEE"/>
    <w:rsid w:val="00824178"/>
    <w:rsid w:val="00824959"/>
    <w:rsid w:val="00824AB0"/>
    <w:rsid w:val="00824F7B"/>
    <w:rsid w:val="0082502E"/>
    <w:rsid w:val="00825323"/>
    <w:rsid w:val="00825454"/>
    <w:rsid w:val="0082545F"/>
    <w:rsid w:val="008257D2"/>
    <w:rsid w:val="00826437"/>
    <w:rsid w:val="00826849"/>
    <w:rsid w:val="00826E68"/>
    <w:rsid w:val="008271F8"/>
    <w:rsid w:val="00827728"/>
    <w:rsid w:val="0082789F"/>
    <w:rsid w:val="00827AA1"/>
    <w:rsid w:val="00827D2E"/>
    <w:rsid w:val="00830282"/>
    <w:rsid w:val="00830D7E"/>
    <w:rsid w:val="00830DB0"/>
    <w:rsid w:val="00830E10"/>
    <w:rsid w:val="00830F14"/>
    <w:rsid w:val="00831222"/>
    <w:rsid w:val="008312B5"/>
    <w:rsid w:val="0083194E"/>
    <w:rsid w:val="00831A90"/>
    <w:rsid w:val="00831E59"/>
    <w:rsid w:val="008323E9"/>
    <w:rsid w:val="008323FF"/>
    <w:rsid w:val="00832B61"/>
    <w:rsid w:val="00832BBF"/>
    <w:rsid w:val="00832D26"/>
    <w:rsid w:val="00832DDB"/>
    <w:rsid w:val="008338C7"/>
    <w:rsid w:val="00833CDB"/>
    <w:rsid w:val="008342E6"/>
    <w:rsid w:val="00834327"/>
    <w:rsid w:val="00834594"/>
    <w:rsid w:val="00834795"/>
    <w:rsid w:val="00834E2F"/>
    <w:rsid w:val="00834FFC"/>
    <w:rsid w:val="00835081"/>
    <w:rsid w:val="00835473"/>
    <w:rsid w:val="00835672"/>
    <w:rsid w:val="00835717"/>
    <w:rsid w:val="0083582D"/>
    <w:rsid w:val="008358DB"/>
    <w:rsid w:val="00835B45"/>
    <w:rsid w:val="00836113"/>
    <w:rsid w:val="00836546"/>
    <w:rsid w:val="00836E43"/>
    <w:rsid w:val="00837197"/>
    <w:rsid w:val="0083738B"/>
    <w:rsid w:val="008374C0"/>
    <w:rsid w:val="00837941"/>
    <w:rsid w:val="00837D25"/>
    <w:rsid w:val="00837FBA"/>
    <w:rsid w:val="008401FD"/>
    <w:rsid w:val="0084044F"/>
    <w:rsid w:val="008404E0"/>
    <w:rsid w:val="00840664"/>
    <w:rsid w:val="008409F1"/>
    <w:rsid w:val="00840A64"/>
    <w:rsid w:val="00840EF5"/>
    <w:rsid w:val="00840FB8"/>
    <w:rsid w:val="00841250"/>
    <w:rsid w:val="008416C0"/>
    <w:rsid w:val="008417E4"/>
    <w:rsid w:val="00842DA8"/>
    <w:rsid w:val="008430C2"/>
    <w:rsid w:val="008430F2"/>
    <w:rsid w:val="008432DD"/>
    <w:rsid w:val="00843312"/>
    <w:rsid w:val="00843E17"/>
    <w:rsid w:val="00844287"/>
    <w:rsid w:val="00844715"/>
    <w:rsid w:val="008450E7"/>
    <w:rsid w:val="008453D4"/>
    <w:rsid w:val="008455F5"/>
    <w:rsid w:val="00845791"/>
    <w:rsid w:val="00845BEC"/>
    <w:rsid w:val="00845BF2"/>
    <w:rsid w:val="00845ECC"/>
    <w:rsid w:val="00846251"/>
    <w:rsid w:val="00846488"/>
    <w:rsid w:val="00846FA2"/>
    <w:rsid w:val="0084754B"/>
    <w:rsid w:val="008478DE"/>
    <w:rsid w:val="00847F04"/>
    <w:rsid w:val="008506D9"/>
    <w:rsid w:val="00850810"/>
    <w:rsid w:val="00850ADA"/>
    <w:rsid w:val="00850C00"/>
    <w:rsid w:val="00850F3D"/>
    <w:rsid w:val="00851212"/>
    <w:rsid w:val="00851377"/>
    <w:rsid w:val="00851BC1"/>
    <w:rsid w:val="0085257C"/>
    <w:rsid w:val="00852885"/>
    <w:rsid w:val="00852CB1"/>
    <w:rsid w:val="00852DE7"/>
    <w:rsid w:val="008530DF"/>
    <w:rsid w:val="00853130"/>
    <w:rsid w:val="00853F2F"/>
    <w:rsid w:val="00853F36"/>
    <w:rsid w:val="008540E0"/>
    <w:rsid w:val="00854565"/>
    <w:rsid w:val="00854733"/>
    <w:rsid w:val="0085475F"/>
    <w:rsid w:val="00854B47"/>
    <w:rsid w:val="0085503E"/>
    <w:rsid w:val="00855132"/>
    <w:rsid w:val="0085516A"/>
    <w:rsid w:val="008551CA"/>
    <w:rsid w:val="008555B1"/>
    <w:rsid w:val="00855714"/>
    <w:rsid w:val="008557A1"/>
    <w:rsid w:val="008559AB"/>
    <w:rsid w:val="00855B9C"/>
    <w:rsid w:val="00855DEA"/>
    <w:rsid w:val="00855E8C"/>
    <w:rsid w:val="00856639"/>
    <w:rsid w:val="008567F3"/>
    <w:rsid w:val="00856D73"/>
    <w:rsid w:val="00856D77"/>
    <w:rsid w:val="00857729"/>
    <w:rsid w:val="00857858"/>
    <w:rsid w:val="00857A32"/>
    <w:rsid w:val="00860007"/>
    <w:rsid w:val="008600AD"/>
    <w:rsid w:val="00860376"/>
    <w:rsid w:val="00860512"/>
    <w:rsid w:val="00860C28"/>
    <w:rsid w:val="00861109"/>
    <w:rsid w:val="0086111E"/>
    <w:rsid w:val="00861137"/>
    <w:rsid w:val="008611EE"/>
    <w:rsid w:val="00861305"/>
    <w:rsid w:val="008614FE"/>
    <w:rsid w:val="00861819"/>
    <w:rsid w:val="00861A0B"/>
    <w:rsid w:val="00861A3F"/>
    <w:rsid w:val="00861C44"/>
    <w:rsid w:val="00861D38"/>
    <w:rsid w:val="00861F9C"/>
    <w:rsid w:val="008621AF"/>
    <w:rsid w:val="00862488"/>
    <w:rsid w:val="00862497"/>
    <w:rsid w:val="00862C9F"/>
    <w:rsid w:val="00862EF4"/>
    <w:rsid w:val="00863198"/>
    <w:rsid w:val="008632FF"/>
    <w:rsid w:val="00863503"/>
    <w:rsid w:val="0086365B"/>
    <w:rsid w:val="0086378E"/>
    <w:rsid w:val="00863CCC"/>
    <w:rsid w:val="00864A8C"/>
    <w:rsid w:val="00864E27"/>
    <w:rsid w:val="00864F08"/>
    <w:rsid w:val="00865198"/>
    <w:rsid w:val="0086525D"/>
    <w:rsid w:val="0086558B"/>
    <w:rsid w:val="008659DC"/>
    <w:rsid w:val="00865B10"/>
    <w:rsid w:val="00865CAF"/>
    <w:rsid w:val="0086608E"/>
    <w:rsid w:val="00866162"/>
    <w:rsid w:val="00866541"/>
    <w:rsid w:val="00866586"/>
    <w:rsid w:val="008666C7"/>
    <w:rsid w:val="00866B46"/>
    <w:rsid w:val="00866F7D"/>
    <w:rsid w:val="008671E2"/>
    <w:rsid w:val="008673FA"/>
    <w:rsid w:val="008674E3"/>
    <w:rsid w:val="00867C28"/>
    <w:rsid w:val="00867FEC"/>
    <w:rsid w:val="0087048D"/>
    <w:rsid w:val="00870492"/>
    <w:rsid w:val="00870515"/>
    <w:rsid w:val="008709A5"/>
    <w:rsid w:val="00870B9C"/>
    <w:rsid w:val="00870BE2"/>
    <w:rsid w:val="00870C1A"/>
    <w:rsid w:val="0087111B"/>
    <w:rsid w:val="00871437"/>
    <w:rsid w:val="008714DF"/>
    <w:rsid w:val="008714ED"/>
    <w:rsid w:val="0087185A"/>
    <w:rsid w:val="00871B0E"/>
    <w:rsid w:val="0087206D"/>
    <w:rsid w:val="00872B3B"/>
    <w:rsid w:val="00872D26"/>
    <w:rsid w:val="008733C6"/>
    <w:rsid w:val="00873691"/>
    <w:rsid w:val="008738BE"/>
    <w:rsid w:val="00873F66"/>
    <w:rsid w:val="0087417B"/>
    <w:rsid w:val="00874539"/>
    <w:rsid w:val="00874B61"/>
    <w:rsid w:val="00874B9C"/>
    <w:rsid w:val="00874DC9"/>
    <w:rsid w:val="00875816"/>
    <w:rsid w:val="00875A9C"/>
    <w:rsid w:val="00875C46"/>
    <w:rsid w:val="00875E75"/>
    <w:rsid w:val="00876064"/>
    <w:rsid w:val="00876685"/>
    <w:rsid w:val="00876BCC"/>
    <w:rsid w:val="00876E18"/>
    <w:rsid w:val="00877500"/>
    <w:rsid w:val="00877595"/>
    <w:rsid w:val="00877D3B"/>
    <w:rsid w:val="00877D65"/>
    <w:rsid w:val="00877F24"/>
    <w:rsid w:val="008800B8"/>
    <w:rsid w:val="008806FB"/>
    <w:rsid w:val="00880A01"/>
    <w:rsid w:val="00880FF0"/>
    <w:rsid w:val="0088165F"/>
    <w:rsid w:val="008819CF"/>
    <w:rsid w:val="008819F0"/>
    <w:rsid w:val="00881A8F"/>
    <w:rsid w:val="00881CAA"/>
    <w:rsid w:val="00881EB6"/>
    <w:rsid w:val="00881F75"/>
    <w:rsid w:val="0088216A"/>
    <w:rsid w:val="008826B0"/>
    <w:rsid w:val="0088271B"/>
    <w:rsid w:val="00882776"/>
    <w:rsid w:val="00882B1E"/>
    <w:rsid w:val="00882B4D"/>
    <w:rsid w:val="00882BD5"/>
    <w:rsid w:val="00882BDD"/>
    <w:rsid w:val="008830E7"/>
    <w:rsid w:val="008831E9"/>
    <w:rsid w:val="008832F6"/>
    <w:rsid w:val="00883421"/>
    <w:rsid w:val="00883580"/>
    <w:rsid w:val="0088378C"/>
    <w:rsid w:val="00883BC5"/>
    <w:rsid w:val="00884249"/>
    <w:rsid w:val="00884276"/>
    <w:rsid w:val="008843FD"/>
    <w:rsid w:val="008845B1"/>
    <w:rsid w:val="008845FB"/>
    <w:rsid w:val="00884813"/>
    <w:rsid w:val="008848A5"/>
    <w:rsid w:val="00884D19"/>
    <w:rsid w:val="00884F47"/>
    <w:rsid w:val="008859E5"/>
    <w:rsid w:val="00885CEA"/>
    <w:rsid w:val="00885E2C"/>
    <w:rsid w:val="00885E7D"/>
    <w:rsid w:val="008869A9"/>
    <w:rsid w:val="00886E66"/>
    <w:rsid w:val="008874EA"/>
    <w:rsid w:val="008875F2"/>
    <w:rsid w:val="00887648"/>
    <w:rsid w:val="008876F7"/>
    <w:rsid w:val="00887A26"/>
    <w:rsid w:val="00890666"/>
    <w:rsid w:val="00890794"/>
    <w:rsid w:val="00890826"/>
    <w:rsid w:val="0089085D"/>
    <w:rsid w:val="00890EA0"/>
    <w:rsid w:val="00890FD1"/>
    <w:rsid w:val="00890FEA"/>
    <w:rsid w:val="00891503"/>
    <w:rsid w:val="008922BA"/>
    <w:rsid w:val="00892316"/>
    <w:rsid w:val="00892610"/>
    <w:rsid w:val="00892805"/>
    <w:rsid w:val="00892892"/>
    <w:rsid w:val="00892E22"/>
    <w:rsid w:val="00892FB1"/>
    <w:rsid w:val="00893021"/>
    <w:rsid w:val="008934A5"/>
    <w:rsid w:val="008938D9"/>
    <w:rsid w:val="00893C67"/>
    <w:rsid w:val="00893EEA"/>
    <w:rsid w:val="00893F61"/>
    <w:rsid w:val="00894362"/>
    <w:rsid w:val="00894479"/>
    <w:rsid w:val="00894EF8"/>
    <w:rsid w:val="008951E6"/>
    <w:rsid w:val="00895710"/>
    <w:rsid w:val="00896437"/>
    <w:rsid w:val="00896575"/>
    <w:rsid w:val="0089663B"/>
    <w:rsid w:val="0089670D"/>
    <w:rsid w:val="00896710"/>
    <w:rsid w:val="00896838"/>
    <w:rsid w:val="00896D1E"/>
    <w:rsid w:val="00896FD5"/>
    <w:rsid w:val="008971F9"/>
    <w:rsid w:val="008972E0"/>
    <w:rsid w:val="00897355"/>
    <w:rsid w:val="00897549"/>
    <w:rsid w:val="00897720"/>
    <w:rsid w:val="008977C9"/>
    <w:rsid w:val="00897E2F"/>
    <w:rsid w:val="008A0800"/>
    <w:rsid w:val="008A0A83"/>
    <w:rsid w:val="008A0BDE"/>
    <w:rsid w:val="008A0EAB"/>
    <w:rsid w:val="008A1C4C"/>
    <w:rsid w:val="008A1D2C"/>
    <w:rsid w:val="008A21D4"/>
    <w:rsid w:val="008A21DF"/>
    <w:rsid w:val="008A2781"/>
    <w:rsid w:val="008A2DB5"/>
    <w:rsid w:val="008A2E88"/>
    <w:rsid w:val="008A2E8B"/>
    <w:rsid w:val="008A380E"/>
    <w:rsid w:val="008A3B53"/>
    <w:rsid w:val="008A3D51"/>
    <w:rsid w:val="008A3DC2"/>
    <w:rsid w:val="008A4192"/>
    <w:rsid w:val="008A49A4"/>
    <w:rsid w:val="008A4CBA"/>
    <w:rsid w:val="008A522E"/>
    <w:rsid w:val="008A5594"/>
    <w:rsid w:val="008A56C8"/>
    <w:rsid w:val="008A59FA"/>
    <w:rsid w:val="008A5BC0"/>
    <w:rsid w:val="008A5DD0"/>
    <w:rsid w:val="008A60A8"/>
    <w:rsid w:val="008A6318"/>
    <w:rsid w:val="008A633D"/>
    <w:rsid w:val="008A65B4"/>
    <w:rsid w:val="008A65B6"/>
    <w:rsid w:val="008A68C2"/>
    <w:rsid w:val="008A6A39"/>
    <w:rsid w:val="008A6CA5"/>
    <w:rsid w:val="008A6CF2"/>
    <w:rsid w:val="008A6EAC"/>
    <w:rsid w:val="008A6EEB"/>
    <w:rsid w:val="008A70A9"/>
    <w:rsid w:val="008A7522"/>
    <w:rsid w:val="008A75CA"/>
    <w:rsid w:val="008A78F3"/>
    <w:rsid w:val="008A790C"/>
    <w:rsid w:val="008A79B8"/>
    <w:rsid w:val="008A7A15"/>
    <w:rsid w:val="008B00E0"/>
    <w:rsid w:val="008B047D"/>
    <w:rsid w:val="008B0C15"/>
    <w:rsid w:val="008B138F"/>
    <w:rsid w:val="008B13DD"/>
    <w:rsid w:val="008B15B9"/>
    <w:rsid w:val="008B1646"/>
    <w:rsid w:val="008B188E"/>
    <w:rsid w:val="008B1DC0"/>
    <w:rsid w:val="008B202D"/>
    <w:rsid w:val="008B219C"/>
    <w:rsid w:val="008B27AC"/>
    <w:rsid w:val="008B2B6A"/>
    <w:rsid w:val="008B2D79"/>
    <w:rsid w:val="008B2EB3"/>
    <w:rsid w:val="008B2F07"/>
    <w:rsid w:val="008B302D"/>
    <w:rsid w:val="008B3166"/>
    <w:rsid w:val="008B32AD"/>
    <w:rsid w:val="008B3BE9"/>
    <w:rsid w:val="008B3F5C"/>
    <w:rsid w:val="008B4761"/>
    <w:rsid w:val="008B48F8"/>
    <w:rsid w:val="008B499D"/>
    <w:rsid w:val="008B49F8"/>
    <w:rsid w:val="008B4A96"/>
    <w:rsid w:val="008B56B9"/>
    <w:rsid w:val="008B57C3"/>
    <w:rsid w:val="008B5BB5"/>
    <w:rsid w:val="008B5BE6"/>
    <w:rsid w:val="008B5E69"/>
    <w:rsid w:val="008B69AA"/>
    <w:rsid w:val="008B6D04"/>
    <w:rsid w:val="008B6E2B"/>
    <w:rsid w:val="008B7063"/>
    <w:rsid w:val="008B7347"/>
    <w:rsid w:val="008B7675"/>
    <w:rsid w:val="008B76AC"/>
    <w:rsid w:val="008B783E"/>
    <w:rsid w:val="008B7931"/>
    <w:rsid w:val="008B7A12"/>
    <w:rsid w:val="008B7A3A"/>
    <w:rsid w:val="008C003F"/>
    <w:rsid w:val="008C01D7"/>
    <w:rsid w:val="008C083B"/>
    <w:rsid w:val="008C0949"/>
    <w:rsid w:val="008C0E0E"/>
    <w:rsid w:val="008C1548"/>
    <w:rsid w:val="008C18F6"/>
    <w:rsid w:val="008C1A3C"/>
    <w:rsid w:val="008C1CCC"/>
    <w:rsid w:val="008C2012"/>
    <w:rsid w:val="008C2126"/>
    <w:rsid w:val="008C226F"/>
    <w:rsid w:val="008C22B8"/>
    <w:rsid w:val="008C278E"/>
    <w:rsid w:val="008C2A55"/>
    <w:rsid w:val="008C37FD"/>
    <w:rsid w:val="008C39E5"/>
    <w:rsid w:val="008C3B31"/>
    <w:rsid w:val="008C4606"/>
    <w:rsid w:val="008C4D4D"/>
    <w:rsid w:val="008C4E3B"/>
    <w:rsid w:val="008C5240"/>
    <w:rsid w:val="008C56CB"/>
    <w:rsid w:val="008C5862"/>
    <w:rsid w:val="008C5E51"/>
    <w:rsid w:val="008C5F3A"/>
    <w:rsid w:val="008C5FB2"/>
    <w:rsid w:val="008C6683"/>
    <w:rsid w:val="008C6871"/>
    <w:rsid w:val="008C6953"/>
    <w:rsid w:val="008C6989"/>
    <w:rsid w:val="008C701F"/>
    <w:rsid w:val="008C721A"/>
    <w:rsid w:val="008C72BA"/>
    <w:rsid w:val="008C75BC"/>
    <w:rsid w:val="008C7609"/>
    <w:rsid w:val="008C76EC"/>
    <w:rsid w:val="008C793B"/>
    <w:rsid w:val="008C79A6"/>
    <w:rsid w:val="008C7ADE"/>
    <w:rsid w:val="008C7C45"/>
    <w:rsid w:val="008D02FB"/>
    <w:rsid w:val="008D0ADD"/>
    <w:rsid w:val="008D1266"/>
    <w:rsid w:val="008D14B0"/>
    <w:rsid w:val="008D190A"/>
    <w:rsid w:val="008D1BF2"/>
    <w:rsid w:val="008D1C64"/>
    <w:rsid w:val="008D1E8A"/>
    <w:rsid w:val="008D1ECD"/>
    <w:rsid w:val="008D1EED"/>
    <w:rsid w:val="008D2375"/>
    <w:rsid w:val="008D2542"/>
    <w:rsid w:val="008D2548"/>
    <w:rsid w:val="008D2884"/>
    <w:rsid w:val="008D2F62"/>
    <w:rsid w:val="008D31B2"/>
    <w:rsid w:val="008D31D1"/>
    <w:rsid w:val="008D31D8"/>
    <w:rsid w:val="008D3773"/>
    <w:rsid w:val="008D3A1F"/>
    <w:rsid w:val="008D3A38"/>
    <w:rsid w:val="008D3ED1"/>
    <w:rsid w:val="008D422F"/>
    <w:rsid w:val="008D4525"/>
    <w:rsid w:val="008D4629"/>
    <w:rsid w:val="008D4D7F"/>
    <w:rsid w:val="008D4F18"/>
    <w:rsid w:val="008D535D"/>
    <w:rsid w:val="008D5624"/>
    <w:rsid w:val="008D5DBF"/>
    <w:rsid w:val="008D6370"/>
    <w:rsid w:val="008D65BF"/>
    <w:rsid w:val="008D66DD"/>
    <w:rsid w:val="008D6848"/>
    <w:rsid w:val="008D6AA9"/>
    <w:rsid w:val="008D6D5E"/>
    <w:rsid w:val="008D6D65"/>
    <w:rsid w:val="008D71A5"/>
    <w:rsid w:val="008D71E7"/>
    <w:rsid w:val="008D71FA"/>
    <w:rsid w:val="008D74CB"/>
    <w:rsid w:val="008D7638"/>
    <w:rsid w:val="008D76E5"/>
    <w:rsid w:val="008D7899"/>
    <w:rsid w:val="008D7D00"/>
    <w:rsid w:val="008E0023"/>
    <w:rsid w:val="008E0370"/>
    <w:rsid w:val="008E04A5"/>
    <w:rsid w:val="008E0999"/>
    <w:rsid w:val="008E0A93"/>
    <w:rsid w:val="008E0D6F"/>
    <w:rsid w:val="008E1443"/>
    <w:rsid w:val="008E1917"/>
    <w:rsid w:val="008E1EDF"/>
    <w:rsid w:val="008E23DB"/>
    <w:rsid w:val="008E259B"/>
    <w:rsid w:val="008E25FF"/>
    <w:rsid w:val="008E27A9"/>
    <w:rsid w:val="008E27CE"/>
    <w:rsid w:val="008E284A"/>
    <w:rsid w:val="008E2C37"/>
    <w:rsid w:val="008E3658"/>
    <w:rsid w:val="008E40AE"/>
    <w:rsid w:val="008E40DE"/>
    <w:rsid w:val="008E42C5"/>
    <w:rsid w:val="008E444A"/>
    <w:rsid w:val="008E4564"/>
    <w:rsid w:val="008E4567"/>
    <w:rsid w:val="008E4912"/>
    <w:rsid w:val="008E4947"/>
    <w:rsid w:val="008E4CE7"/>
    <w:rsid w:val="008E4F13"/>
    <w:rsid w:val="008E55A8"/>
    <w:rsid w:val="008E56DB"/>
    <w:rsid w:val="008E57BA"/>
    <w:rsid w:val="008E6229"/>
    <w:rsid w:val="008E6442"/>
    <w:rsid w:val="008E64AF"/>
    <w:rsid w:val="008E6BA4"/>
    <w:rsid w:val="008E6CB2"/>
    <w:rsid w:val="008E7019"/>
    <w:rsid w:val="008E710D"/>
    <w:rsid w:val="008E728E"/>
    <w:rsid w:val="008E7323"/>
    <w:rsid w:val="008E76BC"/>
    <w:rsid w:val="008F0189"/>
    <w:rsid w:val="008F04A5"/>
    <w:rsid w:val="008F06C7"/>
    <w:rsid w:val="008F08CB"/>
    <w:rsid w:val="008F08FD"/>
    <w:rsid w:val="008F1414"/>
    <w:rsid w:val="008F17BB"/>
    <w:rsid w:val="008F196C"/>
    <w:rsid w:val="008F1A62"/>
    <w:rsid w:val="008F1F8C"/>
    <w:rsid w:val="008F21E6"/>
    <w:rsid w:val="008F22CD"/>
    <w:rsid w:val="008F2300"/>
    <w:rsid w:val="008F2A29"/>
    <w:rsid w:val="008F33C8"/>
    <w:rsid w:val="008F37A3"/>
    <w:rsid w:val="008F3C91"/>
    <w:rsid w:val="008F3D84"/>
    <w:rsid w:val="008F3ED1"/>
    <w:rsid w:val="008F3ED2"/>
    <w:rsid w:val="008F4080"/>
    <w:rsid w:val="008F4482"/>
    <w:rsid w:val="008F490A"/>
    <w:rsid w:val="008F4A12"/>
    <w:rsid w:val="008F4AC0"/>
    <w:rsid w:val="008F4B2F"/>
    <w:rsid w:val="008F5165"/>
    <w:rsid w:val="008F54C2"/>
    <w:rsid w:val="008F629A"/>
    <w:rsid w:val="008F66AB"/>
    <w:rsid w:val="008F67AD"/>
    <w:rsid w:val="008F6E1C"/>
    <w:rsid w:val="008F7C6C"/>
    <w:rsid w:val="008F7FD4"/>
    <w:rsid w:val="0090007B"/>
    <w:rsid w:val="009000C0"/>
    <w:rsid w:val="00900135"/>
    <w:rsid w:val="00900AE3"/>
    <w:rsid w:val="00900E74"/>
    <w:rsid w:val="0090189A"/>
    <w:rsid w:val="009019F2"/>
    <w:rsid w:val="00902092"/>
    <w:rsid w:val="00902103"/>
    <w:rsid w:val="0090212D"/>
    <w:rsid w:val="00902246"/>
    <w:rsid w:val="009022E6"/>
    <w:rsid w:val="009023F5"/>
    <w:rsid w:val="009027EC"/>
    <w:rsid w:val="00902A26"/>
    <w:rsid w:val="00902DAB"/>
    <w:rsid w:val="00902E7D"/>
    <w:rsid w:val="00902EDB"/>
    <w:rsid w:val="00902F73"/>
    <w:rsid w:val="009030D7"/>
    <w:rsid w:val="00903234"/>
    <w:rsid w:val="00903A7A"/>
    <w:rsid w:val="00903C48"/>
    <w:rsid w:val="00903C51"/>
    <w:rsid w:val="00903C86"/>
    <w:rsid w:val="00903DE3"/>
    <w:rsid w:val="00904322"/>
    <w:rsid w:val="00904326"/>
    <w:rsid w:val="00904897"/>
    <w:rsid w:val="00904A53"/>
    <w:rsid w:val="00904DF0"/>
    <w:rsid w:val="00904E75"/>
    <w:rsid w:val="00905198"/>
    <w:rsid w:val="009054E2"/>
    <w:rsid w:val="00905620"/>
    <w:rsid w:val="009057B2"/>
    <w:rsid w:val="00905955"/>
    <w:rsid w:val="00905AC4"/>
    <w:rsid w:val="00905B3E"/>
    <w:rsid w:val="00905C2E"/>
    <w:rsid w:val="009061F1"/>
    <w:rsid w:val="00906591"/>
    <w:rsid w:val="00906921"/>
    <w:rsid w:val="00906CB1"/>
    <w:rsid w:val="00906CDD"/>
    <w:rsid w:val="00906E58"/>
    <w:rsid w:val="0090795D"/>
    <w:rsid w:val="00907973"/>
    <w:rsid w:val="00907BE1"/>
    <w:rsid w:val="00907CAA"/>
    <w:rsid w:val="00910808"/>
    <w:rsid w:val="00910935"/>
    <w:rsid w:val="0091123F"/>
    <w:rsid w:val="009112EA"/>
    <w:rsid w:val="0091149B"/>
    <w:rsid w:val="0091185D"/>
    <w:rsid w:val="0091213D"/>
    <w:rsid w:val="00912243"/>
    <w:rsid w:val="009122DF"/>
    <w:rsid w:val="00912497"/>
    <w:rsid w:val="00912864"/>
    <w:rsid w:val="00912B7A"/>
    <w:rsid w:val="00912DF1"/>
    <w:rsid w:val="00913156"/>
    <w:rsid w:val="009137BF"/>
    <w:rsid w:val="00914971"/>
    <w:rsid w:val="00914C44"/>
    <w:rsid w:val="00914E09"/>
    <w:rsid w:val="00915800"/>
    <w:rsid w:val="009159D4"/>
    <w:rsid w:val="00915A6A"/>
    <w:rsid w:val="009160F8"/>
    <w:rsid w:val="009162C6"/>
    <w:rsid w:val="00916345"/>
    <w:rsid w:val="009165AA"/>
    <w:rsid w:val="009169B2"/>
    <w:rsid w:val="00916A73"/>
    <w:rsid w:val="00916AB1"/>
    <w:rsid w:val="00916CA5"/>
    <w:rsid w:val="00916D22"/>
    <w:rsid w:val="009170B8"/>
    <w:rsid w:val="009173DD"/>
    <w:rsid w:val="00917644"/>
    <w:rsid w:val="00920179"/>
    <w:rsid w:val="009202A2"/>
    <w:rsid w:val="009202F5"/>
    <w:rsid w:val="00920665"/>
    <w:rsid w:val="00920926"/>
    <w:rsid w:val="009209E1"/>
    <w:rsid w:val="00920BA5"/>
    <w:rsid w:val="00920BCC"/>
    <w:rsid w:val="009213B4"/>
    <w:rsid w:val="009213C1"/>
    <w:rsid w:val="009215E0"/>
    <w:rsid w:val="00921604"/>
    <w:rsid w:val="009217FB"/>
    <w:rsid w:val="009218CA"/>
    <w:rsid w:val="00921945"/>
    <w:rsid w:val="00921E7B"/>
    <w:rsid w:val="00921EF2"/>
    <w:rsid w:val="00922006"/>
    <w:rsid w:val="00922134"/>
    <w:rsid w:val="009234E6"/>
    <w:rsid w:val="009235A3"/>
    <w:rsid w:val="00923635"/>
    <w:rsid w:val="00923DCB"/>
    <w:rsid w:val="009240B3"/>
    <w:rsid w:val="00924341"/>
    <w:rsid w:val="0092445C"/>
    <w:rsid w:val="009246A0"/>
    <w:rsid w:val="00924850"/>
    <w:rsid w:val="009248A2"/>
    <w:rsid w:val="00925160"/>
    <w:rsid w:val="0092542F"/>
    <w:rsid w:val="009257DF"/>
    <w:rsid w:val="0092596E"/>
    <w:rsid w:val="00925BC4"/>
    <w:rsid w:val="009264D9"/>
    <w:rsid w:val="009266DD"/>
    <w:rsid w:val="00926724"/>
    <w:rsid w:val="00926E7E"/>
    <w:rsid w:val="00926F94"/>
    <w:rsid w:val="0092722C"/>
    <w:rsid w:val="00927491"/>
    <w:rsid w:val="009277F0"/>
    <w:rsid w:val="0093029B"/>
    <w:rsid w:val="00930766"/>
    <w:rsid w:val="00930802"/>
    <w:rsid w:val="00930932"/>
    <w:rsid w:val="00930989"/>
    <w:rsid w:val="00930B5A"/>
    <w:rsid w:val="00930DEC"/>
    <w:rsid w:val="00930FB4"/>
    <w:rsid w:val="009313E6"/>
    <w:rsid w:val="009314DF"/>
    <w:rsid w:val="00931548"/>
    <w:rsid w:val="009315BC"/>
    <w:rsid w:val="009315C7"/>
    <w:rsid w:val="00931720"/>
    <w:rsid w:val="009318B7"/>
    <w:rsid w:val="00931FCA"/>
    <w:rsid w:val="00931FCE"/>
    <w:rsid w:val="009323B6"/>
    <w:rsid w:val="00932C49"/>
    <w:rsid w:val="009332B6"/>
    <w:rsid w:val="009332FD"/>
    <w:rsid w:val="009333C4"/>
    <w:rsid w:val="009338C3"/>
    <w:rsid w:val="00933E97"/>
    <w:rsid w:val="00934394"/>
    <w:rsid w:val="009344E4"/>
    <w:rsid w:val="00934501"/>
    <w:rsid w:val="00934629"/>
    <w:rsid w:val="009346B8"/>
    <w:rsid w:val="00934772"/>
    <w:rsid w:val="0093486A"/>
    <w:rsid w:val="00934A64"/>
    <w:rsid w:val="00934CE4"/>
    <w:rsid w:val="00934FC6"/>
    <w:rsid w:val="00935376"/>
    <w:rsid w:val="00935B76"/>
    <w:rsid w:val="00935B8F"/>
    <w:rsid w:val="00935E15"/>
    <w:rsid w:val="0093620D"/>
    <w:rsid w:val="0093638C"/>
    <w:rsid w:val="009363B6"/>
    <w:rsid w:val="00936918"/>
    <w:rsid w:val="00936BA8"/>
    <w:rsid w:val="00936DC5"/>
    <w:rsid w:val="009374BE"/>
    <w:rsid w:val="009374EA"/>
    <w:rsid w:val="00937557"/>
    <w:rsid w:val="00937602"/>
    <w:rsid w:val="00937761"/>
    <w:rsid w:val="00937764"/>
    <w:rsid w:val="00937906"/>
    <w:rsid w:val="00937E26"/>
    <w:rsid w:val="00937E4E"/>
    <w:rsid w:val="00937E55"/>
    <w:rsid w:val="009406A8"/>
    <w:rsid w:val="009408A7"/>
    <w:rsid w:val="0094095D"/>
    <w:rsid w:val="00940B1D"/>
    <w:rsid w:val="009415EB"/>
    <w:rsid w:val="0094192A"/>
    <w:rsid w:val="0094195C"/>
    <w:rsid w:val="00941997"/>
    <w:rsid w:val="00941A90"/>
    <w:rsid w:val="00941E74"/>
    <w:rsid w:val="00942081"/>
    <w:rsid w:val="009420D8"/>
    <w:rsid w:val="00942338"/>
    <w:rsid w:val="0094284C"/>
    <w:rsid w:val="0094297A"/>
    <w:rsid w:val="00942AE6"/>
    <w:rsid w:val="00942C7F"/>
    <w:rsid w:val="00942CCC"/>
    <w:rsid w:val="009431D7"/>
    <w:rsid w:val="00944278"/>
    <w:rsid w:val="009442FB"/>
    <w:rsid w:val="00944602"/>
    <w:rsid w:val="00944A92"/>
    <w:rsid w:val="00944CE2"/>
    <w:rsid w:val="009453DB"/>
    <w:rsid w:val="009456F1"/>
    <w:rsid w:val="00945AF1"/>
    <w:rsid w:val="00945D9C"/>
    <w:rsid w:val="00945DAF"/>
    <w:rsid w:val="00945FBA"/>
    <w:rsid w:val="009460F7"/>
    <w:rsid w:val="00946103"/>
    <w:rsid w:val="00946216"/>
    <w:rsid w:val="0094639B"/>
    <w:rsid w:val="009464E5"/>
    <w:rsid w:val="0094655C"/>
    <w:rsid w:val="009466F0"/>
    <w:rsid w:val="009467AE"/>
    <w:rsid w:val="00946C9D"/>
    <w:rsid w:val="00946F18"/>
    <w:rsid w:val="009474BA"/>
    <w:rsid w:val="009478F1"/>
    <w:rsid w:val="00947A3E"/>
    <w:rsid w:val="00947B30"/>
    <w:rsid w:val="00947D43"/>
    <w:rsid w:val="00947F22"/>
    <w:rsid w:val="009504F8"/>
    <w:rsid w:val="00950562"/>
    <w:rsid w:val="00950A1C"/>
    <w:rsid w:val="00950D04"/>
    <w:rsid w:val="00951000"/>
    <w:rsid w:val="00951172"/>
    <w:rsid w:val="009512F7"/>
    <w:rsid w:val="00951795"/>
    <w:rsid w:val="00951D8E"/>
    <w:rsid w:val="00951E87"/>
    <w:rsid w:val="00952BAE"/>
    <w:rsid w:val="00952C17"/>
    <w:rsid w:val="00952D47"/>
    <w:rsid w:val="00953215"/>
    <w:rsid w:val="00953389"/>
    <w:rsid w:val="00953454"/>
    <w:rsid w:val="0095378C"/>
    <w:rsid w:val="00953AFC"/>
    <w:rsid w:val="00953DAB"/>
    <w:rsid w:val="009540D8"/>
    <w:rsid w:val="009543A5"/>
    <w:rsid w:val="009544E7"/>
    <w:rsid w:val="009549B7"/>
    <w:rsid w:val="0095502A"/>
    <w:rsid w:val="009554D4"/>
    <w:rsid w:val="00955663"/>
    <w:rsid w:val="00955F11"/>
    <w:rsid w:val="00955FE9"/>
    <w:rsid w:val="0095618C"/>
    <w:rsid w:val="00956238"/>
    <w:rsid w:val="00956282"/>
    <w:rsid w:val="009566FE"/>
    <w:rsid w:val="009568BD"/>
    <w:rsid w:val="00956A72"/>
    <w:rsid w:val="00956BB9"/>
    <w:rsid w:val="00956C95"/>
    <w:rsid w:val="00956E55"/>
    <w:rsid w:val="009570C9"/>
    <w:rsid w:val="00957B1E"/>
    <w:rsid w:val="00957BE0"/>
    <w:rsid w:val="00957E0E"/>
    <w:rsid w:val="00960199"/>
    <w:rsid w:val="009601A3"/>
    <w:rsid w:val="009601C4"/>
    <w:rsid w:val="00960490"/>
    <w:rsid w:val="009606D3"/>
    <w:rsid w:val="00960772"/>
    <w:rsid w:val="00960855"/>
    <w:rsid w:val="0096091B"/>
    <w:rsid w:val="009609F1"/>
    <w:rsid w:val="0096124B"/>
    <w:rsid w:val="0096179F"/>
    <w:rsid w:val="00961DE5"/>
    <w:rsid w:val="00961F1F"/>
    <w:rsid w:val="0096204E"/>
    <w:rsid w:val="00962213"/>
    <w:rsid w:val="00962363"/>
    <w:rsid w:val="00962367"/>
    <w:rsid w:val="00962DBA"/>
    <w:rsid w:val="00962E96"/>
    <w:rsid w:val="00963247"/>
    <w:rsid w:val="009633AD"/>
    <w:rsid w:val="0096348A"/>
    <w:rsid w:val="009636A4"/>
    <w:rsid w:val="009641B1"/>
    <w:rsid w:val="0096483B"/>
    <w:rsid w:val="00964CB1"/>
    <w:rsid w:val="00964F1B"/>
    <w:rsid w:val="009652D2"/>
    <w:rsid w:val="0096535A"/>
    <w:rsid w:val="009654CA"/>
    <w:rsid w:val="009657C7"/>
    <w:rsid w:val="00965876"/>
    <w:rsid w:val="00965E2B"/>
    <w:rsid w:val="00966244"/>
    <w:rsid w:val="00966251"/>
    <w:rsid w:val="0096625F"/>
    <w:rsid w:val="00966807"/>
    <w:rsid w:val="00966880"/>
    <w:rsid w:val="00966C8B"/>
    <w:rsid w:val="009671C8"/>
    <w:rsid w:val="009671E1"/>
    <w:rsid w:val="0096728B"/>
    <w:rsid w:val="00967655"/>
    <w:rsid w:val="00967BA6"/>
    <w:rsid w:val="009700CF"/>
    <w:rsid w:val="00970368"/>
    <w:rsid w:val="00970422"/>
    <w:rsid w:val="009705E0"/>
    <w:rsid w:val="00970801"/>
    <w:rsid w:val="00970A84"/>
    <w:rsid w:val="00970AA0"/>
    <w:rsid w:val="00970CC0"/>
    <w:rsid w:val="00970FF8"/>
    <w:rsid w:val="009711A6"/>
    <w:rsid w:val="0097128B"/>
    <w:rsid w:val="0097134B"/>
    <w:rsid w:val="00971365"/>
    <w:rsid w:val="009720DC"/>
    <w:rsid w:val="009724C0"/>
    <w:rsid w:val="009727FC"/>
    <w:rsid w:val="0097281D"/>
    <w:rsid w:val="00972890"/>
    <w:rsid w:val="00972A2B"/>
    <w:rsid w:val="00972C1E"/>
    <w:rsid w:val="00972C63"/>
    <w:rsid w:val="00972DD6"/>
    <w:rsid w:val="00972DDB"/>
    <w:rsid w:val="00972E28"/>
    <w:rsid w:val="0097313D"/>
    <w:rsid w:val="00973734"/>
    <w:rsid w:val="00973865"/>
    <w:rsid w:val="009739A1"/>
    <w:rsid w:val="00973A08"/>
    <w:rsid w:val="00973BBB"/>
    <w:rsid w:val="00973EE6"/>
    <w:rsid w:val="009743FA"/>
    <w:rsid w:val="009744EB"/>
    <w:rsid w:val="009749E1"/>
    <w:rsid w:val="00974EEA"/>
    <w:rsid w:val="00974F37"/>
    <w:rsid w:val="00974F79"/>
    <w:rsid w:val="00974FEE"/>
    <w:rsid w:val="0097592F"/>
    <w:rsid w:val="00975B3D"/>
    <w:rsid w:val="00975CFE"/>
    <w:rsid w:val="00975DFA"/>
    <w:rsid w:val="00976054"/>
    <w:rsid w:val="00976104"/>
    <w:rsid w:val="009769A2"/>
    <w:rsid w:val="00976E51"/>
    <w:rsid w:val="00976E6A"/>
    <w:rsid w:val="00977505"/>
    <w:rsid w:val="00977553"/>
    <w:rsid w:val="009775A0"/>
    <w:rsid w:val="009775A2"/>
    <w:rsid w:val="009776EA"/>
    <w:rsid w:val="009776F8"/>
    <w:rsid w:val="0097782F"/>
    <w:rsid w:val="00980314"/>
    <w:rsid w:val="0098045C"/>
    <w:rsid w:val="0098054C"/>
    <w:rsid w:val="00980573"/>
    <w:rsid w:val="00980FF0"/>
    <w:rsid w:val="00981464"/>
    <w:rsid w:val="00981AC7"/>
    <w:rsid w:val="00981B08"/>
    <w:rsid w:val="00981E00"/>
    <w:rsid w:val="00981F95"/>
    <w:rsid w:val="00982056"/>
    <w:rsid w:val="00982649"/>
    <w:rsid w:val="00982A4D"/>
    <w:rsid w:val="00982BA1"/>
    <w:rsid w:val="0098325A"/>
    <w:rsid w:val="00983DC4"/>
    <w:rsid w:val="0098402C"/>
    <w:rsid w:val="009843F4"/>
    <w:rsid w:val="00984920"/>
    <w:rsid w:val="00984DAF"/>
    <w:rsid w:val="00985348"/>
    <w:rsid w:val="00985409"/>
    <w:rsid w:val="00985507"/>
    <w:rsid w:val="00985860"/>
    <w:rsid w:val="009859A3"/>
    <w:rsid w:val="00985A52"/>
    <w:rsid w:val="00985EE7"/>
    <w:rsid w:val="0098614D"/>
    <w:rsid w:val="00986153"/>
    <w:rsid w:val="009865F1"/>
    <w:rsid w:val="00986AB0"/>
    <w:rsid w:val="00986C6F"/>
    <w:rsid w:val="00986DA7"/>
    <w:rsid w:val="00987003"/>
    <w:rsid w:val="0098724E"/>
    <w:rsid w:val="00987430"/>
    <w:rsid w:val="00987CD3"/>
    <w:rsid w:val="009903BD"/>
    <w:rsid w:val="00990F6C"/>
    <w:rsid w:val="00991E6C"/>
    <w:rsid w:val="00992486"/>
    <w:rsid w:val="00992624"/>
    <w:rsid w:val="00992697"/>
    <w:rsid w:val="009927F8"/>
    <w:rsid w:val="00992E7A"/>
    <w:rsid w:val="0099389F"/>
    <w:rsid w:val="00993C1E"/>
    <w:rsid w:val="00994167"/>
    <w:rsid w:val="00994172"/>
    <w:rsid w:val="009943FB"/>
    <w:rsid w:val="0099457F"/>
    <w:rsid w:val="009946E2"/>
    <w:rsid w:val="00994892"/>
    <w:rsid w:val="0099499E"/>
    <w:rsid w:val="00994C8D"/>
    <w:rsid w:val="00994D96"/>
    <w:rsid w:val="0099519C"/>
    <w:rsid w:val="00995B4C"/>
    <w:rsid w:val="00995D0A"/>
    <w:rsid w:val="009968DE"/>
    <w:rsid w:val="00996ABE"/>
    <w:rsid w:val="00996E21"/>
    <w:rsid w:val="00996E7A"/>
    <w:rsid w:val="00996EE6"/>
    <w:rsid w:val="00996F37"/>
    <w:rsid w:val="009970B4"/>
    <w:rsid w:val="00997B9E"/>
    <w:rsid w:val="00997BB6"/>
    <w:rsid w:val="009A0021"/>
    <w:rsid w:val="009A0178"/>
    <w:rsid w:val="009A01DD"/>
    <w:rsid w:val="009A028C"/>
    <w:rsid w:val="009A046B"/>
    <w:rsid w:val="009A059A"/>
    <w:rsid w:val="009A0F5C"/>
    <w:rsid w:val="009A12A1"/>
    <w:rsid w:val="009A14A4"/>
    <w:rsid w:val="009A194B"/>
    <w:rsid w:val="009A1B74"/>
    <w:rsid w:val="009A1CE9"/>
    <w:rsid w:val="009A1D5D"/>
    <w:rsid w:val="009A2364"/>
    <w:rsid w:val="009A25D8"/>
    <w:rsid w:val="009A27BF"/>
    <w:rsid w:val="009A2C0C"/>
    <w:rsid w:val="009A2E30"/>
    <w:rsid w:val="009A3352"/>
    <w:rsid w:val="009A335C"/>
    <w:rsid w:val="009A3A6D"/>
    <w:rsid w:val="009A3DB4"/>
    <w:rsid w:val="009A42D6"/>
    <w:rsid w:val="009A4482"/>
    <w:rsid w:val="009A4599"/>
    <w:rsid w:val="009A4C87"/>
    <w:rsid w:val="009A509C"/>
    <w:rsid w:val="009A5231"/>
    <w:rsid w:val="009A543D"/>
    <w:rsid w:val="009A5BD7"/>
    <w:rsid w:val="009A68D7"/>
    <w:rsid w:val="009A6B4D"/>
    <w:rsid w:val="009A6D15"/>
    <w:rsid w:val="009A6DC6"/>
    <w:rsid w:val="009A7214"/>
    <w:rsid w:val="009A7850"/>
    <w:rsid w:val="009A7895"/>
    <w:rsid w:val="009A7A73"/>
    <w:rsid w:val="009A7AAE"/>
    <w:rsid w:val="009B0301"/>
    <w:rsid w:val="009B0498"/>
    <w:rsid w:val="009B059C"/>
    <w:rsid w:val="009B0818"/>
    <w:rsid w:val="009B0A6C"/>
    <w:rsid w:val="009B0B58"/>
    <w:rsid w:val="009B0E06"/>
    <w:rsid w:val="009B0E1E"/>
    <w:rsid w:val="009B108A"/>
    <w:rsid w:val="009B1B3F"/>
    <w:rsid w:val="009B1CBB"/>
    <w:rsid w:val="009B233F"/>
    <w:rsid w:val="009B2860"/>
    <w:rsid w:val="009B2AAC"/>
    <w:rsid w:val="009B2CFF"/>
    <w:rsid w:val="009B37E1"/>
    <w:rsid w:val="009B3B8C"/>
    <w:rsid w:val="009B435F"/>
    <w:rsid w:val="009B455C"/>
    <w:rsid w:val="009B464A"/>
    <w:rsid w:val="009B4780"/>
    <w:rsid w:val="009B535B"/>
    <w:rsid w:val="009B54C1"/>
    <w:rsid w:val="009B553A"/>
    <w:rsid w:val="009B5745"/>
    <w:rsid w:val="009B5842"/>
    <w:rsid w:val="009B5997"/>
    <w:rsid w:val="009B5C77"/>
    <w:rsid w:val="009B5E03"/>
    <w:rsid w:val="009B6445"/>
    <w:rsid w:val="009B6900"/>
    <w:rsid w:val="009B692F"/>
    <w:rsid w:val="009B6E18"/>
    <w:rsid w:val="009B70BD"/>
    <w:rsid w:val="009B7305"/>
    <w:rsid w:val="009B73DC"/>
    <w:rsid w:val="009B7608"/>
    <w:rsid w:val="009B7C0F"/>
    <w:rsid w:val="009B7C33"/>
    <w:rsid w:val="009B7C72"/>
    <w:rsid w:val="009B7D63"/>
    <w:rsid w:val="009C067F"/>
    <w:rsid w:val="009C076A"/>
    <w:rsid w:val="009C0FD0"/>
    <w:rsid w:val="009C1114"/>
    <w:rsid w:val="009C121E"/>
    <w:rsid w:val="009C1296"/>
    <w:rsid w:val="009C144C"/>
    <w:rsid w:val="009C1A83"/>
    <w:rsid w:val="009C1C0B"/>
    <w:rsid w:val="009C1C16"/>
    <w:rsid w:val="009C1C81"/>
    <w:rsid w:val="009C1E74"/>
    <w:rsid w:val="009C1F4E"/>
    <w:rsid w:val="009C1F6B"/>
    <w:rsid w:val="009C27B2"/>
    <w:rsid w:val="009C27E0"/>
    <w:rsid w:val="009C388D"/>
    <w:rsid w:val="009C3B72"/>
    <w:rsid w:val="009C3CAF"/>
    <w:rsid w:val="009C4AF8"/>
    <w:rsid w:val="009C5125"/>
    <w:rsid w:val="009C52FA"/>
    <w:rsid w:val="009C5621"/>
    <w:rsid w:val="009C585C"/>
    <w:rsid w:val="009C59A5"/>
    <w:rsid w:val="009C5D12"/>
    <w:rsid w:val="009C665C"/>
    <w:rsid w:val="009C6B9E"/>
    <w:rsid w:val="009C6CB4"/>
    <w:rsid w:val="009C6E99"/>
    <w:rsid w:val="009C71B7"/>
    <w:rsid w:val="009C7407"/>
    <w:rsid w:val="009C75E8"/>
    <w:rsid w:val="009C7679"/>
    <w:rsid w:val="009C7C8A"/>
    <w:rsid w:val="009C7E5B"/>
    <w:rsid w:val="009C7E93"/>
    <w:rsid w:val="009D0575"/>
    <w:rsid w:val="009D0A19"/>
    <w:rsid w:val="009D0C32"/>
    <w:rsid w:val="009D0E30"/>
    <w:rsid w:val="009D1520"/>
    <w:rsid w:val="009D1940"/>
    <w:rsid w:val="009D1EC8"/>
    <w:rsid w:val="009D25E3"/>
    <w:rsid w:val="009D2AD2"/>
    <w:rsid w:val="009D2FD6"/>
    <w:rsid w:val="009D2FFE"/>
    <w:rsid w:val="009D3068"/>
    <w:rsid w:val="009D31FA"/>
    <w:rsid w:val="009D3287"/>
    <w:rsid w:val="009D3A51"/>
    <w:rsid w:val="009D3C24"/>
    <w:rsid w:val="009D3FEE"/>
    <w:rsid w:val="009D4023"/>
    <w:rsid w:val="009D420E"/>
    <w:rsid w:val="009D476A"/>
    <w:rsid w:val="009D4AE3"/>
    <w:rsid w:val="009D4E69"/>
    <w:rsid w:val="009D5297"/>
    <w:rsid w:val="009D55B4"/>
    <w:rsid w:val="009D56A7"/>
    <w:rsid w:val="009D592C"/>
    <w:rsid w:val="009D5B49"/>
    <w:rsid w:val="009D5D4D"/>
    <w:rsid w:val="009D5DB9"/>
    <w:rsid w:val="009D6184"/>
    <w:rsid w:val="009D680C"/>
    <w:rsid w:val="009D6A4A"/>
    <w:rsid w:val="009D6A8A"/>
    <w:rsid w:val="009D6D8E"/>
    <w:rsid w:val="009D74B8"/>
    <w:rsid w:val="009D77CE"/>
    <w:rsid w:val="009D7898"/>
    <w:rsid w:val="009D7950"/>
    <w:rsid w:val="009D79EA"/>
    <w:rsid w:val="009D7AFA"/>
    <w:rsid w:val="009E0656"/>
    <w:rsid w:val="009E0B52"/>
    <w:rsid w:val="009E0CD5"/>
    <w:rsid w:val="009E0F7F"/>
    <w:rsid w:val="009E1943"/>
    <w:rsid w:val="009E199F"/>
    <w:rsid w:val="009E1BF3"/>
    <w:rsid w:val="009E1C93"/>
    <w:rsid w:val="009E1FA2"/>
    <w:rsid w:val="009E2054"/>
    <w:rsid w:val="009E21E1"/>
    <w:rsid w:val="009E24A1"/>
    <w:rsid w:val="009E24B2"/>
    <w:rsid w:val="009E284A"/>
    <w:rsid w:val="009E2CD7"/>
    <w:rsid w:val="009E333C"/>
    <w:rsid w:val="009E362B"/>
    <w:rsid w:val="009E3988"/>
    <w:rsid w:val="009E3AC6"/>
    <w:rsid w:val="009E3C20"/>
    <w:rsid w:val="009E4080"/>
    <w:rsid w:val="009E47B7"/>
    <w:rsid w:val="009E4E41"/>
    <w:rsid w:val="009E54E8"/>
    <w:rsid w:val="009E5673"/>
    <w:rsid w:val="009E5842"/>
    <w:rsid w:val="009E5849"/>
    <w:rsid w:val="009E5B2C"/>
    <w:rsid w:val="009E6004"/>
    <w:rsid w:val="009E6DEF"/>
    <w:rsid w:val="009E72A5"/>
    <w:rsid w:val="009E7644"/>
    <w:rsid w:val="009E7791"/>
    <w:rsid w:val="009E7821"/>
    <w:rsid w:val="009E7D37"/>
    <w:rsid w:val="009E7E78"/>
    <w:rsid w:val="009F05F3"/>
    <w:rsid w:val="009F0ABB"/>
    <w:rsid w:val="009F0E9E"/>
    <w:rsid w:val="009F0EF5"/>
    <w:rsid w:val="009F1015"/>
    <w:rsid w:val="009F141D"/>
    <w:rsid w:val="009F144D"/>
    <w:rsid w:val="009F28D5"/>
    <w:rsid w:val="009F2B65"/>
    <w:rsid w:val="009F2C26"/>
    <w:rsid w:val="009F322F"/>
    <w:rsid w:val="009F3D12"/>
    <w:rsid w:val="009F3DFA"/>
    <w:rsid w:val="009F3F6E"/>
    <w:rsid w:val="009F3FFA"/>
    <w:rsid w:val="009F45AC"/>
    <w:rsid w:val="009F4C16"/>
    <w:rsid w:val="009F5076"/>
    <w:rsid w:val="009F52EA"/>
    <w:rsid w:val="009F548E"/>
    <w:rsid w:val="009F5BEF"/>
    <w:rsid w:val="009F5C55"/>
    <w:rsid w:val="009F5DCA"/>
    <w:rsid w:val="009F6052"/>
    <w:rsid w:val="009F61D3"/>
    <w:rsid w:val="009F620C"/>
    <w:rsid w:val="009F62B6"/>
    <w:rsid w:val="009F6D45"/>
    <w:rsid w:val="009F6E77"/>
    <w:rsid w:val="009F6EB4"/>
    <w:rsid w:val="009F7053"/>
    <w:rsid w:val="009F734E"/>
    <w:rsid w:val="009F73AE"/>
    <w:rsid w:val="009F787D"/>
    <w:rsid w:val="00A0003D"/>
    <w:rsid w:val="00A00190"/>
    <w:rsid w:val="00A00465"/>
    <w:rsid w:val="00A009C0"/>
    <w:rsid w:val="00A009D8"/>
    <w:rsid w:val="00A00D1D"/>
    <w:rsid w:val="00A0119B"/>
    <w:rsid w:val="00A01330"/>
    <w:rsid w:val="00A01505"/>
    <w:rsid w:val="00A015EF"/>
    <w:rsid w:val="00A019FE"/>
    <w:rsid w:val="00A020AA"/>
    <w:rsid w:val="00A022C5"/>
    <w:rsid w:val="00A022CC"/>
    <w:rsid w:val="00A02835"/>
    <w:rsid w:val="00A02AF2"/>
    <w:rsid w:val="00A02F36"/>
    <w:rsid w:val="00A035BE"/>
    <w:rsid w:val="00A03F62"/>
    <w:rsid w:val="00A0449E"/>
    <w:rsid w:val="00A04669"/>
    <w:rsid w:val="00A04B6C"/>
    <w:rsid w:val="00A04E95"/>
    <w:rsid w:val="00A0526F"/>
    <w:rsid w:val="00A052B5"/>
    <w:rsid w:val="00A052D0"/>
    <w:rsid w:val="00A053B8"/>
    <w:rsid w:val="00A05991"/>
    <w:rsid w:val="00A05C34"/>
    <w:rsid w:val="00A05D2F"/>
    <w:rsid w:val="00A05DB2"/>
    <w:rsid w:val="00A062AD"/>
    <w:rsid w:val="00A06D4B"/>
    <w:rsid w:val="00A073AD"/>
    <w:rsid w:val="00A073F4"/>
    <w:rsid w:val="00A0758B"/>
    <w:rsid w:val="00A076A7"/>
    <w:rsid w:val="00A07AD4"/>
    <w:rsid w:val="00A07B01"/>
    <w:rsid w:val="00A07FEA"/>
    <w:rsid w:val="00A10315"/>
    <w:rsid w:val="00A1054A"/>
    <w:rsid w:val="00A1075C"/>
    <w:rsid w:val="00A10C1C"/>
    <w:rsid w:val="00A10C6C"/>
    <w:rsid w:val="00A111BD"/>
    <w:rsid w:val="00A11214"/>
    <w:rsid w:val="00A1139D"/>
    <w:rsid w:val="00A11932"/>
    <w:rsid w:val="00A11BF8"/>
    <w:rsid w:val="00A11C44"/>
    <w:rsid w:val="00A11C9C"/>
    <w:rsid w:val="00A11D42"/>
    <w:rsid w:val="00A11D4E"/>
    <w:rsid w:val="00A11FE8"/>
    <w:rsid w:val="00A11FF6"/>
    <w:rsid w:val="00A1249B"/>
    <w:rsid w:val="00A1380E"/>
    <w:rsid w:val="00A139AF"/>
    <w:rsid w:val="00A139F9"/>
    <w:rsid w:val="00A13B85"/>
    <w:rsid w:val="00A13D4D"/>
    <w:rsid w:val="00A13F04"/>
    <w:rsid w:val="00A142B9"/>
    <w:rsid w:val="00A142F2"/>
    <w:rsid w:val="00A146C4"/>
    <w:rsid w:val="00A14819"/>
    <w:rsid w:val="00A1497B"/>
    <w:rsid w:val="00A14CEF"/>
    <w:rsid w:val="00A14D9A"/>
    <w:rsid w:val="00A14F79"/>
    <w:rsid w:val="00A15405"/>
    <w:rsid w:val="00A1567F"/>
    <w:rsid w:val="00A15D87"/>
    <w:rsid w:val="00A16009"/>
    <w:rsid w:val="00A1611D"/>
    <w:rsid w:val="00A167C8"/>
    <w:rsid w:val="00A16960"/>
    <w:rsid w:val="00A16AE2"/>
    <w:rsid w:val="00A16D45"/>
    <w:rsid w:val="00A16DC9"/>
    <w:rsid w:val="00A16DFC"/>
    <w:rsid w:val="00A170BC"/>
    <w:rsid w:val="00A174B5"/>
    <w:rsid w:val="00A17582"/>
    <w:rsid w:val="00A17603"/>
    <w:rsid w:val="00A1771A"/>
    <w:rsid w:val="00A17A96"/>
    <w:rsid w:val="00A17D5A"/>
    <w:rsid w:val="00A17F5F"/>
    <w:rsid w:val="00A20146"/>
    <w:rsid w:val="00A201B1"/>
    <w:rsid w:val="00A20347"/>
    <w:rsid w:val="00A20B75"/>
    <w:rsid w:val="00A21664"/>
    <w:rsid w:val="00A21E2B"/>
    <w:rsid w:val="00A22035"/>
    <w:rsid w:val="00A2234F"/>
    <w:rsid w:val="00A22381"/>
    <w:rsid w:val="00A22492"/>
    <w:rsid w:val="00A22EDB"/>
    <w:rsid w:val="00A2358C"/>
    <w:rsid w:val="00A23B1C"/>
    <w:rsid w:val="00A24148"/>
    <w:rsid w:val="00A241B0"/>
    <w:rsid w:val="00A2445A"/>
    <w:rsid w:val="00A24C34"/>
    <w:rsid w:val="00A24EC0"/>
    <w:rsid w:val="00A252EE"/>
    <w:rsid w:val="00A25F32"/>
    <w:rsid w:val="00A26539"/>
    <w:rsid w:val="00A279DB"/>
    <w:rsid w:val="00A279FB"/>
    <w:rsid w:val="00A27B1D"/>
    <w:rsid w:val="00A301F2"/>
    <w:rsid w:val="00A30319"/>
    <w:rsid w:val="00A30543"/>
    <w:rsid w:val="00A30591"/>
    <w:rsid w:val="00A3060C"/>
    <w:rsid w:val="00A3083D"/>
    <w:rsid w:val="00A30965"/>
    <w:rsid w:val="00A30E29"/>
    <w:rsid w:val="00A310D1"/>
    <w:rsid w:val="00A31252"/>
    <w:rsid w:val="00A31441"/>
    <w:rsid w:val="00A315EB"/>
    <w:rsid w:val="00A31805"/>
    <w:rsid w:val="00A31FA9"/>
    <w:rsid w:val="00A32161"/>
    <w:rsid w:val="00A325B1"/>
    <w:rsid w:val="00A3391B"/>
    <w:rsid w:val="00A3395D"/>
    <w:rsid w:val="00A33A06"/>
    <w:rsid w:val="00A33F9E"/>
    <w:rsid w:val="00A33FFE"/>
    <w:rsid w:val="00A3429E"/>
    <w:rsid w:val="00A342B7"/>
    <w:rsid w:val="00A346AA"/>
    <w:rsid w:val="00A346F6"/>
    <w:rsid w:val="00A34929"/>
    <w:rsid w:val="00A34B9B"/>
    <w:rsid w:val="00A34EE8"/>
    <w:rsid w:val="00A351CB"/>
    <w:rsid w:val="00A3529A"/>
    <w:rsid w:val="00A35BB3"/>
    <w:rsid w:val="00A35C1A"/>
    <w:rsid w:val="00A363C7"/>
    <w:rsid w:val="00A368B2"/>
    <w:rsid w:val="00A36B2B"/>
    <w:rsid w:val="00A36C51"/>
    <w:rsid w:val="00A36C79"/>
    <w:rsid w:val="00A36E1E"/>
    <w:rsid w:val="00A372FA"/>
    <w:rsid w:val="00A37623"/>
    <w:rsid w:val="00A379BD"/>
    <w:rsid w:val="00A37E00"/>
    <w:rsid w:val="00A37FAB"/>
    <w:rsid w:val="00A4012B"/>
    <w:rsid w:val="00A405F2"/>
    <w:rsid w:val="00A417AA"/>
    <w:rsid w:val="00A41DF4"/>
    <w:rsid w:val="00A41E7C"/>
    <w:rsid w:val="00A4249B"/>
    <w:rsid w:val="00A42901"/>
    <w:rsid w:val="00A42DFF"/>
    <w:rsid w:val="00A430CF"/>
    <w:rsid w:val="00A434F3"/>
    <w:rsid w:val="00A4357D"/>
    <w:rsid w:val="00A43758"/>
    <w:rsid w:val="00A4391B"/>
    <w:rsid w:val="00A43B4C"/>
    <w:rsid w:val="00A43BA7"/>
    <w:rsid w:val="00A44057"/>
    <w:rsid w:val="00A440AA"/>
    <w:rsid w:val="00A44209"/>
    <w:rsid w:val="00A44265"/>
    <w:rsid w:val="00A4457B"/>
    <w:rsid w:val="00A448E9"/>
    <w:rsid w:val="00A44A93"/>
    <w:rsid w:val="00A44C90"/>
    <w:rsid w:val="00A44CAA"/>
    <w:rsid w:val="00A44D80"/>
    <w:rsid w:val="00A45DE2"/>
    <w:rsid w:val="00A45E0C"/>
    <w:rsid w:val="00A46004"/>
    <w:rsid w:val="00A4621D"/>
    <w:rsid w:val="00A46467"/>
    <w:rsid w:val="00A469D2"/>
    <w:rsid w:val="00A46A37"/>
    <w:rsid w:val="00A46D73"/>
    <w:rsid w:val="00A4754B"/>
    <w:rsid w:val="00A476B4"/>
    <w:rsid w:val="00A4786E"/>
    <w:rsid w:val="00A47A46"/>
    <w:rsid w:val="00A47E90"/>
    <w:rsid w:val="00A503C9"/>
    <w:rsid w:val="00A509EC"/>
    <w:rsid w:val="00A50D6B"/>
    <w:rsid w:val="00A50E09"/>
    <w:rsid w:val="00A50E7C"/>
    <w:rsid w:val="00A513C1"/>
    <w:rsid w:val="00A514C7"/>
    <w:rsid w:val="00A5167E"/>
    <w:rsid w:val="00A517DE"/>
    <w:rsid w:val="00A51A79"/>
    <w:rsid w:val="00A51E1F"/>
    <w:rsid w:val="00A51FCD"/>
    <w:rsid w:val="00A5233E"/>
    <w:rsid w:val="00A52603"/>
    <w:rsid w:val="00A5287B"/>
    <w:rsid w:val="00A52B2E"/>
    <w:rsid w:val="00A52FAF"/>
    <w:rsid w:val="00A5323D"/>
    <w:rsid w:val="00A5332B"/>
    <w:rsid w:val="00A5345F"/>
    <w:rsid w:val="00A534E3"/>
    <w:rsid w:val="00A53D53"/>
    <w:rsid w:val="00A53D89"/>
    <w:rsid w:val="00A54247"/>
    <w:rsid w:val="00A54740"/>
    <w:rsid w:val="00A54888"/>
    <w:rsid w:val="00A568D7"/>
    <w:rsid w:val="00A5691F"/>
    <w:rsid w:val="00A56D54"/>
    <w:rsid w:val="00A57787"/>
    <w:rsid w:val="00A57AC6"/>
    <w:rsid w:val="00A57D02"/>
    <w:rsid w:val="00A602B1"/>
    <w:rsid w:val="00A608AE"/>
    <w:rsid w:val="00A6106A"/>
    <w:rsid w:val="00A61076"/>
    <w:rsid w:val="00A6109D"/>
    <w:rsid w:val="00A61E03"/>
    <w:rsid w:val="00A6287F"/>
    <w:rsid w:val="00A62957"/>
    <w:rsid w:val="00A629E6"/>
    <w:rsid w:val="00A62E1B"/>
    <w:rsid w:val="00A62E6B"/>
    <w:rsid w:val="00A630A6"/>
    <w:rsid w:val="00A631CB"/>
    <w:rsid w:val="00A635EA"/>
    <w:rsid w:val="00A63923"/>
    <w:rsid w:val="00A63B14"/>
    <w:rsid w:val="00A63B1B"/>
    <w:rsid w:val="00A63E2D"/>
    <w:rsid w:val="00A63E35"/>
    <w:rsid w:val="00A6423B"/>
    <w:rsid w:val="00A6443E"/>
    <w:rsid w:val="00A64B16"/>
    <w:rsid w:val="00A64C8E"/>
    <w:rsid w:val="00A64ECC"/>
    <w:rsid w:val="00A65380"/>
    <w:rsid w:val="00A6585E"/>
    <w:rsid w:val="00A65AD6"/>
    <w:rsid w:val="00A65C36"/>
    <w:rsid w:val="00A65D4D"/>
    <w:rsid w:val="00A66197"/>
    <w:rsid w:val="00A665BF"/>
    <w:rsid w:val="00A669DE"/>
    <w:rsid w:val="00A669FF"/>
    <w:rsid w:val="00A66C00"/>
    <w:rsid w:val="00A67581"/>
    <w:rsid w:val="00A677A5"/>
    <w:rsid w:val="00A67F5E"/>
    <w:rsid w:val="00A67FAF"/>
    <w:rsid w:val="00A70363"/>
    <w:rsid w:val="00A70489"/>
    <w:rsid w:val="00A707E5"/>
    <w:rsid w:val="00A70837"/>
    <w:rsid w:val="00A7089E"/>
    <w:rsid w:val="00A70AB9"/>
    <w:rsid w:val="00A710ED"/>
    <w:rsid w:val="00A715F6"/>
    <w:rsid w:val="00A717E2"/>
    <w:rsid w:val="00A71BA2"/>
    <w:rsid w:val="00A71BC4"/>
    <w:rsid w:val="00A71BC7"/>
    <w:rsid w:val="00A71DF1"/>
    <w:rsid w:val="00A72573"/>
    <w:rsid w:val="00A7268E"/>
    <w:rsid w:val="00A72A7B"/>
    <w:rsid w:val="00A73099"/>
    <w:rsid w:val="00A7332D"/>
    <w:rsid w:val="00A7361F"/>
    <w:rsid w:val="00A7392D"/>
    <w:rsid w:val="00A73981"/>
    <w:rsid w:val="00A742B5"/>
    <w:rsid w:val="00A742D0"/>
    <w:rsid w:val="00A7478A"/>
    <w:rsid w:val="00A74E0A"/>
    <w:rsid w:val="00A754B2"/>
    <w:rsid w:val="00A757DF"/>
    <w:rsid w:val="00A75912"/>
    <w:rsid w:val="00A75B4D"/>
    <w:rsid w:val="00A7629D"/>
    <w:rsid w:val="00A76302"/>
    <w:rsid w:val="00A76519"/>
    <w:rsid w:val="00A7656E"/>
    <w:rsid w:val="00A76BD5"/>
    <w:rsid w:val="00A77413"/>
    <w:rsid w:val="00A77488"/>
    <w:rsid w:val="00A77621"/>
    <w:rsid w:val="00A777D1"/>
    <w:rsid w:val="00A779BE"/>
    <w:rsid w:val="00A77CB3"/>
    <w:rsid w:val="00A77DD0"/>
    <w:rsid w:val="00A77F8F"/>
    <w:rsid w:val="00A8005C"/>
    <w:rsid w:val="00A8010F"/>
    <w:rsid w:val="00A801C3"/>
    <w:rsid w:val="00A801EB"/>
    <w:rsid w:val="00A80243"/>
    <w:rsid w:val="00A802AA"/>
    <w:rsid w:val="00A80343"/>
    <w:rsid w:val="00A80AA2"/>
    <w:rsid w:val="00A81441"/>
    <w:rsid w:val="00A817B3"/>
    <w:rsid w:val="00A81A7A"/>
    <w:rsid w:val="00A82682"/>
    <w:rsid w:val="00A82781"/>
    <w:rsid w:val="00A82CAC"/>
    <w:rsid w:val="00A82CB6"/>
    <w:rsid w:val="00A82E54"/>
    <w:rsid w:val="00A82F83"/>
    <w:rsid w:val="00A83608"/>
    <w:rsid w:val="00A83677"/>
    <w:rsid w:val="00A83720"/>
    <w:rsid w:val="00A83739"/>
    <w:rsid w:val="00A837AC"/>
    <w:rsid w:val="00A837B4"/>
    <w:rsid w:val="00A8392B"/>
    <w:rsid w:val="00A83989"/>
    <w:rsid w:val="00A839BE"/>
    <w:rsid w:val="00A83A45"/>
    <w:rsid w:val="00A83B44"/>
    <w:rsid w:val="00A83C78"/>
    <w:rsid w:val="00A83CCA"/>
    <w:rsid w:val="00A8407B"/>
    <w:rsid w:val="00A845B1"/>
    <w:rsid w:val="00A84A5B"/>
    <w:rsid w:val="00A84AF8"/>
    <w:rsid w:val="00A8538E"/>
    <w:rsid w:val="00A857DA"/>
    <w:rsid w:val="00A858FB"/>
    <w:rsid w:val="00A85CE3"/>
    <w:rsid w:val="00A85E0D"/>
    <w:rsid w:val="00A85F50"/>
    <w:rsid w:val="00A860C5"/>
    <w:rsid w:val="00A861ED"/>
    <w:rsid w:val="00A862E0"/>
    <w:rsid w:val="00A8632F"/>
    <w:rsid w:val="00A86630"/>
    <w:rsid w:val="00A86837"/>
    <w:rsid w:val="00A86907"/>
    <w:rsid w:val="00A86C18"/>
    <w:rsid w:val="00A86CC6"/>
    <w:rsid w:val="00A872CF"/>
    <w:rsid w:val="00A87340"/>
    <w:rsid w:val="00A87576"/>
    <w:rsid w:val="00A87610"/>
    <w:rsid w:val="00A8787F"/>
    <w:rsid w:val="00A878E3"/>
    <w:rsid w:val="00A8796F"/>
    <w:rsid w:val="00A87D57"/>
    <w:rsid w:val="00A87E81"/>
    <w:rsid w:val="00A87FFB"/>
    <w:rsid w:val="00A9043C"/>
    <w:rsid w:val="00A9070C"/>
    <w:rsid w:val="00A90771"/>
    <w:rsid w:val="00A909DA"/>
    <w:rsid w:val="00A9131D"/>
    <w:rsid w:val="00A9150B"/>
    <w:rsid w:val="00A916E7"/>
    <w:rsid w:val="00A91A54"/>
    <w:rsid w:val="00A91B56"/>
    <w:rsid w:val="00A91E3E"/>
    <w:rsid w:val="00A92364"/>
    <w:rsid w:val="00A925BE"/>
    <w:rsid w:val="00A92962"/>
    <w:rsid w:val="00A92A83"/>
    <w:rsid w:val="00A93113"/>
    <w:rsid w:val="00A931B5"/>
    <w:rsid w:val="00A93602"/>
    <w:rsid w:val="00A941BA"/>
    <w:rsid w:val="00A9422E"/>
    <w:rsid w:val="00A94264"/>
    <w:rsid w:val="00A94413"/>
    <w:rsid w:val="00A9489F"/>
    <w:rsid w:val="00A94ECA"/>
    <w:rsid w:val="00A9532C"/>
    <w:rsid w:val="00A9549E"/>
    <w:rsid w:val="00A9562D"/>
    <w:rsid w:val="00A9564F"/>
    <w:rsid w:val="00A9570B"/>
    <w:rsid w:val="00A959F0"/>
    <w:rsid w:val="00A95A68"/>
    <w:rsid w:val="00A96136"/>
    <w:rsid w:val="00A9623E"/>
    <w:rsid w:val="00A969BA"/>
    <w:rsid w:val="00A96BE4"/>
    <w:rsid w:val="00A97049"/>
    <w:rsid w:val="00A9721D"/>
    <w:rsid w:val="00A972A9"/>
    <w:rsid w:val="00A9789A"/>
    <w:rsid w:val="00A97DDB"/>
    <w:rsid w:val="00AA027A"/>
    <w:rsid w:val="00AA0306"/>
    <w:rsid w:val="00AA0537"/>
    <w:rsid w:val="00AA0633"/>
    <w:rsid w:val="00AA0753"/>
    <w:rsid w:val="00AA07E1"/>
    <w:rsid w:val="00AA0843"/>
    <w:rsid w:val="00AA094C"/>
    <w:rsid w:val="00AA0D0C"/>
    <w:rsid w:val="00AA1205"/>
    <w:rsid w:val="00AA144F"/>
    <w:rsid w:val="00AA162B"/>
    <w:rsid w:val="00AA1F77"/>
    <w:rsid w:val="00AA22BA"/>
    <w:rsid w:val="00AA25CF"/>
    <w:rsid w:val="00AA278D"/>
    <w:rsid w:val="00AA29E1"/>
    <w:rsid w:val="00AA2A12"/>
    <w:rsid w:val="00AA2A87"/>
    <w:rsid w:val="00AA2DAE"/>
    <w:rsid w:val="00AA33FA"/>
    <w:rsid w:val="00AA3522"/>
    <w:rsid w:val="00AA38F6"/>
    <w:rsid w:val="00AA3F38"/>
    <w:rsid w:val="00AA50C3"/>
    <w:rsid w:val="00AA5216"/>
    <w:rsid w:val="00AA5265"/>
    <w:rsid w:val="00AA5475"/>
    <w:rsid w:val="00AA5544"/>
    <w:rsid w:val="00AA55B1"/>
    <w:rsid w:val="00AA5689"/>
    <w:rsid w:val="00AA5818"/>
    <w:rsid w:val="00AA58E8"/>
    <w:rsid w:val="00AA5A19"/>
    <w:rsid w:val="00AA608C"/>
    <w:rsid w:val="00AA6589"/>
    <w:rsid w:val="00AA6E45"/>
    <w:rsid w:val="00AA76BA"/>
    <w:rsid w:val="00AA77D7"/>
    <w:rsid w:val="00AB007F"/>
    <w:rsid w:val="00AB0199"/>
    <w:rsid w:val="00AB01F3"/>
    <w:rsid w:val="00AB046A"/>
    <w:rsid w:val="00AB051C"/>
    <w:rsid w:val="00AB053D"/>
    <w:rsid w:val="00AB05FA"/>
    <w:rsid w:val="00AB080A"/>
    <w:rsid w:val="00AB091C"/>
    <w:rsid w:val="00AB0C75"/>
    <w:rsid w:val="00AB0E4C"/>
    <w:rsid w:val="00AB0FDC"/>
    <w:rsid w:val="00AB125E"/>
    <w:rsid w:val="00AB18F7"/>
    <w:rsid w:val="00AB1992"/>
    <w:rsid w:val="00AB1B2C"/>
    <w:rsid w:val="00AB1E17"/>
    <w:rsid w:val="00AB224D"/>
    <w:rsid w:val="00AB2286"/>
    <w:rsid w:val="00AB26BE"/>
    <w:rsid w:val="00AB2965"/>
    <w:rsid w:val="00AB2A50"/>
    <w:rsid w:val="00AB2AD9"/>
    <w:rsid w:val="00AB2E17"/>
    <w:rsid w:val="00AB2E55"/>
    <w:rsid w:val="00AB2FFE"/>
    <w:rsid w:val="00AB3078"/>
    <w:rsid w:val="00AB3264"/>
    <w:rsid w:val="00AB382B"/>
    <w:rsid w:val="00AB4889"/>
    <w:rsid w:val="00AB4983"/>
    <w:rsid w:val="00AB4FA2"/>
    <w:rsid w:val="00AB50F1"/>
    <w:rsid w:val="00AB51D5"/>
    <w:rsid w:val="00AB52EF"/>
    <w:rsid w:val="00AB5459"/>
    <w:rsid w:val="00AB57FF"/>
    <w:rsid w:val="00AB593D"/>
    <w:rsid w:val="00AB5C5E"/>
    <w:rsid w:val="00AB5EB7"/>
    <w:rsid w:val="00AB6054"/>
    <w:rsid w:val="00AB606B"/>
    <w:rsid w:val="00AB6096"/>
    <w:rsid w:val="00AB6315"/>
    <w:rsid w:val="00AB6398"/>
    <w:rsid w:val="00AB71E7"/>
    <w:rsid w:val="00AB7712"/>
    <w:rsid w:val="00AB77B0"/>
    <w:rsid w:val="00AB79CF"/>
    <w:rsid w:val="00AB7F6E"/>
    <w:rsid w:val="00AC03CD"/>
    <w:rsid w:val="00AC04A4"/>
    <w:rsid w:val="00AC04F7"/>
    <w:rsid w:val="00AC160E"/>
    <w:rsid w:val="00AC17E3"/>
    <w:rsid w:val="00AC1CA1"/>
    <w:rsid w:val="00AC26E6"/>
    <w:rsid w:val="00AC2B57"/>
    <w:rsid w:val="00AC2E92"/>
    <w:rsid w:val="00AC31F6"/>
    <w:rsid w:val="00AC3424"/>
    <w:rsid w:val="00AC38B6"/>
    <w:rsid w:val="00AC3DA3"/>
    <w:rsid w:val="00AC3DAA"/>
    <w:rsid w:val="00AC4186"/>
    <w:rsid w:val="00AC4557"/>
    <w:rsid w:val="00AC47E2"/>
    <w:rsid w:val="00AC4C39"/>
    <w:rsid w:val="00AC4DBA"/>
    <w:rsid w:val="00AC4EDC"/>
    <w:rsid w:val="00AC533D"/>
    <w:rsid w:val="00AC572A"/>
    <w:rsid w:val="00AC58C9"/>
    <w:rsid w:val="00AC5ABF"/>
    <w:rsid w:val="00AC5B79"/>
    <w:rsid w:val="00AC5E58"/>
    <w:rsid w:val="00AC61DF"/>
    <w:rsid w:val="00AC629C"/>
    <w:rsid w:val="00AC682E"/>
    <w:rsid w:val="00AC6A34"/>
    <w:rsid w:val="00AC6BFC"/>
    <w:rsid w:val="00AC6E72"/>
    <w:rsid w:val="00AC7192"/>
    <w:rsid w:val="00AC7AC1"/>
    <w:rsid w:val="00AC7CB2"/>
    <w:rsid w:val="00AD00EF"/>
    <w:rsid w:val="00AD0425"/>
    <w:rsid w:val="00AD0832"/>
    <w:rsid w:val="00AD09B3"/>
    <w:rsid w:val="00AD0BD0"/>
    <w:rsid w:val="00AD0C88"/>
    <w:rsid w:val="00AD0DCF"/>
    <w:rsid w:val="00AD11D9"/>
    <w:rsid w:val="00AD14BB"/>
    <w:rsid w:val="00AD1504"/>
    <w:rsid w:val="00AD1A6C"/>
    <w:rsid w:val="00AD1ADF"/>
    <w:rsid w:val="00AD1C62"/>
    <w:rsid w:val="00AD1F4B"/>
    <w:rsid w:val="00AD24E1"/>
    <w:rsid w:val="00AD27EC"/>
    <w:rsid w:val="00AD29B2"/>
    <w:rsid w:val="00AD2EF1"/>
    <w:rsid w:val="00AD3BA3"/>
    <w:rsid w:val="00AD3CED"/>
    <w:rsid w:val="00AD3D65"/>
    <w:rsid w:val="00AD3E8D"/>
    <w:rsid w:val="00AD4885"/>
    <w:rsid w:val="00AD4B7A"/>
    <w:rsid w:val="00AD4C9A"/>
    <w:rsid w:val="00AD4FA2"/>
    <w:rsid w:val="00AD4FC7"/>
    <w:rsid w:val="00AD503F"/>
    <w:rsid w:val="00AD528D"/>
    <w:rsid w:val="00AD5393"/>
    <w:rsid w:val="00AD54C9"/>
    <w:rsid w:val="00AD558E"/>
    <w:rsid w:val="00AD5C8C"/>
    <w:rsid w:val="00AD5D50"/>
    <w:rsid w:val="00AD5E01"/>
    <w:rsid w:val="00AD5E5A"/>
    <w:rsid w:val="00AD6153"/>
    <w:rsid w:val="00AD6396"/>
    <w:rsid w:val="00AD6577"/>
    <w:rsid w:val="00AD65DE"/>
    <w:rsid w:val="00AD6907"/>
    <w:rsid w:val="00AD6B56"/>
    <w:rsid w:val="00AD6F29"/>
    <w:rsid w:val="00AD6F9E"/>
    <w:rsid w:val="00AD7357"/>
    <w:rsid w:val="00AD749E"/>
    <w:rsid w:val="00AD77A6"/>
    <w:rsid w:val="00AE015B"/>
    <w:rsid w:val="00AE045E"/>
    <w:rsid w:val="00AE0741"/>
    <w:rsid w:val="00AE08D6"/>
    <w:rsid w:val="00AE0E0A"/>
    <w:rsid w:val="00AE0EEE"/>
    <w:rsid w:val="00AE10E4"/>
    <w:rsid w:val="00AE11FA"/>
    <w:rsid w:val="00AE13A2"/>
    <w:rsid w:val="00AE1995"/>
    <w:rsid w:val="00AE1C35"/>
    <w:rsid w:val="00AE21C6"/>
    <w:rsid w:val="00AE2773"/>
    <w:rsid w:val="00AE29B0"/>
    <w:rsid w:val="00AE2A07"/>
    <w:rsid w:val="00AE2D91"/>
    <w:rsid w:val="00AE2F56"/>
    <w:rsid w:val="00AE32F6"/>
    <w:rsid w:val="00AE3505"/>
    <w:rsid w:val="00AE363B"/>
    <w:rsid w:val="00AE367A"/>
    <w:rsid w:val="00AE36BB"/>
    <w:rsid w:val="00AE3903"/>
    <w:rsid w:val="00AE3BFB"/>
    <w:rsid w:val="00AE3FB7"/>
    <w:rsid w:val="00AE47B0"/>
    <w:rsid w:val="00AE480F"/>
    <w:rsid w:val="00AE4D86"/>
    <w:rsid w:val="00AE4FE4"/>
    <w:rsid w:val="00AE5069"/>
    <w:rsid w:val="00AE52D0"/>
    <w:rsid w:val="00AE5382"/>
    <w:rsid w:val="00AE5BEC"/>
    <w:rsid w:val="00AE6267"/>
    <w:rsid w:val="00AE6269"/>
    <w:rsid w:val="00AE6319"/>
    <w:rsid w:val="00AE638D"/>
    <w:rsid w:val="00AE680C"/>
    <w:rsid w:val="00AE6892"/>
    <w:rsid w:val="00AE6BCA"/>
    <w:rsid w:val="00AE74A5"/>
    <w:rsid w:val="00AF0322"/>
    <w:rsid w:val="00AF0348"/>
    <w:rsid w:val="00AF0BB8"/>
    <w:rsid w:val="00AF1327"/>
    <w:rsid w:val="00AF1461"/>
    <w:rsid w:val="00AF1EB1"/>
    <w:rsid w:val="00AF1FB7"/>
    <w:rsid w:val="00AF2118"/>
    <w:rsid w:val="00AF2187"/>
    <w:rsid w:val="00AF23DD"/>
    <w:rsid w:val="00AF2D3B"/>
    <w:rsid w:val="00AF2D52"/>
    <w:rsid w:val="00AF2DAB"/>
    <w:rsid w:val="00AF2F9F"/>
    <w:rsid w:val="00AF303C"/>
    <w:rsid w:val="00AF386F"/>
    <w:rsid w:val="00AF3D37"/>
    <w:rsid w:val="00AF3EA0"/>
    <w:rsid w:val="00AF4147"/>
    <w:rsid w:val="00AF41D0"/>
    <w:rsid w:val="00AF43BF"/>
    <w:rsid w:val="00AF48F3"/>
    <w:rsid w:val="00AF4A26"/>
    <w:rsid w:val="00AF4B65"/>
    <w:rsid w:val="00AF4EB6"/>
    <w:rsid w:val="00AF5242"/>
    <w:rsid w:val="00AF53FE"/>
    <w:rsid w:val="00AF5966"/>
    <w:rsid w:val="00AF5A1D"/>
    <w:rsid w:val="00AF5A60"/>
    <w:rsid w:val="00AF5B7C"/>
    <w:rsid w:val="00AF5BC1"/>
    <w:rsid w:val="00AF5F82"/>
    <w:rsid w:val="00AF610D"/>
    <w:rsid w:val="00AF694E"/>
    <w:rsid w:val="00AF6976"/>
    <w:rsid w:val="00AF6AB3"/>
    <w:rsid w:val="00AF6EAF"/>
    <w:rsid w:val="00AF6FAE"/>
    <w:rsid w:val="00AF7308"/>
    <w:rsid w:val="00AF74C2"/>
    <w:rsid w:val="00AF74F3"/>
    <w:rsid w:val="00AF7F87"/>
    <w:rsid w:val="00B00157"/>
    <w:rsid w:val="00B003EA"/>
    <w:rsid w:val="00B00590"/>
    <w:rsid w:val="00B005E7"/>
    <w:rsid w:val="00B00C9E"/>
    <w:rsid w:val="00B00DD9"/>
    <w:rsid w:val="00B00EAA"/>
    <w:rsid w:val="00B013EC"/>
    <w:rsid w:val="00B0157B"/>
    <w:rsid w:val="00B015AE"/>
    <w:rsid w:val="00B017FD"/>
    <w:rsid w:val="00B01B55"/>
    <w:rsid w:val="00B01B74"/>
    <w:rsid w:val="00B024D0"/>
    <w:rsid w:val="00B02841"/>
    <w:rsid w:val="00B02CF9"/>
    <w:rsid w:val="00B02DE1"/>
    <w:rsid w:val="00B039D0"/>
    <w:rsid w:val="00B03DB8"/>
    <w:rsid w:val="00B03E9D"/>
    <w:rsid w:val="00B041BF"/>
    <w:rsid w:val="00B04288"/>
    <w:rsid w:val="00B04833"/>
    <w:rsid w:val="00B04E69"/>
    <w:rsid w:val="00B04F40"/>
    <w:rsid w:val="00B04FC0"/>
    <w:rsid w:val="00B04FE7"/>
    <w:rsid w:val="00B0517C"/>
    <w:rsid w:val="00B05265"/>
    <w:rsid w:val="00B054EC"/>
    <w:rsid w:val="00B05A22"/>
    <w:rsid w:val="00B06289"/>
    <w:rsid w:val="00B0658B"/>
    <w:rsid w:val="00B066FC"/>
    <w:rsid w:val="00B069C7"/>
    <w:rsid w:val="00B06D01"/>
    <w:rsid w:val="00B06DB9"/>
    <w:rsid w:val="00B07476"/>
    <w:rsid w:val="00B07BFF"/>
    <w:rsid w:val="00B07D73"/>
    <w:rsid w:val="00B07E7C"/>
    <w:rsid w:val="00B100B7"/>
    <w:rsid w:val="00B101D1"/>
    <w:rsid w:val="00B1055A"/>
    <w:rsid w:val="00B105C7"/>
    <w:rsid w:val="00B109FC"/>
    <w:rsid w:val="00B114AA"/>
    <w:rsid w:val="00B11A03"/>
    <w:rsid w:val="00B11AA8"/>
    <w:rsid w:val="00B124EA"/>
    <w:rsid w:val="00B12628"/>
    <w:rsid w:val="00B1296A"/>
    <w:rsid w:val="00B12E2B"/>
    <w:rsid w:val="00B12EC5"/>
    <w:rsid w:val="00B13B5E"/>
    <w:rsid w:val="00B13C28"/>
    <w:rsid w:val="00B142CA"/>
    <w:rsid w:val="00B1457D"/>
    <w:rsid w:val="00B14A07"/>
    <w:rsid w:val="00B14BEC"/>
    <w:rsid w:val="00B14C11"/>
    <w:rsid w:val="00B14D53"/>
    <w:rsid w:val="00B151A0"/>
    <w:rsid w:val="00B152C6"/>
    <w:rsid w:val="00B1557D"/>
    <w:rsid w:val="00B15AA5"/>
    <w:rsid w:val="00B1602E"/>
    <w:rsid w:val="00B16081"/>
    <w:rsid w:val="00B1635B"/>
    <w:rsid w:val="00B16623"/>
    <w:rsid w:val="00B16B29"/>
    <w:rsid w:val="00B17085"/>
    <w:rsid w:val="00B1726D"/>
    <w:rsid w:val="00B175FC"/>
    <w:rsid w:val="00B1795C"/>
    <w:rsid w:val="00B17DE1"/>
    <w:rsid w:val="00B202A0"/>
    <w:rsid w:val="00B20976"/>
    <w:rsid w:val="00B20D78"/>
    <w:rsid w:val="00B2179F"/>
    <w:rsid w:val="00B21953"/>
    <w:rsid w:val="00B222F0"/>
    <w:rsid w:val="00B22313"/>
    <w:rsid w:val="00B22546"/>
    <w:rsid w:val="00B22DCA"/>
    <w:rsid w:val="00B22E30"/>
    <w:rsid w:val="00B23154"/>
    <w:rsid w:val="00B2321B"/>
    <w:rsid w:val="00B23461"/>
    <w:rsid w:val="00B2383A"/>
    <w:rsid w:val="00B23F50"/>
    <w:rsid w:val="00B2440A"/>
    <w:rsid w:val="00B2451B"/>
    <w:rsid w:val="00B24533"/>
    <w:rsid w:val="00B24CAD"/>
    <w:rsid w:val="00B250C1"/>
    <w:rsid w:val="00B25187"/>
    <w:rsid w:val="00B2626E"/>
    <w:rsid w:val="00B26391"/>
    <w:rsid w:val="00B263A2"/>
    <w:rsid w:val="00B26780"/>
    <w:rsid w:val="00B26860"/>
    <w:rsid w:val="00B268F8"/>
    <w:rsid w:val="00B26C81"/>
    <w:rsid w:val="00B26EF0"/>
    <w:rsid w:val="00B272E6"/>
    <w:rsid w:val="00B274D4"/>
    <w:rsid w:val="00B27705"/>
    <w:rsid w:val="00B2786C"/>
    <w:rsid w:val="00B27A56"/>
    <w:rsid w:val="00B30B9A"/>
    <w:rsid w:val="00B30DF6"/>
    <w:rsid w:val="00B31426"/>
    <w:rsid w:val="00B317D6"/>
    <w:rsid w:val="00B317ED"/>
    <w:rsid w:val="00B3197F"/>
    <w:rsid w:val="00B31DD3"/>
    <w:rsid w:val="00B31EC2"/>
    <w:rsid w:val="00B3215C"/>
    <w:rsid w:val="00B322B9"/>
    <w:rsid w:val="00B32D21"/>
    <w:rsid w:val="00B33713"/>
    <w:rsid w:val="00B33B31"/>
    <w:rsid w:val="00B345D6"/>
    <w:rsid w:val="00B34AEC"/>
    <w:rsid w:val="00B34F91"/>
    <w:rsid w:val="00B3503E"/>
    <w:rsid w:val="00B35126"/>
    <w:rsid w:val="00B3547F"/>
    <w:rsid w:val="00B35809"/>
    <w:rsid w:val="00B35A37"/>
    <w:rsid w:val="00B35A44"/>
    <w:rsid w:val="00B35F56"/>
    <w:rsid w:val="00B3640E"/>
    <w:rsid w:val="00B36501"/>
    <w:rsid w:val="00B3689F"/>
    <w:rsid w:val="00B36A0D"/>
    <w:rsid w:val="00B36E2E"/>
    <w:rsid w:val="00B36E65"/>
    <w:rsid w:val="00B36F64"/>
    <w:rsid w:val="00B37331"/>
    <w:rsid w:val="00B377B2"/>
    <w:rsid w:val="00B379C5"/>
    <w:rsid w:val="00B37A55"/>
    <w:rsid w:val="00B37C1F"/>
    <w:rsid w:val="00B37F53"/>
    <w:rsid w:val="00B401C1"/>
    <w:rsid w:val="00B402E0"/>
    <w:rsid w:val="00B40341"/>
    <w:rsid w:val="00B40404"/>
    <w:rsid w:val="00B4080E"/>
    <w:rsid w:val="00B40D67"/>
    <w:rsid w:val="00B40E8D"/>
    <w:rsid w:val="00B41C0F"/>
    <w:rsid w:val="00B41CE5"/>
    <w:rsid w:val="00B41DE0"/>
    <w:rsid w:val="00B424A0"/>
    <w:rsid w:val="00B428E5"/>
    <w:rsid w:val="00B42D00"/>
    <w:rsid w:val="00B42DC0"/>
    <w:rsid w:val="00B43DA1"/>
    <w:rsid w:val="00B44396"/>
    <w:rsid w:val="00B44AFD"/>
    <w:rsid w:val="00B44B20"/>
    <w:rsid w:val="00B44B62"/>
    <w:rsid w:val="00B44D6A"/>
    <w:rsid w:val="00B44DE8"/>
    <w:rsid w:val="00B44F22"/>
    <w:rsid w:val="00B4519A"/>
    <w:rsid w:val="00B451A9"/>
    <w:rsid w:val="00B452F7"/>
    <w:rsid w:val="00B4532A"/>
    <w:rsid w:val="00B45C8F"/>
    <w:rsid w:val="00B45DD9"/>
    <w:rsid w:val="00B46036"/>
    <w:rsid w:val="00B4650F"/>
    <w:rsid w:val="00B4656A"/>
    <w:rsid w:val="00B46689"/>
    <w:rsid w:val="00B46750"/>
    <w:rsid w:val="00B470A6"/>
    <w:rsid w:val="00B47665"/>
    <w:rsid w:val="00B476FB"/>
    <w:rsid w:val="00B4778A"/>
    <w:rsid w:val="00B478C3"/>
    <w:rsid w:val="00B47BFE"/>
    <w:rsid w:val="00B47CCF"/>
    <w:rsid w:val="00B5028E"/>
    <w:rsid w:val="00B50851"/>
    <w:rsid w:val="00B509A0"/>
    <w:rsid w:val="00B509A8"/>
    <w:rsid w:val="00B50BD0"/>
    <w:rsid w:val="00B50D96"/>
    <w:rsid w:val="00B50EB1"/>
    <w:rsid w:val="00B50EE0"/>
    <w:rsid w:val="00B5120C"/>
    <w:rsid w:val="00B5165E"/>
    <w:rsid w:val="00B51946"/>
    <w:rsid w:val="00B51A44"/>
    <w:rsid w:val="00B51E75"/>
    <w:rsid w:val="00B524FF"/>
    <w:rsid w:val="00B52545"/>
    <w:rsid w:val="00B52633"/>
    <w:rsid w:val="00B529B9"/>
    <w:rsid w:val="00B52CE2"/>
    <w:rsid w:val="00B52DCA"/>
    <w:rsid w:val="00B52ECF"/>
    <w:rsid w:val="00B533E0"/>
    <w:rsid w:val="00B5353D"/>
    <w:rsid w:val="00B535EB"/>
    <w:rsid w:val="00B536F1"/>
    <w:rsid w:val="00B543BB"/>
    <w:rsid w:val="00B543E6"/>
    <w:rsid w:val="00B54C2F"/>
    <w:rsid w:val="00B54DB4"/>
    <w:rsid w:val="00B54F30"/>
    <w:rsid w:val="00B5596F"/>
    <w:rsid w:val="00B55D82"/>
    <w:rsid w:val="00B55E75"/>
    <w:rsid w:val="00B55FB0"/>
    <w:rsid w:val="00B56306"/>
    <w:rsid w:val="00B56374"/>
    <w:rsid w:val="00B5642F"/>
    <w:rsid w:val="00B56D64"/>
    <w:rsid w:val="00B57592"/>
    <w:rsid w:val="00B578DB"/>
    <w:rsid w:val="00B57EA2"/>
    <w:rsid w:val="00B606E6"/>
    <w:rsid w:val="00B60908"/>
    <w:rsid w:val="00B60BBF"/>
    <w:rsid w:val="00B60C32"/>
    <w:rsid w:val="00B60F1E"/>
    <w:rsid w:val="00B6200F"/>
    <w:rsid w:val="00B62052"/>
    <w:rsid w:val="00B622FB"/>
    <w:rsid w:val="00B62580"/>
    <w:rsid w:val="00B62C51"/>
    <w:rsid w:val="00B62D01"/>
    <w:rsid w:val="00B63B09"/>
    <w:rsid w:val="00B63B59"/>
    <w:rsid w:val="00B63CD0"/>
    <w:rsid w:val="00B63EB8"/>
    <w:rsid w:val="00B63F81"/>
    <w:rsid w:val="00B6418C"/>
    <w:rsid w:val="00B644AC"/>
    <w:rsid w:val="00B645DF"/>
    <w:rsid w:val="00B64656"/>
    <w:rsid w:val="00B6480F"/>
    <w:rsid w:val="00B64BE0"/>
    <w:rsid w:val="00B6598B"/>
    <w:rsid w:val="00B65CB1"/>
    <w:rsid w:val="00B65FB8"/>
    <w:rsid w:val="00B66073"/>
    <w:rsid w:val="00B66121"/>
    <w:rsid w:val="00B6629C"/>
    <w:rsid w:val="00B664E4"/>
    <w:rsid w:val="00B6685F"/>
    <w:rsid w:val="00B6690F"/>
    <w:rsid w:val="00B66BED"/>
    <w:rsid w:val="00B675AC"/>
    <w:rsid w:val="00B67604"/>
    <w:rsid w:val="00B67D99"/>
    <w:rsid w:val="00B67E74"/>
    <w:rsid w:val="00B67E90"/>
    <w:rsid w:val="00B7039E"/>
    <w:rsid w:val="00B70589"/>
    <w:rsid w:val="00B70C08"/>
    <w:rsid w:val="00B714F3"/>
    <w:rsid w:val="00B715E1"/>
    <w:rsid w:val="00B718BF"/>
    <w:rsid w:val="00B71D6A"/>
    <w:rsid w:val="00B71D9C"/>
    <w:rsid w:val="00B72446"/>
    <w:rsid w:val="00B724B4"/>
    <w:rsid w:val="00B728CD"/>
    <w:rsid w:val="00B728DF"/>
    <w:rsid w:val="00B72B1C"/>
    <w:rsid w:val="00B72B1F"/>
    <w:rsid w:val="00B72DB6"/>
    <w:rsid w:val="00B72EDB"/>
    <w:rsid w:val="00B72F9C"/>
    <w:rsid w:val="00B73183"/>
    <w:rsid w:val="00B73400"/>
    <w:rsid w:val="00B737B2"/>
    <w:rsid w:val="00B73D64"/>
    <w:rsid w:val="00B743C1"/>
    <w:rsid w:val="00B74566"/>
    <w:rsid w:val="00B74B34"/>
    <w:rsid w:val="00B75145"/>
    <w:rsid w:val="00B75534"/>
    <w:rsid w:val="00B75A0E"/>
    <w:rsid w:val="00B75ECD"/>
    <w:rsid w:val="00B76329"/>
    <w:rsid w:val="00B764E7"/>
    <w:rsid w:val="00B77004"/>
    <w:rsid w:val="00B771EC"/>
    <w:rsid w:val="00B7762E"/>
    <w:rsid w:val="00B77EDD"/>
    <w:rsid w:val="00B77F8E"/>
    <w:rsid w:val="00B80142"/>
    <w:rsid w:val="00B801D7"/>
    <w:rsid w:val="00B803EB"/>
    <w:rsid w:val="00B80924"/>
    <w:rsid w:val="00B80DCD"/>
    <w:rsid w:val="00B80F70"/>
    <w:rsid w:val="00B81E92"/>
    <w:rsid w:val="00B82017"/>
    <w:rsid w:val="00B821B8"/>
    <w:rsid w:val="00B8247C"/>
    <w:rsid w:val="00B82716"/>
    <w:rsid w:val="00B82997"/>
    <w:rsid w:val="00B82AFB"/>
    <w:rsid w:val="00B82DCA"/>
    <w:rsid w:val="00B830FD"/>
    <w:rsid w:val="00B836A0"/>
    <w:rsid w:val="00B837DF"/>
    <w:rsid w:val="00B83D81"/>
    <w:rsid w:val="00B8438E"/>
    <w:rsid w:val="00B845D9"/>
    <w:rsid w:val="00B84823"/>
    <w:rsid w:val="00B84ED4"/>
    <w:rsid w:val="00B8512C"/>
    <w:rsid w:val="00B852C3"/>
    <w:rsid w:val="00B8531E"/>
    <w:rsid w:val="00B85516"/>
    <w:rsid w:val="00B85597"/>
    <w:rsid w:val="00B85E5C"/>
    <w:rsid w:val="00B866F2"/>
    <w:rsid w:val="00B874EC"/>
    <w:rsid w:val="00B8771B"/>
    <w:rsid w:val="00B87F3E"/>
    <w:rsid w:val="00B90267"/>
    <w:rsid w:val="00B9027D"/>
    <w:rsid w:val="00B90646"/>
    <w:rsid w:val="00B90730"/>
    <w:rsid w:val="00B907AA"/>
    <w:rsid w:val="00B9093B"/>
    <w:rsid w:val="00B909BD"/>
    <w:rsid w:val="00B91117"/>
    <w:rsid w:val="00B913AB"/>
    <w:rsid w:val="00B9166F"/>
    <w:rsid w:val="00B9193A"/>
    <w:rsid w:val="00B91BC7"/>
    <w:rsid w:val="00B91E64"/>
    <w:rsid w:val="00B92316"/>
    <w:rsid w:val="00B92533"/>
    <w:rsid w:val="00B92A02"/>
    <w:rsid w:val="00B92DAC"/>
    <w:rsid w:val="00B92E04"/>
    <w:rsid w:val="00B92F9A"/>
    <w:rsid w:val="00B93304"/>
    <w:rsid w:val="00B9379B"/>
    <w:rsid w:val="00B937C7"/>
    <w:rsid w:val="00B93989"/>
    <w:rsid w:val="00B93B6D"/>
    <w:rsid w:val="00B93C78"/>
    <w:rsid w:val="00B93EED"/>
    <w:rsid w:val="00B93F83"/>
    <w:rsid w:val="00B9409A"/>
    <w:rsid w:val="00B9454A"/>
    <w:rsid w:val="00B948CD"/>
    <w:rsid w:val="00B94908"/>
    <w:rsid w:val="00B94A7D"/>
    <w:rsid w:val="00B94C25"/>
    <w:rsid w:val="00B95032"/>
    <w:rsid w:val="00B9546A"/>
    <w:rsid w:val="00B95843"/>
    <w:rsid w:val="00B95EF0"/>
    <w:rsid w:val="00B968E1"/>
    <w:rsid w:val="00B96E99"/>
    <w:rsid w:val="00B971BC"/>
    <w:rsid w:val="00B973CB"/>
    <w:rsid w:val="00B97573"/>
    <w:rsid w:val="00B975B0"/>
    <w:rsid w:val="00B975D6"/>
    <w:rsid w:val="00B97AEE"/>
    <w:rsid w:val="00B97B89"/>
    <w:rsid w:val="00BA0142"/>
    <w:rsid w:val="00BA0258"/>
    <w:rsid w:val="00BA04E3"/>
    <w:rsid w:val="00BA0539"/>
    <w:rsid w:val="00BA0698"/>
    <w:rsid w:val="00BA0BA9"/>
    <w:rsid w:val="00BA0C0A"/>
    <w:rsid w:val="00BA0C51"/>
    <w:rsid w:val="00BA0F91"/>
    <w:rsid w:val="00BA1068"/>
    <w:rsid w:val="00BA1370"/>
    <w:rsid w:val="00BA1424"/>
    <w:rsid w:val="00BA1E44"/>
    <w:rsid w:val="00BA22BC"/>
    <w:rsid w:val="00BA2610"/>
    <w:rsid w:val="00BA2939"/>
    <w:rsid w:val="00BA2A32"/>
    <w:rsid w:val="00BA2B09"/>
    <w:rsid w:val="00BA2FE5"/>
    <w:rsid w:val="00BA3128"/>
    <w:rsid w:val="00BA3409"/>
    <w:rsid w:val="00BA3EE5"/>
    <w:rsid w:val="00BA4661"/>
    <w:rsid w:val="00BA48B3"/>
    <w:rsid w:val="00BA4D4D"/>
    <w:rsid w:val="00BA4ED0"/>
    <w:rsid w:val="00BA5764"/>
    <w:rsid w:val="00BA57A7"/>
    <w:rsid w:val="00BA57BF"/>
    <w:rsid w:val="00BA5BDD"/>
    <w:rsid w:val="00BA6107"/>
    <w:rsid w:val="00BA615C"/>
    <w:rsid w:val="00BA61A1"/>
    <w:rsid w:val="00BA61C3"/>
    <w:rsid w:val="00BA6361"/>
    <w:rsid w:val="00BA66E5"/>
    <w:rsid w:val="00BA6948"/>
    <w:rsid w:val="00BA6A1D"/>
    <w:rsid w:val="00BA6F9E"/>
    <w:rsid w:val="00BA709F"/>
    <w:rsid w:val="00BA71B9"/>
    <w:rsid w:val="00BA7362"/>
    <w:rsid w:val="00BA7CE4"/>
    <w:rsid w:val="00BA7CF9"/>
    <w:rsid w:val="00BB0027"/>
    <w:rsid w:val="00BB054D"/>
    <w:rsid w:val="00BB08C8"/>
    <w:rsid w:val="00BB0F21"/>
    <w:rsid w:val="00BB11D5"/>
    <w:rsid w:val="00BB1607"/>
    <w:rsid w:val="00BB172D"/>
    <w:rsid w:val="00BB1BF0"/>
    <w:rsid w:val="00BB20F4"/>
    <w:rsid w:val="00BB216B"/>
    <w:rsid w:val="00BB25F5"/>
    <w:rsid w:val="00BB28FF"/>
    <w:rsid w:val="00BB29D0"/>
    <w:rsid w:val="00BB2FAD"/>
    <w:rsid w:val="00BB311A"/>
    <w:rsid w:val="00BB315D"/>
    <w:rsid w:val="00BB38F9"/>
    <w:rsid w:val="00BB3A65"/>
    <w:rsid w:val="00BB3A72"/>
    <w:rsid w:val="00BB3D56"/>
    <w:rsid w:val="00BB3F94"/>
    <w:rsid w:val="00BB42B3"/>
    <w:rsid w:val="00BB4361"/>
    <w:rsid w:val="00BB4620"/>
    <w:rsid w:val="00BB465A"/>
    <w:rsid w:val="00BB4906"/>
    <w:rsid w:val="00BB4993"/>
    <w:rsid w:val="00BB49A1"/>
    <w:rsid w:val="00BB4C82"/>
    <w:rsid w:val="00BB5112"/>
    <w:rsid w:val="00BB5131"/>
    <w:rsid w:val="00BB5200"/>
    <w:rsid w:val="00BB5A7C"/>
    <w:rsid w:val="00BB5B4D"/>
    <w:rsid w:val="00BB608E"/>
    <w:rsid w:val="00BB62F1"/>
    <w:rsid w:val="00BB699B"/>
    <w:rsid w:val="00BB6E17"/>
    <w:rsid w:val="00BB6FC5"/>
    <w:rsid w:val="00BB73C3"/>
    <w:rsid w:val="00BB76BF"/>
    <w:rsid w:val="00BB7747"/>
    <w:rsid w:val="00BC00A9"/>
    <w:rsid w:val="00BC0124"/>
    <w:rsid w:val="00BC05F4"/>
    <w:rsid w:val="00BC0A65"/>
    <w:rsid w:val="00BC1212"/>
    <w:rsid w:val="00BC12A8"/>
    <w:rsid w:val="00BC1EF6"/>
    <w:rsid w:val="00BC2493"/>
    <w:rsid w:val="00BC267C"/>
    <w:rsid w:val="00BC29AB"/>
    <w:rsid w:val="00BC2D15"/>
    <w:rsid w:val="00BC2EB1"/>
    <w:rsid w:val="00BC3396"/>
    <w:rsid w:val="00BC364A"/>
    <w:rsid w:val="00BC365A"/>
    <w:rsid w:val="00BC44A0"/>
    <w:rsid w:val="00BC486D"/>
    <w:rsid w:val="00BC4A22"/>
    <w:rsid w:val="00BC4D15"/>
    <w:rsid w:val="00BC4E8E"/>
    <w:rsid w:val="00BC4F5C"/>
    <w:rsid w:val="00BC52B9"/>
    <w:rsid w:val="00BC5403"/>
    <w:rsid w:val="00BC5523"/>
    <w:rsid w:val="00BC5AC8"/>
    <w:rsid w:val="00BC5BB1"/>
    <w:rsid w:val="00BC5F22"/>
    <w:rsid w:val="00BC6A32"/>
    <w:rsid w:val="00BC6F2A"/>
    <w:rsid w:val="00BC6F53"/>
    <w:rsid w:val="00BC7205"/>
    <w:rsid w:val="00BC7263"/>
    <w:rsid w:val="00BC72F8"/>
    <w:rsid w:val="00BC73EF"/>
    <w:rsid w:val="00BC7550"/>
    <w:rsid w:val="00BC7682"/>
    <w:rsid w:val="00BC791B"/>
    <w:rsid w:val="00BC7950"/>
    <w:rsid w:val="00BD0203"/>
    <w:rsid w:val="00BD058A"/>
    <w:rsid w:val="00BD060F"/>
    <w:rsid w:val="00BD0616"/>
    <w:rsid w:val="00BD08C4"/>
    <w:rsid w:val="00BD0A6D"/>
    <w:rsid w:val="00BD1105"/>
    <w:rsid w:val="00BD14E3"/>
    <w:rsid w:val="00BD18AF"/>
    <w:rsid w:val="00BD19AE"/>
    <w:rsid w:val="00BD1AD3"/>
    <w:rsid w:val="00BD2438"/>
    <w:rsid w:val="00BD282A"/>
    <w:rsid w:val="00BD2CF8"/>
    <w:rsid w:val="00BD2F17"/>
    <w:rsid w:val="00BD3459"/>
    <w:rsid w:val="00BD364C"/>
    <w:rsid w:val="00BD3D48"/>
    <w:rsid w:val="00BD4073"/>
    <w:rsid w:val="00BD4381"/>
    <w:rsid w:val="00BD49BF"/>
    <w:rsid w:val="00BD49E5"/>
    <w:rsid w:val="00BD531A"/>
    <w:rsid w:val="00BD5843"/>
    <w:rsid w:val="00BD598C"/>
    <w:rsid w:val="00BD5EE1"/>
    <w:rsid w:val="00BD619B"/>
    <w:rsid w:val="00BD65B7"/>
    <w:rsid w:val="00BD6651"/>
    <w:rsid w:val="00BD6C53"/>
    <w:rsid w:val="00BD6C8C"/>
    <w:rsid w:val="00BD6EE2"/>
    <w:rsid w:val="00BD6F8F"/>
    <w:rsid w:val="00BD6F90"/>
    <w:rsid w:val="00BD7141"/>
    <w:rsid w:val="00BD7533"/>
    <w:rsid w:val="00BD7822"/>
    <w:rsid w:val="00BD7977"/>
    <w:rsid w:val="00BD7B21"/>
    <w:rsid w:val="00BE039C"/>
    <w:rsid w:val="00BE06BF"/>
    <w:rsid w:val="00BE0BE7"/>
    <w:rsid w:val="00BE0F2C"/>
    <w:rsid w:val="00BE146F"/>
    <w:rsid w:val="00BE167C"/>
    <w:rsid w:val="00BE1B79"/>
    <w:rsid w:val="00BE2420"/>
    <w:rsid w:val="00BE2466"/>
    <w:rsid w:val="00BE2473"/>
    <w:rsid w:val="00BE29D8"/>
    <w:rsid w:val="00BE2A8A"/>
    <w:rsid w:val="00BE302F"/>
    <w:rsid w:val="00BE3078"/>
    <w:rsid w:val="00BE32B8"/>
    <w:rsid w:val="00BE3354"/>
    <w:rsid w:val="00BE33AA"/>
    <w:rsid w:val="00BE3543"/>
    <w:rsid w:val="00BE3579"/>
    <w:rsid w:val="00BE35ED"/>
    <w:rsid w:val="00BE39DD"/>
    <w:rsid w:val="00BE4164"/>
    <w:rsid w:val="00BE4670"/>
    <w:rsid w:val="00BE4828"/>
    <w:rsid w:val="00BE49A5"/>
    <w:rsid w:val="00BE517C"/>
    <w:rsid w:val="00BE52E5"/>
    <w:rsid w:val="00BE59EC"/>
    <w:rsid w:val="00BE612B"/>
    <w:rsid w:val="00BE63AF"/>
    <w:rsid w:val="00BE6607"/>
    <w:rsid w:val="00BE661C"/>
    <w:rsid w:val="00BE6FDE"/>
    <w:rsid w:val="00BE7A12"/>
    <w:rsid w:val="00BE7BC7"/>
    <w:rsid w:val="00BE7E16"/>
    <w:rsid w:val="00BF076B"/>
    <w:rsid w:val="00BF1758"/>
    <w:rsid w:val="00BF1B66"/>
    <w:rsid w:val="00BF289A"/>
    <w:rsid w:val="00BF2BE7"/>
    <w:rsid w:val="00BF2F96"/>
    <w:rsid w:val="00BF32EF"/>
    <w:rsid w:val="00BF355E"/>
    <w:rsid w:val="00BF392E"/>
    <w:rsid w:val="00BF3BBF"/>
    <w:rsid w:val="00BF3E65"/>
    <w:rsid w:val="00BF40F8"/>
    <w:rsid w:val="00BF420E"/>
    <w:rsid w:val="00BF4424"/>
    <w:rsid w:val="00BF4616"/>
    <w:rsid w:val="00BF46AF"/>
    <w:rsid w:val="00BF4886"/>
    <w:rsid w:val="00BF580C"/>
    <w:rsid w:val="00BF598C"/>
    <w:rsid w:val="00BF59C8"/>
    <w:rsid w:val="00BF5ABB"/>
    <w:rsid w:val="00BF5CE8"/>
    <w:rsid w:val="00BF635E"/>
    <w:rsid w:val="00BF65AA"/>
    <w:rsid w:val="00BF6938"/>
    <w:rsid w:val="00BF69DF"/>
    <w:rsid w:val="00BF6BAC"/>
    <w:rsid w:val="00BF6E64"/>
    <w:rsid w:val="00BF6F21"/>
    <w:rsid w:val="00BF6FCC"/>
    <w:rsid w:val="00BF76E2"/>
    <w:rsid w:val="00BF7B44"/>
    <w:rsid w:val="00BF7DBE"/>
    <w:rsid w:val="00BF7E24"/>
    <w:rsid w:val="00C001A8"/>
    <w:rsid w:val="00C001BA"/>
    <w:rsid w:val="00C001EA"/>
    <w:rsid w:val="00C0054E"/>
    <w:rsid w:val="00C0094D"/>
    <w:rsid w:val="00C00B0C"/>
    <w:rsid w:val="00C00B48"/>
    <w:rsid w:val="00C00C1F"/>
    <w:rsid w:val="00C0137F"/>
    <w:rsid w:val="00C0184D"/>
    <w:rsid w:val="00C01996"/>
    <w:rsid w:val="00C01A55"/>
    <w:rsid w:val="00C0201E"/>
    <w:rsid w:val="00C024FF"/>
    <w:rsid w:val="00C026BF"/>
    <w:rsid w:val="00C02992"/>
    <w:rsid w:val="00C02D0C"/>
    <w:rsid w:val="00C02E93"/>
    <w:rsid w:val="00C03144"/>
    <w:rsid w:val="00C0323F"/>
    <w:rsid w:val="00C03474"/>
    <w:rsid w:val="00C03519"/>
    <w:rsid w:val="00C037BC"/>
    <w:rsid w:val="00C03D5B"/>
    <w:rsid w:val="00C044A7"/>
    <w:rsid w:val="00C0471C"/>
    <w:rsid w:val="00C04FD1"/>
    <w:rsid w:val="00C0514A"/>
    <w:rsid w:val="00C063A3"/>
    <w:rsid w:val="00C0674F"/>
    <w:rsid w:val="00C06FE7"/>
    <w:rsid w:val="00C06FF1"/>
    <w:rsid w:val="00C070E6"/>
    <w:rsid w:val="00C07598"/>
    <w:rsid w:val="00C07788"/>
    <w:rsid w:val="00C07E0B"/>
    <w:rsid w:val="00C10944"/>
    <w:rsid w:val="00C10D32"/>
    <w:rsid w:val="00C11ECF"/>
    <w:rsid w:val="00C1226A"/>
    <w:rsid w:val="00C127D3"/>
    <w:rsid w:val="00C12818"/>
    <w:rsid w:val="00C12A6A"/>
    <w:rsid w:val="00C12B88"/>
    <w:rsid w:val="00C12FC8"/>
    <w:rsid w:val="00C1343E"/>
    <w:rsid w:val="00C13ADF"/>
    <w:rsid w:val="00C13B67"/>
    <w:rsid w:val="00C13E4B"/>
    <w:rsid w:val="00C14107"/>
    <w:rsid w:val="00C1419B"/>
    <w:rsid w:val="00C1456D"/>
    <w:rsid w:val="00C147B0"/>
    <w:rsid w:val="00C157F4"/>
    <w:rsid w:val="00C1583F"/>
    <w:rsid w:val="00C15A62"/>
    <w:rsid w:val="00C15F4B"/>
    <w:rsid w:val="00C161F0"/>
    <w:rsid w:val="00C16935"/>
    <w:rsid w:val="00C16A43"/>
    <w:rsid w:val="00C16A63"/>
    <w:rsid w:val="00C17768"/>
    <w:rsid w:val="00C1778C"/>
    <w:rsid w:val="00C17987"/>
    <w:rsid w:val="00C17A58"/>
    <w:rsid w:val="00C17B39"/>
    <w:rsid w:val="00C202A4"/>
    <w:rsid w:val="00C206CA"/>
    <w:rsid w:val="00C2115B"/>
    <w:rsid w:val="00C211EB"/>
    <w:rsid w:val="00C214F1"/>
    <w:rsid w:val="00C21730"/>
    <w:rsid w:val="00C21A94"/>
    <w:rsid w:val="00C2213A"/>
    <w:rsid w:val="00C222BD"/>
    <w:rsid w:val="00C2242A"/>
    <w:rsid w:val="00C22D3B"/>
    <w:rsid w:val="00C23448"/>
    <w:rsid w:val="00C238AF"/>
    <w:rsid w:val="00C23D60"/>
    <w:rsid w:val="00C23F02"/>
    <w:rsid w:val="00C24469"/>
    <w:rsid w:val="00C244D5"/>
    <w:rsid w:val="00C2460E"/>
    <w:rsid w:val="00C2462C"/>
    <w:rsid w:val="00C247F5"/>
    <w:rsid w:val="00C24D85"/>
    <w:rsid w:val="00C24F04"/>
    <w:rsid w:val="00C24F31"/>
    <w:rsid w:val="00C25155"/>
    <w:rsid w:val="00C2545A"/>
    <w:rsid w:val="00C255F7"/>
    <w:rsid w:val="00C2578A"/>
    <w:rsid w:val="00C25BC2"/>
    <w:rsid w:val="00C261BE"/>
    <w:rsid w:val="00C26584"/>
    <w:rsid w:val="00C26BBF"/>
    <w:rsid w:val="00C26C25"/>
    <w:rsid w:val="00C26E53"/>
    <w:rsid w:val="00C26ECD"/>
    <w:rsid w:val="00C2783A"/>
    <w:rsid w:val="00C27874"/>
    <w:rsid w:val="00C27D6F"/>
    <w:rsid w:val="00C300B1"/>
    <w:rsid w:val="00C303CA"/>
    <w:rsid w:val="00C30887"/>
    <w:rsid w:val="00C30ABB"/>
    <w:rsid w:val="00C3105B"/>
    <w:rsid w:val="00C310B5"/>
    <w:rsid w:val="00C3120B"/>
    <w:rsid w:val="00C313F9"/>
    <w:rsid w:val="00C31937"/>
    <w:rsid w:val="00C31A4E"/>
    <w:rsid w:val="00C31B5D"/>
    <w:rsid w:val="00C31B87"/>
    <w:rsid w:val="00C328FF"/>
    <w:rsid w:val="00C32BFB"/>
    <w:rsid w:val="00C3300F"/>
    <w:rsid w:val="00C3304F"/>
    <w:rsid w:val="00C330D1"/>
    <w:rsid w:val="00C33277"/>
    <w:rsid w:val="00C3327D"/>
    <w:rsid w:val="00C332F3"/>
    <w:rsid w:val="00C33458"/>
    <w:rsid w:val="00C33600"/>
    <w:rsid w:val="00C33846"/>
    <w:rsid w:val="00C33967"/>
    <w:rsid w:val="00C34029"/>
    <w:rsid w:val="00C34130"/>
    <w:rsid w:val="00C34137"/>
    <w:rsid w:val="00C34ACF"/>
    <w:rsid w:val="00C3505B"/>
    <w:rsid w:val="00C3526B"/>
    <w:rsid w:val="00C353AD"/>
    <w:rsid w:val="00C35DA5"/>
    <w:rsid w:val="00C35E9D"/>
    <w:rsid w:val="00C36D25"/>
    <w:rsid w:val="00C376E7"/>
    <w:rsid w:val="00C37A5F"/>
    <w:rsid w:val="00C4002C"/>
    <w:rsid w:val="00C40A4B"/>
    <w:rsid w:val="00C40C73"/>
    <w:rsid w:val="00C4122F"/>
    <w:rsid w:val="00C4135E"/>
    <w:rsid w:val="00C41484"/>
    <w:rsid w:val="00C415CC"/>
    <w:rsid w:val="00C41693"/>
    <w:rsid w:val="00C41738"/>
    <w:rsid w:val="00C41937"/>
    <w:rsid w:val="00C41A88"/>
    <w:rsid w:val="00C41C7D"/>
    <w:rsid w:val="00C4203B"/>
    <w:rsid w:val="00C420A4"/>
    <w:rsid w:val="00C420B3"/>
    <w:rsid w:val="00C42228"/>
    <w:rsid w:val="00C422E7"/>
    <w:rsid w:val="00C4235B"/>
    <w:rsid w:val="00C423C1"/>
    <w:rsid w:val="00C42687"/>
    <w:rsid w:val="00C42892"/>
    <w:rsid w:val="00C42B0E"/>
    <w:rsid w:val="00C42BCE"/>
    <w:rsid w:val="00C42E0E"/>
    <w:rsid w:val="00C43121"/>
    <w:rsid w:val="00C43404"/>
    <w:rsid w:val="00C43523"/>
    <w:rsid w:val="00C43804"/>
    <w:rsid w:val="00C439A6"/>
    <w:rsid w:val="00C439A9"/>
    <w:rsid w:val="00C4421B"/>
    <w:rsid w:val="00C44361"/>
    <w:rsid w:val="00C453CF"/>
    <w:rsid w:val="00C4581D"/>
    <w:rsid w:val="00C45960"/>
    <w:rsid w:val="00C45B44"/>
    <w:rsid w:val="00C45C67"/>
    <w:rsid w:val="00C45EA5"/>
    <w:rsid w:val="00C45F79"/>
    <w:rsid w:val="00C46348"/>
    <w:rsid w:val="00C4636D"/>
    <w:rsid w:val="00C46932"/>
    <w:rsid w:val="00C469C1"/>
    <w:rsid w:val="00C46F2A"/>
    <w:rsid w:val="00C47090"/>
    <w:rsid w:val="00C47099"/>
    <w:rsid w:val="00C4712C"/>
    <w:rsid w:val="00C47161"/>
    <w:rsid w:val="00C473C1"/>
    <w:rsid w:val="00C47467"/>
    <w:rsid w:val="00C474EF"/>
    <w:rsid w:val="00C47857"/>
    <w:rsid w:val="00C47970"/>
    <w:rsid w:val="00C47B7F"/>
    <w:rsid w:val="00C47D12"/>
    <w:rsid w:val="00C47D3A"/>
    <w:rsid w:val="00C47E6E"/>
    <w:rsid w:val="00C50189"/>
    <w:rsid w:val="00C501C0"/>
    <w:rsid w:val="00C50596"/>
    <w:rsid w:val="00C509F8"/>
    <w:rsid w:val="00C50D89"/>
    <w:rsid w:val="00C511F8"/>
    <w:rsid w:val="00C5161E"/>
    <w:rsid w:val="00C517CE"/>
    <w:rsid w:val="00C51866"/>
    <w:rsid w:val="00C519A9"/>
    <w:rsid w:val="00C51F77"/>
    <w:rsid w:val="00C528DC"/>
    <w:rsid w:val="00C52AFC"/>
    <w:rsid w:val="00C52DC4"/>
    <w:rsid w:val="00C53A1C"/>
    <w:rsid w:val="00C53A60"/>
    <w:rsid w:val="00C53A80"/>
    <w:rsid w:val="00C53B5F"/>
    <w:rsid w:val="00C53D12"/>
    <w:rsid w:val="00C53FAE"/>
    <w:rsid w:val="00C54134"/>
    <w:rsid w:val="00C54E98"/>
    <w:rsid w:val="00C55458"/>
    <w:rsid w:val="00C55681"/>
    <w:rsid w:val="00C5584E"/>
    <w:rsid w:val="00C55882"/>
    <w:rsid w:val="00C55AC9"/>
    <w:rsid w:val="00C561E2"/>
    <w:rsid w:val="00C56361"/>
    <w:rsid w:val="00C5656D"/>
    <w:rsid w:val="00C569E5"/>
    <w:rsid w:val="00C56D37"/>
    <w:rsid w:val="00C56D60"/>
    <w:rsid w:val="00C575AF"/>
    <w:rsid w:val="00C57D13"/>
    <w:rsid w:val="00C57E4F"/>
    <w:rsid w:val="00C60352"/>
    <w:rsid w:val="00C60564"/>
    <w:rsid w:val="00C60772"/>
    <w:rsid w:val="00C60A20"/>
    <w:rsid w:val="00C60E0A"/>
    <w:rsid w:val="00C611B2"/>
    <w:rsid w:val="00C613AC"/>
    <w:rsid w:val="00C614C9"/>
    <w:rsid w:val="00C6153D"/>
    <w:rsid w:val="00C61D53"/>
    <w:rsid w:val="00C61E37"/>
    <w:rsid w:val="00C61EF0"/>
    <w:rsid w:val="00C625A6"/>
    <w:rsid w:val="00C62B91"/>
    <w:rsid w:val="00C62D40"/>
    <w:rsid w:val="00C62F87"/>
    <w:rsid w:val="00C63412"/>
    <w:rsid w:val="00C63431"/>
    <w:rsid w:val="00C6345A"/>
    <w:rsid w:val="00C635AA"/>
    <w:rsid w:val="00C63946"/>
    <w:rsid w:val="00C639D1"/>
    <w:rsid w:val="00C63B8B"/>
    <w:rsid w:val="00C63E29"/>
    <w:rsid w:val="00C63F08"/>
    <w:rsid w:val="00C64150"/>
    <w:rsid w:val="00C6452B"/>
    <w:rsid w:val="00C64892"/>
    <w:rsid w:val="00C64A14"/>
    <w:rsid w:val="00C64A72"/>
    <w:rsid w:val="00C652E8"/>
    <w:rsid w:val="00C652FA"/>
    <w:rsid w:val="00C659BF"/>
    <w:rsid w:val="00C65B2B"/>
    <w:rsid w:val="00C66151"/>
    <w:rsid w:val="00C66406"/>
    <w:rsid w:val="00C664C9"/>
    <w:rsid w:val="00C66A27"/>
    <w:rsid w:val="00C66ADE"/>
    <w:rsid w:val="00C70110"/>
    <w:rsid w:val="00C7013B"/>
    <w:rsid w:val="00C7042B"/>
    <w:rsid w:val="00C70DCC"/>
    <w:rsid w:val="00C7109D"/>
    <w:rsid w:val="00C71106"/>
    <w:rsid w:val="00C713D9"/>
    <w:rsid w:val="00C71420"/>
    <w:rsid w:val="00C7163E"/>
    <w:rsid w:val="00C71809"/>
    <w:rsid w:val="00C718CA"/>
    <w:rsid w:val="00C71933"/>
    <w:rsid w:val="00C71F54"/>
    <w:rsid w:val="00C72803"/>
    <w:rsid w:val="00C72868"/>
    <w:rsid w:val="00C72CE4"/>
    <w:rsid w:val="00C73046"/>
    <w:rsid w:val="00C7308F"/>
    <w:rsid w:val="00C7394F"/>
    <w:rsid w:val="00C73F64"/>
    <w:rsid w:val="00C74194"/>
    <w:rsid w:val="00C7442B"/>
    <w:rsid w:val="00C7476A"/>
    <w:rsid w:val="00C749BB"/>
    <w:rsid w:val="00C749D0"/>
    <w:rsid w:val="00C74C21"/>
    <w:rsid w:val="00C74CF6"/>
    <w:rsid w:val="00C74E09"/>
    <w:rsid w:val="00C75248"/>
    <w:rsid w:val="00C752D4"/>
    <w:rsid w:val="00C7689D"/>
    <w:rsid w:val="00C76C38"/>
    <w:rsid w:val="00C76CAC"/>
    <w:rsid w:val="00C76F6C"/>
    <w:rsid w:val="00C801C1"/>
    <w:rsid w:val="00C80532"/>
    <w:rsid w:val="00C80C4B"/>
    <w:rsid w:val="00C80FC1"/>
    <w:rsid w:val="00C815B0"/>
    <w:rsid w:val="00C818E7"/>
    <w:rsid w:val="00C81B4B"/>
    <w:rsid w:val="00C82282"/>
    <w:rsid w:val="00C822BA"/>
    <w:rsid w:val="00C828A4"/>
    <w:rsid w:val="00C829CF"/>
    <w:rsid w:val="00C82AAE"/>
    <w:rsid w:val="00C83817"/>
    <w:rsid w:val="00C83922"/>
    <w:rsid w:val="00C83E1B"/>
    <w:rsid w:val="00C841EA"/>
    <w:rsid w:val="00C84356"/>
    <w:rsid w:val="00C84637"/>
    <w:rsid w:val="00C84E52"/>
    <w:rsid w:val="00C84EF8"/>
    <w:rsid w:val="00C84FD0"/>
    <w:rsid w:val="00C859C6"/>
    <w:rsid w:val="00C85B10"/>
    <w:rsid w:val="00C85CC6"/>
    <w:rsid w:val="00C85EBD"/>
    <w:rsid w:val="00C868D2"/>
    <w:rsid w:val="00C8696D"/>
    <w:rsid w:val="00C875C1"/>
    <w:rsid w:val="00C876E1"/>
    <w:rsid w:val="00C8773F"/>
    <w:rsid w:val="00C877B8"/>
    <w:rsid w:val="00C87A66"/>
    <w:rsid w:val="00C87ADE"/>
    <w:rsid w:val="00C87CBA"/>
    <w:rsid w:val="00C87DE4"/>
    <w:rsid w:val="00C902BF"/>
    <w:rsid w:val="00C90650"/>
    <w:rsid w:val="00C906F9"/>
    <w:rsid w:val="00C90A03"/>
    <w:rsid w:val="00C90B7A"/>
    <w:rsid w:val="00C90C31"/>
    <w:rsid w:val="00C90F13"/>
    <w:rsid w:val="00C9120C"/>
    <w:rsid w:val="00C912A7"/>
    <w:rsid w:val="00C91334"/>
    <w:rsid w:val="00C91367"/>
    <w:rsid w:val="00C91670"/>
    <w:rsid w:val="00C92760"/>
    <w:rsid w:val="00C930D2"/>
    <w:rsid w:val="00C93388"/>
    <w:rsid w:val="00C9385B"/>
    <w:rsid w:val="00C93923"/>
    <w:rsid w:val="00C939EB"/>
    <w:rsid w:val="00C93A7C"/>
    <w:rsid w:val="00C94542"/>
    <w:rsid w:val="00C94624"/>
    <w:rsid w:val="00C9466C"/>
    <w:rsid w:val="00C94783"/>
    <w:rsid w:val="00C94B09"/>
    <w:rsid w:val="00C95B01"/>
    <w:rsid w:val="00C95D53"/>
    <w:rsid w:val="00C95EB2"/>
    <w:rsid w:val="00C96362"/>
    <w:rsid w:val="00C96369"/>
    <w:rsid w:val="00C96628"/>
    <w:rsid w:val="00C96F25"/>
    <w:rsid w:val="00C979EE"/>
    <w:rsid w:val="00CA0355"/>
    <w:rsid w:val="00CA0E39"/>
    <w:rsid w:val="00CA14AA"/>
    <w:rsid w:val="00CA1BC0"/>
    <w:rsid w:val="00CA1BE6"/>
    <w:rsid w:val="00CA221B"/>
    <w:rsid w:val="00CA2501"/>
    <w:rsid w:val="00CA2804"/>
    <w:rsid w:val="00CA2A4D"/>
    <w:rsid w:val="00CA2B9D"/>
    <w:rsid w:val="00CA2BD2"/>
    <w:rsid w:val="00CA2E4C"/>
    <w:rsid w:val="00CA3153"/>
    <w:rsid w:val="00CA34CE"/>
    <w:rsid w:val="00CA3615"/>
    <w:rsid w:val="00CA3728"/>
    <w:rsid w:val="00CA3A3E"/>
    <w:rsid w:val="00CA3A51"/>
    <w:rsid w:val="00CA3C3F"/>
    <w:rsid w:val="00CA4E8D"/>
    <w:rsid w:val="00CA5065"/>
    <w:rsid w:val="00CA5171"/>
    <w:rsid w:val="00CA543F"/>
    <w:rsid w:val="00CA556E"/>
    <w:rsid w:val="00CA5ECA"/>
    <w:rsid w:val="00CA612A"/>
    <w:rsid w:val="00CA6376"/>
    <w:rsid w:val="00CA63CC"/>
    <w:rsid w:val="00CA649F"/>
    <w:rsid w:val="00CA6596"/>
    <w:rsid w:val="00CA6620"/>
    <w:rsid w:val="00CA6900"/>
    <w:rsid w:val="00CA719E"/>
    <w:rsid w:val="00CA727D"/>
    <w:rsid w:val="00CA7612"/>
    <w:rsid w:val="00CA7850"/>
    <w:rsid w:val="00CA785C"/>
    <w:rsid w:val="00CA7AD5"/>
    <w:rsid w:val="00CA7EAB"/>
    <w:rsid w:val="00CB0179"/>
    <w:rsid w:val="00CB01A7"/>
    <w:rsid w:val="00CB0252"/>
    <w:rsid w:val="00CB045C"/>
    <w:rsid w:val="00CB082B"/>
    <w:rsid w:val="00CB0970"/>
    <w:rsid w:val="00CB0DAF"/>
    <w:rsid w:val="00CB1136"/>
    <w:rsid w:val="00CB1361"/>
    <w:rsid w:val="00CB17EA"/>
    <w:rsid w:val="00CB1A28"/>
    <w:rsid w:val="00CB22E6"/>
    <w:rsid w:val="00CB2B65"/>
    <w:rsid w:val="00CB2C76"/>
    <w:rsid w:val="00CB3322"/>
    <w:rsid w:val="00CB39E3"/>
    <w:rsid w:val="00CB3D09"/>
    <w:rsid w:val="00CB3DE5"/>
    <w:rsid w:val="00CB4933"/>
    <w:rsid w:val="00CB4C30"/>
    <w:rsid w:val="00CB4F1C"/>
    <w:rsid w:val="00CB505F"/>
    <w:rsid w:val="00CB52D7"/>
    <w:rsid w:val="00CB54DC"/>
    <w:rsid w:val="00CB593A"/>
    <w:rsid w:val="00CB5AF9"/>
    <w:rsid w:val="00CB5B85"/>
    <w:rsid w:val="00CB5C4C"/>
    <w:rsid w:val="00CB5E48"/>
    <w:rsid w:val="00CB612E"/>
    <w:rsid w:val="00CB664E"/>
    <w:rsid w:val="00CB68EA"/>
    <w:rsid w:val="00CB6A7E"/>
    <w:rsid w:val="00CB6C29"/>
    <w:rsid w:val="00CB75AB"/>
    <w:rsid w:val="00CB7E2A"/>
    <w:rsid w:val="00CB7EF0"/>
    <w:rsid w:val="00CC0193"/>
    <w:rsid w:val="00CC051A"/>
    <w:rsid w:val="00CC07F8"/>
    <w:rsid w:val="00CC0A13"/>
    <w:rsid w:val="00CC0BE8"/>
    <w:rsid w:val="00CC0C09"/>
    <w:rsid w:val="00CC0C1F"/>
    <w:rsid w:val="00CC10FE"/>
    <w:rsid w:val="00CC1429"/>
    <w:rsid w:val="00CC1646"/>
    <w:rsid w:val="00CC1648"/>
    <w:rsid w:val="00CC16A1"/>
    <w:rsid w:val="00CC18A8"/>
    <w:rsid w:val="00CC1ABB"/>
    <w:rsid w:val="00CC1AF4"/>
    <w:rsid w:val="00CC1F24"/>
    <w:rsid w:val="00CC2445"/>
    <w:rsid w:val="00CC2DCB"/>
    <w:rsid w:val="00CC31D4"/>
    <w:rsid w:val="00CC3450"/>
    <w:rsid w:val="00CC3454"/>
    <w:rsid w:val="00CC35BC"/>
    <w:rsid w:val="00CC36A0"/>
    <w:rsid w:val="00CC3AC5"/>
    <w:rsid w:val="00CC3CE9"/>
    <w:rsid w:val="00CC40CC"/>
    <w:rsid w:val="00CC40DB"/>
    <w:rsid w:val="00CC43D5"/>
    <w:rsid w:val="00CC45AA"/>
    <w:rsid w:val="00CC4868"/>
    <w:rsid w:val="00CC4C14"/>
    <w:rsid w:val="00CC4E75"/>
    <w:rsid w:val="00CC51E0"/>
    <w:rsid w:val="00CC52F7"/>
    <w:rsid w:val="00CC54F2"/>
    <w:rsid w:val="00CC5531"/>
    <w:rsid w:val="00CC55CD"/>
    <w:rsid w:val="00CC5603"/>
    <w:rsid w:val="00CC5AD8"/>
    <w:rsid w:val="00CC5C2B"/>
    <w:rsid w:val="00CC60F6"/>
    <w:rsid w:val="00CC6C98"/>
    <w:rsid w:val="00CC6E36"/>
    <w:rsid w:val="00CC74B3"/>
    <w:rsid w:val="00CC7911"/>
    <w:rsid w:val="00CD0066"/>
    <w:rsid w:val="00CD0635"/>
    <w:rsid w:val="00CD12A9"/>
    <w:rsid w:val="00CD181C"/>
    <w:rsid w:val="00CD19EF"/>
    <w:rsid w:val="00CD1A00"/>
    <w:rsid w:val="00CD1A42"/>
    <w:rsid w:val="00CD1C2B"/>
    <w:rsid w:val="00CD1D94"/>
    <w:rsid w:val="00CD2729"/>
    <w:rsid w:val="00CD2BBC"/>
    <w:rsid w:val="00CD2EAC"/>
    <w:rsid w:val="00CD2F65"/>
    <w:rsid w:val="00CD2FBE"/>
    <w:rsid w:val="00CD3618"/>
    <w:rsid w:val="00CD380F"/>
    <w:rsid w:val="00CD3944"/>
    <w:rsid w:val="00CD3B03"/>
    <w:rsid w:val="00CD3BDB"/>
    <w:rsid w:val="00CD3C8A"/>
    <w:rsid w:val="00CD3C8D"/>
    <w:rsid w:val="00CD41B8"/>
    <w:rsid w:val="00CD427C"/>
    <w:rsid w:val="00CD43F6"/>
    <w:rsid w:val="00CD4ABE"/>
    <w:rsid w:val="00CD4CFA"/>
    <w:rsid w:val="00CD52A3"/>
    <w:rsid w:val="00CD52C6"/>
    <w:rsid w:val="00CD5610"/>
    <w:rsid w:val="00CD5A14"/>
    <w:rsid w:val="00CD5D49"/>
    <w:rsid w:val="00CD5F2E"/>
    <w:rsid w:val="00CD601F"/>
    <w:rsid w:val="00CD6373"/>
    <w:rsid w:val="00CD647A"/>
    <w:rsid w:val="00CD64AE"/>
    <w:rsid w:val="00CD65D7"/>
    <w:rsid w:val="00CD6902"/>
    <w:rsid w:val="00CD7092"/>
    <w:rsid w:val="00CD76E9"/>
    <w:rsid w:val="00CD7723"/>
    <w:rsid w:val="00CD7C0F"/>
    <w:rsid w:val="00CE013F"/>
    <w:rsid w:val="00CE0341"/>
    <w:rsid w:val="00CE059C"/>
    <w:rsid w:val="00CE05C0"/>
    <w:rsid w:val="00CE05C9"/>
    <w:rsid w:val="00CE077B"/>
    <w:rsid w:val="00CE07A1"/>
    <w:rsid w:val="00CE0861"/>
    <w:rsid w:val="00CE0C1C"/>
    <w:rsid w:val="00CE1386"/>
    <w:rsid w:val="00CE152C"/>
    <w:rsid w:val="00CE1B44"/>
    <w:rsid w:val="00CE1D02"/>
    <w:rsid w:val="00CE1DF3"/>
    <w:rsid w:val="00CE2A5A"/>
    <w:rsid w:val="00CE2A72"/>
    <w:rsid w:val="00CE2ED0"/>
    <w:rsid w:val="00CE2F9D"/>
    <w:rsid w:val="00CE3263"/>
    <w:rsid w:val="00CE3F08"/>
    <w:rsid w:val="00CE4426"/>
    <w:rsid w:val="00CE4528"/>
    <w:rsid w:val="00CE4995"/>
    <w:rsid w:val="00CE49C4"/>
    <w:rsid w:val="00CE4C2F"/>
    <w:rsid w:val="00CE588F"/>
    <w:rsid w:val="00CE5B62"/>
    <w:rsid w:val="00CE5C7F"/>
    <w:rsid w:val="00CE60D8"/>
    <w:rsid w:val="00CE615B"/>
    <w:rsid w:val="00CE6790"/>
    <w:rsid w:val="00CE69F7"/>
    <w:rsid w:val="00CE6B53"/>
    <w:rsid w:val="00CE6EB1"/>
    <w:rsid w:val="00CE71A5"/>
    <w:rsid w:val="00CE7879"/>
    <w:rsid w:val="00CE7900"/>
    <w:rsid w:val="00CE7D57"/>
    <w:rsid w:val="00CE7D60"/>
    <w:rsid w:val="00CF0A81"/>
    <w:rsid w:val="00CF0BD5"/>
    <w:rsid w:val="00CF0EE0"/>
    <w:rsid w:val="00CF0FFC"/>
    <w:rsid w:val="00CF1639"/>
    <w:rsid w:val="00CF266A"/>
    <w:rsid w:val="00CF2B56"/>
    <w:rsid w:val="00CF2D48"/>
    <w:rsid w:val="00CF30A9"/>
    <w:rsid w:val="00CF35B7"/>
    <w:rsid w:val="00CF375B"/>
    <w:rsid w:val="00CF3B68"/>
    <w:rsid w:val="00CF3BC7"/>
    <w:rsid w:val="00CF3ED9"/>
    <w:rsid w:val="00CF40B9"/>
    <w:rsid w:val="00CF42D2"/>
    <w:rsid w:val="00CF44CD"/>
    <w:rsid w:val="00CF4A5A"/>
    <w:rsid w:val="00CF4A8F"/>
    <w:rsid w:val="00CF4D6A"/>
    <w:rsid w:val="00CF53C4"/>
    <w:rsid w:val="00CF58E6"/>
    <w:rsid w:val="00CF5A51"/>
    <w:rsid w:val="00CF5C68"/>
    <w:rsid w:val="00CF5D34"/>
    <w:rsid w:val="00CF6359"/>
    <w:rsid w:val="00CF65FC"/>
    <w:rsid w:val="00CF66D7"/>
    <w:rsid w:val="00CF6E80"/>
    <w:rsid w:val="00CF708D"/>
    <w:rsid w:val="00CF77D3"/>
    <w:rsid w:val="00CF77D6"/>
    <w:rsid w:val="00CF79BD"/>
    <w:rsid w:val="00CF7A37"/>
    <w:rsid w:val="00CF7B50"/>
    <w:rsid w:val="00D000E4"/>
    <w:rsid w:val="00D00437"/>
    <w:rsid w:val="00D00D51"/>
    <w:rsid w:val="00D012F9"/>
    <w:rsid w:val="00D0177F"/>
    <w:rsid w:val="00D017B6"/>
    <w:rsid w:val="00D018AF"/>
    <w:rsid w:val="00D018FF"/>
    <w:rsid w:val="00D01EF8"/>
    <w:rsid w:val="00D01F21"/>
    <w:rsid w:val="00D01F4D"/>
    <w:rsid w:val="00D023B8"/>
    <w:rsid w:val="00D026C3"/>
    <w:rsid w:val="00D0270E"/>
    <w:rsid w:val="00D03411"/>
    <w:rsid w:val="00D0362D"/>
    <w:rsid w:val="00D038D4"/>
    <w:rsid w:val="00D03EA9"/>
    <w:rsid w:val="00D04697"/>
    <w:rsid w:val="00D04BE0"/>
    <w:rsid w:val="00D04E11"/>
    <w:rsid w:val="00D04E9E"/>
    <w:rsid w:val="00D05079"/>
    <w:rsid w:val="00D0529F"/>
    <w:rsid w:val="00D0547E"/>
    <w:rsid w:val="00D0565E"/>
    <w:rsid w:val="00D05D95"/>
    <w:rsid w:val="00D061C3"/>
    <w:rsid w:val="00D07090"/>
    <w:rsid w:val="00D07180"/>
    <w:rsid w:val="00D074A2"/>
    <w:rsid w:val="00D074C1"/>
    <w:rsid w:val="00D07E8D"/>
    <w:rsid w:val="00D1023D"/>
    <w:rsid w:val="00D102A0"/>
    <w:rsid w:val="00D102F9"/>
    <w:rsid w:val="00D105CE"/>
    <w:rsid w:val="00D1098E"/>
    <w:rsid w:val="00D117B6"/>
    <w:rsid w:val="00D11832"/>
    <w:rsid w:val="00D11917"/>
    <w:rsid w:val="00D1197B"/>
    <w:rsid w:val="00D11A86"/>
    <w:rsid w:val="00D11D56"/>
    <w:rsid w:val="00D11F52"/>
    <w:rsid w:val="00D12884"/>
    <w:rsid w:val="00D12971"/>
    <w:rsid w:val="00D133C8"/>
    <w:rsid w:val="00D13587"/>
    <w:rsid w:val="00D13769"/>
    <w:rsid w:val="00D13901"/>
    <w:rsid w:val="00D13C17"/>
    <w:rsid w:val="00D13CFC"/>
    <w:rsid w:val="00D1412A"/>
    <w:rsid w:val="00D1424B"/>
    <w:rsid w:val="00D14CAC"/>
    <w:rsid w:val="00D15065"/>
    <w:rsid w:val="00D1548C"/>
    <w:rsid w:val="00D15566"/>
    <w:rsid w:val="00D156D5"/>
    <w:rsid w:val="00D159C9"/>
    <w:rsid w:val="00D15ABC"/>
    <w:rsid w:val="00D15AE0"/>
    <w:rsid w:val="00D16551"/>
    <w:rsid w:val="00D166D1"/>
    <w:rsid w:val="00D168C2"/>
    <w:rsid w:val="00D16CDE"/>
    <w:rsid w:val="00D16CE4"/>
    <w:rsid w:val="00D17437"/>
    <w:rsid w:val="00D17A19"/>
    <w:rsid w:val="00D17A8F"/>
    <w:rsid w:val="00D17BE9"/>
    <w:rsid w:val="00D17C34"/>
    <w:rsid w:val="00D17FD1"/>
    <w:rsid w:val="00D200E2"/>
    <w:rsid w:val="00D20876"/>
    <w:rsid w:val="00D20933"/>
    <w:rsid w:val="00D2147C"/>
    <w:rsid w:val="00D215ED"/>
    <w:rsid w:val="00D21699"/>
    <w:rsid w:val="00D216D1"/>
    <w:rsid w:val="00D21CA0"/>
    <w:rsid w:val="00D21E92"/>
    <w:rsid w:val="00D22080"/>
    <w:rsid w:val="00D220FA"/>
    <w:rsid w:val="00D2239F"/>
    <w:rsid w:val="00D22702"/>
    <w:rsid w:val="00D2271B"/>
    <w:rsid w:val="00D22762"/>
    <w:rsid w:val="00D228E3"/>
    <w:rsid w:val="00D22976"/>
    <w:rsid w:val="00D22C9C"/>
    <w:rsid w:val="00D23274"/>
    <w:rsid w:val="00D23615"/>
    <w:rsid w:val="00D23695"/>
    <w:rsid w:val="00D23F4B"/>
    <w:rsid w:val="00D242DA"/>
    <w:rsid w:val="00D24307"/>
    <w:rsid w:val="00D2453B"/>
    <w:rsid w:val="00D249A4"/>
    <w:rsid w:val="00D24AC1"/>
    <w:rsid w:val="00D250AB"/>
    <w:rsid w:val="00D2511B"/>
    <w:rsid w:val="00D25405"/>
    <w:rsid w:val="00D256F2"/>
    <w:rsid w:val="00D25C71"/>
    <w:rsid w:val="00D266F4"/>
    <w:rsid w:val="00D268BA"/>
    <w:rsid w:val="00D26B81"/>
    <w:rsid w:val="00D26DF7"/>
    <w:rsid w:val="00D2721A"/>
    <w:rsid w:val="00D276A3"/>
    <w:rsid w:val="00D27FDB"/>
    <w:rsid w:val="00D300E3"/>
    <w:rsid w:val="00D301BA"/>
    <w:rsid w:val="00D30235"/>
    <w:rsid w:val="00D307B7"/>
    <w:rsid w:val="00D30F3E"/>
    <w:rsid w:val="00D31011"/>
    <w:rsid w:val="00D31894"/>
    <w:rsid w:val="00D31994"/>
    <w:rsid w:val="00D31B3B"/>
    <w:rsid w:val="00D31C97"/>
    <w:rsid w:val="00D321A3"/>
    <w:rsid w:val="00D322F0"/>
    <w:rsid w:val="00D3232D"/>
    <w:rsid w:val="00D3242D"/>
    <w:rsid w:val="00D32635"/>
    <w:rsid w:val="00D329EB"/>
    <w:rsid w:val="00D32A45"/>
    <w:rsid w:val="00D32B96"/>
    <w:rsid w:val="00D32EAB"/>
    <w:rsid w:val="00D33006"/>
    <w:rsid w:val="00D332A4"/>
    <w:rsid w:val="00D33799"/>
    <w:rsid w:val="00D33B91"/>
    <w:rsid w:val="00D33BDD"/>
    <w:rsid w:val="00D3447D"/>
    <w:rsid w:val="00D345F5"/>
    <w:rsid w:val="00D3491E"/>
    <w:rsid w:val="00D34C00"/>
    <w:rsid w:val="00D34FBF"/>
    <w:rsid w:val="00D3506E"/>
    <w:rsid w:val="00D35270"/>
    <w:rsid w:val="00D35A5F"/>
    <w:rsid w:val="00D3616F"/>
    <w:rsid w:val="00D36279"/>
    <w:rsid w:val="00D368DA"/>
    <w:rsid w:val="00D36B1A"/>
    <w:rsid w:val="00D36D29"/>
    <w:rsid w:val="00D36F5D"/>
    <w:rsid w:val="00D370E7"/>
    <w:rsid w:val="00D372E4"/>
    <w:rsid w:val="00D37710"/>
    <w:rsid w:val="00D37B95"/>
    <w:rsid w:val="00D37F31"/>
    <w:rsid w:val="00D40313"/>
    <w:rsid w:val="00D4076A"/>
    <w:rsid w:val="00D40D78"/>
    <w:rsid w:val="00D40E93"/>
    <w:rsid w:val="00D40F62"/>
    <w:rsid w:val="00D4117E"/>
    <w:rsid w:val="00D414BD"/>
    <w:rsid w:val="00D41725"/>
    <w:rsid w:val="00D41A3F"/>
    <w:rsid w:val="00D41FD9"/>
    <w:rsid w:val="00D422B2"/>
    <w:rsid w:val="00D4294B"/>
    <w:rsid w:val="00D42E4D"/>
    <w:rsid w:val="00D42EA9"/>
    <w:rsid w:val="00D42FA2"/>
    <w:rsid w:val="00D42FC0"/>
    <w:rsid w:val="00D43289"/>
    <w:rsid w:val="00D432F7"/>
    <w:rsid w:val="00D43E14"/>
    <w:rsid w:val="00D43F5A"/>
    <w:rsid w:val="00D4424A"/>
    <w:rsid w:val="00D44501"/>
    <w:rsid w:val="00D44D45"/>
    <w:rsid w:val="00D459AD"/>
    <w:rsid w:val="00D45B2F"/>
    <w:rsid w:val="00D45CF1"/>
    <w:rsid w:val="00D45E6F"/>
    <w:rsid w:val="00D46550"/>
    <w:rsid w:val="00D46619"/>
    <w:rsid w:val="00D46F93"/>
    <w:rsid w:val="00D471B1"/>
    <w:rsid w:val="00D4795E"/>
    <w:rsid w:val="00D479E7"/>
    <w:rsid w:val="00D47BC7"/>
    <w:rsid w:val="00D50111"/>
    <w:rsid w:val="00D5023A"/>
    <w:rsid w:val="00D5043A"/>
    <w:rsid w:val="00D50633"/>
    <w:rsid w:val="00D5078E"/>
    <w:rsid w:val="00D50F4C"/>
    <w:rsid w:val="00D51162"/>
    <w:rsid w:val="00D5183E"/>
    <w:rsid w:val="00D51C86"/>
    <w:rsid w:val="00D51DAD"/>
    <w:rsid w:val="00D51E66"/>
    <w:rsid w:val="00D51E92"/>
    <w:rsid w:val="00D523F6"/>
    <w:rsid w:val="00D52B4B"/>
    <w:rsid w:val="00D52C52"/>
    <w:rsid w:val="00D531BE"/>
    <w:rsid w:val="00D53221"/>
    <w:rsid w:val="00D53272"/>
    <w:rsid w:val="00D53400"/>
    <w:rsid w:val="00D53E7C"/>
    <w:rsid w:val="00D53FE7"/>
    <w:rsid w:val="00D545FB"/>
    <w:rsid w:val="00D546F1"/>
    <w:rsid w:val="00D547A9"/>
    <w:rsid w:val="00D54AF2"/>
    <w:rsid w:val="00D54B3D"/>
    <w:rsid w:val="00D54DD3"/>
    <w:rsid w:val="00D5508A"/>
    <w:rsid w:val="00D5509B"/>
    <w:rsid w:val="00D55154"/>
    <w:rsid w:val="00D55222"/>
    <w:rsid w:val="00D555F5"/>
    <w:rsid w:val="00D557E4"/>
    <w:rsid w:val="00D5589C"/>
    <w:rsid w:val="00D55911"/>
    <w:rsid w:val="00D55E27"/>
    <w:rsid w:val="00D55F65"/>
    <w:rsid w:val="00D560C2"/>
    <w:rsid w:val="00D5650F"/>
    <w:rsid w:val="00D56D2E"/>
    <w:rsid w:val="00D56E43"/>
    <w:rsid w:val="00D570C5"/>
    <w:rsid w:val="00D5725A"/>
    <w:rsid w:val="00D57270"/>
    <w:rsid w:val="00D572B5"/>
    <w:rsid w:val="00D5745C"/>
    <w:rsid w:val="00D5789D"/>
    <w:rsid w:val="00D57976"/>
    <w:rsid w:val="00D57AD0"/>
    <w:rsid w:val="00D57CDF"/>
    <w:rsid w:val="00D602A7"/>
    <w:rsid w:val="00D6102D"/>
    <w:rsid w:val="00D611EF"/>
    <w:rsid w:val="00D61228"/>
    <w:rsid w:val="00D61471"/>
    <w:rsid w:val="00D61A52"/>
    <w:rsid w:val="00D621DC"/>
    <w:rsid w:val="00D622C9"/>
    <w:rsid w:val="00D6262A"/>
    <w:rsid w:val="00D62B14"/>
    <w:rsid w:val="00D62CBD"/>
    <w:rsid w:val="00D63615"/>
    <w:rsid w:val="00D637F0"/>
    <w:rsid w:val="00D637F4"/>
    <w:rsid w:val="00D63A8E"/>
    <w:rsid w:val="00D63AB7"/>
    <w:rsid w:val="00D63B9D"/>
    <w:rsid w:val="00D63F1C"/>
    <w:rsid w:val="00D644D8"/>
    <w:rsid w:val="00D64773"/>
    <w:rsid w:val="00D647FE"/>
    <w:rsid w:val="00D64835"/>
    <w:rsid w:val="00D64869"/>
    <w:rsid w:val="00D64D21"/>
    <w:rsid w:val="00D64E56"/>
    <w:rsid w:val="00D6527B"/>
    <w:rsid w:val="00D65316"/>
    <w:rsid w:val="00D654EB"/>
    <w:rsid w:val="00D66017"/>
    <w:rsid w:val="00D66031"/>
    <w:rsid w:val="00D66557"/>
    <w:rsid w:val="00D669B3"/>
    <w:rsid w:val="00D677E5"/>
    <w:rsid w:val="00D67E08"/>
    <w:rsid w:val="00D700E9"/>
    <w:rsid w:val="00D70101"/>
    <w:rsid w:val="00D7014D"/>
    <w:rsid w:val="00D70941"/>
    <w:rsid w:val="00D71A0F"/>
    <w:rsid w:val="00D71D89"/>
    <w:rsid w:val="00D7230F"/>
    <w:rsid w:val="00D726AA"/>
    <w:rsid w:val="00D72F2F"/>
    <w:rsid w:val="00D73154"/>
    <w:rsid w:val="00D73A0E"/>
    <w:rsid w:val="00D73AD5"/>
    <w:rsid w:val="00D73C37"/>
    <w:rsid w:val="00D73C55"/>
    <w:rsid w:val="00D73E41"/>
    <w:rsid w:val="00D74B5E"/>
    <w:rsid w:val="00D74F9E"/>
    <w:rsid w:val="00D7566D"/>
    <w:rsid w:val="00D7569E"/>
    <w:rsid w:val="00D76215"/>
    <w:rsid w:val="00D7639D"/>
    <w:rsid w:val="00D76597"/>
    <w:rsid w:val="00D76A11"/>
    <w:rsid w:val="00D76E11"/>
    <w:rsid w:val="00D76ECA"/>
    <w:rsid w:val="00D76F4C"/>
    <w:rsid w:val="00D775EE"/>
    <w:rsid w:val="00D779AA"/>
    <w:rsid w:val="00D77AB6"/>
    <w:rsid w:val="00D77B5E"/>
    <w:rsid w:val="00D77D76"/>
    <w:rsid w:val="00D8020F"/>
    <w:rsid w:val="00D806E0"/>
    <w:rsid w:val="00D806E5"/>
    <w:rsid w:val="00D806F4"/>
    <w:rsid w:val="00D80955"/>
    <w:rsid w:val="00D80A75"/>
    <w:rsid w:val="00D80B7D"/>
    <w:rsid w:val="00D80D1B"/>
    <w:rsid w:val="00D81560"/>
    <w:rsid w:val="00D818E2"/>
    <w:rsid w:val="00D81946"/>
    <w:rsid w:val="00D81D09"/>
    <w:rsid w:val="00D81EC9"/>
    <w:rsid w:val="00D81F7F"/>
    <w:rsid w:val="00D82084"/>
    <w:rsid w:val="00D82097"/>
    <w:rsid w:val="00D823CF"/>
    <w:rsid w:val="00D82427"/>
    <w:rsid w:val="00D824A4"/>
    <w:rsid w:val="00D824D1"/>
    <w:rsid w:val="00D82A7B"/>
    <w:rsid w:val="00D83F97"/>
    <w:rsid w:val="00D8432F"/>
    <w:rsid w:val="00D845B3"/>
    <w:rsid w:val="00D84601"/>
    <w:rsid w:val="00D846DD"/>
    <w:rsid w:val="00D848A3"/>
    <w:rsid w:val="00D84A3F"/>
    <w:rsid w:val="00D84C50"/>
    <w:rsid w:val="00D84FDC"/>
    <w:rsid w:val="00D85092"/>
    <w:rsid w:val="00D85ACD"/>
    <w:rsid w:val="00D85E24"/>
    <w:rsid w:val="00D86282"/>
    <w:rsid w:val="00D86308"/>
    <w:rsid w:val="00D86482"/>
    <w:rsid w:val="00D864F0"/>
    <w:rsid w:val="00D86629"/>
    <w:rsid w:val="00D86ADD"/>
    <w:rsid w:val="00D86BBC"/>
    <w:rsid w:val="00D87169"/>
    <w:rsid w:val="00D875C4"/>
    <w:rsid w:val="00D878DE"/>
    <w:rsid w:val="00D90235"/>
    <w:rsid w:val="00D90563"/>
    <w:rsid w:val="00D9062F"/>
    <w:rsid w:val="00D9067C"/>
    <w:rsid w:val="00D90909"/>
    <w:rsid w:val="00D90E86"/>
    <w:rsid w:val="00D90EAB"/>
    <w:rsid w:val="00D9113D"/>
    <w:rsid w:val="00D91602"/>
    <w:rsid w:val="00D916FA"/>
    <w:rsid w:val="00D9192A"/>
    <w:rsid w:val="00D91A0E"/>
    <w:rsid w:val="00D91C96"/>
    <w:rsid w:val="00D92330"/>
    <w:rsid w:val="00D92493"/>
    <w:rsid w:val="00D9268F"/>
    <w:rsid w:val="00D92849"/>
    <w:rsid w:val="00D92A98"/>
    <w:rsid w:val="00D92EAE"/>
    <w:rsid w:val="00D93068"/>
    <w:rsid w:val="00D93230"/>
    <w:rsid w:val="00D938C1"/>
    <w:rsid w:val="00D93A02"/>
    <w:rsid w:val="00D93C22"/>
    <w:rsid w:val="00D93C2A"/>
    <w:rsid w:val="00D93F5C"/>
    <w:rsid w:val="00D940E4"/>
    <w:rsid w:val="00D942DB"/>
    <w:rsid w:val="00D94BFB"/>
    <w:rsid w:val="00D94D8E"/>
    <w:rsid w:val="00D9558C"/>
    <w:rsid w:val="00D9589F"/>
    <w:rsid w:val="00D95E6B"/>
    <w:rsid w:val="00D95E74"/>
    <w:rsid w:val="00D9619C"/>
    <w:rsid w:val="00D961C7"/>
    <w:rsid w:val="00D962AE"/>
    <w:rsid w:val="00D967B9"/>
    <w:rsid w:val="00D96CB9"/>
    <w:rsid w:val="00D96D9C"/>
    <w:rsid w:val="00D96FC7"/>
    <w:rsid w:val="00D975D8"/>
    <w:rsid w:val="00D97831"/>
    <w:rsid w:val="00D978C4"/>
    <w:rsid w:val="00D9792C"/>
    <w:rsid w:val="00D97932"/>
    <w:rsid w:val="00D97AEF"/>
    <w:rsid w:val="00D97BE1"/>
    <w:rsid w:val="00DA0068"/>
    <w:rsid w:val="00DA0168"/>
    <w:rsid w:val="00DA028B"/>
    <w:rsid w:val="00DA0838"/>
    <w:rsid w:val="00DA09D6"/>
    <w:rsid w:val="00DA0B81"/>
    <w:rsid w:val="00DA0D25"/>
    <w:rsid w:val="00DA0D6A"/>
    <w:rsid w:val="00DA1197"/>
    <w:rsid w:val="00DA13C2"/>
    <w:rsid w:val="00DA1D86"/>
    <w:rsid w:val="00DA1E19"/>
    <w:rsid w:val="00DA1FE7"/>
    <w:rsid w:val="00DA264C"/>
    <w:rsid w:val="00DA2A08"/>
    <w:rsid w:val="00DA301E"/>
    <w:rsid w:val="00DA38C7"/>
    <w:rsid w:val="00DA3BFF"/>
    <w:rsid w:val="00DA3DDD"/>
    <w:rsid w:val="00DA3FF0"/>
    <w:rsid w:val="00DA456E"/>
    <w:rsid w:val="00DA4F5B"/>
    <w:rsid w:val="00DA4F95"/>
    <w:rsid w:val="00DA4FDF"/>
    <w:rsid w:val="00DA522D"/>
    <w:rsid w:val="00DA5338"/>
    <w:rsid w:val="00DA5798"/>
    <w:rsid w:val="00DA58B3"/>
    <w:rsid w:val="00DA5A6A"/>
    <w:rsid w:val="00DA5DC0"/>
    <w:rsid w:val="00DA657A"/>
    <w:rsid w:val="00DA664C"/>
    <w:rsid w:val="00DA689E"/>
    <w:rsid w:val="00DA6B2D"/>
    <w:rsid w:val="00DA70D4"/>
    <w:rsid w:val="00DA72FE"/>
    <w:rsid w:val="00DA731B"/>
    <w:rsid w:val="00DA78F8"/>
    <w:rsid w:val="00DA79ED"/>
    <w:rsid w:val="00DA7B65"/>
    <w:rsid w:val="00DB04EF"/>
    <w:rsid w:val="00DB0722"/>
    <w:rsid w:val="00DB0B3E"/>
    <w:rsid w:val="00DB1169"/>
    <w:rsid w:val="00DB11CF"/>
    <w:rsid w:val="00DB168C"/>
    <w:rsid w:val="00DB1A5B"/>
    <w:rsid w:val="00DB1A84"/>
    <w:rsid w:val="00DB1D7B"/>
    <w:rsid w:val="00DB20C6"/>
    <w:rsid w:val="00DB21DB"/>
    <w:rsid w:val="00DB22C0"/>
    <w:rsid w:val="00DB230C"/>
    <w:rsid w:val="00DB27D1"/>
    <w:rsid w:val="00DB285D"/>
    <w:rsid w:val="00DB2A9F"/>
    <w:rsid w:val="00DB3131"/>
    <w:rsid w:val="00DB323A"/>
    <w:rsid w:val="00DB3712"/>
    <w:rsid w:val="00DB3AEB"/>
    <w:rsid w:val="00DB3B4D"/>
    <w:rsid w:val="00DB3BE0"/>
    <w:rsid w:val="00DB3CBF"/>
    <w:rsid w:val="00DB4232"/>
    <w:rsid w:val="00DB46C4"/>
    <w:rsid w:val="00DB5008"/>
    <w:rsid w:val="00DB5249"/>
    <w:rsid w:val="00DB5909"/>
    <w:rsid w:val="00DB5B30"/>
    <w:rsid w:val="00DB5D8A"/>
    <w:rsid w:val="00DB5DC9"/>
    <w:rsid w:val="00DB5EE9"/>
    <w:rsid w:val="00DB6E06"/>
    <w:rsid w:val="00DB6E96"/>
    <w:rsid w:val="00DB715D"/>
    <w:rsid w:val="00DB729C"/>
    <w:rsid w:val="00DB7952"/>
    <w:rsid w:val="00DC0054"/>
    <w:rsid w:val="00DC046A"/>
    <w:rsid w:val="00DC0549"/>
    <w:rsid w:val="00DC0C17"/>
    <w:rsid w:val="00DC0D2E"/>
    <w:rsid w:val="00DC0D68"/>
    <w:rsid w:val="00DC0FB7"/>
    <w:rsid w:val="00DC0FCA"/>
    <w:rsid w:val="00DC10DA"/>
    <w:rsid w:val="00DC1349"/>
    <w:rsid w:val="00DC1671"/>
    <w:rsid w:val="00DC1D17"/>
    <w:rsid w:val="00DC20FE"/>
    <w:rsid w:val="00DC219D"/>
    <w:rsid w:val="00DC24FF"/>
    <w:rsid w:val="00DC270C"/>
    <w:rsid w:val="00DC297E"/>
    <w:rsid w:val="00DC2A9C"/>
    <w:rsid w:val="00DC2C57"/>
    <w:rsid w:val="00DC301C"/>
    <w:rsid w:val="00DC369E"/>
    <w:rsid w:val="00DC4108"/>
    <w:rsid w:val="00DC4BEB"/>
    <w:rsid w:val="00DC51B1"/>
    <w:rsid w:val="00DC559A"/>
    <w:rsid w:val="00DC56EC"/>
    <w:rsid w:val="00DC57E8"/>
    <w:rsid w:val="00DC5872"/>
    <w:rsid w:val="00DC65C3"/>
    <w:rsid w:val="00DC6D92"/>
    <w:rsid w:val="00DC6F6C"/>
    <w:rsid w:val="00DC7394"/>
    <w:rsid w:val="00DC74C5"/>
    <w:rsid w:val="00DC774A"/>
    <w:rsid w:val="00DC777E"/>
    <w:rsid w:val="00DC79EF"/>
    <w:rsid w:val="00DC7D63"/>
    <w:rsid w:val="00DD0BC0"/>
    <w:rsid w:val="00DD0FF7"/>
    <w:rsid w:val="00DD1114"/>
    <w:rsid w:val="00DD11C9"/>
    <w:rsid w:val="00DD1645"/>
    <w:rsid w:val="00DD1693"/>
    <w:rsid w:val="00DD1942"/>
    <w:rsid w:val="00DD1D65"/>
    <w:rsid w:val="00DD247A"/>
    <w:rsid w:val="00DD28DE"/>
    <w:rsid w:val="00DD2B8F"/>
    <w:rsid w:val="00DD336A"/>
    <w:rsid w:val="00DD374B"/>
    <w:rsid w:val="00DD37E0"/>
    <w:rsid w:val="00DD3834"/>
    <w:rsid w:val="00DD3D0D"/>
    <w:rsid w:val="00DD4A60"/>
    <w:rsid w:val="00DD4B45"/>
    <w:rsid w:val="00DD501C"/>
    <w:rsid w:val="00DD56A9"/>
    <w:rsid w:val="00DD5ACC"/>
    <w:rsid w:val="00DD5E76"/>
    <w:rsid w:val="00DD6556"/>
    <w:rsid w:val="00DD68ED"/>
    <w:rsid w:val="00DD705D"/>
    <w:rsid w:val="00DD71B2"/>
    <w:rsid w:val="00DD7404"/>
    <w:rsid w:val="00DD7A02"/>
    <w:rsid w:val="00DD7A18"/>
    <w:rsid w:val="00DD7A84"/>
    <w:rsid w:val="00DD7EB2"/>
    <w:rsid w:val="00DE0013"/>
    <w:rsid w:val="00DE024A"/>
    <w:rsid w:val="00DE0363"/>
    <w:rsid w:val="00DE04B7"/>
    <w:rsid w:val="00DE0746"/>
    <w:rsid w:val="00DE0758"/>
    <w:rsid w:val="00DE0831"/>
    <w:rsid w:val="00DE0ABA"/>
    <w:rsid w:val="00DE0B1B"/>
    <w:rsid w:val="00DE0D96"/>
    <w:rsid w:val="00DE0F11"/>
    <w:rsid w:val="00DE1199"/>
    <w:rsid w:val="00DE11BA"/>
    <w:rsid w:val="00DE1388"/>
    <w:rsid w:val="00DE15EE"/>
    <w:rsid w:val="00DE1850"/>
    <w:rsid w:val="00DE18EC"/>
    <w:rsid w:val="00DE1D90"/>
    <w:rsid w:val="00DE1F23"/>
    <w:rsid w:val="00DE283F"/>
    <w:rsid w:val="00DE29C6"/>
    <w:rsid w:val="00DE2DA6"/>
    <w:rsid w:val="00DE3606"/>
    <w:rsid w:val="00DE3C1B"/>
    <w:rsid w:val="00DE3EE9"/>
    <w:rsid w:val="00DE413A"/>
    <w:rsid w:val="00DE43BE"/>
    <w:rsid w:val="00DE4583"/>
    <w:rsid w:val="00DE4A15"/>
    <w:rsid w:val="00DE4CAB"/>
    <w:rsid w:val="00DE4E62"/>
    <w:rsid w:val="00DE5167"/>
    <w:rsid w:val="00DE524C"/>
    <w:rsid w:val="00DE581E"/>
    <w:rsid w:val="00DE5F0C"/>
    <w:rsid w:val="00DE5F13"/>
    <w:rsid w:val="00DE6362"/>
    <w:rsid w:val="00DE64C2"/>
    <w:rsid w:val="00DE65CE"/>
    <w:rsid w:val="00DE6615"/>
    <w:rsid w:val="00DE6BBC"/>
    <w:rsid w:val="00DE714E"/>
    <w:rsid w:val="00DE7412"/>
    <w:rsid w:val="00DE744F"/>
    <w:rsid w:val="00DE7567"/>
    <w:rsid w:val="00DE7689"/>
    <w:rsid w:val="00DF007B"/>
    <w:rsid w:val="00DF021E"/>
    <w:rsid w:val="00DF0503"/>
    <w:rsid w:val="00DF0814"/>
    <w:rsid w:val="00DF0879"/>
    <w:rsid w:val="00DF0907"/>
    <w:rsid w:val="00DF0AC3"/>
    <w:rsid w:val="00DF0B03"/>
    <w:rsid w:val="00DF0C2A"/>
    <w:rsid w:val="00DF0F61"/>
    <w:rsid w:val="00DF0F6F"/>
    <w:rsid w:val="00DF148F"/>
    <w:rsid w:val="00DF14DA"/>
    <w:rsid w:val="00DF159C"/>
    <w:rsid w:val="00DF1B58"/>
    <w:rsid w:val="00DF1BEA"/>
    <w:rsid w:val="00DF2096"/>
    <w:rsid w:val="00DF21A4"/>
    <w:rsid w:val="00DF2361"/>
    <w:rsid w:val="00DF2B3F"/>
    <w:rsid w:val="00DF2CB8"/>
    <w:rsid w:val="00DF2EB5"/>
    <w:rsid w:val="00DF2EBF"/>
    <w:rsid w:val="00DF3030"/>
    <w:rsid w:val="00DF3229"/>
    <w:rsid w:val="00DF32A1"/>
    <w:rsid w:val="00DF346F"/>
    <w:rsid w:val="00DF39EF"/>
    <w:rsid w:val="00DF3B4C"/>
    <w:rsid w:val="00DF3F5E"/>
    <w:rsid w:val="00DF3FED"/>
    <w:rsid w:val="00DF41DB"/>
    <w:rsid w:val="00DF4260"/>
    <w:rsid w:val="00DF5011"/>
    <w:rsid w:val="00DF517C"/>
    <w:rsid w:val="00DF52A4"/>
    <w:rsid w:val="00DF5570"/>
    <w:rsid w:val="00DF5759"/>
    <w:rsid w:val="00DF5B84"/>
    <w:rsid w:val="00DF6A6F"/>
    <w:rsid w:val="00DF7528"/>
    <w:rsid w:val="00DF7553"/>
    <w:rsid w:val="00DF76EB"/>
    <w:rsid w:val="00DF7786"/>
    <w:rsid w:val="00E00150"/>
    <w:rsid w:val="00E001C1"/>
    <w:rsid w:val="00E0026F"/>
    <w:rsid w:val="00E003B1"/>
    <w:rsid w:val="00E0052A"/>
    <w:rsid w:val="00E005CC"/>
    <w:rsid w:val="00E008A0"/>
    <w:rsid w:val="00E008B9"/>
    <w:rsid w:val="00E00F03"/>
    <w:rsid w:val="00E010BA"/>
    <w:rsid w:val="00E01152"/>
    <w:rsid w:val="00E017CE"/>
    <w:rsid w:val="00E018A0"/>
    <w:rsid w:val="00E02027"/>
    <w:rsid w:val="00E024F6"/>
    <w:rsid w:val="00E0273B"/>
    <w:rsid w:val="00E0279A"/>
    <w:rsid w:val="00E0283A"/>
    <w:rsid w:val="00E02891"/>
    <w:rsid w:val="00E02CC2"/>
    <w:rsid w:val="00E0307E"/>
    <w:rsid w:val="00E0315A"/>
    <w:rsid w:val="00E03294"/>
    <w:rsid w:val="00E0344D"/>
    <w:rsid w:val="00E038DE"/>
    <w:rsid w:val="00E03B3F"/>
    <w:rsid w:val="00E040E9"/>
    <w:rsid w:val="00E04685"/>
    <w:rsid w:val="00E046F9"/>
    <w:rsid w:val="00E047C5"/>
    <w:rsid w:val="00E048B8"/>
    <w:rsid w:val="00E04A80"/>
    <w:rsid w:val="00E04C01"/>
    <w:rsid w:val="00E05231"/>
    <w:rsid w:val="00E0527A"/>
    <w:rsid w:val="00E052D0"/>
    <w:rsid w:val="00E052E3"/>
    <w:rsid w:val="00E05374"/>
    <w:rsid w:val="00E05419"/>
    <w:rsid w:val="00E0548F"/>
    <w:rsid w:val="00E0550B"/>
    <w:rsid w:val="00E05629"/>
    <w:rsid w:val="00E0577A"/>
    <w:rsid w:val="00E05A25"/>
    <w:rsid w:val="00E06100"/>
    <w:rsid w:val="00E062A1"/>
    <w:rsid w:val="00E06C41"/>
    <w:rsid w:val="00E06DBF"/>
    <w:rsid w:val="00E07337"/>
    <w:rsid w:val="00E07B30"/>
    <w:rsid w:val="00E10C93"/>
    <w:rsid w:val="00E10D37"/>
    <w:rsid w:val="00E11122"/>
    <w:rsid w:val="00E11659"/>
    <w:rsid w:val="00E117C0"/>
    <w:rsid w:val="00E1186E"/>
    <w:rsid w:val="00E11F02"/>
    <w:rsid w:val="00E12124"/>
    <w:rsid w:val="00E121A9"/>
    <w:rsid w:val="00E125FF"/>
    <w:rsid w:val="00E12624"/>
    <w:rsid w:val="00E1281B"/>
    <w:rsid w:val="00E12C52"/>
    <w:rsid w:val="00E12D54"/>
    <w:rsid w:val="00E12F07"/>
    <w:rsid w:val="00E1339C"/>
    <w:rsid w:val="00E13E86"/>
    <w:rsid w:val="00E14100"/>
    <w:rsid w:val="00E142ED"/>
    <w:rsid w:val="00E144AD"/>
    <w:rsid w:val="00E14641"/>
    <w:rsid w:val="00E14C42"/>
    <w:rsid w:val="00E14C51"/>
    <w:rsid w:val="00E14EA4"/>
    <w:rsid w:val="00E15634"/>
    <w:rsid w:val="00E15861"/>
    <w:rsid w:val="00E15C60"/>
    <w:rsid w:val="00E168B6"/>
    <w:rsid w:val="00E1699D"/>
    <w:rsid w:val="00E16BDC"/>
    <w:rsid w:val="00E16CCA"/>
    <w:rsid w:val="00E173A2"/>
    <w:rsid w:val="00E20105"/>
    <w:rsid w:val="00E204B6"/>
    <w:rsid w:val="00E20557"/>
    <w:rsid w:val="00E205AA"/>
    <w:rsid w:val="00E20B31"/>
    <w:rsid w:val="00E20E49"/>
    <w:rsid w:val="00E20EC9"/>
    <w:rsid w:val="00E210C3"/>
    <w:rsid w:val="00E21230"/>
    <w:rsid w:val="00E212E6"/>
    <w:rsid w:val="00E2165B"/>
    <w:rsid w:val="00E21767"/>
    <w:rsid w:val="00E2185D"/>
    <w:rsid w:val="00E225EE"/>
    <w:rsid w:val="00E229C0"/>
    <w:rsid w:val="00E229EF"/>
    <w:rsid w:val="00E22AA8"/>
    <w:rsid w:val="00E22AF2"/>
    <w:rsid w:val="00E22BDC"/>
    <w:rsid w:val="00E22BEA"/>
    <w:rsid w:val="00E232A8"/>
    <w:rsid w:val="00E242E7"/>
    <w:rsid w:val="00E24F12"/>
    <w:rsid w:val="00E2560B"/>
    <w:rsid w:val="00E2604C"/>
    <w:rsid w:val="00E26315"/>
    <w:rsid w:val="00E26C57"/>
    <w:rsid w:val="00E27879"/>
    <w:rsid w:val="00E2794F"/>
    <w:rsid w:val="00E279A5"/>
    <w:rsid w:val="00E27C84"/>
    <w:rsid w:val="00E27FA0"/>
    <w:rsid w:val="00E3016E"/>
    <w:rsid w:val="00E307CD"/>
    <w:rsid w:val="00E30A73"/>
    <w:rsid w:val="00E30BC3"/>
    <w:rsid w:val="00E30CDD"/>
    <w:rsid w:val="00E30F88"/>
    <w:rsid w:val="00E3111D"/>
    <w:rsid w:val="00E31233"/>
    <w:rsid w:val="00E312A5"/>
    <w:rsid w:val="00E31338"/>
    <w:rsid w:val="00E3141A"/>
    <w:rsid w:val="00E314B2"/>
    <w:rsid w:val="00E3158A"/>
    <w:rsid w:val="00E3162F"/>
    <w:rsid w:val="00E32086"/>
    <w:rsid w:val="00E321F7"/>
    <w:rsid w:val="00E32444"/>
    <w:rsid w:val="00E327F4"/>
    <w:rsid w:val="00E32D8D"/>
    <w:rsid w:val="00E330A4"/>
    <w:rsid w:val="00E3320B"/>
    <w:rsid w:val="00E335D6"/>
    <w:rsid w:val="00E3391E"/>
    <w:rsid w:val="00E33BB0"/>
    <w:rsid w:val="00E33D6E"/>
    <w:rsid w:val="00E3413C"/>
    <w:rsid w:val="00E343AA"/>
    <w:rsid w:val="00E34440"/>
    <w:rsid w:val="00E34817"/>
    <w:rsid w:val="00E349A0"/>
    <w:rsid w:val="00E34A6B"/>
    <w:rsid w:val="00E34E38"/>
    <w:rsid w:val="00E35156"/>
    <w:rsid w:val="00E35390"/>
    <w:rsid w:val="00E353D3"/>
    <w:rsid w:val="00E36090"/>
    <w:rsid w:val="00E369A5"/>
    <w:rsid w:val="00E36B8B"/>
    <w:rsid w:val="00E36BE1"/>
    <w:rsid w:val="00E36FAC"/>
    <w:rsid w:val="00E37669"/>
    <w:rsid w:val="00E378AB"/>
    <w:rsid w:val="00E378C5"/>
    <w:rsid w:val="00E379EB"/>
    <w:rsid w:val="00E37E11"/>
    <w:rsid w:val="00E41080"/>
    <w:rsid w:val="00E412D3"/>
    <w:rsid w:val="00E413E2"/>
    <w:rsid w:val="00E4145F"/>
    <w:rsid w:val="00E41659"/>
    <w:rsid w:val="00E41892"/>
    <w:rsid w:val="00E418D3"/>
    <w:rsid w:val="00E41FEB"/>
    <w:rsid w:val="00E4206E"/>
    <w:rsid w:val="00E420F1"/>
    <w:rsid w:val="00E421D5"/>
    <w:rsid w:val="00E42503"/>
    <w:rsid w:val="00E42D87"/>
    <w:rsid w:val="00E42E48"/>
    <w:rsid w:val="00E42F84"/>
    <w:rsid w:val="00E43475"/>
    <w:rsid w:val="00E437F8"/>
    <w:rsid w:val="00E4396A"/>
    <w:rsid w:val="00E43B0E"/>
    <w:rsid w:val="00E442DA"/>
    <w:rsid w:val="00E447CB"/>
    <w:rsid w:val="00E4481F"/>
    <w:rsid w:val="00E44FC6"/>
    <w:rsid w:val="00E45057"/>
    <w:rsid w:val="00E45430"/>
    <w:rsid w:val="00E4548D"/>
    <w:rsid w:val="00E45533"/>
    <w:rsid w:val="00E4564F"/>
    <w:rsid w:val="00E45B7A"/>
    <w:rsid w:val="00E45BC2"/>
    <w:rsid w:val="00E45C38"/>
    <w:rsid w:val="00E45F33"/>
    <w:rsid w:val="00E46068"/>
    <w:rsid w:val="00E462C2"/>
    <w:rsid w:val="00E4652B"/>
    <w:rsid w:val="00E468BD"/>
    <w:rsid w:val="00E46C65"/>
    <w:rsid w:val="00E4714E"/>
    <w:rsid w:val="00E474D6"/>
    <w:rsid w:val="00E47B7C"/>
    <w:rsid w:val="00E47C46"/>
    <w:rsid w:val="00E47C5A"/>
    <w:rsid w:val="00E50424"/>
    <w:rsid w:val="00E50546"/>
    <w:rsid w:val="00E5063A"/>
    <w:rsid w:val="00E508F8"/>
    <w:rsid w:val="00E50FFF"/>
    <w:rsid w:val="00E511B0"/>
    <w:rsid w:val="00E511E7"/>
    <w:rsid w:val="00E514DD"/>
    <w:rsid w:val="00E51651"/>
    <w:rsid w:val="00E518C2"/>
    <w:rsid w:val="00E51B66"/>
    <w:rsid w:val="00E51C3A"/>
    <w:rsid w:val="00E5236E"/>
    <w:rsid w:val="00E52461"/>
    <w:rsid w:val="00E526AB"/>
    <w:rsid w:val="00E526DF"/>
    <w:rsid w:val="00E53357"/>
    <w:rsid w:val="00E5366A"/>
    <w:rsid w:val="00E538F2"/>
    <w:rsid w:val="00E5396B"/>
    <w:rsid w:val="00E53C43"/>
    <w:rsid w:val="00E54742"/>
    <w:rsid w:val="00E54A27"/>
    <w:rsid w:val="00E54ADD"/>
    <w:rsid w:val="00E54E38"/>
    <w:rsid w:val="00E54FED"/>
    <w:rsid w:val="00E5506C"/>
    <w:rsid w:val="00E5521F"/>
    <w:rsid w:val="00E553FE"/>
    <w:rsid w:val="00E55416"/>
    <w:rsid w:val="00E55AA2"/>
    <w:rsid w:val="00E56A69"/>
    <w:rsid w:val="00E56CAC"/>
    <w:rsid w:val="00E57005"/>
    <w:rsid w:val="00E57630"/>
    <w:rsid w:val="00E576A2"/>
    <w:rsid w:val="00E57FB3"/>
    <w:rsid w:val="00E600D0"/>
    <w:rsid w:val="00E60102"/>
    <w:rsid w:val="00E6010F"/>
    <w:rsid w:val="00E60549"/>
    <w:rsid w:val="00E6082B"/>
    <w:rsid w:val="00E60A53"/>
    <w:rsid w:val="00E60C8F"/>
    <w:rsid w:val="00E60F15"/>
    <w:rsid w:val="00E61014"/>
    <w:rsid w:val="00E61166"/>
    <w:rsid w:val="00E6143F"/>
    <w:rsid w:val="00E6165F"/>
    <w:rsid w:val="00E616C0"/>
    <w:rsid w:val="00E616F1"/>
    <w:rsid w:val="00E6207A"/>
    <w:rsid w:val="00E62177"/>
    <w:rsid w:val="00E62680"/>
    <w:rsid w:val="00E626BB"/>
    <w:rsid w:val="00E63065"/>
    <w:rsid w:val="00E631E0"/>
    <w:rsid w:val="00E63235"/>
    <w:rsid w:val="00E63395"/>
    <w:rsid w:val="00E63C06"/>
    <w:rsid w:val="00E64128"/>
    <w:rsid w:val="00E642D1"/>
    <w:rsid w:val="00E64EBF"/>
    <w:rsid w:val="00E65425"/>
    <w:rsid w:val="00E6550D"/>
    <w:rsid w:val="00E65513"/>
    <w:rsid w:val="00E656E9"/>
    <w:rsid w:val="00E65C6F"/>
    <w:rsid w:val="00E661AE"/>
    <w:rsid w:val="00E66244"/>
    <w:rsid w:val="00E6639C"/>
    <w:rsid w:val="00E66797"/>
    <w:rsid w:val="00E667DF"/>
    <w:rsid w:val="00E66E59"/>
    <w:rsid w:val="00E66EF4"/>
    <w:rsid w:val="00E66F58"/>
    <w:rsid w:val="00E672E8"/>
    <w:rsid w:val="00E67F84"/>
    <w:rsid w:val="00E704C4"/>
    <w:rsid w:val="00E705DF"/>
    <w:rsid w:val="00E70813"/>
    <w:rsid w:val="00E70823"/>
    <w:rsid w:val="00E708EC"/>
    <w:rsid w:val="00E70910"/>
    <w:rsid w:val="00E70A07"/>
    <w:rsid w:val="00E70EB0"/>
    <w:rsid w:val="00E70FE2"/>
    <w:rsid w:val="00E7122A"/>
    <w:rsid w:val="00E718CB"/>
    <w:rsid w:val="00E71D83"/>
    <w:rsid w:val="00E71E96"/>
    <w:rsid w:val="00E72345"/>
    <w:rsid w:val="00E72464"/>
    <w:rsid w:val="00E72CA3"/>
    <w:rsid w:val="00E7328B"/>
    <w:rsid w:val="00E7364E"/>
    <w:rsid w:val="00E73909"/>
    <w:rsid w:val="00E739C6"/>
    <w:rsid w:val="00E73D79"/>
    <w:rsid w:val="00E74453"/>
    <w:rsid w:val="00E7471F"/>
    <w:rsid w:val="00E7486B"/>
    <w:rsid w:val="00E74998"/>
    <w:rsid w:val="00E74D76"/>
    <w:rsid w:val="00E75420"/>
    <w:rsid w:val="00E75930"/>
    <w:rsid w:val="00E7620E"/>
    <w:rsid w:val="00E76347"/>
    <w:rsid w:val="00E76521"/>
    <w:rsid w:val="00E7669D"/>
    <w:rsid w:val="00E77197"/>
    <w:rsid w:val="00E77259"/>
    <w:rsid w:val="00E77537"/>
    <w:rsid w:val="00E77A97"/>
    <w:rsid w:val="00E77D93"/>
    <w:rsid w:val="00E77EAB"/>
    <w:rsid w:val="00E80121"/>
    <w:rsid w:val="00E806AD"/>
    <w:rsid w:val="00E80BC5"/>
    <w:rsid w:val="00E80E63"/>
    <w:rsid w:val="00E812D1"/>
    <w:rsid w:val="00E81417"/>
    <w:rsid w:val="00E81491"/>
    <w:rsid w:val="00E81B15"/>
    <w:rsid w:val="00E81F25"/>
    <w:rsid w:val="00E821F2"/>
    <w:rsid w:val="00E82450"/>
    <w:rsid w:val="00E82A25"/>
    <w:rsid w:val="00E82E58"/>
    <w:rsid w:val="00E8324D"/>
    <w:rsid w:val="00E83B8C"/>
    <w:rsid w:val="00E83B8E"/>
    <w:rsid w:val="00E83FB6"/>
    <w:rsid w:val="00E840B0"/>
    <w:rsid w:val="00E84163"/>
    <w:rsid w:val="00E8446E"/>
    <w:rsid w:val="00E845D3"/>
    <w:rsid w:val="00E84694"/>
    <w:rsid w:val="00E84A58"/>
    <w:rsid w:val="00E84B9E"/>
    <w:rsid w:val="00E84DD8"/>
    <w:rsid w:val="00E85127"/>
    <w:rsid w:val="00E851F1"/>
    <w:rsid w:val="00E8522B"/>
    <w:rsid w:val="00E85796"/>
    <w:rsid w:val="00E85F1D"/>
    <w:rsid w:val="00E85F22"/>
    <w:rsid w:val="00E86238"/>
    <w:rsid w:val="00E86292"/>
    <w:rsid w:val="00E864B7"/>
    <w:rsid w:val="00E865C1"/>
    <w:rsid w:val="00E86ACA"/>
    <w:rsid w:val="00E86B0C"/>
    <w:rsid w:val="00E86F18"/>
    <w:rsid w:val="00E87101"/>
    <w:rsid w:val="00E87826"/>
    <w:rsid w:val="00E87EEA"/>
    <w:rsid w:val="00E87FF8"/>
    <w:rsid w:val="00E90174"/>
    <w:rsid w:val="00E90365"/>
    <w:rsid w:val="00E90403"/>
    <w:rsid w:val="00E90645"/>
    <w:rsid w:val="00E9064C"/>
    <w:rsid w:val="00E907F6"/>
    <w:rsid w:val="00E9085A"/>
    <w:rsid w:val="00E90E93"/>
    <w:rsid w:val="00E91055"/>
    <w:rsid w:val="00E91815"/>
    <w:rsid w:val="00E91E09"/>
    <w:rsid w:val="00E91E7C"/>
    <w:rsid w:val="00E91F2B"/>
    <w:rsid w:val="00E922E5"/>
    <w:rsid w:val="00E92731"/>
    <w:rsid w:val="00E92C97"/>
    <w:rsid w:val="00E92D5E"/>
    <w:rsid w:val="00E93378"/>
    <w:rsid w:val="00E9387C"/>
    <w:rsid w:val="00E9389C"/>
    <w:rsid w:val="00E94298"/>
    <w:rsid w:val="00E943E0"/>
    <w:rsid w:val="00E9494C"/>
    <w:rsid w:val="00E94A35"/>
    <w:rsid w:val="00E94AED"/>
    <w:rsid w:val="00E94CE3"/>
    <w:rsid w:val="00E95251"/>
    <w:rsid w:val="00E9528F"/>
    <w:rsid w:val="00E95719"/>
    <w:rsid w:val="00E95FE9"/>
    <w:rsid w:val="00E9617C"/>
    <w:rsid w:val="00E969BE"/>
    <w:rsid w:val="00E96A1C"/>
    <w:rsid w:val="00E96FC5"/>
    <w:rsid w:val="00E97293"/>
    <w:rsid w:val="00E97666"/>
    <w:rsid w:val="00E97839"/>
    <w:rsid w:val="00E97AE1"/>
    <w:rsid w:val="00E97B1F"/>
    <w:rsid w:val="00E97CA5"/>
    <w:rsid w:val="00E97DAE"/>
    <w:rsid w:val="00E97E94"/>
    <w:rsid w:val="00EA0184"/>
    <w:rsid w:val="00EA01C3"/>
    <w:rsid w:val="00EA07C9"/>
    <w:rsid w:val="00EA0B7B"/>
    <w:rsid w:val="00EA0FBE"/>
    <w:rsid w:val="00EA1317"/>
    <w:rsid w:val="00EA1E08"/>
    <w:rsid w:val="00EA1FD0"/>
    <w:rsid w:val="00EA34FF"/>
    <w:rsid w:val="00EA356E"/>
    <w:rsid w:val="00EA3A41"/>
    <w:rsid w:val="00EA3B47"/>
    <w:rsid w:val="00EA3C8E"/>
    <w:rsid w:val="00EA46A9"/>
    <w:rsid w:val="00EA4941"/>
    <w:rsid w:val="00EA4CC3"/>
    <w:rsid w:val="00EA4CCE"/>
    <w:rsid w:val="00EA4EC9"/>
    <w:rsid w:val="00EA5101"/>
    <w:rsid w:val="00EA5287"/>
    <w:rsid w:val="00EA5BBC"/>
    <w:rsid w:val="00EA6358"/>
    <w:rsid w:val="00EA656D"/>
    <w:rsid w:val="00EA66AE"/>
    <w:rsid w:val="00EA6986"/>
    <w:rsid w:val="00EA6B00"/>
    <w:rsid w:val="00EA6C0E"/>
    <w:rsid w:val="00EA6E2A"/>
    <w:rsid w:val="00EA6F79"/>
    <w:rsid w:val="00EA7566"/>
    <w:rsid w:val="00EA77D5"/>
    <w:rsid w:val="00EA7983"/>
    <w:rsid w:val="00EA79A4"/>
    <w:rsid w:val="00EA7AFD"/>
    <w:rsid w:val="00EA7F00"/>
    <w:rsid w:val="00EA7F17"/>
    <w:rsid w:val="00EB01A7"/>
    <w:rsid w:val="00EB09E9"/>
    <w:rsid w:val="00EB09EB"/>
    <w:rsid w:val="00EB0A30"/>
    <w:rsid w:val="00EB0DB7"/>
    <w:rsid w:val="00EB1309"/>
    <w:rsid w:val="00EB1520"/>
    <w:rsid w:val="00EB1C35"/>
    <w:rsid w:val="00EB2144"/>
    <w:rsid w:val="00EB2694"/>
    <w:rsid w:val="00EB28DE"/>
    <w:rsid w:val="00EB2A1A"/>
    <w:rsid w:val="00EB2A44"/>
    <w:rsid w:val="00EB2B9D"/>
    <w:rsid w:val="00EB2CEA"/>
    <w:rsid w:val="00EB2F87"/>
    <w:rsid w:val="00EB320C"/>
    <w:rsid w:val="00EB3586"/>
    <w:rsid w:val="00EB38EF"/>
    <w:rsid w:val="00EB3A7E"/>
    <w:rsid w:val="00EB3B91"/>
    <w:rsid w:val="00EB4217"/>
    <w:rsid w:val="00EB468E"/>
    <w:rsid w:val="00EB47E3"/>
    <w:rsid w:val="00EB483A"/>
    <w:rsid w:val="00EB49DB"/>
    <w:rsid w:val="00EB4A8D"/>
    <w:rsid w:val="00EB4C28"/>
    <w:rsid w:val="00EB4C67"/>
    <w:rsid w:val="00EB5009"/>
    <w:rsid w:val="00EB5458"/>
    <w:rsid w:val="00EB5ADD"/>
    <w:rsid w:val="00EB5B58"/>
    <w:rsid w:val="00EB6181"/>
    <w:rsid w:val="00EB6355"/>
    <w:rsid w:val="00EB64D5"/>
    <w:rsid w:val="00EB6552"/>
    <w:rsid w:val="00EB6C79"/>
    <w:rsid w:val="00EB6E18"/>
    <w:rsid w:val="00EB6F52"/>
    <w:rsid w:val="00EB72E9"/>
    <w:rsid w:val="00EB74B3"/>
    <w:rsid w:val="00EB7591"/>
    <w:rsid w:val="00EB788E"/>
    <w:rsid w:val="00EC04C0"/>
    <w:rsid w:val="00EC065C"/>
    <w:rsid w:val="00EC082F"/>
    <w:rsid w:val="00EC08BE"/>
    <w:rsid w:val="00EC0D66"/>
    <w:rsid w:val="00EC136F"/>
    <w:rsid w:val="00EC1C28"/>
    <w:rsid w:val="00EC1E04"/>
    <w:rsid w:val="00EC23A1"/>
    <w:rsid w:val="00EC2560"/>
    <w:rsid w:val="00EC2781"/>
    <w:rsid w:val="00EC28D2"/>
    <w:rsid w:val="00EC2A03"/>
    <w:rsid w:val="00EC2BDB"/>
    <w:rsid w:val="00EC2C6E"/>
    <w:rsid w:val="00EC2ECF"/>
    <w:rsid w:val="00EC2FB4"/>
    <w:rsid w:val="00EC30D2"/>
    <w:rsid w:val="00EC3158"/>
    <w:rsid w:val="00EC322C"/>
    <w:rsid w:val="00EC32A8"/>
    <w:rsid w:val="00EC3764"/>
    <w:rsid w:val="00EC38F9"/>
    <w:rsid w:val="00EC402B"/>
    <w:rsid w:val="00EC40F5"/>
    <w:rsid w:val="00EC434A"/>
    <w:rsid w:val="00EC4DC4"/>
    <w:rsid w:val="00EC5361"/>
    <w:rsid w:val="00EC5FF3"/>
    <w:rsid w:val="00EC61F2"/>
    <w:rsid w:val="00EC6365"/>
    <w:rsid w:val="00EC65CF"/>
    <w:rsid w:val="00EC668C"/>
    <w:rsid w:val="00EC69D2"/>
    <w:rsid w:val="00EC6A60"/>
    <w:rsid w:val="00EC7823"/>
    <w:rsid w:val="00ED03A5"/>
    <w:rsid w:val="00ED05EC"/>
    <w:rsid w:val="00ED0601"/>
    <w:rsid w:val="00ED0CD5"/>
    <w:rsid w:val="00ED0EFA"/>
    <w:rsid w:val="00ED111B"/>
    <w:rsid w:val="00ED1CF1"/>
    <w:rsid w:val="00ED1DBF"/>
    <w:rsid w:val="00ED2655"/>
    <w:rsid w:val="00ED2793"/>
    <w:rsid w:val="00ED29DE"/>
    <w:rsid w:val="00ED2B66"/>
    <w:rsid w:val="00ED2C61"/>
    <w:rsid w:val="00ED2EEB"/>
    <w:rsid w:val="00ED2F9D"/>
    <w:rsid w:val="00ED2FB9"/>
    <w:rsid w:val="00ED3015"/>
    <w:rsid w:val="00ED3037"/>
    <w:rsid w:val="00ED33DB"/>
    <w:rsid w:val="00ED3564"/>
    <w:rsid w:val="00ED3881"/>
    <w:rsid w:val="00ED3D58"/>
    <w:rsid w:val="00ED411F"/>
    <w:rsid w:val="00ED4308"/>
    <w:rsid w:val="00ED46BC"/>
    <w:rsid w:val="00ED4904"/>
    <w:rsid w:val="00ED4EBE"/>
    <w:rsid w:val="00ED5080"/>
    <w:rsid w:val="00ED530D"/>
    <w:rsid w:val="00ED53ED"/>
    <w:rsid w:val="00ED54A6"/>
    <w:rsid w:val="00ED58A7"/>
    <w:rsid w:val="00ED5B24"/>
    <w:rsid w:val="00ED5C0F"/>
    <w:rsid w:val="00ED5D4F"/>
    <w:rsid w:val="00ED6290"/>
    <w:rsid w:val="00ED64F6"/>
    <w:rsid w:val="00ED66B4"/>
    <w:rsid w:val="00ED66CD"/>
    <w:rsid w:val="00ED699B"/>
    <w:rsid w:val="00ED6A65"/>
    <w:rsid w:val="00ED6AEF"/>
    <w:rsid w:val="00ED6CA7"/>
    <w:rsid w:val="00ED6DBA"/>
    <w:rsid w:val="00ED6EFA"/>
    <w:rsid w:val="00ED7184"/>
    <w:rsid w:val="00ED71BB"/>
    <w:rsid w:val="00ED73A8"/>
    <w:rsid w:val="00ED7469"/>
    <w:rsid w:val="00ED7645"/>
    <w:rsid w:val="00ED766A"/>
    <w:rsid w:val="00ED7768"/>
    <w:rsid w:val="00ED78CC"/>
    <w:rsid w:val="00ED7B2D"/>
    <w:rsid w:val="00ED7C36"/>
    <w:rsid w:val="00ED7CCA"/>
    <w:rsid w:val="00ED7DA9"/>
    <w:rsid w:val="00ED7EAD"/>
    <w:rsid w:val="00EE0699"/>
    <w:rsid w:val="00EE0B28"/>
    <w:rsid w:val="00EE10C9"/>
    <w:rsid w:val="00EE115F"/>
    <w:rsid w:val="00EE1564"/>
    <w:rsid w:val="00EE170F"/>
    <w:rsid w:val="00EE1A2B"/>
    <w:rsid w:val="00EE1BF9"/>
    <w:rsid w:val="00EE1CC5"/>
    <w:rsid w:val="00EE1D3A"/>
    <w:rsid w:val="00EE1E09"/>
    <w:rsid w:val="00EE2360"/>
    <w:rsid w:val="00EE2990"/>
    <w:rsid w:val="00EE2D2F"/>
    <w:rsid w:val="00EE3471"/>
    <w:rsid w:val="00EE354F"/>
    <w:rsid w:val="00EE3BFA"/>
    <w:rsid w:val="00EE3ED2"/>
    <w:rsid w:val="00EE3F26"/>
    <w:rsid w:val="00EE458A"/>
    <w:rsid w:val="00EE4631"/>
    <w:rsid w:val="00EE4AF4"/>
    <w:rsid w:val="00EE4D31"/>
    <w:rsid w:val="00EE53F9"/>
    <w:rsid w:val="00EE5455"/>
    <w:rsid w:val="00EE55E3"/>
    <w:rsid w:val="00EE59FC"/>
    <w:rsid w:val="00EE5FF6"/>
    <w:rsid w:val="00EE600C"/>
    <w:rsid w:val="00EE6214"/>
    <w:rsid w:val="00EE64E1"/>
    <w:rsid w:val="00EE6518"/>
    <w:rsid w:val="00EE65A5"/>
    <w:rsid w:val="00EE6676"/>
    <w:rsid w:val="00EE6A8D"/>
    <w:rsid w:val="00EE6BCB"/>
    <w:rsid w:val="00EE7185"/>
    <w:rsid w:val="00EE7783"/>
    <w:rsid w:val="00EE7F54"/>
    <w:rsid w:val="00EF0241"/>
    <w:rsid w:val="00EF0377"/>
    <w:rsid w:val="00EF037F"/>
    <w:rsid w:val="00EF039B"/>
    <w:rsid w:val="00EF0404"/>
    <w:rsid w:val="00EF05F8"/>
    <w:rsid w:val="00EF0A4D"/>
    <w:rsid w:val="00EF0D61"/>
    <w:rsid w:val="00EF11ED"/>
    <w:rsid w:val="00EF1330"/>
    <w:rsid w:val="00EF2169"/>
    <w:rsid w:val="00EF24C3"/>
    <w:rsid w:val="00EF36F4"/>
    <w:rsid w:val="00EF3D63"/>
    <w:rsid w:val="00EF3D67"/>
    <w:rsid w:val="00EF3ECF"/>
    <w:rsid w:val="00EF3FD7"/>
    <w:rsid w:val="00EF4054"/>
    <w:rsid w:val="00EF40CC"/>
    <w:rsid w:val="00EF41AD"/>
    <w:rsid w:val="00EF4261"/>
    <w:rsid w:val="00EF430C"/>
    <w:rsid w:val="00EF45A5"/>
    <w:rsid w:val="00EF45BC"/>
    <w:rsid w:val="00EF46DD"/>
    <w:rsid w:val="00EF49FE"/>
    <w:rsid w:val="00EF4BE9"/>
    <w:rsid w:val="00EF4F11"/>
    <w:rsid w:val="00EF5223"/>
    <w:rsid w:val="00EF5415"/>
    <w:rsid w:val="00EF5756"/>
    <w:rsid w:val="00EF5B28"/>
    <w:rsid w:val="00EF5C58"/>
    <w:rsid w:val="00EF6167"/>
    <w:rsid w:val="00EF6847"/>
    <w:rsid w:val="00EF6AB3"/>
    <w:rsid w:val="00EF6C83"/>
    <w:rsid w:val="00EF7059"/>
    <w:rsid w:val="00EF7076"/>
    <w:rsid w:val="00EF7190"/>
    <w:rsid w:val="00EF73D0"/>
    <w:rsid w:val="00EF742E"/>
    <w:rsid w:val="00EF7629"/>
    <w:rsid w:val="00EF765E"/>
    <w:rsid w:val="00EF7831"/>
    <w:rsid w:val="00EF7C3E"/>
    <w:rsid w:val="00EF7C70"/>
    <w:rsid w:val="00EF7EE9"/>
    <w:rsid w:val="00EF7F83"/>
    <w:rsid w:val="00F00A28"/>
    <w:rsid w:val="00F01426"/>
    <w:rsid w:val="00F01EB6"/>
    <w:rsid w:val="00F031CC"/>
    <w:rsid w:val="00F0337A"/>
    <w:rsid w:val="00F03DEF"/>
    <w:rsid w:val="00F03EAA"/>
    <w:rsid w:val="00F04573"/>
    <w:rsid w:val="00F0482D"/>
    <w:rsid w:val="00F04976"/>
    <w:rsid w:val="00F04BCF"/>
    <w:rsid w:val="00F04C74"/>
    <w:rsid w:val="00F04F24"/>
    <w:rsid w:val="00F051AE"/>
    <w:rsid w:val="00F058F3"/>
    <w:rsid w:val="00F0690D"/>
    <w:rsid w:val="00F06B17"/>
    <w:rsid w:val="00F075F0"/>
    <w:rsid w:val="00F07D66"/>
    <w:rsid w:val="00F108A6"/>
    <w:rsid w:val="00F110F8"/>
    <w:rsid w:val="00F115E8"/>
    <w:rsid w:val="00F11685"/>
    <w:rsid w:val="00F1185B"/>
    <w:rsid w:val="00F11A58"/>
    <w:rsid w:val="00F11C7E"/>
    <w:rsid w:val="00F12848"/>
    <w:rsid w:val="00F129EA"/>
    <w:rsid w:val="00F12F9E"/>
    <w:rsid w:val="00F130A9"/>
    <w:rsid w:val="00F13628"/>
    <w:rsid w:val="00F13671"/>
    <w:rsid w:val="00F136F6"/>
    <w:rsid w:val="00F140C3"/>
    <w:rsid w:val="00F149A4"/>
    <w:rsid w:val="00F14A18"/>
    <w:rsid w:val="00F14C5A"/>
    <w:rsid w:val="00F14D06"/>
    <w:rsid w:val="00F14EA7"/>
    <w:rsid w:val="00F15412"/>
    <w:rsid w:val="00F15548"/>
    <w:rsid w:val="00F1569F"/>
    <w:rsid w:val="00F1572C"/>
    <w:rsid w:val="00F15748"/>
    <w:rsid w:val="00F158AD"/>
    <w:rsid w:val="00F15A6E"/>
    <w:rsid w:val="00F15D17"/>
    <w:rsid w:val="00F16514"/>
    <w:rsid w:val="00F16A91"/>
    <w:rsid w:val="00F16AA3"/>
    <w:rsid w:val="00F16C70"/>
    <w:rsid w:val="00F1701E"/>
    <w:rsid w:val="00F17128"/>
    <w:rsid w:val="00F174B4"/>
    <w:rsid w:val="00F174FC"/>
    <w:rsid w:val="00F17E10"/>
    <w:rsid w:val="00F20181"/>
    <w:rsid w:val="00F204B7"/>
    <w:rsid w:val="00F2085A"/>
    <w:rsid w:val="00F208F6"/>
    <w:rsid w:val="00F209D8"/>
    <w:rsid w:val="00F20E9D"/>
    <w:rsid w:val="00F21046"/>
    <w:rsid w:val="00F211CE"/>
    <w:rsid w:val="00F21214"/>
    <w:rsid w:val="00F215C6"/>
    <w:rsid w:val="00F21766"/>
    <w:rsid w:val="00F2193A"/>
    <w:rsid w:val="00F21A42"/>
    <w:rsid w:val="00F21AC7"/>
    <w:rsid w:val="00F21D95"/>
    <w:rsid w:val="00F22043"/>
    <w:rsid w:val="00F22076"/>
    <w:rsid w:val="00F2228F"/>
    <w:rsid w:val="00F22565"/>
    <w:rsid w:val="00F229BF"/>
    <w:rsid w:val="00F22D92"/>
    <w:rsid w:val="00F233DB"/>
    <w:rsid w:val="00F233ED"/>
    <w:rsid w:val="00F234D6"/>
    <w:rsid w:val="00F237C5"/>
    <w:rsid w:val="00F23C68"/>
    <w:rsid w:val="00F23CF9"/>
    <w:rsid w:val="00F2433B"/>
    <w:rsid w:val="00F24940"/>
    <w:rsid w:val="00F24B9C"/>
    <w:rsid w:val="00F24BB1"/>
    <w:rsid w:val="00F24E27"/>
    <w:rsid w:val="00F24E2A"/>
    <w:rsid w:val="00F24EF1"/>
    <w:rsid w:val="00F2504F"/>
    <w:rsid w:val="00F2514A"/>
    <w:rsid w:val="00F25194"/>
    <w:rsid w:val="00F2556B"/>
    <w:rsid w:val="00F25622"/>
    <w:rsid w:val="00F25979"/>
    <w:rsid w:val="00F2597A"/>
    <w:rsid w:val="00F25B3C"/>
    <w:rsid w:val="00F25C48"/>
    <w:rsid w:val="00F26030"/>
    <w:rsid w:val="00F26838"/>
    <w:rsid w:val="00F2698C"/>
    <w:rsid w:val="00F269D2"/>
    <w:rsid w:val="00F26AB0"/>
    <w:rsid w:val="00F26B5A"/>
    <w:rsid w:val="00F26B5C"/>
    <w:rsid w:val="00F26EA3"/>
    <w:rsid w:val="00F26FA6"/>
    <w:rsid w:val="00F27179"/>
    <w:rsid w:val="00F27491"/>
    <w:rsid w:val="00F27E62"/>
    <w:rsid w:val="00F27EDE"/>
    <w:rsid w:val="00F30177"/>
    <w:rsid w:val="00F306E5"/>
    <w:rsid w:val="00F30BBB"/>
    <w:rsid w:val="00F30BCE"/>
    <w:rsid w:val="00F30D27"/>
    <w:rsid w:val="00F30DB0"/>
    <w:rsid w:val="00F3108A"/>
    <w:rsid w:val="00F31455"/>
    <w:rsid w:val="00F31A77"/>
    <w:rsid w:val="00F31B4B"/>
    <w:rsid w:val="00F31EAF"/>
    <w:rsid w:val="00F31F67"/>
    <w:rsid w:val="00F31F7E"/>
    <w:rsid w:val="00F3253A"/>
    <w:rsid w:val="00F328B1"/>
    <w:rsid w:val="00F32B44"/>
    <w:rsid w:val="00F32D16"/>
    <w:rsid w:val="00F32F11"/>
    <w:rsid w:val="00F32FE9"/>
    <w:rsid w:val="00F33006"/>
    <w:rsid w:val="00F33353"/>
    <w:rsid w:val="00F338C2"/>
    <w:rsid w:val="00F33E30"/>
    <w:rsid w:val="00F350D3"/>
    <w:rsid w:val="00F352BB"/>
    <w:rsid w:val="00F354DE"/>
    <w:rsid w:val="00F35C4B"/>
    <w:rsid w:val="00F35D5A"/>
    <w:rsid w:val="00F35E3D"/>
    <w:rsid w:val="00F35F69"/>
    <w:rsid w:val="00F36EF2"/>
    <w:rsid w:val="00F371D7"/>
    <w:rsid w:val="00F3745C"/>
    <w:rsid w:val="00F37461"/>
    <w:rsid w:val="00F37919"/>
    <w:rsid w:val="00F37B63"/>
    <w:rsid w:val="00F37F17"/>
    <w:rsid w:val="00F4001B"/>
    <w:rsid w:val="00F4035E"/>
    <w:rsid w:val="00F403EE"/>
    <w:rsid w:val="00F407AE"/>
    <w:rsid w:val="00F40E4A"/>
    <w:rsid w:val="00F41189"/>
    <w:rsid w:val="00F412C5"/>
    <w:rsid w:val="00F4201C"/>
    <w:rsid w:val="00F42200"/>
    <w:rsid w:val="00F42EFF"/>
    <w:rsid w:val="00F432BA"/>
    <w:rsid w:val="00F43673"/>
    <w:rsid w:val="00F437EE"/>
    <w:rsid w:val="00F43A35"/>
    <w:rsid w:val="00F44203"/>
    <w:rsid w:val="00F4458C"/>
    <w:rsid w:val="00F44B74"/>
    <w:rsid w:val="00F44B7E"/>
    <w:rsid w:val="00F44BC1"/>
    <w:rsid w:val="00F44D16"/>
    <w:rsid w:val="00F44E07"/>
    <w:rsid w:val="00F45137"/>
    <w:rsid w:val="00F45277"/>
    <w:rsid w:val="00F45820"/>
    <w:rsid w:val="00F45C04"/>
    <w:rsid w:val="00F45C9F"/>
    <w:rsid w:val="00F45D70"/>
    <w:rsid w:val="00F45EF5"/>
    <w:rsid w:val="00F46166"/>
    <w:rsid w:val="00F46409"/>
    <w:rsid w:val="00F464CB"/>
    <w:rsid w:val="00F464FF"/>
    <w:rsid w:val="00F46634"/>
    <w:rsid w:val="00F46732"/>
    <w:rsid w:val="00F46944"/>
    <w:rsid w:val="00F46C00"/>
    <w:rsid w:val="00F46E84"/>
    <w:rsid w:val="00F46FEC"/>
    <w:rsid w:val="00F47E35"/>
    <w:rsid w:val="00F47F2C"/>
    <w:rsid w:val="00F504BC"/>
    <w:rsid w:val="00F50610"/>
    <w:rsid w:val="00F506EC"/>
    <w:rsid w:val="00F5137E"/>
    <w:rsid w:val="00F51545"/>
    <w:rsid w:val="00F51567"/>
    <w:rsid w:val="00F516AF"/>
    <w:rsid w:val="00F5196D"/>
    <w:rsid w:val="00F51C2F"/>
    <w:rsid w:val="00F51FFD"/>
    <w:rsid w:val="00F5256E"/>
    <w:rsid w:val="00F5264B"/>
    <w:rsid w:val="00F52879"/>
    <w:rsid w:val="00F53087"/>
    <w:rsid w:val="00F533E2"/>
    <w:rsid w:val="00F5386A"/>
    <w:rsid w:val="00F53C3D"/>
    <w:rsid w:val="00F5406F"/>
    <w:rsid w:val="00F546D4"/>
    <w:rsid w:val="00F54C82"/>
    <w:rsid w:val="00F55868"/>
    <w:rsid w:val="00F55E9F"/>
    <w:rsid w:val="00F5615B"/>
    <w:rsid w:val="00F56430"/>
    <w:rsid w:val="00F56968"/>
    <w:rsid w:val="00F56A6F"/>
    <w:rsid w:val="00F5701F"/>
    <w:rsid w:val="00F570A9"/>
    <w:rsid w:val="00F57238"/>
    <w:rsid w:val="00F57302"/>
    <w:rsid w:val="00F57449"/>
    <w:rsid w:val="00F5768C"/>
    <w:rsid w:val="00F601D2"/>
    <w:rsid w:val="00F60221"/>
    <w:rsid w:val="00F60252"/>
    <w:rsid w:val="00F6034B"/>
    <w:rsid w:val="00F603B3"/>
    <w:rsid w:val="00F603BF"/>
    <w:rsid w:val="00F604B8"/>
    <w:rsid w:val="00F604D3"/>
    <w:rsid w:val="00F60C51"/>
    <w:rsid w:val="00F60E0E"/>
    <w:rsid w:val="00F60E79"/>
    <w:rsid w:val="00F612C2"/>
    <w:rsid w:val="00F6137D"/>
    <w:rsid w:val="00F6185C"/>
    <w:rsid w:val="00F61961"/>
    <w:rsid w:val="00F61B4D"/>
    <w:rsid w:val="00F621AF"/>
    <w:rsid w:val="00F625C4"/>
    <w:rsid w:val="00F629CF"/>
    <w:rsid w:val="00F629DC"/>
    <w:rsid w:val="00F62A67"/>
    <w:rsid w:val="00F62BB6"/>
    <w:rsid w:val="00F62D07"/>
    <w:rsid w:val="00F62D9D"/>
    <w:rsid w:val="00F6342A"/>
    <w:rsid w:val="00F6387E"/>
    <w:rsid w:val="00F6485E"/>
    <w:rsid w:val="00F648E6"/>
    <w:rsid w:val="00F649F7"/>
    <w:rsid w:val="00F64B15"/>
    <w:rsid w:val="00F64B24"/>
    <w:rsid w:val="00F64C6C"/>
    <w:rsid w:val="00F6553F"/>
    <w:rsid w:val="00F65D40"/>
    <w:rsid w:val="00F65DAA"/>
    <w:rsid w:val="00F65F4C"/>
    <w:rsid w:val="00F667C6"/>
    <w:rsid w:val="00F66D70"/>
    <w:rsid w:val="00F66ECB"/>
    <w:rsid w:val="00F6710C"/>
    <w:rsid w:val="00F672AA"/>
    <w:rsid w:val="00F67720"/>
    <w:rsid w:val="00F67B0E"/>
    <w:rsid w:val="00F67EB0"/>
    <w:rsid w:val="00F70360"/>
    <w:rsid w:val="00F7053F"/>
    <w:rsid w:val="00F705D4"/>
    <w:rsid w:val="00F706F2"/>
    <w:rsid w:val="00F70B43"/>
    <w:rsid w:val="00F70CAA"/>
    <w:rsid w:val="00F70DDE"/>
    <w:rsid w:val="00F70E9F"/>
    <w:rsid w:val="00F70FCE"/>
    <w:rsid w:val="00F71309"/>
    <w:rsid w:val="00F71552"/>
    <w:rsid w:val="00F716E2"/>
    <w:rsid w:val="00F7174E"/>
    <w:rsid w:val="00F71ED4"/>
    <w:rsid w:val="00F72267"/>
    <w:rsid w:val="00F724C9"/>
    <w:rsid w:val="00F725D0"/>
    <w:rsid w:val="00F726AD"/>
    <w:rsid w:val="00F726FA"/>
    <w:rsid w:val="00F72999"/>
    <w:rsid w:val="00F72D5A"/>
    <w:rsid w:val="00F72E24"/>
    <w:rsid w:val="00F73120"/>
    <w:rsid w:val="00F73E7E"/>
    <w:rsid w:val="00F74091"/>
    <w:rsid w:val="00F740E9"/>
    <w:rsid w:val="00F74136"/>
    <w:rsid w:val="00F746E3"/>
    <w:rsid w:val="00F74702"/>
    <w:rsid w:val="00F74ED1"/>
    <w:rsid w:val="00F74F17"/>
    <w:rsid w:val="00F74FEF"/>
    <w:rsid w:val="00F7501B"/>
    <w:rsid w:val="00F751DD"/>
    <w:rsid w:val="00F75307"/>
    <w:rsid w:val="00F7544C"/>
    <w:rsid w:val="00F754B1"/>
    <w:rsid w:val="00F75660"/>
    <w:rsid w:val="00F758D3"/>
    <w:rsid w:val="00F758E4"/>
    <w:rsid w:val="00F75916"/>
    <w:rsid w:val="00F75A19"/>
    <w:rsid w:val="00F760FF"/>
    <w:rsid w:val="00F765C5"/>
    <w:rsid w:val="00F76A54"/>
    <w:rsid w:val="00F76BE4"/>
    <w:rsid w:val="00F76C72"/>
    <w:rsid w:val="00F76E1C"/>
    <w:rsid w:val="00F76F04"/>
    <w:rsid w:val="00F76F1A"/>
    <w:rsid w:val="00F770AA"/>
    <w:rsid w:val="00F77521"/>
    <w:rsid w:val="00F77536"/>
    <w:rsid w:val="00F77D28"/>
    <w:rsid w:val="00F77D6A"/>
    <w:rsid w:val="00F8014F"/>
    <w:rsid w:val="00F80225"/>
    <w:rsid w:val="00F80389"/>
    <w:rsid w:val="00F804C1"/>
    <w:rsid w:val="00F813C2"/>
    <w:rsid w:val="00F81A69"/>
    <w:rsid w:val="00F81A82"/>
    <w:rsid w:val="00F81BF5"/>
    <w:rsid w:val="00F81D97"/>
    <w:rsid w:val="00F81DDD"/>
    <w:rsid w:val="00F820FC"/>
    <w:rsid w:val="00F82196"/>
    <w:rsid w:val="00F82B84"/>
    <w:rsid w:val="00F82C13"/>
    <w:rsid w:val="00F82F2E"/>
    <w:rsid w:val="00F83068"/>
    <w:rsid w:val="00F837F6"/>
    <w:rsid w:val="00F8392B"/>
    <w:rsid w:val="00F83A97"/>
    <w:rsid w:val="00F83C61"/>
    <w:rsid w:val="00F8417F"/>
    <w:rsid w:val="00F84338"/>
    <w:rsid w:val="00F843FF"/>
    <w:rsid w:val="00F8450A"/>
    <w:rsid w:val="00F84CC3"/>
    <w:rsid w:val="00F84E6C"/>
    <w:rsid w:val="00F852AF"/>
    <w:rsid w:val="00F85754"/>
    <w:rsid w:val="00F85F62"/>
    <w:rsid w:val="00F85FA2"/>
    <w:rsid w:val="00F864D2"/>
    <w:rsid w:val="00F865BB"/>
    <w:rsid w:val="00F86614"/>
    <w:rsid w:val="00F8664F"/>
    <w:rsid w:val="00F86A3B"/>
    <w:rsid w:val="00F86A88"/>
    <w:rsid w:val="00F86E1E"/>
    <w:rsid w:val="00F876FB"/>
    <w:rsid w:val="00F87A06"/>
    <w:rsid w:val="00F87F0C"/>
    <w:rsid w:val="00F90241"/>
    <w:rsid w:val="00F906EB"/>
    <w:rsid w:val="00F908CC"/>
    <w:rsid w:val="00F908DF"/>
    <w:rsid w:val="00F909C7"/>
    <w:rsid w:val="00F90D1F"/>
    <w:rsid w:val="00F90F4A"/>
    <w:rsid w:val="00F912B7"/>
    <w:rsid w:val="00F91516"/>
    <w:rsid w:val="00F916E5"/>
    <w:rsid w:val="00F91BD6"/>
    <w:rsid w:val="00F920EE"/>
    <w:rsid w:val="00F928FE"/>
    <w:rsid w:val="00F92909"/>
    <w:rsid w:val="00F92BCB"/>
    <w:rsid w:val="00F93334"/>
    <w:rsid w:val="00F93AA7"/>
    <w:rsid w:val="00F93D18"/>
    <w:rsid w:val="00F9409F"/>
    <w:rsid w:val="00F94174"/>
    <w:rsid w:val="00F94DF1"/>
    <w:rsid w:val="00F95718"/>
    <w:rsid w:val="00F9580C"/>
    <w:rsid w:val="00F958A2"/>
    <w:rsid w:val="00F961F9"/>
    <w:rsid w:val="00F96E18"/>
    <w:rsid w:val="00F979B0"/>
    <w:rsid w:val="00F97AAA"/>
    <w:rsid w:val="00F97D8F"/>
    <w:rsid w:val="00F97F94"/>
    <w:rsid w:val="00FA0283"/>
    <w:rsid w:val="00FA0485"/>
    <w:rsid w:val="00FA0579"/>
    <w:rsid w:val="00FA091B"/>
    <w:rsid w:val="00FA0974"/>
    <w:rsid w:val="00FA0FFA"/>
    <w:rsid w:val="00FA1190"/>
    <w:rsid w:val="00FA1191"/>
    <w:rsid w:val="00FA180B"/>
    <w:rsid w:val="00FA1E0A"/>
    <w:rsid w:val="00FA1E4E"/>
    <w:rsid w:val="00FA1ECA"/>
    <w:rsid w:val="00FA1F8E"/>
    <w:rsid w:val="00FA2097"/>
    <w:rsid w:val="00FA2579"/>
    <w:rsid w:val="00FA26FE"/>
    <w:rsid w:val="00FA2802"/>
    <w:rsid w:val="00FA2DA7"/>
    <w:rsid w:val="00FA2E8D"/>
    <w:rsid w:val="00FA3080"/>
    <w:rsid w:val="00FA3178"/>
    <w:rsid w:val="00FA322F"/>
    <w:rsid w:val="00FA3282"/>
    <w:rsid w:val="00FA37CC"/>
    <w:rsid w:val="00FA38E8"/>
    <w:rsid w:val="00FA4033"/>
    <w:rsid w:val="00FA4053"/>
    <w:rsid w:val="00FA4224"/>
    <w:rsid w:val="00FA47A8"/>
    <w:rsid w:val="00FA47FA"/>
    <w:rsid w:val="00FA4BA0"/>
    <w:rsid w:val="00FA4BA7"/>
    <w:rsid w:val="00FA5B8B"/>
    <w:rsid w:val="00FA5D00"/>
    <w:rsid w:val="00FA6224"/>
    <w:rsid w:val="00FA65F2"/>
    <w:rsid w:val="00FA6A24"/>
    <w:rsid w:val="00FA6BAC"/>
    <w:rsid w:val="00FA6E22"/>
    <w:rsid w:val="00FA6E6A"/>
    <w:rsid w:val="00FA71F7"/>
    <w:rsid w:val="00FA7300"/>
    <w:rsid w:val="00FA730E"/>
    <w:rsid w:val="00FA759E"/>
    <w:rsid w:val="00FA7669"/>
    <w:rsid w:val="00FA7689"/>
    <w:rsid w:val="00FA7809"/>
    <w:rsid w:val="00FA7913"/>
    <w:rsid w:val="00FA7A38"/>
    <w:rsid w:val="00FA7A77"/>
    <w:rsid w:val="00FA7A78"/>
    <w:rsid w:val="00FB0041"/>
    <w:rsid w:val="00FB04DE"/>
    <w:rsid w:val="00FB0569"/>
    <w:rsid w:val="00FB06EF"/>
    <w:rsid w:val="00FB0B13"/>
    <w:rsid w:val="00FB1060"/>
    <w:rsid w:val="00FB16D1"/>
    <w:rsid w:val="00FB20AE"/>
    <w:rsid w:val="00FB216D"/>
    <w:rsid w:val="00FB21B7"/>
    <w:rsid w:val="00FB234A"/>
    <w:rsid w:val="00FB25C7"/>
    <w:rsid w:val="00FB2681"/>
    <w:rsid w:val="00FB2A29"/>
    <w:rsid w:val="00FB2B33"/>
    <w:rsid w:val="00FB2B3D"/>
    <w:rsid w:val="00FB2B66"/>
    <w:rsid w:val="00FB2E6A"/>
    <w:rsid w:val="00FB3035"/>
    <w:rsid w:val="00FB3079"/>
    <w:rsid w:val="00FB3411"/>
    <w:rsid w:val="00FB3D94"/>
    <w:rsid w:val="00FB3FFC"/>
    <w:rsid w:val="00FB4021"/>
    <w:rsid w:val="00FB4720"/>
    <w:rsid w:val="00FB485C"/>
    <w:rsid w:val="00FB4B07"/>
    <w:rsid w:val="00FB4C38"/>
    <w:rsid w:val="00FB527C"/>
    <w:rsid w:val="00FB5A6F"/>
    <w:rsid w:val="00FB5B51"/>
    <w:rsid w:val="00FB5D81"/>
    <w:rsid w:val="00FB5DCB"/>
    <w:rsid w:val="00FB5E25"/>
    <w:rsid w:val="00FB5E26"/>
    <w:rsid w:val="00FB60E4"/>
    <w:rsid w:val="00FB658E"/>
    <w:rsid w:val="00FB6694"/>
    <w:rsid w:val="00FB67EB"/>
    <w:rsid w:val="00FB6BF8"/>
    <w:rsid w:val="00FB6D99"/>
    <w:rsid w:val="00FB6DA7"/>
    <w:rsid w:val="00FB73A6"/>
    <w:rsid w:val="00FC0108"/>
    <w:rsid w:val="00FC0267"/>
    <w:rsid w:val="00FC04F4"/>
    <w:rsid w:val="00FC0735"/>
    <w:rsid w:val="00FC0A28"/>
    <w:rsid w:val="00FC18BD"/>
    <w:rsid w:val="00FC1A04"/>
    <w:rsid w:val="00FC1B4F"/>
    <w:rsid w:val="00FC2486"/>
    <w:rsid w:val="00FC2FF3"/>
    <w:rsid w:val="00FC30AB"/>
    <w:rsid w:val="00FC38B0"/>
    <w:rsid w:val="00FC3B11"/>
    <w:rsid w:val="00FC3F94"/>
    <w:rsid w:val="00FC4B9F"/>
    <w:rsid w:val="00FC5100"/>
    <w:rsid w:val="00FC56BF"/>
    <w:rsid w:val="00FC597A"/>
    <w:rsid w:val="00FC5A42"/>
    <w:rsid w:val="00FC64DA"/>
    <w:rsid w:val="00FC64E1"/>
    <w:rsid w:val="00FC6F97"/>
    <w:rsid w:val="00FC7133"/>
    <w:rsid w:val="00FC72C4"/>
    <w:rsid w:val="00FC73D0"/>
    <w:rsid w:val="00FC7970"/>
    <w:rsid w:val="00FC79E2"/>
    <w:rsid w:val="00FC7A37"/>
    <w:rsid w:val="00FC7EFE"/>
    <w:rsid w:val="00FD0565"/>
    <w:rsid w:val="00FD0591"/>
    <w:rsid w:val="00FD0752"/>
    <w:rsid w:val="00FD0A0C"/>
    <w:rsid w:val="00FD1CC5"/>
    <w:rsid w:val="00FD1DC7"/>
    <w:rsid w:val="00FD1F27"/>
    <w:rsid w:val="00FD2A4C"/>
    <w:rsid w:val="00FD2C05"/>
    <w:rsid w:val="00FD2D1C"/>
    <w:rsid w:val="00FD2F70"/>
    <w:rsid w:val="00FD34CF"/>
    <w:rsid w:val="00FD3D27"/>
    <w:rsid w:val="00FD3F3E"/>
    <w:rsid w:val="00FD408D"/>
    <w:rsid w:val="00FD4131"/>
    <w:rsid w:val="00FD45DA"/>
    <w:rsid w:val="00FD49C1"/>
    <w:rsid w:val="00FD4B4B"/>
    <w:rsid w:val="00FD4CD6"/>
    <w:rsid w:val="00FD4D39"/>
    <w:rsid w:val="00FD4F5F"/>
    <w:rsid w:val="00FD54D2"/>
    <w:rsid w:val="00FD5727"/>
    <w:rsid w:val="00FD59DA"/>
    <w:rsid w:val="00FD62D6"/>
    <w:rsid w:val="00FD6D91"/>
    <w:rsid w:val="00FD6F96"/>
    <w:rsid w:val="00FD6FD7"/>
    <w:rsid w:val="00FD6FDE"/>
    <w:rsid w:val="00FD735D"/>
    <w:rsid w:val="00FD7AA4"/>
    <w:rsid w:val="00FD7CB2"/>
    <w:rsid w:val="00FD7DC0"/>
    <w:rsid w:val="00FD7FE4"/>
    <w:rsid w:val="00FD7FFE"/>
    <w:rsid w:val="00FE09B0"/>
    <w:rsid w:val="00FE0BF8"/>
    <w:rsid w:val="00FE0C88"/>
    <w:rsid w:val="00FE0CA6"/>
    <w:rsid w:val="00FE0D8B"/>
    <w:rsid w:val="00FE0DB7"/>
    <w:rsid w:val="00FE117E"/>
    <w:rsid w:val="00FE13C2"/>
    <w:rsid w:val="00FE16B7"/>
    <w:rsid w:val="00FE20D3"/>
    <w:rsid w:val="00FE268D"/>
    <w:rsid w:val="00FE27E8"/>
    <w:rsid w:val="00FE3557"/>
    <w:rsid w:val="00FE366A"/>
    <w:rsid w:val="00FE3A3D"/>
    <w:rsid w:val="00FE3FDC"/>
    <w:rsid w:val="00FE401A"/>
    <w:rsid w:val="00FE40CA"/>
    <w:rsid w:val="00FE4195"/>
    <w:rsid w:val="00FE4D9E"/>
    <w:rsid w:val="00FE4FBD"/>
    <w:rsid w:val="00FE517F"/>
    <w:rsid w:val="00FE5722"/>
    <w:rsid w:val="00FE5A2A"/>
    <w:rsid w:val="00FE5B1C"/>
    <w:rsid w:val="00FE5BB5"/>
    <w:rsid w:val="00FE5BC1"/>
    <w:rsid w:val="00FE5E66"/>
    <w:rsid w:val="00FE619D"/>
    <w:rsid w:val="00FE65C3"/>
    <w:rsid w:val="00FE65FA"/>
    <w:rsid w:val="00FE663F"/>
    <w:rsid w:val="00FE68B7"/>
    <w:rsid w:val="00FE7A3D"/>
    <w:rsid w:val="00FE7AB1"/>
    <w:rsid w:val="00FE7B72"/>
    <w:rsid w:val="00FE7BD0"/>
    <w:rsid w:val="00FE7E93"/>
    <w:rsid w:val="00FF0375"/>
    <w:rsid w:val="00FF07A7"/>
    <w:rsid w:val="00FF0998"/>
    <w:rsid w:val="00FF1266"/>
    <w:rsid w:val="00FF16D8"/>
    <w:rsid w:val="00FF23CA"/>
    <w:rsid w:val="00FF26A5"/>
    <w:rsid w:val="00FF285D"/>
    <w:rsid w:val="00FF2BC1"/>
    <w:rsid w:val="00FF375A"/>
    <w:rsid w:val="00FF4340"/>
    <w:rsid w:val="00FF4435"/>
    <w:rsid w:val="00FF4869"/>
    <w:rsid w:val="00FF5197"/>
    <w:rsid w:val="00FF521F"/>
    <w:rsid w:val="00FF5499"/>
    <w:rsid w:val="00FF6200"/>
    <w:rsid w:val="00FF65D5"/>
    <w:rsid w:val="00FF6735"/>
    <w:rsid w:val="00FF6807"/>
    <w:rsid w:val="00FF69E2"/>
    <w:rsid w:val="00FF7346"/>
    <w:rsid w:val="00FF7736"/>
    <w:rsid w:val="00FF7834"/>
    <w:rsid w:val="00FF7AB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6EFFFF83-7DCF-4CF8-866E-CAD636C08E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lsdException w:name="heading 3" w:uiPriority="9"/>
    <w:lsdException w:name="heading 4" w:uiPriority="9"/>
    <w:lsdException w:name="heading 5" w:uiPriority="9"/>
    <w:lsdException w:name="heading 6" w:uiPriority="9"/>
    <w:lsdException w:name="heading 7" w:uiPriority="9"/>
    <w:lsdException w:name="heading 8" w:uiPriority="9"/>
    <w:lsdException w:name="heading 9" w:uiPriority="9"/>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16A20"/>
    <w:pPr>
      <w:bidi/>
      <w:spacing w:line="360" w:lineRule="auto"/>
    </w:pPr>
    <w:rPr>
      <w:rFonts w:asciiTheme="majorBidi" w:eastAsia="B Nazanin" w:hAnsiTheme="majorBidi" w:cs="B Nazanin"/>
      <w:sz w:val="24"/>
      <w:szCs w:val="24"/>
    </w:rPr>
  </w:style>
  <w:style w:type="paragraph" w:styleId="Heading1">
    <w:name w:val="heading 1"/>
    <w:aliases w:val="تیتر اصلی"/>
    <w:basedOn w:val="ListNumber"/>
    <w:link w:val="Heading1Char"/>
    <w:autoRedefine/>
    <w:qFormat/>
    <w:rsid w:val="008D2542"/>
    <w:pPr>
      <w:keepNext/>
      <w:numPr>
        <w:numId w:val="67"/>
      </w:numPr>
      <w:spacing w:before="240" w:after="120" w:line="480" w:lineRule="auto"/>
      <w:ind w:left="360"/>
      <w:outlineLvl w:val="0"/>
    </w:pPr>
    <w:rPr>
      <w:b/>
      <w:bCs/>
      <w:color w:val="000000"/>
      <w:sz w:val="32"/>
      <w:szCs w:val="32"/>
      <w:lang w:bidi="fa-IR"/>
    </w:rPr>
  </w:style>
  <w:style w:type="paragraph" w:styleId="Heading2">
    <w:name w:val="heading 2"/>
    <w:aliases w:val="تیتر فرعی 2"/>
    <w:basedOn w:val="Normal"/>
    <w:link w:val="Heading2Char"/>
    <w:rsid w:val="00C7476A"/>
    <w:pPr>
      <w:ind w:left="1440"/>
      <w:outlineLvl w:val="1"/>
    </w:pPr>
    <w:rPr>
      <w:b/>
      <w:bCs/>
      <w:sz w:val="28"/>
      <w:szCs w:val="28"/>
    </w:rPr>
  </w:style>
  <w:style w:type="paragraph" w:styleId="Heading3">
    <w:name w:val="heading 3"/>
    <w:aliases w:val="H3 Char Char,H3,Heading 3 Char Char Char,Heading 3 Char Char Char Char,Heading 3 Char Char Char Char Char Char,Heading 3 Char Char Char Char Char Char Char Char,Heading 3 Char Char Char Char Char Char Char Char Char Char,H31  Char"/>
    <w:basedOn w:val="Heading2"/>
    <w:next w:val="Normal"/>
    <w:link w:val="Heading3Char"/>
    <w:autoRedefine/>
    <w:rsid w:val="00485EBF"/>
    <w:pPr>
      <w:tabs>
        <w:tab w:val="num" w:pos="720"/>
      </w:tabs>
      <w:spacing w:before="120"/>
      <w:ind w:left="720" w:hanging="360"/>
      <w:jc w:val="lowKashida"/>
      <w:outlineLvl w:val="2"/>
    </w:pPr>
    <w:rPr>
      <w:rFonts w:ascii="Agency FB" w:hAnsi="Agency FB"/>
    </w:rPr>
  </w:style>
  <w:style w:type="paragraph" w:styleId="Heading4">
    <w:name w:val="heading 4"/>
    <w:aliases w:val="H4 Char Char Char Char,H4,Heading 4 Char,H4 Char, Char"/>
    <w:basedOn w:val="Heading3"/>
    <w:next w:val="Normal"/>
    <w:link w:val="Heading4Char1"/>
    <w:autoRedefine/>
    <w:rsid w:val="00BC486D"/>
    <w:pPr>
      <w:numPr>
        <w:ilvl w:val="3"/>
      </w:numPr>
      <w:tabs>
        <w:tab w:val="num" w:pos="720"/>
        <w:tab w:val="right" w:pos="1045"/>
        <w:tab w:val="num" w:pos="2124"/>
      </w:tabs>
      <w:ind w:left="864" w:hanging="864"/>
      <w:jc w:val="both"/>
      <w:outlineLvl w:val="3"/>
    </w:pPr>
    <w:rPr>
      <w:b w:val="0"/>
      <w:bCs w:val="0"/>
    </w:rPr>
  </w:style>
  <w:style w:type="paragraph" w:styleId="Heading5">
    <w:name w:val="heading 5"/>
    <w:basedOn w:val="Heading4"/>
    <w:next w:val="Normal"/>
    <w:link w:val="Heading5Char"/>
    <w:autoRedefine/>
    <w:rsid w:val="001C715F"/>
    <w:pPr>
      <w:numPr>
        <w:ilvl w:val="0"/>
      </w:numPr>
      <w:tabs>
        <w:tab w:val="num" w:pos="720"/>
        <w:tab w:val="left" w:pos="1585"/>
      </w:tabs>
      <w:ind w:left="864" w:hanging="864"/>
      <w:outlineLvl w:val="4"/>
    </w:pPr>
    <w:rPr>
      <w:bCs/>
    </w:rPr>
  </w:style>
  <w:style w:type="paragraph" w:styleId="Heading6">
    <w:name w:val="heading 6"/>
    <w:basedOn w:val="Heading5"/>
    <w:next w:val="Normal"/>
    <w:autoRedefine/>
    <w:rsid w:val="00643750"/>
    <w:pPr>
      <w:widowControl w:val="0"/>
      <w:tabs>
        <w:tab w:val="clear" w:pos="2124"/>
        <w:tab w:val="left" w:pos="2125"/>
      </w:tabs>
      <w:ind w:right="180"/>
      <w:jc w:val="mediumKashida"/>
      <w:outlineLvl w:val="5"/>
    </w:pPr>
    <w:rPr>
      <w:i/>
      <w:sz w:val="22"/>
    </w:rPr>
  </w:style>
  <w:style w:type="paragraph" w:styleId="Heading7">
    <w:name w:val="heading 7"/>
    <w:basedOn w:val="Normal"/>
    <w:next w:val="Normal"/>
    <w:rsid w:val="00A020AA"/>
    <w:pPr>
      <w:widowControl w:val="0"/>
      <w:spacing w:before="240" w:after="60"/>
      <w:jc w:val="mediumKashida"/>
      <w:outlineLvl w:val="6"/>
    </w:pPr>
  </w:style>
  <w:style w:type="paragraph" w:styleId="Heading8">
    <w:name w:val="heading 8"/>
    <w:basedOn w:val="Normal"/>
    <w:next w:val="Normal"/>
    <w:rsid w:val="00A020AA"/>
    <w:pPr>
      <w:widowControl w:val="0"/>
      <w:spacing w:before="240" w:after="60"/>
      <w:jc w:val="mediumKashida"/>
      <w:outlineLvl w:val="7"/>
    </w:pPr>
    <w:rPr>
      <w:i/>
    </w:rPr>
  </w:style>
  <w:style w:type="paragraph" w:styleId="Heading9">
    <w:name w:val="heading 9"/>
    <w:basedOn w:val="Normal"/>
    <w:next w:val="Normal"/>
    <w:rsid w:val="00A020AA"/>
    <w:pPr>
      <w:widowControl w:val="0"/>
      <w:spacing w:before="240" w:after="60"/>
      <w:jc w:val="mediumKashida"/>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تیتر اصلی Char"/>
    <w:link w:val="Heading1"/>
    <w:rsid w:val="008D2542"/>
    <w:rPr>
      <w:rFonts w:asciiTheme="majorBidi" w:eastAsia="B Nazanin" w:hAnsiTheme="majorBidi" w:cs="B Nazanin"/>
      <w:b/>
      <w:bCs/>
      <w:color w:val="000000"/>
      <w:sz w:val="32"/>
      <w:szCs w:val="32"/>
      <w:lang w:bidi="fa-IR"/>
    </w:rPr>
  </w:style>
  <w:style w:type="character" w:customStyle="1" w:styleId="Heading2Char">
    <w:name w:val="Heading 2 Char"/>
    <w:aliases w:val="تیتر فرعی 2 Char"/>
    <w:link w:val="Heading2"/>
    <w:rsid w:val="00C7476A"/>
    <w:rPr>
      <w:rFonts w:ascii="B Nazanin" w:eastAsia="B Nazanin" w:hAnsi="B Nazanin" w:cs="B Nazanin"/>
      <w:b/>
      <w:bCs/>
      <w:sz w:val="28"/>
      <w:szCs w:val="28"/>
    </w:rPr>
  </w:style>
  <w:style w:type="character" w:customStyle="1" w:styleId="Heading3Char">
    <w:name w:val="Heading 3 Char"/>
    <w:aliases w:val="H3 Char Char Char1,H3 Char1,Heading 3 Char Char Char Char2,Heading 3 Char Char Char Char Char1,Heading 3 Char Char Char Char Char Char Char1,Heading 3 Char Char Char Char Char Char Char Char Char1,H31  Char Char"/>
    <w:link w:val="Heading3"/>
    <w:rsid w:val="00485EBF"/>
    <w:rPr>
      <w:rFonts w:ascii="Agency FB" w:hAnsi="Agency FB" w:cs="B Nazanin"/>
      <w:b/>
      <w:bCs/>
      <w:sz w:val="28"/>
      <w:szCs w:val="40"/>
    </w:rPr>
  </w:style>
  <w:style w:type="paragraph" w:styleId="Header">
    <w:name w:val="header"/>
    <w:basedOn w:val="Normal"/>
    <w:link w:val="HeaderChar"/>
    <w:uiPriority w:val="99"/>
    <w:rsid w:val="005A778A"/>
    <w:pPr>
      <w:tabs>
        <w:tab w:val="center" w:pos="4320"/>
        <w:tab w:val="right" w:pos="8640"/>
      </w:tabs>
    </w:pPr>
    <w:rPr>
      <w:lang w:val="x-none" w:eastAsia="x-none"/>
    </w:rPr>
  </w:style>
  <w:style w:type="paragraph" w:styleId="Footer">
    <w:name w:val="footer"/>
    <w:basedOn w:val="Normal"/>
    <w:link w:val="FooterChar"/>
    <w:uiPriority w:val="99"/>
    <w:rsid w:val="00335ACE"/>
    <w:pPr>
      <w:tabs>
        <w:tab w:val="center" w:pos="4320"/>
        <w:tab w:val="right" w:pos="8640"/>
      </w:tabs>
      <w:spacing w:line="240" w:lineRule="auto"/>
    </w:pPr>
    <w:rPr>
      <w:rFonts w:cs="Times New Roman"/>
      <w:lang w:val="x-none" w:eastAsia="x-none" w:bidi="fa-IR"/>
    </w:rPr>
  </w:style>
  <w:style w:type="character" w:styleId="Hyperlink">
    <w:name w:val="Hyperlink"/>
    <w:uiPriority w:val="99"/>
    <w:rsid w:val="009213B4"/>
    <w:rPr>
      <w:color w:val="0000FF"/>
      <w:u w:val="single"/>
    </w:rPr>
  </w:style>
  <w:style w:type="paragraph" w:styleId="TOC1">
    <w:name w:val="toc 1"/>
    <w:basedOn w:val="Normal"/>
    <w:next w:val="Normal"/>
    <w:autoRedefine/>
    <w:uiPriority w:val="39"/>
    <w:rsid w:val="00216F8E"/>
    <w:pPr>
      <w:tabs>
        <w:tab w:val="left" w:pos="480"/>
        <w:tab w:val="right" w:pos="9016"/>
      </w:tabs>
      <w:spacing w:before="120" w:after="120" w:line="276" w:lineRule="auto"/>
      <w:jc w:val="right"/>
    </w:pPr>
    <w:rPr>
      <w:rFonts w:ascii="Calibri" w:hAnsi="Calibri" w:cs="B Traffic"/>
      <w:caps/>
      <w:noProof/>
      <w:sz w:val="18"/>
      <w:szCs w:val="22"/>
      <w:lang w:bidi="fa-IR"/>
    </w:rPr>
  </w:style>
  <w:style w:type="paragraph" w:styleId="TOC2">
    <w:name w:val="toc 2"/>
    <w:basedOn w:val="Normal"/>
    <w:next w:val="Normal"/>
    <w:autoRedefine/>
    <w:uiPriority w:val="39"/>
    <w:rsid w:val="009601A3"/>
    <w:pPr>
      <w:ind w:left="240"/>
    </w:pPr>
    <w:rPr>
      <w:rFonts w:ascii="Calibri" w:hAnsi="Calibri" w:cs="Times New Roman"/>
      <w:smallCaps/>
      <w:sz w:val="20"/>
    </w:rPr>
  </w:style>
  <w:style w:type="paragraph" w:styleId="FootnoteText">
    <w:name w:val="footnote text"/>
    <w:basedOn w:val="Normal"/>
    <w:link w:val="FootnoteTextChar"/>
    <w:rsid w:val="00AE21C6"/>
    <w:rPr>
      <w:sz w:val="20"/>
      <w:szCs w:val="20"/>
    </w:rPr>
  </w:style>
  <w:style w:type="character" w:styleId="FootnoteReference">
    <w:name w:val="footnote reference"/>
    <w:rsid w:val="00AE21C6"/>
    <w:rPr>
      <w:vertAlign w:val="superscript"/>
    </w:rPr>
  </w:style>
  <w:style w:type="paragraph" w:styleId="TOC3">
    <w:name w:val="toc 3"/>
    <w:basedOn w:val="Normal"/>
    <w:next w:val="Normal"/>
    <w:autoRedefine/>
    <w:uiPriority w:val="39"/>
    <w:semiHidden/>
    <w:rsid w:val="0069747D"/>
    <w:pPr>
      <w:ind w:left="480"/>
    </w:pPr>
    <w:rPr>
      <w:rFonts w:ascii="Calibri" w:hAnsi="Calibri" w:cs="Times New Roman"/>
      <w:i/>
      <w:iCs/>
      <w:sz w:val="20"/>
    </w:rPr>
  </w:style>
  <w:style w:type="paragraph" w:customStyle="1" w:styleId="TOC">
    <w:name w:val="TOC"/>
    <w:basedOn w:val="TOC1"/>
    <w:autoRedefine/>
    <w:semiHidden/>
    <w:rsid w:val="00EE5FF6"/>
    <w:pPr>
      <w:tabs>
        <w:tab w:val="left" w:pos="1920"/>
      </w:tabs>
    </w:pPr>
  </w:style>
  <w:style w:type="paragraph" w:customStyle="1" w:styleId="Normal-Table">
    <w:name w:val="Normal-Table"/>
    <w:basedOn w:val="Normal"/>
    <w:autoRedefine/>
    <w:semiHidden/>
    <w:rsid w:val="00335ACE"/>
    <w:pPr>
      <w:spacing w:line="240" w:lineRule="auto"/>
    </w:pPr>
    <w:rPr>
      <w:lang w:bidi="fa-IR"/>
    </w:rPr>
  </w:style>
  <w:style w:type="paragraph" w:customStyle="1" w:styleId="Bulleted">
    <w:name w:val="Bulleted"/>
    <w:aliases w:val="Symbol (symbol),Before:  0.63 cm,Hanging:  0.63 cm"/>
    <w:basedOn w:val="Normal"/>
    <w:link w:val="BulletedChar"/>
    <w:semiHidden/>
    <w:rsid w:val="00D97AEF"/>
    <w:pPr>
      <w:widowControl w:val="0"/>
      <w:numPr>
        <w:ilvl w:val="1"/>
        <w:numId w:val="5"/>
      </w:numPr>
      <w:jc w:val="mediumKashida"/>
    </w:pPr>
    <w:rPr>
      <w:rFonts w:cs="Times New Roman"/>
      <w:lang w:val="x-none" w:eastAsia="x-none" w:bidi="fa-IR"/>
    </w:rPr>
  </w:style>
  <w:style w:type="paragraph" w:customStyle="1" w:styleId="StyleTOC1">
    <w:name w:val="Style TOC 1 +"/>
    <w:basedOn w:val="TOC1"/>
    <w:semiHidden/>
    <w:rsid w:val="00743CF1"/>
    <w:pPr>
      <w:widowControl w:val="0"/>
      <w:tabs>
        <w:tab w:val="left" w:pos="1275"/>
        <w:tab w:val="right" w:pos="9360"/>
      </w:tabs>
      <w:ind w:left="431" w:right="720" w:firstLine="289"/>
      <w:jc w:val="lowKashida"/>
    </w:pPr>
  </w:style>
  <w:style w:type="character" w:styleId="CommentReference">
    <w:name w:val="annotation reference"/>
    <w:semiHidden/>
    <w:rsid w:val="00CE69F7"/>
    <w:rPr>
      <w:sz w:val="16"/>
      <w:szCs w:val="16"/>
    </w:rPr>
  </w:style>
  <w:style w:type="paragraph" w:styleId="CommentText">
    <w:name w:val="annotation text"/>
    <w:basedOn w:val="Normal"/>
    <w:semiHidden/>
    <w:rsid w:val="00CE69F7"/>
    <w:rPr>
      <w:sz w:val="20"/>
      <w:szCs w:val="20"/>
    </w:rPr>
  </w:style>
  <w:style w:type="paragraph" w:styleId="CommentSubject">
    <w:name w:val="annotation subject"/>
    <w:basedOn w:val="CommentText"/>
    <w:next w:val="CommentText"/>
    <w:semiHidden/>
    <w:rsid w:val="00CE69F7"/>
    <w:rPr>
      <w:b/>
      <w:bCs/>
    </w:rPr>
  </w:style>
  <w:style w:type="paragraph" w:styleId="BalloonText">
    <w:name w:val="Balloon Text"/>
    <w:basedOn w:val="Normal"/>
    <w:semiHidden/>
    <w:rsid w:val="00CE69F7"/>
    <w:rPr>
      <w:rFonts w:cs="Tahoma"/>
      <w:sz w:val="16"/>
      <w:szCs w:val="16"/>
    </w:rPr>
  </w:style>
  <w:style w:type="paragraph" w:styleId="Caption">
    <w:name w:val="caption"/>
    <w:basedOn w:val="Normal"/>
    <w:next w:val="Normal"/>
    <w:link w:val="CaptionChar"/>
    <w:rsid w:val="00562433"/>
    <w:pPr>
      <w:bidi w:val="0"/>
      <w:spacing w:before="120" w:after="120" w:line="240" w:lineRule="auto"/>
    </w:pPr>
    <w:rPr>
      <w:rFonts w:cs="Times New Roman"/>
      <w:b/>
      <w:bCs/>
      <w:sz w:val="20"/>
      <w:szCs w:val="20"/>
    </w:rPr>
  </w:style>
  <w:style w:type="paragraph" w:styleId="TOC4">
    <w:name w:val="toc 4"/>
    <w:basedOn w:val="Normal"/>
    <w:next w:val="Normal"/>
    <w:autoRedefine/>
    <w:uiPriority w:val="39"/>
    <w:semiHidden/>
    <w:rsid w:val="00CB5E48"/>
    <w:pPr>
      <w:ind w:left="720"/>
    </w:pPr>
    <w:rPr>
      <w:rFonts w:ascii="Calibri" w:hAnsi="Calibri" w:cs="Times New Roman"/>
      <w:sz w:val="18"/>
      <w:szCs w:val="21"/>
    </w:rPr>
  </w:style>
  <w:style w:type="paragraph" w:customStyle="1" w:styleId="Jadval">
    <w:name w:val="Jadval"/>
    <w:basedOn w:val="Normal"/>
    <w:next w:val="Normal"/>
    <w:link w:val="JadvalChar"/>
    <w:semiHidden/>
    <w:rsid w:val="00000E71"/>
    <w:pPr>
      <w:numPr>
        <w:numId w:val="1"/>
      </w:numPr>
      <w:spacing w:before="360" w:line="240" w:lineRule="auto"/>
      <w:jc w:val="center"/>
    </w:pPr>
    <w:rPr>
      <w:rFonts w:cs="Times New Roman"/>
      <w:sz w:val="20"/>
      <w:lang w:val="x-none" w:eastAsia="x-none" w:bidi="fa-IR"/>
    </w:rPr>
  </w:style>
  <w:style w:type="paragraph" w:customStyle="1" w:styleId="Shekl">
    <w:name w:val="Shekl"/>
    <w:basedOn w:val="Jadval"/>
    <w:next w:val="Normal"/>
    <w:link w:val="SheklChar"/>
    <w:semiHidden/>
    <w:rsid w:val="009B6445"/>
    <w:pPr>
      <w:numPr>
        <w:numId w:val="3"/>
      </w:numPr>
      <w:spacing w:before="0" w:after="360"/>
    </w:pPr>
  </w:style>
  <w:style w:type="paragraph" w:customStyle="1" w:styleId="Fig">
    <w:name w:val="Fig"/>
    <w:basedOn w:val="Normal"/>
    <w:next w:val="Normal"/>
    <w:semiHidden/>
    <w:rsid w:val="00ED111B"/>
    <w:pPr>
      <w:keepNext/>
      <w:numPr>
        <w:numId w:val="2"/>
      </w:numPr>
      <w:tabs>
        <w:tab w:val="right" w:pos="540"/>
      </w:tabs>
      <w:jc w:val="center"/>
      <w:outlineLvl w:val="0"/>
    </w:pPr>
    <w:rPr>
      <w:rFonts w:eastAsia="MS Mincho"/>
      <w:b/>
      <w:bCs/>
      <w:noProof/>
      <w:kern w:val="32"/>
      <w:sz w:val="20"/>
      <w:lang w:eastAsia="ja-JP"/>
    </w:rPr>
  </w:style>
  <w:style w:type="paragraph" w:styleId="TableofFigures">
    <w:name w:val="table of figures"/>
    <w:basedOn w:val="Normal"/>
    <w:next w:val="Normal"/>
    <w:semiHidden/>
    <w:rsid w:val="00351FA7"/>
    <w:pPr>
      <w:ind w:left="480" w:hanging="480"/>
    </w:pPr>
  </w:style>
  <w:style w:type="paragraph" w:styleId="NormalWeb">
    <w:name w:val="Normal (Web)"/>
    <w:basedOn w:val="Normal"/>
    <w:uiPriority w:val="99"/>
    <w:semiHidden/>
    <w:rsid w:val="00CD647A"/>
    <w:pPr>
      <w:bidi w:val="0"/>
      <w:spacing w:before="100" w:beforeAutospacing="1" w:after="100" w:afterAutospacing="1" w:line="240" w:lineRule="auto"/>
    </w:pPr>
    <w:rPr>
      <w:rFonts w:cs="Times New Roman"/>
    </w:rPr>
  </w:style>
  <w:style w:type="paragraph" w:styleId="ListNumber">
    <w:name w:val="List Number"/>
    <w:basedOn w:val="Normal"/>
    <w:semiHidden/>
    <w:rsid w:val="003E44B1"/>
    <w:pPr>
      <w:numPr>
        <w:numId w:val="4"/>
      </w:numPr>
    </w:pPr>
  </w:style>
  <w:style w:type="character" w:styleId="Strong">
    <w:name w:val="Strong"/>
    <w:uiPriority w:val="22"/>
    <w:rsid w:val="00205304"/>
    <w:rPr>
      <w:b/>
      <w:bCs/>
    </w:rPr>
  </w:style>
  <w:style w:type="paragraph" w:customStyle="1" w:styleId="a">
    <w:name w:val="متن توچين"/>
    <w:basedOn w:val="Normal"/>
    <w:semiHidden/>
    <w:rsid w:val="00FC7A37"/>
    <w:pPr>
      <w:spacing w:line="288" w:lineRule="auto"/>
      <w:ind w:firstLine="284"/>
    </w:pPr>
    <w:rPr>
      <w:rFonts w:cs="Mitra"/>
      <w:noProof/>
      <w:sz w:val="22"/>
      <w:szCs w:val="26"/>
    </w:rPr>
  </w:style>
  <w:style w:type="paragraph" w:customStyle="1" w:styleId="11">
    <w:name w:val="ليست1"/>
    <w:basedOn w:val="Normal"/>
    <w:semiHidden/>
    <w:rsid w:val="00FC7A37"/>
    <w:pPr>
      <w:tabs>
        <w:tab w:val="left" w:pos="425"/>
      </w:tabs>
      <w:spacing w:line="288" w:lineRule="auto"/>
      <w:ind w:left="425" w:right="425" w:hanging="425"/>
    </w:pPr>
    <w:rPr>
      <w:rFonts w:cs="Mitra"/>
      <w:noProof/>
      <w:sz w:val="22"/>
      <w:szCs w:val="26"/>
    </w:rPr>
  </w:style>
  <w:style w:type="paragraph" w:customStyle="1" w:styleId="20">
    <w:name w:val="فهرست 2"/>
    <w:basedOn w:val="Normal"/>
    <w:semiHidden/>
    <w:rsid w:val="00FC7A37"/>
    <w:pPr>
      <w:keepNext/>
      <w:pBdr>
        <w:bottom w:val="single" w:sz="12" w:space="1" w:color="auto"/>
      </w:pBdr>
      <w:tabs>
        <w:tab w:val="right" w:pos="7371"/>
      </w:tabs>
      <w:spacing w:before="240" w:after="120" w:line="192" w:lineRule="auto"/>
    </w:pPr>
    <w:rPr>
      <w:rFonts w:cs="Mitra"/>
      <w:b/>
      <w:bCs/>
      <w:noProof/>
      <w:sz w:val="22"/>
      <w:szCs w:val="26"/>
    </w:rPr>
  </w:style>
  <w:style w:type="paragraph" w:styleId="TOC5">
    <w:name w:val="toc 5"/>
    <w:basedOn w:val="Normal"/>
    <w:next w:val="Normal"/>
    <w:autoRedefine/>
    <w:uiPriority w:val="39"/>
    <w:semiHidden/>
    <w:rsid w:val="00805AF6"/>
    <w:pPr>
      <w:ind w:left="960"/>
    </w:pPr>
    <w:rPr>
      <w:rFonts w:ascii="Calibri" w:hAnsi="Calibri" w:cs="Times New Roman"/>
      <w:sz w:val="18"/>
      <w:szCs w:val="21"/>
    </w:rPr>
  </w:style>
  <w:style w:type="paragraph" w:styleId="TOC6">
    <w:name w:val="toc 6"/>
    <w:basedOn w:val="Normal"/>
    <w:next w:val="Normal"/>
    <w:autoRedefine/>
    <w:uiPriority w:val="39"/>
    <w:semiHidden/>
    <w:rsid w:val="00805AF6"/>
    <w:pPr>
      <w:ind w:left="1200"/>
    </w:pPr>
    <w:rPr>
      <w:rFonts w:ascii="Calibri" w:hAnsi="Calibri" w:cs="Times New Roman"/>
      <w:sz w:val="18"/>
      <w:szCs w:val="21"/>
    </w:rPr>
  </w:style>
  <w:style w:type="paragraph" w:styleId="TOC7">
    <w:name w:val="toc 7"/>
    <w:basedOn w:val="Normal"/>
    <w:next w:val="Normal"/>
    <w:autoRedefine/>
    <w:uiPriority w:val="39"/>
    <w:semiHidden/>
    <w:rsid w:val="00805AF6"/>
    <w:pPr>
      <w:ind w:left="1440"/>
    </w:pPr>
    <w:rPr>
      <w:rFonts w:ascii="Calibri" w:hAnsi="Calibri" w:cs="Times New Roman"/>
      <w:sz w:val="18"/>
      <w:szCs w:val="21"/>
    </w:rPr>
  </w:style>
  <w:style w:type="paragraph" w:styleId="TOC8">
    <w:name w:val="toc 8"/>
    <w:basedOn w:val="Normal"/>
    <w:next w:val="Normal"/>
    <w:autoRedefine/>
    <w:uiPriority w:val="39"/>
    <w:semiHidden/>
    <w:rsid w:val="00805AF6"/>
    <w:pPr>
      <w:ind w:left="1680"/>
    </w:pPr>
    <w:rPr>
      <w:rFonts w:ascii="Calibri" w:hAnsi="Calibri" w:cs="Times New Roman"/>
      <w:sz w:val="18"/>
      <w:szCs w:val="21"/>
    </w:rPr>
  </w:style>
  <w:style w:type="paragraph" w:styleId="TOC9">
    <w:name w:val="toc 9"/>
    <w:basedOn w:val="Normal"/>
    <w:next w:val="Normal"/>
    <w:autoRedefine/>
    <w:uiPriority w:val="39"/>
    <w:semiHidden/>
    <w:rsid w:val="00805AF6"/>
    <w:pPr>
      <w:ind w:left="1920"/>
    </w:pPr>
    <w:rPr>
      <w:rFonts w:ascii="Calibri" w:hAnsi="Calibri" w:cs="Times New Roman"/>
      <w:sz w:val="18"/>
      <w:szCs w:val="21"/>
    </w:rPr>
  </w:style>
  <w:style w:type="table" w:styleId="TableGrid">
    <w:name w:val="Table Grid"/>
    <w:basedOn w:val="TableNormal"/>
    <w:semiHidden/>
    <w:rsid w:val="006A0375"/>
    <w:pPr>
      <w:bidi/>
      <w:spacing w:line="360" w:lineRule="auto"/>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TMLAddress">
    <w:name w:val="HTML Address"/>
    <w:basedOn w:val="Normal"/>
    <w:semiHidden/>
    <w:rsid w:val="004F2BAB"/>
    <w:pPr>
      <w:bidi w:val="0"/>
      <w:spacing w:line="240" w:lineRule="auto"/>
    </w:pPr>
    <w:rPr>
      <w:rFonts w:cs="Times New Roman"/>
      <w:i/>
      <w:iCs/>
    </w:rPr>
  </w:style>
  <w:style w:type="character" w:styleId="PageNumber">
    <w:name w:val="page number"/>
    <w:basedOn w:val="DefaultParagraphFont"/>
    <w:semiHidden/>
    <w:rsid w:val="00EE65A5"/>
  </w:style>
  <w:style w:type="paragraph" w:styleId="NormalIndent">
    <w:name w:val="Normal Indent"/>
    <w:basedOn w:val="Normal"/>
    <w:autoRedefine/>
    <w:semiHidden/>
    <w:rsid w:val="00A4391B"/>
    <w:pPr>
      <w:widowControl w:val="0"/>
      <w:spacing w:line="240" w:lineRule="auto"/>
      <w:ind w:left="178" w:hanging="176"/>
      <w:jc w:val="center"/>
    </w:pPr>
    <w:rPr>
      <w:b/>
      <w:bCs/>
      <w:sz w:val="28"/>
      <w:lang w:bidi="fa-IR"/>
    </w:rPr>
  </w:style>
  <w:style w:type="character" w:customStyle="1" w:styleId="Heading4Char1">
    <w:name w:val="Heading 4 Char1"/>
    <w:aliases w:val="H4 Char Char Char Char Char1,H4 Char2,Heading 4 Char Char2,H4 Char Char1, Char Char"/>
    <w:basedOn w:val="Heading3Char"/>
    <w:link w:val="Heading4"/>
    <w:rsid w:val="00BC486D"/>
    <w:rPr>
      <w:rFonts w:ascii="Agency FB" w:hAnsi="Agency FB" w:cs="B Nazanin"/>
      <w:b/>
      <w:bCs/>
      <w:sz w:val="28"/>
      <w:szCs w:val="40"/>
    </w:rPr>
  </w:style>
  <w:style w:type="paragraph" w:styleId="DocumentMap">
    <w:name w:val="Document Map"/>
    <w:basedOn w:val="Normal"/>
    <w:semiHidden/>
    <w:rsid w:val="00E20E49"/>
    <w:pPr>
      <w:shd w:val="clear" w:color="auto" w:fill="000080"/>
    </w:pPr>
    <w:rPr>
      <w:rFonts w:cs="Tahoma"/>
      <w:sz w:val="20"/>
      <w:szCs w:val="20"/>
    </w:rPr>
  </w:style>
  <w:style w:type="numbering" w:customStyle="1" w:styleId="StyleBulletedWingdingssymbolBefore063cmHanging06">
    <w:name w:val="Style Bulleted Wingdings (symbol) Before:  0.63 cm Hanging:  0.6..."/>
    <w:basedOn w:val="NoList"/>
    <w:semiHidden/>
    <w:rsid w:val="0055753A"/>
    <w:pPr>
      <w:numPr>
        <w:numId w:val="6"/>
      </w:numPr>
    </w:pPr>
  </w:style>
  <w:style w:type="character" w:styleId="FollowedHyperlink">
    <w:name w:val="FollowedHyperlink"/>
    <w:semiHidden/>
    <w:rsid w:val="000D0DB4"/>
    <w:rPr>
      <w:color w:val="800080"/>
      <w:u w:val="single"/>
    </w:rPr>
  </w:style>
  <w:style w:type="paragraph" w:styleId="Title">
    <w:name w:val="Title"/>
    <w:basedOn w:val="Normal"/>
    <w:next w:val="Normal"/>
    <w:link w:val="TitleChar"/>
    <w:qFormat/>
    <w:rsid w:val="006518AB"/>
    <w:pPr>
      <w:jc w:val="center"/>
    </w:pPr>
    <w:rPr>
      <w:rFonts w:ascii="B Titr" w:hAnsi="B Titr" w:cs="B Titr"/>
      <w:b/>
      <w:bCs/>
      <w:sz w:val="72"/>
      <w:szCs w:val="72"/>
      <w:lang w:bidi="fa-IR"/>
    </w:rPr>
  </w:style>
  <w:style w:type="paragraph" w:customStyle="1" w:styleId="StyleShekl14ptBefore0ptAfter6pt">
    <w:name w:val="Style Shekl + 14 pt Before:  0 pt After:  6 pt"/>
    <w:basedOn w:val="Shekl"/>
    <w:semiHidden/>
    <w:rsid w:val="00A95A68"/>
    <w:pPr>
      <w:numPr>
        <w:numId w:val="0"/>
      </w:numPr>
      <w:spacing w:after="120" w:line="360" w:lineRule="auto"/>
      <w:jc w:val="both"/>
    </w:pPr>
    <w:rPr>
      <w:sz w:val="28"/>
      <w:szCs w:val="28"/>
    </w:rPr>
  </w:style>
  <w:style w:type="character" w:customStyle="1" w:styleId="SheklChar">
    <w:name w:val="Shekl Char"/>
    <w:link w:val="Shekl"/>
    <w:semiHidden/>
    <w:rsid w:val="009F0ABB"/>
    <w:rPr>
      <w:rFonts w:asciiTheme="majorBidi" w:eastAsia="B Nazanin" w:hAnsiTheme="majorBidi"/>
      <w:szCs w:val="24"/>
      <w:lang w:val="x-none" w:eastAsia="x-none" w:bidi="fa-IR"/>
    </w:rPr>
  </w:style>
  <w:style w:type="character" w:customStyle="1" w:styleId="Heading5Char">
    <w:name w:val="Heading 5 Char"/>
    <w:basedOn w:val="Heading4Char1"/>
    <w:link w:val="Heading5"/>
    <w:rsid w:val="001C715F"/>
    <w:rPr>
      <w:rFonts w:ascii="Agency FB" w:hAnsi="Agency FB" w:cs="B Nazanin"/>
      <w:b/>
      <w:bCs/>
      <w:sz w:val="28"/>
      <w:szCs w:val="40"/>
    </w:rPr>
  </w:style>
  <w:style w:type="paragraph" w:customStyle="1" w:styleId="Text">
    <w:name w:val="Text"/>
    <w:basedOn w:val="Normal"/>
    <w:link w:val="TextChar"/>
    <w:autoRedefine/>
    <w:semiHidden/>
    <w:rsid w:val="002D425B"/>
    <w:pPr>
      <w:spacing w:line="240" w:lineRule="auto"/>
      <w:ind w:left="926"/>
      <w:jc w:val="lowKashida"/>
    </w:pPr>
    <w:rPr>
      <w:rFonts w:cs="B Compset"/>
      <w:sz w:val="28"/>
      <w:lang w:bidi="fa-IR"/>
    </w:rPr>
  </w:style>
  <w:style w:type="character" w:customStyle="1" w:styleId="JadvalChar">
    <w:name w:val="Jadval Char"/>
    <w:link w:val="Jadval"/>
    <w:semiHidden/>
    <w:rsid w:val="007C482B"/>
    <w:rPr>
      <w:rFonts w:asciiTheme="majorBidi" w:eastAsia="B Nazanin" w:hAnsiTheme="majorBidi"/>
      <w:szCs w:val="24"/>
      <w:lang w:val="x-none" w:eastAsia="x-none" w:bidi="fa-IR"/>
    </w:rPr>
  </w:style>
  <w:style w:type="paragraph" w:customStyle="1" w:styleId="StyleHeading4">
    <w:name w:val="Style Heading 4"/>
    <w:aliases w:val="H4 + (Latin) Arial (Complex) Arial"/>
    <w:basedOn w:val="Heading4"/>
    <w:link w:val="StyleHeading4Char"/>
    <w:autoRedefine/>
    <w:semiHidden/>
    <w:rsid w:val="007C482B"/>
    <w:pPr>
      <w:tabs>
        <w:tab w:val="num" w:pos="2880"/>
        <w:tab w:val="left" w:pos="3025"/>
      </w:tabs>
      <w:ind w:left="1945" w:hanging="360"/>
    </w:pPr>
    <w:rPr>
      <w:rFonts w:ascii="Arial" w:hAnsi="Arial"/>
    </w:rPr>
  </w:style>
  <w:style w:type="character" w:customStyle="1" w:styleId="StyleHeading4Char">
    <w:name w:val="Style Heading 4 Char"/>
    <w:aliases w:val="H4 + (Latin) Arial (Complex) Arial Char"/>
    <w:link w:val="StyleHeading4"/>
    <w:rsid w:val="001C715F"/>
    <w:rPr>
      <w:rFonts w:ascii="Arial" w:hAnsi="Arial" w:cs="Arial"/>
      <w:sz w:val="28"/>
      <w:szCs w:val="28"/>
    </w:rPr>
  </w:style>
  <w:style w:type="paragraph" w:customStyle="1" w:styleId="StyleJustifyLow3">
    <w:name w:val="Style Justify Low3"/>
    <w:basedOn w:val="Normal"/>
    <w:semiHidden/>
    <w:rsid w:val="00531E5B"/>
    <w:pPr>
      <w:numPr>
        <w:numId w:val="7"/>
      </w:numPr>
      <w:spacing w:line="312" w:lineRule="auto"/>
      <w:jc w:val="lowKashida"/>
    </w:pPr>
  </w:style>
  <w:style w:type="character" w:customStyle="1" w:styleId="TextChar">
    <w:name w:val="Text Char"/>
    <w:link w:val="Text"/>
    <w:rsid w:val="002D425B"/>
    <w:rPr>
      <w:rFonts w:cs="B Compset"/>
      <w:sz w:val="28"/>
      <w:szCs w:val="28"/>
      <w:lang w:val="en-US" w:eastAsia="en-US" w:bidi="fa-IR"/>
    </w:rPr>
  </w:style>
  <w:style w:type="paragraph" w:customStyle="1" w:styleId="index100">
    <w:name w:val="index100"/>
    <w:basedOn w:val="Normal"/>
    <w:link w:val="index100Char"/>
    <w:autoRedefine/>
    <w:semiHidden/>
    <w:rsid w:val="002D425B"/>
    <w:pPr>
      <w:spacing w:line="240" w:lineRule="auto"/>
      <w:ind w:left="1106"/>
      <w:jc w:val="lowKashida"/>
    </w:pPr>
    <w:rPr>
      <w:sz w:val="26"/>
      <w:szCs w:val="26"/>
      <w:lang w:bidi="fa-IR"/>
    </w:rPr>
  </w:style>
  <w:style w:type="character" w:customStyle="1" w:styleId="SheklCharChar">
    <w:name w:val="Shekl Char Char"/>
    <w:semiHidden/>
    <w:locked/>
    <w:rsid w:val="00986AB0"/>
    <w:rPr>
      <w:rFonts w:cs="Lotus"/>
      <w:szCs w:val="24"/>
      <w:lang w:val="en-US" w:eastAsia="en-US" w:bidi="fa-IR"/>
    </w:rPr>
  </w:style>
  <w:style w:type="character" w:customStyle="1" w:styleId="index100Char">
    <w:name w:val="index100 Char"/>
    <w:link w:val="index100"/>
    <w:rsid w:val="002D425B"/>
    <w:rPr>
      <w:rFonts w:cs="B Nazanin"/>
      <w:sz w:val="26"/>
      <w:szCs w:val="26"/>
      <w:lang w:val="en-US" w:eastAsia="en-US" w:bidi="fa-IR"/>
    </w:rPr>
  </w:style>
  <w:style w:type="paragraph" w:customStyle="1" w:styleId="StyleBefore009cm">
    <w:name w:val="Style Before:  0.09 cm"/>
    <w:basedOn w:val="Normal"/>
    <w:link w:val="StyleBefore009cmChar"/>
    <w:semiHidden/>
    <w:rsid w:val="00986AB0"/>
    <w:pPr>
      <w:spacing w:line="312" w:lineRule="auto"/>
      <w:ind w:left="51"/>
    </w:pPr>
  </w:style>
  <w:style w:type="character" w:customStyle="1" w:styleId="StyleBefore009cmChar">
    <w:name w:val="Style Before:  0.09 cm Char"/>
    <w:link w:val="StyleBefore009cm"/>
    <w:rsid w:val="00986AB0"/>
    <w:rPr>
      <w:rFonts w:cs="Lotus"/>
      <w:sz w:val="24"/>
      <w:szCs w:val="28"/>
      <w:lang w:val="en-US" w:eastAsia="en-US" w:bidi="ar-SA"/>
    </w:rPr>
  </w:style>
  <w:style w:type="paragraph" w:customStyle="1" w:styleId="StyleComplexLotus14ptJustifyLow">
    <w:name w:val="Style (Complex) Lotus 14 pt Justify Low"/>
    <w:basedOn w:val="Normal"/>
    <w:autoRedefine/>
    <w:semiHidden/>
    <w:rsid w:val="00986AB0"/>
    <w:pPr>
      <w:spacing w:line="240" w:lineRule="auto"/>
      <w:jc w:val="lowKashida"/>
    </w:pPr>
  </w:style>
  <w:style w:type="character" w:customStyle="1" w:styleId="FootnoteTextChar">
    <w:name w:val="Footnote Text Char"/>
    <w:link w:val="FootnoteText"/>
    <w:rsid w:val="00986AB0"/>
    <w:rPr>
      <w:rFonts w:cs="Lotus"/>
      <w:lang w:val="en-US" w:eastAsia="en-US" w:bidi="ar-SA"/>
    </w:rPr>
  </w:style>
  <w:style w:type="character" w:customStyle="1" w:styleId="JadvalCharChar">
    <w:name w:val="Jadval Char Char"/>
    <w:semiHidden/>
    <w:rsid w:val="00986AB0"/>
    <w:rPr>
      <w:rFonts w:cs="Lotus"/>
      <w:szCs w:val="24"/>
      <w:lang w:val="en-US" w:eastAsia="en-US" w:bidi="fa-IR"/>
    </w:rPr>
  </w:style>
  <w:style w:type="paragraph" w:customStyle="1" w:styleId="Title3">
    <w:name w:val="Title3"/>
    <w:basedOn w:val="Normal"/>
    <w:autoRedefine/>
    <w:semiHidden/>
    <w:rsid w:val="00986AB0"/>
    <w:pPr>
      <w:spacing w:line="240" w:lineRule="auto"/>
      <w:jc w:val="center"/>
    </w:pPr>
    <w:rPr>
      <w:rFonts w:cs="Badr"/>
      <w:color w:val="000000"/>
      <w:sz w:val="36"/>
      <w:szCs w:val="36"/>
      <w:lang w:bidi="fa-IR"/>
    </w:rPr>
  </w:style>
  <w:style w:type="paragraph" w:customStyle="1" w:styleId="Title2">
    <w:name w:val="Title2"/>
    <w:basedOn w:val="Normal"/>
    <w:autoRedefine/>
    <w:semiHidden/>
    <w:rsid w:val="00986AB0"/>
    <w:pPr>
      <w:jc w:val="center"/>
    </w:pPr>
    <w:rPr>
      <w:color w:val="000000"/>
      <w:sz w:val="56"/>
      <w:szCs w:val="56"/>
      <w:lang w:bidi="fa-IR"/>
    </w:rPr>
  </w:style>
  <w:style w:type="paragraph" w:customStyle="1" w:styleId="Title1">
    <w:name w:val="Title1"/>
    <w:basedOn w:val="Normal"/>
    <w:autoRedefine/>
    <w:semiHidden/>
    <w:rsid w:val="00986AB0"/>
    <w:pPr>
      <w:jc w:val="center"/>
    </w:pPr>
    <w:rPr>
      <w:color w:val="000000"/>
      <w:sz w:val="92"/>
      <w:szCs w:val="92"/>
      <w:lang w:bidi="fa-IR"/>
    </w:rPr>
  </w:style>
  <w:style w:type="paragraph" w:customStyle="1" w:styleId="SubTitle-Table">
    <w:name w:val="SubTitle-Table"/>
    <w:basedOn w:val="Normal"/>
    <w:autoRedefine/>
    <w:semiHidden/>
    <w:rsid w:val="00986AB0"/>
    <w:pPr>
      <w:spacing w:line="240" w:lineRule="auto"/>
      <w:jc w:val="center"/>
    </w:pPr>
    <w:rPr>
      <w:b/>
      <w:bCs/>
      <w:lang w:bidi="fa-IR"/>
    </w:rPr>
  </w:style>
  <w:style w:type="paragraph" w:customStyle="1" w:styleId="Style1">
    <w:name w:val="Style1"/>
    <w:basedOn w:val="Normal"/>
    <w:autoRedefine/>
    <w:semiHidden/>
    <w:rsid w:val="00986AB0"/>
  </w:style>
  <w:style w:type="paragraph" w:customStyle="1" w:styleId="Normal0">
    <w:name w:val="Normal +"/>
    <w:basedOn w:val="Normal"/>
    <w:semiHidden/>
    <w:rsid w:val="00986AB0"/>
    <w:pPr>
      <w:keepLines/>
      <w:widowControl w:val="0"/>
      <w:spacing w:after="120"/>
      <w:ind w:left="720" w:firstLine="288"/>
    </w:pPr>
    <w:rPr>
      <w:rFonts w:cs="Traditional Arabic"/>
      <w:b/>
      <w:sz w:val="18"/>
    </w:rPr>
  </w:style>
  <w:style w:type="paragraph" w:customStyle="1" w:styleId="Style2">
    <w:name w:val="Style2"/>
    <w:basedOn w:val="Heading1"/>
    <w:semiHidden/>
    <w:rsid w:val="00986AB0"/>
    <w:rPr>
      <w:rFonts w:ascii="Times New Roman" w:hAnsi="Times New Roman"/>
      <w:sz w:val="40"/>
    </w:rPr>
  </w:style>
  <w:style w:type="paragraph" w:customStyle="1" w:styleId="CheckMark">
    <w:name w:val="‍Check Mark"/>
    <w:basedOn w:val="Normal"/>
    <w:autoRedefine/>
    <w:semiHidden/>
    <w:rsid w:val="001E46A3"/>
    <w:pPr>
      <w:numPr>
        <w:ilvl w:val="1"/>
        <w:numId w:val="35"/>
      </w:numPr>
      <w:spacing w:line="240" w:lineRule="auto"/>
    </w:pPr>
    <w:rPr>
      <w:lang w:bidi="fa-IR"/>
    </w:rPr>
  </w:style>
  <w:style w:type="paragraph" w:customStyle="1" w:styleId="comment">
    <w:name w:val="comment"/>
    <w:basedOn w:val="Normal"/>
    <w:semiHidden/>
    <w:rsid w:val="00986AB0"/>
    <w:pPr>
      <w:bidi w:val="0"/>
      <w:spacing w:before="100" w:beforeAutospacing="1" w:after="100" w:afterAutospacing="1" w:line="240" w:lineRule="auto"/>
    </w:pPr>
    <w:rPr>
      <w:rFonts w:cs="Times New Roman"/>
    </w:rPr>
  </w:style>
  <w:style w:type="paragraph" w:styleId="BodyText">
    <w:name w:val="Body Text"/>
    <w:basedOn w:val="Normal"/>
    <w:semiHidden/>
    <w:rsid w:val="00986AB0"/>
    <w:pPr>
      <w:overflowPunct w:val="0"/>
      <w:autoSpaceDE w:val="0"/>
      <w:autoSpaceDN w:val="0"/>
      <w:bidi w:val="0"/>
      <w:adjustRightInd w:val="0"/>
      <w:spacing w:before="120" w:after="120" w:line="240" w:lineRule="auto"/>
      <w:ind w:right="2520"/>
      <w:textAlignment w:val="baseline"/>
    </w:pPr>
    <w:rPr>
      <w:rFonts w:ascii="Book Antiqua" w:hAnsi="Book Antiqua" w:cs="Times New Roman"/>
      <w:sz w:val="20"/>
      <w:szCs w:val="20"/>
    </w:rPr>
  </w:style>
  <w:style w:type="paragraph" w:customStyle="1" w:styleId="TableText">
    <w:name w:val="Table Text"/>
    <w:basedOn w:val="Normal"/>
    <w:semiHidden/>
    <w:rsid w:val="00986AB0"/>
    <w:pPr>
      <w:keepLines/>
      <w:overflowPunct w:val="0"/>
      <w:autoSpaceDE w:val="0"/>
      <w:autoSpaceDN w:val="0"/>
      <w:bidi w:val="0"/>
      <w:adjustRightInd w:val="0"/>
      <w:spacing w:line="240" w:lineRule="auto"/>
      <w:textAlignment w:val="baseline"/>
    </w:pPr>
    <w:rPr>
      <w:rFonts w:ascii="Book Antiqua" w:hAnsi="Book Antiqua" w:cs="Times New Roman"/>
      <w:sz w:val="16"/>
      <w:szCs w:val="16"/>
    </w:rPr>
  </w:style>
  <w:style w:type="paragraph" w:customStyle="1" w:styleId="TableHeading">
    <w:name w:val="Table Heading"/>
    <w:basedOn w:val="TableText"/>
    <w:semiHidden/>
    <w:rsid w:val="00986AB0"/>
    <w:pPr>
      <w:spacing w:before="120" w:after="120"/>
    </w:pPr>
    <w:rPr>
      <w:b/>
      <w:bCs/>
    </w:rPr>
  </w:style>
  <w:style w:type="paragraph" w:customStyle="1" w:styleId="NormalLotus">
    <w:name w:val="Normal + Lotus"/>
    <w:aliases w:val="16 pt"/>
    <w:basedOn w:val="Normal"/>
    <w:semiHidden/>
    <w:rsid w:val="00986AB0"/>
    <w:pPr>
      <w:overflowPunct w:val="0"/>
      <w:autoSpaceDE w:val="0"/>
      <w:autoSpaceDN w:val="0"/>
      <w:adjustRightInd w:val="0"/>
      <w:spacing w:line="240" w:lineRule="auto"/>
      <w:textAlignment w:val="baseline"/>
    </w:pPr>
    <w:rPr>
      <w:rFonts w:ascii="Lotus" w:hAnsi="Lotus"/>
      <w:sz w:val="32"/>
      <w:szCs w:val="32"/>
      <w:lang w:bidi="fa-IR"/>
    </w:rPr>
  </w:style>
  <w:style w:type="paragraph" w:styleId="BodyText2">
    <w:name w:val="Body Text 2"/>
    <w:basedOn w:val="Normal"/>
    <w:semiHidden/>
    <w:rsid w:val="00986AB0"/>
    <w:pPr>
      <w:spacing w:after="120" w:line="480" w:lineRule="auto"/>
    </w:pPr>
  </w:style>
  <w:style w:type="paragraph" w:styleId="BodyTextIndent">
    <w:name w:val="Body Text Indent"/>
    <w:basedOn w:val="Normal"/>
    <w:semiHidden/>
    <w:rsid w:val="00986AB0"/>
    <w:pPr>
      <w:spacing w:after="120"/>
      <w:ind w:left="283"/>
    </w:pPr>
  </w:style>
  <w:style w:type="paragraph" w:customStyle="1" w:styleId="tabletext0">
    <w:name w:val="tabletext"/>
    <w:basedOn w:val="Normal"/>
    <w:link w:val="tabletextChar"/>
    <w:semiHidden/>
    <w:rsid w:val="00986AB0"/>
    <w:pPr>
      <w:bidi w:val="0"/>
      <w:spacing w:before="100" w:beforeAutospacing="1" w:after="100" w:afterAutospacing="1" w:line="240" w:lineRule="auto"/>
    </w:pPr>
    <w:rPr>
      <w:rFonts w:cs="B Compset"/>
    </w:rPr>
  </w:style>
  <w:style w:type="paragraph" w:customStyle="1" w:styleId="StyleTitle30ptBoldDarkTeal">
    <w:name w:val="Style Title + 30 pt Bold Dark Teal"/>
    <w:basedOn w:val="Title"/>
    <w:autoRedefine/>
    <w:semiHidden/>
    <w:rsid w:val="00986AB0"/>
    <w:pPr>
      <w:spacing w:line="240" w:lineRule="auto"/>
    </w:pPr>
    <w:rPr>
      <w:b w:val="0"/>
      <w:bCs w:val="0"/>
      <w:color w:val="003366"/>
      <w:sz w:val="60"/>
      <w:szCs w:val="60"/>
    </w:rPr>
  </w:style>
  <w:style w:type="paragraph" w:customStyle="1" w:styleId="CHeader">
    <w:name w:val="CHeader"/>
    <w:autoRedefine/>
    <w:semiHidden/>
    <w:rsid w:val="00986AB0"/>
    <w:pPr>
      <w:bidi/>
      <w:jc w:val="center"/>
    </w:pPr>
    <w:rPr>
      <w:rFonts w:cs="Badr"/>
      <w:sz w:val="16"/>
      <w:lang w:bidi="fa-IR"/>
    </w:rPr>
  </w:style>
  <w:style w:type="character" w:styleId="LineNumber">
    <w:name w:val="line number"/>
    <w:semiHidden/>
    <w:rsid w:val="00986AB0"/>
    <w:rPr>
      <w:rFonts w:ascii="Times New Roman" w:hAnsi="Times New Roman" w:cs="Badr"/>
      <w:sz w:val="20"/>
      <w:szCs w:val="24"/>
    </w:rPr>
  </w:style>
  <w:style w:type="paragraph" w:customStyle="1" w:styleId="CommentChar">
    <w:name w:val="Comment Char"/>
    <w:link w:val="CommentCharChar"/>
    <w:autoRedefine/>
    <w:semiHidden/>
    <w:rsid w:val="00986AB0"/>
    <w:pPr>
      <w:jc w:val="right"/>
    </w:pPr>
    <w:rPr>
      <w:rFonts w:cs="Badr"/>
      <w:i/>
      <w:iCs/>
      <w:color w:val="3366FF"/>
      <w:sz w:val="24"/>
      <w:szCs w:val="24"/>
      <w:lang w:bidi="fa-IR"/>
    </w:rPr>
  </w:style>
  <w:style w:type="character" w:customStyle="1" w:styleId="CommentCharChar">
    <w:name w:val="Comment Char Char"/>
    <w:link w:val="CommentChar"/>
    <w:semiHidden/>
    <w:rsid w:val="00986AB0"/>
    <w:rPr>
      <w:rFonts w:cs="Badr"/>
      <w:i/>
      <w:iCs/>
      <w:color w:val="3366FF"/>
      <w:sz w:val="24"/>
      <w:szCs w:val="24"/>
      <w:lang w:val="en-US" w:eastAsia="en-US" w:bidi="fa-IR"/>
    </w:rPr>
  </w:style>
  <w:style w:type="paragraph" w:customStyle="1" w:styleId="Subtitle1">
    <w:name w:val="Subtitle1"/>
    <w:basedOn w:val="Title"/>
    <w:next w:val="Normal"/>
    <w:autoRedefine/>
    <w:semiHidden/>
    <w:rsid w:val="00986AB0"/>
    <w:pPr>
      <w:spacing w:before="240" w:after="60" w:line="240" w:lineRule="auto"/>
    </w:pPr>
    <w:rPr>
      <w:rFonts w:ascii="Tahoma" w:hAnsi="Tahoma" w:cs="Badr"/>
      <w:b w:val="0"/>
      <w:bCs w:val="0"/>
      <w:color w:val="000080"/>
      <w:kern w:val="28"/>
      <w:sz w:val="22"/>
      <w:szCs w:val="30"/>
    </w:rPr>
  </w:style>
  <w:style w:type="paragraph" w:customStyle="1" w:styleId="RHeader">
    <w:name w:val="RHeader"/>
    <w:autoRedefine/>
    <w:semiHidden/>
    <w:rsid w:val="00986AB0"/>
    <w:pPr>
      <w:bidi/>
    </w:pPr>
    <w:rPr>
      <w:rFonts w:cs="Badr"/>
      <w:sz w:val="16"/>
      <w:lang w:bidi="fa-IR"/>
    </w:rPr>
  </w:style>
  <w:style w:type="paragraph" w:customStyle="1" w:styleId="LHeader">
    <w:name w:val="LHeader"/>
    <w:autoRedefine/>
    <w:semiHidden/>
    <w:rsid w:val="00986AB0"/>
    <w:pPr>
      <w:bidi/>
      <w:jc w:val="right"/>
    </w:pPr>
    <w:rPr>
      <w:rFonts w:cs="Badr"/>
      <w:sz w:val="16"/>
      <w:lang w:bidi="fa-IR"/>
    </w:rPr>
  </w:style>
  <w:style w:type="paragraph" w:styleId="ListBullet">
    <w:name w:val="List Bullet"/>
    <w:autoRedefine/>
    <w:semiHidden/>
    <w:rsid w:val="00986AB0"/>
    <w:pPr>
      <w:framePr w:wrap="around" w:vAnchor="text" w:hAnchor="text" w:y="1"/>
      <w:numPr>
        <w:numId w:val="8"/>
      </w:numPr>
      <w:tabs>
        <w:tab w:val="clear" w:pos="360"/>
      </w:tabs>
      <w:bidi/>
      <w:ind w:left="0" w:firstLine="0"/>
    </w:pPr>
    <w:rPr>
      <w:rFonts w:cs="Badr"/>
      <w:sz w:val="16"/>
      <w:lang w:bidi="fa-IR"/>
    </w:rPr>
  </w:style>
  <w:style w:type="paragraph" w:styleId="ListBullet2">
    <w:name w:val="List Bullet 2"/>
    <w:autoRedefine/>
    <w:semiHidden/>
    <w:rsid w:val="00986AB0"/>
    <w:pPr>
      <w:numPr>
        <w:numId w:val="9"/>
      </w:numPr>
      <w:jc w:val="right"/>
    </w:pPr>
    <w:rPr>
      <w:rFonts w:ascii="Tahoma" w:hAnsi="Tahoma" w:cs="Tahoma"/>
      <w:sz w:val="16"/>
      <w:szCs w:val="16"/>
      <w:lang w:bidi="fa-IR"/>
    </w:rPr>
  </w:style>
  <w:style w:type="paragraph" w:customStyle="1" w:styleId="TableNormal1">
    <w:name w:val="Table Normal1"/>
    <w:autoRedefine/>
    <w:semiHidden/>
    <w:rsid w:val="00986AB0"/>
    <w:pPr>
      <w:jc w:val="right"/>
    </w:pPr>
    <w:rPr>
      <w:rFonts w:cs="Badr"/>
      <w:szCs w:val="24"/>
      <w:lang w:bidi="fa-IR"/>
    </w:rPr>
  </w:style>
  <w:style w:type="paragraph" w:customStyle="1" w:styleId="NormalHeader">
    <w:name w:val="Normal Header"/>
    <w:basedOn w:val="Normal"/>
    <w:next w:val="TableNormal1"/>
    <w:autoRedefine/>
    <w:semiHidden/>
    <w:rsid w:val="00986AB0"/>
    <w:pPr>
      <w:spacing w:line="240" w:lineRule="auto"/>
      <w:jc w:val="center"/>
    </w:pPr>
    <w:rPr>
      <w:rFonts w:cs="Yagut"/>
      <w:b/>
      <w:bCs/>
      <w:sz w:val="16"/>
      <w:szCs w:val="20"/>
      <w:lang w:bidi="fa-IR"/>
    </w:rPr>
  </w:style>
  <w:style w:type="paragraph" w:customStyle="1" w:styleId="Table">
    <w:name w:val="Table"/>
    <w:autoRedefine/>
    <w:semiHidden/>
    <w:rsid w:val="00986AB0"/>
    <w:pPr>
      <w:bidi/>
      <w:jc w:val="center"/>
    </w:pPr>
    <w:rPr>
      <w:rFonts w:cs="Badr"/>
      <w:sz w:val="16"/>
      <w:lang w:bidi="fa-IR"/>
    </w:rPr>
  </w:style>
  <w:style w:type="paragraph" w:customStyle="1" w:styleId="RTable">
    <w:name w:val="RTable"/>
    <w:autoRedefine/>
    <w:semiHidden/>
    <w:rsid w:val="00986AB0"/>
    <w:pPr>
      <w:bidi/>
    </w:pPr>
    <w:rPr>
      <w:rFonts w:cs="Badr"/>
      <w:sz w:val="16"/>
      <w:lang w:bidi="fa-IR"/>
    </w:rPr>
  </w:style>
  <w:style w:type="paragraph" w:customStyle="1" w:styleId="LTable">
    <w:name w:val="LTable"/>
    <w:autoRedefine/>
    <w:semiHidden/>
    <w:rsid w:val="00986AB0"/>
    <w:pPr>
      <w:bidi/>
      <w:jc w:val="right"/>
    </w:pPr>
    <w:rPr>
      <w:rFonts w:cs="Badr"/>
      <w:sz w:val="16"/>
      <w:lang w:bidi="fa-IR"/>
    </w:rPr>
  </w:style>
  <w:style w:type="character" w:customStyle="1" w:styleId="JadvalCharChar1">
    <w:name w:val="Jadval Char Char1"/>
    <w:semiHidden/>
    <w:rsid w:val="00986AB0"/>
    <w:rPr>
      <w:rFonts w:cs="Lotus"/>
      <w:szCs w:val="24"/>
      <w:lang w:val="en-US" w:eastAsia="en-US" w:bidi="fa-IR"/>
    </w:rPr>
  </w:style>
  <w:style w:type="table" w:customStyle="1" w:styleId="TableGrid1">
    <w:name w:val="Table Grid1"/>
    <w:basedOn w:val="TableNormal"/>
    <w:next w:val="TableGrid"/>
    <w:semiHidden/>
    <w:rsid w:val="00986AB0"/>
    <w:pPr>
      <w:bidi/>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StyleJadvalJustifyLow">
    <w:name w:val="Style Jadval + Justify Low"/>
    <w:basedOn w:val="Jadval"/>
    <w:autoRedefine/>
    <w:semiHidden/>
    <w:rsid w:val="00986AB0"/>
    <w:pPr>
      <w:tabs>
        <w:tab w:val="num" w:pos="432"/>
        <w:tab w:val="left" w:pos="1045"/>
        <w:tab w:val="right" w:pos="1765"/>
        <w:tab w:val="num" w:pos="5472"/>
      </w:tabs>
      <w:spacing w:before="0" w:line="312" w:lineRule="auto"/>
      <w:ind w:left="505" w:firstLine="0"/>
    </w:pPr>
  </w:style>
  <w:style w:type="paragraph" w:customStyle="1" w:styleId="StyleJadvalJustifyLow1">
    <w:name w:val="Style Jadval + Justify Low1"/>
    <w:basedOn w:val="Jadval"/>
    <w:autoRedefine/>
    <w:semiHidden/>
    <w:rsid w:val="00986AB0"/>
    <w:pPr>
      <w:tabs>
        <w:tab w:val="num" w:pos="432"/>
        <w:tab w:val="left" w:pos="1045"/>
        <w:tab w:val="right" w:pos="1765"/>
        <w:tab w:val="num" w:pos="5472"/>
      </w:tabs>
      <w:spacing w:before="0" w:line="360" w:lineRule="auto"/>
      <w:ind w:left="505" w:firstLine="0"/>
      <w:jc w:val="lowKashida"/>
    </w:pPr>
  </w:style>
  <w:style w:type="paragraph" w:customStyle="1" w:styleId="StyleJadvalRight">
    <w:name w:val="Style Jadval + Right"/>
    <w:basedOn w:val="Jadval"/>
    <w:semiHidden/>
    <w:rsid w:val="00986AB0"/>
    <w:pPr>
      <w:tabs>
        <w:tab w:val="num" w:pos="432"/>
        <w:tab w:val="left" w:pos="1045"/>
        <w:tab w:val="right" w:pos="1765"/>
        <w:tab w:val="num" w:pos="5472"/>
      </w:tabs>
      <w:spacing w:before="0" w:line="360" w:lineRule="auto"/>
      <w:ind w:left="505" w:firstLine="0"/>
      <w:jc w:val="left"/>
    </w:pPr>
  </w:style>
  <w:style w:type="paragraph" w:customStyle="1" w:styleId="StyleJadvalJustifyLow2">
    <w:name w:val="Style Jadval + Justify Low2"/>
    <w:basedOn w:val="Jadval"/>
    <w:semiHidden/>
    <w:rsid w:val="00986AB0"/>
    <w:pPr>
      <w:tabs>
        <w:tab w:val="num" w:pos="432"/>
        <w:tab w:val="left" w:pos="1045"/>
        <w:tab w:val="right" w:pos="1765"/>
        <w:tab w:val="num" w:pos="5472"/>
      </w:tabs>
      <w:spacing w:before="240" w:line="360" w:lineRule="auto"/>
      <w:ind w:left="505" w:firstLine="0"/>
      <w:jc w:val="lowKashida"/>
    </w:pPr>
  </w:style>
  <w:style w:type="paragraph" w:customStyle="1" w:styleId="StyleJadvalJustifyLow3">
    <w:name w:val="Style Jadval + Justify Low3"/>
    <w:basedOn w:val="Jadval"/>
    <w:semiHidden/>
    <w:rsid w:val="00986AB0"/>
    <w:pPr>
      <w:tabs>
        <w:tab w:val="num" w:pos="432"/>
        <w:tab w:val="left" w:pos="1045"/>
        <w:tab w:val="right" w:pos="1765"/>
        <w:tab w:val="num" w:pos="5472"/>
      </w:tabs>
      <w:spacing w:before="0" w:line="360" w:lineRule="auto"/>
      <w:ind w:left="505" w:firstLine="0"/>
      <w:jc w:val="lowKashida"/>
    </w:pPr>
  </w:style>
  <w:style w:type="paragraph" w:customStyle="1" w:styleId="StyleJadvalJustifyLow4">
    <w:name w:val="Style Jadval + Justify Low4"/>
    <w:basedOn w:val="Jadval"/>
    <w:semiHidden/>
    <w:rsid w:val="00986AB0"/>
    <w:pPr>
      <w:tabs>
        <w:tab w:val="num" w:pos="432"/>
        <w:tab w:val="left" w:pos="1045"/>
        <w:tab w:val="right" w:pos="1765"/>
        <w:tab w:val="num" w:pos="5472"/>
      </w:tabs>
      <w:spacing w:before="0" w:line="360" w:lineRule="auto"/>
      <w:ind w:left="505" w:firstLine="0"/>
      <w:jc w:val="lowKashida"/>
    </w:pPr>
  </w:style>
  <w:style w:type="paragraph" w:customStyle="1" w:styleId="StyleJadvalRight1">
    <w:name w:val="Style Jadval + Right1"/>
    <w:basedOn w:val="Jadval"/>
    <w:semiHidden/>
    <w:rsid w:val="00986AB0"/>
    <w:pPr>
      <w:tabs>
        <w:tab w:val="num" w:pos="432"/>
        <w:tab w:val="left" w:pos="1045"/>
        <w:tab w:val="right" w:pos="1765"/>
        <w:tab w:val="num" w:pos="5472"/>
      </w:tabs>
      <w:spacing w:before="0" w:line="360" w:lineRule="auto"/>
      <w:ind w:left="505" w:firstLine="0"/>
      <w:jc w:val="left"/>
    </w:pPr>
  </w:style>
  <w:style w:type="paragraph" w:customStyle="1" w:styleId="StyleJadvalBefore18ptAfter0ptLinespacingMultipl">
    <w:name w:val="Style Jadval + Before:  18 pt After:  0 pt Line spacing:  Multipl..."/>
    <w:basedOn w:val="Jadval"/>
    <w:autoRedefine/>
    <w:semiHidden/>
    <w:rsid w:val="00986AB0"/>
    <w:pPr>
      <w:tabs>
        <w:tab w:val="num" w:pos="432"/>
        <w:tab w:val="left" w:pos="1045"/>
        <w:tab w:val="right" w:pos="1765"/>
        <w:tab w:val="num" w:pos="5472"/>
      </w:tabs>
      <w:spacing w:before="0" w:line="312" w:lineRule="auto"/>
      <w:ind w:left="505" w:firstLine="0"/>
    </w:pPr>
  </w:style>
  <w:style w:type="paragraph" w:customStyle="1" w:styleId="StyleJadvalBefore18ptAfter0ptLinespacingMultipl1">
    <w:name w:val="Style Jadval + Before:  18 pt After:  0 pt Line spacing:  Multipl...1"/>
    <w:basedOn w:val="Jadval"/>
    <w:autoRedefine/>
    <w:semiHidden/>
    <w:rsid w:val="00986AB0"/>
    <w:pPr>
      <w:tabs>
        <w:tab w:val="num" w:pos="432"/>
        <w:tab w:val="left" w:pos="1045"/>
        <w:tab w:val="right" w:pos="1765"/>
        <w:tab w:val="num" w:pos="5472"/>
      </w:tabs>
      <w:spacing w:before="0" w:line="312" w:lineRule="auto"/>
      <w:ind w:left="505" w:firstLine="0"/>
    </w:pPr>
  </w:style>
  <w:style w:type="paragraph" w:customStyle="1" w:styleId="StyleJadvalBefore18ptAfter0ptLinespacingMultipl2">
    <w:name w:val="Style Jadval + Before:  18 pt After:  0 pt Line spacing:  Multipl...2"/>
    <w:basedOn w:val="Jadval"/>
    <w:semiHidden/>
    <w:rsid w:val="00986AB0"/>
    <w:pPr>
      <w:tabs>
        <w:tab w:val="num" w:pos="432"/>
        <w:tab w:val="left" w:pos="1045"/>
        <w:tab w:val="right" w:pos="1765"/>
        <w:tab w:val="num" w:pos="5472"/>
      </w:tabs>
      <w:spacing w:before="0" w:line="312" w:lineRule="auto"/>
      <w:ind w:left="505" w:firstLine="0"/>
    </w:pPr>
  </w:style>
  <w:style w:type="paragraph" w:customStyle="1" w:styleId="a0">
    <w:name w:val="ساثنم"/>
    <w:basedOn w:val="Normal"/>
    <w:semiHidden/>
    <w:rsid w:val="00986AB0"/>
    <w:pPr>
      <w:spacing w:before="360" w:line="312" w:lineRule="auto"/>
    </w:pPr>
    <w:rPr>
      <w:color w:val="FF0000"/>
      <w:lang w:bidi="fa-IR"/>
    </w:rPr>
  </w:style>
  <w:style w:type="paragraph" w:customStyle="1" w:styleId="SHEKL0">
    <w:name w:val="سSHEKL"/>
    <w:basedOn w:val="Shekl"/>
    <w:semiHidden/>
    <w:rsid w:val="00986AB0"/>
    <w:pPr>
      <w:numPr>
        <w:numId w:val="0"/>
      </w:numPr>
      <w:tabs>
        <w:tab w:val="left" w:pos="1045"/>
        <w:tab w:val="right" w:pos="1765"/>
      </w:tabs>
      <w:spacing w:after="0" w:line="360" w:lineRule="auto"/>
      <w:ind w:left="720" w:hanging="648"/>
      <w:jc w:val="both"/>
    </w:pPr>
  </w:style>
  <w:style w:type="paragraph" w:customStyle="1" w:styleId="StyleComplexLotusLinespacingMultiple13li">
    <w:name w:val="Style (Complex) Lotus Line spacing:  Multiple 1.3 li"/>
    <w:basedOn w:val="Normal"/>
    <w:semiHidden/>
    <w:rsid w:val="00986AB0"/>
  </w:style>
  <w:style w:type="paragraph" w:customStyle="1" w:styleId="Bullet4">
    <w:name w:val="Bullet4"/>
    <w:basedOn w:val="Normal"/>
    <w:semiHidden/>
    <w:rsid w:val="00986AB0"/>
    <w:pPr>
      <w:numPr>
        <w:numId w:val="10"/>
      </w:numPr>
      <w:spacing w:line="240" w:lineRule="auto"/>
    </w:pPr>
    <w:rPr>
      <w:rFonts w:cs="Yagut"/>
      <w:sz w:val="20"/>
      <w:lang w:bidi="fa-IR"/>
    </w:rPr>
  </w:style>
  <w:style w:type="character" w:customStyle="1" w:styleId="SheklCharChar1">
    <w:name w:val="Shekl Char Char1"/>
    <w:semiHidden/>
    <w:locked/>
    <w:rsid w:val="00986AB0"/>
    <w:rPr>
      <w:rFonts w:cs="Lotus"/>
      <w:szCs w:val="24"/>
      <w:lang w:val="en-US" w:eastAsia="en-US" w:bidi="fa-IR"/>
    </w:rPr>
  </w:style>
  <w:style w:type="paragraph" w:styleId="BlockText">
    <w:name w:val="Block Text"/>
    <w:basedOn w:val="Normal"/>
    <w:semiHidden/>
    <w:rsid w:val="00986AB0"/>
    <w:pPr>
      <w:spacing w:line="240" w:lineRule="auto"/>
      <w:ind w:left="288"/>
      <w:jc w:val="lowKashida"/>
    </w:pPr>
    <w:rPr>
      <w:rFonts w:cs="Nazanin"/>
      <w:sz w:val="20"/>
    </w:rPr>
  </w:style>
  <w:style w:type="paragraph" w:customStyle="1" w:styleId="T2">
    <w:name w:val="T2"/>
    <w:basedOn w:val="Normal"/>
    <w:semiHidden/>
    <w:rsid w:val="00986AB0"/>
    <w:pPr>
      <w:ind w:left="792" w:hanging="432"/>
    </w:pPr>
    <w:rPr>
      <w:rFonts w:cs="Nazanin"/>
      <w:b/>
      <w:bCs/>
      <w:sz w:val="28"/>
      <w:szCs w:val="30"/>
      <w:lang w:bidi="fa-IR"/>
    </w:rPr>
  </w:style>
  <w:style w:type="paragraph" w:customStyle="1" w:styleId="Tick">
    <w:name w:val="Tick"/>
    <w:basedOn w:val="Normal"/>
    <w:semiHidden/>
    <w:rsid w:val="00986AB0"/>
    <w:pPr>
      <w:numPr>
        <w:numId w:val="11"/>
      </w:numPr>
    </w:pPr>
  </w:style>
  <w:style w:type="paragraph" w:customStyle="1" w:styleId="StyleJustifyLow">
    <w:name w:val="Style Justify Low"/>
    <w:basedOn w:val="Normal"/>
    <w:autoRedefine/>
    <w:semiHidden/>
    <w:rsid w:val="00986AB0"/>
    <w:pPr>
      <w:numPr>
        <w:numId w:val="12"/>
      </w:numPr>
      <w:jc w:val="lowKashida"/>
    </w:pPr>
  </w:style>
  <w:style w:type="table" w:styleId="TableContemporary">
    <w:name w:val="Table Contemporary"/>
    <w:basedOn w:val="TableNormal"/>
    <w:semiHidden/>
    <w:rsid w:val="00986AB0"/>
    <w:pPr>
      <w:bidi/>
      <w:jc w:val="both"/>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numbering" w:customStyle="1" w:styleId="StyleBulletedWingdingssymbolBefore025Hanging025">
    <w:name w:val="Style Bulleted Wingdings (symbol) Before:  0.25&quot; Hanging:  0.25&quot;"/>
    <w:basedOn w:val="NoList"/>
    <w:semiHidden/>
    <w:rsid w:val="00986AB0"/>
    <w:pPr>
      <w:numPr>
        <w:numId w:val="13"/>
      </w:numPr>
    </w:pPr>
  </w:style>
  <w:style w:type="table" w:styleId="TableList1">
    <w:name w:val="Table List 1"/>
    <w:basedOn w:val="TableNormal"/>
    <w:semiHidden/>
    <w:rsid w:val="00986AB0"/>
    <w:pPr>
      <w:bidi/>
      <w:spacing w:line="360" w:lineRule="auto"/>
      <w:jc w:val="both"/>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customStyle="1" w:styleId="StyleLatinArial">
    <w:name w:val="Style (Latin) Arial"/>
    <w:semiHidden/>
    <w:rsid w:val="00986AB0"/>
    <w:rPr>
      <w:rFonts w:ascii="Arial" w:hAnsi="Arial"/>
      <w:sz w:val="24"/>
    </w:rPr>
  </w:style>
  <w:style w:type="paragraph" w:customStyle="1" w:styleId="StyleLatinArialRight">
    <w:name w:val="Style (Latin) Arial Right"/>
    <w:basedOn w:val="Normal"/>
    <w:autoRedefine/>
    <w:semiHidden/>
    <w:rsid w:val="00986AB0"/>
    <w:rPr>
      <w:rFonts w:ascii="Lotus" w:hAnsi="Lotus"/>
    </w:rPr>
  </w:style>
  <w:style w:type="paragraph" w:customStyle="1" w:styleId="StyleLotusLatin10ptJustifyLow">
    <w:name w:val="Style Lotus (Latin) 10 pt Justify Low"/>
    <w:basedOn w:val="Normal"/>
    <w:autoRedefine/>
    <w:semiHidden/>
    <w:rsid w:val="00986AB0"/>
    <w:pPr>
      <w:jc w:val="lowKashida"/>
    </w:pPr>
    <w:rPr>
      <w:rFonts w:ascii="Lotus" w:hAnsi="Lotus"/>
    </w:rPr>
  </w:style>
  <w:style w:type="paragraph" w:customStyle="1" w:styleId="StyleJadvalLatin12ptComplex14pt">
    <w:name w:val="Style Jadval + (Latin) 12 pt (Complex) 14 pt"/>
    <w:basedOn w:val="Jadval"/>
    <w:autoRedefine/>
    <w:semiHidden/>
    <w:rsid w:val="00986AB0"/>
    <w:pPr>
      <w:numPr>
        <w:numId w:val="0"/>
      </w:numPr>
      <w:tabs>
        <w:tab w:val="num" w:pos="360"/>
        <w:tab w:val="right" w:pos="865"/>
        <w:tab w:val="num" w:pos="964"/>
      </w:tabs>
      <w:spacing w:before="0" w:line="312" w:lineRule="auto"/>
      <w:ind w:left="681" w:hanging="607"/>
    </w:pPr>
  </w:style>
  <w:style w:type="paragraph" w:customStyle="1" w:styleId="StyleSheklLatin12ptComplex14pt">
    <w:name w:val="Style Shekl + (Latin) 12 pt (Complex) 14 pt"/>
    <w:basedOn w:val="Shekl"/>
    <w:autoRedefine/>
    <w:semiHidden/>
    <w:rsid w:val="00986AB0"/>
    <w:pPr>
      <w:numPr>
        <w:numId w:val="0"/>
      </w:numPr>
      <w:spacing w:after="120"/>
    </w:pPr>
    <w:rPr>
      <w:color w:val="333333"/>
      <w:sz w:val="26"/>
      <w:szCs w:val="26"/>
    </w:rPr>
  </w:style>
  <w:style w:type="paragraph" w:customStyle="1" w:styleId="bullet">
    <w:name w:val="bullet"/>
    <w:basedOn w:val="Normal"/>
    <w:semiHidden/>
    <w:rsid w:val="00986AB0"/>
    <w:pPr>
      <w:numPr>
        <w:numId w:val="14"/>
      </w:numPr>
    </w:pPr>
  </w:style>
  <w:style w:type="paragraph" w:customStyle="1" w:styleId="StyleBefore011cm">
    <w:name w:val="Style Before:  0.11 cm"/>
    <w:basedOn w:val="Normal"/>
    <w:autoRedefine/>
    <w:semiHidden/>
    <w:rsid w:val="00986AB0"/>
    <w:pPr>
      <w:spacing w:line="312" w:lineRule="auto"/>
      <w:ind w:left="62"/>
    </w:pPr>
  </w:style>
  <w:style w:type="paragraph" w:customStyle="1" w:styleId="StyleJustifyLow1">
    <w:name w:val="Style Justify Low1"/>
    <w:basedOn w:val="Normal"/>
    <w:autoRedefine/>
    <w:semiHidden/>
    <w:rsid w:val="00986AB0"/>
    <w:pPr>
      <w:spacing w:line="312" w:lineRule="auto"/>
      <w:jc w:val="lowKashida"/>
    </w:pPr>
  </w:style>
  <w:style w:type="paragraph" w:customStyle="1" w:styleId="StyleJustifyLow2">
    <w:name w:val="Style Justify Low2"/>
    <w:basedOn w:val="Normal"/>
    <w:autoRedefine/>
    <w:semiHidden/>
    <w:rsid w:val="00986AB0"/>
    <w:pPr>
      <w:spacing w:line="312" w:lineRule="auto"/>
      <w:jc w:val="lowKashida"/>
    </w:pPr>
  </w:style>
  <w:style w:type="character" w:customStyle="1" w:styleId="CaptionChar">
    <w:name w:val="Caption Char"/>
    <w:link w:val="Caption"/>
    <w:rsid w:val="002D425B"/>
    <w:rPr>
      <w:b/>
      <w:bCs/>
      <w:lang w:val="en-US" w:eastAsia="en-US" w:bidi="ar-SA"/>
    </w:rPr>
  </w:style>
  <w:style w:type="paragraph" w:customStyle="1" w:styleId="Titrjadval">
    <w:name w:val="Titr jadval"/>
    <w:basedOn w:val="Normal"/>
    <w:link w:val="TitrjadvalChar"/>
    <w:autoRedefine/>
    <w:semiHidden/>
    <w:rsid w:val="002D425B"/>
    <w:pPr>
      <w:bidi w:val="0"/>
      <w:spacing w:line="240" w:lineRule="auto"/>
      <w:jc w:val="center"/>
    </w:pPr>
    <w:rPr>
      <w:rFonts w:ascii="Arial" w:hAnsi="Arial" w:cs="B Compset"/>
      <w:b/>
      <w:bCs/>
      <w:sz w:val="20"/>
      <w:lang w:eastAsia="ja-JP" w:bidi="fa-IR"/>
    </w:rPr>
  </w:style>
  <w:style w:type="paragraph" w:customStyle="1" w:styleId="StyleBefore057cm">
    <w:name w:val="Style Before:  0.57 cm"/>
    <w:basedOn w:val="Normal"/>
    <w:semiHidden/>
    <w:rsid w:val="00986AB0"/>
    <w:pPr>
      <w:spacing w:line="312" w:lineRule="auto"/>
    </w:pPr>
  </w:style>
  <w:style w:type="paragraph" w:customStyle="1" w:styleId="table1">
    <w:name w:val="table1"/>
    <w:basedOn w:val="Normal"/>
    <w:semiHidden/>
    <w:rsid w:val="00986AB0"/>
    <w:pPr>
      <w:numPr>
        <w:numId w:val="15"/>
      </w:numPr>
      <w:spacing w:line="240" w:lineRule="auto"/>
      <w:jc w:val="center"/>
    </w:pPr>
    <w:rPr>
      <w:rFonts w:ascii="Verdana" w:eastAsia="MS Mincho" w:hAnsi="Verdana" w:cs="Mitra"/>
      <w:sz w:val="20"/>
      <w:lang w:eastAsia="ja-JP"/>
    </w:rPr>
  </w:style>
  <w:style w:type="paragraph" w:customStyle="1" w:styleId="StyleJadvalComplex10pt">
    <w:name w:val="Style Jadval + (Complex) 10 pt"/>
    <w:basedOn w:val="Jadval"/>
    <w:semiHidden/>
    <w:rsid w:val="00986AB0"/>
    <w:pPr>
      <w:numPr>
        <w:numId w:val="16"/>
      </w:numPr>
      <w:spacing w:before="0" w:line="312" w:lineRule="auto"/>
    </w:pPr>
    <w:rPr>
      <w:szCs w:val="20"/>
    </w:rPr>
  </w:style>
  <w:style w:type="paragraph" w:customStyle="1" w:styleId="StyleComplexLotus14ptLinespacingMultiple13li">
    <w:name w:val="Style (Complex) Lotus 14 pt Line spacing:  Multiple 1.3 li"/>
    <w:basedOn w:val="Normal"/>
    <w:autoRedefine/>
    <w:semiHidden/>
    <w:rsid w:val="00986AB0"/>
    <w:pPr>
      <w:numPr>
        <w:numId w:val="17"/>
      </w:numPr>
      <w:spacing w:line="312" w:lineRule="auto"/>
    </w:pPr>
    <w:rPr>
      <w:color w:val="000000"/>
      <w:sz w:val="28"/>
    </w:rPr>
  </w:style>
  <w:style w:type="paragraph" w:customStyle="1" w:styleId="StyleComplexLotus14ptLinespacingMultiple13li1">
    <w:name w:val="Style (Complex) Lotus 14 pt Line spacing:  Multiple 1.3 li1"/>
    <w:basedOn w:val="Normal"/>
    <w:autoRedefine/>
    <w:semiHidden/>
    <w:rsid w:val="00986AB0"/>
    <w:pPr>
      <w:numPr>
        <w:numId w:val="18"/>
      </w:numPr>
      <w:spacing w:line="312" w:lineRule="auto"/>
    </w:pPr>
    <w:rPr>
      <w:color w:val="000000"/>
      <w:sz w:val="28"/>
    </w:rPr>
  </w:style>
  <w:style w:type="character" w:customStyle="1" w:styleId="TitrjadvalChar">
    <w:name w:val="Titr jadval Char"/>
    <w:link w:val="Titrjadval"/>
    <w:rsid w:val="002D425B"/>
    <w:rPr>
      <w:rFonts w:ascii="Arial" w:hAnsi="Arial" w:cs="B Compset"/>
      <w:b/>
      <w:bCs/>
      <w:szCs w:val="24"/>
      <w:lang w:val="en-US" w:eastAsia="ja-JP" w:bidi="fa-IR"/>
    </w:rPr>
  </w:style>
  <w:style w:type="character" w:customStyle="1" w:styleId="StyleComplex13ptLatinBoldShadow">
    <w:name w:val="Style (Complex) 13 pt (Latin) Bold Shadow"/>
    <w:semiHidden/>
    <w:rsid w:val="00986AB0"/>
    <w:rPr>
      <w:rFonts w:cs="Lotus"/>
      <w:b/>
      <w:szCs w:val="28"/>
      <w14:shadow w14:blurRad="50800" w14:dist="38100" w14:dir="2700000" w14:sx="100000" w14:sy="100000" w14:kx="0" w14:ky="0" w14:algn="tl">
        <w14:srgbClr w14:val="000000">
          <w14:alpha w14:val="60000"/>
        </w14:srgbClr>
      </w14:shadow>
    </w:rPr>
  </w:style>
  <w:style w:type="character" w:customStyle="1" w:styleId="StyleComplexNazanin">
    <w:name w:val="Style (Complex) Nazanin"/>
    <w:semiHidden/>
    <w:rsid w:val="00986AB0"/>
    <w:rPr>
      <w:rFonts w:cs="Nazanin"/>
    </w:rPr>
  </w:style>
  <w:style w:type="numbering" w:customStyle="1" w:styleId="StyleOutlinenumberedWingdingssymbolComplexTimesNewRom">
    <w:name w:val="Style Outline numbered Wingdings (symbol) (Complex) Times New Rom..."/>
    <w:basedOn w:val="NoList"/>
    <w:semiHidden/>
    <w:rsid w:val="00986AB0"/>
    <w:pPr>
      <w:numPr>
        <w:numId w:val="19"/>
      </w:numPr>
    </w:pPr>
  </w:style>
  <w:style w:type="paragraph" w:customStyle="1" w:styleId="shekl3">
    <w:name w:val="shekl 3"/>
    <w:basedOn w:val="Normal"/>
    <w:link w:val="shekl3Char"/>
    <w:semiHidden/>
    <w:rsid w:val="00986AB0"/>
    <w:pPr>
      <w:numPr>
        <w:numId w:val="20"/>
      </w:numPr>
      <w:jc w:val="center"/>
    </w:pPr>
    <w:rPr>
      <w:rFonts w:cs="Times New Roman"/>
      <w:color w:val="000000"/>
      <w:lang w:val="x-none" w:eastAsia="x-none" w:bidi="fa-IR"/>
    </w:rPr>
  </w:style>
  <w:style w:type="character" w:customStyle="1" w:styleId="shekl3Char">
    <w:name w:val="shekl 3 Char"/>
    <w:link w:val="shekl3"/>
    <w:semiHidden/>
    <w:rsid w:val="00986AB0"/>
    <w:rPr>
      <w:rFonts w:asciiTheme="majorBidi" w:eastAsia="B Nazanin" w:hAnsiTheme="majorBidi"/>
      <w:color w:val="000000"/>
      <w:sz w:val="24"/>
      <w:szCs w:val="24"/>
      <w:lang w:val="x-none" w:eastAsia="x-none" w:bidi="fa-IR"/>
    </w:rPr>
  </w:style>
  <w:style w:type="character" w:customStyle="1" w:styleId="H2CharChar4">
    <w:name w:val="H2 Char Char4"/>
    <w:aliases w:val="H2 Char Char Char4,H2 Char4,Char Char Char Char Char Char,Char Char Char Char Char1,Char Char Char Char Char Char Char Char Char,Char Char Char Char Char Char Char Char Char1"/>
    <w:semiHidden/>
    <w:rsid w:val="00986AB0"/>
    <w:rPr>
      <w:rFonts w:cs="Lotus"/>
      <w:b/>
      <w:bCs/>
      <w:sz w:val="32"/>
      <w:szCs w:val="36"/>
      <w:lang w:val="en-US" w:eastAsia="en-US" w:bidi="fa-IR"/>
    </w:rPr>
  </w:style>
  <w:style w:type="paragraph" w:customStyle="1" w:styleId="Figure">
    <w:name w:val="Figure"/>
    <w:basedOn w:val="Heading1"/>
    <w:link w:val="FigureChar"/>
    <w:semiHidden/>
    <w:rsid w:val="00986AB0"/>
    <w:pPr>
      <w:numPr>
        <w:numId w:val="22"/>
      </w:numPr>
      <w:tabs>
        <w:tab w:val="right" w:pos="540"/>
      </w:tabs>
      <w:adjustRightInd w:val="0"/>
    </w:pPr>
    <w:rPr>
      <w:rFonts w:ascii="Times New Roman" w:eastAsia="MS Mincho" w:hAnsi="Times New Roman" w:cs="Mitra"/>
      <w:kern w:val="32"/>
      <w:sz w:val="20"/>
      <w:szCs w:val="24"/>
      <w:lang w:val="x-none" w:eastAsia="ja-JP" w:bidi="ar-SA"/>
    </w:rPr>
  </w:style>
  <w:style w:type="paragraph" w:customStyle="1" w:styleId="BulletTable">
    <w:name w:val="Bullet Table"/>
    <w:basedOn w:val="Normal"/>
    <w:semiHidden/>
    <w:rsid w:val="00986AB0"/>
    <w:pPr>
      <w:numPr>
        <w:numId w:val="21"/>
      </w:numPr>
    </w:pPr>
    <w:rPr>
      <w:rFonts w:eastAsia="MS Mincho" w:cs="Mitra"/>
      <w:lang w:eastAsia="ja-JP"/>
    </w:rPr>
  </w:style>
  <w:style w:type="character" w:customStyle="1" w:styleId="FigureChar">
    <w:name w:val="Figure Char"/>
    <w:link w:val="Figure"/>
    <w:semiHidden/>
    <w:rsid w:val="00986AB0"/>
    <w:rPr>
      <w:rFonts w:eastAsia="MS Mincho" w:cs="Mitra"/>
      <w:b/>
      <w:bCs/>
      <w:color w:val="000000"/>
      <w:kern w:val="32"/>
      <w:szCs w:val="24"/>
      <w:lang w:val="x-none" w:eastAsia="ja-JP"/>
    </w:rPr>
  </w:style>
  <w:style w:type="paragraph" w:customStyle="1" w:styleId="StyleHeading1">
    <w:name w:val="Style Heading 1"/>
    <w:aliases w:val="Heading 1 Char + Before:  0 pt After:  0 pt"/>
    <w:basedOn w:val="Heading1"/>
    <w:semiHidden/>
    <w:rsid w:val="00986AB0"/>
    <w:pPr>
      <w:tabs>
        <w:tab w:val="right" w:pos="540"/>
        <w:tab w:val="num" w:pos="720"/>
      </w:tabs>
      <w:adjustRightInd w:val="0"/>
      <w:ind w:left="720"/>
    </w:pPr>
    <w:rPr>
      <w:rFonts w:ascii="Times New Roman" w:hAnsi="Times New Roman" w:cs="Mitra"/>
      <w:kern w:val="32"/>
      <w:sz w:val="24"/>
      <w:szCs w:val="28"/>
      <w:lang w:eastAsia="ja-JP" w:bidi="ar-SA"/>
      <w14:shadow w14:blurRad="50800" w14:dist="38100" w14:dir="2700000" w14:sx="100000" w14:sy="100000" w14:kx="0" w14:ky="0" w14:algn="tl">
        <w14:srgbClr w14:val="000000">
          <w14:alpha w14:val="60000"/>
        </w14:srgbClr>
      </w14:shadow>
    </w:rPr>
  </w:style>
  <w:style w:type="paragraph" w:customStyle="1" w:styleId="StyleHeading2Before0pt">
    <w:name w:val="Style Heading 2 + Before:  0 pt"/>
    <w:basedOn w:val="Heading2"/>
    <w:semiHidden/>
    <w:rsid w:val="00986AB0"/>
    <w:pPr>
      <w:keepNext/>
      <w:widowControl w:val="0"/>
      <w:tabs>
        <w:tab w:val="num" w:pos="1440"/>
      </w:tabs>
      <w:adjustRightInd w:val="0"/>
      <w:snapToGrid w:val="0"/>
      <w:spacing w:before="240"/>
    </w:pPr>
    <w:rPr>
      <w:rFonts w:ascii="Times New Roman" w:hAnsi="Times New Roman" w:cs="Mitra"/>
      <w:sz w:val="24"/>
      <w:lang w:eastAsia="ja-JP"/>
      <w14:shadow w14:blurRad="50800" w14:dist="38100" w14:dir="2700000" w14:sx="100000" w14:sy="100000" w14:kx="0" w14:ky="0" w14:algn="tl">
        <w14:srgbClr w14:val="000000">
          <w14:alpha w14:val="60000"/>
        </w14:srgbClr>
      </w14:shadow>
    </w:rPr>
  </w:style>
  <w:style w:type="paragraph" w:customStyle="1" w:styleId="index133">
    <w:name w:val="index 133"/>
    <w:basedOn w:val="NormalWeb"/>
    <w:autoRedefine/>
    <w:semiHidden/>
    <w:rsid w:val="002D425B"/>
    <w:pPr>
      <w:tabs>
        <w:tab w:val="num" w:pos="643"/>
      </w:tabs>
      <w:ind w:left="1151" w:hanging="357"/>
      <w:jc w:val="lowKashida"/>
    </w:pPr>
    <w:rPr>
      <w:rFonts w:cs="B Compset"/>
      <w:szCs w:val="26"/>
      <w:lang w:bidi="fa-IR"/>
    </w:rPr>
  </w:style>
  <w:style w:type="paragraph" w:customStyle="1" w:styleId="head2">
    <w:name w:val="head2"/>
    <w:basedOn w:val="Normal"/>
    <w:next w:val="Normal"/>
    <w:link w:val="head2Char"/>
    <w:semiHidden/>
    <w:rsid w:val="00986AB0"/>
    <w:pPr>
      <w:numPr>
        <w:ilvl w:val="1"/>
        <w:numId w:val="23"/>
      </w:numPr>
    </w:pPr>
    <w:rPr>
      <w:rFonts w:ascii="Verdana" w:hAnsi="Verdana" w:cs="Times New Roman"/>
      <w:bCs/>
      <w:sz w:val="20"/>
      <w:lang w:val="x-none" w:eastAsia="x-none" w:bidi="fa-IR"/>
    </w:rPr>
  </w:style>
  <w:style w:type="paragraph" w:customStyle="1" w:styleId="head3">
    <w:name w:val="head3"/>
    <w:basedOn w:val="Normal"/>
    <w:next w:val="Normal"/>
    <w:semiHidden/>
    <w:rsid w:val="00986AB0"/>
    <w:pPr>
      <w:numPr>
        <w:ilvl w:val="2"/>
        <w:numId w:val="23"/>
      </w:numPr>
    </w:pPr>
    <w:rPr>
      <w:rFonts w:ascii="Verdana" w:hAnsi="Verdana" w:cs="Mitra"/>
      <w:b/>
      <w:sz w:val="20"/>
      <w:lang w:bidi="fa-IR"/>
    </w:rPr>
  </w:style>
  <w:style w:type="paragraph" w:customStyle="1" w:styleId="nahad">
    <w:name w:val="nahad"/>
    <w:basedOn w:val="Heading2"/>
    <w:semiHidden/>
    <w:rsid w:val="00986AB0"/>
    <w:pPr>
      <w:spacing w:before="360" w:after="120"/>
    </w:pPr>
    <w:rPr>
      <w:rFonts w:ascii="Mitra" w:hAnsi="Mitra" w:cs="Mitra"/>
      <w:szCs w:val="26"/>
    </w:rPr>
  </w:style>
  <w:style w:type="paragraph" w:customStyle="1" w:styleId="head4">
    <w:name w:val="head4"/>
    <w:basedOn w:val="Normal"/>
    <w:semiHidden/>
    <w:rsid w:val="00986AB0"/>
    <w:pPr>
      <w:numPr>
        <w:ilvl w:val="3"/>
        <w:numId w:val="23"/>
      </w:numPr>
      <w:bidi w:val="0"/>
      <w:spacing w:line="240" w:lineRule="auto"/>
    </w:pPr>
    <w:rPr>
      <w:rFonts w:ascii="Verdana" w:hAnsi="Verdana" w:cs="Mitra"/>
      <w:sz w:val="20"/>
    </w:rPr>
  </w:style>
  <w:style w:type="paragraph" w:customStyle="1" w:styleId="bulet">
    <w:name w:val="bulet"/>
    <w:basedOn w:val="Normal"/>
    <w:link w:val="buletCharChar"/>
    <w:semiHidden/>
    <w:rsid w:val="00986AB0"/>
    <w:pPr>
      <w:widowControl w:val="0"/>
      <w:numPr>
        <w:numId w:val="24"/>
      </w:numPr>
      <w:tabs>
        <w:tab w:val="left" w:pos="434"/>
      </w:tabs>
      <w:jc w:val="mediumKashida"/>
    </w:pPr>
    <w:rPr>
      <w:rFonts w:cs="Times New Roman"/>
      <w:lang w:val="x-none" w:eastAsia="x-none" w:bidi="fa-IR"/>
    </w:rPr>
  </w:style>
  <w:style w:type="character" w:customStyle="1" w:styleId="buletCharChar">
    <w:name w:val="bulet Char Char"/>
    <w:link w:val="bulet"/>
    <w:semiHidden/>
    <w:rsid w:val="00986AB0"/>
    <w:rPr>
      <w:rFonts w:asciiTheme="majorBidi" w:eastAsia="B Nazanin" w:hAnsiTheme="majorBidi"/>
      <w:sz w:val="24"/>
      <w:szCs w:val="24"/>
      <w:lang w:val="x-none" w:eastAsia="x-none" w:bidi="fa-IR"/>
    </w:rPr>
  </w:style>
  <w:style w:type="paragraph" w:customStyle="1" w:styleId="Stylehead2LatinBold">
    <w:name w:val="Style head2 + (Latin) Bold"/>
    <w:basedOn w:val="head2"/>
    <w:link w:val="Stylehead2LatinBoldChar"/>
    <w:semiHidden/>
    <w:rsid w:val="00986AB0"/>
    <w:rPr>
      <w:b/>
    </w:rPr>
  </w:style>
  <w:style w:type="character" w:customStyle="1" w:styleId="head2Char">
    <w:name w:val="head2 Char"/>
    <w:link w:val="head2"/>
    <w:semiHidden/>
    <w:rsid w:val="00986AB0"/>
    <w:rPr>
      <w:rFonts w:ascii="Verdana" w:eastAsia="B Nazanin" w:hAnsi="Verdana"/>
      <w:bCs/>
      <w:szCs w:val="24"/>
      <w:lang w:val="x-none" w:eastAsia="x-none" w:bidi="fa-IR"/>
    </w:rPr>
  </w:style>
  <w:style w:type="character" w:customStyle="1" w:styleId="Stylehead2LatinBoldChar">
    <w:name w:val="Style head2 + (Latin) Bold Char"/>
    <w:link w:val="Stylehead2LatinBold"/>
    <w:semiHidden/>
    <w:rsid w:val="00986AB0"/>
    <w:rPr>
      <w:rFonts w:ascii="Verdana" w:eastAsia="B Nazanin" w:hAnsi="Verdana"/>
      <w:b/>
      <w:bCs/>
      <w:szCs w:val="24"/>
      <w:lang w:val="x-none" w:eastAsia="x-none" w:bidi="fa-IR"/>
    </w:rPr>
  </w:style>
  <w:style w:type="paragraph" w:customStyle="1" w:styleId="shadow">
    <w:name w:val="shadow"/>
    <w:basedOn w:val="Normal"/>
    <w:semiHidden/>
    <w:rsid w:val="00B92DAC"/>
    <w:pPr>
      <w:tabs>
        <w:tab w:val="num" w:pos="612"/>
      </w:tabs>
      <w:bidi w:val="0"/>
      <w:spacing w:line="240" w:lineRule="auto"/>
      <w:ind w:left="1188" w:hanging="648"/>
    </w:pPr>
    <w:rPr>
      <w:rFonts w:ascii="Arial" w:hAnsi="Arial" w:cs="Arial"/>
      <w:sz w:val="22"/>
      <w:szCs w:val="22"/>
    </w:rPr>
  </w:style>
  <w:style w:type="paragraph" w:styleId="BodyTextIndent2">
    <w:name w:val="Body Text Indent 2"/>
    <w:basedOn w:val="Normal"/>
    <w:semiHidden/>
    <w:rsid w:val="00986AB0"/>
    <w:pPr>
      <w:spacing w:after="120" w:line="480" w:lineRule="auto"/>
      <w:ind w:left="283"/>
    </w:pPr>
  </w:style>
  <w:style w:type="character" w:customStyle="1" w:styleId="StyleComplexMitra14pt">
    <w:name w:val="Style (Complex) Mitra 14 pt"/>
    <w:semiHidden/>
    <w:rsid w:val="00986AB0"/>
    <w:rPr>
      <w:rFonts w:ascii="Times New Roman" w:hAnsi="Times New Roman" w:cs="Mitra"/>
      <w:sz w:val="24"/>
      <w:szCs w:val="28"/>
    </w:rPr>
  </w:style>
  <w:style w:type="paragraph" w:customStyle="1" w:styleId="TOC20">
    <w:name w:val="TOC2"/>
    <w:basedOn w:val="TOC2"/>
    <w:autoRedefine/>
    <w:semiHidden/>
    <w:rsid w:val="00986AB0"/>
    <w:pPr>
      <w:tabs>
        <w:tab w:val="right" w:pos="1260"/>
        <w:tab w:val="left" w:pos="1680"/>
        <w:tab w:val="right" w:pos="8820"/>
      </w:tabs>
      <w:ind w:left="567"/>
    </w:pPr>
    <w:rPr>
      <w:rFonts w:cs="Compset"/>
      <w:noProof/>
      <w:szCs w:val="28"/>
      <w:lang w:bidi="fa-IR"/>
    </w:rPr>
  </w:style>
  <w:style w:type="paragraph" w:customStyle="1" w:styleId="StyleHeading1RightFirstline0">
    <w:name w:val="Style Heading 1 + Right First line:  0&quot;"/>
    <w:basedOn w:val="Heading1"/>
    <w:autoRedefine/>
    <w:semiHidden/>
    <w:rsid w:val="00986AB0"/>
    <w:pPr>
      <w:tabs>
        <w:tab w:val="right" w:pos="540"/>
      </w:tabs>
      <w:spacing w:after="60"/>
      <w:ind w:left="0"/>
    </w:pPr>
    <w:rPr>
      <w:rFonts w:ascii="Times New Roman" w:hAnsi="Times New Roman" w:cs="Mitra"/>
      <w:iCs/>
      <w:kern w:val="32"/>
    </w:rPr>
  </w:style>
  <w:style w:type="character" w:customStyle="1" w:styleId="StyleComplexTimesNewRoman">
    <w:name w:val="Style (Complex) Times New Roman"/>
    <w:semiHidden/>
    <w:rsid w:val="00986AB0"/>
    <w:rPr>
      <w:rFonts w:ascii="Times New Roman" w:hAnsi="Times New Roman" w:cs="Times New Roman"/>
      <w:sz w:val="20"/>
    </w:rPr>
  </w:style>
  <w:style w:type="character" w:customStyle="1" w:styleId="StyleLatinTahomaComplexTahomaComplex10ptCustomCol">
    <w:name w:val="Style (Latin) Tahoma (Complex) Tahoma (Complex) 10 pt Custom Col..."/>
    <w:semiHidden/>
    <w:rsid w:val="00986AB0"/>
    <w:rPr>
      <w:rFonts w:ascii="Times New Roman" w:hAnsi="Times New Roman" w:cs="Tahoma"/>
      <w:color w:val="003333"/>
      <w:sz w:val="20"/>
      <w:szCs w:val="20"/>
    </w:rPr>
  </w:style>
  <w:style w:type="paragraph" w:customStyle="1" w:styleId="StyleTOC4">
    <w:name w:val="Style TOC 4"/>
    <w:basedOn w:val="TOC4"/>
    <w:autoRedefine/>
    <w:semiHidden/>
    <w:rsid w:val="00986AB0"/>
    <w:pPr>
      <w:tabs>
        <w:tab w:val="right" w:pos="1620"/>
        <w:tab w:val="right" w:pos="5040"/>
        <w:tab w:val="right" w:leader="underscore" w:pos="8630"/>
        <w:tab w:val="right" w:leader="dot" w:pos="8775"/>
      </w:tabs>
      <w:spacing w:line="240" w:lineRule="auto"/>
    </w:pPr>
    <w:rPr>
      <w:rFonts w:cs="Mitra"/>
      <w:szCs w:val="24"/>
      <w:lang w:bidi="fa-IR"/>
    </w:rPr>
  </w:style>
  <w:style w:type="paragraph" w:customStyle="1" w:styleId="StyleHeading1Heading1CharCharNotBoldFirstline034">
    <w:name w:val="Style Heading 1Heading 1 Char Char + Not Bold First line:  0.34&quot;"/>
    <w:basedOn w:val="Heading1"/>
    <w:autoRedefine/>
    <w:semiHidden/>
    <w:rsid w:val="00986AB0"/>
    <w:pPr>
      <w:keepLines/>
      <w:shd w:val="pct10" w:color="auto" w:fill="auto"/>
      <w:spacing w:before="220" w:after="220" w:line="280" w:lineRule="atLeast"/>
      <w:ind w:left="0"/>
    </w:pPr>
    <w:rPr>
      <w:rFonts w:ascii="Arial" w:hAnsi="Arial" w:cs="Mitra"/>
      <w:color w:val="993366"/>
      <w:spacing w:val="-10"/>
      <w:kern w:val="28"/>
      <w:sz w:val="24"/>
      <w:szCs w:val="28"/>
    </w:rPr>
  </w:style>
  <w:style w:type="paragraph" w:customStyle="1" w:styleId="StyleHeading1Heading1CharCharNotBoldFirstline04">
    <w:name w:val="Style Heading 1Heading 1 Char Char + Not Bold First line:  0.4&quot;"/>
    <w:basedOn w:val="Heading1"/>
    <w:autoRedefine/>
    <w:semiHidden/>
    <w:rsid w:val="00986AB0"/>
    <w:pPr>
      <w:keepLines/>
      <w:shd w:val="pct10" w:color="auto" w:fill="auto"/>
      <w:spacing w:before="220" w:after="220" w:line="280" w:lineRule="atLeast"/>
      <w:ind w:left="0" w:firstLine="576"/>
    </w:pPr>
    <w:rPr>
      <w:rFonts w:ascii="Arial" w:hAnsi="Arial" w:cs="Mitra"/>
      <w:iCs/>
      <w:spacing w:val="-10"/>
      <w:kern w:val="28"/>
      <w:sz w:val="24"/>
      <w:szCs w:val="28"/>
    </w:rPr>
  </w:style>
  <w:style w:type="paragraph" w:customStyle="1" w:styleId="StyleStyleStyleLatinArialComplexMitra12ptBoldBefore1">
    <w:name w:val="Style Style Style (Latin) Arial (Complex) Mitra 12 pt Bold Before: ...1"/>
    <w:basedOn w:val="Normal"/>
    <w:semiHidden/>
    <w:rsid w:val="00986AB0"/>
    <w:pPr>
      <w:ind w:left="36" w:right="36"/>
    </w:pPr>
    <w:rPr>
      <w:rFonts w:ascii="Arial" w:hAnsi="Arial" w:cs="Mitra"/>
      <w:b/>
      <w:bCs/>
      <w:lang w:bidi="fa-IR"/>
    </w:rPr>
  </w:style>
  <w:style w:type="paragraph" w:customStyle="1" w:styleId="StyleStyleStyleStyleLatinArialComplexMitra12ptBoldBe1">
    <w:name w:val="Style Style Style Style (Latin) Arial (Complex) Mitra 12 pt Bold Be...1"/>
    <w:basedOn w:val="StyleStyleStyleLatinArialComplexMitra12ptBoldBefore1"/>
    <w:semiHidden/>
    <w:rsid w:val="00986AB0"/>
    <w:pPr>
      <w:ind w:right="0"/>
    </w:pPr>
  </w:style>
  <w:style w:type="paragraph" w:customStyle="1" w:styleId="StyleStyleComplexMitraComplex14ptJustifiedBefore003">
    <w:name w:val="Style Style (Complex) Mitra (Complex) 14 pt Justified Before:  0.03..."/>
    <w:basedOn w:val="Normal"/>
    <w:semiHidden/>
    <w:rsid w:val="00986AB0"/>
    <w:pPr>
      <w:ind w:left="36"/>
    </w:pPr>
    <w:rPr>
      <w:rFonts w:cs="Mitra"/>
      <w:lang w:bidi="fa-IR"/>
    </w:rPr>
  </w:style>
  <w:style w:type="paragraph" w:customStyle="1" w:styleId="StyleLatinArialComplexMitraLatin11ptComplex14p">
    <w:name w:val="Style (Latin) Arial (Complex) Mitra (Latin) 11 pt (Complex) 14 p..."/>
    <w:basedOn w:val="Normal"/>
    <w:semiHidden/>
    <w:rsid w:val="00986AB0"/>
    <w:pPr>
      <w:ind w:left="36"/>
    </w:pPr>
    <w:rPr>
      <w:rFonts w:ascii="Arial" w:hAnsi="Arial" w:cs="Mitra"/>
      <w:sz w:val="22"/>
      <w:lang w:bidi="fa-IR"/>
    </w:rPr>
  </w:style>
  <w:style w:type="paragraph" w:customStyle="1" w:styleId="figure1">
    <w:name w:val="figure1"/>
    <w:basedOn w:val="Normal"/>
    <w:semiHidden/>
    <w:rsid w:val="00986AB0"/>
    <w:pPr>
      <w:numPr>
        <w:numId w:val="25"/>
      </w:numPr>
      <w:spacing w:after="180" w:line="288" w:lineRule="auto"/>
      <w:jc w:val="center"/>
    </w:pPr>
    <w:rPr>
      <w:rFonts w:cs="Mitra"/>
      <w:noProof/>
      <w:lang w:bidi="fa-IR"/>
    </w:rPr>
  </w:style>
  <w:style w:type="character" w:customStyle="1" w:styleId="StyleLatinArialComplexMitraLatin11ptComplex14pt">
    <w:name w:val="Style (Latin) Arial (Complex) Mitra (Latin) 11 pt (Complex) 14 pt"/>
    <w:semiHidden/>
    <w:rsid w:val="00986AB0"/>
    <w:rPr>
      <w:rFonts w:ascii="Arial" w:hAnsi="Arial" w:cs="Mitra"/>
      <w:sz w:val="24"/>
      <w:szCs w:val="24"/>
    </w:rPr>
  </w:style>
  <w:style w:type="paragraph" w:customStyle="1" w:styleId="StyleLatinArialComplexMitra14ptJustifyLowBefore">
    <w:name w:val="Style (Latin) Arial (Complex) Mitra 14 pt Justify Low Before:  ..."/>
    <w:basedOn w:val="Normal"/>
    <w:link w:val="StyleLatinArialComplexMitra14ptJustifyLowBeforeChar"/>
    <w:semiHidden/>
    <w:rsid w:val="00986AB0"/>
    <w:pPr>
      <w:ind w:left="36"/>
      <w:jc w:val="lowKashida"/>
    </w:pPr>
    <w:rPr>
      <w:rFonts w:ascii="Arial" w:hAnsi="Arial" w:cs="Mitra"/>
      <w:sz w:val="28"/>
    </w:rPr>
  </w:style>
  <w:style w:type="character" w:customStyle="1" w:styleId="StyleLatinArialComplexMitra14ptJustifyLowBeforeChar">
    <w:name w:val="Style (Latin) Arial (Complex) Mitra 14 pt Justify Low Before:  ... Char"/>
    <w:link w:val="StyleLatinArialComplexMitra14ptJustifyLowBefore"/>
    <w:rsid w:val="00986AB0"/>
    <w:rPr>
      <w:rFonts w:ascii="Arial" w:hAnsi="Arial" w:cs="Mitra"/>
      <w:sz w:val="28"/>
      <w:szCs w:val="28"/>
      <w:lang w:val="en-US" w:eastAsia="en-US" w:bidi="ar-SA"/>
    </w:rPr>
  </w:style>
  <w:style w:type="paragraph" w:customStyle="1" w:styleId="StyleStyleStyleStyleStyleStyleStyleStyleStyleStyleStyle">
    <w:name w:val="Style Style Style Style Style Style Style Style Style Style Style (..."/>
    <w:basedOn w:val="Normal"/>
    <w:semiHidden/>
    <w:rsid w:val="00986AB0"/>
    <w:pPr>
      <w:shd w:val="clear" w:color="auto" w:fill="E0E0E0"/>
      <w:spacing w:before="60" w:after="360" w:line="240" w:lineRule="auto"/>
      <w:ind w:left="43"/>
    </w:pPr>
    <w:rPr>
      <w:rFonts w:cs="Mitra"/>
      <w:b/>
      <w:bCs/>
      <w:lang w:bidi="fa-IR"/>
    </w:rPr>
  </w:style>
  <w:style w:type="paragraph" w:customStyle="1" w:styleId="StyleStyleLatinArialComplexMitraLatin11ptComplex1">
    <w:name w:val="Style Style (Latin) Arial (Complex) Mitra (Latin) 11 pt (Complex) 1..."/>
    <w:basedOn w:val="StyleLatinArialComplexMitraLatin11ptComplex14p"/>
    <w:semiHidden/>
    <w:rsid w:val="00986AB0"/>
    <w:rPr>
      <w:rFonts w:ascii="Times New Roman" w:hAnsi="Times New Roman"/>
      <w:sz w:val="24"/>
    </w:rPr>
  </w:style>
  <w:style w:type="paragraph" w:customStyle="1" w:styleId="CaptiononTop">
    <w:name w:val="Caption on Top"/>
    <w:semiHidden/>
    <w:rsid w:val="00986AB0"/>
    <w:pPr>
      <w:keepNext/>
      <w:jc w:val="center"/>
    </w:pPr>
    <w:rPr>
      <w:rFonts w:ascii="Arial" w:hAnsi="Arial" w:cs="Nazanin"/>
      <w:b/>
      <w:bCs/>
      <w:szCs w:val="24"/>
    </w:rPr>
  </w:style>
  <w:style w:type="paragraph" w:styleId="ListBullet3">
    <w:name w:val="List Bullet 3"/>
    <w:basedOn w:val="Normal"/>
    <w:semiHidden/>
    <w:rsid w:val="00986AB0"/>
    <w:pPr>
      <w:numPr>
        <w:numId w:val="26"/>
      </w:numPr>
      <w:tabs>
        <w:tab w:val="clear" w:pos="2100"/>
        <w:tab w:val="left" w:pos="680"/>
      </w:tabs>
      <w:spacing w:after="180" w:line="288" w:lineRule="auto"/>
      <w:ind w:left="680" w:hanging="340"/>
    </w:pPr>
    <w:rPr>
      <w:rFonts w:cs="Nazanin"/>
    </w:rPr>
  </w:style>
  <w:style w:type="paragraph" w:customStyle="1" w:styleId="S1">
    <w:name w:val="S1"/>
    <w:basedOn w:val="Normal"/>
    <w:semiHidden/>
    <w:rsid w:val="00986AB0"/>
    <w:pPr>
      <w:numPr>
        <w:numId w:val="28"/>
      </w:numPr>
      <w:spacing w:line="312" w:lineRule="auto"/>
      <w:ind w:left="0" w:firstLine="0"/>
    </w:pPr>
    <w:rPr>
      <w:rFonts w:cs="Nazanin"/>
      <w:b/>
      <w:bCs/>
      <w:sz w:val="32"/>
      <w:szCs w:val="36"/>
    </w:rPr>
  </w:style>
  <w:style w:type="paragraph" w:customStyle="1" w:styleId="Reference">
    <w:name w:val="Reference"/>
    <w:basedOn w:val="Normal"/>
    <w:autoRedefine/>
    <w:semiHidden/>
    <w:rsid w:val="00986AB0"/>
    <w:pPr>
      <w:tabs>
        <w:tab w:val="left" w:pos="397"/>
      </w:tabs>
      <w:bidi w:val="0"/>
      <w:spacing w:before="120" w:after="180" w:line="240" w:lineRule="auto"/>
      <w:ind w:left="397" w:hanging="397"/>
    </w:pPr>
    <w:rPr>
      <w:rFonts w:cs="Nazanin"/>
      <w:noProof/>
      <w:sz w:val="20"/>
      <w:lang w:bidi="fa-IR"/>
    </w:rPr>
  </w:style>
  <w:style w:type="paragraph" w:customStyle="1" w:styleId="ChapterTitle">
    <w:name w:val="Chapter Title"/>
    <w:basedOn w:val="Normal"/>
    <w:autoRedefine/>
    <w:semiHidden/>
    <w:rsid w:val="00986AB0"/>
    <w:pPr>
      <w:tabs>
        <w:tab w:val="right" w:pos="7026"/>
        <w:tab w:val="right" w:pos="7466"/>
      </w:tabs>
      <w:spacing w:before="3000" w:after="180" w:line="240" w:lineRule="auto"/>
      <w:ind w:right="330"/>
      <w:jc w:val="center"/>
    </w:pPr>
    <w:rPr>
      <w:rFonts w:cs="Mitra"/>
      <w:b/>
      <w:bCs/>
      <w:noProof/>
      <w:sz w:val="62"/>
      <w:szCs w:val="70"/>
    </w:rPr>
  </w:style>
  <w:style w:type="paragraph" w:customStyle="1" w:styleId="Equation">
    <w:name w:val="Equation"/>
    <w:basedOn w:val="Normal"/>
    <w:semiHidden/>
    <w:rsid w:val="00986AB0"/>
    <w:pPr>
      <w:spacing w:after="180" w:line="240" w:lineRule="auto"/>
    </w:pPr>
    <w:rPr>
      <w:rFonts w:cs="Nazanin"/>
      <w:noProof/>
    </w:rPr>
  </w:style>
  <w:style w:type="paragraph" w:customStyle="1" w:styleId="Image">
    <w:name w:val="Image"/>
    <w:basedOn w:val="Normal"/>
    <w:semiHidden/>
    <w:rsid w:val="00986AB0"/>
    <w:pPr>
      <w:spacing w:after="180" w:line="240" w:lineRule="auto"/>
      <w:jc w:val="center"/>
    </w:pPr>
    <w:rPr>
      <w:rFonts w:cs="Nazanin"/>
      <w:noProof/>
    </w:rPr>
  </w:style>
  <w:style w:type="paragraph" w:customStyle="1" w:styleId="Equation1">
    <w:name w:val="Equation1"/>
    <w:basedOn w:val="Equation"/>
    <w:semiHidden/>
    <w:rsid w:val="00986AB0"/>
    <w:pPr>
      <w:numPr>
        <w:numId w:val="27"/>
      </w:numPr>
      <w:spacing w:before="240" w:after="60" w:line="288" w:lineRule="auto"/>
    </w:pPr>
  </w:style>
  <w:style w:type="paragraph" w:customStyle="1" w:styleId="S2">
    <w:name w:val="S2"/>
    <w:basedOn w:val="Normal"/>
    <w:semiHidden/>
    <w:rsid w:val="00986AB0"/>
    <w:pPr>
      <w:numPr>
        <w:ilvl w:val="1"/>
        <w:numId w:val="29"/>
      </w:numPr>
      <w:spacing w:line="312" w:lineRule="auto"/>
    </w:pPr>
    <w:rPr>
      <w:rFonts w:cs="Nazanin"/>
      <w:b/>
      <w:sz w:val="28"/>
      <w:szCs w:val="32"/>
    </w:rPr>
  </w:style>
  <w:style w:type="paragraph" w:customStyle="1" w:styleId="S3">
    <w:name w:val="S3"/>
    <w:basedOn w:val="S2"/>
    <w:autoRedefine/>
    <w:semiHidden/>
    <w:rsid w:val="00986AB0"/>
    <w:pPr>
      <w:numPr>
        <w:ilvl w:val="0"/>
        <w:numId w:val="0"/>
      </w:numPr>
      <w:tabs>
        <w:tab w:val="right" w:pos="412"/>
        <w:tab w:val="right" w:pos="973"/>
      </w:tabs>
      <w:spacing w:line="288" w:lineRule="auto"/>
      <w:ind w:left="52"/>
      <w:jc w:val="both"/>
    </w:pPr>
    <w:rPr>
      <w:rFonts w:cs="Times New Roman"/>
      <w:b w:val="0"/>
      <w:sz w:val="22"/>
      <w:szCs w:val="22"/>
    </w:rPr>
  </w:style>
  <w:style w:type="paragraph" w:customStyle="1" w:styleId="f1">
    <w:name w:val="f1"/>
    <w:basedOn w:val="S3"/>
    <w:semiHidden/>
    <w:rsid w:val="00986AB0"/>
    <w:pPr>
      <w:tabs>
        <w:tab w:val="num" w:pos="720"/>
      </w:tabs>
      <w:ind w:left="720" w:hanging="360"/>
      <w:jc w:val="left"/>
    </w:pPr>
    <w:rPr>
      <w:sz w:val="20"/>
      <w:szCs w:val="24"/>
    </w:rPr>
  </w:style>
  <w:style w:type="paragraph" w:customStyle="1" w:styleId="T3">
    <w:name w:val="T3"/>
    <w:basedOn w:val="Normal"/>
    <w:semiHidden/>
    <w:rsid w:val="00986AB0"/>
    <w:rPr>
      <w:rFonts w:cs="Nazanin"/>
      <w:b/>
      <w:bCs/>
      <w:sz w:val="26"/>
      <w:szCs w:val="30"/>
    </w:rPr>
  </w:style>
  <w:style w:type="paragraph" w:customStyle="1" w:styleId="T4">
    <w:name w:val="T4"/>
    <w:basedOn w:val="T2"/>
    <w:semiHidden/>
    <w:rsid w:val="00986AB0"/>
    <w:pPr>
      <w:tabs>
        <w:tab w:val="right" w:pos="860"/>
      </w:tabs>
      <w:ind w:left="0" w:firstLine="0"/>
      <w:jc w:val="both"/>
    </w:pPr>
    <w:rPr>
      <w:color w:val="000000"/>
      <w:sz w:val="24"/>
      <w:szCs w:val="28"/>
    </w:rPr>
  </w:style>
  <w:style w:type="paragraph" w:styleId="BodyText3">
    <w:name w:val="Body Text 3"/>
    <w:basedOn w:val="Normal"/>
    <w:semiHidden/>
    <w:rsid w:val="00986AB0"/>
    <w:pPr>
      <w:spacing w:after="180" w:line="288" w:lineRule="auto"/>
    </w:pPr>
    <w:rPr>
      <w:rFonts w:cs="Nazanin"/>
      <w:noProof/>
    </w:rPr>
  </w:style>
  <w:style w:type="paragraph" w:styleId="Subtitle">
    <w:name w:val="Subtitle"/>
    <w:basedOn w:val="Normal"/>
    <w:qFormat/>
    <w:rsid w:val="008F4B2F"/>
    <w:pPr>
      <w:spacing w:after="180"/>
    </w:pPr>
    <w:rPr>
      <w:rFonts w:asciiTheme="minorHAnsi" w:hAnsiTheme="minorHAnsi" w:cs="B Traffic"/>
      <w:b/>
      <w:bCs/>
      <w:noProof/>
      <w:sz w:val="36"/>
      <w:szCs w:val="36"/>
      <w:lang w:bidi="fa-IR"/>
    </w:rPr>
  </w:style>
  <w:style w:type="paragraph" w:customStyle="1" w:styleId="CompanyName">
    <w:name w:val="Company Name"/>
    <w:basedOn w:val="Normal"/>
    <w:semiHidden/>
    <w:rsid w:val="00986AB0"/>
    <w:pPr>
      <w:keepNext/>
      <w:keepLines/>
      <w:bidi w:val="0"/>
      <w:spacing w:line="220" w:lineRule="atLeast"/>
    </w:pPr>
    <w:rPr>
      <w:rFonts w:cs="Mitra"/>
      <w:spacing w:val="-30"/>
      <w:kern w:val="28"/>
      <w:sz w:val="60"/>
    </w:rPr>
  </w:style>
  <w:style w:type="character" w:customStyle="1" w:styleId="content">
    <w:name w:val="content"/>
    <w:basedOn w:val="DefaultParagraphFont"/>
    <w:semiHidden/>
    <w:rsid w:val="00986AB0"/>
  </w:style>
  <w:style w:type="paragraph" w:customStyle="1" w:styleId="pdefault">
    <w:name w:val="pdefault"/>
    <w:basedOn w:val="Normal"/>
    <w:semiHidden/>
    <w:rsid w:val="00986AB0"/>
    <w:pPr>
      <w:bidi w:val="0"/>
      <w:spacing w:before="100" w:beforeAutospacing="1" w:after="100" w:afterAutospacing="1" w:line="240" w:lineRule="auto"/>
    </w:pPr>
    <w:rPr>
      <w:rFonts w:cs="Times New Roman"/>
    </w:rPr>
  </w:style>
  <w:style w:type="character" w:customStyle="1" w:styleId="footnote">
    <w:name w:val="footnote"/>
    <w:basedOn w:val="DefaultParagraphFont"/>
    <w:semiHidden/>
    <w:rsid w:val="00986AB0"/>
  </w:style>
  <w:style w:type="character" w:customStyle="1" w:styleId="BulletedChar">
    <w:name w:val="Bulleted Char"/>
    <w:link w:val="Bulleted"/>
    <w:semiHidden/>
    <w:rsid w:val="00986AB0"/>
    <w:rPr>
      <w:rFonts w:asciiTheme="majorBidi" w:eastAsia="B Nazanin" w:hAnsiTheme="majorBidi"/>
      <w:sz w:val="24"/>
      <w:szCs w:val="24"/>
      <w:lang w:val="x-none" w:eastAsia="x-none" w:bidi="fa-IR"/>
    </w:rPr>
  </w:style>
  <w:style w:type="paragraph" w:customStyle="1" w:styleId="text0">
    <w:name w:val="text"/>
    <w:basedOn w:val="Normal"/>
    <w:semiHidden/>
    <w:rsid w:val="00986AB0"/>
    <w:pPr>
      <w:bidi w:val="0"/>
      <w:spacing w:line="240" w:lineRule="auto"/>
    </w:pPr>
    <w:rPr>
      <w:rFonts w:cs="Tahoma"/>
      <w:color w:val="3A5B84"/>
      <w:sz w:val="20"/>
      <w:szCs w:val="20"/>
    </w:rPr>
  </w:style>
  <w:style w:type="character" w:customStyle="1" w:styleId="text1">
    <w:name w:val="text1"/>
    <w:semiHidden/>
    <w:rsid w:val="00986AB0"/>
    <w:rPr>
      <w:rFonts w:ascii="Tahoma" w:hAnsi="Tahoma" w:cs="Tahoma" w:hint="default"/>
      <w:color w:val="3A5B84"/>
      <w:sz w:val="20"/>
      <w:szCs w:val="20"/>
    </w:rPr>
  </w:style>
  <w:style w:type="paragraph" w:customStyle="1" w:styleId="CoverPage1">
    <w:name w:val="CoverPage 1"/>
    <w:basedOn w:val="Title"/>
    <w:semiHidden/>
    <w:rsid w:val="00986AB0"/>
    <w:pPr>
      <w:spacing w:line="312" w:lineRule="auto"/>
      <w:ind w:left="720" w:right="851"/>
    </w:pPr>
    <w:rPr>
      <w:b w:val="0"/>
      <w:bCs w:val="0"/>
      <w:noProof/>
      <w:color w:val="003366"/>
      <w:sz w:val="36"/>
      <w:szCs w:val="36"/>
    </w:rPr>
  </w:style>
  <w:style w:type="paragraph" w:customStyle="1" w:styleId="index103">
    <w:name w:val="index 103"/>
    <w:basedOn w:val="Normal"/>
    <w:autoRedefine/>
    <w:semiHidden/>
    <w:rsid w:val="00120ED4"/>
    <w:pPr>
      <w:numPr>
        <w:ilvl w:val="2"/>
        <w:numId w:val="37"/>
      </w:numPr>
      <w:tabs>
        <w:tab w:val="clear" w:pos="2160"/>
      </w:tabs>
      <w:bidi w:val="0"/>
      <w:spacing w:line="240" w:lineRule="auto"/>
      <w:ind w:left="811" w:hanging="357"/>
      <w:jc w:val="lowKashida"/>
    </w:pPr>
    <w:rPr>
      <w:rFonts w:cs="B Compset"/>
      <w:sz w:val="26"/>
      <w:lang w:bidi="fa-IR"/>
    </w:rPr>
  </w:style>
  <w:style w:type="paragraph" w:customStyle="1" w:styleId="formindex122">
    <w:name w:val="form index 122"/>
    <w:basedOn w:val="Normal"/>
    <w:autoRedefine/>
    <w:semiHidden/>
    <w:rsid w:val="00120ED4"/>
    <w:pPr>
      <w:numPr>
        <w:numId w:val="38"/>
      </w:numPr>
      <w:tabs>
        <w:tab w:val="clear" w:pos="1080"/>
        <w:tab w:val="num" w:pos="720"/>
      </w:tabs>
      <w:bidi w:val="0"/>
      <w:spacing w:line="240" w:lineRule="auto"/>
      <w:ind w:left="720"/>
      <w:jc w:val="lowKashida"/>
    </w:pPr>
    <w:rPr>
      <w:color w:val="000000"/>
      <w:sz w:val="20"/>
      <w:szCs w:val="20"/>
    </w:rPr>
  </w:style>
  <w:style w:type="paragraph" w:customStyle="1" w:styleId="Numberd">
    <w:name w:val="Numberd"/>
    <w:basedOn w:val="Normal"/>
    <w:link w:val="NumberdCharChar"/>
    <w:semiHidden/>
    <w:rsid w:val="00986AB0"/>
    <w:pPr>
      <w:numPr>
        <w:numId w:val="32"/>
      </w:numPr>
      <w:spacing w:line="312" w:lineRule="auto"/>
    </w:pPr>
    <w:rPr>
      <w:rFonts w:cs="Times New Roman"/>
      <w:noProof/>
      <w:color w:val="000000"/>
      <w:lang w:val="x-none" w:eastAsia="x-none" w:bidi="fa-IR"/>
    </w:rPr>
  </w:style>
  <w:style w:type="character" w:customStyle="1" w:styleId="plainlinksneverexpand">
    <w:name w:val="plainlinksneverexpand"/>
    <w:basedOn w:val="DefaultParagraphFont"/>
    <w:semiHidden/>
    <w:rsid w:val="00986AB0"/>
  </w:style>
  <w:style w:type="paragraph" w:customStyle="1" w:styleId="StyleHeading2LatinVerdanaComplexYagutLatin10pt">
    <w:name w:val="Style Heading 2 + (Latin) Verdana (Complex) Yagut (Latin) 10 pt ..."/>
    <w:basedOn w:val="Heading2"/>
    <w:autoRedefine/>
    <w:semiHidden/>
    <w:rsid w:val="00986AB0"/>
    <w:pPr>
      <w:keepNext/>
      <w:ind w:left="1607" w:hanging="1427"/>
    </w:pPr>
    <w:rPr>
      <w:rFonts w:ascii="Verdana" w:hAnsi="Verdana" w:cs="Yagut"/>
      <w:noProof/>
      <w:sz w:val="20"/>
      <w:szCs w:val="26"/>
    </w:rPr>
  </w:style>
  <w:style w:type="paragraph" w:customStyle="1" w:styleId="StyleStyleHeading3LatinVerdanaComplexYagutLatin10">
    <w:name w:val="Style Style Heading 3 + (Latin) Verdana (Complex) Yagut (Latin) 10 ..."/>
    <w:basedOn w:val="Normal"/>
    <w:autoRedefine/>
    <w:semiHidden/>
    <w:rsid w:val="00986AB0"/>
    <w:pPr>
      <w:keepNext/>
      <w:tabs>
        <w:tab w:val="right" w:pos="1080"/>
        <w:tab w:val="right" w:pos="1980"/>
      </w:tabs>
      <w:ind w:left="1697" w:hanging="1697"/>
      <w:outlineLvl w:val="2"/>
    </w:pPr>
    <w:rPr>
      <w:rFonts w:ascii="Verdana" w:hAnsi="Verdana" w:cs="Yagut"/>
      <w:b/>
      <w:bCs/>
      <w:noProof/>
      <w:sz w:val="20"/>
      <w:szCs w:val="26"/>
      <w:lang w:bidi="fa-IR"/>
    </w:rPr>
  </w:style>
  <w:style w:type="paragraph" w:customStyle="1" w:styleId="shekl1">
    <w:name w:val="shekl"/>
    <w:basedOn w:val="Normal"/>
    <w:link w:val="sheklChar0"/>
    <w:semiHidden/>
    <w:rsid w:val="00120ED4"/>
    <w:pPr>
      <w:widowControl w:val="0"/>
      <w:autoSpaceDE w:val="0"/>
      <w:autoSpaceDN w:val="0"/>
      <w:bidi w:val="0"/>
      <w:adjustRightInd w:val="0"/>
      <w:spacing w:line="240" w:lineRule="auto"/>
      <w:jc w:val="center"/>
    </w:pPr>
    <w:rPr>
      <w:rFonts w:ascii="Arial" w:cs="Arial"/>
      <w:b/>
      <w:bCs/>
      <w:color w:val="000000"/>
      <w:sz w:val="16"/>
      <w:szCs w:val="16"/>
      <w:lang w:bidi="fa-IR"/>
    </w:rPr>
  </w:style>
  <w:style w:type="character" w:customStyle="1" w:styleId="StyleHeading1CharCharCharVerdanaLatin10ptComplex">
    <w:name w:val="Style Heading 1 Char Char Char + Verdana (Latin) 10 pt (Complex) ..."/>
    <w:semiHidden/>
    <w:rsid w:val="00986AB0"/>
    <w:rPr>
      <w:rFonts w:ascii="Verdana" w:eastAsia="MS Mincho" w:hAnsi="Verdana" w:cs="Mitra"/>
      <w:b/>
      <w:bCs/>
      <w:color w:val="auto"/>
      <w:kern w:val="32"/>
      <w:sz w:val="20"/>
      <w:szCs w:val="28"/>
      <w:lang w:val="en-US" w:eastAsia="ja-JP" w:bidi="ar-SA"/>
    </w:rPr>
  </w:style>
  <w:style w:type="character" w:customStyle="1" w:styleId="detail">
    <w:name w:val="detail"/>
    <w:basedOn w:val="DefaultParagraphFont"/>
    <w:semiHidden/>
    <w:rsid w:val="00986AB0"/>
  </w:style>
  <w:style w:type="paragraph" w:customStyle="1" w:styleId="Style6">
    <w:name w:val="Style6"/>
    <w:basedOn w:val="Normal"/>
    <w:semiHidden/>
    <w:rsid w:val="00986AB0"/>
    <w:pPr>
      <w:numPr>
        <w:numId w:val="30"/>
      </w:numPr>
      <w:spacing w:after="180" w:line="288" w:lineRule="auto"/>
    </w:pPr>
    <w:rPr>
      <w:rFonts w:cs="Compset"/>
      <w:lang w:bidi="fa-IR"/>
    </w:rPr>
  </w:style>
  <w:style w:type="table" w:styleId="TableGrid8">
    <w:name w:val="Table Grid 8"/>
    <w:basedOn w:val="TableNormal"/>
    <w:semiHidden/>
    <w:rsid w:val="00986AB0"/>
    <w:pPr>
      <w:bidi/>
      <w:spacing w:line="168" w:lineRule="auto"/>
      <w:jc w:val="both"/>
    </w:pPr>
    <w:rPr>
      <w:rFonts w:cs="Lotus"/>
    </w:rPr>
    <w:tblPr>
      <w:tblInd w:w="0" w:type="dxa"/>
      <w:tblBorders>
        <w:top w:val="single" w:sz="24" w:space="0" w:color="000080"/>
        <w:left w:val="single" w:sz="24" w:space="0" w:color="000080"/>
        <w:bottom w:val="single" w:sz="24" w:space="0" w:color="000080"/>
        <w:right w:val="single" w:sz="24"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numbering" w:customStyle="1" w:styleId="StyleBulleted">
    <w:name w:val="Style Bulleted"/>
    <w:basedOn w:val="NoList"/>
    <w:semiHidden/>
    <w:rsid w:val="00986AB0"/>
    <w:pPr>
      <w:numPr>
        <w:numId w:val="31"/>
      </w:numPr>
    </w:pPr>
  </w:style>
  <w:style w:type="character" w:customStyle="1" w:styleId="NumberdCharChar">
    <w:name w:val="Numberd Char Char"/>
    <w:link w:val="Numberd"/>
    <w:semiHidden/>
    <w:rsid w:val="00986AB0"/>
    <w:rPr>
      <w:rFonts w:asciiTheme="majorBidi" w:eastAsia="B Nazanin" w:hAnsiTheme="majorBidi"/>
      <w:noProof/>
      <w:color w:val="000000"/>
      <w:sz w:val="24"/>
      <w:szCs w:val="24"/>
      <w:lang w:val="x-none" w:eastAsia="x-none" w:bidi="fa-IR"/>
    </w:rPr>
  </w:style>
  <w:style w:type="paragraph" w:styleId="PlainText">
    <w:name w:val="Plain Text"/>
    <w:basedOn w:val="Normal"/>
    <w:semiHidden/>
    <w:rsid w:val="00986AB0"/>
    <w:pPr>
      <w:bidi w:val="0"/>
      <w:spacing w:before="100" w:beforeAutospacing="1" w:after="100" w:afterAutospacing="1" w:line="240" w:lineRule="auto"/>
    </w:pPr>
    <w:rPr>
      <w:rFonts w:cs="Times New Roman"/>
    </w:rPr>
  </w:style>
  <w:style w:type="paragraph" w:customStyle="1" w:styleId="StyleLinespacing15lines">
    <w:name w:val="Style Line spacing:  1.5 lines"/>
    <w:basedOn w:val="Normal"/>
    <w:semiHidden/>
    <w:rsid w:val="00986AB0"/>
    <w:pPr>
      <w:spacing w:line="324" w:lineRule="auto"/>
      <w:ind w:firstLine="360"/>
    </w:pPr>
    <w:rPr>
      <w:rFonts w:cs="Mitra"/>
      <w:color w:val="000000"/>
    </w:rPr>
  </w:style>
  <w:style w:type="paragraph" w:customStyle="1" w:styleId="StylebuletLatin10ptComplex12ptBold">
    <w:name w:val="Style bulet + (Latin) 10 pt (Complex) 12 pt Bold"/>
    <w:basedOn w:val="bulet"/>
    <w:link w:val="StylebuletLatin10ptComplex12ptBoldChar"/>
    <w:semiHidden/>
    <w:rsid w:val="00986AB0"/>
    <w:pPr>
      <w:numPr>
        <w:numId w:val="0"/>
      </w:numPr>
      <w:tabs>
        <w:tab w:val="clear" w:pos="434"/>
        <w:tab w:val="num" w:pos="720"/>
      </w:tabs>
      <w:spacing w:line="300" w:lineRule="auto"/>
      <w:ind w:left="720" w:hanging="360"/>
    </w:pPr>
    <w:rPr>
      <w:rFonts w:cs="Mitra"/>
      <w:b/>
      <w:bCs/>
      <w:sz w:val="20"/>
      <w:lang w:val="en-US" w:eastAsia="en-US"/>
    </w:rPr>
  </w:style>
  <w:style w:type="character" w:customStyle="1" w:styleId="StylebuletLatin10ptComplex12ptBoldChar">
    <w:name w:val="Style bulet + (Latin) 10 pt (Complex) 12 pt Bold Char"/>
    <w:link w:val="StylebuletLatin10ptComplex12ptBold"/>
    <w:rsid w:val="00986AB0"/>
    <w:rPr>
      <w:rFonts w:cs="Mitra"/>
      <w:b/>
      <w:bCs/>
      <w:szCs w:val="24"/>
      <w:lang w:val="en-US" w:eastAsia="en-US" w:bidi="fa-IR"/>
    </w:rPr>
  </w:style>
  <w:style w:type="paragraph" w:customStyle="1" w:styleId="Picture">
    <w:name w:val="Picture"/>
    <w:semiHidden/>
    <w:rsid w:val="00986AB0"/>
    <w:pPr>
      <w:bidi/>
      <w:jc w:val="center"/>
    </w:pPr>
    <w:rPr>
      <w:noProof/>
    </w:rPr>
  </w:style>
  <w:style w:type="character" w:customStyle="1" w:styleId="StyleBold">
    <w:name w:val="Style Bold"/>
    <w:semiHidden/>
    <w:rsid w:val="00986AB0"/>
    <w:rPr>
      <w:b/>
      <w:bCs/>
    </w:rPr>
  </w:style>
  <w:style w:type="character" w:customStyle="1" w:styleId="StyleFootnoteReference">
    <w:name w:val="Style Footnote Reference"/>
    <w:semiHidden/>
    <w:rsid w:val="00986AB0"/>
    <w:rPr>
      <w:rFonts w:ascii="Lotus" w:hAnsi="Lotus" w:cs="Lotus"/>
      <w:sz w:val="24"/>
      <w:szCs w:val="28"/>
      <w:vertAlign w:val="superscript"/>
    </w:rPr>
  </w:style>
  <w:style w:type="paragraph" w:customStyle="1" w:styleId="a1">
    <w:name w:val="متن"/>
    <w:basedOn w:val="Normal"/>
    <w:link w:val="Char"/>
    <w:autoRedefine/>
    <w:semiHidden/>
    <w:rsid w:val="00986AB0"/>
    <w:pPr>
      <w:spacing w:line="312" w:lineRule="auto"/>
      <w:jc w:val="lowKashida"/>
    </w:pPr>
    <w:rPr>
      <w:rFonts w:eastAsia="B Zar" w:cs="B Zar"/>
      <w:sz w:val="20"/>
      <w:lang w:bidi="fa-IR"/>
    </w:rPr>
  </w:style>
  <w:style w:type="character" w:customStyle="1" w:styleId="Char">
    <w:name w:val="متن Char"/>
    <w:link w:val="a1"/>
    <w:rsid w:val="00986AB0"/>
    <w:rPr>
      <w:rFonts w:eastAsia="B Zar" w:cs="B Zar"/>
      <w:szCs w:val="24"/>
      <w:lang w:val="en-US" w:eastAsia="en-US" w:bidi="fa-IR"/>
    </w:rPr>
  </w:style>
  <w:style w:type="character" w:customStyle="1" w:styleId="highlight">
    <w:name w:val="highlight"/>
    <w:basedOn w:val="DefaultParagraphFont"/>
    <w:semiHidden/>
    <w:rsid w:val="00986AB0"/>
  </w:style>
  <w:style w:type="character" w:customStyle="1" w:styleId="Hanging063cmChar">
    <w:name w:val="Hanging:  0.63 cm Char"/>
    <w:semiHidden/>
    <w:rsid w:val="00986AB0"/>
    <w:rPr>
      <w:rFonts w:cs="Mitra"/>
      <w:color w:val="000000"/>
      <w:sz w:val="24"/>
      <w:szCs w:val="28"/>
      <w:lang w:val="en-US" w:eastAsia="en-US" w:bidi="fa-IR"/>
    </w:rPr>
  </w:style>
  <w:style w:type="character" w:customStyle="1" w:styleId="highlight1">
    <w:name w:val="highlight1"/>
    <w:semiHidden/>
    <w:rsid w:val="00986AB0"/>
    <w:rPr>
      <w:rFonts w:ascii="Tahoma" w:hAnsi="Tahoma" w:cs="Tahoma" w:hint="default"/>
      <w:b/>
      <w:bCs/>
      <w:color w:val="FF0000"/>
    </w:rPr>
  </w:style>
  <w:style w:type="paragraph" w:customStyle="1" w:styleId="StyleSheklBefore0ptAfter0pt">
    <w:name w:val="Style Shekl + Before:  0 pt After:  0 pt"/>
    <w:basedOn w:val="Shekl"/>
    <w:autoRedefine/>
    <w:semiHidden/>
    <w:rsid w:val="00986AB0"/>
    <w:pPr>
      <w:numPr>
        <w:numId w:val="0"/>
      </w:numPr>
      <w:tabs>
        <w:tab w:val="num" w:pos="720"/>
      </w:tabs>
      <w:spacing w:after="0"/>
      <w:ind w:left="720" w:hanging="360"/>
    </w:pPr>
  </w:style>
  <w:style w:type="paragraph" w:customStyle="1" w:styleId="StyleJadvalAfter24ptLinespacingsingle">
    <w:name w:val="Style Jadval + After:  24 pt Line spacing:  single"/>
    <w:basedOn w:val="Jadval"/>
    <w:autoRedefine/>
    <w:semiHidden/>
    <w:rsid w:val="00AD4FA2"/>
    <w:pPr>
      <w:tabs>
        <w:tab w:val="num" w:pos="1512"/>
      </w:tabs>
      <w:spacing w:before="0"/>
      <w:ind w:left="1512" w:hanging="432"/>
    </w:pPr>
  </w:style>
  <w:style w:type="character" w:customStyle="1" w:styleId="articletext">
    <w:name w:val="article_text"/>
    <w:basedOn w:val="DefaultParagraphFont"/>
    <w:semiHidden/>
    <w:rsid w:val="00986AB0"/>
  </w:style>
  <w:style w:type="paragraph" w:customStyle="1" w:styleId="refernece">
    <w:name w:val="refernece"/>
    <w:basedOn w:val="Normal"/>
    <w:semiHidden/>
    <w:rsid w:val="00986AB0"/>
    <w:pPr>
      <w:numPr>
        <w:numId w:val="33"/>
      </w:numPr>
    </w:pPr>
    <w:rPr>
      <w:rFonts w:cs="Mitra"/>
      <w:color w:val="000000"/>
    </w:rPr>
  </w:style>
  <w:style w:type="paragraph" w:customStyle="1" w:styleId="1">
    <w:name w:val="تيتر1"/>
    <w:basedOn w:val="Normal"/>
    <w:next w:val="Normal"/>
    <w:semiHidden/>
    <w:rsid w:val="00986AB0"/>
    <w:pPr>
      <w:keepNext/>
      <w:numPr>
        <w:numId w:val="34"/>
      </w:numPr>
      <w:tabs>
        <w:tab w:val="left" w:pos="425"/>
      </w:tabs>
      <w:spacing w:before="360" w:after="120" w:line="288" w:lineRule="auto"/>
      <w:outlineLvl w:val="0"/>
    </w:pPr>
    <w:rPr>
      <w:rFonts w:cs="Mitra"/>
      <w:b/>
      <w:bCs/>
      <w:noProof/>
      <w:szCs w:val="26"/>
    </w:rPr>
  </w:style>
  <w:style w:type="paragraph" w:customStyle="1" w:styleId="110">
    <w:name w:val="ليست1ـ1"/>
    <w:basedOn w:val="11"/>
    <w:semiHidden/>
    <w:rsid w:val="00986AB0"/>
    <w:pPr>
      <w:tabs>
        <w:tab w:val="left" w:pos="851"/>
      </w:tabs>
      <w:ind w:left="851" w:right="0" w:hanging="851"/>
    </w:pPr>
  </w:style>
  <w:style w:type="paragraph" w:styleId="EndnoteText">
    <w:name w:val="endnote text"/>
    <w:basedOn w:val="Normal"/>
    <w:semiHidden/>
    <w:rsid w:val="00986AB0"/>
    <w:rPr>
      <w:sz w:val="20"/>
      <w:szCs w:val="20"/>
    </w:rPr>
  </w:style>
  <w:style w:type="character" w:styleId="EndnoteReference">
    <w:name w:val="endnote reference"/>
    <w:semiHidden/>
    <w:rsid w:val="00986AB0"/>
    <w:rPr>
      <w:vertAlign w:val="superscript"/>
    </w:rPr>
  </w:style>
  <w:style w:type="character" w:customStyle="1" w:styleId="sheklChar0">
    <w:name w:val="shekl Char"/>
    <w:link w:val="shekl1"/>
    <w:rsid w:val="00120ED4"/>
    <w:rPr>
      <w:rFonts w:ascii="Arial" w:cs="Arial"/>
      <w:b/>
      <w:bCs/>
      <w:color w:val="000000"/>
      <w:sz w:val="16"/>
      <w:szCs w:val="16"/>
      <w:lang w:val="en-US" w:eastAsia="en-US" w:bidi="fa-IR"/>
    </w:rPr>
  </w:style>
  <w:style w:type="paragraph" w:customStyle="1" w:styleId="index124">
    <w:name w:val="index 124"/>
    <w:basedOn w:val="Normal"/>
    <w:autoRedefine/>
    <w:semiHidden/>
    <w:rsid w:val="00120ED4"/>
    <w:pPr>
      <w:numPr>
        <w:ilvl w:val="1"/>
        <w:numId w:val="40"/>
      </w:numPr>
      <w:tabs>
        <w:tab w:val="clear" w:pos="1440"/>
      </w:tabs>
      <w:bidi w:val="0"/>
      <w:spacing w:line="240" w:lineRule="auto"/>
      <w:ind w:left="981" w:hanging="357"/>
      <w:jc w:val="lowKashida"/>
    </w:pPr>
    <w:rPr>
      <w:rFonts w:eastAsia="Batang" w:cs="B Compset"/>
      <w:szCs w:val="26"/>
      <w:lang w:eastAsia="ko-KR"/>
    </w:rPr>
  </w:style>
  <w:style w:type="paragraph" w:customStyle="1" w:styleId="ZarbalDash">
    <w:name w:val="Zarbal_Dash"/>
    <w:basedOn w:val="Normal"/>
    <w:semiHidden/>
    <w:rsid w:val="00796924"/>
    <w:pPr>
      <w:numPr>
        <w:numId w:val="36"/>
      </w:numPr>
      <w:spacing w:before="120" w:line="240" w:lineRule="auto"/>
      <w:jc w:val="lowKashida"/>
    </w:pPr>
    <w:rPr>
      <w:rFonts w:cs="Mitra"/>
    </w:rPr>
  </w:style>
  <w:style w:type="paragraph" w:customStyle="1" w:styleId="Zarbal-Matn">
    <w:name w:val="Zarbal-Matn"/>
    <w:basedOn w:val="Normal"/>
    <w:semiHidden/>
    <w:rsid w:val="009E5B2C"/>
    <w:pPr>
      <w:spacing w:before="120" w:line="240" w:lineRule="auto"/>
      <w:jc w:val="lowKashida"/>
    </w:pPr>
    <w:rPr>
      <w:rFonts w:cs="Mitra"/>
    </w:rPr>
  </w:style>
  <w:style w:type="paragraph" w:customStyle="1" w:styleId="formlatintext">
    <w:name w:val="form latin text"/>
    <w:basedOn w:val="Normal"/>
    <w:autoRedefine/>
    <w:semiHidden/>
    <w:rsid w:val="00120ED4"/>
    <w:pPr>
      <w:numPr>
        <w:numId w:val="39"/>
      </w:numPr>
      <w:tabs>
        <w:tab w:val="clear" w:pos="720"/>
      </w:tabs>
      <w:bidi w:val="0"/>
      <w:spacing w:line="240" w:lineRule="auto"/>
      <w:ind w:left="0" w:firstLine="0"/>
      <w:jc w:val="lowKashida"/>
    </w:pPr>
    <w:rPr>
      <w:b/>
      <w:sz w:val="20"/>
      <w:szCs w:val="20"/>
      <w:lang w:eastAsia="ko-KR" w:bidi="fa-IR"/>
    </w:rPr>
  </w:style>
  <w:style w:type="paragraph" w:customStyle="1" w:styleId="index131">
    <w:name w:val="index 131"/>
    <w:basedOn w:val="Normal"/>
    <w:autoRedefine/>
    <w:semiHidden/>
    <w:rsid w:val="00120ED4"/>
    <w:pPr>
      <w:tabs>
        <w:tab w:val="num" w:pos="1044"/>
      </w:tabs>
      <w:bidi w:val="0"/>
      <w:spacing w:line="240" w:lineRule="auto"/>
      <w:ind w:left="540"/>
      <w:jc w:val="lowKashida"/>
    </w:pPr>
    <w:rPr>
      <w:rFonts w:eastAsia="Batang" w:cs="B Compset"/>
      <w:szCs w:val="26"/>
      <w:lang w:eastAsia="ko-KR"/>
    </w:rPr>
  </w:style>
  <w:style w:type="paragraph" w:customStyle="1" w:styleId="index132">
    <w:name w:val="index 132"/>
    <w:basedOn w:val="Normal"/>
    <w:autoRedefine/>
    <w:semiHidden/>
    <w:rsid w:val="00120ED4"/>
    <w:pPr>
      <w:numPr>
        <w:numId w:val="41"/>
      </w:numPr>
      <w:tabs>
        <w:tab w:val="clear" w:pos="720"/>
        <w:tab w:val="num" w:pos="386"/>
      </w:tabs>
      <w:bidi w:val="0"/>
      <w:spacing w:line="240" w:lineRule="auto"/>
      <w:ind w:left="584" w:hanging="357"/>
      <w:jc w:val="lowKashida"/>
    </w:pPr>
    <w:rPr>
      <w:rFonts w:eastAsia="Batang" w:cs="B Compset"/>
      <w:szCs w:val="26"/>
      <w:lang w:eastAsia="ko-KR"/>
    </w:rPr>
  </w:style>
  <w:style w:type="paragraph" w:customStyle="1" w:styleId="Style3">
    <w:name w:val="Style3"/>
    <w:basedOn w:val="Heading2"/>
    <w:semiHidden/>
    <w:rsid w:val="00B476FB"/>
  </w:style>
  <w:style w:type="paragraph" w:customStyle="1" w:styleId="Style4">
    <w:name w:val="Style4"/>
    <w:basedOn w:val="Heading2"/>
    <w:next w:val="Style2"/>
    <w:semiHidden/>
    <w:rsid w:val="00B476FB"/>
  </w:style>
  <w:style w:type="paragraph" w:customStyle="1" w:styleId="Heading11">
    <w:name w:val="Heading 11"/>
    <w:basedOn w:val="Heading1"/>
    <w:autoRedefine/>
    <w:semiHidden/>
    <w:rsid w:val="003C62DE"/>
    <w:pPr>
      <w:keepNext w:val="0"/>
      <w:numPr>
        <w:numId w:val="42"/>
      </w:numPr>
      <w:bidi w:val="0"/>
      <w:spacing w:before="0" w:after="0"/>
      <w:jc w:val="lowKashida"/>
    </w:pPr>
    <w:rPr>
      <w:rFonts w:ascii="Arial" w:hAnsi="Arial" w:cs="Arial"/>
      <w:iCs/>
      <w:lang w:bidi="ar-SA"/>
    </w:rPr>
  </w:style>
  <w:style w:type="table" w:customStyle="1" w:styleId="TableNormal11">
    <w:name w:val="Table Normal11"/>
    <w:next w:val="TableNormal"/>
    <w:semiHidden/>
    <w:rsid w:val="003C62DE"/>
    <w:tblPr>
      <w:tblInd w:w="0" w:type="dxa"/>
      <w:tblCellMar>
        <w:top w:w="0" w:type="dxa"/>
        <w:left w:w="108" w:type="dxa"/>
        <w:bottom w:w="0" w:type="dxa"/>
        <w:right w:w="108" w:type="dxa"/>
      </w:tblCellMar>
    </w:tblPr>
  </w:style>
  <w:style w:type="character" w:customStyle="1" w:styleId="Heading1CharCharCharChar">
    <w:name w:val="Heading 1 Char Char Char Char"/>
    <w:semiHidden/>
    <w:rsid w:val="004F0FC3"/>
    <w:rPr>
      <w:rFonts w:ascii="Arial" w:hAnsi="Arial" w:cs="B Nazanin"/>
      <w:b/>
      <w:bCs/>
      <w:kern w:val="32"/>
      <w:sz w:val="32"/>
      <w:szCs w:val="100"/>
      <w:lang w:val="en-US" w:eastAsia="en-US" w:bidi="ar-SA"/>
    </w:rPr>
  </w:style>
  <w:style w:type="paragraph" w:customStyle="1" w:styleId="lasttitle">
    <w:name w:val="last title"/>
    <w:basedOn w:val="Normal"/>
    <w:link w:val="lasttitleChar"/>
    <w:rsid w:val="00333008"/>
    <w:pPr>
      <w:numPr>
        <w:numId w:val="65"/>
      </w:numPr>
    </w:pPr>
    <w:rPr>
      <w:bCs/>
      <w:szCs w:val="36"/>
      <w:lang w:val="x-none" w:eastAsia="x-none"/>
    </w:rPr>
  </w:style>
  <w:style w:type="paragraph" w:styleId="Index4">
    <w:name w:val="index 4"/>
    <w:basedOn w:val="Normal"/>
    <w:next w:val="Normal"/>
    <w:autoRedefine/>
    <w:semiHidden/>
    <w:rsid w:val="004F0FC3"/>
    <w:pPr>
      <w:widowControl w:val="0"/>
      <w:tabs>
        <w:tab w:val="num" w:pos="720"/>
        <w:tab w:val="right" w:pos="3827"/>
      </w:tabs>
      <w:spacing w:line="240" w:lineRule="auto"/>
      <w:ind w:left="720" w:hanging="360"/>
    </w:pPr>
    <w:rPr>
      <w:b/>
      <w:noProof/>
      <w:sz w:val="16"/>
      <w:szCs w:val="20"/>
    </w:rPr>
  </w:style>
  <w:style w:type="paragraph" w:customStyle="1" w:styleId="StyleHeading2">
    <w:name w:val="Style Heading 2 +"/>
    <w:basedOn w:val="Heading2"/>
    <w:autoRedefine/>
    <w:semiHidden/>
    <w:rsid w:val="004F0FC3"/>
    <w:pPr>
      <w:keepNext/>
      <w:tabs>
        <w:tab w:val="num" w:pos="576"/>
        <w:tab w:val="num" w:pos="2121"/>
      </w:tabs>
      <w:spacing w:before="240"/>
      <w:ind w:left="576" w:hanging="2121"/>
      <w:jc w:val="both"/>
    </w:pPr>
    <w:rPr>
      <w:rFonts w:ascii="Times New Roman" w:hAnsi="Times New Roman"/>
      <w:iCs/>
    </w:rPr>
  </w:style>
  <w:style w:type="character" w:customStyle="1" w:styleId="themeheader">
    <w:name w:val="themeheader"/>
    <w:basedOn w:val="DefaultParagraphFont"/>
    <w:semiHidden/>
    <w:rsid w:val="004F0FC3"/>
  </w:style>
  <w:style w:type="paragraph" w:customStyle="1" w:styleId="3">
    <w:name w:val="تیتر 3"/>
    <w:basedOn w:val="Normal"/>
    <w:semiHidden/>
    <w:rsid w:val="004F0FC3"/>
    <w:pPr>
      <w:numPr>
        <w:ilvl w:val="2"/>
        <w:numId w:val="43"/>
      </w:numPr>
      <w:spacing w:line="240" w:lineRule="auto"/>
    </w:pPr>
    <w:rPr>
      <w:sz w:val="28"/>
      <w:lang w:bidi="fa-IR"/>
    </w:rPr>
  </w:style>
  <w:style w:type="character" w:customStyle="1" w:styleId="maintext">
    <w:name w:val="maintext"/>
    <w:basedOn w:val="DefaultParagraphFont"/>
    <w:semiHidden/>
    <w:rsid w:val="004F0FC3"/>
  </w:style>
  <w:style w:type="paragraph" w:customStyle="1" w:styleId="a2">
    <w:name w:val="متن اصلی"/>
    <w:basedOn w:val="Normal"/>
    <w:semiHidden/>
    <w:rsid w:val="004F0FC3"/>
    <w:pPr>
      <w:spacing w:line="240" w:lineRule="auto"/>
      <w:ind w:firstLine="567"/>
    </w:pPr>
    <w:rPr>
      <w:bCs/>
      <w:sz w:val="26"/>
      <w:lang w:bidi="fa-IR"/>
    </w:rPr>
  </w:style>
  <w:style w:type="paragraph" w:styleId="ListParagraph">
    <w:name w:val="List Paragraph"/>
    <w:basedOn w:val="Normal"/>
    <w:link w:val="ListParagraphChar"/>
    <w:uiPriority w:val="34"/>
    <w:qFormat/>
    <w:rsid w:val="004F0FC3"/>
    <w:pPr>
      <w:spacing w:after="200" w:line="276" w:lineRule="auto"/>
      <w:ind w:left="720"/>
      <w:contextualSpacing/>
    </w:pPr>
    <w:rPr>
      <w:rFonts w:ascii="Calibri" w:eastAsia="Calibri" w:hAnsi="Calibri" w:cs="Arial"/>
      <w:bCs/>
      <w:sz w:val="22"/>
      <w:szCs w:val="22"/>
      <w:lang w:bidi="fa-IR"/>
    </w:rPr>
  </w:style>
  <w:style w:type="paragraph" w:customStyle="1" w:styleId="Style28ptBold">
    <w:name w:val="Style 28 pt Bold"/>
    <w:basedOn w:val="Normal"/>
    <w:semiHidden/>
    <w:rsid w:val="004F0FC3"/>
    <w:pPr>
      <w:pageBreakBefore/>
      <w:spacing w:line="240" w:lineRule="auto"/>
      <w:jc w:val="center"/>
    </w:pPr>
    <w:rPr>
      <w:b/>
      <w:bCs/>
      <w:sz w:val="56"/>
      <w:szCs w:val="56"/>
      <w:lang w:bidi="fa-IR"/>
    </w:rPr>
  </w:style>
  <w:style w:type="paragraph" w:customStyle="1" w:styleId="Style16ptBold">
    <w:name w:val="Style 16 pt Bold"/>
    <w:basedOn w:val="Normal"/>
    <w:semiHidden/>
    <w:rsid w:val="004F0FC3"/>
    <w:pPr>
      <w:spacing w:before="360" w:line="240" w:lineRule="auto"/>
    </w:pPr>
    <w:rPr>
      <w:b/>
      <w:bCs/>
      <w:sz w:val="32"/>
      <w:szCs w:val="32"/>
      <w:lang w:bidi="fa-IR"/>
    </w:rPr>
  </w:style>
  <w:style w:type="character" w:customStyle="1" w:styleId="Heading4CharChar">
    <w:name w:val="Heading 4 Char Char"/>
    <w:semiHidden/>
    <w:rsid w:val="004F0FC3"/>
    <w:rPr>
      <w:rFonts w:cs="B Nazanin"/>
      <w:sz w:val="28"/>
      <w:szCs w:val="28"/>
      <w:lang w:val="en-US" w:eastAsia="en-US" w:bidi="fa-IR"/>
    </w:rPr>
  </w:style>
  <w:style w:type="paragraph" w:customStyle="1" w:styleId="StyleOutlinenumberedBefore-12mmHanging63mm">
    <w:name w:val="Style Outline numbered Before:  -12 mm Hanging:  6.3 mm"/>
    <w:basedOn w:val="Normal"/>
    <w:semiHidden/>
    <w:rsid w:val="004F0FC3"/>
    <w:pPr>
      <w:spacing w:line="240" w:lineRule="auto"/>
    </w:pPr>
    <w:rPr>
      <w:sz w:val="28"/>
      <w:lang w:bidi="fa-IR"/>
    </w:rPr>
  </w:style>
  <w:style w:type="numbering" w:customStyle="1" w:styleId="CurrentList1">
    <w:name w:val="Current List1"/>
    <w:semiHidden/>
    <w:rsid w:val="004F0FC3"/>
    <w:pPr>
      <w:numPr>
        <w:numId w:val="44"/>
      </w:numPr>
    </w:pPr>
  </w:style>
  <w:style w:type="numbering" w:customStyle="1" w:styleId="Style31">
    <w:name w:val="Style31"/>
    <w:semiHidden/>
    <w:rsid w:val="00CA6620"/>
    <w:pPr>
      <w:numPr>
        <w:numId w:val="45"/>
      </w:numPr>
    </w:pPr>
  </w:style>
  <w:style w:type="paragraph" w:customStyle="1" w:styleId="12">
    <w:name w:val="سبک1"/>
    <w:basedOn w:val="Normal"/>
    <w:semiHidden/>
    <w:rsid w:val="00CA6620"/>
    <w:pPr>
      <w:spacing w:line="240" w:lineRule="auto"/>
    </w:pPr>
    <w:rPr>
      <w:b/>
      <w:bCs/>
      <w:sz w:val="36"/>
      <w:szCs w:val="36"/>
      <w:lang w:bidi="fa-IR"/>
    </w:rPr>
  </w:style>
  <w:style w:type="paragraph" w:customStyle="1" w:styleId="21">
    <w:name w:val="سبک2"/>
    <w:basedOn w:val="Normal"/>
    <w:semiHidden/>
    <w:rsid w:val="00CA6620"/>
    <w:pPr>
      <w:spacing w:line="240" w:lineRule="auto"/>
    </w:pPr>
    <w:rPr>
      <w:b/>
      <w:bCs/>
      <w:sz w:val="32"/>
      <w:szCs w:val="32"/>
      <w:lang w:bidi="fa-IR"/>
    </w:rPr>
  </w:style>
  <w:style w:type="paragraph" w:customStyle="1" w:styleId="30">
    <w:name w:val="سبک3"/>
    <w:basedOn w:val="Normal"/>
    <w:semiHidden/>
    <w:rsid w:val="00CA6620"/>
    <w:pPr>
      <w:spacing w:line="240" w:lineRule="auto"/>
    </w:pPr>
    <w:rPr>
      <w:rFonts w:cs="B Lotus"/>
      <w:b/>
      <w:bCs/>
      <w:sz w:val="28"/>
      <w:lang w:bidi="fa-IR"/>
    </w:rPr>
  </w:style>
  <w:style w:type="character" w:customStyle="1" w:styleId="FooterChar">
    <w:name w:val="Footer Char"/>
    <w:link w:val="Footer"/>
    <w:uiPriority w:val="99"/>
    <w:rsid w:val="00B51A44"/>
    <w:rPr>
      <w:rFonts w:cs="Lotus"/>
      <w:sz w:val="24"/>
      <w:szCs w:val="24"/>
    </w:rPr>
  </w:style>
  <w:style w:type="paragraph" w:customStyle="1" w:styleId="StyleStyleHeading1H1Heading1CharCharHeading1CharCharChar">
    <w:name w:val="Style Style Heading 1H1Heading 1 Char CharHeading 1 Char Char Char ..."/>
    <w:basedOn w:val="Normal"/>
    <w:autoRedefine/>
    <w:semiHidden/>
    <w:rsid w:val="00E15634"/>
    <w:pPr>
      <w:tabs>
        <w:tab w:val="num" w:pos="360"/>
        <w:tab w:val="left" w:pos="510"/>
      </w:tabs>
      <w:spacing w:before="240"/>
      <w:outlineLvl w:val="0"/>
    </w:pPr>
    <w:rPr>
      <w:rFonts w:ascii="Nazanin" w:hAnsi="Nazanin" w:cs="Nazanin"/>
      <w:b/>
      <w:bCs/>
      <w:sz w:val="36"/>
      <w:szCs w:val="32"/>
      <w:lang w:bidi="fa-IR"/>
    </w:rPr>
  </w:style>
  <w:style w:type="character" w:customStyle="1" w:styleId="Heading1H1Heading1CharCharHeading1CharCharCharCharCharCharH11Heading1CharChar1CharHeading1CharCharCharCharCharHeading1CharChar1CharCharCharCharCharCharHeading1CharChar1CharCharCharHeading1CharHeadChar">
    <w:name w:val="Heading 1.H1.Heading 1 Char Char.Heading 1 Char Char Char Char Char Char.H11.Heading 1 Char Char1 Char.Heading 1 Char Char Char Char Char.Heading 1 Char Char1 Char Char Char Char Char Char.Heading 1 Char Char1 Char Char Char.Heading 1 Char.Head.... Char"/>
    <w:semiHidden/>
    <w:rsid w:val="00FE5A2A"/>
    <w:rPr>
      <w:rFonts w:ascii="Times New Roman Bold" w:hAnsi="Times New Roman Bold" w:cs="Lotus"/>
      <w:b/>
      <w:bCs/>
      <w:sz w:val="32"/>
      <w:szCs w:val="32"/>
      <w:lang w:val="en-US" w:eastAsia="en-US" w:bidi="fa-IR"/>
    </w:rPr>
  </w:style>
  <w:style w:type="character" w:customStyle="1" w:styleId="Heading2H2CharH2CharCharCharCharHeading21H2Char1CharH2CharCharCharH2CharCharH2CharCharCharCharCharCharCharCharCharCharCharCharCharCharCharCharCharCharCharCharCharCharCharCharStyleHeading2Heading2ChChar">
    <w:name w:val="Heading 2.H2 Char.H2 Char Char Char Char.Heading 21.H2 Char1 Char.H2 Char Char Char.H2 Char Char.H2.Char Char Char Char Char.Char Char Char Char.Char Char Char Char Char Char Char Char.Char Char Char Char Char Char Char.Style Heading 2.Heading 2 Ch Char"/>
    <w:semiHidden/>
    <w:rsid w:val="00FE5A2A"/>
    <w:rPr>
      <w:rFonts w:ascii="Times New Roman Bold" w:hAnsi="Times New Roman Bold" w:cs="Lotus"/>
      <w:b/>
      <w:bCs/>
      <w:sz w:val="32"/>
      <w:szCs w:val="32"/>
      <w:lang w:val="en-US" w:eastAsia="en-US" w:bidi="fa-IR"/>
    </w:rPr>
  </w:style>
  <w:style w:type="character" w:customStyle="1" w:styleId="Heading3H3CharCharCharChar">
    <w:name w:val="Heading 3.H3 Char Char Char Char"/>
    <w:basedOn w:val="Heading2H2CharH2CharCharCharCharHeading21H2Char1CharH2CharCharCharH2CharCharH2CharCharCharCharCharCharCharCharCharCharCharCharCharCharCharCharCharCharCharCharCharCharCharCharStyleHeading2Heading2ChChar"/>
    <w:semiHidden/>
    <w:rsid w:val="00FE5A2A"/>
    <w:rPr>
      <w:rFonts w:ascii="Times New Roman Bold" w:hAnsi="Times New Roman Bold" w:cs="Lotus"/>
      <w:b/>
      <w:bCs/>
      <w:sz w:val="32"/>
      <w:szCs w:val="32"/>
      <w:lang w:val="en-US" w:eastAsia="en-US" w:bidi="fa-IR"/>
    </w:rPr>
  </w:style>
  <w:style w:type="character" w:customStyle="1" w:styleId="Heading4H4CharCharCharCharCharChar">
    <w:name w:val="Heading 4.H4 Char Char Char Char Char Char"/>
    <w:semiHidden/>
    <w:rsid w:val="00FE5A2A"/>
    <w:rPr>
      <w:rFonts w:ascii="Times New Roman Bold" w:hAnsi="Times New Roman Bold" w:cs="Lotus"/>
      <w:b/>
      <w:bCs/>
      <w:sz w:val="28"/>
      <w:szCs w:val="28"/>
      <w:lang w:val="en-US" w:eastAsia="en-US" w:bidi="fa-IR"/>
    </w:rPr>
  </w:style>
  <w:style w:type="character" w:customStyle="1" w:styleId="Heading5CharChar">
    <w:name w:val="Heading 5 Char Char"/>
    <w:basedOn w:val="Heading4H4CharCharCharCharCharChar"/>
    <w:semiHidden/>
    <w:rsid w:val="00FE5A2A"/>
    <w:rPr>
      <w:rFonts w:ascii="Times New Roman Bold" w:hAnsi="Times New Roman Bold" w:cs="Lotus"/>
      <w:b/>
      <w:bCs/>
      <w:sz w:val="28"/>
      <w:szCs w:val="28"/>
      <w:lang w:val="en-US" w:eastAsia="en-US" w:bidi="fa-IR"/>
    </w:rPr>
  </w:style>
  <w:style w:type="paragraph" w:customStyle="1" w:styleId="StylebuletLatinTimesNewRomanJustifyLowLinespacing">
    <w:name w:val="Style bulet + (Latin) Times New Roman Justify Low Line spacing:  ..."/>
    <w:basedOn w:val="bulet"/>
    <w:semiHidden/>
    <w:rsid w:val="00FE5A2A"/>
    <w:pPr>
      <w:numPr>
        <w:numId w:val="0"/>
      </w:numPr>
      <w:tabs>
        <w:tab w:val="clear" w:pos="434"/>
      </w:tabs>
      <w:spacing w:line="312" w:lineRule="auto"/>
      <w:jc w:val="lowKashida"/>
    </w:pPr>
  </w:style>
  <w:style w:type="paragraph" w:customStyle="1" w:styleId="13">
    <w:name w:val="ليست بولت 1"/>
    <w:basedOn w:val="Normal"/>
    <w:semiHidden/>
    <w:rsid w:val="00FE5A2A"/>
    <w:pPr>
      <w:tabs>
        <w:tab w:val="num" w:pos="612"/>
      </w:tabs>
      <w:spacing w:before="120" w:line="240" w:lineRule="auto"/>
      <w:ind w:left="624" w:hanging="648"/>
      <w:jc w:val="lowKashida"/>
    </w:pPr>
    <w:rPr>
      <w:rFonts w:cs="Mitra"/>
    </w:rPr>
  </w:style>
  <w:style w:type="character" w:customStyle="1" w:styleId="Heading2H2H2CharH2CharCharCharCharHeading21H2Char1CharH2CharCharCharCharCharCharCharCharCharCharCharCharCharCharCharCharCharCharCharCharCharCharCharCharCharCharCharStyleHeading2Heading2Char1H2Char1Char">
    <w:name w:val="Heading 2.H2.H2 Char.H2 Char Char Char Char.Heading 21.H2 Char1 Char.H2 Char Char Char.Char Char Char Char Char.Char Char Char Char.Char Char Char Char Char Char Char Char.Char Char Char Char Char Char Char.Style Heading 2.Heading 2 Char1.H2 Char1. Char"/>
    <w:semiHidden/>
    <w:rsid w:val="00FE5A2A"/>
    <w:rPr>
      <w:rFonts w:ascii="Times New Roman Bold" w:hAnsi="Times New Roman Bold" w:cs="Lotus"/>
      <w:b/>
      <w:bCs/>
      <w:sz w:val="32"/>
      <w:szCs w:val="36"/>
      <w:lang w:val="en-US" w:eastAsia="en-US" w:bidi="fa-IR"/>
    </w:rPr>
  </w:style>
  <w:style w:type="character" w:customStyle="1" w:styleId="Heading3H3Heading3CharHeading3CharCharCharHeading3CharCharCharCharHeading3CharCharCharCharCharCharHeading3CharCharCharCharCharCharCharCharHeading3CharCharCharCharCharCharCharCharCharCharHeading31H31Char">
    <w:name w:val="Heading 3.H3.Heading 3 Char.Heading 3 Char Char Char.Heading 3 Char Char Char Char.Heading 3 Char Char Char Char Char Char.Heading 3 Char Char Char Char Char Char Char Char.Heading 3 Char Char Char Char Char Char Char Char Char Char.Heading 31.H31  Char"/>
    <w:semiHidden/>
    <w:rsid w:val="00FE5A2A"/>
    <w:rPr>
      <w:rFonts w:cs="Lotus"/>
      <w:b/>
      <w:bCs/>
      <w:sz w:val="28"/>
      <w:szCs w:val="32"/>
      <w:lang w:val="en-US" w:eastAsia="en-US" w:bidi="fa-IR"/>
    </w:rPr>
  </w:style>
  <w:style w:type="paragraph" w:customStyle="1" w:styleId="TableNormal2">
    <w:name w:val="Table Normal2"/>
    <w:autoRedefine/>
    <w:semiHidden/>
    <w:rsid w:val="00FE5A2A"/>
    <w:pPr>
      <w:jc w:val="right"/>
    </w:pPr>
    <w:rPr>
      <w:rFonts w:cs="Badr"/>
      <w:szCs w:val="24"/>
      <w:lang w:bidi="fa-IR"/>
    </w:rPr>
  </w:style>
  <w:style w:type="paragraph" w:customStyle="1" w:styleId="bulet1">
    <w:name w:val="bulet1"/>
    <w:basedOn w:val="Normal"/>
    <w:link w:val="bulet1Char"/>
    <w:semiHidden/>
    <w:rsid w:val="00FE5A2A"/>
    <w:pPr>
      <w:numPr>
        <w:numId w:val="46"/>
      </w:numPr>
      <w:spacing w:line="312" w:lineRule="auto"/>
    </w:pPr>
    <w:rPr>
      <w:lang w:val="x-none" w:eastAsia="x-none"/>
    </w:rPr>
  </w:style>
  <w:style w:type="character" w:customStyle="1" w:styleId="bulet1Char">
    <w:name w:val="bulet1 Char"/>
    <w:link w:val="bulet1"/>
    <w:semiHidden/>
    <w:rsid w:val="00FE5A2A"/>
    <w:rPr>
      <w:rFonts w:asciiTheme="majorBidi" w:eastAsia="B Nazanin" w:hAnsiTheme="majorBidi" w:cs="B Nazanin"/>
      <w:sz w:val="24"/>
      <w:szCs w:val="24"/>
      <w:lang w:val="x-none" w:eastAsia="x-none"/>
    </w:rPr>
  </w:style>
  <w:style w:type="character" w:customStyle="1" w:styleId="Heading2H2H2CharH2CharCharCharCharHeading21H2Char1CharH2CharCharCharCharCharCharCharCharCharCharCharCharCharCharCharCharCharCharCharCharCharCharCharCharCharCharCharStyleHeading2Heading2Char1H2Char1Char0">
    <w:name w:val="Heading 2.H2.H2 Char.H2 Char Char Char Char.Heading 21.H2 Char1 Char.H2 Char Char Char.Char Char Char Char Char.Char Char Char Char.Char Char Char Char Char Char Char Char.Char Char Char Char Char Char Char.Style Heading 2.Heading 2 Char1.H2 Char1  Char"/>
    <w:semiHidden/>
    <w:rsid w:val="00FE5A2A"/>
    <w:rPr>
      <w:rFonts w:cs="Mitra"/>
      <w:b/>
      <w:bCs/>
      <w:sz w:val="22"/>
      <w:szCs w:val="26"/>
      <w:lang w:val="en-US" w:eastAsia="en-US" w:bidi="fa-IR"/>
    </w:rPr>
  </w:style>
  <w:style w:type="character" w:customStyle="1" w:styleId="Heading3H3CharChar">
    <w:name w:val="Heading 3.H3 Char Char"/>
    <w:semiHidden/>
    <w:rsid w:val="00FE5A2A"/>
    <w:rPr>
      <w:rFonts w:ascii="Times New Roman Bold" w:hAnsi="Times New Roman Bold" w:cs="Lotus"/>
      <w:b/>
      <w:bCs/>
      <w:sz w:val="24"/>
      <w:szCs w:val="36"/>
      <w:lang w:val="en-US" w:eastAsia="en-US" w:bidi="fa-IR"/>
    </w:rPr>
  </w:style>
  <w:style w:type="character" w:customStyle="1" w:styleId="buletChar">
    <w:name w:val="bulet Char"/>
    <w:semiHidden/>
    <w:rsid w:val="00FE5A2A"/>
    <w:rPr>
      <w:rFonts w:ascii="Verdana" w:hAnsi="Verdana" w:cs="Mitra"/>
      <w:sz w:val="24"/>
      <w:szCs w:val="28"/>
      <w:lang w:val="en-US" w:eastAsia="en-US" w:bidi="fa-IR"/>
    </w:rPr>
  </w:style>
  <w:style w:type="character" w:customStyle="1" w:styleId="TitleChar">
    <w:name w:val="Title Char"/>
    <w:link w:val="Title"/>
    <w:locked/>
    <w:rsid w:val="006518AB"/>
    <w:rPr>
      <w:rFonts w:ascii="B Titr" w:eastAsia="B Nazanin" w:hAnsi="B Titr" w:cs="B Titr"/>
      <w:b/>
      <w:bCs/>
      <w:sz w:val="72"/>
      <w:szCs w:val="72"/>
      <w:lang w:bidi="fa-IR"/>
    </w:rPr>
  </w:style>
  <w:style w:type="paragraph" w:customStyle="1" w:styleId="Numbered">
    <w:name w:val="Numbered"/>
    <w:basedOn w:val="Normal"/>
    <w:semiHidden/>
    <w:rsid w:val="00FE5A2A"/>
    <w:pPr>
      <w:numPr>
        <w:numId w:val="47"/>
      </w:numPr>
      <w:spacing w:line="324" w:lineRule="auto"/>
    </w:pPr>
  </w:style>
  <w:style w:type="paragraph" w:customStyle="1" w:styleId="StylebuletBold">
    <w:name w:val="Style bulet + Bold"/>
    <w:basedOn w:val="bulet"/>
    <w:semiHidden/>
    <w:rsid w:val="00FE5A2A"/>
    <w:pPr>
      <w:numPr>
        <w:numId w:val="0"/>
      </w:numPr>
      <w:tabs>
        <w:tab w:val="clear" w:pos="434"/>
        <w:tab w:val="num" w:pos="720"/>
      </w:tabs>
      <w:spacing w:line="324" w:lineRule="auto"/>
      <w:ind w:left="720" w:hanging="360"/>
    </w:pPr>
    <w:rPr>
      <w:rFonts w:cs="Mitra"/>
      <w:b/>
      <w:bCs/>
      <w:color w:val="000000"/>
    </w:rPr>
  </w:style>
  <w:style w:type="paragraph" w:customStyle="1" w:styleId="Radif">
    <w:name w:val="Radif"/>
    <w:basedOn w:val="Normal"/>
    <w:semiHidden/>
    <w:rsid w:val="00FE5A2A"/>
    <w:pPr>
      <w:numPr>
        <w:numId w:val="48"/>
      </w:numPr>
      <w:spacing w:line="240" w:lineRule="auto"/>
      <w:jc w:val="center"/>
    </w:pPr>
    <w:rPr>
      <w:sz w:val="20"/>
      <w:lang w:bidi="fa-IR"/>
    </w:rPr>
  </w:style>
  <w:style w:type="paragraph" w:customStyle="1" w:styleId="head1">
    <w:name w:val="head1"/>
    <w:basedOn w:val="Normal"/>
    <w:next w:val="Normal"/>
    <w:semiHidden/>
    <w:rsid w:val="00FE5A2A"/>
    <w:pPr>
      <w:tabs>
        <w:tab w:val="num" w:pos="432"/>
      </w:tabs>
      <w:ind w:left="432" w:hanging="432"/>
    </w:pPr>
    <w:rPr>
      <w:rFonts w:ascii="Verdana" w:hAnsi="Verdana" w:cs="Mitra"/>
      <w:b/>
      <w:bCs/>
      <w:sz w:val="20"/>
      <w:lang w:bidi="fa-IR"/>
    </w:rPr>
  </w:style>
  <w:style w:type="paragraph" w:customStyle="1" w:styleId="a3">
    <w:name w:val="جدول"/>
    <w:basedOn w:val="Jadval"/>
    <w:semiHidden/>
    <w:rsid w:val="00FE5A2A"/>
    <w:pPr>
      <w:tabs>
        <w:tab w:val="clear" w:pos="612"/>
        <w:tab w:val="num" w:pos="370"/>
        <w:tab w:val="num" w:pos="1512"/>
      </w:tabs>
      <w:spacing w:before="120"/>
      <w:ind w:left="1512" w:hanging="360"/>
    </w:pPr>
  </w:style>
  <w:style w:type="character" w:customStyle="1" w:styleId="body1">
    <w:name w:val="body1"/>
    <w:semiHidden/>
    <w:rsid w:val="00FE5A2A"/>
    <w:rPr>
      <w:rFonts w:ascii="Arial" w:hAnsi="Arial" w:cs="Arial" w:hint="default"/>
      <w:color w:val="333333"/>
      <w:sz w:val="18"/>
      <w:szCs w:val="18"/>
    </w:rPr>
  </w:style>
  <w:style w:type="character" w:customStyle="1" w:styleId="H1CharChar">
    <w:name w:val="H1 Char Char"/>
    <w:semiHidden/>
    <w:rsid w:val="00FE5A2A"/>
    <w:rPr>
      <w:rFonts w:ascii="Times New Roman Bold" w:hAnsi="Times New Roman Bold" w:cs="Lotus"/>
      <w:b/>
      <w:bCs/>
      <w:sz w:val="36"/>
      <w:szCs w:val="40"/>
      <w:lang w:val="en-US" w:eastAsia="en-US" w:bidi="fa-IR"/>
    </w:rPr>
  </w:style>
  <w:style w:type="paragraph" w:customStyle="1" w:styleId="StyleSheklBefore0ptAfter18ptLinespacing15lines">
    <w:name w:val="Style Shekl + Before:  0 pt After:  18 pt Line spacing:  1.5 lines"/>
    <w:basedOn w:val="Shekl"/>
    <w:semiHidden/>
    <w:rsid w:val="00FE5A2A"/>
    <w:pPr>
      <w:numPr>
        <w:numId w:val="0"/>
      </w:numPr>
      <w:tabs>
        <w:tab w:val="num" w:pos="144"/>
        <w:tab w:val="num" w:pos="720"/>
      </w:tabs>
      <w:spacing w:before="360" w:after="0" w:line="360" w:lineRule="auto"/>
      <w:ind w:left="720" w:hanging="648"/>
    </w:pPr>
  </w:style>
  <w:style w:type="paragraph" w:customStyle="1" w:styleId="a4">
    <w:name w:val="تش"/>
    <w:basedOn w:val="Normal"/>
    <w:semiHidden/>
    <w:rsid w:val="00FE5A2A"/>
    <w:pPr>
      <w:spacing w:line="312" w:lineRule="auto"/>
    </w:pPr>
    <w:rPr>
      <w:lang w:bidi="fa-IR"/>
    </w:rPr>
  </w:style>
  <w:style w:type="character" w:customStyle="1" w:styleId="Heading2H2H2CharH2CharCharCharCharHeading21H2Char1CharH2CharCharCharCharCharCharCharCharCharCharCharCharCharCharCharCharCharCharCharCharCharCharCharCharCharCharCharStyleHeading2Heading2Char1H2Char1Char1">
    <w:name w:val="Heading 2.H2.H2 Char.H2 Char Char Char Char.Heading 21.H2 Char1 Char.H2 Char Char Char.Char Char Char Char Char.Char Char Char Char.Char Char Char Char Char Char Char Char.Char Char Char Char Char Char Char.Style Heading 2.Heading 2 Char1.H2 Char1 Char1"/>
    <w:semiHidden/>
    <w:rsid w:val="00FE5A2A"/>
    <w:rPr>
      <w:rFonts w:ascii="Times New Roman Bold" w:hAnsi="Times New Roman Bold" w:cs="Lotus"/>
      <w:b/>
      <w:bCs/>
      <w:sz w:val="32"/>
      <w:szCs w:val="36"/>
      <w:lang w:val="en-US" w:eastAsia="en-US" w:bidi="fa-IR"/>
    </w:rPr>
  </w:style>
  <w:style w:type="character" w:customStyle="1" w:styleId="H3CharCharChar">
    <w:name w:val="H3 Char Char Char"/>
    <w:aliases w:val="H3 Char,Heading 3 Char Char,Heading 3 Char Char Char Char1,Heading 3 Char Char Char Char Char,Heading 3 Char Char Char Char Char Char Char,Heading 3 Char Char Char Char Char Char Char Char Char,H31  Ch Char Char"/>
    <w:semiHidden/>
    <w:rsid w:val="00FE5A2A"/>
    <w:rPr>
      <w:rFonts w:ascii="Times New Roman Bold" w:hAnsi="Times New Roman Bold" w:cs="Lotus"/>
      <w:b/>
      <w:bCs/>
      <w:sz w:val="40"/>
      <w:szCs w:val="40"/>
    </w:rPr>
  </w:style>
  <w:style w:type="character" w:customStyle="1" w:styleId="H4CharCharCharCharChar">
    <w:name w:val="H4 Char Char Char Char Char"/>
    <w:aliases w:val="H4 Char1,Heading 4 Char Char1,H4 Char Char,Heading 4 Char Char Char Char"/>
    <w:semiHidden/>
    <w:rsid w:val="00FE5A2A"/>
    <w:rPr>
      <w:rFonts w:ascii="Times New Roman Bold" w:hAnsi="Times New Roman Bold" w:cs="Lotus"/>
      <w:b/>
      <w:bCs/>
      <w:sz w:val="28"/>
      <w:szCs w:val="28"/>
    </w:rPr>
  </w:style>
  <w:style w:type="character" w:customStyle="1" w:styleId="Heading3H3Heading3CharHeading3CharCharCharHeading3CharCharCharCharHeading3CharCharCharCharCharCharHeading3CharCharCharCharCharCharCharCharHeading3CharCharCharCharCharCharCharCharCharCharHeading31H31Char1">
    <w:name w:val="Heading 3.H3.Heading 3 Char.Heading 3 Char Char Char.Heading 3 Char Char Char Char.Heading 3 Char Char Char Char Char Char.Heading 3 Char Char Char Char Char Char Char Char.Heading 3 Char Char Char Char Char Char Char Char Char Char.Heading 31.H31 Char1"/>
    <w:semiHidden/>
    <w:rsid w:val="00FE5A2A"/>
    <w:rPr>
      <w:rFonts w:ascii="Times New Roman Bold" w:hAnsi="Times New Roman Bold" w:cs="Lotus"/>
      <w:b/>
      <w:bCs/>
      <w:sz w:val="40"/>
      <w:szCs w:val="40"/>
    </w:rPr>
  </w:style>
  <w:style w:type="paragraph" w:customStyle="1" w:styleId="a5">
    <w:name w:val="جدول و نمودار"/>
    <w:basedOn w:val="Normal"/>
    <w:semiHidden/>
    <w:rsid w:val="00FE5A2A"/>
    <w:pPr>
      <w:spacing w:line="240" w:lineRule="auto"/>
      <w:jc w:val="center"/>
    </w:pPr>
    <w:rPr>
      <w:rFonts w:cs="Traffic"/>
      <w:b/>
      <w:bCs/>
      <w:kern w:val="32"/>
      <w:sz w:val="18"/>
      <w:szCs w:val="18"/>
      <w:lang w:val="en-GB"/>
    </w:rPr>
  </w:style>
  <w:style w:type="paragraph" w:styleId="ListNumber3">
    <w:name w:val="List Number 3"/>
    <w:basedOn w:val="Normal"/>
    <w:semiHidden/>
    <w:rsid w:val="00FE5A2A"/>
    <w:pPr>
      <w:numPr>
        <w:numId w:val="49"/>
      </w:numPr>
    </w:pPr>
  </w:style>
  <w:style w:type="paragraph" w:customStyle="1" w:styleId="StyleHeading5ComplexNazanin">
    <w:name w:val="Style Heading 5 + (Complex) Nazanin"/>
    <w:basedOn w:val="Heading5"/>
    <w:semiHidden/>
    <w:rsid w:val="00FE5A2A"/>
    <w:pPr>
      <w:tabs>
        <w:tab w:val="right" w:pos="865"/>
        <w:tab w:val="num" w:pos="1008"/>
        <w:tab w:val="right" w:pos="1225"/>
        <w:tab w:val="right" w:pos="1405"/>
        <w:tab w:val="num" w:pos="2808"/>
      </w:tabs>
      <w:spacing w:before="240"/>
      <w:ind w:right="1009"/>
    </w:pPr>
    <w:rPr>
      <w:rFonts w:ascii="Nazanin" w:hAnsi="Nazanin" w:cs="Nazanin"/>
      <w:b/>
      <w:bCs w:val="0"/>
      <w:iCs/>
      <w:sz w:val="26"/>
      <w:szCs w:val="24"/>
    </w:rPr>
  </w:style>
  <w:style w:type="paragraph" w:customStyle="1" w:styleId="StyleHeading2H2CharH2CharCharCharCharHeading21H2Char1">
    <w:name w:val="Style Heading 2H2 CharH2 Char Char Char CharHeading 21H2 Char1 ..."/>
    <w:basedOn w:val="Heading2"/>
    <w:autoRedefine/>
    <w:semiHidden/>
    <w:rsid w:val="00FE5A2A"/>
    <w:pPr>
      <w:tabs>
        <w:tab w:val="num" w:pos="576"/>
        <w:tab w:val="left" w:pos="680"/>
        <w:tab w:val="num" w:pos="1476"/>
      </w:tabs>
      <w:spacing w:before="240"/>
      <w:ind w:left="576" w:hanging="680"/>
      <w:jc w:val="both"/>
    </w:pPr>
    <w:rPr>
      <w:rFonts w:ascii="Times New Roman" w:hAnsi="Times New Roman" w:cs="Nazanin"/>
    </w:rPr>
  </w:style>
  <w:style w:type="paragraph" w:customStyle="1" w:styleId="StyleHeading1H1Heading1CharCharHeading1CharCharCharCha">
    <w:name w:val="Style Heading 1H1Heading 1 Char CharHeading 1 Char Char Char Cha..."/>
    <w:basedOn w:val="Heading1"/>
    <w:autoRedefine/>
    <w:semiHidden/>
    <w:rsid w:val="00FE5A2A"/>
    <w:pPr>
      <w:keepNext w:val="0"/>
      <w:tabs>
        <w:tab w:val="num" w:pos="-683"/>
        <w:tab w:val="left" w:pos="510"/>
      </w:tabs>
      <w:spacing w:after="0" w:line="360" w:lineRule="auto"/>
      <w:ind w:left="-683" w:hanging="432"/>
    </w:pPr>
    <w:rPr>
      <w:rFonts w:ascii="Nazanin" w:hAnsi="Nazanin" w:cs="Nazanin"/>
      <w:color w:val="auto"/>
      <w:szCs w:val="40"/>
    </w:rPr>
  </w:style>
  <w:style w:type="paragraph" w:customStyle="1" w:styleId="StyleLatinArialComplexMitra16ptJustifyLowLinespac">
    <w:name w:val="Style (Latin) Arial (Complex) Mitra 16 pt Justify Low Line spac..."/>
    <w:basedOn w:val="Normal"/>
    <w:semiHidden/>
    <w:rsid w:val="00FE5A2A"/>
    <w:pPr>
      <w:spacing w:before="480" w:after="120" w:line="264" w:lineRule="auto"/>
      <w:ind w:firstLine="397"/>
      <w:jc w:val="lowKashida"/>
    </w:pPr>
    <w:rPr>
      <w:rFonts w:ascii="Arial" w:hAnsi="Arial" w:cs="Zar"/>
      <w:sz w:val="32"/>
      <w:szCs w:val="30"/>
    </w:rPr>
  </w:style>
  <w:style w:type="numbering" w:customStyle="1" w:styleId="StyleOutlinenumberedLatinArialComplexMitra12ptBefo">
    <w:name w:val="Style Outline numbered (Latin) Arial (Complex) Mitra 12 pt Befo..."/>
    <w:basedOn w:val="NoList"/>
    <w:semiHidden/>
    <w:rsid w:val="00FE5A2A"/>
    <w:pPr>
      <w:numPr>
        <w:numId w:val="50"/>
      </w:numPr>
    </w:pPr>
  </w:style>
  <w:style w:type="table" w:customStyle="1" w:styleId="TableNormal20">
    <w:name w:val="Table Normal2"/>
    <w:next w:val="TableNormal"/>
    <w:semiHidden/>
    <w:rsid w:val="00FE5A2A"/>
    <w:rPr>
      <w:lang w:bidi="fa-IR"/>
    </w:rPr>
    <w:tblPr>
      <w:tblInd w:w="0" w:type="dxa"/>
      <w:tblCellMar>
        <w:top w:w="0" w:type="dxa"/>
        <w:left w:w="108" w:type="dxa"/>
        <w:bottom w:w="0" w:type="dxa"/>
        <w:right w:w="108" w:type="dxa"/>
      </w:tblCellMar>
    </w:tblPr>
  </w:style>
  <w:style w:type="table" w:customStyle="1" w:styleId="TableNormal3">
    <w:name w:val="Table Normal3"/>
    <w:next w:val="TableNormal"/>
    <w:semiHidden/>
    <w:rsid w:val="00FE5A2A"/>
    <w:rPr>
      <w:lang w:bidi="fa-IR"/>
    </w:rPr>
    <w:tblPr>
      <w:tblInd w:w="0" w:type="dxa"/>
      <w:tblCellMar>
        <w:top w:w="0" w:type="dxa"/>
        <w:left w:w="108" w:type="dxa"/>
        <w:bottom w:w="0" w:type="dxa"/>
        <w:right w:w="108" w:type="dxa"/>
      </w:tblCellMar>
    </w:tblPr>
  </w:style>
  <w:style w:type="table" w:customStyle="1" w:styleId="TableNormal4">
    <w:name w:val="Table Normal4"/>
    <w:next w:val="TableNormal"/>
    <w:semiHidden/>
    <w:rsid w:val="00FE5A2A"/>
    <w:rPr>
      <w:lang w:bidi="fa-IR"/>
    </w:rPr>
    <w:tblPr>
      <w:tblInd w:w="0" w:type="dxa"/>
      <w:tblCellMar>
        <w:top w:w="0" w:type="dxa"/>
        <w:left w:w="108" w:type="dxa"/>
        <w:bottom w:w="0" w:type="dxa"/>
        <w:right w:w="108" w:type="dxa"/>
      </w:tblCellMar>
    </w:tblPr>
  </w:style>
  <w:style w:type="table" w:customStyle="1" w:styleId="TableNormal5">
    <w:name w:val="Table Normal5"/>
    <w:next w:val="TableNormal"/>
    <w:semiHidden/>
    <w:rsid w:val="00FE5A2A"/>
    <w:rPr>
      <w:lang w:bidi="fa-IR"/>
    </w:rPr>
    <w:tblPr>
      <w:tblInd w:w="0" w:type="dxa"/>
      <w:tblCellMar>
        <w:top w:w="0" w:type="dxa"/>
        <w:left w:w="108" w:type="dxa"/>
        <w:bottom w:w="0" w:type="dxa"/>
        <w:right w:w="108" w:type="dxa"/>
      </w:tblCellMar>
    </w:tblPr>
  </w:style>
  <w:style w:type="table" w:customStyle="1" w:styleId="TableNormal6">
    <w:name w:val="Table Normal6"/>
    <w:next w:val="TableNormal"/>
    <w:semiHidden/>
    <w:rsid w:val="00FE5A2A"/>
    <w:rPr>
      <w:lang w:bidi="fa-IR"/>
    </w:rPr>
    <w:tblPr>
      <w:tblInd w:w="0" w:type="dxa"/>
      <w:tblCellMar>
        <w:top w:w="0" w:type="dxa"/>
        <w:left w:w="108" w:type="dxa"/>
        <w:bottom w:w="0" w:type="dxa"/>
        <w:right w:w="108" w:type="dxa"/>
      </w:tblCellMar>
    </w:tblPr>
  </w:style>
  <w:style w:type="character" w:customStyle="1" w:styleId="CharCharCharChar">
    <w:name w:val="Char Char Char Char"/>
    <w:semiHidden/>
    <w:rsid w:val="00FE5A2A"/>
    <w:rPr>
      <w:rFonts w:cs="Mitra"/>
      <w:b/>
      <w:bCs/>
      <w:sz w:val="26"/>
      <w:szCs w:val="28"/>
      <w:lang w:val="en-US" w:eastAsia="en-US" w:bidi="ar-SA"/>
    </w:rPr>
  </w:style>
  <w:style w:type="paragraph" w:customStyle="1" w:styleId="6">
    <w:name w:val="6"/>
    <w:basedOn w:val="Heading3"/>
    <w:semiHidden/>
    <w:rsid w:val="00FE5A2A"/>
    <w:pPr>
      <w:keepNext/>
      <w:tabs>
        <w:tab w:val="left" w:pos="9314"/>
        <w:tab w:val="left" w:pos="9674"/>
      </w:tabs>
      <w:spacing w:before="240" w:line="312" w:lineRule="auto"/>
      <w:ind w:left="397" w:right="720"/>
    </w:pPr>
    <w:rPr>
      <w:rFonts w:ascii="Times New Roman" w:hAnsi="Times New Roman" w:cs="Titr"/>
      <w:b w:val="0"/>
      <w:bCs w:val="0"/>
      <w:sz w:val="24"/>
      <w:szCs w:val="30"/>
    </w:rPr>
  </w:style>
  <w:style w:type="paragraph" w:customStyle="1" w:styleId="ARIALBOLD12">
    <w:name w:val="ARIAL BOLD 12"/>
    <w:basedOn w:val="Normal"/>
    <w:autoRedefine/>
    <w:semiHidden/>
    <w:rsid w:val="00FE5A2A"/>
    <w:pPr>
      <w:tabs>
        <w:tab w:val="right" w:pos="9356"/>
      </w:tabs>
      <w:spacing w:before="60" w:after="120" w:line="312" w:lineRule="auto"/>
      <w:ind w:firstLine="397"/>
    </w:pPr>
    <w:rPr>
      <w:rFonts w:ascii="Arial" w:hAnsi="Arial" w:cs="Times New Roman"/>
      <w:b/>
      <w:caps/>
      <w:szCs w:val="30"/>
    </w:rPr>
  </w:style>
  <w:style w:type="paragraph" w:styleId="ListNumber5">
    <w:name w:val="List Number 5"/>
    <w:basedOn w:val="Normal"/>
    <w:semiHidden/>
    <w:rsid w:val="00FE5A2A"/>
    <w:pPr>
      <w:spacing w:line="312" w:lineRule="auto"/>
      <w:jc w:val="lowKashida"/>
    </w:pPr>
    <w:rPr>
      <w:rFonts w:cs="Mitra"/>
      <w:sz w:val="20"/>
      <w:szCs w:val="22"/>
    </w:rPr>
  </w:style>
  <w:style w:type="paragraph" w:customStyle="1" w:styleId="StandardCharChar">
    <w:name w:val="Standard Char Char"/>
    <w:basedOn w:val="Normal"/>
    <w:link w:val="StandardCharCharChar"/>
    <w:autoRedefine/>
    <w:semiHidden/>
    <w:rsid w:val="00FE5A2A"/>
    <w:pPr>
      <w:spacing w:line="240" w:lineRule="auto"/>
      <w:ind w:left="360"/>
    </w:pPr>
    <w:rPr>
      <w:rFonts w:ascii="Arial" w:eastAsia="Batang" w:hAnsi="Arial" w:cs="Nazanin"/>
      <w:b/>
      <w:bCs/>
      <w:sz w:val="28"/>
      <w:szCs w:val="30"/>
    </w:rPr>
  </w:style>
  <w:style w:type="character" w:customStyle="1" w:styleId="StandardCharCharChar">
    <w:name w:val="Standard Char Char Char"/>
    <w:link w:val="StandardCharChar"/>
    <w:locked/>
    <w:rsid w:val="00FE5A2A"/>
    <w:rPr>
      <w:rFonts w:ascii="Arial" w:eastAsia="Batang" w:hAnsi="Arial" w:cs="Nazanin"/>
      <w:b/>
      <w:bCs/>
      <w:sz w:val="28"/>
      <w:szCs w:val="30"/>
      <w:lang w:val="en-US" w:eastAsia="en-US" w:bidi="ar-SA"/>
    </w:rPr>
  </w:style>
  <w:style w:type="paragraph" w:customStyle="1" w:styleId="TABLE0">
    <w:name w:val="TABLE"/>
    <w:basedOn w:val="Normal"/>
    <w:semiHidden/>
    <w:rsid w:val="00FE5A2A"/>
    <w:pPr>
      <w:spacing w:line="240" w:lineRule="auto"/>
      <w:jc w:val="lowKashida"/>
    </w:pPr>
    <w:rPr>
      <w:rFonts w:cs="Mitra"/>
      <w:sz w:val="20"/>
      <w:szCs w:val="22"/>
    </w:rPr>
  </w:style>
  <w:style w:type="table" w:styleId="TableGrid5">
    <w:name w:val="Table Grid 5"/>
    <w:basedOn w:val="TableNormal"/>
    <w:semiHidden/>
    <w:rsid w:val="00FE5A2A"/>
    <w:pPr>
      <w:bidi/>
      <w:spacing w:line="312" w:lineRule="auto"/>
      <w:ind w:firstLine="397"/>
      <w:jc w:val="lowKashida"/>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paragraph" w:customStyle="1" w:styleId="StandardChar">
    <w:name w:val="Standard Char"/>
    <w:basedOn w:val="Normal"/>
    <w:autoRedefine/>
    <w:semiHidden/>
    <w:rsid w:val="00FE5A2A"/>
    <w:pPr>
      <w:spacing w:line="240" w:lineRule="auto"/>
      <w:ind w:left="360"/>
    </w:pPr>
    <w:rPr>
      <w:rFonts w:ascii="Arial" w:eastAsia="Batang" w:hAnsi="Arial" w:cs="Nazanin"/>
      <w:b/>
      <w:bCs/>
      <w:sz w:val="28"/>
      <w:szCs w:val="30"/>
    </w:rPr>
  </w:style>
  <w:style w:type="character" w:customStyle="1" w:styleId="TextCharChar">
    <w:name w:val="Text Char Char"/>
    <w:semiHidden/>
    <w:rsid w:val="00FE5A2A"/>
    <w:rPr>
      <w:rFonts w:eastAsia="MS Mincho" w:cs="Lotus"/>
      <w:sz w:val="26"/>
      <w:szCs w:val="28"/>
      <w:lang w:val="en-US" w:eastAsia="en-US" w:bidi="ar-SA"/>
    </w:rPr>
  </w:style>
  <w:style w:type="paragraph" w:customStyle="1" w:styleId="BulletChar">
    <w:name w:val="Bullet Char"/>
    <w:basedOn w:val="Normal"/>
    <w:link w:val="BulletCharChar"/>
    <w:autoRedefine/>
    <w:semiHidden/>
    <w:rsid w:val="00FE5A2A"/>
    <w:pPr>
      <w:numPr>
        <w:numId w:val="51"/>
      </w:numPr>
      <w:ind w:left="1224"/>
      <w:jc w:val="lowKashida"/>
    </w:pPr>
    <w:rPr>
      <w:rFonts w:cs="Times New Roman"/>
      <w:b/>
      <w:bCs/>
      <w:i/>
      <w:noProof/>
      <w:color w:val="0000FF"/>
      <w:sz w:val="22"/>
      <w:szCs w:val="26"/>
      <w:lang w:val="x-none" w:eastAsia="x-none" w:bidi="fa-IR"/>
    </w:rPr>
  </w:style>
  <w:style w:type="paragraph" w:styleId="Index2">
    <w:name w:val="index 2"/>
    <w:basedOn w:val="Normal"/>
    <w:next w:val="Normal"/>
    <w:autoRedefine/>
    <w:semiHidden/>
    <w:rsid w:val="00FE5A2A"/>
    <w:pPr>
      <w:widowControl w:val="0"/>
      <w:adjustRightInd w:val="0"/>
      <w:spacing w:line="360" w:lineRule="atLeast"/>
      <w:ind w:left="400" w:hanging="200"/>
      <w:textAlignment w:val="baseline"/>
    </w:pPr>
    <w:rPr>
      <w:rFonts w:cs="Traditional Arabic"/>
      <w:noProof/>
      <w:sz w:val="20"/>
      <w:szCs w:val="20"/>
    </w:rPr>
  </w:style>
  <w:style w:type="paragraph" w:customStyle="1" w:styleId="-4">
    <w:name w:val="نرمال بدون تورفتگي -4"/>
    <w:basedOn w:val="Normal"/>
    <w:semiHidden/>
    <w:rsid w:val="00FE5A2A"/>
    <w:pPr>
      <w:spacing w:line="240" w:lineRule="auto"/>
    </w:pPr>
    <w:rPr>
      <w:rFonts w:ascii="Arial" w:hAnsi="Arial" w:cs="B Zar"/>
      <w:noProof/>
      <w:sz w:val="21"/>
    </w:rPr>
  </w:style>
  <w:style w:type="paragraph" w:customStyle="1" w:styleId="-5">
    <w:name w:val="نرمال كوچك - 5"/>
    <w:basedOn w:val="Normal"/>
    <w:semiHidden/>
    <w:rsid w:val="00FE5A2A"/>
    <w:pPr>
      <w:spacing w:line="240" w:lineRule="auto"/>
    </w:pPr>
    <w:rPr>
      <w:rFonts w:ascii="Arial" w:hAnsi="Arial" w:cs="B Zar"/>
      <w:noProof/>
      <w:sz w:val="18"/>
      <w:szCs w:val="23"/>
    </w:rPr>
  </w:style>
  <w:style w:type="paragraph" w:customStyle="1" w:styleId="ParagraphChar">
    <w:name w:val="Paragraph Char"/>
    <w:autoRedefine/>
    <w:semiHidden/>
    <w:rsid w:val="00FE5A2A"/>
    <w:pPr>
      <w:bidi/>
      <w:spacing w:line="360" w:lineRule="auto"/>
      <w:ind w:right="-58" w:firstLine="562"/>
      <w:jc w:val="both"/>
    </w:pPr>
    <w:rPr>
      <w:rFonts w:cs="Lotus"/>
      <w:i/>
      <w:noProof/>
      <w:sz w:val="24"/>
      <w:szCs w:val="28"/>
      <w:lang w:bidi="fa-IR"/>
    </w:rPr>
  </w:style>
  <w:style w:type="paragraph" w:customStyle="1" w:styleId="BuletTik">
    <w:name w:val="Bulet Tik"/>
    <w:basedOn w:val="Normal"/>
    <w:autoRedefine/>
    <w:semiHidden/>
    <w:rsid w:val="00FE5A2A"/>
    <w:pPr>
      <w:widowControl w:val="0"/>
      <w:numPr>
        <w:numId w:val="53"/>
      </w:numPr>
      <w:adjustRightInd w:val="0"/>
      <w:textAlignment w:val="baseline"/>
    </w:pPr>
    <w:rPr>
      <w:rFonts w:eastAsia="MS Mincho"/>
      <w:sz w:val="26"/>
    </w:rPr>
  </w:style>
  <w:style w:type="paragraph" w:customStyle="1" w:styleId="toop">
    <w:name w:val="toop"/>
    <w:basedOn w:val="BuletTik"/>
    <w:semiHidden/>
    <w:rsid w:val="00FE5A2A"/>
    <w:pPr>
      <w:numPr>
        <w:numId w:val="52"/>
      </w:numPr>
    </w:pPr>
  </w:style>
  <w:style w:type="paragraph" w:customStyle="1" w:styleId="dash">
    <w:name w:val="dash"/>
    <w:basedOn w:val="BuletTik"/>
    <w:semiHidden/>
    <w:rsid w:val="00FE5A2A"/>
  </w:style>
  <w:style w:type="paragraph" w:customStyle="1" w:styleId="number">
    <w:name w:val="number"/>
    <w:basedOn w:val="BuletTik"/>
    <w:autoRedefine/>
    <w:semiHidden/>
    <w:rsid w:val="00FE5A2A"/>
    <w:pPr>
      <w:numPr>
        <w:numId w:val="54"/>
      </w:numPr>
    </w:pPr>
    <w:rPr>
      <w:lang w:bidi="fa-IR"/>
    </w:rPr>
  </w:style>
  <w:style w:type="paragraph" w:styleId="Index1">
    <w:name w:val="index 1"/>
    <w:basedOn w:val="Normal"/>
    <w:next w:val="Normal"/>
    <w:autoRedefine/>
    <w:semiHidden/>
    <w:rsid w:val="00FE5A2A"/>
    <w:pPr>
      <w:widowControl w:val="0"/>
      <w:adjustRightInd w:val="0"/>
      <w:spacing w:line="360" w:lineRule="atLeast"/>
      <w:ind w:left="200" w:hanging="200"/>
      <w:textAlignment w:val="baseline"/>
    </w:pPr>
    <w:rPr>
      <w:rFonts w:cs="Traditional Arabic"/>
      <w:noProof/>
      <w:sz w:val="20"/>
      <w:szCs w:val="20"/>
    </w:rPr>
  </w:style>
  <w:style w:type="paragraph" w:styleId="Index3">
    <w:name w:val="index 3"/>
    <w:basedOn w:val="Normal"/>
    <w:next w:val="Normal"/>
    <w:autoRedefine/>
    <w:semiHidden/>
    <w:rsid w:val="00FE5A2A"/>
    <w:pPr>
      <w:widowControl w:val="0"/>
      <w:adjustRightInd w:val="0"/>
      <w:spacing w:line="360" w:lineRule="atLeast"/>
      <w:ind w:left="600" w:hanging="200"/>
      <w:textAlignment w:val="baseline"/>
    </w:pPr>
    <w:rPr>
      <w:rFonts w:cs="Traditional Arabic"/>
      <w:noProof/>
      <w:sz w:val="20"/>
      <w:szCs w:val="20"/>
    </w:rPr>
  </w:style>
  <w:style w:type="paragraph" w:styleId="Index5">
    <w:name w:val="index 5"/>
    <w:basedOn w:val="Normal"/>
    <w:next w:val="Normal"/>
    <w:autoRedefine/>
    <w:semiHidden/>
    <w:rsid w:val="00FE5A2A"/>
    <w:pPr>
      <w:widowControl w:val="0"/>
      <w:adjustRightInd w:val="0"/>
      <w:spacing w:line="360" w:lineRule="atLeast"/>
      <w:ind w:left="1000" w:hanging="200"/>
      <w:textAlignment w:val="baseline"/>
    </w:pPr>
    <w:rPr>
      <w:rFonts w:cs="Traditional Arabic"/>
      <w:noProof/>
      <w:sz w:val="20"/>
      <w:szCs w:val="20"/>
    </w:rPr>
  </w:style>
  <w:style w:type="paragraph" w:styleId="Index6">
    <w:name w:val="index 6"/>
    <w:basedOn w:val="Normal"/>
    <w:next w:val="Normal"/>
    <w:autoRedefine/>
    <w:semiHidden/>
    <w:rsid w:val="00FE5A2A"/>
    <w:pPr>
      <w:widowControl w:val="0"/>
      <w:adjustRightInd w:val="0"/>
      <w:spacing w:line="360" w:lineRule="atLeast"/>
      <w:ind w:left="1200" w:hanging="200"/>
      <w:textAlignment w:val="baseline"/>
    </w:pPr>
    <w:rPr>
      <w:rFonts w:cs="Traditional Arabic"/>
      <w:noProof/>
      <w:sz w:val="20"/>
      <w:szCs w:val="20"/>
    </w:rPr>
  </w:style>
  <w:style w:type="paragraph" w:styleId="Index7">
    <w:name w:val="index 7"/>
    <w:basedOn w:val="Normal"/>
    <w:next w:val="Normal"/>
    <w:autoRedefine/>
    <w:semiHidden/>
    <w:rsid w:val="00FE5A2A"/>
    <w:pPr>
      <w:widowControl w:val="0"/>
      <w:adjustRightInd w:val="0"/>
      <w:spacing w:line="360" w:lineRule="atLeast"/>
      <w:ind w:left="1400" w:hanging="200"/>
      <w:textAlignment w:val="baseline"/>
    </w:pPr>
    <w:rPr>
      <w:rFonts w:cs="Traditional Arabic"/>
      <w:noProof/>
      <w:sz w:val="20"/>
      <w:szCs w:val="20"/>
    </w:rPr>
  </w:style>
  <w:style w:type="paragraph" w:styleId="Index8">
    <w:name w:val="index 8"/>
    <w:basedOn w:val="Normal"/>
    <w:next w:val="Normal"/>
    <w:autoRedefine/>
    <w:semiHidden/>
    <w:rsid w:val="00FE5A2A"/>
    <w:pPr>
      <w:widowControl w:val="0"/>
      <w:adjustRightInd w:val="0"/>
      <w:spacing w:line="360" w:lineRule="atLeast"/>
      <w:ind w:left="1600" w:hanging="200"/>
      <w:textAlignment w:val="baseline"/>
    </w:pPr>
    <w:rPr>
      <w:rFonts w:cs="Traditional Arabic"/>
      <w:noProof/>
      <w:sz w:val="20"/>
      <w:szCs w:val="20"/>
    </w:rPr>
  </w:style>
  <w:style w:type="paragraph" w:styleId="Index9">
    <w:name w:val="index 9"/>
    <w:basedOn w:val="Normal"/>
    <w:next w:val="Normal"/>
    <w:autoRedefine/>
    <w:semiHidden/>
    <w:rsid w:val="00FE5A2A"/>
    <w:pPr>
      <w:widowControl w:val="0"/>
      <w:adjustRightInd w:val="0"/>
      <w:spacing w:line="360" w:lineRule="atLeast"/>
      <w:ind w:left="1800" w:hanging="200"/>
      <w:textAlignment w:val="baseline"/>
    </w:pPr>
    <w:rPr>
      <w:rFonts w:cs="Traditional Arabic"/>
      <w:noProof/>
      <w:sz w:val="20"/>
      <w:szCs w:val="20"/>
    </w:rPr>
  </w:style>
  <w:style w:type="paragraph" w:styleId="IndexHeading">
    <w:name w:val="index heading"/>
    <w:basedOn w:val="Normal"/>
    <w:next w:val="Index1"/>
    <w:semiHidden/>
    <w:rsid w:val="00FE5A2A"/>
    <w:pPr>
      <w:widowControl w:val="0"/>
      <w:adjustRightInd w:val="0"/>
      <w:spacing w:line="360" w:lineRule="atLeast"/>
      <w:textAlignment w:val="baseline"/>
    </w:pPr>
    <w:rPr>
      <w:rFonts w:cs="Traditional Arabic"/>
      <w:noProof/>
      <w:sz w:val="20"/>
      <w:szCs w:val="20"/>
    </w:rPr>
  </w:style>
  <w:style w:type="paragraph" w:customStyle="1" w:styleId="vision1">
    <w:name w:val="vision1"/>
    <w:basedOn w:val="Normal"/>
    <w:autoRedefine/>
    <w:semiHidden/>
    <w:rsid w:val="00FE5A2A"/>
    <w:pPr>
      <w:widowControl w:val="0"/>
      <w:tabs>
        <w:tab w:val="num" w:pos="144"/>
        <w:tab w:val="num" w:pos="386"/>
      </w:tabs>
      <w:adjustRightInd w:val="0"/>
      <w:spacing w:line="360" w:lineRule="atLeast"/>
      <w:ind w:left="386" w:right="288" w:hanging="98"/>
      <w:textAlignment w:val="baseline"/>
    </w:pPr>
    <w:rPr>
      <w:rFonts w:cs="Zar"/>
      <w:b/>
      <w:bCs/>
      <w:noProof/>
      <w:snapToGrid w:val="0"/>
      <w:sz w:val="40"/>
      <w:szCs w:val="40"/>
    </w:rPr>
  </w:style>
  <w:style w:type="paragraph" w:customStyle="1" w:styleId="vision3">
    <w:name w:val="vision3"/>
    <w:autoRedefine/>
    <w:semiHidden/>
    <w:rsid w:val="00FE5A2A"/>
    <w:pPr>
      <w:widowControl w:val="0"/>
      <w:bidi/>
      <w:adjustRightInd w:val="0"/>
      <w:spacing w:line="360" w:lineRule="auto"/>
      <w:ind w:left="-57" w:firstLine="566"/>
      <w:jc w:val="both"/>
      <w:textAlignment w:val="baseline"/>
    </w:pPr>
    <w:rPr>
      <w:rFonts w:cs="Mitra"/>
      <w:sz w:val="28"/>
      <w:szCs w:val="28"/>
    </w:rPr>
  </w:style>
  <w:style w:type="paragraph" w:styleId="TOAHeading">
    <w:name w:val="toa heading"/>
    <w:basedOn w:val="Normal"/>
    <w:next w:val="Normal"/>
    <w:semiHidden/>
    <w:rsid w:val="00FE5A2A"/>
    <w:pPr>
      <w:widowControl w:val="0"/>
      <w:adjustRightInd w:val="0"/>
      <w:spacing w:before="120" w:line="360" w:lineRule="atLeast"/>
      <w:textAlignment w:val="baseline"/>
    </w:pPr>
    <w:rPr>
      <w:rFonts w:ascii="Arial" w:hAnsi="Arial" w:cs="Arial"/>
      <w:b/>
      <w:bCs/>
      <w:noProof/>
    </w:rPr>
  </w:style>
  <w:style w:type="paragraph" w:customStyle="1" w:styleId="font5">
    <w:name w:val="font5"/>
    <w:basedOn w:val="Normal"/>
    <w:semiHidden/>
    <w:rsid w:val="00FE5A2A"/>
    <w:pPr>
      <w:widowControl w:val="0"/>
      <w:bidi w:val="0"/>
      <w:adjustRightInd w:val="0"/>
      <w:spacing w:before="100" w:beforeAutospacing="1" w:after="100" w:afterAutospacing="1" w:line="360" w:lineRule="atLeast"/>
      <w:textAlignment w:val="baseline"/>
    </w:pPr>
    <w:rPr>
      <w:rFonts w:cs="Mitra" w:hint="cs"/>
      <w:b/>
      <w:bCs/>
      <w:sz w:val="20"/>
      <w:szCs w:val="20"/>
    </w:rPr>
  </w:style>
  <w:style w:type="paragraph" w:customStyle="1" w:styleId="xl24">
    <w:name w:val="xl24"/>
    <w:basedOn w:val="Normal"/>
    <w:semiHidden/>
    <w:rsid w:val="00FE5A2A"/>
    <w:pPr>
      <w:widowControl w:val="0"/>
      <w:pBdr>
        <w:top w:val="single" w:sz="4" w:space="0" w:color="auto"/>
        <w:left w:val="single" w:sz="4" w:space="0" w:color="auto"/>
        <w:bottom w:val="single" w:sz="4" w:space="0" w:color="auto"/>
        <w:right w:val="single" w:sz="4" w:space="0" w:color="auto"/>
      </w:pBdr>
      <w:bidi w:val="0"/>
      <w:adjustRightInd w:val="0"/>
      <w:spacing w:before="100" w:beforeAutospacing="1" w:after="100" w:afterAutospacing="1" w:line="360" w:lineRule="atLeast"/>
      <w:textAlignment w:val="baseline"/>
    </w:pPr>
    <w:rPr>
      <w:rFonts w:cs="Mitra" w:hint="cs"/>
    </w:rPr>
  </w:style>
  <w:style w:type="paragraph" w:customStyle="1" w:styleId="xl25">
    <w:name w:val="xl25"/>
    <w:basedOn w:val="Normal"/>
    <w:semiHidden/>
    <w:rsid w:val="00FE5A2A"/>
    <w:pPr>
      <w:widowControl w:val="0"/>
      <w:pBdr>
        <w:top w:val="single" w:sz="4" w:space="0" w:color="auto"/>
        <w:left w:val="single" w:sz="4" w:space="0" w:color="auto"/>
        <w:bottom w:val="single" w:sz="4" w:space="0" w:color="auto"/>
        <w:right w:val="single" w:sz="4" w:space="0" w:color="auto"/>
      </w:pBdr>
      <w:bidi w:val="0"/>
      <w:adjustRightInd w:val="0"/>
      <w:spacing w:before="100" w:beforeAutospacing="1" w:after="100" w:afterAutospacing="1" w:line="360" w:lineRule="atLeast"/>
      <w:textAlignment w:val="baseline"/>
    </w:pPr>
    <w:rPr>
      <w:rFonts w:cs="Mitra" w:hint="cs"/>
    </w:rPr>
  </w:style>
  <w:style w:type="paragraph" w:customStyle="1" w:styleId="xl26">
    <w:name w:val="xl26"/>
    <w:basedOn w:val="Normal"/>
    <w:semiHidden/>
    <w:rsid w:val="00FE5A2A"/>
    <w:pPr>
      <w:widowControl w:val="0"/>
      <w:pBdr>
        <w:top w:val="single" w:sz="4" w:space="0" w:color="auto"/>
        <w:left w:val="single" w:sz="4" w:space="0" w:color="auto"/>
        <w:bottom w:val="single" w:sz="4" w:space="0" w:color="auto"/>
        <w:right w:val="single" w:sz="4" w:space="0" w:color="auto"/>
      </w:pBdr>
      <w:shd w:val="clear" w:color="auto" w:fill="FFFF00"/>
      <w:bidi w:val="0"/>
      <w:adjustRightInd w:val="0"/>
      <w:spacing w:before="100" w:beforeAutospacing="1" w:after="100" w:afterAutospacing="1" w:line="360" w:lineRule="atLeast"/>
      <w:textAlignment w:val="baseline"/>
    </w:pPr>
    <w:rPr>
      <w:rFonts w:cs="Mitra" w:hint="cs"/>
    </w:rPr>
  </w:style>
  <w:style w:type="paragraph" w:customStyle="1" w:styleId="xl27">
    <w:name w:val="xl27"/>
    <w:basedOn w:val="Normal"/>
    <w:semiHidden/>
    <w:rsid w:val="00FE5A2A"/>
    <w:pPr>
      <w:widowControl w:val="0"/>
      <w:pBdr>
        <w:top w:val="single" w:sz="4" w:space="0" w:color="auto"/>
        <w:left w:val="single" w:sz="4" w:space="0" w:color="auto"/>
        <w:bottom w:val="single" w:sz="4" w:space="0" w:color="auto"/>
        <w:right w:val="single" w:sz="4" w:space="0" w:color="auto"/>
      </w:pBdr>
      <w:shd w:val="clear" w:color="auto" w:fill="FFFF00"/>
      <w:bidi w:val="0"/>
      <w:adjustRightInd w:val="0"/>
      <w:spacing w:before="100" w:beforeAutospacing="1" w:after="100" w:afterAutospacing="1" w:line="360" w:lineRule="atLeast"/>
      <w:textAlignment w:val="baseline"/>
    </w:pPr>
    <w:rPr>
      <w:rFonts w:cs="Mitra" w:hint="cs"/>
    </w:rPr>
  </w:style>
  <w:style w:type="paragraph" w:customStyle="1" w:styleId="xl28">
    <w:name w:val="xl28"/>
    <w:basedOn w:val="Normal"/>
    <w:semiHidden/>
    <w:rsid w:val="00FE5A2A"/>
    <w:pPr>
      <w:widowControl w:val="0"/>
      <w:pBdr>
        <w:top w:val="single" w:sz="4" w:space="0" w:color="auto"/>
        <w:left w:val="single" w:sz="4" w:space="0" w:color="auto"/>
        <w:bottom w:val="single" w:sz="4" w:space="0" w:color="auto"/>
        <w:right w:val="single" w:sz="4" w:space="0" w:color="auto"/>
      </w:pBdr>
      <w:shd w:val="clear" w:color="auto" w:fill="FFFF00"/>
      <w:bidi w:val="0"/>
      <w:adjustRightInd w:val="0"/>
      <w:spacing w:before="100" w:beforeAutospacing="1" w:after="100" w:afterAutospacing="1" w:line="360" w:lineRule="atLeast"/>
      <w:textAlignment w:val="baseline"/>
    </w:pPr>
    <w:rPr>
      <w:rFonts w:cs="Mitra" w:hint="cs"/>
    </w:rPr>
  </w:style>
  <w:style w:type="paragraph" w:customStyle="1" w:styleId="xl29">
    <w:name w:val="xl29"/>
    <w:basedOn w:val="Normal"/>
    <w:semiHidden/>
    <w:rsid w:val="00FE5A2A"/>
    <w:pPr>
      <w:widowControl w:val="0"/>
      <w:pBdr>
        <w:top w:val="single" w:sz="8" w:space="0" w:color="auto"/>
        <w:left w:val="single" w:sz="4" w:space="0" w:color="auto"/>
        <w:bottom w:val="single" w:sz="4" w:space="0" w:color="auto"/>
        <w:right w:val="single" w:sz="8" w:space="0" w:color="auto"/>
      </w:pBdr>
      <w:bidi w:val="0"/>
      <w:adjustRightInd w:val="0"/>
      <w:spacing w:before="100" w:beforeAutospacing="1" w:after="100" w:afterAutospacing="1" w:line="360" w:lineRule="atLeast"/>
      <w:jc w:val="center"/>
      <w:textAlignment w:val="baseline"/>
    </w:pPr>
    <w:rPr>
      <w:rFonts w:cs="Mitra" w:hint="cs"/>
      <w:b/>
      <w:bCs/>
    </w:rPr>
  </w:style>
  <w:style w:type="paragraph" w:customStyle="1" w:styleId="xl30">
    <w:name w:val="xl30"/>
    <w:basedOn w:val="Normal"/>
    <w:semiHidden/>
    <w:rsid w:val="00FE5A2A"/>
    <w:pPr>
      <w:widowControl w:val="0"/>
      <w:pBdr>
        <w:top w:val="single" w:sz="8" w:space="0" w:color="auto"/>
        <w:left w:val="single" w:sz="4" w:space="0" w:color="auto"/>
        <w:bottom w:val="single" w:sz="4" w:space="0" w:color="auto"/>
        <w:right w:val="single" w:sz="4" w:space="0" w:color="auto"/>
      </w:pBdr>
      <w:bidi w:val="0"/>
      <w:adjustRightInd w:val="0"/>
      <w:spacing w:before="100" w:beforeAutospacing="1" w:after="100" w:afterAutospacing="1" w:line="360" w:lineRule="atLeast"/>
      <w:textAlignment w:val="baseline"/>
    </w:pPr>
    <w:rPr>
      <w:rFonts w:cs="Mitra" w:hint="cs"/>
      <w:b/>
      <w:bCs/>
    </w:rPr>
  </w:style>
  <w:style w:type="paragraph" w:customStyle="1" w:styleId="xl31">
    <w:name w:val="xl31"/>
    <w:basedOn w:val="Normal"/>
    <w:semiHidden/>
    <w:rsid w:val="00FE5A2A"/>
    <w:pPr>
      <w:widowControl w:val="0"/>
      <w:pBdr>
        <w:top w:val="single" w:sz="4" w:space="0" w:color="auto"/>
        <w:left w:val="single" w:sz="4" w:space="0" w:color="auto"/>
        <w:bottom w:val="single" w:sz="4" w:space="0" w:color="auto"/>
        <w:right w:val="single" w:sz="8" w:space="0" w:color="auto"/>
      </w:pBdr>
      <w:shd w:val="clear" w:color="auto" w:fill="FFFF00"/>
      <w:bidi w:val="0"/>
      <w:adjustRightInd w:val="0"/>
      <w:spacing w:before="100" w:beforeAutospacing="1" w:after="100" w:afterAutospacing="1" w:line="360" w:lineRule="atLeast"/>
      <w:textAlignment w:val="baseline"/>
    </w:pPr>
    <w:rPr>
      <w:rFonts w:cs="Mitra" w:hint="cs"/>
    </w:rPr>
  </w:style>
  <w:style w:type="paragraph" w:customStyle="1" w:styleId="xl32">
    <w:name w:val="xl32"/>
    <w:basedOn w:val="Normal"/>
    <w:semiHidden/>
    <w:rsid w:val="00FE5A2A"/>
    <w:pPr>
      <w:widowControl w:val="0"/>
      <w:pBdr>
        <w:top w:val="single" w:sz="4" w:space="0" w:color="auto"/>
        <w:left w:val="single" w:sz="4" w:space="0" w:color="auto"/>
        <w:bottom w:val="single" w:sz="4" w:space="0" w:color="auto"/>
        <w:right w:val="single" w:sz="8" w:space="0" w:color="auto"/>
      </w:pBdr>
      <w:bidi w:val="0"/>
      <w:adjustRightInd w:val="0"/>
      <w:spacing w:before="100" w:beforeAutospacing="1" w:after="100" w:afterAutospacing="1" w:line="360" w:lineRule="atLeast"/>
      <w:textAlignment w:val="baseline"/>
    </w:pPr>
    <w:rPr>
      <w:rFonts w:cs="Mitra" w:hint="cs"/>
    </w:rPr>
  </w:style>
  <w:style w:type="paragraph" w:customStyle="1" w:styleId="xl33">
    <w:name w:val="xl33"/>
    <w:basedOn w:val="Normal"/>
    <w:semiHidden/>
    <w:rsid w:val="00FE5A2A"/>
    <w:pPr>
      <w:widowControl w:val="0"/>
      <w:pBdr>
        <w:top w:val="single" w:sz="4" w:space="0" w:color="auto"/>
        <w:left w:val="single" w:sz="4" w:space="0" w:color="auto"/>
        <w:bottom w:val="single" w:sz="4" w:space="0" w:color="auto"/>
        <w:right w:val="single" w:sz="8" w:space="0" w:color="auto"/>
      </w:pBdr>
      <w:bidi w:val="0"/>
      <w:adjustRightInd w:val="0"/>
      <w:spacing w:before="100" w:beforeAutospacing="1" w:after="100" w:afterAutospacing="1" w:line="360" w:lineRule="atLeast"/>
      <w:jc w:val="center"/>
      <w:textAlignment w:val="baseline"/>
    </w:pPr>
    <w:rPr>
      <w:rFonts w:cs="Mitra" w:hint="cs"/>
    </w:rPr>
  </w:style>
  <w:style w:type="paragraph" w:customStyle="1" w:styleId="xl34">
    <w:name w:val="xl34"/>
    <w:basedOn w:val="Normal"/>
    <w:semiHidden/>
    <w:rsid w:val="00FE5A2A"/>
    <w:pPr>
      <w:widowControl w:val="0"/>
      <w:pBdr>
        <w:top w:val="single" w:sz="4" w:space="0" w:color="auto"/>
        <w:left w:val="single" w:sz="4" w:space="0" w:color="auto"/>
        <w:bottom w:val="single" w:sz="8" w:space="0" w:color="auto"/>
        <w:right w:val="single" w:sz="4" w:space="0" w:color="auto"/>
      </w:pBdr>
      <w:bidi w:val="0"/>
      <w:adjustRightInd w:val="0"/>
      <w:spacing w:before="100" w:beforeAutospacing="1" w:after="100" w:afterAutospacing="1" w:line="360" w:lineRule="atLeast"/>
      <w:textAlignment w:val="baseline"/>
    </w:pPr>
    <w:rPr>
      <w:rFonts w:cs="Mitra" w:hint="cs"/>
    </w:rPr>
  </w:style>
  <w:style w:type="paragraph" w:customStyle="1" w:styleId="xl35">
    <w:name w:val="xl35"/>
    <w:basedOn w:val="Normal"/>
    <w:semiHidden/>
    <w:rsid w:val="00FE5A2A"/>
    <w:pPr>
      <w:widowControl w:val="0"/>
      <w:pBdr>
        <w:top w:val="single" w:sz="4" w:space="0" w:color="auto"/>
        <w:left w:val="single" w:sz="4" w:space="0" w:color="auto"/>
        <w:bottom w:val="single" w:sz="8" w:space="0" w:color="auto"/>
        <w:right w:val="single" w:sz="4" w:space="0" w:color="auto"/>
      </w:pBdr>
      <w:bidi w:val="0"/>
      <w:adjustRightInd w:val="0"/>
      <w:spacing w:before="100" w:beforeAutospacing="1" w:after="100" w:afterAutospacing="1" w:line="360" w:lineRule="atLeast"/>
      <w:textAlignment w:val="baseline"/>
    </w:pPr>
    <w:rPr>
      <w:rFonts w:cs="Mitra" w:hint="cs"/>
    </w:rPr>
  </w:style>
  <w:style w:type="paragraph" w:customStyle="1" w:styleId="xl36">
    <w:name w:val="xl36"/>
    <w:basedOn w:val="Normal"/>
    <w:semiHidden/>
    <w:rsid w:val="00FE5A2A"/>
    <w:pPr>
      <w:widowControl w:val="0"/>
      <w:pBdr>
        <w:top w:val="single" w:sz="8" w:space="0" w:color="auto"/>
        <w:left w:val="single" w:sz="4" w:space="0" w:color="auto"/>
        <w:bottom w:val="single" w:sz="4" w:space="0" w:color="auto"/>
        <w:right w:val="single" w:sz="4" w:space="0" w:color="auto"/>
      </w:pBdr>
      <w:bidi w:val="0"/>
      <w:adjustRightInd w:val="0"/>
      <w:spacing w:before="100" w:beforeAutospacing="1" w:after="100" w:afterAutospacing="1" w:line="360" w:lineRule="atLeast"/>
      <w:jc w:val="center"/>
      <w:textAlignment w:val="top"/>
    </w:pPr>
    <w:rPr>
      <w:rFonts w:cs="Mitra" w:hint="cs"/>
    </w:rPr>
  </w:style>
  <w:style w:type="paragraph" w:customStyle="1" w:styleId="xl37">
    <w:name w:val="xl37"/>
    <w:basedOn w:val="Normal"/>
    <w:semiHidden/>
    <w:rsid w:val="00FE5A2A"/>
    <w:pPr>
      <w:widowControl w:val="0"/>
      <w:pBdr>
        <w:top w:val="single" w:sz="4" w:space="0" w:color="auto"/>
        <w:left w:val="single" w:sz="4" w:space="0" w:color="auto"/>
        <w:bottom w:val="single" w:sz="4" w:space="0" w:color="auto"/>
        <w:right w:val="single" w:sz="8" w:space="0" w:color="auto"/>
      </w:pBdr>
      <w:bidi w:val="0"/>
      <w:adjustRightInd w:val="0"/>
      <w:spacing w:before="100" w:beforeAutospacing="1" w:after="100" w:afterAutospacing="1" w:line="360" w:lineRule="atLeast"/>
      <w:textAlignment w:val="baseline"/>
    </w:pPr>
    <w:rPr>
      <w:rFonts w:cs="Mitra" w:hint="cs"/>
    </w:rPr>
  </w:style>
  <w:style w:type="paragraph" w:customStyle="1" w:styleId="xl38">
    <w:name w:val="xl38"/>
    <w:basedOn w:val="Normal"/>
    <w:semiHidden/>
    <w:rsid w:val="00FE5A2A"/>
    <w:pPr>
      <w:widowControl w:val="0"/>
      <w:pBdr>
        <w:top w:val="single" w:sz="4" w:space="0" w:color="auto"/>
        <w:left w:val="single" w:sz="4" w:space="0" w:color="auto"/>
        <w:bottom w:val="single" w:sz="8" w:space="0" w:color="auto"/>
        <w:right w:val="single" w:sz="8" w:space="0" w:color="auto"/>
      </w:pBdr>
      <w:bidi w:val="0"/>
      <w:adjustRightInd w:val="0"/>
      <w:spacing w:before="100" w:beforeAutospacing="1" w:after="100" w:afterAutospacing="1" w:line="360" w:lineRule="atLeast"/>
      <w:jc w:val="center"/>
      <w:textAlignment w:val="baseline"/>
    </w:pPr>
    <w:rPr>
      <w:rFonts w:cs="Mitra" w:hint="cs"/>
    </w:rPr>
  </w:style>
  <w:style w:type="paragraph" w:customStyle="1" w:styleId="xl39">
    <w:name w:val="xl39"/>
    <w:basedOn w:val="Normal"/>
    <w:semiHidden/>
    <w:rsid w:val="00FE5A2A"/>
    <w:pPr>
      <w:widowControl w:val="0"/>
      <w:pBdr>
        <w:top w:val="single" w:sz="8" w:space="0" w:color="auto"/>
        <w:left w:val="single" w:sz="8" w:space="0" w:color="auto"/>
        <w:bottom w:val="single" w:sz="4" w:space="0" w:color="auto"/>
        <w:right w:val="single" w:sz="4" w:space="0" w:color="auto"/>
      </w:pBdr>
      <w:bidi w:val="0"/>
      <w:adjustRightInd w:val="0"/>
      <w:spacing w:before="100" w:beforeAutospacing="1" w:after="100" w:afterAutospacing="1" w:line="360" w:lineRule="atLeast"/>
      <w:jc w:val="center"/>
      <w:textAlignment w:val="top"/>
    </w:pPr>
    <w:rPr>
      <w:rFonts w:cs="Mitra" w:hint="cs"/>
    </w:rPr>
  </w:style>
  <w:style w:type="paragraph" w:customStyle="1" w:styleId="xl40">
    <w:name w:val="xl40"/>
    <w:basedOn w:val="Normal"/>
    <w:semiHidden/>
    <w:rsid w:val="00FE5A2A"/>
    <w:pPr>
      <w:widowControl w:val="0"/>
      <w:pBdr>
        <w:top w:val="single" w:sz="4" w:space="0" w:color="auto"/>
        <w:left w:val="single" w:sz="8" w:space="0" w:color="auto"/>
        <w:bottom w:val="single" w:sz="4" w:space="0" w:color="auto"/>
        <w:right w:val="single" w:sz="4" w:space="0" w:color="auto"/>
      </w:pBdr>
      <w:shd w:val="clear" w:color="auto" w:fill="FFFF00"/>
      <w:bidi w:val="0"/>
      <w:adjustRightInd w:val="0"/>
      <w:spacing w:before="100" w:beforeAutospacing="1" w:after="100" w:afterAutospacing="1" w:line="360" w:lineRule="atLeast"/>
      <w:textAlignment w:val="baseline"/>
    </w:pPr>
    <w:rPr>
      <w:rFonts w:cs="Mitra" w:hint="cs"/>
    </w:rPr>
  </w:style>
  <w:style w:type="paragraph" w:customStyle="1" w:styleId="xl41">
    <w:name w:val="xl41"/>
    <w:basedOn w:val="Normal"/>
    <w:semiHidden/>
    <w:rsid w:val="00FE5A2A"/>
    <w:pPr>
      <w:widowControl w:val="0"/>
      <w:pBdr>
        <w:top w:val="single" w:sz="4" w:space="0" w:color="auto"/>
        <w:left w:val="single" w:sz="8" w:space="0" w:color="auto"/>
        <w:bottom w:val="single" w:sz="4" w:space="0" w:color="auto"/>
        <w:right w:val="single" w:sz="4" w:space="0" w:color="auto"/>
      </w:pBdr>
      <w:bidi w:val="0"/>
      <w:adjustRightInd w:val="0"/>
      <w:spacing w:before="100" w:beforeAutospacing="1" w:after="100" w:afterAutospacing="1" w:line="360" w:lineRule="atLeast"/>
      <w:textAlignment w:val="baseline"/>
    </w:pPr>
    <w:rPr>
      <w:rFonts w:cs="Mitra" w:hint="cs"/>
    </w:rPr>
  </w:style>
  <w:style w:type="paragraph" w:customStyle="1" w:styleId="xl42">
    <w:name w:val="xl42"/>
    <w:basedOn w:val="Normal"/>
    <w:semiHidden/>
    <w:rsid w:val="00FE5A2A"/>
    <w:pPr>
      <w:widowControl w:val="0"/>
      <w:pBdr>
        <w:top w:val="single" w:sz="4" w:space="0" w:color="auto"/>
        <w:left w:val="single" w:sz="8" w:space="0" w:color="auto"/>
        <w:bottom w:val="single" w:sz="8" w:space="0" w:color="auto"/>
        <w:right w:val="single" w:sz="4" w:space="0" w:color="auto"/>
      </w:pBdr>
      <w:bidi w:val="0"/>
      <w:adjustRightInd w:val="0"/>
      <w:spacing w:before="100" w:beforeAutospacing="1" w:after="100" w:afterAutospacing="1" w:line="360" w:lineRule="atLeast"/>
      <w:textAlignment w:val="baseline"/>
    </w:pPr>
    <w:rPr>
      <w:rFonts w:cs="Mitra" w:hint="cs"/>
    </w:rPr>
  </w:style>
  <w:style w:type="paragraph" w:customStyle="1" w:styleId="xl43">
    <w:name w:val="xl43"/>
    <w:basedOn w:val="Normal"/>
    <w:semiHidden/>
    <w:rsid w:val="00FE5A2A"/>
    <w:pPr>
      <w:widowControl w:val="0"/>
      <w:pBdr>
        <w:top w:val="single" w:sz="4" w:space="0" w:color="auto"/>
        <w:left w:val="single" w:sz="4" w:space="0" w:color="auto"/>
        <w:bottom w:val="single" w:sz="4" w:space="0" w:color="auto"/>
        <w:right w:val="single" w:sz="8" w:space="0" w:color="auto"/>
      </w:pBdr>
      <w:bidi w:val="0"/>
      <w:adjustRightInd w:val="0"/>
      <w:spacing w:before="100" w:beforeAutospacing="1" w:after="100" w:afterAutospacing="1" w:line="360" w:lineRule="atLeast"/>
      <w:jc w:val="center"/>
      <w:textAlignment w:val="baseline"/>
    </w:pPr>
    <w:rPr>
      <w:rFonts w:cs="Mitra" w:hint="cs"/>
    </w:rPr>
  </w:style>
  <w:style w:type="paragraph" w:customStyle="1" w:styleId="03TITLE3">
    <w:name w:val="_03_TITLE3"/>
    <w:basedOn w:val="Normal"/>
    <w:semiHidden/>
    <w:rsid w:val="00FE5A2A"/>
    <w:pPr>
      <w:widowControl w:val="0"/>
      <w:adjustRightInd w:val="0"/>
      <w:spacing w:before="300" w:after="60" w:line="360" w:lineRule="atLeast"/>
      <w:textAlignment w:val="baseline"/>
    </w:pPr>
    <w:rPr>
      <w:rFonts w:ascii="Arial" w:hAnsi="Arial" w:cs="B Titr"/>
      <w:b/>
      <w:bCs/>
      <w:sz w:val="26"/>
      <w:szCs w:val="29"/>
    </w:rPr>
  </w:style>
  <w:style w:type="numbering" w:styleId="111111">
    <w:name w:val="Outline List 2"/>
    <w:basedOn w:val="NoList"/>
    <w:semiHidden/>
    <w:rsid w:val="00FE5A2A"/>
    <w:pPr>
      <w:numPr>
        <w:numId w:val="55"/>
      </w:numPr>
    </w:pPr>
  </w:style>
  <w:style w:type="numbering" w:styleId="ArticleSection">
    <w:name w:val="Outline List 3"/>
    <w:basedOn w:val="NoList"/>
    <w:semiHidden/>
    <w:rsid w:val="00FE5A2A"/>
    <w:pPr>
      <w:numPr>
        <w:numId w:val="56"/>
      </w:numPr>
    </w:pPr>
  </w:style>
  <w:style w:type="numbering" w:styleId="1ai">
    <w:name w:val="Outline List 1"/>
    <w:basedOn w:val="NoList"/>
    <w:semiHidden/>
    <w:rsid w:val="00FE5A2A"/>
    <w:pPr>
      <w:numPr>
        <w:numId w:val="57"/>
      </w:numPr>
    </w:pPr>
  </w:style>
  <w:style w:type="paragraph" w:customStyle="1" w:styleId="ParagraphCharChar">
    <w:name w:val="Paragraph Char Char"/>
    <w:link w:val="ParagraphCharCharChar"/>
    <w:autoRedefine/>
    <w:semiHidden/>
    <w:rsid w:val="00FE5A2A"/>
    <w:pPr>
      <w:bidi/>
      <w:spacing w:line="360" w:lineRule="auto"/>
      <w:ind w:right="-58" w:firstLine="562"/>
      <w:jc w:val="both"/>
    </w:pPr>
    <w:rPr>
      <w:rFonts w:cs="Lotus"/>
      <w:i/>
      <w:noProof/>
      <w:sz w:val="24"/>
      <w:szCs w:val="28"/>
      <w:lang w:bidi="fa-IR"/>
    </w:rPr>
  </w:style>
  <w:style w:type="character" w:customStyle="1" w:styleId="ParagraphCharCharChar">
    <w:name w:val="Paragraph Char Char Char"/>
    <w:link w:val="ParagraphCharChar"/>
    <w:semiHidden/>
    <w:rsid w:val="00FE5A2A"/>
    <w:rPr>
      <w:rFonts w:cs="Lotus"/>
      <w:i/>
      <w:noProof/>
      <w:sz w:val="24"/>
      <w:szCs w:val="28"/>
      <w:lang w:val="en-US" w:eastAsia="en-US" w:bidi="fa-IR"/>
    </w:rPr>
  </w:style>
  <w:style w:type="character" w:customStyle="1" w:styleId="FootnoteComplexLotusLatin11ptComplex">
    <w:name w:val="Footnote (Complex) Lotus (Latin) 11 pt (Complex..."/>
    <w:semiHidden/>
    <w:rsid w:val="00FE5A2A"/>
    <w:rPr>
      <w:rFonts w:cs="Lotus"/>
      <w:i/>
      <w:sz w:val="22"/>
      <w:szCs w:val="24"/>
      <w:vertAlign w:val="superscript"/>
    </w:rPr>
  </w:style>
  <w:style w:type="paragraph" w:customStyle="1" w:styleId="ColumnHeading">
    <w:name w:val="Column Heading"/>
    <w:basedOn w:val="Normal"/>
    <w:semiHidden/>
    <w:rsid w:val="00FE5A2A"/>
    <w:pPr>
      <w:keepNext/>
      <w:bidi w:val="0"/>
      <w:spacing w:line="240" w:lineRule="auto"/>
      <w:jc w:val="center"/>
    </w:pPr>
    <w:rPr>
      <w:rFonts w:ascii="Arial" w:hAnsi="Arial" w:cs="Times New Roman"/>
      <w:b/>
      <w:bCs/>
      <w:noProof/>
      <w:sz w:val="20"/>
      <w:szCs w:val="20"/>
    </w:rPr>
  </w:style>
  <w:style w:type="paragraph" w:customStyle="1" w:styleId="Cell">
    <w:name w:val="Cell"/>
    <w:basedOn w:val="Normal"/>
    <w:semiHidden/>
    <w:rsid w:val="00FE5A2A"/>
    <w:pPr>
      <w:keepNext/>
      <w:bidi w:val="0"/>
      <w:spacing w:line="240" w:lineRule="auto"/>
      <w:jc w:val="center"/>
    </w:pPr>
    <w:rPr>
      <w:rFonts w:cs="Times New Roman"/>
      <w:noProof/>
      <w:sz w:val="16"/>
      <w:szCs w:val="16"/>
    </w:rPr>
  </w:style>
  <w:style w:type="character" w:customStyle="1" w:styleId="tabletextChar">
    <w:name w:val="tabletext Char"/>
    <w:link w:val="tabletext0"/>
    <w:rsid w:val="00FE5A2A"/>
    <w:rPr>
      <w:rFonts w:cs="B Compset"/>
      <w:sz w:val="24"/>
      <w:szCs w:val="24"/>
      <w:lang w:val="en-US" w:eastAsia="en-US" w:bidi="ar-SA"/>
    </w:rPr>
  </w:style>
  <w:style w:type="paragraph" w:customStyle="1" w:styleId="BulletNumber">
    <w:name w:val="BulletNumber"/>
    <w:basedOn w:val="Normal"/>
    <w:semiHidden/>
    <w:rsid w:val="00FE5A2A"/>
    <w:pPr>
      <w:numPr>
        <w:numId w:val="58"/>
      </w:numPr>
      <w:spacing w:line="240" w:lineRule="auto"/>
      <w:jc w:val="lowKashida"/>
    </w:pPr>
    <w:rPr>
      <w:i/>
      <w:noProof/>
    </w:rPr>
  </w:style>
  <w:style w:type="character" w:customStyle="1" w:styleId="BulletCharChar">
    <w:name w:val="Bullet Char Char"/>
    <w:link w:val="BulletChar"/>
    <w:semiHidden/>
    <w:rsid w:val="00FE5A2A"/>
    <w:rPr>
      <w:rFonts w:asciiTheme="majorBidi" w:eastAsia="B Nazanin" w:hAnsiTheme="majorBidi"/>
      <w:b/>
      <w:bCs/>
      <w:i/>
      <w:noProof/>
      <w:color w:val="0000FF"/>
      <w:sz w:val="22"/>
      <w:szCs w:val="26"/>
      <w:lang w:val="x-none" w:eastAsia="x-none" w:bidi="fa-IR"/>
    </w:rPr>
  </w:style>
  <w:style w:type="paragraph" w:customStyle="1" w:styleId="Level3">
    <w:name w:val="Level3"/>
    <w:basedOn w:val="Heading3"/>
    <w:semiHidden/>
    <w:rsid w:val="00FE5A2A"/>
    <w:pPr>
      <w:keepNext/>
      <w:widowControl w:val="0"/>
      <w:tabs>
        <w:tab w:val="num" w:pos="1800"/>
      </w:tabs>
      <w:adjustRightInd w:val="0"/>
      <w:spacing w:before="180" w:line="360" w:lineRule="atLeast"/>
      <w:ind w:left="1440" w:right="-90" w:hanging="784"/>
      <w:textAlignment w:val="baseline"/>
    </w:pPr>
    <w:rPr>
      <w:rFonts w:ascii="Times New Roman" w:hAnsi="Times New Roman" w:cs="Zar"/>
      <w:b w:val="0"/>
      <w:bCs w:val="0"/>
      <w:i/>
      <w:noProof/>
      <w:snapToGrid w:val="0"/>
      <w:sz w:val="24"/>
    </w:rPr>
  </w:style>
  <w:style w:type="paragraph" w:customStyle="1" w:styleId="01Level1Char">
    <w:name w:val="01_Level1 Char"/>
    <w:basedOn w:val="Normal"/>
    <w:link w:val="01Level1CharChar"/>
    <w:semiHidden/>
    <w:rsid w:val="00FE5A2A"/>
    <w:pPr>
      <w:numPr>
        <w:ilvl w:val="1"/>
        <w:numId w:val="60"/>
      </w:numPr>
      <w:spacing w:line="240" w:lineRule="auto"/>
    </w:pPr>
    <w:rPr>
      <w:rFonts w:cs="Zar"/>
      <w:bCs/>
      <w:i/>
      <w:noProof/>
      <w:sz w:val="36"/>
      <w:szCs w:val="40"/>
      <w:lang w:val="x-none" w:eastAsia="x-none"/>
    </w:rPr>
  </w:style>
  <w:style w:type="character" w:customStyle="1" w:styleId="01Level1CharChar">
    <w:name w:val="01_Level1 Char Char"/>
    <w:link w:val="01Level1Char"/>
    <w:semiHidden/>
    <w:rsid w:val="00FE5A2A"/>
    <w:rPr>
      <w:rFonts w:asciiTheme="majorBidi" w:eastAsia="B Nazanin" w:hAnsiTheme="majorBidi" w:cs="Zar"/>
      <w:bCs/>
      <w:i/>
      <w:noProof/>
      <w:sz w:val="36"/>
      <w:szCs w:val="40"/>
      <w:lang w:val="x-none" w:eastAsia="x-none"/>
    </w:rPr>
  </w:style>
  <w:style w:type="paragraph" w:customStyle="1" w:styleId="02Level">
    <w:name w:val="02_Level"/>
    <w:semiHidden/>
    <w:rsid w:val="00FE5A2A"/>
    <w:pPr>
      <w:numPr>
        <w:ilvl w:val="1"/>
        <w:numId w:val="59"/>
      </w:numPr>
    </w:pPr>
    <w:rPr>
      <w:rFonts w:cs="Lotus"/>
      <w:i/>
      <w:sz w:val="24"/>
      <w:szCs w:val="28"/>
      <w:lang w:bidi="fa-IR"/>
    </w:rPr>
  </w:style>
  <w:style w:type="paragraph" w:customStyle="1" w:styleId="titrelevel1">
    <w:name w:val="titre level 1"/>
    <w:basedOn w:val="Heading1"/>
    <w:semiHidden/>
    <w:rsid w:val="00FE5A2A"/>
    <w:pPr>
      <w:numPr>
        <w:numId w:val="60"/>
      </w:numPr>
      <w:spacing w:before="0" w:after="0"/>
    </w:pPr>
    <w:rPr>
      <w:rFonts w:ascii="Times New Roman" w:hAnsi="Times New Roman" w:cs="Lotus"/>
      <w:i/>
      <w:noProof/>
      <w:snapToGrid w:val="0"/>
      <w:color w:val="auto"/>
      <w:sz w:val="24"/>
      <w:szCs w:val="26"/>
      <w:lang w:bidi="ar-SA"/>
    </w:rPr>
  </w:style>
  <w:style w:type="paragraph" w:customStyle="1" w:styleId="-7">
    <w:name w:val="بالت - 7"/>
    <w:basedOn w:val="Normal"/>
    <w:semiHidden/>
    <w:rsid w:val="00FE5A2A"/>
    <w:pPr>
      <w:tabs>
        <w:tab w:val="num" w:pos="1590"/>
      </w:tabs>
      <w:spacing w:line="240" w:lineRule="auto"/>
      <w:ind w:left="1590" w:hanging="360"/>
      <w:jc w:val="mediumKashida"/>
    </w:pPr>
    <w:rPr>
      <w:rFonts w:ascii="Arial" w:hAnsi="Arial"/>
      <w:sz w:val="25"/>
    </w:rPr>
  </w:style>
  <w:style w:type="paragraph" w:customStyle="1" w:styleId="titreavval">
    <w:name w:val="titre avval"/>
    <w:basedOn w:val="Heading1"/>
    <w:semiHidden/>
    <w:rsid w:val="00FE5A2A"/>
    <w:pPr>
      <w:spacing w:before="0" w:after="0" w:line="360" w:lineRule="auto"/>
      <w:ind w:left="0"/>
    </w:pPr>
    <w:rPr>
      <w:rFonts w:ascii="Times New Roman" w:hAnsi="Times New Roman" w:cs="Zar"/>
      <w:b w:val="0"/>
      <w:bCs w:val="0"/>
      <w:noProof/>
      <w:snapToGrid w:val="0"/>
      <w:color w:val="auto"/>
      <w:sz w:val="36"/>
      <w:lang w:bidi="ar-SA"/>
    </w:rPr>
  </w:style>
  <w:style w:type="paragraph" w:customStyle="1" w:styleId="Head10">
    <w:name w:val="Head 1"/>
    <w:basedOn w:val="Heading1"/>
    <w:semiHidden/>
    <w:rsid w:val="00FE5A2A"/>
    <w:pPr>
      <w:spacing w:before="0" w:after="0" w:line="360" w:lineRule="auto"/>
      <w:ind w:left="0"/>
    </w:pPr>
    <w:rPr>
      <w:rFonts w:ascii="Times New Roman" w:hAnsi="Times New Roman" w:cs="Zar"/>
      <w:b w:val="0"/>
      <w:noProof/>
      <w:snapToGrid w:val="0"/>
      <w:color w:val="auto"/>
      <w:sz w:val="36"/>
      <w:lang w:bidi="ar-SA"/>
    </w:rPr>
  </w:style>
  <w:style w:type="paragraph" w:customStyle="1" w:styleId="h">
    <w:name w:val="h"/>
    <w:basedOn w:val="Head10"/>
    <w:autoRedefine/>
    <w:semiHidden/>
    <w:rsid w:val="00FE5A2A"/>
  </w:style>
  <w:style w:type="paragraph" w:customStyle="1" w:styleId="Titr">
    <w:name w:val="Titr"/>
    <w:basedOn w:val="Title"/>
    <w:semiHidden/>
    <w:rsid w:val="00FE5A2A"/>
    <w:pPr>
      <w:spacing w:line="240" w:lineRule="auto"/>
    </w:pPr>
    <w:rPr>
      <w:rFonts w:cs="Zar"/>
      <w:bCs w:val="0"/>
      <w:i/>
      <w:noProof/>
      <w:snapToGrid w:val="0"/>
      <w:sz w:val="36"/>
      <w:lang w:bidi="ar-SA"/>
    </w:rPr>
  </w:style>
  <w:style w:type="paragraph" w:customStyle="1" w:styleId="StyleTitleRight">
    <w:name w:val="Style Title + Right"/>
    <w:basedOn w:val="Title"/>
    <w:semiHidden/>
    <w:rsid w:val="00FE5A2A"/>
    <w:pPr>
      <w:spacing w:line="240" w:lineRule="auto"/>
    </w:pPr>
    <w:rPr>
      <w:rFonts w:cs="Zar"/>
      <w:b w:val="0"/>
      <w:bCs w:val="0"/>
      <w:noProof/>
      <w:snapToGrid w:val="0"/>
      <w:lang w:bidi="ar-SA"/>
    </w:rPr>
  </w:style>
  <w:style w:type="paragraph" w:customStyle="1" w:styleId="Level">
    <w:name w:val="Level"/>
    <w:basedOn w:val="Normal"/>
    <w:semiHidden/>
    <w:rsid w:val="00FE5A2A"/>
    <w:pPr>
      <w:numPr>
        <w:numId w:val="61"/>
      </w:numPr>
      <w:spacing w:before="300" w:after="60" w:line="240" w:lineRule="auto"/>
      <w:jc w:val="lowKashida"/>
    </w:pPr>
    <w:rPr>
      <w:rFonts w:ascii="Arial" w:hAnsi="Arial" w:cs="Zar"/>
      <w:b/>
      <w:bCs/>
      <w:sz w:val="26"/>
      <w:szCs w:val="29"/>
      <w:lang w:bidi="fa-IR"/>
    </w:rPr>
  </w:style>
  <w:style w:type="paragraph" w:customStyle="1" w:styleId="StyleParagraphRed">
    <w:name w:val="Style Paragraph + Red"/>
    <w:basedOn w:val="Normal"/>
    <w:link w:val="StyleParagraphRedChar"/>
    <w:semiHidden/>
    <w:rsid w:val="00FE5A2A"/>
    <w:pPr>
      <w:ind w:right="-58" w:firstLine="562"/>
    </w:pPr>
    <w:rPr>
      <w:i/>
      <w:noProof/>
      <w:lang w:bidi="fa-IR"/>
    </w:rPr>
  </w:style>
  <w:style w:type="character" w:customStyle="1" w:styleId="StyleParagraphRedChar">
    <w:name w:val="Style Paragraph + Red Char"/>
    <w:link w:val="StyleParagraphRed"/>
    <w:rsid w:val="00FE5A2A"/>
    <w:rPr>
      <w:rFonts w:cs="Lotus"/>
      <w:i/>
      <w:noProof/>
      <w:sz w:val="24"/>
      <w:szCs w:val="28"/>
      <w:lang w:val="en-US" w:eastAsia="en-US" w:bidi="fa-IR"/>
    </w:rPr>
  </w:style>
  <w:style w:type="paragraph" w:customStyle="1" w:styleId="StyleParagraphRed1">
    <w:name w:val="Style Paragraph + Red1"/>
    <w:basedOn w:val="Normal"/>
    <w:semiHidden/>
    <w:rsid w:val="00FE5A2A"/>
    <w:pPr>
      <w:ind w:right="-58" w:firstLine="562"/>
    </w:pPr>
    <w:rPr>
      <w:i/>
      <w:lang w:bidi="fa-IR"/>
    </w:rPr>
  </w:style>
  <w:style w:type="paragraph" w:customStyle="1" w:styleId="StyleParagraphRed2">
    <w:name w:val="Style Paragraph + Red2"/>
    <w:basedOn w:val="Normal"/>
    <w:semiHidden/>
    <w:rsid w:val="00FE5A2A"/>
    <w:pPr>
      <w:ind w:right="-58" w:firstLine="562"/>
    </w:pPr>
    <w:rPr>
      <w:i/>
      <w:lang w:bidi="fa-IR"/>
    </w:rPr>
  </w:style>
  <w:style w:type="paragraph" w:customStyle="1" w:styleId="StyleParagraphRed3">
    <w:name w:val="Style Paragraph + Red3"/>
    <w:basedOn w:val="Normal"/>
    <w:semiHidden/>
    <w:rsid w:val="00FE5A2A"/>
    <w:pPr>
      <w:ind w:right="-58" w:firstLine="562"/>
    </w:pPr>
    <w:rPr>
      <w:i/>
      <w:lang w:bidi="fa-IR"/>
    </w:rPr>
  </w:style>
  <w:style w:type="paragraph" w:customStyle="1" w:styleId="2">
    <w:name w:val="2"/>
    <w:basedOn w:val="Normal"/>
    <w:semiHidden/>
    <w:rsid w:val="00FE5A2A"/>
    <w:pPr>
      <w:numPr>
        <w:numId w:val="62"/>
      </w:numPr>
      <w:spacing w:line="240" w:lineRule="auto"/>
    </w:pPr>
    <w:rPr>
      <w:rFonts w:cs="Traditional Arabic"/>
      <w:noProof/>
      <w:sz w:val="20"/>
      <w:szCs w:val="20"/>
    </w:rPr>
  </w:style>
  <w:style w:type="paragraph" w:customStyle="1" w:styleId="DashBulet">
    <w:name w:val="Dash Bulet"/>
    <w:basedOn w:val="Normal"/>
    <w:autoRedefine/>
    <w:semiHidden/>
    <w:rsid w:val="00FE5A2A"/>
    <w:pPr>
      <w:numPr>
        <w:numId w:val="63"/>
      </w:numPr>
      <w:ind w:left="1843"/>
    </w:pPr>
    <w:rPr>
      <w:i/>
      <w:noProof/>
      <w:sz w:val="22"/>
      <w:szCs w:val="26"/>
    </w:rPr>
  </w:style>
  <w:style w:type="paragraph" w:customStyle="1" w:styleId="deliverable">
    <w:name w:val="deliverable"/>
    <w:basedOn w:val="Normal"/>
    <w:semiHidden/>
    <w:rsid w:val="00FE5A2A"/>
    <w:pPr>
      <w:numPr>
        <w:numId w:val="64"/>
      </w:numPr>
      <w:spacing w:line="312" w:lineRule="auto"/>
      <w:jc w:val="lowKashida"/>
    </w:pPr>
    <w:rPr>
      <w:rFonts w:cs="Mitra"/>
      <w:color w:val="CC0099"/>
      <w:szCs w:val="30"/>
      <w:lang w:bidi="fa-IR"/>
    </w:rPr>
  </w:style>
  <w:style w:type="character" w:customStyle="1" w:styleId="Normal1">
    <w:name w:val="Normal1"/>
    <w:semiHidden/>
    <w:rsid w:val="00FE5A2A"/>
    <w:rPr>
      <w:rFonts w:ascii="B Lotus" w:hAnsi="B Lotus" w:cs="B Lotus"/>
      <w:sz w:val="28"/>
      <w:szCs w:val="28"/>
    </w:rPr>
  </w:style>
  <w:style w:type="character" w:customStyle="1" w:styleId="apple-style-span">
    <w:name w:val="apple-style-span"/>
    <w:basedOn w:val="DefaultParagraphFont"/>
    <w:semiHidden/>
    <w:rsid w:val="0026510F"/>
  </w:style>
  <w:style w:type="character" w:customStyle="1" w:styleId="apple-converted-space">
    <w:name w:val="apple-converted-space"/>
    <w:basedOn w:val="DefaultParagraphFont"/>
    <w:semiHidden/>
    <w:rsid w:val="0026510F"/>
  </w:style>
  <w:style w:type="paragraph" w:customStyle="1" w:styleId="Heading20">
    <w:name w:val="Heading2"/>
    <w:basedOn w:val="Heading1"/>
    <w:semiHidden/>
    <w:rsid w:val="00C42B0E"/>
  </w:style>
  <w:style w:type="character" w:customStyle="1" w:styleId="lasttitleChar">
    <w:name w:val="last title Char"/>
    <w:link w:val="lasttitle"/>
    <w:rsid w:val="00333008"/>
    <w:rPr>
      <w:rFonts w:asciiTheme="majorBidi" w:eastAsia="B Nazanin" w:hAnsiTheme="majorBidi" w:cs="B Nazanin"/>
      <w:bCs/>
      <w:sz w:val="24"/>
      <w:szCs w:val="36"/>
      <w:lang w:val="x-none" w:eastAsia="x-none"/>
    </w:rPr>
  </w:style>
  <w:style w:type="character" w:customStyle="1" w:styleId="HeaderChar">
    <w:name w:val="Header Char"/>
    <w:link w:val="Header"/>
    <w:uiPriority w:val="99"/>
    <w:rsid w:val="005D6E5D"/>
    <w:rPr>
      <w:rFonts w:cs="Lotus"/>
      <w:sz w:val="24"/>
      <w:szCs w:val="28"/>
      <w:lang w:bidi="ar-SA"/>
    </w:rPr>
  </w:style>
  <w:style w:type="paragraph" w:styleId="Quote">
    <w:name w:val="Quote"/>
    <w:basedOn w:val="Normal"/>
    <w:next w:val="Normal"/>
    <w:link w:val="QuoteChar"/>
    <w:uiPriority w:val="29"/>
    <w:rsid w:val="002D4594"/>
    <w:pPr>
      <w:bidi w:val="0"/>
      <w:spacing w:after="200" w:line="276" w:lineRule="auto"/>
    </w:pPr>
    <w:rPr>
      <w:rFonts w:ascii="B Titr" w:eastAsia="SimSun" w:hAnsi="B Titr" w:cs="B Titr"/>
      <w:b/>
      <w:bCs/>
      <w:i/>
      <w:color w:val="000000"/>
      <w:sz w:val="28"/>
    </w:rPr>
  </w:style>
  <w:style w:type="character" w:customStyle="1" w:styleId="QuoteChar">
    <w:name w:val="Quote Char"/>
    <w:link w:val="Quote"/>
    <w:uiPriority w:val="29"/>
    <w:rsid w:val="002D4594"/>
    <w:rPr>
      <w:rFonts w:ascii="B Titr" w:eastAsia="SimSun" w:hAnsi="B Titr" w:cs="B Titr"/>
      <w:b/>
      <w:bCs/>
      <w:i/>
      <w:color w:val="000000"/>
      <w:sz w:val="28"/>
      <w:szCs w:val="28"/>
    </w:rPr>
  </w:style>
  <w:style w:type="paragraph" w:customStyle="1" w:styleId="10">
    <w:name w:val="نشانه گذاري 1"/>
    <w:basedOn w:val="a1"/>
    <w:rsid w:val="005C2C2F"/>
    <w:pPr>
      <w:widowControl w:val="0"/>
      <w:numPr>
        <w:numId w:val="66"/>
      </w:numPr>
      <w:spacing w:line="288" w:lineRule="auto"/>
      <w:jc w:val="both"/>
    </w:pPr>
    <w:rPr>
      <w:rFonts w:eastAsia="Times New Roman" w:cs="B Nazanin"/>
      <w:sz w:val="24"/>
      <w:szCs w:val="28"/>
    </w:rPr>
  </w:style>
  <w:style w:type="paragraph" w:styleId="NoSpacing">
    <w:name w:val="No Spacing"/>
    <w:uiPriority w:val="1"/>
    <w:rsid w:val="00A310D1"/>
    <w:pPr>
      <w:bidi/>
      <w:jc w:val="both"/>
    </w:pPr>
    <w:rPr>
      <w:rFonts w:cs="Lotus"/>
      <w:sz w:val="24"/>
      <w:szCs w:val="28"/>
    </w:rPr>
  </w:style>
  <w:style w:type="character" w:styleId="BookTitle">
    <w:name w:val="Book Title"/>
    <w:basedOn w:val="DefaultParagraphFont"/>
    <w:uiPriority w:val="33"/>
    <w:rsid w:val="00A310D1"/>
    <w:rPr>
      <w:b/>
      <w:bCs/>
      <w:smallCaps/>
      <w:spacing w:val="5"/>
    </w:rPr>
  </w:style>
  <w:style w:type="paragraph" w:customStyle="1" w:styleId="Style5">
    <w:name w:val="Style5"/>
    <w:basedOn w:val="Heading2"/>
    <w:link w:val="Style5Char"/>
    <w:rsid w:val="00235C97"/>
    <w:pPr>
      <w:numPr>
        <w:ilvl w:val="1"/>
        <w:numId w:val="67"/>
      </w:numPr>
    </w:pPr>
  </w:style>
  <w:style w:type="paragraph" w:customStyle="1" w:styleId="Style7">
    <w:name w:val="Style7"/>
    <w:basedOn w:val="Style5"/>
    <w:link w:val="Style7Char"/>
    <w:rsid w:val="00235C97"/>
  </w:style>
  <w:style w:type="character" w:customStyle="1" w:styleId="Style5Char">
    <w:name w:val="Style5 Char"/>
    <w:basedOn w:val="Heading2Char"/>
    <w:link w:val="Style5"/>
    <w:rsid w:val="00235C97"/>
    <w:rPr>
      <w:rFonts w:asciiTheme="majorBidi" w:eastAsia="B Nazanin" w:hAnsiTheme="majorBidi" w:cs="B Nazanin"/>
      <w:b/>
      <w:bCs/>
      <w:sz w:val="28"/>
      <w:szCs w:val="28"/>
    </w:rPr>
  </w:style>
  <w:style w:type="paragraph" w:customStyle="1" w:styleId="111">
    <w:name w:val="تیتر فرعی 1.1"/>
    <w:basedOn w:val="Style7"/>
    <w:link w:val="11Char"/>
    <w:qFormat/>
    <w:rsid w:val="00235C97"/>
  </w:style>
  <w:style w:type="character" w:customStyle="1" w:styleId="Style7Char">
    <w:name w:val="Style7 Char"/>
    <w:basedOn w:val="Style5Char"/>
    <w:link w:val="Style7"/>
    <w:rsid w:val="00235C97"/>
    <w:rPr>
      <w:rFonts w:asciiTheme="majorBidi" w:eastAsia="B Nazanin" w:hAnsiTheme="majorBidi" w:cs="B Nazanin"/>
      <w:b/>
      <w:bCs/>
      <w:sz w:val="28"/>
      <w:szCs w:val="28"/>
    </w:rPr>
  </w:style>
  <w:style w:type="character" w:customStyle="1" w:styleId="11Char">
    <w:name w:val="تیتر فرعی 1.1 Char"/>
    <w:basedOn w:val="Style7Char"/>
    <w:link w:val="111"/>
    <w:rsid w:val="00235C97"/>
    <w:rPr>
      <w:rFonts w:asciiTheme="majorBidi" w:eastAsia="B Nazanin" w:hAnsiTheme="majorBidi" w:cs="B Nazanin"/>
      <w:b/>
      <w:bCs/>
      <w:sz w:val="28"/>
      <w:szCs w:val="28"/>
    </w:rPr>
  </w:style>
  <w:style w:type="paragraph" w:customStyle="1" w:styleId="NormalBullet">
    <w:name w:val="Normal_Bullet"/>
    <w:basedOn w:val="ListParagraph"/>
    <w:link w:val="NormalBulletChar"/>
    <w:qFormat/>
    <w:rsid w:val="008F4B2F"/>
    <w:pPr>
      <w:numPr>
        <w:numId w:val="68"/>
      </w:numPr>
    </w:pPr>
    <w:rPr>
      <w:rFonts w:cs="B Nazanin"/>
      <w:bCs w:val="0"/>
      <w:sz w:val="24"/>
      <w:szCs w:val="24"/>
    </w:rPr>
  </w:style>
  <w:style w:type="character" w:customStyle="1" w:styleId="ListParagraphChar">
    <w:name w:val="List Paragraph Char"/>
    <w:basedOn w:val="DefaultParagraphFont"/>
    <w:link w:val="ListParagraph"/>
    <w:uiPriority w:val="34"/>
    <w:rsid w:val="00BD6F90"/>
    <w:rPr>
      <w:rFonts w:ascii="Calibri" w:eastAsia="Calibri" w:hAnsi="Calibri" w:cs="Arial"/>
      <w:bCs/>
      <w:sz w:val="22"/>
      <w:szCs w:val="22"/>
      <w:lang w:bidi="fa-IR"/>
    </w:rPr>
  </w:style>
  <w:style w:type="character" w:customStyle="1" w:styleId="NormalBulletChar">
    <w:name w:val="Normal_Bullet Char"/>
    <w:basedOn w:val="ListParagraphChar"/>
    <w:link w:val="NormalBullet"/>
    <w:rsid w:val="008F4B2F"/>
    <w:rPr>
      <w:rFonts w:ascii="Calibri" w:eastAsia="Calibri" w:hAnsi="Calibri" w:cs="B Nazanin"/>
      <w:bCs w:val="0"/>
      <w:sz w:val="24"/>
      <w:szCs w:val="24"/>
      <w:lang w:bidi="fa-IR"/>
    </w:rPr>
  </w:style>
  <w:style w:type="character" w:customStyle="1" w:styleId="BodyTextCharCharCharLatinTahoma">
    <w:name w:val="Body Text Char Char Char + (Latin) Tahoma"/>
    <w:aliases w:val="(Latin) 9 pt,Black,Rig..."/>
    <w:basedOn w:val="DefaultParagraphFont"/>
    <w:rsid w:val="001A54CF"/>
    <w:rPr>
      <w:rFonts w:cs="Traffic"/>
      <w:szCs w:val="24"/>
      <w:lang w:val="en-US" w:eastAsia="en-US" w:bidi="ar-SA"/>
    </w:rPr>
  </w:style>
  <w:style w:type="paragraph" w:customStyle="1" w:styleId="BodyChar">
    <w:name w:val="Body Char"/>
    <w:basedOn w:val="Normal"/>
    <w:autoRedefine/>
    <w:rsid w:val="001A54CF"/>
    <w:pPr>
      <w:numPr>
        <w:numId w:val="69"/>
      </w:numPr>
      <w:spacing w:line="240" w:lineRule="auto"/>
      <w:jc w:val="both"/>
    </w:pPr>
    <w:rPr>
      <w:rFonts w:ascii="Book Antiqua" w:eastAsia="Times New Roman" w:hAnsi="Book Antiqua" w:cs="Traffic"/>
      <w:sz w:val="20"/>
    </w:rPr>
  </w:style>
  <w:style w:type="character" w:customStyle="1" w:styleId="CodeKeyword">
    <w:name w:val="Code Keyword"/>
    <w:uiPriority w:val="1"/>
    <w:qFormat/>
    <w:rsid w:val="002A40BD"/>
    <w:rPr>
      <w:rFonts w:ascii="Courier New" w:hAnsi="Courier New" w:cs="Courier New"/>
      <w:color w:val="0000FF"/>
      <w:sz w:val="20"/>
      <w:szCs w:val="20"/>
      <w:lang w:bidi="fa-I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597418">
      <w:bodyDiv w:val="1"/>
      <w:marLeft w:val="0"/>
      <w:marRight w:val="0"/>
      <w:marTop w:val="0"/>
      <w:marBottom w:val="0"/>
      <w:divBdr>
        <w:top w:val="none" w:sz="0" w:space="0" w:color="auto"/>
        <w:left w:val="none" w:sz="0" w:space="0" w:color="auto"/>
        <w:bottom w:val="none" w:sz="0" w:space="0" w:color="auto"/>
        <w:right w:val="none" w:sz="0" w:space="0" w:color="auto"/>
      </w:divBdr>
      <w:divsChild>
        <w:div w:id="20786978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41845">
      <w:bodyDiv w:val="1"/>
      <w:marLeft w:val="0"/>
      <w:marRight w:val="0"/>
      <w:marTop w:val="0"/>
      <w:marBottom w:val="0"/>
      <w:divBdr>
        <w:top w:val="none" w:sz="0" w:space="0" w:color="auto"/>
        <w:left w:val="none" w:sz="0" w:space="0" w:color="auto"/>
        <w:bottom w:val="none" w:sz="0" w:space="0" w:color="auto"/>
        <w:right w:val="none" w:sz="0" w:space="0" w:color="auto"/>
      </w:divBdr>
    </w:div>
    <w:div w:id="13924924">
      <w:bodyDiv w:val="1"/>
      <w:marLeft w:val="0"/>
      <w:marRight w:val="0"/>
      <w:marTop w:val="0"/>
      <w:marBottom w:val="0"/>
      <w:divBdr>
        <w:top w:val="none" w:sz="0" w:space="0" w:color="auto"/>
        <w:left w:val="none" w:sz="0" w:space="0" w:color="auto"/>
        <w:bottom w:val="none" w:sz="0" w:space="0" w:color="auto"/>
        <w:right w:val="none" w:sz="0" w:space="0" w:color="auto"/>
      </w:divBdr>
    </w:div>
    <w:div w:id="29840104">
      <w:bodyDiv w:val="1"/>
      <w:marLeft w:val="0"/>
      <w:marRight w:val="0"/>
      <w:marTop w:val="0"/>
      <w:marBottom w:val="0"/>
      <w:divBdr>
        <w:top w:val="none" w:sz="0" w:space="0" w:color="auto"/>
        <w:left w:val="none" w:sz="0" w:space="0" w:color="auto"/>
        <w:bottom w:val="none" w:sz="0" w:space="0" w:color="auto"/>
        <w:right w:val="none" w:sz="0" w:space="0" w:color="auto"/>
      </w:divBdr>
    </w:div>
    <w:div w:id="32655923">
      <w:bodyDiv w:val="1"/>
      <w:marLeft w:val="0"/>
      <w:marRight w:val="0"/>
      <w:marTop w:val="0"/>
      <w:marBottom w:val="0"/>
      <w:divBdr>
        <w:top w:val="none" w:sz="0" w:space="0" w:color="auto"/>
        <w:left w:val="none" w:sz="0" w:space="0" w:color="auto"/>
        <w:bottom w:val="none" w:sz="0" w:space="0" w:color="auto"/>
        <w:right w:val="none" w:sz="0" w:space="0" w:color="auto"/>
      </w:divBdr>
    </w:div>
    <w:div w:id="33889434">
      <w:bodyDiv w:val="1"/>
      <w:marLeft w:val="0"/>
      <w:marRight w:val="0"/>
      <w:marTop w:val="0"/>
      <w:marBottom w:val="0"/>
      <w:divBdr>
        <w:top w:val="none" w:sz="0" w:space="0" w:color="auto"/>
        <w:left w:val="none" w:sz="0" w:space="0" w:color="auto"/>
        <w:bottom w:val="none" w:sz="0" w:space="0" w:color="auto"/>
        <w:right w:val="none" w:sz="0" w:space="0" w:color="auto"/>
      </w:divBdr>
      <w:divsChild>
        <w:div w:id="1695887847">
          <w:blockQuote w:val="1"/>
          <w:marLeft w:val="720"/>
          <w:marRight w:val="720"/>
          <w:marTop w:val="100"/>
          <w:marBottom w:val="100"/>
          <w:divBdr>
            <w:top w:val="none" w:sz="0" w:space="0" w:color="auto"/>
            <w:left w:val="none" w:sz="0" w:space="0" w:color="auto"/>
            <w:bottom w:val="none" w:sz="0" w:space="0" w:color="auto"/>
            <w:right w:val="none" w:sz="0" w:space="0" w:color="auto"/>
          </w:divBdr>
        </w:div>
        <w:div w:id="1806045118">
          <w:marLeft w:val="0"/>
          <w:marRight w:val="0"/>
          <w:marTop w:val="0"/>
          <w:marBottom w:val="0"/>
          <w:divBdr>
            <w:top w:val="none" w:sz="0" w:space="0" w:color="auto"/>
            <w:left w:val="none" w:sz="0" w:space="0" w:color="auto"/>
            <w:bottom w:val="none" w:sz="0" w:space="0" w:color="auto"/>
            <w:right w:val="none" w:sz="0" w:space="0" w:color="auto"/>
          </w:divBdr>
        </w:div>
      </w:divsChild>
    </w:div>
    <w:div w:id="37703629">
      <w:bodyDiv w:val="1"/>
      <w:marLeft w:val="0"/>
      <w:marRight w:val="0"/>
      <w:marTop w:val="0"/>
      <w:marBottom w:val="0"/>
      <w:divBdr>
        <w:top w:val="none" w:sz="0" w:space="0" w:color="auto"/>
        <w:left w:val="none" w:sz="0" w:space="0" w:color="auto"/>
        <w:bottom w:val="none" w:sz="0" w:space="0" w:color="auto"/>
        <w:right w:val="none" w:sz="0" w:space="0" w:color="auto"/>
      </w:divBdr>
    </w:div>
    <w:div w:id="42296990">
      <w:bodyDiv w:val="1"/>
      <w:marLeft w:val="0"/>
      <w:marRight w:val="0"/>
      <w:marTop w:val="0"/>
      <w:marBottom w:val="0"/>
      <w:divBdr>
        <w:top w:val="none" w:sz="0" w:space="0" w:color="auto"/>
        <w:left w:val="none" w:sz="0" w:space="0" w:color="auto"/>
        <w:bottom w:val="none" w:sz="0" w:space="0" w:color="auto"/>
        <w:right w:val="none" w:sz="0" w:space="0" w:color="auto"/>
      </w:divBdr>
    </w:div>
    <w:div w:id="42412050">
      <w:bodyDiv w:val="1"/>
      <w:marLeft w:val="0"/>
      <w:marRight w:val="0"/>
      <w:marTop w:val="0"/>
      <w:marBottom w:val="0"/>
      <w:divBdr>
        <w:top w:val="none" w:sz="0" w:space="0" w:color="auto"/>
        <w:left w:val="none" w:sz="0" w:space="0" w:color="auto"/>
        <w:bottom w:val="none" w:sz="0" w:space="0" w:color="auto"/>
        <w:right w:val="none" w:sz="0" w:space="0" w:color="auto"/>
      </w:divBdr>
    </w:div>
    <w:div w:id="42993236">
      <w:bodyDiv w:val="1"/>
      <w:marLeft w:val="0"/>
      <w:marRight w:val="0"/>
      <w:marTop w:val="0"/>
      <w:marBottom w:val="0"/>
      <w:divBdr>
        <w:top w:val="none" w:sz="0" w:space="0" w:color="auto"/>
        <w:left w:val="none" w:sz="0" w:space="0" w:color="auto"/>
        <w:bottom w:val="none" w:sz="0" w:space="0" w:color="auto"/>
        <w:right w:val="none" w:sz="0" w:space="0" w:color="auto"/>
      </w:divBdr>
    </w:div>
    <w:div w:id="52706810">
      <w:bodyDiv w:val="1"/>
      <w:marLeft w:val="0"/>
      <w:marRight w:val="0"/>
      <w:marTop w:val="0"/>
      <w:marBottom w:val="0"/>
      <w:divBdr>
        <w:top w:val="none" w:sz="0" w:space="0" w:color="auto"/>
        <w:left w:val="none" w:sz="0" w:space="0" w:color="auto"/>
        <w:bottom w:val="none" w:sz="0" w:space="0" w:color="auto"/>
        <w:right w:val="none" w:sz="0" w:space="0" w:color="auto"/>
      </w:divBdr>
    </w:div>
    <w:div w:id="58409727">
      <w:bodyDiv w:val="1"/>
      <w:marLeft w:val="0"/>
      <w:marRight w:val="0"/>
      <w:marTop w:val="0"/>
      <w:marBottom w:val="0"/>
      <w:divBdr>
        <w:top w:val="none" w:sz="0" w:space="0" w:color="auto"/>
        <w:left w:val="none" w:sz="0" w:space="0" w:color="auto"/>
        <w:bottom w:val="none" w:sz="0" w:space="0" w:color="auto"/>
        <w:right w:val="none" w:sz="0" w:space="0" w:color="auto"/>
      </w:divBdr>
    </w:div>
    <w:div w:id="63114640">
      <w:bodyDiv w:val="1"/>
      <w:marLeft w:val="0"/>
      <w:marRight w:val="0"/>
      <w:marTop w:val="0"/>
      <w:marBottom w:val="0"/>
      <w:divBdr>
        <w:top w:val="none" w:sz="0" w:space="0" w:color="auto"/>
        <w:left w:val="none" w:sz="0" w:space="0" w:color="auto"/>
        <w:bottom w:val="none" w:sz="0" w:space="0" w:color="auto"/>
        <w:right w:val="none" w:sz="0" w:space="0" w:color="auto"/>
      </w:divBdr>
    </w:div>
    <w:div w:id="67970756">
      <w:bodyDiv w:val="1"/>
      <w:marLeft w:val="0"/>
      <w:marRight w:val="0"/>
      <w:marTop w:val="0"/>
      <w:marBottom w:val="0"/>
      <w:divBdr>
        <w:top w:val="none" w:sz="0" w:space="0" w:color="auto"/>
        <w:left w:val="none" w:sz="0" w:space="0" w:color="auto"/>
        <w:bottom w:val="none" w:sz="0" w:space="0" w:color="auto"/>
        <w:right w:val="none" w:sz="0" w:space="0" w:color="auto"/>
      </w:divBdr>
    </w:div>
    <w:div w:id="77292333">
      <w:bodyDiv w:val="1"/>
      <w:marLeft w:val="0"/>
      <w:marRight w:val="0"/>
      <w:marTop w:val="0"/>
      <w:marBottom w:val="0"/>
      <w:divBdr>
        <w:top w:val="none" w:sz="0" w:space="0" w:color="auto"/>
        <w:left w:val="none" w:sz="0" w:space="0" w:color="auto"/>
        <w:bottom w:val="none" w:sz="0" w:space="0" w:color="auto"/>
        <w:right w:val="none" w:sz="0" w:space="0" w:color="auto"/>
      </w:divBdr>
    </w:div>
    <w:div w:id="78605174">
      <w:bodyDiv w:val="1"/>
      <w:marLeft w:val="0"/>
      <w:marRight w:val="0"/>
      <w:marTop w:val="0"/>
      <w:marBottom w:val="0"/>
      <w:divBdr>
        <w:top w:val="none" w:sz="0" w:space="0" w:color="auto"/>
        <w:left w:val="none" w:sz="0" w:space="0" w:color="auto"/>
        <w:bottom w:val="none" w:sz="0" w:space="0" w:color="auto"/>
        <w:right w:val="none" w:sz="0" w:space="0" w:color="auto"/>
      </w:divBdr>
    </w:div>
    <w:div w:id="89588966">
      <w:bodyDiv w:val="1"/>
      <w:marLeft w:val="0"/>
      <w:marRight w:val="0"/>
      <w:marTop w:val="0"/>
      <w:marBottom w:val="0"/>
      <w:divBdr>
        <w:top w:val="none" w:sz="0" w:space="0" w:color="auto"/>
        <w:left w:val="none" w:sz="0" w:space="0" w:color="auto"/>
        <w:bottom w:val="none" w:sz="0" w:space="0" w:color="auto"/>
        <w:right w:val="none" w:sz="0" w:space="0" w:color="auto"/>
      </w:divBdr>
    </w:div>
    <w:div w:id="90204160">
      <w:bodyDiv w:val="1"/>
      <w:marLeft w:val="0"/>
      <w:marRight w:val="0"/>
      <w:marTop w:val="0"/>
      <w:marBottom w:val="0"/>
      <w:divBdr>
        <w:top w:val="none" w:sz="0" w:space="0" w:color="auto"/>
        <w:left w:val="none" w:sz="0" w:space="0" w:color="auto"/>
        <w:bottom w:val="none" w:sz="0" w:space="0" w:color="auto"/>
        <w:right w:val="none" w:sz="0" w:space="0" w:color="auto"/>
      </w:divBdr>
      <w:divsChild>
        <w:div w:id="60102404">
          <w:blockQuote w:val="1"/>
          <w:marLeft w:val="720"/>
          <w:marRight w:val="720"/>
          <w:marTop w:val="100"/>
          <w:marBottom w:val="100"/>
          <w:divBdr>
            <w:top w:val="none" w:sz="0" w:space="0" w:color="auto"/>
            <w:left w:val="none" w:sz="0" w:space="0" w:color="auto"/>
            <w:bottom w:val="none" w:sz="0" w:space="0" w:color="auto"/>
            <w:right w:val="none" w:sz="0" w:space="0" w:color="auto"/>
          </w:divBdr>
        </w:div>
        <w:div w:id="1024674166">
          <w:marLeft w:val="0"/>
          <w:marRight w:val="0"/>
          <w:marTop w:val="0"/>
          <w:marBottom w:val="0"/>
          <w:divBdr>
            <w:top w:val="none" w:sz="0" w:space="0" w:color="auto"/>
            <w:left w:val="none" w:sz="0" w:space="0" w:color="auto"/>
            <w:bottom w:val="none" w:sz="0" w:space="0" w:color="auto"/>
            <w:right w:val="none" w:sz="0" w:space="0" w:color="auto"/>
          </w:divBdr>
        </w:div>
      </w:divsChild>
    </w:div>
    <w:div w:id="90976106">
      <w:bodyDiv w:val="1"/>
      <w:marLeft w:val="0"/>
      <w:marRight w:val="0"/>
      <w:marTop w:val="0"/>
      <w:marBottom w:val="0"/>
      <w:divBdr>
        <w:top w:val="none" w:sz="0" w:space="0" w:color="auto"/>
        <w:left w:val="none" w:sz="0" w:space="0" w:color="auto"/>
        <w:bottom w:val="none" w:sz="0" w:space="0" w:color="auto"/>
        <w:right w:val="none" w:sz="0" w:space="0" w:color="auto"/>
      </w:divBdr>
    </w:div>
    <w:div w:id="96025562">
      <w:bodyDiv w:val="1"/>
      <w:marLeft w:val="0"/>
      <w:marRight w:val="0"/>
      <w:marTop w:val="0"/>
      <w:marBottom w:val="0"/>
      <w:divBdr>
        <w:top w:val="none" w:sz="0" w:space="0" w:color="auto"/>
        <w:left w:val="none" w:sz="0" w:space="0" w:color="auto"/>
        <w:bottom w:val="none" w:sz="0" w:space="0" w:color="auto"/>
        <w:right w:val="none" w:sz="0" w:space="0" w:color="auto"/>
      </w:divBdr>
    </w:div>
    <w:div w:id="96026070">
      <w:bodyDiv w:val="1"/>
      <w:marLeft w:val="0"/>
      <w:marRight w:val="0"/>
      <w:marTop w:val="0"/>
      <w:marBottom w:val="0"/>
      <w:divBdr>
        <w:top w:val="none" w:sz="0" w:space="0" w:color="auto"/>
        <w:left w:val="none" w:sz="0" w:space="0" w:color="auto"/>
        <w:bottom w:val="none" w:sz="0" w:space="0" w:color="auto"/>
        <w:right w:val="none" w:sz="0" w:space="0" w:color="auto"/>
      </w:divBdr>
    </w:div>
    <w:div w:id="96414243">
      <w:bodyDiv w:val="1"/>
      <w:marLeft w:val="0"/>
      <w:marRight w:val="0"/>
      <w:marTop w:val="0"/>
      <w:marBottom w:val="0"/>
      <w:divBdr>
        <w:top w:val="none" w:sz="0" w:space="0" w:color="auto"/>
        <w:left w:val="none" w:sz="0" w:space="0" w:color="auto"/>
        <w:bottom w:val="none" w:sz="0" w:space="0" w:color="auto"/>
        <w:right w:val="none" w:sz="0" w:space="0" w:color="auto"/>
      </w:divBdr>
    </w:div>
    <w:div w:id="102263038">
      <w:bodyDiv w:val="1"/>
      <w:marLeft w:val="0"/>
      <w:marRight w:val="0"/>
      <w:marTop w:val="0"/>
      <w:marBottom w:val="0"/>
      <w:divBdr>
        <w:top w:val="none" w:sz="0" w:space="0" w:color="auto"/>
        <w:left w:val="none" w:sz="0" w:space="0" w:color="auto"/>
        <w:bottom w:val="none" w:sz="0" w:space="0" w:color="auto"/>
        <w:right w:val="none" w:sz="0" w:space="0" w:color="auto"/>
      </w:divBdr>
    </w:div>
    <w:div w:id="115024631">
      <w:bodyDiv w:val="1"/>
      <w:marLeft w:val="0"/>
      <w:marRight w:val="0"/>
      <w:marTop w:val="0"/>
      <w:marBottom w:val="0"/>
      <w:divBdr>
        <w:top w:val="none" w:sz="0" w:space="0" w:color="auto"/>
        <w:left w:val="none" w:sz="0" w:space="0" w:color="auto"/>
        <w:bottom w:val="none" w:sz="0" w:space="0" w:color="auto"/>
        <w:right w:val="none" w:sz="0" w:space="0" w:color="auto"/>
      </w:divBdr>
    </w:div>
    <w:div w:id="115412289">
      <w:bodyDiv w:val="1"/>
      <w:marLeft w:val="0"/>
      <w:marRight w:val="0"/>
      <w:marTop w:val="0"/>
      <w:marBottom w:val="0"/>
      <w:divBdr>
        <w:top w:val="none" w:sz="0" w:space="0" w:color="auto"/>
        <w:left w:val="none" w:sz="0" w:space="0" w:color="auto"/>
        <w:bottom w:val="none" w:sz="0" w:space="0" w:color="auto"/>
        <w:right w:val="none" w:sz="0" w:space="0" w:color="auto"/>
      </w:divBdr>
    </w:div>
    <w:div w:id="141313592">
      <w:bodyDiv w:val="1"/>
      <w:marLeft w:val="0"/>
      <w:marRight w:val="0"/>
      <w:marTop w:val="0"/>
      <w:marBottom w:val="0"/>
      <w:divBdr>
        <w:top w:val="none" w:sz="0" w:space="0" w:color="auto"/>
        <w:left w:val="none" w:sz="0" w:space="0" w:color="auto"/>
        <w:bottom w:val="none" w:sz="0" w:space="0" w:color="auto"/>
        <w:right w:val="none" w:sz="0" w:space="0" w:color="auto"/>
      </w:divBdr>
    </w:div>
    <w:div w:id="144128292">
      <w:bodyDiv w:val="1"/>
      <w:marLeft w:val="0"/>
      <w:marRight w:val="0"/>
      <w:marTop w:val="0"/>
      <w:marBottom w:val="0"/>
      <w:divBdr>
        <w:top w:val="none" w:sz="0" w:space="0" w:color="auto"/>
        <w:left w:val="none" w:sz="0" w:space="0" w:color="auto"/>
        <w:bottom w:val="none" w:sz="0" w:space="0" w:color="auto"/>
        <w:right w:val="none" w:sz="0" w:space="0" w:color="auto"/>
      </w:divBdr>
    </w:div>
    <w:div w:id="154809143">
      <w:bodyDiv w:val="1"/>
      <w:marLeft w:val="0"/>
      <w:marRight w:val="0"/>
      <w:marTop w:val="0"/>
      <w:marBottom w:val="0"/>
      <w:divBdr>
        <w:top w:val="none" w:sz="0" w:space="0" w:color="auto"/>
        <w:left w:val="none" w:sz="0" w:space="0" w:color="auto"/>
        <w:bottom w:val="none" w:sz="0" w:space="0" w:color="auto"/>
        <w:right w:val="none" w:sz="0" w:space="0" w:color="auto"/>
      </w:divBdr>
    </w:div>
    <w:div w:id="157113035">
      <w:bodyDiv w:val="1"/>
      <w:marLeft w:val="0"/>
      <w:marRight w:val="0"/>
      <w:marTop w:val="0"/>
      <w:marBottom w:val="0"/>
      <w:divBdr>
        <w:top w:val="none" w:sz="0" w:space="0" w:color="auto"/>
        <w:left w:val="none" w:sz="0" w:space="0" w:color="auto"/>
        <w:bottom w:val="none" w:sz="0" w:space="0" w:color="auto"/>
        <w:right w:val="none" w:sz="0" w:space="0" w:color="auto"/>
      </w:divBdr>
      <w:divsChild>
        <w:div w:id="759958051">
          <w:marLeft w:val="0"/>
          <w:marRight w:val="0"/>
          <w:marTop w:val="0"/>
          <w:marBottom w:val="0"/>
          <w:divBdr>
            <w:top w:val="none" w:sz="0" w:space="0" w:color="auto"/>
            <w:left w:val="none" w:sz="0" w:space="0" w:color="auto"/>
            <w:bottom w:val="none" w:sz="0" w:space="0" w:color="auto"/>
            <w:right w:val="none" w:sz="0" w:space="0" w:color="auto"/>
          </w:divBdr>
        </w:div>
        <w:div w:id="915045265">
          <w:marLeft w:val="0"/>
          <w:marRight w:val="0"/>
          <w:marTop w:val="0"/>
          <w:marBottom w:val="0"/>
          <w:divBdr>
            <w:top w:val="none" w:sz="0" w:space="0" w:color="auto"/>
            <w:left w:val="none" w:sz="0" w:space="0" w:color="auto"/>
            <w:bottom w:val="none" w:sz="0" w:space="0" w:color="auto"/>
            <w:right w:val="none" w:sz="0" w:space="0" w:color="auto"/>
          </w:divBdr>
          <w:divsChild>
            <w:div w:id="54284722">
              <w:marLeft w:val="0"/>
              <w:marRight w:val="0"/>
              <w:marTop w:val="0"/>
              <w:marBottom w:val="0"/>
              <w:divBdr>
                <w:top w:val="none" w:sz="0" w:space="0" w:color="auto"/>
                <w:left w:val="none" w:sz="0" w:space="0" w:color="auto"/>
                <w:bottom w:val="none" w:sz="0" w:space="0" w:color="auto"/>
                <w:right w:val="none" w:sz="0" w:space="0" w:color="auto"/>
              </w:divBdr>
            </w:div>
            <w:div w:id="1770078566">
              <w:marLeft w:val="0"/>
              <w:marRight w:val="0"/>
              <w:marTop w:val="0"/>
              <w:marBottom w:val="0"/>
              <w:divBdr>
                <w:top w:val="none" w:sz="0" w:space="0" w:color="auto"/>
                <w:left w:val="none" w:sz="0" w:space="0" w:color="auto"/>
                <w:bottom w:val="none" w:sz="0" w:space="0" w:color="auto"/>
                <w:right w:val="none" w:sz="0" w:space="0" w:color="auto"/>
              </w:divBdr>
            </w:div>
          </w:divsChild>
        </w:div>
        <w:div w:id="13545271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513105">
      <w:bodyDiv w:val="1"/>
      <w:marLeft w:val="0"/>
      <w:marRight w:val="0"/>
      <w:marTop w:val="0"/>
      <w:marBottom w:val="0"/>
      <w:divBdr>
        <w:top w:val="none" w:sz="0" w:space="0" w:color="auto"/>
        <w:left w:val="none" w:sz="0" w:space="0" w:color="auto"/>
        <w:bottom w:val="none" w:sz="0" w:space="0" w:color="auto"/>
        <w:right w:val="none" w:sz="0" w:space="0" w:color="auto"/>
      </w:divBdr>
    </w:div>
    <w:div w:id="163591198">
      <w:bodyDiv w:val="1"/>
      <w:marLeft w:val="0"/>
      <w:marRight w:val="0"/>
      <w:marTop w:val="0"/>
      <w:marBottom w:val="0"/>
      <w:divBdr>
        <w:top w:val="none" w:sz="0" w:space="0" w:color="auto"/>
        <w:left w:val="none" w:sz="0" w:space="0" w:color="auto"/>
        <w:bottom w:val="none" w:sz="0" w:space="0" w:color="auto"/>
        <w:right w:val="none" w:sz="0" w:space="0" w:color="auto"/>
      </w:divBdr>
    </w:div>
    <w:div w:id="164252493">
      <w:bodyDiv w:val="1"/>
      <w:marLeft w:val="0"/>
      <w:marRight w:val="0"/>
      <w:marTop w:val="0"/>
      <w:marBottom w:val="0"/>
      <w:divBdr>
        <w:top w:val="none" w:sz="0" w:space="0" w:color="auto"/>
        <w:left w:val="none" w:sz="0" w:space="0" w:color="auto"/>
        <w:bottom w:val="none" w:sz="0" w:space="0" w:color="auto"/>
        <w:right w:val="none" w:sz="0" w:space="0" w:color="auto"/>
      </w:divBdr>
    </w:div>
    <w:div w:id="166292966">
      <w:bodyDiv w:val="1"/>
      <w:marLeft w:val="0"/>
      <w:marRight w:val="0"/>
      <w:marTop w:val="0"/>
      <w:marBottom w:val="0"/>
      <w:divBdr>
        <w:top w:val="none" w:sz="0" w:space="0" w:color="auto"/>
        <w:left w:val="none" w:sz="0" w:space="0" w:color="auto"/>
        <w:bottom w:val="none" w:sz="0" w:space="0" w:color="auto"/>
        <w:right w:val="none" w:sz="0" w:space="0" w:color="auto"/>
      </w:divBdr>
    </w:div>
    <w:div w:id="170608754">
      <w:bodyDiv w:val="1"/>
      <w:marLeft w:val="0"/>
      <w:marRight w:val="0"/>
      <w:marTop w:val="0"/>
      <w:marBottom w:val="0"/>
      <w:divBdr>
        <w:top w:val="none" w:sz="0" w:space="0" w:color="auto"/>
        <w:left w:val="none" w:sz="0" w:space="0" w:color="auto"/>
        <w:bottom w:val="none" w:sz="0" w:space="0" w:color="auto"/>
        <w:right w:val="none" w:sz="0" w:space="0" w:color="auto"/>
      </w:divBdr>
    </w:div>
    <w:div w:id="171073582">
      <w:bodyDiv w:val="1"/>
      <w:marLeft w:val="0"/>
      <w:marRight w:val="0"/>
      <w:marTop w:val="0"/>
      <w:marBottom w:val="0"/>
      <w:divBdr>
        <w:top w:val="none" w:sz="0" w:space="0" w:color="auto"/>
        <w:left w:val="none" w:sz="0" w:space="0" w:color="auto"/>
        <w:bottom w:val="none" w:sz="0" w:space="0" w:color="auto"/>
        <w:right w:val="none" w:sz="0" w:space="0" w:color="auto"/>
      </w:divBdr>
    </w:div>
    <w:div w:id="173956972">
      <w:bodyDiv w:val="1"/>
      <w:marLeft w:val="0"/>
      <w:marRight w:val="0"/>
      <w:marTop w:val="0"/>
      <w:marBottom w:val="0"/>
      <w:divBdr>
        <w:top w:val="none" w:sz="0" w:space="0" w:color="auto"/>
        <w:left w:val="none" w:sz="0" w:space="0" w:color="auto"/>
        <w:bottom w:val="none" w:sz="0" w:space="0" w:color="auto"/>
        <w:right w:val="none" w:sz="0" w:space="0" w:color="auto"/>
      </w:divBdr>
    </w:div>
    <w:div w:id="173958336">
      <w:bodyDiv w:val="1"/>
      <w:marLeft w:val="0"/>
      <w:marRight w:val="0"/>
      <w:marTop w:val="0"/>
      <w:marBottom w:val="0"/>
      <w:divBdr>
        <w:top w:val="none" w:sz="0" w:space="0" w:color="auto"/>
        <w:left w:val="none" w:sz="0" w:space="0" w:color="auto"/>
        <w:bottom w:val="none" w:sz="0" w:space="0" w:color="auto"/>
        <w:right w:val="none" w:sz="0" w:space="0" w:color="auto"/>
      </w:divBdr>
    </w:div>
    <w:div w:id="176115619">
      <w:bodyDiv w:val="1"/>
      <w:marLeft w:val="0"/>
      <w:marRight w:val="0"/>
      <w:marTop w:val="0"/>
      <w:marBottom w:val="0"/>
      <w:divBdr>
        <w:top w:val="none" w:sz="0" w:space="0" w:color="auto"/>
        <w:left w:val="none" w:sz="0" w:space="0" w:color="auto"/>
        <w:bottom w:val="none" w:sz="0" w:space="0" w:color="auto"/>
        <w:right w:val="none" w:sz="0" w:space="0" w:color="auto"/>
      </w:divBdr>
    </w:div>
    <w:div w:id="181280717">
      <w:bodyDiv w:val="1"/>
      <w:marLeft w:val="0"/>
      <w:marRight w:val="0"/>
      <w:marTop w:val="0"/>
      <w:marBottom w:val="0"/>
      <w:divBdr>
        <w:top w:val="none" w:sz="0" w:space="0" w:color="auto"/>
        <w:left w:val="none" w:sz="0" w:space="0" w:color="auto"/>
        <w:bottom w:val="none" w:sz="0" w:space="0" w:color="auto"/>
        <w:right w:val="none" w:sz="0" w:space="0" w:color="auto"/>
      </w:divBdr>
    </w:div>
    <w:div w:id="190461463">
      <w:bodyDiv w:val="1"/>
      <w:marLeft w:val="0"/>
      <w:marRight w:val="0"/>
      <w:marTop w:val="0"/>
      <w:marBottom w:val="0"/>
      <w:divBdr>
        <w:top w:val="none" w:sz="0" w:space="0" w:color="auto"/>
        <w:left w:val="none" w:sz="0" w:space="0" w:color="auto"/>
        <w:bottom w:val="none" w:sz="0" w:space="0" w:color="auto"/>
        <w:right w:val="none" w:sz="0" w:space="0" w:color="auto"/>
      </w:divBdr>
    </w:div>
    <w:div w:id="202838082">
      <w:bodyDiv w:val="1"/>
      <w:marLeft w:val="0"/>
      <w:marRight w:val="0"/>
      <w:marTop w:val="0"/>
      <w:marBottom w:val="0"/>
      <w:divBdr>
        <w:top w:val="none" w:sz="0" w:space="0" w:color="auto"/>
        <w:left w:val="none" w:sz="0" w:space="0" w:color="auto"/>
        <w:bottom w:val="none" w:sz="0" w:space="0" w:color="auto"/>
        <w:right w:val="none" w:sz="0" w:space="0" w:color="auto"/>
      </w:divBdr>
    </w:div>
    <w:div w:id="204870514">
      <w:bodyDiv w:val="1"/>
      <w:marLeft w:val="0"/>
      <w:marRight w:val="0"/>
      <w:marTop w:val="0"/>
      <w:marBottom w:val="0"/>
      <w:divBdr>
        <w:top w:val="none" w:sz="0" w:space="0" w:color="auto"/>
        <w:left w:val="none" w:sz="0" w:space="0" w:color="auto"/>
        <w:bottom w:val="none" w:sz="0" w:space="0" w:color="auto"/>
        <w:right w:val="none" w:sz="0" w:space="0" w:color="auto"/>
      </w:divBdr>
    </w:div>
    <w:div w:id="209267088">
      <w:bodyDiv w:val="1"/>
      <w:marLeft w:val="0"/>
      <w:marRight w:val="0"/>
      <w:marTop w:val="0"/>
      <w:marBottom w:val="0"/>
      <w:divBdr>
        <w:top w:val="none" w:sz="0" w:space="0" w:color="auto"/>
        <w:left w:val="none" w:sz="0" w:space="0" w:color="auto"/>
        <w:bottom w:val="none" w:sz="0" w:space="0" w:color="auto"/>
        <w:right w:val="none" w:sz="0" w:space="0" w:color="auto"/>
      </w:divBdr>
    </w:div>
    <w:div w:id="209414748">
      <w:bodyDiv w:val="1"/>
      <w:marLeft w:val="0"/>
      <w:marRight w:val="0"/>
      <w:marTop w:val="0"/>
      <w:marBottom w:val="0"/>
      <w:divBdr>
        <w:top w:val="none" w:sz="0" w:space="0" w:color="auto"/>
        <w:left w:val="none" w:sz="0" w:space="0" w:color="auto"/>
        <w:bottom w:val="none" w:sz="0" w:space="0" w:color="auto"/>
        <w:right w:val="none" w:sz="0" w:space="0" w:color="auto"/>
      </w:divBdr>
      <w:divsChild>
        <w:div w:id="421335994">
          <w:marLeft w:val="0"/>
          <w:marRight w:val="0"/>
          <w:marTop w:val="0"/>
          <w:marBottom w:val="0"/>
          <w:divBdr>
            <w:top w:val="none" w:sz="0" w:space="0" w:color="auto"/>
            <w:left w:val="none" w:sz="0" w:space="0" w:color="auto"/>
            <w:bottom w:val="none" w:sz="0" w:space="0" w:color="auto"/>
            <w:right w:val="none" w:sz="0" w:space="0" w:color="auto"/>
          </w:divBdr>
          <w:divsChild>
            <w:div w:id="1766414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866263">
      <w:bodyDiv w:val="1"/>
      <w:marLeft w:val="0"/>
      <w:marRight w:val="0"/>
      <w:marTop w:val="0"/>
      <w:marBottom w:val="0"/>
      <w:divBdr>
        <w:top w:val="none" w:sz="0" w:space="0" w:color="auto"/>
        <w:left w:val="none" w:sz="0" w:space="0" w:color="auto"/>
        <w:bottom w:val="none" w:sz="0" w:space="0" w:color="auto"/>
        <w:right w:val="none" w:sz="0" w:space="0" w:color="auto"/>
      </w:divBdr>
    </w:div>
    <w:div w:id="222179830">
      <w:bodyDiv w:val="1"/>
      <w:marLeft w:val="0"/>
      <w:marRight w:val="0"/>
      <w:marTop w:val="0"/>
      <w:marBottom w:val="0"/>
      <w:divBdr>
        <w:top w:val="none" w:sz="0" w:space="0" w:color="auto"/>
        <w:left w:val="none" w:sz="0" w:space="0" w:color="auto"/>
        <w:bottom w:val="none" w:sz="0" w:space="0" w:color="auto"/>
        <w:right w:val="none" w:sz="0" w:space="0" w:color="auto"/>
      </w:divBdr>
    </w:div>
    <w:div w:id="229922612">
      <w:bodyDiv w:val="1"/>
      <w:marLeft w:val="0"/>
      <w:marRight w:val="0"/>
      <w:marTop w:val="0"/>
      <w:marBottom w:val="0"/>
      <w:divBdr>
        <w:top w:val="none" w:sz="0" w:space="0" w:color="auto"/>
        <w:left w:val="none" w:sz="0" w:space="0" w:color="auto"/>
        <w:bottom w:val="none" w:sz="0" w:space="0" w:color="auto"/>
        <w:right w:val="none" w:sz="0" w:space="0" w:color="auto"/>
      </w:divBdr>
    </w:div>
    <w:div w:id="233200414">
      <w:bodyDiv w:val="1"/>
      <w:marLeft w:val="0"/>
      <w:marRight w:val="0"/>
      <w:marTop w:val="0"/>
      <w:marBottom w:val="0"/>
      <w:divBdr>
        <w:top w:val="none" w:sz="0" w:space="0" w:color="auto"/>
        <w:left w:val="none" w:sz="0" w:space="0" w:color="auto"/>
        <w:bottom w:val="none" w:sz="0" w:space="0" w:color="auto"/>
        <w:right w:val="none" w:sz="0" w:space="0" w:color="auto"/>
      </w:divBdr>
    </w:div>
    <w:div w:id="237130123">
      <w:bodyDiv w:val="1"/>
      <w:marLeft w:val="0"/>
      <w:marRight w:val="0"/>
      <w:marTop w:val="0"/>
      <w:marBottom w:val="0"/>
      <w:divBdr>
        <w:top w:val="none" w:sz="0" w:space="0" w:color="auto"/>
        <w:left w:val="none" w:sz="0" w:space="0" w:color="auto"/>
        <w:bottom w:val="none" w:sz="0" w:space="0" w:color="auto"/>
        <w:right w:val="none" w:sz="0" w:space="0" w:color="auto"/>
      </w:divBdr>
    </w:div>
    <w:div w:id="239559604">
      <w:bodyDiv w:val="1"/>
      <w:marLeft w:val="0"/>
      <w:marRight w:val="0"/>
      <w:marTop w:val="0"/>
      <w:marBottom w:val="0"/>
      <w:divBdr>
        <w:top w:val="none" w:sz="0" w:space="0" w:color="auto"/>
        <w:left w:val="none" w:sz="0" w:space="0" w:color="auto"/>
        <w:bottom w:val="none" w:sz="0" w:space="0" w:color="auto"/>
        <w:right w:val="none" w:sz="0" w:space="0" w:color="auto"/>
      </w:divBdr>
    </w:div>
    <w:div w:id="247468529">
      <w:bodyDiv w:val="1"/>
      <w:marLeft w:val="0"/>
      <w:marRight w:val="0"/>
      <w:marTop w:val="0"/>
      <w:marBottom w:val="0"/>
      <w:divBdr>
        <w:top w:val="none" w:sz="0" w:space="0" w:color="auto"/>
        <w:left w:val="none" w:sz="0" w:space="0" w:color="auto"/>
        <w:bottom w:val="none" w:sz="0" w:space="0" w:color="auto"/>
        <w:right w:val="none" w:sz="0" w:space="0" w:color="auto"/>
      </w:divBdr>
    </w:div>
    <w:div w:id="256401909">
      <w:bodyDiv w:val="1"/>
      <w:marLeft w:val="0"/>
      <w:marRight w:val="0"/>
      <w:marTop w:val="0"/>
      <w:marBottom w:val="0"/>
      <w:divBdr>
        <w:top w:val="none" w:sz="0" w:space="0" w:color="auto"/>
        <w:left w:val="none" w:sz="0" w:space="0" w:color="auto"/>
        <w:bottom w:val="none" w:sz="0" w:space="0" w:color="auto"/>
        <w:right w:val="none" w:sz="0" w:space="0" w:color="auto"/>
      </w:divBdr>
    </w:div>
    <w:div w:id="262417149">
      <w:bodyDiv w:val="1"/>
      <w:marLeft w:val="0"/>
      <w:marRight w:val="0"/>
      <w:marTop w:val="0"/>
      <w:marBottom w:val="0"/>
      <w:divBdr>
        <w:top w:val="none" w:sz="0" w:space="0" w:color="auto"/>
        <w:left w:val="none" w:sz="0" w:space="0" w:color="auto"/>
        <w:bottom w:val="none" w:sz="0" w:space="0" w:color="auto"/>
        <w:right w:val="none" w:sz="0" w:space="0" w:color="auto"/>
      </w:divBdr>
    </w:div>
    <w:div w:id="285238068">
      <w:bodyDiv w:val="1"/>
      <w:marLeft w:val="0"/>
      <w:marRight w:val="0"/>
      <w:marTop w:val="0"/>
      <w:marBottom w:val="0"/>
      <w:divBdr>
        <w:top w:val="none" w:sz="0" w:space="0" w:color="auto"/>
        <w:left w:val="none" w:sz="0" w:space="0" w:color="auto"/>
        <w:bottom w:val="none" w:sz="0" w:space="0" w:color="auto"/>
        <w:right w:val="none" w:sz="0" w:space="0" w:color="auto"/>
      </w:divBdr>
    </w:div>
    <w:div w:id="287442251">
      <w:bodyDiv w:val="1"/>
      <w:marLeft w:val="0"/>
      <w:marRight w:val="0"/>
      <w:marTop w:val="0"/>
      <w:marBottom w:val="0"/>
      <w:divBdr>
        <w:top w:val="none" w:sz="0" w:space="0" w:color="auto"/>
        <w:left w:val="none" w:sz="0" w:space="0" w:color="auto"/>
        <w:bottom w:val="none" w:sz="0" w:space="0" w:color="auto"/>
        <w:right w:val="none" w:sz="0" w:space="0" w:color="auto"/>
      </w:divBdr>
    </w:div>
    <w:div w:id="288824805">
      <w:bodyDiv w:val="1"/>
      <w:marLeft w:val="0"/>
      <w:marRight w:val="0"/>
      <w:marTop w:val="0"/>
      <w:marBottom w:val="0"/>
      <w:divBdr>
        <w:top w:val="none" w:sz="0" w:space="0" w:color="auto"/>
        <w:left w:val="none" w:sz="0" w:space="0" w:color="auto"/>
        <w:bottom w:val="none" w:sz="0" w:space="0" w:color="auto"/>
        <w:right w:val="none" w:sz="0" w:space="0" w:color="auto"/>
      </w:divBdr>
      <w:divsChild>
        <w:div w:id="729495059">
          <w:marLeft w:val="0"/>
          <w:marRight w:val="0"/>
          <w:marTop w:val="0"/>
          <w:marBottom w:val="0"/>
          <w:divBdr>
            <w:top w:val="none" w:sz="0" w:space="0" w:color="auto"/>
            <w:left w:val="none" w:sz="0" w:space="0" w:color="auto"/>
            <w:bottom w:val="none" w:sz="0" w:space="0" w:color="auto"/>
            <w:right w:val="none" w:sz="0" w:space="0" w:color="auto"/>
          </w:divBdr>
        </w:div>
      </w:divsChild>
    </w:div>
    <w:div w:id="289284259">
      <w:bodyDiv w:val="1"/>
      <w:marLeft w:val="0"/>
      <w:marRight w:val="0"/>
      <w:marTop w:val="0"/>
      <w:marBottom w:val="0"/>
      <w:divBdr>
        <w:top w:val="none" w:sz="0" w:space="0" w:color="auto"/>
        <w:left w:val="none" w:sz="0" w:space="0" w:color="auto"/>
        <w:bottom w:val="none" w:sz="0" w:space="0" w:color="auto"/>
        <w:right w:val="none" w:sz="0" w:space="0" w:color="auto"/>
      </w:divBdr>
    </w:div>
    <w:div w:id="311523126">
      <w:bodyDiv w:val="1"/>
      <w:marLeft w:val="0"/>
      <w:marRight w:val="0"/>
      <w:marTop w:val="0"/>
      <w:marBottom w:val="0"/>
      <w:divBdr>
        <w:top w:val="none" w:sz="0" w:space="0" w:color="auto"/>
        <w:left w:val="none" w:sz="0" w:space="0" w:color="auto"/>
        <w:bottom w:val="none" w:sz="0" w:space="0" w:color="auto"/>
        <w:right w:val="none" w:sz="0" w:space="0" w:color="auto"/>
      </w:divBdr>
      <w:divsChild>
        <w:div w:id="1162358808">
          <w:marLeft w:val="0"/>
          <w:marRight w:val="0"/>
          <w:marTop w:val="0"/>
          <w:marBottom w:val="0"/>
          <w:divBdr>
            <w:top w:val="none" w:sz="0" w:space="0" w:color="auto"/>
            <w:left w:val="none" w:sz="0" w:space="0" w:color="auto"/>
            <w:bottom w:val="none" w:sz="0" w:space="0" w:color="auto"/>
            <w:right w:val="none" w:sz="0" w:space="0" w:color="auto"/>
          </w:divBdr>
        </w:div>
      </w:divsChild>
    </w:div>
    <w:div w:id="313224015">
      <w:bodyDiv w:val="1"/>
      <w:marLeft w:val="0"/>
      <w:marRight w:val="0"/>
      <w:marTop w:val="0"/>
      <w:marBottom w:val="0"/>
      <w:divBdr>
        <w:top w:val="none" w:sz="0" w:space="0" w:color="auto"/>
        <w:left w:val="none" w:sz="0" w:space="0" w:color="auto"/>
        <w:bottom w:val="none" w:sz="0" w:space="0" w:color="auto"/>
        <w:right w:val="none" w:sz="0" w:space="0" w:color="auto"/>
      </w:divBdr>
    </w:div>
    <w:div w:id="316228609">
      <w:bodyDiv w:val="1"/>
      <w:marLeft w:val="0"/>
      <w:marRight w:val="0"/>
      <w:marTop w:val="0"/>
      <w:marBottom w:val="0"/>
      <w:divBdr>
        <w:top w:val="none" w:sz="0" w:space="0" w:color="auto"/>
        <w:left w:val="none" w:sz="0" w:space="0" w:color="auto"/>
        <w:bottom w:val="none" w:sz="0" w:space="0" w:color="auto"/>
        <w:right w:val="none" w:sz="0" w:space="0" w:color="auto"/>
      </w:divBdr>
    </w:div>
    <w:div w:id="316617433">
      <w:bodyDiv w:val="1"/>
      <w:marLeft w:val="0"/>
      <w:marRight w:val="0"/>
      <w:marTop w:val="0"/>
      <w:marBottom w:val="0"/>
      <w:divBdr>
        <w:top w:val="none" w:sz="0" w:space="0" w:color="auto"/>
        <w:left w:val="none" w:sz="0" w:space="0" w:color="auto"/>
        <w:bottom w:val="none" w:sz="0" w:space="0" w:color="auto"/>
        <w:right w:val="none" w:sz="0" w:space="0" w:color="auto"/>
      </w:divBdr>
    </w:div>
    <w:div w:id="319504694">
      <w:bodyDiv w:val="1"/>
      <w:marLeft w:val="0"/>
      <w:marRight w:val="0"/>
      <w:marTop w:val="0"/>
      <w:marBottom w:val="0"/>
      <w:divBdr>
        <w:top w:val="none" w:sz="0" w:space="0" w:color="auto"/>
        <w:left w:val="none" w:sz="0" w:space="0" w:color="auto"/>
        <w:bottom w:val="none" w:sz="0" w:space="0" w:color="auto"/>
        <w:right w:val="none" w:sz="0" w:space="0" w:color="auto"/>
      </w:divBdr>
    </w:div>
    <w:div w:id="323438171">
      <w:bodyDiv w:val="1"/>
      <w:marLeft w:val="0"/>
      <w:marRight w:val="0"/>
      <w:marTop w:val="0"/>
      <w:marBottom w:val="0"/>
      <w:divBdr>
        <w:top w:val="none" w:sz="0" w:space="0" w:color="auto"/>
        <w:left w:val="none" w:sz="0" w:space="0" w:color="auto"/>
        <w:bottom w:val="none" w:sz="0" w:space="0" w:color="auto"/>
        <w:right w:val="none" w:sz="0" w:space="0" w:color="auto"/>
      </w:divBdr>
    </w:div>
    <w:div w:id="338235460">
      <w:bodyDiv w:val="1"/>
      <w:marLeft w:val="0"/>
      <w:marRight w:val="0"/>
      <w:marTop w:val="0"/>
      <w:marBottom w:val="0"/>
      <w:divBdr>
        <w:top w:val="none" w:sz="0" w:space="0" w:color="auto"/>
        <w:left w:val="none" w:sz="0" w:space="0" w:color="auto"/>
        <w:bottom w:val="none" w:sz="0" w:space="0" w:color="auto"/>
        <w:right w:val="none" w:sz="0" w:space="0" w:color="auto"/>
      </w:divBdr>
    </w:div>
    <w:div w:id="338704008">
      <w:bodyDiv w:val="1"/>
      <w:marLeft w:val="0"/>
      <w:marRight w:val="0"/>
      <w:marTop w:val="0"/>
      <w:marBottom w:val="0"/>
      <w:divBdr>
        <w:top w:val="none" w:sz="0" w:space="0" w:color="auto"/>
        <w:left w:val="none" w:sz="0" w:space="0" w:color="auto"/>
        <w:bottom w:val="none" w:sz="0" w:space="0" w:color="auto"/>
        <w:right w:val="none" w:sz="0" w:space="0" w:color="auto"/>
      </w:divBdr>
    </w:div>
    <w:div w:id="352805806">
      <w:bodyDiv w:val="1"/>
      <w:marLeft w:val="0"/>
      <w:marRight w:val="0"/>
      <w:marTop w:val="0"/>
      <w:marBottom w:val="0"/>
      <w:divBdr>
        <w:top w:val="none" w:sz="0" w:space="0" w:color="auto"/>
        <w:left w:val="none" w:sz="0" w:space="0" w:color="auto"/>
        <w:bottom w:val="none" w:sz="0" w:space="0" w:color="auto"/>
        <w:right w:val="none" w:sz="0" w:space="0" w:color="auto"/>
      </w:divBdr>
    </w:div>
    <w:div w:id="371224284">
      <w:bodyDiv w:val="1"/>
      <w:marLeft w:val="0"/>
      <w:marRight w:val="0"/>
      <w:marTop w:val="0"/>
      <w:marBottom w:val="0"/>
      <w:divBdr>
        <w:top w:val="none" w:sz="0" w:space="0" w:color="auto"/>
        <w:left w:val="none" w:sz="0" w:space="0" w:color="auto"/>
        <w:bottom w:val="none" w:sz="0" w:space="0" w:color="auto"/>
        <w:right w:val="none" w:sz="0" w:space="0" w:color="auto"/>
      </w:divBdr>
    </w:div>
    <w:div w:id="380137582">
      <w:bodyDiv w:val="1"/>
      <w:marLeft w:val="0"/>
      <w:marRight w:val="0"/>
      <w:marTop w:val="0"/>
      <w:marBottom w:val="0"/>
      <w:divBdr>
        <w:top w:val="none" w:sz="0" w:space="0" w:color="auto"/>
        <w:left w:val="none" w:sz="0" w:space="0" w:color="auto"/>
        <w:bottom w:val="none" w:sz="0" w:space="0" w:color="auto"/>
        <w:right w:val="none" w:sz="0" w:space="0" w:color="auto"/>
      </w:divBdr>
    </w:div>
    <w:div w:id="387998910">
      <w:bodyDiv w:val="1"/>
      <w:marLeft w:val="0"/>
      <w:marRight w:val="0"/>
      <w:marTop w:val="0"/>
      <w:marBottom w:val="0"/>
      <w:divBdr>
        <w:top w:val="none" w:sz="0" w:space="0" w:color="auto"/>
        <w:left w:val="none" w:sz="0" w:space="0" w:color="auto"/>
        <w:bottom w:val="none" w:sz="0" w:space="0" w:color="auto"/>
        <w:right w:val="none" w:sz="0" w:space="0" w:color="auto"/>
      </w:divBdr>
    </w:div>
    <w:div w:id="388573571">
      <w:bodyDiv w:val="1"/>
      <w:marLeft w:val="0"/>
      <w:marRight w:val="0"/>
      <w:marTop w:val="0"/>
      <w:marBottom w:val="0"/>
      <w:divBdr>
        <w:top w:val="none" w:sz="0" w:space="0" w:color="auto"/>
        <w:left w:val="none" w:sz="0" w:space="0" w:color="auto"/>
        <w:bottom w:val="none" w:sz="0" w:space="0" w:color="auto"/>
        <w:right w:val="none" w:sz="0" w:space="0" w:color="auto"/>
      </w:divBdr>
    </w:div>
    <w:div w:id="405961155">
      <w:bodyDiv w:val="1"/>
      <w:marLeft w:val="0"/>
      <w:marRight w:val="0"/>
      <w:marTop w:val="0"/>
      <w:marBottom w:val="0"/>
      <w:divBdr>
        <w:top w:val="none" w:sz="0" w:space="0" w:color="auto"/>
        <w:left w:val="none" w:sz="0" w:space="0" w:color="auto"/>
        <w:bottom w:val="none" w:sz="0" w:space="0" w:color="auto"/>
        <w:right w:val="none" w:sz="0" w:space="0" w:color="auto"/>
      </w:divBdr>
    </w:div>
    <w:div w:id="408239060">
      <w:bodyDiv w:val="1"/>
      <w:marLeft w:val="0"/>
      <w:marRight w:val="0"/>
      <w:marTop w:val="0"/>
      <w:marBottom w:val="0"/>
      <w:divBdr>
        <w:top w:val="none" w:sz="0" w:space="0" w:color="auto"/>
        <w:left w:val="none" w:sz="0" w:space="0" w:color="auto"/>
        <w:bottom w:val="none" w:sz="0" w:space="0" w:color="auto"/>
        <w:right w:val="none" w:sz="0" w:space="0" w:color="auto"/>
      </w:divBdr>
      <w:divsChild>
        <w:div w:id="19453829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0587762">
      <w:bodyDiv w:val="1"/>
      <w:marLeft w:val="0"/>
      <w:marRight w:val="0"/>
      <w:marTop w:val="0"/>
      <w:marBottom w:val="0"/>
      <w:divBdr>
        <w:top w:val="none" w:sz="0" w:space="0" w:color="auto"/>
        <w:left w:val="none" w:sz="0" w:space="0" w:color="auto"/>
        <w:bottom w:val="none" w:sz="0" w:space="0" w:color="auto"/>
        <w:right w:val="none" w:sz="0" w:space="0" w:color="auto"/>
      </w:divBdr>
    </w:div>
    <w:div w:id="410665359">
      <w:bodyDiv w:val="1"/>
      <w:marLeft w:val="0"/>
      <w:marRight w:val="0"/>
      <w:marTop w:val="0"/>
      <w:marBottom w:val="0"/>
      <w:divBdr>
        <w:top w:val="none" w:sz="0" w:space="0" w:color="auto"/>
        <w:left w:val="none" w:sz="0" w:space="0" w:color="auto"/>
        <w:bottom w:val="none" w:sz="0" w:space="0" w:color="auto"/>
        <w:right w:val="none" w:sz="0" w:space="0" w:color="auto"/>
      </w:divBdr>
    </w:div>
    <w:div w:id="427043557">
      <w:bodyDiv w:val="1"/>
      <w:marLeft w:val="0"/>
      <w:marRight w:val="0"/>
      <w:marTop w:val="0"/>
      <w:marBottom w:val="0"/>
      <w:divBdr>
        <w:top w:val="none" w:sz="0" w:space="0" w:color="auto"/>
        <w:left w:val="none" w:sz="0" w:space="0" w:color="auto"/>
        <w:bottom w:val="none" w:sz="0" w:space="0" w:color="auto"/>
        <w:right w:val="none" w:sz="0" w:space="0" w:color="auto"/>
      </w:divBdr>
    </w:div>
    <w:div w:id="428350507">
      <w:bodyDiv w:val="1"/>
      <w:marLeft w:val="0"/>
      <w:marRight w:val="0"/>
      <w:marTop w:val="0"/>
      <w:marBottom w:val="0"/>
      <w:divBdr>
        <w:top w:val="none" w:sz="0" w:space="0" w:color="auto"/>
        <w:left w:val="none" w:sz="0" w:space="0" w:color="auto"/>
        <w:bottom w:val="none" w:sz="0" w:space="0" w:color="auto"/>
        <w:right w:val="none" w:sz="0" w:space="0" w:color="auto"/>
      </w:divBdr>
    </w:div>
    <w:div w:id="430971463">
      <w:bodyDiv w:val="1"/>
      <w:marLeft w:val="0"/>
      <w:marRight w:val="0"/>
      <w:marTop w:val="0"/>
      <w:marBottom w:val="0"/>
      <w:divBdr>
        <w:top w:val="none" w:sz="0" w:space="0" w:color="auto"/>
        <w:left w:val="none" w:sz="0" w:space="0" w:color="auto"/>
        <w:bottom w:val="none" w:sz="0" w:space="0" w:color="auto"/>
        <w:right w:val="none" w:sz="0" w:space="0" w:color="auto"/>
      </w:divBdr>
    </w:div>
    <w:div w:id="448399772">
      <w:bodyDiv w:val="1"/>
      <w:marLeft w:val="0"/>
      <w:marRight w:val="0"/>
      <w:marTop w:val="0"/>
      <w:marBottom w:val="0"/>
      <w:divBdr>
        <w:top w:val="none" w:sz="0" w:space="0" w:color="auto"/>
        <w:left w:val="none" w:sz="0" w:space="0" w:color="auto"/>
        <w:bottom w:val="none" w:sz="0" w:space="0" w:color="auto"/>
        <w:right w:val="none" w:sz="0" w:space="0" w:color="auto"/>
      </w:divBdr>
    </w:div>
    <w:div w:id="448738534">
      <w:bodyDiv w:val="1"/>
      <w:marLeft w:val="0"/>
      <w:marRight w:val="0"/>
      <w:marTop w:val="0"/>
      <w:marBottom w:val="0"/>
      <w:divBdr>
        <w:top w:val="none" w:sz="0" w:space="0" w:color="auto"/>
        <w:left w:val="none" w:sz="0" w:space="0" w:color="auto"/>
        <w:bottom w:val="none" w:sz="0" w:space="0" w:color="auto"/>
        <w:right w:val="none" w:sz="0" w:space="0" w:color="auto"/>
      </w:divBdr>
    </w:div>
    <w:div w:id="448740226">
      <w:bodyDiv w:val="1"/>
      <w:marLeft w:val="0"/>
      <w:marRight w:val="0"/>
      <w:marTop w:val="0"/>
      <w:marBottom w:val="0"/>
      <w:divBdr>
        <w:top w:val="none" w:sz="0" w:space="0" w:color="auto"/>
        <w:left w:val="none" w:sz="0" w:space="0" w:color="auto"/>
        <w:bottom w:val="none" w:sz="0" w:space="0" w:color="auto"/>
        <w:right w:val="none" w:sz="0" w:space="0" w:color="auto"/>
      </w:divBdr>
      <w:divsChild>
        <w:div w:id="12722027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0366798">
      <w:bodyDiv w:val="1"/>
      <w:marLeft w:val="0"/>
      <w:marRight w:val="0"/>
      <w:marTop w:val="0"/>
      <w:marBottom w:val="0"/>
      <w:divBdr>
        <w:top w:val="none" w:sz="0" w:space="0" w:color="auto"/>
        <w:left w:val="none" w:sz="0" w:space="0" w:color="auto"/>
        <w:bottom w:val="none" w:sz="0" w:space="0" w:color="auto"/>
        <w:right w:val="none" w:sz="0" w:space="0" w:color="auto"/>
      </w:divBdr>
    </w:div>
    <w:div w:id="453250069">
      <w:bodyDiv w:val="1"/>
      <w:marLeft w:val="0"/>
      <w:marRight w:val="0"/>
      <w:marTop w:val="0"/>
      <w:marBottom w:val="0"/>
      <w:divBdr>
        <w:top w:val="none" w:sz="0" w:space="0" w:color="auto"/>
        <w:left w:val="none" w:sz="0" w:space="0" w:color="auto"/>
        <w:bottom w:val="none" w:sz="0" w:space="0" w:color="auto"/>
        <w:right w:val="none" w:sz="0" w:space="0" w:color="auto"/>
      </w:divBdr>
    </w:div>
    <w:div w:id="466702064">
      <w:bodyDiv w:val="1"/>
      <w:marLeft w:val="0"/>
      <w:marRight w:val="0"/>
      <w:marTop w:val="0"/>
      <w:marBottom w:val="0"/>
      <w:divBdr>
        <w:top w:val="none" w:sz="0" w:space="0" w:color="auto"/>
        <w:left w:val="none" w:sz="0" w:space="0" w:color="auto"/>
        <w:bottom w:val="none" w:sz="0" w:space="0" w:color="auto"/>
        <w:right w:val="none" w:sz="0" w:space="0" w:color="auto"/>
      </w:divBdr>
    </w:div>
    <w:div w:id="468281905">
      <w:bodyDiv w:val="1"/>
      <w:marLeft w:val="0"/>
      <w:marRight w:val="0"/>
      <w:marTop w:val="0"/>
      <w:marBottom w:val="0"/>
      <w:divBdr>
        <w:top w:val="none" w:sz="0" w:space="0" w:color="auto"/>
        <w:left w:val="none" w:sz="0" w:space="0" w:color="auto"/>
        <w:bottom w:val="none" w:sz="0" w:space="0" w:color="auto"/>
        <w:right w:val="none" w:sz="0" w:space="0" w:color="auto"/>
      </w:divBdr>
    </w:div>
    <w:div w:id="469789783">
      <w:bodyDiv w:val="1"/>
      <w:marLeft w:val="0"/>
      <w:marRight w:val="0"/>
      <w:marTop w:val="0"/>
      <w:marBottom w:val="0"/>
      <w:divBdr>
        <w:top w:val="none" w:sz="0" w:space="0" w:color="auto"/>
        <w:left w:val="none" w:sz="0" w:space="0" w:color="auto"/>
        <w:bottom w:val="none" w:sz="0" w:space="0" w:color="auto"/>
        <w:right w:val="none" w:sz="0" w:space="0" w:color="auto"/>
      </w:divBdr>
    </w:div>
    <w:div w:id="476457256">
      <w:bodyDiv w:val="1"/>
      <w:marLeft w:val="0"/>
      <w:marRight w:val="0"/>
      <w:marTop w:val="0"/>
      <w:marBottom w:val="0"/>
      <w:divBdr>
        <w:top w:val="none" w:sz="0" w:space="0" w:color="auto"/>
        <w:left w:val="none" w:sz="0" w:space="0" w:color="auto"/>
        <w:bottom w:val="none" w:sz="0" w:space="0" w:color="auto"/>
        <w:right w:val="none" w:sz="0" w:space="0" w:color="auto"/>
      </w:divBdr>
    </w:div>
    <w:div w:id="476723181">
      <w:bodyDiv w:val="1"/>
      <w:marLeft w:val="0"/>
      <w:marRight w:val="0"/>
      <w:marTop w:val="0"/>
      <w:marBottom w:val="0"/>
      <w:divBdr>
        <w:top w:val="none" w:sz="0" w:space="0" w:color="auto"/>
        <w:left w:val="none" w:sz="0" w:space="0" w:color="auto"/>
        <w:bottom w:val="none" w:sz="0" w:space="0" w:color="auto"/>
        <w:right w:val="none" w:sz="0" w:space="0" w:color="auto"/>
      </w:divBdr>
    </w:div>
    <w:div w:id="487332567">
      <w:bodyDiv w:val="1"/>
      <w:marLeft w:val="0"/>
      <w:marRight w:val="0"/>
      <w:marTop w:val="0"/>
      <w:marBottom w:val="0"/>
      <w:divBdr>
        <w:top w:val="none" w:sz="0" w:space="0" w:color="auto"/>
        <w:left w:val="none" w:sz="0" w:space="0" w:color="auto"/>
        <w:bottom w:val="none" w:sz="0" w:space="0" w:color="auto"/>
        <w:right w:val="none" w:sz="0" w:space="0" w:color="auto"/>
      </w:divBdr>
      <w:divsChild>
        <w:div w:id="777064882">
          <w:marLeft w:val="0"/>
          <w:marRight w:val="0"/>
          <w:marTop w:val="0"/>
          <w:marBottom w:val="0"/>
          <w:divBdr>
            <w:top w:val="none" w:sz="0" w:space="0" w:color="auto"/>
            <w:left w:val="none" w:sz="0" w:space="0" w:color="auto"/>
            <w:bottom w:val="none" w:sz="0" w:space="0" w:color="auto"/>
            <w:right w:val="none" w:sz="0" w:space="0" w:color="auto"/>
          </w:divBdr>
        </w:div>
      </w:divsChild>
    </w:div>
    <w:div w:id="489369013">
      <w:bodyDiv w:val="1"/>
      <w:marLeft w:val="0"/>
      <w:marRight w:val="0"/>
      <w:marTop w:val="0"/>
      <w:marBottom w:val="0"/>
      <w:divBdr>
        <w:top w:val="none" w:sz="0" w:space="0" w:color="auto"/>
        <w:left w:val="none" w:sz="0" w:space="0" w:color="auto"/>
        <w:bottom w:val="none" w:sz="0" w:space="0" w:color="auto"/>
        <w:right w:val="none" w:sz="0" w:space="0" w:color="auto"/>
      </w:divBdr>
    </w:div>
    <w:div w:id="505438868">
      <w:bodyDiv w:val="1"/>
      <w:marLeft w:val="0"/>
      <w:marRight w:val="0"/>
      <w:marTop w:val="0"/>
      <w:marBottom w:val="0"/>
      <w:divBdr>
        <w:top w:val="none" w:sz="0" w:space="0" w:color="auto"/>
        <w:left w:val="none" w:sz="0" w:space="0" w:color="auto"/>
        <w:bottom w:val="none" w:sz="0" w:space="0" w:color="auto"/>
        <w:right w:val="none" w:sz="0" w:space="0" w:color="auto"/>
      </w:divBdr>
    </w:div>
    <w:div w:id="505441965">
      <w:bodyDiv w:val="1"/>
      <w:marLeft w:val="0"/>
      <w:marRight w:val="0"/>
      <w:marTop w:val="0"/>
      <w:marBottom w:val="0"/>
      <w:divBdr>
        <w:top w:val="none" w:sz="0" w:space="0" w:color="auto"/>
        <w:left w:val="none" w:sz="0" w:space="0" w:color="auto"/>
        <w:bottom w:val="none" w:sz="0" w:space="0" w:color="auto"/>
        <w:right w:val="none" w:sz="0" w:space="0" w:color="auto"/>
      </w:divBdr>
    </w:div>
    <w:div w:id="506023096">
      <w:bodyDiv w:val="1"/>
      <w:marLeft w:val="0"/>
      <w:marRight w:val="0"/>
      <w:marTop w:val="0"/>
      <w:marBottom w:val="0"/>
      <w:divBdr>
        <w:top w:val="none" w:sz="0" w:space="0" w:color="auto"/>
        <w:left w:val="none" w:sz="0" w:space="0" w:color="auto"/>
        <w:bottom w:val="none" w:sz="0" w:space="0" w:color="auto"/>
        <w:right w:val="none" w:sz="0" w:space="0" w:color="auto"/>
      </w:divBdr>
    </w:div>
    <w:div w:id="507408574">
      <w:bodyDiv w:val="1"/>
      <w:marLeft w:val="0"/>
      <w:marRight w:val="0"/>
      <w:marTop w:val="0"/>
      <w:marBottom w:val="0"/>
      <w:divBdr>
        <w:top w:val="none" w:sz="0" w:space="0" w:color="auto"/>
        <w:left w:val="none" w:sz="0" w:space="0" w:color="auto"/>
        <w:bottom w:val="none" w:sz="0" w:space="0" w:color="auto"/>
        <w:right w:val="none" w:sz="0" w:space="0" w:color="auto"/>
      </w:divBdr>
    </w:div>
    <w:div w:id="508905823">
      <w:bodyDiv w:val="1"/>
      <w:marLeft w:val="0"/>
      <w:marRight w:val="0"/>
      <w:marTop w:val="0"/>
      <w:marBottom w:val="0"/>
      <w:divBdr>
        <w:top w:val="none" w:sz="0" w:space="0" w:color="auto"/>
        <w:left w:val="none" w:sz="0" w:space="0" w:color="auto"/>
        <w:bottom w:val="none" w:sz="0" w:space="0" w:color="auto"/>
        <w:right w:val="none" w:sz="0" w:space="0" w:color="auto"/>
      </w:divBdr>
    </w:div>
    <w:div w:id="534120854">
      <w:bodyDiv w:val="1"/>
      <w:marLeft w:val="0"/>
      <w:marRight w:val="0"/>
      <w:marTop w:val="0"/>
      <w:marBottom w:val="0"/>
      <w:divBdr>
        <w:top w:val="none" w:sz="0" w:space="0" w:color="auto"/>
        <w:left w:val="none" w:sz="0" w:space="0" w:color="auto"/>
        <w:bottom w:val="none" w:sz="0" w:space="0" w:color="auto"/>
        <w:right w:val="none" w:sz="0" w:space="0" w:color="auto"/>
      </w:divBdr>
    </w:div>
    <w:div w:id="542639900">
      <w:bodyDiv w:val="1"/>
      <w:marLeft w:val="0"/>
      <w:marRight w:val="0"/>
      <w:marTop w:val="0"/>
      <w:marBottom w:val="0"/>
      <w:divBdr>
        <w:top w:val="none" w:sz="0" w:space="0" w:color="auto"/>
        <w:left w:val="none" w:sz="0" w:space="0" w:color="auto"/>
        <w:bottom w:val="none" w:sz="0" w:space="0" w:color="auto"/>
        <w:right w:val="none" w:sz="0" w:space="0" w:color="auto"/>
      </w:divBdr>
    </w:div>
    <w:div w:id="542865401">
      <w:bodyDiv w:val="1"/>
      <w:marLeft w:val="0"/>
      <w:marRight w:val="0"/>
      <w:marTop w:val="0"/>
      <w:marBottom w:val="0"/>
      <w:divBdr>
        <w:top w:val="none" w:sz="0" w:space="0" w:color="auto"/>
        <w:left w:val="none" w:sz="0" w:space="0" w:color="auto"/>
        <w:bottom w:val="none" w:sz="0" w:space="0" w:color="auto"/>
        <w:right w:val="none" w:sz="0" w:space="0" w:color="auto"/>
      </w:divBdr>
      <w:divsChild>
        <w:div w:id="4704389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5531819">
      <w:bodyDiv w:val="1"/>
      <w:marLeft w:val="0"/>
      <w:marRight w:val="0"/>
      <w:marTop w:val="0"/>
      <w:marBottom w:val="0"/>
      <w:divBdr>
        <w:top w:val="none" w:sz="0" w:space="0" w:color="auto"/>
        <w:left w:val="none" w:sz="0" w:space="0" w:color="auto"/>
        <w:bottom w:val="none" w:sz="0" w:space="0" w:color="auto"/>
        <w:right w:val="none" w:sz="0" w:space="0" w:color="auto"/>
      </w:divBdr>
    </w:div>
    <w:div w:id="555705252">
      <w:bodyDiv w:val="1"/>
      <w:marLeft w:val="0"/>
      <w:marRight w:val="0"/>
      <w:marTop w:val="0"/>
      <w:marBottom w:val="0"/>
      <w:divBdr>
        <w:top w:val="none" w:sz="0" w:space="0" w:color="auto"/>
        <w:left w:val="none" w:sz="0" w:space="0" w:color="auto"/>
        <w:bottom w:val="none" w:sz="0" w:space="0" w:color="auto"/>
        <w:right w:val="none" w:sz="0" w:space="0" w:color="auto"/>
      </w:divBdr>
      <w:divsChild>
        <w:div w:id="177039434">
          <w:marLeft w:val="0"/>
          <w:marRight w:val="0"/>
          <w:marTop w:val="0"/>
          <w:marBottom w:val="0"/>
          <w:divBdr>
            <w:top w:val="none" w:sz="0" w:space="0" w:color="auto"/>
            <w:left w:val="none" w:sz="0" w:space="0" w:color="auto"/>
            <w:bottom w:val="none" w:sz="0" w:space="0" w:color="auto"/>
            <w:right w:val="none" w:sz="0" w:space="0" w:color="auto"/>
          </w:divBdr>
        </w:div>
      </w:divsChild>
    </w:div>
    <w:div w:id="558513755">
      <w:bodyDiv w:val="1"/>
      <w:marLeft w:val="0"/>
      <w:marRight w:val="0"/>
      <w:marTop w:val="0"/>
      <w:marBottom w:val="0"/>
      <w:divBdr>
        <w:top w:val="none" w:sz="0" w:space="0" w:color="auto"/>
        <w:left w:val="none" w:sz="0" w:space="0" w:color="auto"/>
        <w:bottom w:val="none" w:sz="0" w:space="0" w:color="auto"/>
        <w:right w:val="none" w:sz="0" w:space="0" w:color="auto"/>
      </w:divBdr>
      <w:divsChild>
        <w:div w:id="1741520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9554757">
      <w:bodyDiv w:val="1"/>
      <w:marLeft w:val="0"/>
      <w:marRight w:val="0"/>
      <w:marTop w:val="0"/>
      <w:marBottom w:val="0"/>
      <w:divBdr>
        <w:top w:val="none" w:sz="0" w:space="0" w:color="auto"/>
        <w:left w:val="none" w:sz="0" w:space="0" w:color="auto"/>
        <w:bottom w:val="none" w:sz="0" w:space="0" w:color="auto"/>
        <w:right w:val="none" w:sz="0" w:space="0" w:color="auto"/>
      </w:divBdr>
    </w:div>
    <w:div w:id="564991816">
      <w:bodyDiv w:val="1"/>
      <w:marLeft w:val="0"/>
      <w:marRight w:val="0"/>
      <w:marTop w:val="0"/>
      <w:marBottom w:val="0"/>
      <w:divBdr>
        <w:top w:val="none" w:sz="0" w:space="0" w:color="auto"/>
        <w:left w:val="none" w:sz="0" w:space="0" w:color="auto"/>
        <w:bottom w:val="none" w:sz="0" w:space="0" w:color="auto"/>
        <w:right w:val="none" w:sz="0" w:space="0" w:color="auto"/>
      </w:divBdr>
    </w:div>
    <w:div w:id="577402591">
      <w:bodyDiv w:val="1"/>
      <w:marLeft w:val="0"/>
      <w:marRight w:val="0"/>
      <w:marTop w:val="0"/>
      <w:marBottom w:val="0"/>
      <w:divBdr>
        <w:top w:val="none" w:sz="0" w:space="0" w:color="auto"/>
        <w:left w:val="none" w:sz="0" w:space="0" w:color="auto"/>
        <w:bottom w:val="none" w:sz="0" w:space="0" w:color="auto"/>
        <w:right w:val="none" w:sz="0" w:space="0" w:color="auto"/>
      </w:divBdr>
    </w:div>
    <w:div w:id="596720141">
      <w:bodyDiv w:val="1"/>
      <w:marLeft w:val="0"/>
      <w:marRight w:val="0"/>
      <w:marTop w:val="0"/>
      <w:marBottom w:val="0"/>
      <w:divBdr>
        <w:top w:val="none" w:sz="0" w:space="0" w:color="auto"/>
        <w:left w:val="none" w:sz="0" w:space="0" w:color="auto"/>
        <w:bottom w:val="none" w:sz="0" w:space="0" w:color="auto"/>
        <w:right w:val="none" w:sz="0" w:space="0" w:color="auto"/>
      </w:divBdr>
    </w:div>
    <w:div w:id="600989123">
      <w:bodyDiv w:val="1"/>
      <w:marLeft w:val="0"/>
      <w:marRight w:val="0"/>
      <w:marTop w:val="0"/>
      <w:marBottom w:val="0"/>
      <w:divBdr>
        <w:top w:val="none" w:sz="0" w:space="0" w:color="auto"/>
        <w:left w:val="none" w:sz="0" w:space="0" w:color="auto"/>
        <w:bottom w:val="none" w:sz="0" w:space="0" w:color="auto"/>
        <w:right w:val="none" w:sz="0" w:space="0" w:color="auto"/>
      </w:divBdr>
    </w:div>
    <w:div w:id="601958247">
      <w:bodyDiv w:val="1"/>
      <w:marLeft w:val="0"/>
      <w:marRight w:val="0"/>
      <w:marTop w:val="0"/>
      <w:marBottom w:val="0"/>
      <w:divBdr>
        <w:top w:val="none" w:sz="0" w:space="0" w:color="auto"/>
        <w:left w:val="none" w:sz="0" w:space="0" w:color="auto"/>
        <w:bottom w:val="none" w:sz="0" w:space="0" w:color="auto"/>
        <w:right w:val="none" w:sz="0" w:space="0" w:color="auto"/>
      </w:divBdr>
      <w:divsChild>
        <w:div w:id="625817625">
          <w:marLeft w:val="0"/>
          <w:marRight w:val="0"/>
          <w:marTop w:val="0"/>
          <w:marBottom w:val="0"/>
          <w:divBdr>
            <w:top w:val="none" w:sz="0" w:space="0" w:color="auto"/>
            <w:left w:val="none" w:sz="0" w:space="0" w:color="auto"/>
            <w:bottom w:val="none" w:sz="0" w:space="0" w:color="auto"/>
            <w:right w:val="none" w:sz="0" w:space="0" w:color="auto"/>
          </w:divBdr>
        </w:div>
      </w:divsChild>
    </w:div>
    <w:div w:id="602304987">
      <w:bodyDiv w:val="1"/>
      <w:marLeft w:val="0"/>
      <w:marRight w:val="0"/>
      <w:marTop w:val="0"/>
      <w:marBottom w:val="0"/>
      <w:divBdr>
        <w:top w:val="none" w:sz="0" w:space="0" w:color="auto"/>
        <w:left w:val="none" w:sz="0" w:space="0" w:color="auto"/>
        <w:bottom w:val="none" w:sz="0" w:space="0" w:color="auto"/>
        <w:right w:val="none" w:sz="0" w:space="0" w:color="auto"/>
      </w:divBdr>
      <w:divsChild>
        <w:div w:id="1748576043">
          <w:marLeft w:val="0"/>
          <w:marRight w:val="0"/>
          <w:marTop w:val="0"/>
          <w:marBottom w:val="0"/>
          <w:divBdr>
            <w:top w:val="none" w:sz="0" w:space="0" w:color="auto"/>
            <w:left w:val="none" w:sz="0" w:space="0" w:color="auto"/>
            <w:bottom w:val="none" w:sz="0" w:space="0" w:color="auto"/>
            <w:right w:val="none" w:sz="0" w:space="0" w:color="auto"/>
          </w:divBdr>
        </w:div>
      </w:divsChild>
    </w:div>
    <w:div w:id="616064554">
      <w:bodyDiv w:val="1"/>
      <w:marLeft w:val="0"/>
      <w:marRight w:val="0"/>
      <w:marTop w:val="0"/>
      <w:marBottom w:val="0"/>
      <w:divBdr>
        <w:top w:val="none" w:sz="0" w:space="0" w:color="auto"/>
        <w:left w:val="none" w:sz="0" w:space="0" w:color="auto"/>
        <w:bottom w:val="none" w:sz="0" w:space="0" w:color="auto"/>
        <w:right w:val="none" w:sz="0" w:space="0" w:color="auto"/>
      </w:divBdr>
    </w:div>
    <w:div w:id="617181003">
      <w:bodyDiv w:val="1"/>
      <w:marLeft w:val="0"/>
      <w:marRight w:val="0"/>
      <w:marTop w:val="0"/>
      <w:marBottom w:val="0"/>
      <w:divBdr>
        <w:top w:val="none" w:sz="0" w:space="0" w:color="auto"/>
        <w:left w:val="none" w:sz="0" w:space="0" w:color="auto"/>
        <w:bottom w:val="none" w:sz="0" w:space="0" w:color="auto"/>
        <w:right w:val="none" w:sz="0" w:space="0" w:color="auto"/>
      </w:divBdr>
    </w:div>
    <w:div w:id="630017472">
      <w:bodyDiv w:val="1"/>
      <w:marLeft w:val="0"/>
      <w:marRight w:val="0"/>
      <w:marTop w:val="0"/>
      <w:marBottom w:val="0"/>
      <w:divBdr>
        <w:top w:val="none" w:sz="0" w:space="0" w:color="auto"/>
        <w:left w:val="none" w:sz="0" w:space="0" w:color="auto"/>
        <w:bottom w:val="none" w:sz="0" w:space="0" w:color="auto"/>
        <w:right w:val="none" w:sz="0" w:space="0" w:color="auto"/>
      </w:divBdr>
      <w:divsChild>
        <w:div w:id="290602236">
          <w:marLeft w:val="0"/>
          <w:marRight w:val="0"/>
          <w:marTop w:val="0"/>
          <w:marBottom w:val="0"/>
          <w:divBdr>
            <w:top w:val="none" w:sz="0" w:space="0" w:color="auto"/>
            <w:left w:val="none" w:sz="0" w:space="0" w:color="auto"/>
            <w:bottom w:val="none" w:sz="0" w:space="0" w:color="auto"/>
            <w:right w:val="none" w:sz="0" w:space="0" w:color="auto"/>
          </w:divBdr>
        </w:div>
      </w:divsChild>
    </w:div>
    <w:div w:id="634066896">
      <w:bodyDiv w:val="1"/>
      <w:marLeft w:val="0"/>
      <w:marRight w:val="0"/>
      <w:marTop w:val="0"/>
      <w:marBottom w:val="0"/>
      <w:divBdr>
        <w:top w:val="none" w:sz="0" w:space="0" w:color="auto"/>
        <w:left w:val="none" w:sz="0" w:space="0" w:color="auto"/>
        <w:bottom w:val="none" w:sz="0" w:space="0" w:color="auto"/>
        <w:right w:val="none" w:sz="0" w:space="0" w:color="auto"/>
      </w:divBdr>
    </w:div>
    <w:div w:id="636498873">
      <w:bodyDiv w:val="1"/>
      <w:marLeft w:val="0"/>
      <w:marRight w:val="0"/>
      <w:marTop w:val="0"/>
      <w:marBottom w:val="0"/>
      <w:divBdr>
        <w:top w:val="none" w:sz="0" w:space="0" w:color="auto"/>
        <w:left w:val="none" w:sz="0" w:space="0" w:color="auto"/>
        <w:bottom w:val="none" w:sz="0" w:space="0" w:color="auto"/>
        <w:right w:val="none" w:sz="0" w:space="0" w:color="auto"/>
      </w:divBdr>
    </w:div>
    <w:div w:id="637800474">
      <w:bodyDiv w:val="1"/>
      <w:marLeft w:val="0"/>
      <w:marRight w:val="0"/>
      <w:marTop w:val="0"/>
      <w:marBottom w:val="0"/>
      <w:divBdr>
        <w:top w:val="none" w:sz="0" w:space="0" w:color="auto"/>
        <w:left w:val="none" w:sz="0" w:space="0" w:color="auto"/>
        <w:bottom w:val="none" w:sz="0" w:space="0" w:color="auto"/>
        <w:right w:val="none" w:sz="0" w:space="0" w:color="auto"/>
      </w:divBdr>
    </w:div>
    <w:div w:id="638345105">
      <w:bodyDiv w:val="1"/>
      <w:marLeft w:val="0"/>
      <w:marRight w:val="0"/>
      <w:marTop w:val="0"/>
      <w:marBottom w:val="0"/>
      <w:divBdr>
        <w:top w:val="none" w:sz="0" w:space="0" w:color="auto"/>
        <w:left w:val="none" w:sz="0" w:space="0" w:color="auto"/>
        <w:bottom w:val="none" w:sz="0" w:space="0" w:color="auto"/>
        <w:right w:val="none" w:sz="0" w:space="0" w:color="auto"/>
      </w:divBdr>
      <w:divsChild>
        <w:div w:id="1846285611">
          <w:marLeft w:val="0"/>
          <w:marRight w:val="0"/>
          <w:marTop w:val="0"/>
          <w:marBottom w:val="0"/>
          <w:divBdr>
            <w:top w:val="none" w:sz="0" w:space="0" w:color="auto"/>
            <w:left w:val="none" w:sz="0" w:space="0" w:color="auto"/>
            <w:bottom w:val="none" w:sz="0" w:space="0" w:color="auto"/>
            <w:right w:val="none" w:sz="0" w:space="0" w:color="auto"/>
          </w:divBdr>
          <w:divsChild>
            <w:div w:id="448158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750739">
      <w:bodyDiv w:val="1"/>
      <w:marLeft w:val="0"/>
      <w:marRight w:val="0"/>
      <w:marTop w:val="0"/>
      <w:marBottom w:val="0"/>
      <w:divBdr>
        <w:top w:val="none" w:sz="0" w:space="0" w:color="auto"/>
        <w:left w:val="none" w:sz="0" w:space="0" w:color="auto"/>
        <w:bottom w:val="none" w:sz="0" w:space="0" w:color="auto"/>
        <w:right w:val="none" w:sz="0" w:space="0" w:color="auto"/>
      </w:divBdr>
    </w:div>
    <w:div w:id="651103338">
      <w:bodyDiv w:val="1"/>
      <w:marLeft w:val="0"/>
      <w:marRight w:val="0"/>
      <w:marTop w:val="0"/>
      <w:marBottom w:val="0"/>
      <w:divBdr>
        <w:top w:val="none" w:sz="0" w:space="0" w:color="auto"/>
        <w:left w:val="none" w:sz="0" w:space="0" w:color="auto"/>
        <w:bottom w:val="none" w:sz="0" w:space="0" w:color="auto"/>
        <w:right w:val="none" w:sz="0" w:space="0" w:color="auto"/>
      </w:divBdr>
      <w:divsChild>
        <w:div w:id="224878002">
          <w:blockQuote w:val="1"/>
          <w:marLeft w:val="720"/>
          <w:marRight w:val="720"/>
          <w:marTop w:val="100"/>
          <w:marBottom w:val="100"/>
          <w:divBdr>
            <w:top w:val="none" w:sz="0" w:space="0" w:color="auto"/>
            <w:left w:val="none" w:sz="0" w:space="0" w:color="auto"/>
            <w:bottom w:val="none" w:sz="0" w:space="0" w:color="auto"/>
            <w:right w:val="none" w:sz="0" w:space="0" w:color="auto"/>
          </w:divBdr>
        </w:div>
        <w:div w:id="1923027364">
          <w:marLeft w:val="0"/>
          <w:marRight w:val="0"/>
          <w:marTop w:val="0"/>
          <w:marBottom w:val="0"/>
          <w:divBdr>
            <w:top w:val="none" w:sz="0" w:space="0" w:color="auto"/>
            <w:left w:val="none" w:sz="0" w:space="0" w:color="auto"/>
            <w:bottom w:val="none" w:sz="0" w:space="0" w:color="auto"/>
            <w:right w:val="none" w:sz="0" w:space="0" w:color="auto"/>
          </w:divBdr>
        </w:div>
      </w:divsChild>
    </w:div>
    <w:div w:id="651715584">
      <w:bodyDiv w:val="1"/>
      <w:marLeft w:val="0"/>
      <w:marRight w:val="0"/>
      <w:marTop w:val="0"/>
      <w:marBottom w:val="0"/>
      <w:divBdr>
        <w:top w:val="none" w:sz="0" w:space="0" w:color="auto"/>
        <w:left w:val="none" w:sz="0" w:space="0" w:color="auto"/>
        <w:bottom w:val="none" w:sz="0" w:space="0" w:color="auto"/>
        <w:right w:val="none" w:sz="0" w:space="0" w:color="auto"/>
      </w:divBdr>
    </w:div>
    <w:div w:id="655492356">
      <w:bodyDiv w:val="1"/>
      <w:marLeft w:val="0"/>
      <w:marRight w:val="0"/>
      <w:marTop w:val="0"/>
      <w:marBottom w:val="0"/>
      <w:divBdr>
        <w:top w:val="none" w:sz="0" w:space="0" w:color="auto"/>
        <w:left w:val="none" w:sz="0" w:space="0" w:color="auto"/>
        <w:bottom w:val="none" w:sz="0" w:space="0" w:color="auto"/>
        <w:right w:val="none" w:sz="0" w:space="0" w:color="auto"/>
      </w:divBdr>
    </w:div>
    <w:div w:id="657030864">
      <w:bodyDiv w:val="1"/>
      <w:marLeft w:val="0"/>
      <w:marRight w:val="0"/>
      <w:marTop w:val="0"/>
      <w:marBottom w:val="0"/>
      <w:divBdr>
        <w:top w:val="none" w:sz="0" w:space="0" w:color="auto"/>
        <w:left w:val="none" w:sz="0" w:space="0" w:color="auto"/>
        <w:bottom w:val="none" w:sz="0" w:space="0" w:color="auto"/>
        <w:right w:val="none" w:sz="0" w:space="0" w:color="auto"/>
      </w:divBdr>
    </w:div>
    <w:div w:id="668674834">
      <w:bodyDiv w:val="1"/>
      <w:marLeft w:val="0"/>
      <w:marRight w:val="0"/>
      <w:marTop w:val="0"/>
      <w:marBottom w:val="0"/>
      <w:divBdr>
        <w:top w:val="none" w:sz="0" w:space="0" w:color="auto"/>
        <w:left w:val="none" w:sz="0" w:space="0" w:color="auto"/>
        <w:bottom w:val="none" w:sz="0" w:space="0" w:color="auto"/>
        <w:right w:val="none" w:sz="0" w:space="0" w:color="auto"/>
      </w:divBdr>
      <w:divsChild>
        <w:div w:id="1461459851">
          <w:blockQuote w:val="1"/>
          <w:marLeft w:val="720"/>
          <w:marRight w:val="720"/>
          <w:marTop w:val="100"/>
          <w:marBottom w:val="100"/>
          <w:divBdr>
            <w:top w:val="none" w:sz="0" w:space="0" w:color="auto"/>
            <w:left w:val="none" w:sz="0" w:space="0" w:color="auto"/>
            <w:bottom w:val="none" w:sz="0" w:space="0" w:color="auto"/>
            <w:right w:val="none" w:sz="0" w:space="0" w:color="auto"/>
          </w:divBdr>
        </w:div>
        <w:div w:id="15728845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7412032">
      <w:bodyDiv w:val="1"/>
      <w:marLeft w:val="0"/>
      <w:marRight w:val="0"/>
      <w:marTop w:val="0"/>
      <w:marBottom w:val="0"/>
      <w:divBdr>
        <w:top w:val="none" w:sz="0" w:space="0" w:color="auto"/>
        <w:left w:val="none" w:sz="0" w:space="0" w:color="auto"/>
        <w:bottom w:val="none" w:sz="0" w:space="0" w:color="auto"/>
        <w:right w:val="none" w:sz="0" w:space="0" w:color="auto"/>
      </w:divBdr>
    </w:div>
    <w:div w:id="707684208">
      <w:bodyDiv w:val="1"/>
      <w:marLeft w:val="0"/>
      <w:marRight w:val="0"/>
      <w:marTop w:val="0"/>
      <w:marBottom w:val="0"/>
      <w:divBdr>
        <w:top w:val="none" w:sz="0" w:space="0" w:color="auto"/>
        <w:left w:val="none" w:sz="0" w:space="0" w:color="auto"/>
        <w:bottom w:val="none" w:sz="0" w:space="0" w:color="auto"/>
        <w:right w:val="none" w:sz="0" w:space="0" w:color="auto"/>
      </w:divBdr>
    </w:div>
    <w:div w:id="707923222">
      <w:bodyDiv w:val="1"/>
      <w:marLeft w:val="0"/>
      <w:marRight w:val="0"/>
      <w:marTop w:val="0"/>
      <w:marBottom w:val="0"/>
      <w:divBdr>
        <w:top w:val="none" w:sz="0" w:space="0" w:color="auto"/>
        <w:left w:val="none" w:sz="0" w:space="0" w:color="auto"/>
        <w:bottom w:val="none" w:sz="0" w:space="0" w:color="auto"/>
        <w:right w:val="none" w:sz="0" w:space="0" w:color="auto"/>
      </w:divBdr>
    </w:div>
    <w:div w:id="723331073">
      <w:bodyDiv w:val="1"/>
      <w:marLeft w:val="0"/>
      <w:marRight w:val="0"/>
      <w:marTop w:val="0"/>
      <w:marBottom w:val="0"/>
      <w:divBdr>
        <w:top w:val="none" w:sz="0" w:space="0" w:color="auto"/>
        <w:left w:val="none" w:sz="0" w:space="0" w:color="auto"/>
        <w:bottom w:val="none" w:sz="0" w:space="0" w:color="auto"/>
        <w:right w:val="none" w:sz="0" w:space="0" w:color="auto"/>
      </w:divBdr>
    </w:div>
    <w:div w:id="727729203">
      <w:bodyDiv w:val="1"/>
      <w:marLeft w:val="0"/>
      <w:marRight w:val="0"/>
      <w:marTop w:val="0"/>
      <w:marBottom w:val="0"/>
      <w:divBdr>
        <w:top w:val="none" w:sz="0" w:space="0" w:color="auto"/>
        <w:left w:val="none" w:sz="0" w:space="0" w:color="auto"/>
        <w:bottom w:val="none" w:sz="0" w:space="0" w:color="auto"/>
        <w:right w:val="none" w:sz="0" w:space="0" w:color="auto"/>
      </w:divBdr>
    </w:div>
    <w:div w:id="730933006">
      <w:bodyDiv w:val="1"/>
      <w:marLeft w:val="0"/>
      <w:marRight w:val="0"/>
      <w:marTop w:val="0"/>
      <w:marBottom w:val="0"/>
      <w:divBdr>
        <w:top w:val="none" w:sz="0" w:space="0" w:color="auto"/>
        <w:left w:val="none" w:sz="0" w:space="0" w:color="auto"/>
        <w:bottom w:val="none" w:sz="0" w:space="0" w:color="auto"/>
        <w:right w:val="none" w:sz="0" w:space="0" w:color="auto"/>
      </w:divBdr>
    </w:div>
    <w:div w:id="740102464">
      <w:bodyDiv w:val="1"/>
      <w:marLeft w:val="0"/>
      <w:marRight w:val="0"/>
      <w:marTop w:val="0"/>
      <w:marBottom w:val="0"/>
      <w:divBdr>
        <w:top w:val="none" w:sz="0" w:space="0" w:color="auto"/>
        <w:left w:val="none" w:sz="0" w:space="0" w:color="auto"/>
        <w:bottom w:val="none" w:sz="0" w:space="0" w:color="auto"/>
        <w:right w:val="none" w:sz="0" w:space="0" w:color="auto"/>
      </w:divBdr>
    </w:div>
    <w:div w:id="741298334">
      <w:bodyDiv w:val="1"/>
      <w:marLeft w:val="0"/>
      <w:marRight w:val="0"/>
      <w:marTop w:val="0"/>
      <w:marBottom w:val="0"/>
      <w:divBdr>
        <w:top w:val="none" w:sz="0" w:space="0" w:color="auto"/>
        <w:left w:val="none" w:sz="0" w:space="0" w:color="auto"/>
        <w:bottom w:val="none" w:sz="0" w:space="0" w:color="auto"/>
        <w:right w:val="none" w:sz="0" w:space="0" w:color="auto"/>
      </w:divBdr>
    </w:div>
    <w:div w:id="745805718">
      <w:bodyDiv w:val="1"/>
      <w:marLeft w:val="0"/>
      <w:marRight w:val="0"/>
      <w:marTop w:val="0"/>
      <w:marBottom w:val="0"/>
      <w:divBdr>
        <w:top w:val="none" w:sz="0" w:space="0" w:color="auto"/>
        <w:left w:val="none" w:sz="0" w:space="0" w:color="auto"/>
        <w:bottom w:val="none" w:sz="0" w:space="0" w:color="auto"/>
        <w:right w:val="none" w:sz="0" w:space="0" w:color="auto"/>
      </w:divBdr>
    </w:div>
    <w:div w:id="746926430">
      <w:bodyDiv w:val="1"/>
      <w:marLeft w:val="0"/>
      <w:marRight w:val="0"/>
      <w:marTop w:val="0"/>
      <w:marBottom w:val="0"/>
      <w:divBdr>
        <w:top w:val="none" w:sz="0" w:space="0" w:color="auto"/>
        <w:left w:val="none" w:sz="0" w:space="0" w:color="auto"/>
        <w:bottom w:val="none" w:sz="0" w:space="0" w:color="auto"/>
        <w:right w:val="none" w:sz="0" w:space="0" w:color="auto"/>
      </w:divBdr>
    </w:div>
    <w:div w:id="747072954">
      <w:bodyDiv w:val="1"/>
      <w:marLeft w:val="0"/>
      <w:marRight w:val="0"/>
      <w:marTop w:val="0"/>
      <w:marBottom w:val="0"/>
      <w:divBdr>
        <w:top w:val="none" w:sz="0" w:space="0" w:color="auto"/>
        <w:left w:val="none" w:sz="0" w:space="0" w:color="auto"/>
        <w:bottom w:val="none" w:sz="0" w:space="0" w:color="auto"/>
        <w:right w:val="none" w:sz="0" w:space="0" w:color="auto"/>
      </w:divBdr>
    </w:div>
    <w:div w:id="755593577">
      <w:bodyDiv w:val="1"/>
      <w:marLeft w:val="0"/>
      <w:marRight w:val="0"/>
      <w:marTop w:val="0"/>
      <w:marBottom w:val="0"/>
      <w:divBdr>
        <w:top w:val="none" w:sz="0" w:space="0" w:color="auto"/>
        <w:left w:val="none" w:sz="0" w:space="0" w:color="auto"/>
        <w:bottom w:val="none" w:sz="0" w:space="0" w:color="auto"/>
        <w:right w:val="none" w:sz="0" w:space="0" w:color="auto"/>
      </w:divBdr>
    </w:div>
    <w:div w:id="757673805">
      <w:bodyDiv w:val="1"/>
      <w:marLeft w:val="0"/>
      <w:marRight w:val="0"/>
      <w:marTop w:val="0"/>
      <w:marBottom w:val="0"/>
      <w:divBdr>
        <w:top w:val="none" w:sz="0" w:space="0" w:color="auto"/>
        <w:left w:val="none" w:sz="0" w:space="0" w:color="auto"/>
        <w:bottom w:val="none" w:sz="0" w:space="0" w:color="auto"/>
        <w:right w:val="none" w:sz="0" w:space="0" w:color="auto"/>
      </w:divBdr>
    </w:div>
    <w:div w:id="759061752">
      <w:bodyDiv w:val="1"/>
      <w:marLeft w:val="0"/>
      <w:marRight w:val="0"/>
      <w:marTop w:val="0"/>
      <w:marBottom w:val="0"/>
      <w:divBdr>
        <w:top w:val="none" w:sz="0" w:space="0" w:color="auto"/>
        <w:left w:val="none" w:sz="0" w:space="0" w:color="auto"/>
        <w:bottom w:val="none" w:sz="0" w:space="0" w:color="auto"/>
        <w:right w:val="none" w:sz="0" w:space="0" w:color="auto"/>
      </w:divBdr>
    </w:div>
    <w:div w:id="769277892">
      <w:bodyDiv w:val="1"/>
      <w:marLeft w:val="0"/>
      <w:marRight w:val="0"/>
      <w:marTop w:val="0"/>
      <w:marBottom w:val="0"/>
      <w:divBdr>
        <w:top w:val="none" w:sz="0" w:space="0" w:color="auto"/>
        <w:left w:val="none" w:sz="0" w:space="0" w:color="auto"/>
        <w:bottom w:val="none" w:sz="0" w:space="0" w:color="auto"/>
        <w:right w:val="none" w:sz="0" w:space="0" w:color="auto"/>
      </w:divBdr>
    </w:div>
    <w:div w:id="774134434">
      <w:bodyDiv w:val="1"/>
      <w:marLeft w:val="0"/>
      <w:marRight w:val="0"/>
      <w:marTop w:val="0"/>
      <w:marBottom w:val="0"/>
      <w:divBdr>
        <w:top w:val="none" w:sz="0" w:space="0" w:color="auto"/>
        <w:left w:val="none" w:sz="0" w:space="0" w:color="auto"/>
        <w:bottom w:val="none" w:sz="0" w:space="0" w:color="auto"/>
        <w:right w:val="none" w:sz="0" w:space="0" w:color="auto"/>
      </w:divBdr>
    </w:div>
    <w:div w:id="794642345">
      <w:bodyDiv w:val="1"/>
      <w:marLeft w:val="0"/>
      <w:marRight w:val="0"/>
      <w:marTop w:val="0"/>
      <w:marBottom w:val="0"/>
      <w:divBdr>
        <w:top w:val="none" w:sz="0" w:space="0" w:color="auto"/>
        <w:left w:val="none" w:sz="0" w:space="0" w:color="auto"/>
        <w:bottom w:val="none" w:sz="0" w:space="0" w:color="auto"/>
        <w:right w:val="none" w:sz="0" w:space="0" w:color="auto"/>
      </w:divBdr>
    </w:div>
    <w:div w:id="794786238">
      <w:bodyDiv w:val="1"/>
      <w:marLeft w:val="0"/>
      <w:marRight w:val="0"/>
      <w:marTop w:val="0"/>
      <w:marBottom w:val="0"/>
      <w:divBdr>
        <w:top w:val="none" w:sz="0" w:space="0" w:color="auto"/>
        <w:left w:val="none" w:sz="0" w:space="0" w:color="auto"/>
        <w:bottom w:val="none" w:sz="0" w:space="0" w:color="auto"/>
        <w:right w:val="none" w:sz="0" w:space="0" w:color="auto"/>
      </w:divBdr>
    </w:div>
    <w:div w:id="797838680">
      <w:bodyDiv w:val="1"/>
      <w:marLeft w:val="0"/>
      <w:marRight w:val="0"/>
      <w:marTop w:val="0"/>
      <w:marBottom w:val="0"/>
      <w:divBdr>
        <w:top w:val="none" w:sz="0" w:space="0" w:color="auto"/>
        <w:left w:val="none" w:sz="0" w:space="0" w:color="auto"/>
        <w:bottom w:val="none" w:sz="0" w:space="0" w:color="auto"/>
        <w:right w:val="none" w:sz="0" w:space="0" w:color="auto"/>
      </w:divBdr>
    </w:div>
    <w:div w:id="800269928">
      <w:bodyDiv w:val="1"/>
      <w:marLeft w:val="0"/>
      <w:marRight w:val="0"/>
      <w:marTop w:val="0"/>
      <w:marBottom w:val="0"/>
      <w:divBdr>
        <w:top w:val="none" w:sz="0" w:space="0" w:color="auto"/>
        <w:left w:val="none" w:sz="0" w:space="0" w:color="auto"/>
        <w:bottom w:val="none" w:sz="0" w:space="0" w:color="auto"/>
        <w:right w:val="none" w:sz="0" w:space="0" w:color="auto"/>
      </w:divBdr>
    </w:div>
    <w:div w:id="806168099">
      <w:bodyDiv w:val="1"/>
      <w:marLeft w:val="0"/>
      <w:marRight w:val="0"/>
      <w:marTop w:val="0"/>
      <w:marBottom w:val="0"/>
      <w:divBdr>
        <w:top w:val="none" w:sz="0" w:space="0" w:color="auto"/>
        <w:left w:val="none" w:sz="0" w:space="0" w:color="auto"/>
        <w:bottom w:val="none" w:sz="0" w:space="0" w:color="auto"/>
        <w:right w:val="none" w:sz="0" w:space="0" w:color="auto"/>
      </w:divBdr>
    </w:div>
    <w:div w:id="819690184">
      <w:bodyDiv w:val="1"/>
      <w:marLeft w:val="0"/>
      <w:marRight w:val="0"/>
      <w:marTop w:val="0"/>
      <w:marBottom w:val="0"/>
      <w:divBdr>
        <w:top w:val="none" w:sz="0" w:space="0" w:color="auto"/>
        <w:left w:val="none" w:sz="0" w:space="0" w:color="auto"/>
        <w:bottom w:val="none" w:sz="0" w:space="0" w:color="auto"/>
        <w:right w:val="none" w:sz="0" w:space="0" w:color="auto"/>
      </w:divBdr>
    </w:div>
    <w:div w:id="828136451">
      <w:bodyDiv w:val="1"/>
      <w:marLeft w:val="0"/>
      <w:marRight w:val="0"/>
      <w:marTop w:val="0"/>
      <w:marBottom w:val="0"/>
      <w:divBdr>
        <w:top w:val="none" w:sz="0" w:space="0" w:color="auto"/>
        <w:left w:val="none" w:sz="0" w:space="0" w:color="auto"/>
        <w:bottom w:val="none" w:sz="0" w:space="0" w:color="auto"/>
        <w:right w:val="none" w:sz="0" w:space="0" w:color="auto"/>
      </w:divBdr>
      <w:divsChild>
        <w:div w:id="1267494394">
          <w:marLeft w:val="0"/>
          <w:marRight w:val="0"/>
          <w:marTop w:val="0"/>
          <w:marBottom w:val="0"/>
          <w:divBdr>
            <w:top w:val="none" w:sz="0" w:space="0" w:color="auto"/>
            <w:left w:val="none" w:sz="0" w:space="0" w:color="auto"/>
            <w:bottom w:val="none" w:sz="0" w:space="0" w:color="auto"/>
            <w:right w:val="none" w:sz="0" w:space="0" w:color="auto"/>
          </w:divBdr>
        </w:div>
      </w:divsChild>
    </w:div>
    <w:div w:id="828593769">
      <w:bodyDiv w:val="1"/>
      <w:marLeft w:val="0"/>
      <w:marRight w:val="0"/>
      <w:marTop w:val="0"/>
      <w:marBottom w:val="0"/>
      <w:divBdr>
        <w:top w:val="none" w:sz="0" w:space="0" w:color="auto"/>
        <w:left w:val="none" w:sz="0" w:space="0" w:color="auto"/>
        <w:bottom w:val="none" w:sz="0" w:space="0" w:color="auto"/>
        <w:right w:val="none" w:sz="0" w:space="0" w:color="auto"/>
      </w:divBdr>
    </w:div>
    <w:div w:id="832648425">
      <w:bodyDiv w:val="1"/>
      <w:marLeft w:val="0"/>
      <w:marRight w:val="0"/>
      <w:marTop w:val="0"/>
      <w:marBottom w:val="0"/>
      <w:divBdr>
        <w:top w:val="none" w:sz="0" w:space="0" w:color="auto"/>
        <w:left w:val="none" w:sz="0" w:space="0" w:color="auto"/>
        <w:bottom w:val="none" w:sz="0" w:space="0" w:color="auto"/>
        <w:right w:val="none" w:sz="0" w:space="0" w:color="auto"/>
      </w:divBdr>
    </w:div>
    <w:div w:id="834488750">
      <w:bodyDiv w:val="1"/>
      <w:marLeft w:val="0"/>
      <w:marRight w:val="0"/>
      <w:marTop w:val="0"/>
      <w:marBottom w:val="0"/>
      <w:divBdr>
        <w:top w:val="none" w:sz="0" w:space="0" w:color="auto"/>
        <w:left w:val="none" w:sz="0" w:space="0" w:color="auto"/>
        <w:bottom w:val="none" w:sz="0" w:space="0" w:color="auto"/>
        <w:right w:val="none" w:sz="0" w:space="0" w:color="auto"/>
      </w:divBdr>
    </w:div>
    <w:div w:id="838155316">
      <w:bodyDiv w:val="1"/>
      <w:marLeft w:val="0"/>
      <w:marRight w:val="0"/>
      <w:marTop w:val="0"/>
      <w:marBottom w:val="0"/>
      <w:divBdr>
        <w:top w:val="none" w:sz="0" w:space="0" w:color="auto"/>
        <w:left w:val="none" w:sz="0" w:space="0" w:color="auto"/>
        <w:bottom w:val="none" w:sz="0" w:space="0" w:color="auto"/>
        <w:right w:val="none" w:sz="0" w:space="0" w:color="auto"/>
      </w:divBdr>
    </w:div>
    <w:div w:id="852259246">
      <w:bodyDiv w:val="1"/>
      <w:marLeft w:val="0"/>
      <w:marRight w:val="0"/>
      <w:marTop w:val="0"/>
      <w:marBottom w:val="0"/>
      <w:divBdr>
        <w:top w:val="none" w:sz="0" w:space="0" w:color="auto"/>
        <w:left w:val="none" w:sz="0" w:space="0" w:color="auto"/>
        <w:bottom w:val="none" w:sz="0" w:space="0" w:color="auto"/>
        <w:right w:val="none" w:sz="0" w:space="0" w:color="auto"/>
      </w:divBdr>
    </w:div>
    <w:div w:id="861823282">
      <w:bodyDiv w:val="1"/>
      <w:marLeft w:val="0"/>
      <w:marRight w:val="0"/>
      <w:marTop w:val="0"/>
      <w:marBottom w:val="0"/>
      <w:divBdr>
        <w:top w:val="none" w:sz="0" w:space="0" w:color="auto"/>
        <w:left w:val="none" w:sz="0" w:space="0" w:color="auto"/>
        <w:bottom w:val="none" w:sz="0" w:space="0" w:color="auto"/>
        <w:right w:val="none" w:sz="0" w:space="0" w:color="auto"/>
      </w:divBdr>
    </w:div>
    <w:div w:id="864056222">
      <w:bodyDiv w:val="1"/>
      <w:marLeft w:val="0"/>
      <w:marRight w:val="0"/>
      <w:marTop w:val="0"/>
      <w:marBottom w:val="0"/>
      <w:divBdr>
        <w:top w:val="none" w:sz="0" w:space="0" w:color="auto"/>
        <w:left w:val="none" w:sz="0" w:space="0" w:color="auto"/>
        <w:bottom w:val="none" w:sz="0" w:space="0" w:color="auto"/>
        <w:right w:val="none" w:sz="0" w:space="0" w:color="auto"/>
      </w:divBdr>
    </w:div>
    <w:div w:id="864952112">
      <w:bodyDiv w:val="1"/>
      <w:marLeft w:val="0"/>
      <w:marRight w:val="0"/>
      <w:marTop w:val="0"/>
      <w:marBottom w:val="0"/>
      <w:divBdr>
        <w:top w:val="none" w:sz="0" w:space="0" w:color="auto"/>
        <w:left w:val="none" w:sz="0" w:space="0" w:color="auto"/>
        <w:bottom w:val="none" w:sz="0" w:space="0" w:color="auto"/>
        <w:right w:val="none" w:sz="0" w:space="0" w:color="auto"/>
      </w:divBdr>
      <w:divsChild>
        <w:div w:id="673000291">
          <w:marLeft w:val="0"/>
          <w:marRight w:val="0"/>
          <w:marTop w:val="0"/>
          <w:marBottom w:val="0"/>
          <w:divBdr>
            <w:top w:val="none" w:sz="0" w:space="0" w:color="auto"/>
            <w:left w:val="none" w:sz="0" w:space="0" w:color="auto"/>
            <w:bottom w:val="none" w:sz="0" w:space="0" w:color="auto"/>
            <w:right w:val="none" w:sz="0" w:space="0" w:color="auto"/>
          </w:divBdr>
        </w:div>
        <w:div w:id="15920799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8954230">
      <w:bodyDiv w:val="1"/>
      <w:marLeft w:val="0"/>
      <w:marRight w:val="0"/>
      <w:marTop w:val="0"/>
      <w:marBottom w:val="0"/>
      <w:divBdr>
        <w:top w:val="none" w:sz="0" w:space="0" w:color="auto"/>
        <w:left w:val="none" w:sz="0" w:space="0" w:color="auto"/>
        <w:bottom w:val="none" w:sz="0" w:space="0" w:color="auto"/>
        <w:right w:val="none" w:sz="0" w:space="0" w:color="auto"/>
      </w:divBdr>
    </w:div>
    <w:div w:id="876896428">
      <w:bodyDiv w:val="1"/>
      <w:marLeft w:val="0"/>
      <w:marRight w:val="0"/>
      <w:marTop w:val="0"/>
      <w:marBottom w:val="0"/>
      <w:divBdr>
        <w:top w:val="none" w:sz="0" w:space="0" w:color="auto"/>
        <w:left w:val="none" w:sz="0" w:space="0" w:color="auto"/>
        <w:bottom w:val="none" w:sz="0" w:space="0" w:color="auto"/>
        <w:right w:val="none" w:sz="0" w:space="0" w:color="auto"/>
      </w:divBdr>
    </w:div>
    <w:div w:id="882443558">
      <w:bodyDiv w:val="1"/>
      <w:marLeft w:val="0"/>
      <w:marRight w:val="0"/>
      <w:marTop w:val="0"/>
      <w:marBottom w:val="0"/>
      <w:divBdr>
        <w:top w:val="none" w:sz="0" w:space="0" w:color="auto"/>
        <w:left w:val="none" w:sz="0" w:space="0" w:color="auto"/>
        <w:bottom w:val="none" w:sz="0" w:space="0" w:color="auto"/>
        <w:right w:val="none" w:sz="0" w:space="0" w:color="auto"/>
      </w:divBdr>
    </w:div>
    <w:div w:id="887186986">
      <w:bodyDiv w:val="1"/>
      <w:marLeft w:val="0"/>
      <w:marRight w:val="0"/>
      <w:marTop w:val="0"/>
      <w:marBottom w:val="0"/>
      <w:divBdr>
        <w:top w:val="none" w:sz="0" w:space="0" w:color="auto"/>
        <w:left w:val="none" w:sz="0" w:space="0" w:color="auto"/>
        <w:bottom w:val="none" w:sz="0" w:space="0" w:color="auto"/>
        <w:right w:val="none" w:sz="0" w:space="0" w:color="auto"/>
      </w:divBdr>
    </w:div>
    <w:div w:id="894050439">
      <w:bodyDiv w:val="1"/>
      <w:marLeft w:val="0"/>
      <w:marRight w:val="0"/>
      <w:marTop w:val="0"/>
      <w:marBottom w:val="0"/>
      <w:divBdr>
        <w:top w:val="none" w:sz="0" w:space="0" w:color="auto"/>
        <w:left w:val="none" w:sz="0" w:space="0" w:color="auto"/>
        <w:bottom w:val="none" w:sz="0" w:space="0" w:color="auto"/>
        <w:right w:val="none" w:sz="0" w:space="0" w:color="auto"/>
      </w:divBdr>
    </w:div>
    <w:div w:id="895629868">
      <w:bodyDiv w:val="1"/>
      <w:marLeft w:val="0"/>
      <w:marRight w:val="0"/>
      <w:marTop w:val="0"/>
      <w:marBottom w:val="0"/>
      <w:divBdr>
        <w:top w:val="none" w:sz="0" w:space="0" w:color="auto"/>
        <w:left w:val="none" w:sz="0" w:space="0" w:color="auto"/>
        <w:bottom w:val="none" w:sz="0" w:space="0" w:color="auto"/>
        <w:right w:val="none" w:sz="0" w:space="0" w:color="auto"/>
      </w:divBdr>
    </w:div>
    <w:div w:id="897592142">
      <w:bodyDiv w:val="1"/>
      <w:marLeft w:val="0"/>
      <w:marRight w:val="0"/>
      <w:marTop w:val="0"/>
      <w:marBottom w:val="0"/>
      <w:divBdr>
        <w:top w:val="none" w:sz="0" w:space="0" w:color="auto"/>
        <w:left w:val="none" w:sz="0" w:space="0" w:color="auto"/>
        <w:bottom w:val="none" w:sz="0" w:space="0" w:color="auto"/>
        <w:right w:val="none" w:sz="0" w:space="0" w:color="auto"/>
      </w:divBdr>
      <w:divsChild>
        <w:div w:id="201942074">
          <w:marLeft w:val="0"/>
          <w:marRight w:val="0"/>
          <w:marTop w:val="0"/>
          <w:marBottom w:val="0"/>
          <w:divBdr>
            <w:top w:val="none" w:sz="0" w:space="0" w:color="auto"/>
            <w:left w:val="none" w:sz="0" w:space="0" w:color="auto"/>
            <w:bottom w:val="none" w:sz="0" w:space="0" w:color="auto"/>
            <w:right w:val="none" w:sz="0" w:space="0" w:color="auto"/>
          </w:divBdr>
          <w:divsChild>
            <w:div w:id="590743407">
              <w:marLeft w:val="0"/>
              <w:marRight w:val="0"/>
              <w:marTop w:val="0"/>
              <w:marBottom w:val="0"/>
              <w:divBdr>
                <w:top w:val="none" w:sz="0" w:space="0" w:color="auto"/>
                <w:left w:val="none" w:sz="0" w:space="0" w:color="auto"/>
                <w:bottom w:val="none" w:sz="0" w:space="0" w:color="auto"/>
                <w:right w:val="none" w:sz="0" w:space="0" w:color="auto"/>
              </w:divBdr>
            </w:div>
            <w:div w:id="1169175369">
              <w:marLeft w:val="0"/>
              <w:marRight w:val="0"/>
              <w:marTop w:val="0"/>
              <w:marBottom w:val="0"/>
              <w:divBdr>
                <w:top w:val="none" w:sz="0" w:space="0" w:color="auto"/>
                <w:left w:val="none" w:sz="0" w:space="0" w:color="auto"/>
                <w:bottom w:val="none" w:sz="0" w:space="0" w:color="auto"/>
                <w:right w:val="none" w:sz="0" w:space="0" w:color="auto"/>
              </w:divBdr>
            </w:div>
          </w:divsChild>
        </w:div>
        <w:div w:id="528296333">
          <w:blockQuote w:val="1"/>
          <w:marLeft w:val="720"/>
          <w:marRight w:val="720"/>
          <w:marTop w:val="100"/>
          <w:marBottom w:val="100"/>
          <w:divBdr>
            <w:top w:val="none" w:sz="0" w:space="0" w:color="auto"/>
            <w:left w:val="none" w:sz="0" w:space="0" w:color="auto"/>
            <w:bottom w:val="none" w:sz="0" w:space="0" w:color="auto"/>
            <w:right w:val="none" w:sz="0" w:space="0" w:color="auto"/>
          </w:divBdr>
        </w:div>
        <w:div w:id="662465729">
          <w:marLeft w:val="0"/>
          <w:marRight w:val="0"/>
          <w:marTop w:val="0"/>
          <w:marBottom w:val="0"/>
          <w:divBdr>
            <w:top w:val="none" w:sz="0" w:space="0" w:color="auto"/>
            <w:left w:val="none" w:sz="0" w:space="0" w:color="auto"/>
            <w:bottom w:val="none" w:sz="0" w:space="0" w:color="auto"/>
            <w:right w:val="none" w:sz="0" w:space="0" w:color="auto"/>
          </w:divBdr>
        </w:div>
      </w:divsChild>
    </w:div>
    <w:div w:id="899559325">
      <w:bodyDiv w:val="1"/>
      <w:marLeft w:val="0"/>
      <w:marRight w:val="0"/>
      <w:marTop w:val="0"/>
      <w:marBottom w:val="0"/>
      <w:divBdr>
        <w:top w:val="none" w:sz="0" w:space="0" w:color="auto"/>
        <w:left w:val="none" w:sz="0" w:space="0" w:color="auto"/>
        <w:bottom w:val="none" w:sz="0" w:space="0" w:color="auto"/>
        <w:right w:val="none" w:sz="0" w:space="0" w:color="auto"/>
      </w:divBdr>
    </w:div>
    <w:div w:id="908465624">
      <w:bodyDiv w:val="1"/>
      <w:marLeft w:val="0"/>
      <w:marRight w:val="0"/>
      <w:marTop w:val="0"/>
      <w:marBottom w:val="0"/>
      <w:divBdr>
        <w:top w:val="none" w:sz="0" w:space="0" w:color="auto"/>
        <w:left w:val="none" w:sz="0" w:space="0" w:color="auto"/>
        <w:bottom w:val="none" w:sz="0" w:space="0" w:color="auto"/>
        <w:right w:val="none" w:sz="0" w:space="0" w:color="auto"/>
      </w:divBdr>
    </w:div>
    <w:div w:id="916209055">
      <w:bodyDiv w:val="1"/>
      <w:marLeft w:val="0"/>
      <w:marRight w:val="0"/>
      <w:marTop w:val="0"/>
      <w:marBottom w:val="0"/>
      <w:divBdr>
        <w:top w:val="none" w:sz="0" w:space="0" w:color="auto"/>
        <w:left w:val="none" w:sz="0" w:space="0" w:color="auto"/>
        <w:bottom w:val="none" w:sz="0" w:space="0" w:color="auto"/>
        <w:right w:val="none" w:sz="0" w:space="0" w:color="auto"/>
      </w:divBdr>
    </w:div>
    <w:div w:id="916670171">
      <w:bodyDiv w:val="1"/>
      <w:marLeft w:val="0"/>
      <w:marRight w:val="0"/>
      <w:marTop w:val="0"/>
      <w:marBottom w:val="0"/>
      <w:divBdr>
        <w:top w:val="none" w:sz="0" w:space="0" w:color="auto"/>
        <w:left w:val="none" w:sz="0" w:space="0" w:color="auto"/>
        <w:bottom w:val="none" w:sz="0" w:space="0" w:color="auto"/>
        <w:right w:val="none" w:sz="0" w:space="0" w:color="auto"/>
      </w:divBdr>
    </w:div>
    <w:div w:id="919211844">
      <w:bodyDiv w:val="1"/>
      <w:marLeft w:val="0"/>
      <w:marRight w:val="0"/>
      <w:marTop w:val="0"/>
      <w:marBottom w:val="0"/>
      <w:divBdr>
        <w:top w:val="none" w:sz="0" w:space="0" w:color="auto"/>
        <w:left w:val="none" w:sz="0" w:space="0" w:color="auto"/>
        <w:bottom w:val="none" w:sz="0" w:space="0" w:color="auto"/>
        <w:right w:val="none" w:sz="0" w:space="0" w:color="auto"/>
      </w:divBdr>
    </w:div>
    <w:div w:id="930164806">
      <w:bodyDiv w:val="1"/>
      <w:marLeft w:val="0"/>
      <w:marRight w:val="0"/>
      <w:marTop w:val="0"/>
      <w:marBottom w:val="0"/>
      <w:divBdr>
        <w:top w:val="none" w:sz="0" w:space="0" w:color="auto"/>
        <w:left w:val="none" w:sz="0" w:space="0" w:color="auto"/>
        <w:bottom w:val="none" w:sz="0" w:space="0" w:color="auto"/>
        <w:right w:val="none" w:sz="0" w:space="0" w:color="auto"/>
      </w:divBdr>
    </w:div>
    <w:div w:id="931281202">
      <w:bodyDiv w:val="1"/>
      <w:marLeft w:val="0"/>
      <w:marRight w:val="0"/>
      <w:marTop w:val="0"/>
      <w:marBottom w:val="0"/>
      <w:divBdr>
        <w:top w:val="none" w:sz="0" w:space="0" w:color="auto"/>
        <w:left w:val="none" w:sz="0" w:space="0" w:color="auto"/>
        <w:bottom w:val="none" w:sz="0" w:space="0" w:color="auto"/>
        <w:right w:val="none" w:sz="0" w:space="0" w:color="auto"/>
      </w:divBdr>
    </w:div>
    <w:div w:id="934166267">
      <w:bodyDiv w:val="1"/>
      <w:marLeft w:val="0"/>
      <w:marRight w:val="0"/>
      <w:marTop w:val="0"/>
      <w:marBottom w:val="0"/>
      <w:divBdr>
        <w:top w:val="none" w:sz="0" w:space="0" w:color="auto"/>
        <w:left w:val="none" w:sz="0" w:space="0" w:color="auto"/>
        <w:bottom w:val="none" w:sz="0" w:space="0" w:color="auto"/>
        <w:right w:val="none" w:sz="0" w:space="0" w:color="auto"/>
      </w:divBdr>
    </w:div>
    <w:div w:id="948242816">
      <w:bodyDiv w:val="1"/>
      <w:marLeft w:val="0"/>
      <w:marRight w:val="0"/>
      <w:marTop w:val="0"/>
      <w:marBottom w:val="0"/>
      <w:divBdr>
        <w:top w:val="none" w:sz="0" w:space="0" w:color="auto"/>
        <w:left w:val="none" w:sz="0" w:space="0" w:color="auto"/>
        <w:bottom w:val="none" w:sz="0" w:space="0" w:color="auto"/>
        <w:right w:val="none" w:sz="0" w:space="0" w:color="auto"/>
      </w:divBdr>
    </w:div>
    <w:div w:id="948245270">
      <w:bodyDiv w:val="1"/>
      <w:marLeft w:val="0"/>
      <w:marRight w:val="0"/>
      <w:marTop w:val="0"/>
      <w:marBottom w:val="0"/>
      <w:divBdr>
        <w:top w:val="none" w:sz="0" w:space="0" w:color="auto"/>
        <w:left w:val="none" w:sz="0" w:space="0" w:color="auto"/>
        <w:bottom w:val="none" w:sz="0" w:space="0" w:color="auto"/>
        <w:right w:val="none" w:sz="0" w:space="0" w:color="auto"/>
      </w:divBdr>
    </w:div>
    <w:div w:id="948390674">
      <w:bodyDiv w:val="1"/>
      <w:marLeft w:val="0"/>
      <w:marRight w:val="0"/>
      <w:marTop w:val="0"/>
      <w:marBottom w:val="0"/>
      <w:divBdr>
        <w:top w:val="none" w:sz="0" w:space="0" w:color="auto"/>
        <w:left w:val="none" w:sz="0" w:space="0" w:color="auto"/>
        <w:bottom w:val="none" w:sz="0" w:space="0" w:color="auto"/>
        <w:right w:val="none" w:sz="0" w:space="0" w:color="auto"/>
      </w:divBdr>
    </w:div>
    <w:div w:id="952394639">
      <w:bodyDiv w:val="1"/>
      <w:marLeft w:val="0"/>
      <w:marRight w:val="0"/>
      <w:marTop w:val="0"/>
      <w:marBottom w:val="0"/>
      <w:divBdr>
        <w:top w:val="none" w:sz="0" w:space="0" w:color="auto"/>
        <w:left w:val="none" w:sz="0" w:space="0" w:color="auto"/>
        <w:bottom w:val="none" w:sz="0" w:space="0" w:color="auto"/>
        <w:right w:val="none" w:sz="0" w:space="0" w:color="auto"/>
      </w:divBdr>
      <w:divsChild>
        <w:div w:id="5031299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5058235">
      <w:bodyDiv w:val="1"/>
      <w:marLeft w:val="0"/>
      <w:marRight w:val="0"/>
      <w:marTop w:val="0"/>
      <w:marBottom w:val="0"/>
      <w:divBdr>
        <w:top w:val="none" w:sz="0" w:space="0" w:color="auto"/>
        <w:left w:val="none" w:sz="0" w:space="0" w:color="auto"/>
        <w:bottom w:val="none" w:sz="0" w:space="0" w:color="auto"/>
        <w:right w:val="none" w:sz="0" w:space="0" w:color="auto"/>
      </w:divBdr>
    </w:div>
    <w:div w:id="972055788">
      <w:bodyDiv w:val="1"/>
      <w:marLeft w:val="0"/>
      <w:marRight w:val="0"/>
      <w:marTop w:val="0"/>
      <w:marBottom w:val="0"/>
      <w:divBdr>
        <w:top w:val="none" w:sz="0" w:space="0" w:color="auto"/>
        <w:left w:val="none" w:sz="0" w:space="0" w:color="auto"/>
        <w:bottom w:val="none" w:sz="0" w:space="0" w:color="auto"/>
        <w:right w:val="none" w:sz="0" w:space="0" w:color="auto"/>
      </w:divBdr>
    </w:div>
    <w:div w:id="973368357">
      <w:bodyDiv w:val="1"/>
      <w:marLeft w:val="0"/>
      <w:marRight w:val="0"/>
      <w:marTop w:val="0"/>
      <w:marBottom w:val="0"/>
      <w:divBdr>
        <w:top w:val="none" w:sz="0" w:space="0" w:color="auto"/>
        <w:left w:val="none" w:sz="0" w:space="0" w:color="auto"/>
        <w:bottom w:val="none" w:sz="0" w:space="0" w:color="auto"/>
        <w:right w:val="none" w:sz="0" w:space="0" w:color="auto"/>
      </w:divBdr>
    </w:div>
    <w:div w:id="979773290">
      <w:bodyDiv w:val="1"/>
      <w:marLeft w:val="0"/>
      <w:marRight w:val="0"/>
      <w:marTop w:val="0"/>
      <w:marBottom w:val="0"/>
      <w:divBdr>
        <w:top w:val="none" w:sz="0" w:space="0" w:color="auto"/>
        <w:left w:val="none" w:sz="0" w:space="0" w:color="auto"/>
        <w:bottom w:val="none" w:sz="0" w:space="0" w:color="auto"/>
        <w:right w:val="none" w:sz="0" w:space="0" w:color="auto"/>
      </w:divBdr>
    </w:div>
    <w:div w:id="981622603">
      <w:bodyDiv w:val="1"/>
      <w:marLeft w:val="0"/>
      <w:marRight w:val="0"/>
      <w:marTop w:val="0"/>
      <w:marBottom w:val="0"/>
      <w:divBdr>
        <w:top w:val="none" w:sz="0" w:space="0" w:color="auto"/>
        <w:left w:val="none" w:sz="0" w:space="0" w:color="auto"/>
        <w:bottom w:val="none" w:sz="0" w:space="0" w:color="auto"/>
        <w:right w:val="none" w:sz="0" w:space="0" w:color="auto"/>
      </w:divBdr>
    </w:div>
    <w:div w:id="986007008">
      <w:bodyDiv w:val="1"/>
      <w:marLeft w:val="0"/>
      <w:marRight w:val="0"/>
      <w:marTop w:val="0"/>
      <w:marBottom w:val="0"/>
      <w:divBdr>
        <w:top w:val="none" w:sz="0" w:space="0" w:color="auto"/>
        <w:left w:val="none" w:sz="0" w:space="0" w:color="auto"/>
        <w:bottom w:val="none" w:sz="0" w:space="0" w:color="auto"/>
        <w:right w:val="none" w:sz="0" w:space="0" w:color="auto"/>
      </w:divBdr>
      <w:divsChild>
        <w:div w:id="1764491582">
          <w:marLeft w:val="0"/>
          <w:marRight w:val="0"/>
          <w:marTop w:val="0"/>
          <w:marBottom w:val="0"/>
          <w:divBdr>
            <w:top w:val="none" w:sz="0" w:space="0" w:color="auto"/>
            <w:left w:val="none" w:sz="0" w:space="0" w:color="auto"/>
            <w:bottom w:val="none" w:sz="0" w:space="0" w:color="auto"/>
            <w:right w:val="none" w:sz="0" w:space="0" w:color="auto"/>
          </w:divBdr>
          <w:divsChild>
            <w:div w:id="21367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011599">
      <w:bodyDiv w:val="1"/>
      <w:marLeft w:val="0"/>
      <w:marRight w:val="0"/>
      <w:marTop w:val="0"/>
      <w:marBottom w:val="0"/>
      <w:divBdr>
        <w:top w:val="none" w:sz="0" w:space="0" w:color="auto"/>
        <w:left w:val="none" w:sz="0" w:space="0" w:color="auto"/>
        <w:bottom w:val="none" w:sz="0" w:space="0" w:color="auto"/>
        <w:right w:val="none" w:sz="0" w:space="0" w:color="auto"/>
      </w:divBdr>
    </w:div>
    <w:div w:id="986057826">
      <w:bodyDiv w:val="1"/>
      <w:marLeft w:val="0"/>
      <w:marRight w:val="0"/>
      <w:marTop w:val="0"/>
      <w:marBottom w:val="0"/>
      <w:divBdr>
        <w:top w:val="none" w:sz="0" w:space="0" w:color="auto"/>
        <w:left w:val="none" w:sz="0" w:space="0" w:color="auto"/>
        <w:bottom w:val="none" w:sz="0" w:space="0" w:color="auto"/>
        <w:right w:val="none" w:sz="0" w:space="0" w:color="auto"/>
      </w:divBdr>
    </w:div>
    <w:div w:id="986670613">
      <w:bodyDiv w:val="1"/>
      <w:marLeft w:val="0"/>
      <w:marRight w:val="0"/>
      <w:marTop w:val="0"/>
      <w:marBottom w:val="0"/>
      <w:divBdr>
        <w:top w:val="none" w:sz="0" w:space="0" w:color="auto"/>
        <w:left w:val="none" w:sz="0" w:space="0" w:color="auto"/>
        <w:bottom w:val="none" w:sz="0" w:space="0" w:color="auto"/>
        <w:right w:val="none" w:sz="0" w:space="0" w:color="auto"/>
      </w:divBdr>
    </w:div>
    <w:div w:id="987396431">
      <w:bodyDiv w:val="1"/>
      <w:marLeft w:val="0"/>
      <w:marRight w:val="0"/>
      <w:marTop w:val="0"/>
      <w:marBottom w:val="0"/>
      <w:divBdr>
        <w:top w:val="none" w:sz="0" w:space="0" w:color="auto"/>
        <w:left w:val="none" w:sz="0" w:space="0" w:color="auto"/>
        <w:bottom w:val="none" w:sz="0" w:space="0" w:color="auto"/>
        <w:right w:val="none" w:sz="0" w:space="0" w:color="auto"/>
      </w:divBdr>
      <w:divsChild>
        <w:div w:id="2089531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6229831">
      <w:bodyDiv w:val="1"/>
      <w:marLeft w:val="0"/>
      <w:marRight w:val="0"/>
      <w:marTop w:val="0"/>
      <w:marBottom w:val="0"/>
      <w:divBdr>
        <w:top w:val="none" w:sz="0" w:space="0" w:color="auto"/>
        <w:left w:val="none" w:sz="0" w:space="0" w:color="auto"/>
        <w:bottom w:val="none" w:sz="0" w:space="0" w:color="auto"/>
        <w:right w:val="none" w:sz="0" w:space="0" w:color="auto"/>
      </w:divBdr>
    </w:div>
    <w:div w:id="1030374756">
      <w:bodyDiv w:val="1"/>
      <w:marLeft w:val="0"/>
      <w:marRight w:val="0"/>
      <w:marTop w:val="0"/>
      <w:marBottom w:val="0"/>
      <w:divBdr>
        <w:top w:val="none" w:sz="0" w:space="0" w:color="auto"/>
        <w:left w:val="none" w:sz="0" w:space="0" w:color="auto"/>
        <w:bottom w:val="none" w:sz="0" w:space="0" w:color="auto"/>
        <w:right w:val="none" w:sz="0" w:space="0" w:color="auto"/>
      </w:divBdr>
    </w:div>
    <w:div w:id="1030685052">
      <w:bodyDiv w:val="1"/>
      <w:marLeft w:val="0"/>
      <w:marRight w:val="0"/>
      <w:marTop w:val="0"/>
      <w:marBottom w:val="0"/>
      <w:divBdr>
        <w:top w:val="none" w:sz="0" w:space="0" w:color="auto"/>
        <w:left w:val="none" w:sz="0" w:space="0" w:color="auto"/>
        <w:bottom w:val="none" w:sz="0" w:space="0" w:color="auto"/>
        <w:right w:val="none" w:sz="0" w:space="0" w:color="auto"/>
      </w:divBdr>
    </w:div>
    <w:div w:id="1031344320">
      <w:bodyDiv w:val="1"/>
      <w:marLeft w:val="0"/>
      <w:marRight w:val="0"/>
      <w:marTop w:val="0"/>
      <w:marBottom w:val="0"/>
      <w:divBdr>
        <w:top w:val="none" w:sz="0" w:space="0" w:color="auto"/>
        <w:left w:val="none" w:sz="0" w:space="0" w:color="auto"/>
        <w:bottom w:val="none" w:sz="0" w:space="0" w:color="auto"/>
        <w:right w:val="none" w:sz="0" w:space="0" w:color="auto"/>
      </w:divBdr>
    </w:div>
    <w:div w:id="1034355430">
      <w:bodyDiv w:val="1"/>
      <w:marLeft w:val="0"/>
      <w:marRight w:val="0"/>
      <w:marTop w:val="0"/>
      <w:marBottom w:val="0"/>
      <w:divBdr>
        <w:top w:val="none" w:sz="0" w:space="0" w:color="auto"/>
        <w:left w:val="none" w:sz="0" w:space="0" w:color="auto"/>
        <w:bottom w:val="none" w:sz="0" w:space="0" w:color="auto"/>
        <w:right w:val="none" w:sz="0" w:space="0" w:color="auto"/>
      </w:divBdr>
      <w:divsChild>
        <w:div w:id="1623414882">
          <w:marLeft w:val="0"/>
          <w:marRight w:val="0"/>
          <w:marTop w:val="0"/>
          <w:marBottom w:val="0"/>
          <w:divBdr>
            <w:top w:val="none" w:sz="0" w:space="0" w:color="auto"/>
            <w:left w:val="none" w:sz="0" w:space="0" w:color="auto"/>
            <w:bottom w:val="none" w:sz="0" w:space="0" w:color="auto"/>
            <w:right w:val="none" w:sz="0" w:space="0" w:color="auto"/>
          </w:divBdr>
        </w:div>
      </w:divsChild>
    </w:div>
    <w:div w:id="1036347523">
      <w:bodyDiv w:val="1"/>
      <w:marLeft w:val="0"/>
      <w:marRight w:val="0"/>
      <w:marTop w:val="0"/>
      <w:marBottom w:val="0"/>
      <w:divBdr>
        <w:top w:val="none" w:sz="0" w:space="0" w:color="auto"/>
        <w:left w:val="none" w:sz="0" w:space="0" w:color="auto"/>
        <w:bottom w:val="none" w:sz="0" w:space="0" w:color="auto"/>
        <w:right w:val="none" w:sz="0" w:space="0" w:color="auto"/>
      </w:divBdr>
    </w:div>
    <w:div w:id="1043553800">
      <w:bodyDiv w:val="1"/>
      <w:marLeft w:val="0"/>
      <w:marRight w:val="0"/>
      <w:marTop w:val="0"/>
      <w:marBottom w:val="0"/>
      <w:divBdr>
        <w:top w:val="none" w:sz="0" w:space="0" w:color="auto"/>
        <w:left w:val="none" w:sz="0" w:space="0" w:color="auto"/>
        <w:bottom w:val="none" w:sz="0" w:space="0" w:color="auto"/>
        <w:right w:val="none" w:sz="0" w:space="0" w:color="auto"/>
      </w:divBdr>
    </w:div>
    <w:div w:id="1049768456">
      <w:bodyDiv w:val="1"/>
      <w:marLeft w:val="0"/>
      <w:marRight w:val="0"/>
      <w:marTop w:val="0"/>
      <w:marBottom w:val="0"/>
      <w:divBdr>
        <w:top w:val="none" w:sz="0" w:space="0" w:color="auto"/>
        <w:left w:val="none" w:sz="0" w:space="0" w:color="auto"/>
        <w:bottom w:val="none" w:sz="0" w:space="0" w:color="auto"/>
        <w:right w:val="none" w:sz="0" w:space="0" w:color="auto"/>
      </w:divBdr>
    </w:div>
    <w:div w:id="1057776271">
      <w:bodyDiv w:val="1"/>
      <w:marLeft w:val="0"/>
      <w:marRight w:val="0"/>
      <w:marTop w:val="0"/>
      <w:marBottom w:val="0"/>
      <w:divBdr>
        <w:top w:val="none" w:sz="0" w:space="0" w:color="auto"/>
        <w:left w:val="none" w:sz="0" w:space="0" w:color="auto"/>
        <w:bottom w:val="none" w:sz="0" w:space="0" w:color="auto"/>
        <w:right w:val="none" w:sz="0" w:space="0" w:color="auto"/>
      </w:divBdr>
      <w:divsChild>
        <w:div w:id="665864605">
          <w:marLeft w:val="0"/>
          <w:marRight w:val="0"/>
          <w:marTop w:val="0"/>
          <w:marBottom w:val="0"/>
          <w:divBdr>
            <w:top w:val="none" w:sz="0" w:space="0" w:color="auto"/>
            <w:left w:val="none" w:sz="0" w:space="0" w:color="auto"/>
            <w:bottom w:val="none" w:sz="0" w:space="0" w:color="auto"/>
            <w:right w:val="none" w:sz="0" w:space="0" w:color="auto"/>
          </w:divBdr>
        </w:div>
      </w:divsChild>
    </w:div>
    <w:div w:id="1061948242">
      <w:bodyDiv w:val="1"/>
      <w:marLeft w:val="0"/>
      <w:marRight w:val="0"/>
      <w:marTop w:val="0"/>
      <w:marBottom w:val="0"/>
      <w:divBdr>
        <w:top w:val="none" w:sz="0" w:space="0" w:color="auto"/>
        <w:left w:val="none" w:sz="0" w:space="0" w:color="auto"/>
        <w:bottom w:val="none" w:sz="0" w:space="0" w:color="auto"/>
        <w:right w:val="none" w:sz="0" w:space="0" w:color="auto"/>
      </w:divBdr>
      <w:divsChild>
        <w:div w:id="1752656391">
          <w:blockQuote w:val="1"/>
          <w:marLeft w:val="720"/>
          <w:marRight w:val="720"/>
          <w:marTop w:val="100"/>
          <w:marBottom w:val="100"/>
          <w:divBdr>
            <w:top w:val="none" w:sz="0" w:space="0" w:color="auto"/>
            <w:left w:val="none" w:sz="0" w:space="0" w:color="auto"/>
            <w:bottom w:val="none" w:sz="0" w:space="0" w:color="auto"/>
            <w:right w:val="none" w:sz="0" w:space="0" w:color="auto"/>
          </w:divBdr>
        </w:div>
        <w:div w:id="2052607232">
          <w:marLeft w:val="0"/>
          <w:marRight w:val="0"/>
          <w:marTop w:val="0"/>
          <w:marBottom w:val="0"/>
          <w:divBdr>
            <w:top w:val="none" w:sz="0" w:space="0" w:color="auto"/>
            <w:left w:val="none" w:sz="0" w:space="0" w:color="auto"/>
            <w:bottom w:val="none" w:sz="0" w:space="0" w:color="auto"/>
            <w:right w:val="none" w:sz="0" w:space="0" w:color="auto"/>
          </w:divBdr>
        </w:div>
      </w:divsChild>
    </w:div>
    <w:div w:id="1065032285">
      <w:bodyDiv w:val="1"/>
      <w:marLeft w:val="0"/>
      <w:marRight w:val="0"/>
      <w:marTop w:val="0"/>
      <w:marBottom w:val="0"/>
      <w:divBdr>
        <w:top w:val="none" w:sz="0" w:space="0" w:color="auto"/>
        <w:left w:val="none" w:sz="0" w:space="0" w:color="auto"/>
        <w:bottom w:val="none" w:sz="0" w:space="0" w:color="auto"/>
        <w:right w:val="none" w:sz="0" w:space="0" w:color="auto"/>
      </w:divBdr>
    </w:div>
    <w:div w:id="1071662997">
      <w:bodyDiv w:val="1"/>
      <w:marLeft w:val="0"/>
      <w:marRight w:val="0"/>
      <w:marTop w:val="0"/>
      <w:marBottom w:val="0"/>
      <w:divBdr>
        <w:top w:val="none" w:sz="0" w:space="0" w:color="auto"/>
        <w:left w:val="none" w:sz="0" w:space="0" w:color="auto"/>
        <w:bottom w:val="none" w:sz="0" w:space="0" w:color="auto"/>
        <w:right w:val="none" w:sz="0" w:space="0" w:color="auto"/>
      </w:divBdr>
    </w:div>
    <w:div w:id="1073309169">
      <w:bodyDiv w:val="1"/>
      <w:marLeft w:val="0"/>
      <w:marRight w:val="0"/>
      <w:marTop w:val="0"/>
      <w:marBottom w:val="0"/>
      <w:divBdr>
        <w:top w:val="none" w:sz="0" w:space="0" w:color="auto"/>
        <w:left w:val="none" w:sz="0" w:space="0" w:color="auto"/>
        <w:bottom w:val="none" w:sz="0" w:space="0" w:color="auto"/>
        <w:right w:val="none" w:sz="0" w:space="0" w:color="auto"/>
      </w:divBdr>
    </w:div>
    <w:div w:id="1076435582">
      <w:bodyDiv w:val="1"/>
      <w:marLeft w:val="0"/>
      <w:marRight w:val="0"/>
      <w:marTop w:val="0"/>
      <w:marBottom w:val="0"/>
      <w:divBdr>
        <w:top w:val="none" w:sz="0" w:space="0" w:color="auto"/>
        <w:left w:val="none" w:sz="0" w:space="0" w:color="auto"/>
        <w:bottom w:val="none" w:sz="0" w:space="0" w:color="auto"/>
        <w:right w:val="none" w:sz="0" w:space="0" w:color="auto"/>
      </w:divBdr>
      <w:divsChild>
        <w:div w:id="3765895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7946543">
      <w:bodyDiv w:val="1"/>
      <w:marLeft w:val="0"/>
      <w:marRight w:val="0"/>
      <w:marTop w:val="0"/>
      <w:marBottom w:val="0"/>
      <w:divBdr>
        <w:top w:val="none" w:sz="0" w:space="0" w:color="auto"/>
        <w:left w:val="none" w:sz="0" w:space="0" w:color="auto"/>
        <w:bottom w:val="none" w:sz="0" w:space="0" w:color="auto"/>
        <w:right w:val="none" w:sz="0" w:space="0" w:color="auto"/>
      </w:divBdr>
    </w:div>
    <w:div w:id="1078135958">
      <w:bodyDiv w:val="1"/>
      <w:marLeft w:val="0"/>
      <w:marRight w:val="0"/>
      <w:marTop w:val="0"/>
      <w:marBottom w:val="0"/>
      <w:divBdr>
        <w:top w:val="none" w:sz="0" w:space="0" w:color="auto"/>
        <w:left w:val="none" w:sz="0" w:space="0" w:color="auto"/>
        <w:bottom w:val="none" w:sz="0" w:space="0" w:color="auto"/>
        <w:right w:val="none" w:sz="0" w:space="0" w:color="auto"/>
      </w:divBdr>
    </w:div>
    <w:div w:id="1085688487">
      <w:bodyDiv w:val="1"/>
      <w:marLeft w:val="0"/>
      <w:marRight w:val="0"/>
      <w:marTop w:val="0"/>
      <w:marBottom w:val="0"/>
      <w:divBdr>
        <w:top w:val="none" w:sz="0" w:space="0" w:color="auto"/>
        <w:left w:val="none" w:sz="0" w:space="0" w:color="auto"/>
        <w:bottom w:val="none" w:sz="0" w:space="0" w:color="auto"/>
        <w:right w:val="none" w:sz="0" w:space="0" w:color="auto"/>
      </w:divBdr>
    </w:div>
    <w:div w:id="1097945795">
      <w:bodyDiv w:val="1"/>
      <w:marLeft w:val="0"/>
      <w:marRight w:val="0"/>
      <w:marTop w:val="0"/>
      <w:marBottom w:val="0"/>
      <w:divBdr>
        <w:top w:val="none" w:sz="0" w:space="0" w:color="auto"/>
        <w:left w:val="none" w:sz="0" w:space="0" w:color="auto"/>
        <w:bottom w:val="none" w:sz="0" w:space="0" w:color="auto"/>
        <w:right w:val="none" w:sz="0" w:space="0" w:color="auto"/>
      </w:divBdr>
    </w:div>
    <w:div w:id="1132476977">
      <w:bodyDiv w:val="1"/>
      <w:marLeft w:val="0"/>
      <w:marRight w:val="0"/>
      <w:marTop w:val="0"/>
      <w:marBottom w:val="0"/>
      <w:divBdr>
        <w:top w:val="none" w:sz="0" w:space="0" w:color="auto"/>
        <w:left w:val="none" w:sz="0" w:space="0" w:color="auto"/>
        <w:bottom w:val="none" w:sz="0" w:space="0" w:color="auto"/>
        <w:right w:val="none" w:sz="0" w:space="0" w:color="auto"/>
      </w:divBdr>
      <w:divsChild>
        <w:div w:id="1161316449">
          <w:marLeft w:val="0"/>
          <w:marRight w:val="0"/>
          <w:marTop w:val="0"/>
          <w:marBottom w:val="0"/>
          <w:divBdr>
            <w:top w:val="none" w:sz="0" w:space="0" w:color="auto"/>
            <w:left w:val="none" w:sz="0" w:space="0" w:color="auto"/>
            <w:bottom w:val="none" w:sz="0" w:space="0" w:color="auto"/>
            <w:right w:val="none" w:sz="0" w:space="0" w:color="auto"/>
          </w:divBdr>
        </w:div>
      </w:divsChild>
    </w:div>
    <w:div w:id="1135684370">
      <w:bodyDiv w:val="1"/>
      <w:marLeft w:val="0"/>
      <w:marRight w:val="0"/>
      <w:marTop w:val="0"/>
      <w:marBottom w:val="0"/>
      <w:divBdr>
        <w:top w:val="none" w:sz="0" w:space="0" w:color="auto"/>
        <w:left w:val="none" w:sz="0" w:space="0" w:color="auto"/>
        <w:bottom w:val="none" w:sz="0" w:space="0" w:color="auto"/>
        <w:right w:val="none" w:sz="0" w:space="0" w:color="auto"/>
      </w:divBdr>
      <w:divsChild>
        <w:div w:id="33316902">
          <w:marLeft w:val="0"/>
          <w:marRight w:val="0"/>
          <w:marTop w:val="0"/>
          <w:marBottom w:val="0"/>
          <w:divBdr>
            <w:top w:val="none" w:sz="0" w:space="0" w:color="auto"/>
            <w:left w:val="none" w:sz="0" w:space="0" w:color="auto"/>
            <w:bottom w:val="none" w:sz="0" w:space="0" w:color="auto"/>
            <w:right w:val="none" w:sz="0" w:space="0" w:color="auto"/>
          </w:divBdr>
        </w:div>
      </w:divsChild>
    </w:div>
    <w:div w:id="1138496832">
      <w:bodyDiv w:val="1"/>
      <w:marLeft w:val="0"/>
      <w:marRight w:val="0"/>
      <w:marTop w:val="0"/>
      <w:marBottom w:val="0"/>
      <w:divBdr>
        <w:top w:val="none" w:sz="0" w:space="0" w:color="auto"/>
        <w:left w:val="none" w:sz="0" w:space="0" w:color="auto"/>
        <w:bottom w:val="none" w:sz="0" w:space="0" w:color="auto"/>
        <w:right w:val="none" w:sz="0" w:space="0" w:color="auto"/>
      </w:divBdr>
    </w:div>
    <w:div w:id="1139569941">
      <w:bodyDiv w:val="1"/>
      <w:marLeft w:val="0"/>
      <w:marRight w:val="0"/>
      <w:marTop w:val="0"/>
      <w:marBottom w:val="0"/>
      <w:divBdr>
        <w:top w:val="none" w:sz="0" w:space="0" w:color="auto"/>
        <w:left w:val="none" w:sz="0" w:space="0" w:color="auto"/>
        <w:bottom w:val="none" w:sz="0" w:space="0" w:color="auto"/>
        <w:right w:val="none" w:sz="0" w:space="0" w:color="auto"/>
      </w:divBdr>
    </w:div>
    <w:div w:id="1141339294">
      <w:bodyDiv w:val="1"/>
      <w:marLeft w:val="0"/>
      <w:marRight w:val="0"/>
      <w:marTop w:val="0"/>
      <w:marBottom w:val="0"/>
      <w:divBdr>
        <w:top w:val="none" w:sz="0" w:space="0" w:color="auto"/>
        <w:left w:val="none" w:sz="0" w:space="0" w:color="auto"/>
        <w:bottom w:val="none" w:sz="0" w:space="0" w:color="auto"/>
        <w:right w:val="none" w:sz="0" w:space="0" w:color="auto"/>
      </w:divBdr>
    </w:div>
    <w:div w:id="1150830951">
      <w:bodyDiv w:val="1"/>
      <w:marLeft w:val="0"/>
      <w:marRight w:val="0"/>
      <w:marTop w:val="0"/>
      <w:marBottom w:val="0"/>
      <w:divBdr>
        <w:top w:val="none" w:sz="0" w:space="0" w:color="auto"/>
        <w:left w:val="none" w:sz="0" w:space="0" w:color="auto"/>
        <w:bottom w:val="none" w:sz="0" w:space="0" w:color="auto"/>
        <w:right w:val="none" w:sz="0" w:space="0" w:color="auto"/>
      </w:divBdr>
      <w:divsChild>
        <w:div w:id="1309672214">
          <w:marLeft w:val="0"/>
          <w:marRight w:val="0"/>
          <w:marTop w:val="0"/>
          <w:marBottom w:val="0"/>
          <w:divBdr>
            <w:top w:val="none" w:sz="0" w:space="0" w:color="auto"/>
            <w:left w:val="none" w:sz="0" w:space="0" w:color="auto"/>
            <w:bottom w:val="none" w:sz="0" w:space="0" w:color="auto"/>
            <w:right w:val="none" w:sz="0" w:space="0" w:color="auto"/>
          </w:divBdr>
        </w:div>
      </w:divsChild>
    </w:div>
    <w:div w:id="1163543468">
      <w:bodyDiv w:val="1"/>
      <w:marLeft w:val="0"/>
      <w:marRight w:val="0"/>
      <w:marTop w:val="0"/>
      <w:marBottom w:val="0"/>
      <w:divBdr>
        <w:top w:val="none" w:sz="0" w:space="0" w:color="auto"/>
        <w:left w:val="none" w:sz="0" w:space="0" w:color="auto"/>
        <w:bottom w:val="none" w:sz="0" w:space="0" w:color="auto"/>
        <w:right w:val="none" w:sz="0" w:space="0" w:color="auto"/>
      </w:divBdr>
    </w:div>
    <w:div w:id="1165170065">
      <w:bodyDiv w:val="1"/>
      <w:marLeft w:val="0"/>
      <w:marRight w:val="0"/>
      <w:marTop w:val="0"/>
      <w:marBottom w:val="0"/>
      <w:divBdr>
        <w:top w:val="none" w:sz="0" w:space="0" w:color="auto"/>
        <w:left w:val="none" w:sz="0" w:space="0" w:color="auto"/>
        <w:bottom w:val="none" w:sz="0" w:space="0" w:color="auto"/>
        <w:right w:val="none" w:sz="0" w:space="0" w:color="auto"/>
      </w:divBdr>
    </w:div>
    <w:div w:id="1170833161">
      <w:bodyDiv w:val="1"/>
      <w:marLeft w:val="0"/>
      <w:marRight w:val="0"/>
      <w:marTop w:val="0"/>
      <w:marBottom w:val="0"/>
      <w:divBdr>
        <w:top w:val="none" w:sz="0" w:space="0" w:color="auto"/>
        <w:left w:val="none" w:sz="0" w:space="0" w:color="auto"/>
        <w:bottom w:val="none" w:sz="0" w:space="0" w:color="auto"/>
        <w:right w:val="none" w:sz="0" w:space="0" w:color="auto"/>
      </w:divBdr>
    </w:div>
    <w:div w:id="1175995711">
      <w:bodyDiv w:val="1"/>
      <w:marLeft w:val="0"/>
      <w:marRight w:val="0"/>
      <w:marTop w:val="0"/>
      <w:marBottom w:val="0"/>
      <w:divBdr>
        <w:top w:val="none" w:sz="0" w:space="0" w:color="auto"/>
        <w:left w:val="none" w:sz="0" w:space="0" w:color="auto"/>
        <w:bottom w:val="none" w:sz="0" w:space="0" w:color="auto"/>
        <w:right w:val="none" w:sz="0" w:space="0" w:color="auto"/>
      </w:divBdr>
    </w:div>
    <w:div w:id="1189416873">
      <w:bodyDiv w:val="1"/>
      <w:marLeft w:val="0"/>
      <w:marRight w:val="0"/>
      <w:marTop w:val="0"/>
      <w:marBottom w:val="0"/>
      <w:divBdr>
        <w:top w:val="none" w:sz="0" w:space="0" w:color="auto"/>
        <w:left w:val="none" w:sz="0" w:space="0" w:color="auto"/>
        <w:bottom w:val="none" w:sz="0" w:space="0" w:color="auto"/>
        <w:right w:val="none" w:sz="0" w:space="0" w:color="auto"/>
      </w:divBdr>
    </w:div>
    <w:div w:id="1194346091">
      <w:bodyDiv w:val="1"/>
      <w:marLeft w:val="0"/>
      <w:marRight w:val="0"/>
      <w:marTop w:val="0"/>
      <w:marBottom w:val="0"/>
      <w:divBdr>
        <w:top w:val="none" w:sz="0" w:space="0" w:color="auto"/>
        <w:left w:val="none" w:sz="0" w:space="0" w:color="auto"/>
        <w:bottom w:val="none" w:sz="0" w:space="0" w:color="auto"/>
        <w:right w:val="none" w:sz="0" w:space="0" w:color="auto"/>
      </w:divBdr>
    </w:div>
    <w:div w:id="1197431512">
      <w:bodyDiv w:val="1"/>
      <w:marLeft w:val="0"/>
      <w:marRight w:val="0"/>
      <w:marTop w:val="0"/>
      <w:marBottom w:val="0"/>
      <w:divBdr>
        <w:top w:val="none" w:sz="0" w:space="0" w:color="auto"/>
        <w:left w:val="none" w:sz="0" w:space="0" w:color="auto"/>
        <w:bottom w:val="none" w:sz="0" w:space="0" w:color="auto"/>
        <w:right w:val="none" w:sz="0" w:space="0" w:color="auto"/>
      </w:divBdr>
      <w:divsChild>
        <w:div w:id="9322782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3984601">
      <w:bodyDiv w:val="1"/>
      <w:marLeft w:val="0"/>
      <w:marRight w:val="0"/>
      <w:marTop w:val="0"/>
      <w:marBottom w:val="0"/>
      <w:divBdr>
        <w:top w:val="none" w:sz="0" w:space="0" w:color="auto"/>
        <w:left w:val="none" w:sz="0" w:space="0" w:color="auto"/>
        <w:bottom w:val="none" w:sz="0" w:space="0" w:color="auto"/>
        <w:right w:val="none" w:sz="0" w:space="0" w:color="auto"/>
      </w:divBdr>
    </w:div>
    <w:div w:id="1208908605">
      <w:bodyDiv w:val="1"/>
      <w:marLeft w:val="0"/>
      <w:marRight w:val="0"/>
      <w:marTop w:val="0"/>
      <w:marBottom w:val="0"/>
      <w:divBdr>
        <w:top w:val="none" w:sz="0" w:space="0" w:color="auto"/>
        <w:left w:val="none" w:sz="0" w:space="0" w:color="auto"/>
        <w:bottom w:val="none" w:sz="0" w:space="0" w:color="auto"/>
        <w:right w:val="none" w:sz="0" w:space="0" w:color="auto"/>
      </w:divBdr>
      <w:divsChild>
        <w:div w:id="6949854">
          <w:blockQuote w:val="1"/>
          <w:marLeft w:val="0"/>
          <w:marRight w:val="720"/>
          <w:marTop w:val="100"/>
          <w:marBottom w:val="100"/>
          <w:divBdr>
            <w:top w:val="none" w:sz="0" w:space="0" w:color="auto"/>
            <w:left w:val="none" w:sz="0" w:space="0" w:color="auto"/>
            <w:bottom w:val="none" w:sz="0" w:space="0" w:color="auto"/>
            <w:right w:val="none" w:sz="0" w:space="0" w:color="auto"/>
          </w:divBdr>
        </w:div>
      </w:divsChild>
    </w:div>
    <w:div w:id="1210801270">
      <w:bodyDiv w:val="1"/>
      <w:marLeft w:val="0"/>
      <w:marRight w:val="0"/>
      <w:marTop w:val="0"/>
      <w:marBottom w:val="0"/>
      <w:divBdr>
        <w:top w:val="none" w:sz="0" w:space="0" w:color="auto"/>
        <w:left w:val="none" w:sz="0" w:space="0" w:color="auto"/>
        <w:bottom w:val="none" w:sz="0" w:space="0" w:color="auto"/>
        <w:right w:val="none" w:sz="0" w:space="0" w:color="auto"/>
      </w:divBdr>
    </w:div>
    <w:div w:id="1210802313">
      <w:bodyDiv w:val="1"/>
      <w:marLeft w:val="0"/>
      <w:marRight w:val="0"/>
      <w:marTop w:val="0"/>
      <w:marBottom w:val="0"/>
      <w:divBdr>
        <w:top w:val="none" w:sz="0" w:space="0" w:color="auto"/>
        <w:left w:val="none" w:sz="0" w:space="0" w:color="auto"/>
        <w:bottom w:val="none" w:sz="0" w:space="0" w:color="auto"/>
        <w:right w:val="none" w:sz="0" w:space="0" w:color="auto"/>
      </w:divBdr>
      <w:divsChild>
        <w:div w:id="1425803580">
          <w:marLeft w:val="0"/>
          <w:marRight w:val="0"/>
          <w:marTop w:val="0"/>
          <w:marBottom w:val="0"/>
          <w:divBdr>
            <w:top w:val="none" w:sz="0" w:space="0" w:color="auto"/>
            <w:left w:val="none" w:sz="0" w:space="0" w:color="auto"/>
            <w:bottom w:val="none" w:sz="0" w:space="0" w:color="auto"/>
            <w:right w:val="none" w:sz="0" w:space="0" w:color="auto"/>
          </w:divBdr>
        </w:div>
      </w:divsChild>
    </w:div>
    <w:div w:id="1221163064">
      <w:bodyDiv w:val="1"/>
      <w:marLeft w:val="0"/>
      <w:marRight w:val="0"/>
      <w:marTop w:val="0"/>
      <w:marBottom w:val="0"/>
      <w:divBdr>
        <w:top w:val="none" w:sz="0" w:space="0" w:color="auto"/>
        <w:left w:val="none" w:sz="0" w:space="0" w:color="auto"/>
        <w:bottom w:val="none" w:sz="0" w:space="0" w:color="auto"/>
        <w:right w:val="none" w:sz="0" w:space="0" w:color="auto"/>
      </w:divBdr>
      <w:divsChild>
        <w:div w:id="792291837">
          <w:marLeft w:val="0"/>
          <w:marRight w:val="0"/>
          <w:marTop w:val="0"/>
          <w:marBottom w:val="0"/>
          <w:divBdr>
            <w:top w:val="none" w:sz="0" w:space="0" w:color="auto"/>
            <w:left w:val="none" w:sz="0" w:space="0" w:color="auto"/>
            <w:bottom w:val="none" w:sz="0" w:space="0" w:color="auto"/>
            <w:right w:val="none" w:sz="0" w:space="0" w:color="auto"/>
          </w:divBdr>
        </w:div>
        <w:div w:id="11020713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3252469">
      <w:bodyDiv w:val="1"/>
      <w:marLeft w:val="0"/>
      <w:marRight w:val="0"/>
      <w:marTop w:val="0"/>
      <w:marBottom w:val="0"/>
      <w:divBdr>
        <w:top w:val="none" w:sz="0" w:space="0" w:color="auto"/>
        <w:left w:val="none" w:sz="0" w:space="0" w:color="auto"/>
        <w:bottom w:val="none" w:sz="0" w:space="0" w:color="auto"/>
        <w:right w:val="none" w:sz="0" w:space="0" w:color="auto"/>
      </w:divBdr>
      <w:divsChild>
        <w:div w:id="594750152">
          <w:marLeft w:val="0"/>
          <w:marRight w:val="0"/>
          <w:marTop w:val="0"/>
          <w:marBottom w:val="0"/>
          <w:divBdr>
            <w:top w:val="none" w:sz="0" w:space="0" w:color="auto"/>
            <w:left w:val="none" w:sz="0" w:space="0" w:color="auto"/>
            <w:bottom w:val="none" w:sz="0" w:space="0" w:color="auto"/>
            <w:right w:val="none" w:sz="0" w:space="0" w:color="auto"/>
          </w:divBdr>
        </w:div>
        <w:div w:id="12822281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3447772">
      <w:bodyDiv w:val="1"/>
      <w:marLeft w:val="0"/>
      <w:marRight w:val="0"/>
      <w:marTop w:val="0"/>
      <w:marBottom w:val="0"/>
      <w:divBdr>
        <w:top w:val="none" w:sz="0" w:space="0" w:color="auto"/>
        <w:left w:val="none" w:sz="0" w:space="0" w:color="auto"/>
        <w:bottom w:val="none" w:sz="0" w:space="0" w:color="auto"/>
        <w:right w:val="none" w:sz="0" w:space="0" w:color="auto"/>
      </w:divBdr>
    </w:div>
    <w:div w:id="1226528164">
      <w:bodyDiv w:val="1"/>
      <w:marLeft w:val="0"/>
      <w:marRight w:val="0"/>
      <w:marTop w:val="0"/>
      <w:marBottom w:val="0"/>
      <w:divBdr>
        <w:top w:val="none" w:sz="0" w:space="0" w:color="auto"/>
        <w:left w:val="none" w:sz="0" w:space="0" w:color="auto"/>
        <w:bottom w:val="none" w:sz="0" w:space="0" w:color="auto"/>
        <w:right w:val="none" w:sz="0" w:space="0" w:color="auto"/>
      </w:divBdr>
    </w:div>
    <w:div w:id="1230115476">
      <w:bodyDiv w:val="1"/>
      <w:marLeft w:val="0"/>
      <w:marRight w:val="0"/>
      <w:marTop w:val="0"/>
      <w:marBottom w:val="0"/>
      <w:divBdr>
        <w:top w:val="none" w:sz="0" w:space="0" w:color="auto"/>
        <w:left w:val="none" w:sz="0" w:space="0" w:color="auto"/>
        <w:bottom w:val="none" w:sz="0" w:space="0" w:color="auto"/>
        <w:right w:val="none" w:sz="0" w:space="0" w:color="auto"/>
      </w:divBdr>
    </w:div>
    <w:div w:id="1232544474">
      <w:bodyDiv w:val="1"/>
      <w:marLeft w:val="0"/>
      <w:marRight w:val="0"/>
      <w:marTop w:val="0"/>
      <w:marBottom w:val="0"/>
      <w:divBdr>
        <w:top w:val="none" w:sz="0" w:space="0" w:color="auto"/>
        <w:left w:val="none" w:sz="0" w:space="0" w:color="auto"/>
        <w:bottom w:val="none" w:sz="0" w:space="0" w:color="auto"/>
        <w:right w:val="none" w:sz="0" w:space="0" w:color="auto"/>
      </w:divBdr>
    </w:div>
    <w:div w:id="1239244515">
      <w:bodyDiv w:val="1"/>
      <w:marLeft w:val="0"/>
      <w:marRight w:val="0"/>
      <w:marTop w:val="0"/>
      <w:marBottom w:val="0"/>
      <w:divBdr>
        <w:top w:val="none" w:sz="0" w:space="0" w:color="auto"/>
        <w:left w:val="none" w:sz="0" w:space="0" w:color="auto"/>
        <w:bottom w:val="none" w:sz="0" w:space="0" w:color="auto"/>
        <w:right w:val="none" w:sz="0" w:space="0" w:color="auto"/>
      </w:divBdr>
      <w:divsChild>
        <w:div w:id="1384602585">
          <w:marLeft w:val="0"/>
          <w:marRight w:val="0"/>
          <w:marTop w:val="0"/>
          <w:marBottom w:val="0"/>
          <w:divBdr>
            <w:top w:val="none" w:sz="0" w:space="0" w:color="auto"/>
            <w:left w:val="none" w:sz="0" w:space="0" w:color="auto"/>
            <w:bottom w:val="none" w:sz="0" w:space="0" w:color="auto"/>
            <w:right w:val="none" w:sz="0" w:space="0" w:color="auto"/>
          </w:divBdr>
        </w:div>
      </w:divsChild>
    </w:div>
    <w:div w:id="1240407430">
      <w:bodyDiv w:val="1"/>
      <w:marLeft w:val="0"/>
      <w:marRight w:val="0"/>
      <w:marTop w:val="0"/>
      <w:marBottom w:val="0"/>
      <w:divBdr>
        <w:top w:val="none" w:sz="0" w:space="0" w:color="auto"/>
        <w:left w:val="none" w:sz="0" w:space="0" w:color="auto"/>
        <w:bottom w:val="none" w:sz="0" w:space="0" w:color="auto"/>
        <w:right w:val="none" w:sz="0" w:space="0" w:color="auto"/>
      </w:divBdr>
    </w:div>
    <w:div w:id="1242836842">
      <w:bodyDiv w:val="1"/>
      <w:marLeft w:val="0"/>
      <w:marRight w:val="0"/>
      <w:marTop w:val="0"/>
      <w:marBottom w:val="0"/>
      <w:divBdr>
        <w:top w:val="none" w:sz="0" w:space="0" w:color="auto"/>
        <w:left w:val="none" w:sz="0" w:space="0" w:color="auto"/>
        <w:bottom w:val="none" w:sz="0" w:space="0" w:color="auto"/>
        <w:right w:val="none" w:sz="0" w:space="0" w:color="auto"/>
      </w:divBdr>
    </w:div>
    <w:div w:id="1244493360">
      <w:bodyDiv w:val="1"/>
      <w:marLeft w:val="0"/>
      <w:marRight w:val="0"/>
      <w:marTop w:val="0"/>
      <w:marBottom w:val="0"/>
      <w:divBdr>
        <w:top w:val="none" w:sz="0" w:space="0" w:color="auto"/>
        <w:left w:val="none" w:sz="0" w:space="0" w:color="auto"/>
        <w:bottom w:val="none" w:sz="0" w:space="0" w:color="auto"/>
        <w:right w:val="none" w:sz="0" w:space="0" w:color="auto"/>
      </w:divBdr>
    </w:div>
    <w:div w:id="1245726808">
      <w:bodyDiv w:val="1"/>
      <w:marLeft w:val="0"/>
      <w:marRight w:val="0"/>
      <w:marTop w:val="0"/>
      <w:marBottom w:val="0"/>
      <w:divBdr>
        <w:top w:val="none" w:sz="0" w:space="0" w:color="auto"/>
        <w:left w:val="none" w:sz="0" w:space="0" w:color="auto"/>
        <w:bottom w:val="none" w:sz="0" w:space="0" w:color="auto"/>
        <w:right w:val="none" w:sz="0" w:space="0" w:color="auto"/>
      </w:divBdr>
    </w:div>
    <w:div w:id="1246914089">
      <w:bodyDiv w:val="1"/>
      <w:marLeft w:val="0"/>
      <w:marRight w:val="0"/>
      <w:marTop w:val="0"/>
      <w:marBottom w:val="0"/>
      <w:divBdr>
        <w:top w:val="none" w:sz="0" w:space="0" w:color="auto"/>
        <w:left w:val="none" w:sz="0" w:space="0" w:color="auto"/>
        <w:bottom w:val="none" w:sz="0" w:space="0" w:color="auto"/>
        <w:right w:val="none" w:sz="0" w:space="0" w:color="auto"/>
      </w:divBdr>
    </w:div>
    <w:div w:id="1250847314">
      <w:bodyDiv w:val="1"/>
      <w:marLeft w:val="0"/>
      <w:marRight w:val="0"/>
      <w:marTop w:val="0"/>
      <w:marBottom w:val="0"/>
      <w:divBdr>
        <w:top w:val="none" w:sz="0" w:space="0" w:color="auto"/>
        <w:left w:val="none" w:sz="0" w:space="0" w:color="auto"/>
        <w:bottom w:val="none" w:sz="0" w:space="0" w:color="auto"/>
        <w:right w:val="none" w:sz="0" w:space="0" w:color="auto"/>
      </w:divBdr>
    </w:div>
    <w:div w:id="1252201240">
      <w:bodyDiv w:val="1"/>
      <w:marLeft w:val="0"/>
      <w:marRight w:val="0"/>
      <w:marTop w:val="0"/>
      <w:marBottom w:val="0"/>
      <w:divBdr>
        <w:top w:val="none" w:sz="0" w:space="0" w:color="auto"/>
        <w:left w:val="none" w:sz="0" w:space="0" w:color="auto"/>
        <w:bottom w:val="none" w:sz="0" w:space="0" w:color="auto"/>
        <w:right w:val="none" w:sz="0" w:space="0" w:color="auto"/>
      </w:divBdr>
    </w:div>
    <w:div w:id="1265650026">
      <w:bodyDiv w:val="1"/>
      <w:marLeft w:val="0"/>
      <w:marRight w:val="0"/>
      <w:marTop w:val="0"/>
      <w:marBottom w:val="0"/>
      <w:divBdr>
        <w:top w:val="none" w:sz="0" w:space="0" w:color="auto"/>
        <w:left w:val="none" w:sz="0" w:space="0" w:color="auto"/>
        <w:bottom w:val="none" w:sz="0" w:space="0" w:color="auto"/>
        <w:right w:val="none" w:sz="0" w:space="0" w:color="auto"/>
      </w:divBdr>
    </w:div>
    <w:div w:id="1274047710">
      <w:bodyDiv w:val="1"/>
      <w:marLeft w:val="0"/>
      <w:marRight w:val="0"/>
      <w:marTop w:val="0"/>
      <w:marBottom w:val="0"/>
      <w:divBdr>
        <w:top w:val="none" w:sz="0" w:space="0" w:color="auto"/>
        <w:left w:val="none" w:sz="0" w:space="0" w:color="auto"/>
        <w:bottom w:val="none" w:sz="0" w:space="0" w:color="auto"/>
        <w:right w:val="none" w:sz="0" w:space="0" w:color="auto"/>
      </w:divBdr>
    </w:div>
    <w:div w:id="1283265918">
      <w:bodyDiv w:val="1"/>
      <w:marLeft w:val="0"/>
      <w:marRight w:val="0"/>
      <w:marTop w:val="0"/>
      <w:marBottom w:val="0"/>
      <w:divBdr>
        <w:top w:val="none" w:sz="0" w:space="0" w:color="auto"/>
        <w:left w:val="none" w:sz="0" w:space="0" w:color="auto"/>
        <w:bottom w:val="none" w:sz="0" w:space="0" w:color="auto"/>
        <w:right w:val="none" w:sz="0" w:space="0" w:color="auto"/>
      </w:divBdr>
    </w:div>
    <w:div w:id="1289820813">
      <w:bodyDiv w:val="1"/>
      <w:marLeft w:val="0"/>
      <w:marRight w:val="0"/>
      <w:marTop w:val="0"/>
      <w:marBottom w:val="0"/>
      <w:divBdr>
        <w:top w:val="none" w:sz="0" w:space="0" w:color="auto"/>
        <w:left w:val="none" w:sz="0" w:space="0" w:color="auto"/>
        <w:bottom w:val="none" w:sz="0" w:space="0" w:color="auto"/>
        <w:right w:val="none" w:sz="0" w:space="0" w:color="auto"/>
      </w:divBdr>
    </w:div>
    <w:div w:id="1293436794">
      <w:bodyDiv w:val="1"/>
      <w:marLeft w:val="0"/>
      <w:marRight w:val="0"/>
      <w:marTop w:val="0"/>
      <w:marBottom w:val="0"/>
      <w:divBdr>
        <w:top w:val="none" w:sz="0" w:space="0" w:color="auto"/>
        <w:left w:val="none" w:sz="0" w:space="0" w:color="auto"/>
        <w:bottom w:val="none" w:sz="0" w:space="0" w:color="auto"/>
        <w:right w:val="none" w:sz="0" w:space="0" w:color="auto"/>
      </w:divBdr>
    </w:div>
    <w:div w:id="1306466593">
      <w:bodyDiv w:val="1"/>
      <w:marLeft w:val="0"/>
      <w:marRight w:val="0"/>
      <w:marTop w:val="0"/>
      <w:marBottom w:val="0"/>
      <w:divBdr>
        <w:top w:val="none" w:sz="0" w:space="0" w:color="auto"/>
        <w:left w:val="none" w:sz="0" w:space="0" w:color="auto"/>
        <w:bottom w:val="none" w:sz="0" w:space="0" w:color="auto"/>
        <w:right w:val="none" w:sz="0" w:space="0" w:color="auto"/>
      </w:divBdr>
    </w:div>
    <w:div w:id="1306550618">
      <w:bodyDiv w:val="1"/>
      <w:marLeft w:val="0"/>
      <w:marRight w:val="0"/>
      <w:marTop w:val="0"/>
      <w:marBottom w:val="0"/>
      <w:divBdr>
        <w:top w:val="none" w:sz="0" w:space="0" w:color="auto"/>
        <w:left w:val="none" w:sz="0" w:space="0" w:color="auto"/>
        <w:bottom w:val="none" w:sz="0" w:space="0" w:color="auto"/>
        <w:right w:val="none" w:sz="0" w:space="0" w:color="auto"/>
      </w:divBdr>
    </w:div>
    <w:div w:id="1317539711">
      <w:bodyDiv w:val="1"/>
      <w:marLeft w:val="0"/>
      <w:marRight w:val="0"/>
      <w:marTop w:val="0"/>
      <w:marBottom w:val="0"/>
      <w:divBdr>
        <w:top w:val="none" w:sz="0" w:space="0" w:color="auto"/>
        <w:left w:val="none" w:sz="0" w:space="0" w:color="auto"/>
        <w:bottom w:val="none" w:sz="0" w:space="0" w:color="auto"/>
        <w:right w:val="none" w:sz="0" w:space="0" w:color="auto"/>
      </w:divBdr>
      <w:divsChild>
        <w:div w:id="883832192">
          <w:marLeft w:val="0"/>
          <w:marRight w:val="0"/>
          <w:marTop w:val="0"/>
          <w:marBottom w:val="0"/>
          <w:divBdr>
            <w:top w:val="none" w:sz="0" w:space="0" w:color="auto"/>
            <w:left w:val="none" w:sz="0" w:space="0" w:color="auto"/>
            <w:bottom w:val="none" w:sz="0" w:space="0" w:color="auto"/>
            <w:right w:val="none" w:sz="0" w:space="0" w:color="auto"/>
          </w:divBdr>
        </w:div>
        <w:div w:id="1637174323">
          <w:marLeft w:val="0"/>
          <w:marRight w:val="0"/>
          <w:marTop w:val="0"/>
          <w:marBottom w:val="0"/>
          <w:divBdr>
            <w:top w:val="none" w:sz="0" w:space="0" w:color="auto"/>
            <w:left w:val="none" w:sz="0" w:space="0" w:color="auto"/>
            <w:bottom w:val="none" w:sz="0" w:space="0" w:color="auto"/>
            <w:right w:val="none" w:sz="0" w:space="0" w:color="auto"/>
          </w:divBdr>
        </w:div>
      </w:divsChild>
    </w:div>
    <w:div w:id="1317682328">
      <w:bodyDiv w:val="1"/>
      <w:marLeft w:val="0"/>
      <w:marRight w:val="0"/>
      <w:marTop w:val="0"/>
      <w:marBottom w:val="0"/>
      <w:divBdr>
        <w:top w:val="none" w:sz="0" w:space="0" w:color="auto"/>
        <w:left w:val="none" w:sz="0" w:space="0" w:color="auto"/>
        <w:bottom w:val="none" w:sz="0" w:space="0" w:color="auto"/>
        <w:right w:val="none" w:sz="0" w:space="0" w:color="auto"/>
      </w:divBdr>
    </w:div>
    <w:div w:id="1318074163">
      <w:bodyDiv w:val="1"/>
      <w:marLeft w:val="0"/>
      <w:marRight w:val="0"/>
      <w:marTop w:val="0"/>
      <w:marBottom w:val="0"/>
      <w:divBdr>
        <w:top w:val="none" w:sz="0" w:space="0" w:color="auto"/>
        <w:left w:val="none" w:sz="0" w:space="0" w:color="auto"/>
        <w:bottom w:val="none" w:sz="0" w:space="0" w:color="auto"/>
        <w:right w:val="none" w:sz="0" w:space="0" w:color="auto"/>
      </w:divBdr>
    </w:div>
    <w:div w:id="1327249343">
      <w:bodyDiv w:val="1"/>
      <w:marLeft w:val="0"/>
      <w:marRight w:val="0"/>
      <w:marTop w:val="0"/>
      <w:marBottom w:val="0"/>
      <w:divBdr>
        <w:top w:val="none" w:sz="0" w:space="0" w:color="auto"/>
        <w:left w:val="none" w:sz="0" w:space="0" w:color="auto"/>
        <w:bottom w:val="none" w:sz="0" w:space="0" w:color="auto"/>
        <w:right w:val="none" w:sz="0" w:space="0" w:color="auto"/>
      </w:divBdr>
    </w:div>
    <w:div w:id="1336149974">
      <w:bodyDiv w:val="1"/>
      <w:marLeft w:val="0"/>
      <w:marRight w:val="0"/>
      <w:marTop w:val="0"/>
      <w:marBottom w:val="0"/>
      <w:divBdr>
        <w:top w:val="none" w:sz="0" w:space="0" w:color="auto"/>
        <w:left w:val="none" w:sz="0" w:space="0" w:color="auto"/>
        <w:bottom w:val="none" w:sz="0" w:space="0" w:color="auto"/>
        <w:right w:val="none" w:sz="0" w:space="0" w:color="auto"/>
      </w:divBdr>
    </w:div>
    <w:div w:id="1338924160">
      <w:bodyDiv w:val="1"/>
      <w:marLeft w:val="0"/>
      <w:marRight w:val="0"/>
      <w:marTop w:val="0"/>
      <w:marBottom w:val="0"/>
      <w:divBdr>
        <w:top w:val="none" w:sz="0" w:space="0" w:color="auto"/>
        <w:left w:val="none" w:sz="0" w:space="0" w:color="auto"/>
        <w:bottom w:val="none" w:sz="0" w:space="0" w:color="auto"/>
        <w:right w:val="none" w:sz="0" w:space="0" w:color="auto"/>
      </w:divBdr>
    </w:div>
    <w:div w:id="1342315116">
      <w:bodyDiv w:val="1"/>
      <w:marLeft w:val="0"/>
      <w:marRight w:val="0"/>
      <w:marTop w:val="0"/>
      <w:marBottom w:val="0"/>
      <w:divBdr>
        <w:top w:val="none" w:sz="0" w:space="0" w:color="auto"/>
        <w:left w:val="none" w:sz="0" w:space="0" w:color="auto"/>
        <w:bottom w:val="none" w:sz="0" w:space="0" w:color="auto"/>
        <w:right w:val="none" w:sz="0" w:space="0" w:color="auto"/>
      </w:divBdr>
    </w:div>
    <w:div w:id="1343387554">
      <w:bodyDiv w:val="1"/>
      <w:marLeft w:val="0"/>
      <w:marRight w:val="0"/>
      <w:marTop w:val="0"/>
      <w:marBottom w:val="0"/>
      <w:divBdr>
        <w:top w:val="none" w:sz="0" w:space="0" w:color="auto"/>
        <w:left w:val="none" w:sz="0" w:space="0" w:color="auto"/>
        <w:bottom w:val="none" w:sz="0" w:space="0" w:color="auto"/>
        <w:right w:val="none" w:sz="0" w:space="0" w:color="auto"/>
      </w:divBdr>
    </w:div>
    <w:div w:id="1345598266">
      <w:bodyDiv w:val="1"/>
      <w:marLeft w:val="0"/>
      <w:marRight w:val="0"/>
      <w:marTop w:val="0"/>
      <w:marBottom w:val="0"/>
      <w:divBdr>
        <w:top w:val="none" w:sz="0" w:space="0" w:color="auto"/>
        <w:left w:val="none" w:sz="0" w:space="0" w:color="auto"/>
        <w:bottom w:val="none" w:sz="0" w:space="0" w:color="auto"/>
        <w:right w:val="none" w:sz="0" w:space="0" w:color="auto"/>
      </w:divBdr>
    </w:div>
    <w:div w:id="1364668269">
      <w:bodyDiv w:val="1"/>
      <w:marLeft w:val="0"/>
      <w:marRight w:val="0"/>
      <w:marTop w:val="0"/>
      <w:marBottom w:val="0"/>
      <w:divBdr>
        <w:top w:val="none" w:sz="0" w:space="0" w:color="auto"/>
        <w:left w:val="none" w:sz="0" w:space="0" w:color="auto"/>
        <w:bottom w:val="none" w:sz="0" w:space="0" w:color="auto"/>
        <w:right w:val="none" w:sz="0" w:space="0" w:color="auto"/>
      </w:divBdr>
    </w:div>
    <w:div w:id="1368985156">
      <w:bodyDiv w:val="1"/>
      <w:marLeft w:val="0"/>
      <w:marRight w:val="0"/>
      <w:marTop w:val="0"/>
      <w:marBottom w:val="0"/>
      <w:divBdr>
        <w:top w:val="none" w:sz="0" w:space="0" w:color="auto"/>
        <w:left w:val="none" w:sz="0" w:space="0" w:color="auto"/>
        <w:bottom w:val="none" w:sz="0" w:space="0" w:color="auto"/>
        <w:right w:val="none" w:sz="0" w:space="0" w:color="auto"/>
      </w:divBdr>
    </w:div>
    <w:div w:id="1368989459">
      <w:bodyDiv w:val="1"/>
      <w:marLeft w:val="0"/>
      <w:marRight w:val="0"/>
      <w:marTop w:val="0"/>
      <w:marBottom w:val="0"/>
      <w:divBdr>
        <w:top w:val="none" w:sz="0" w:space="0" w:color="auto"/>
        <w:left w:val="none" w:sz="0" w:space="0" w:color="auto"/>
        <w:bottom w:val="none" w:sz="0" w:space="0" w:color="auto"/>
        <w:right w:val="none" w:sz="0" w:space="0" w:color="auto"/>
      </w:divBdr>
    </w:div>
    <w:div w:id="1370833225">
      <w:bodyDiv w:val="1"/>
      <w:marLeft w:val="0"/>
      <w:marRight w:val="0"/>
      <w:marTop w:val="0"/>
      <w:marBottom w:val="0"/>
      <w:divBdr>
        <w:top w:val="none" w:sz="0" w:space="0" w:color="auto"/>
        <w:left w:val="none" w:sz="0" w:space="0" w:color="auto"/>
        <w:bottom w:val="none" w:sz="0" w:space="0" w:color="auto"/>
        <w:right w:val="none" w:sz="0" w:space="0" w:color="auto"/>
      </w:divBdr>
    </w:div>
    <w:div w:id="1371538897">
      <w:bodyDiv w:val="1"/>
      <w:marLeft w:val="0"/>
      <w:marRight w:val="0"/>
      <w:marTop w:val="0"/>
      <w:marBottom w:val="0"/>
      <w:divBdr>
        <w:top w:val="none" w:sz="0" w:space="0" w:color="auto"/>
        <w:left w:val="none" w:sz="0" w:space="0" w:color="auto"/>
        <w:bottom w:val="none" w:sz="0" w:space="0" w:color="auto"/>
        <w:right w:val="none" w:sz="0" w:space="0" w:color="auto"/>
      </w:divBdr>
      <w:divsChild>
        <w:div w:id="1866362059">
          <w:marLeft w:val="0"/>
          <w:marRight w:val="0"/>
          <w:marTop w:val="0"/>
          <w:marBottom w:val="0"/>
          <w:divBdr>
            <w:top w:val="none" w:sz="0" w:space="0" w:color="auto"/>
            <w:left w:val="none" w:sz="0" w:space="0" w:color="auto"/>
            <w:bottom w:val="none" w:sz="0" w:space="0" w:color="auto"/>
            <w:right w:val="none" w:sz="0" w:space="0" w:color="auto"/>
          </w:divBdr>
        </w:div>
      </w:divsChild>
    </w:div>
    <w:div w:id="1371565161">
      <w:bodyDiv w:val="1"/>
      <w:marLeft w:val="0"/>
      <w:marRight w:val="0"/>
      <w:marTop w:val="0"/>
      <w:marBottom w:val="0"/>
      <w:divBdr>
        <w:top w:val="none" w:sz="0" w:space="0" w:color="auto"/>
        <w:left w:val="none" w:sz="0" w:space="0" w:color="auto"/>
        <w:bottom w:val="none" w:sz="0" w:space="0" w:color="auto"/>
        <w:right w:val="none" w:sz="0" w:space="0" w:color="auto"/>
      </w:divBdr>
    </w:div>
    <w:div w:id="1372461628">
      <w:bodyDiv w:val="1"/>
      <w:marLeft w:val="0"/>
      <w:marRight w:val="0"/>
      <w:marTop w:val="0"/>
      <w:marBottom w:val="0"/>
      <w:divBdr>
        <w:top w:val="none" w:sz="0" w:space="0" w:color="auto"/>
        <w:left w:val="none" w:sz="0" w:space="0" w:color="auto"/>
        <w:bottom w:val="none" w:sz="0" w:space="0" w:color="auto"/>
        <w:right w:val="none" w:sz="0" w:space="0" w:color="auto"/>
      </w:divBdr>
    </w:div>
    <w:div w:id="1374648455">
      <w:bodyDiv w:val="1"/>
      <w:marLeft w:val="0"/>
      <w:marRight w:val="0"/>
      <w:marTop w:val="0"/>
      <w:marBottom w:val="0"/>
      <w:divBdr>
        <w:top w:val="none" w:sz="0" w:space="0" w:color="auto"/>
        <w:left w:val="none" w:sz="0" w:space="0" w:color="auto"/>
        <w:bottom w:val="none" w:sz="0" w:space="0" w:color="auto"/>
        <w:right w:val="none" w:sz="0" w:space="0" w:color="auto"/>
      </w:divBdr>
    </w:div>
    <w:div w:id="1375160688">
      <w:bodyDiv w:val="1"/>
      <w:marLeft w:val="0"/>
      <w:marRight w:val="0"/>
      <w:marTop w:val="0"/>
      <w:marBottom w:val="0"/>
      <w:divBdr>
        <w:top w:val="none" w:sz="0" w:space="0" w:color="auto"/>
        <w:left w:val="none" w:sz="0" w:space="0" w:color="auto"/>
        <w:bottom w:val="none" w:sz="0" w:space="0" w:color="auto"/>
        <w:right w:val="none" w:sz="0" w:space="0" w:color="auto"/>
      </w:divBdr>
      <w:divsChild>
        <w:div w:id="1642998052">
          <w:marLeft w:val="0"/>
          <w:marRight w:val="0"/>
          <w:marTop w:val="0"/>
          <w:marBottom w:val="0"/>
          <w:divBdr>
            <w:top w:val="none" w:sz="0" w:space="0" w:color="auto"/>
            <w:left w:val="none" w:sz="0" w:space="0" w:color="auto"/>
            <w:bottom w:val="none" w:sz="0" w:space="0" w:color="auto"/>
            <w:right w:val="none" w:sz="0" w:space="0" w:color="auto"/>
          </w:divBdr>
        </w:div>
      </w:divsChild>
    </w:div>
    <w:div w:id="1378433977">
      <w:bodyDiv w:val="1"/>
      <w:marLeft w:val="0"/>
      <w:marRight w:val="0"/>
      <w:marTop w:val="0"/>
      <w:marBottom w:val="0"/>
      <w:divBdr>
        <w:top w:val="none" w:sz="0" w:space="0" w:color="auto"/>
        <w:left w:val="none" w:sz="0" w:space="0" w:color="auto"/>
        <w:bottom w:val="none" w:sz="0" w:space="0" w:color="auto"/>
        <w:right w:val="none" w:sz="0" w:space="0" w:color="auto"/>
      </w:divBdr>
    </w:div>
    <w:div w:id="1381786470">
      <w:bodyDiv w:val="1"/>
      <w:marLeft w:val="0"/>
      <w:marRight w:val="0"/>
      <w:marTop w:val="0"/>
      <w:marBottom w:val="0"/>
      <w:divBdr>
        <w:top w:val="none" w:sz="0" w:space="0" w:color="auto"/>
        <w:left w:val="none" w:sz="0" w:space="0" w:color="auto"/>
        <w:bottom w:val="none" w:sz="0" w:space="0" w:color="auto"/>
        <w:right w:val="none" w:sz="0" w:space="0" w:color="auto"/>
      </w:divBdr>
    </w:div>
    <w:div w:id="1398016576">
      <w:bodyDiv w:val="1"/>
      <w:marLeft w:val="0"/>
      <w:marRight w:val="0"/>
      <w:marTop w:val="0"/>
      <w:marBottom w:val="0"/>
      <w:divBdr>
        <w:top w:val="none" w:sz="0" w:space="0" w:color="auto"/>
        <w:left w:val="none" w:sz="0" w:space="0" w:color="auto"/>
        <w:bottom w:val="none" w:sz="0" w:space="0" w:color="auto"/>
        <w:right w:val="none" w:sz="0" w:space="0" w:color="auto"/>
      </w:divBdr>
    </w:div>
    <w:div w:id="1408116975">
      <w:bodyDiv w:val="1"/>
      <w:marLeft w:val="0"/>
      <w:marRight w:val="0"/>
      <w:marTop w:val="0"/>
      <w:marBottom w:val="0"/>
      <w:divBdr>
        <w:top w:val="none" w:sz="0" w:space="0" w:color="auto"/>
        <w:left w:val="none" w:sz="0" w:space="0" w:color="auto"/>
        <w:bottom w:val="none" w:sz="0" w:space="0" w:color="auto"/>
        <w:right w:val="none" w:sz="0" w:space="0" w:color="auto"/>
      </w:divBdr>
    </w:div>
    <w:div w:id="1424567760">
      <w:bodyDiv w:val="1"/>
      <w:marLeft w:val="0"/>
      <w:marRight w:val="0"/>
      <w:marTop w:val="0"/>
      <w:marBottom w:val="0"/>
      <w:divBdr>
        <w:top w:val="none" w:sz="0" w:space="0" w:color="auto"/>
        <w:left w:val="none" w:sz="0" w:space="0" w:color="auto"/>
        <w:bottom w:val="none" w:sz="0" w:space="0" w:color="auto"/>
        <w:right w:val="none" w:sz="0" w:space="0" w:color="auto"/>
      </w:divBdr>
      <w:divsChild>
        <w:div w:id="790788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3015053">
      <w:bodyDiv w:val="1"/>
      <w:marLeft w:val="0"/>
      <w:marRight w:val="0"/>
      <w:marTop w:val="0"/>
      <w:marBottom w:val="0"/>
      <w:divBdr>
        <w:top w:val="none" w:sz="0" w:space="0" w:color="auto"/>
        <w:left w:val="none" w:sz="0" w:space="0" w:color="auto"/>
        <w:bottom w:val="none" w:sz="0" w:space="0" w:color="auto"/>
        <w:right w:val="none" w:sz="0" w:space="0" w:color="auto"/>
      </w:divBdr>
      <w:divsChild>
        <w:div w:id="1438595075">
          <w:marLeft w:val="0"/>
          <w:marRight w:val="0"/>
          <w:marTop w:val="0"/>
          <w:marBottom w:val="0"/>
          <w:divBdr>
            <w:top w:val="none" w:sz="0" w:space="0" w:color="auto"/>
            <w:left w:val="none" w:sz="0" w:space="0" w:color="auto"/>
            <w:bottom w:val="none" w:sz="0" w:space="0" w:color="auto"/>
            <w:right w:val="none" w:sz="0" w:space="0" w:color="auto"/>
          </w:divBdr>
        </w:div>
      </w:divsChild>
    </w:div>
    <w:div w:id="1435515917">
      <w:bodyDiv w:val="1"/>
      <w:marLeft w:val="0"/>
      <w:marRight w:val="0"/>
      <w:marTop w:val="0"/>
      <w:marBottom w:val="0"/>
      <w:divBdr>
        <w:top w:val="none" w:sz="0" w:space="0" w:color="auto"/>
        <w:left w:val="none" w:sz="0" w:space="0" w:color="auto"/>
        <w:bottom w:val="none" w:sz="0" w:space="0" w:color="auto"/>
        <w:right w:val="none" w:sz="0" w:space="0" w:color="auto"/>
      </w:divBdr>
      <w:divsChild>
        <w:div w:id="18195670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8837217">
      <w:bodyDiv w:val="1"/>
      <w:marLeft w:val="0"/>
      <w:marRight w:val="0"/>
      <w:marTop w:val="0"/>
      <w:marBottom w:val="0"/>
      <w:divBdr>
        <w:top w:val="none" w:sz="0" w:space="0" w:color="auto"/>
        <w:left w:val="none" w:sz="0" w:space="0" w:color="auto"/>
        <w:bottom w:val="none" w:sz="0" w:space="0" w:color="auto"/>
        <w:right w:val="none" w:sz="0" w:space="0" w:color="auto"/>
      </w:divBdr>
    </w:div>
    <w:div w:id="1466192010">
      <w:bodyDiv w:val="1"/>
      <w:marLeft w:val="0"/>
      <w:marRight w:val="0"/>
      <w:marTop w:val="0"/>
      <w:marBottom w:val="0"/>
      <w:divBdr>
        <w:top w:val="none" w:sz="0" w:space="0" w:color="auto"/>
        <w:left w:val="none" w:sz="0" w:space="0" w:color="auto"/>
        <w:bottom w:val="none" w:sz="0" w:space="0" w:color="auto"/>
        <w:right w:val="none" w:sz="0" w:space="0" w:color="auto"/>
      </w:divBdr>
    </w:div>
    <w:div w:id="1484195387">
      <w:bodyDiv w:val="1"/>
      <w:marLeft w:val="0"/>
      <w:marRight w:val="0"/>
      <w:marTop w:val="0"/>
      <w:marBottom w:val="0"/>
      <w:divBdr>
        <w:top w:val="none" w:sz="0" w:space="0" w:color="auto"/>
        <w:left w:val="none" w:sz="0" w:space="0" w:color="auto"/>
        <w:bottom w:val="none" w:sz="0" w:space="0" w:color="auto"/>
        <w:right w:val="none" w:sz="0" w:space="0" w:color="auto"/>
      </w:divBdr>
    </w:div>
    <w:div w:id="1486162460">
      <w:bodyDiv w:val="1"/>
      <w:marLeft w:val="0"/>
      <w:marRight w:val="0"/>
      <w:marTop w:val="0"/>
      <w:marBottom w:val="0"/>
      <w:divBdr>
        <w:top w:val="none" w:sz="0" w:space="0" w:color="auto"/>
        <w:left w:val="none" w:sz="0" w:space="0" w:color="auto"/>
        <w:bottom w:val="none" w:sz="0" w:space="0" w:color="auto"/>
        <w:right w:val="none" w:sz="0" w:space="0" w:color="auto"/>
      </w:divBdr>
    </w:div>
    <w:div w:id="1490365755">
      <w:bodyDiv w:val="1"/>
      <w:marLeft w:val="0"/>
      <w:marRight w:val="0"/>
      <w:marTop w:val="0"/>
      <w:marBottom w:val="0"/>
      <w:divBdr>
        <w:top w:val="none" w:sz="0" w:space="0" w:color="auto"/>
        <w:left w:val="none" w:sz="0" w:space="0" w:color="auto"/>
        <w:bottom w:val="none" w:sz="0" w:space="0" w:color="auto"/>
        <w:right w:val="none" w:sz="0" w:space="0" w:color="auto"/>
      </w:divBdr>
    </w:div>
    <w:div w:id="1492210306">
      <w:bodyDiv w:val="1"/>
      <w:marLeft w:val="0"/>
      <w:marRight w:val="0"/>
      <w:marTop w:val="0"/>
      <w:marBottom w:val="0"/>
      <w:divBdr>
        <w:top w:val="none" w:sz="0" w:space="0" w:color="auto"/>
        <w:left w:val="none" w:sz="0" w:space="0" w:color="auto"/>
        <w:bottom w:val="none" w:sz="0" w:space="0" w:color="auto"/>
        <w:right w:val="none" w:sz="0" w:space="0" w:color="auto"/>
      </w:divBdr>
    </w:div>
    <w:div w:id="1497307813">
      <w:bodyDiv w:val="1"/>
      <w:marLeft w:val="0"/>
      <w:marRight w:val="0"/>
      <w:marTop w:val="0"/>
      <w:marBottom w:val="0"/>
      <w:divBdr>
        <w:top w:val="none" w:sz="0" w:space="0" w:color="auto"/>
        <w:left w:val="none" w:sz="0" w:space="0" w:color="auto"/>
        <w:bottom w:val="none" w:sz="0" w:space="0" w:color="auto"/>
        <w:right w:val="none" w:sz="0" w:space="0" w:color="auto"/>
      </w:divBdr>
    </w:div>
    <w:div w:id="1503667357">
      <w:bodyDiv w:val="1"/>
      <w:marLeft w:val="0"/>
      <w:marRight w:val="0"/>
      <w:marTop w:val="0"/>
      <w:marBottom w:val="0"/>
      <w:divBdr>
        <w:top w:val="none" w:sz="0" w:space="0" w:color="auto"/>
        <w:left w:val="none" w:sz="0" w:space="0" w:color="auto"/>
        <w:bottom w:val="none" w:sz="0" w:space="0" w:color="auto"/>
        <w:right w:val="none" w:sz="0" w:space="0" w:color="auto"/>
      </w:divBdr>
    </w:div>
    <w:div w:id="1511675647">
      <w:bodyDiv w:val="1"/>
      <w:marLeft w:val="0"/>
      <w:marRight w:val="0"/>
      <w:marTop w:val="0"/>
      <w:marBottom w:val="0"/>
      <w:divBdr>
        <w:top w:val="none" w:sz="0" w:space="0" w:color="auto"/>
        <w:left w:val="none" w:sz="0" w:space="0" w:color="auto"/>
        <w:bottom w:val="none" w:sz="0" w:space="0" w:color="auto"/>
        <w:right w:val="none" w:sz="0" w:space="0" w:color="auto"/>
      </w:divBdr>
    </w:div>
    <w:div w:id="1512255424">
      <w:bodyDiv w:val="1"/>
      <w:marLeft w:val="0"/>
      <w:marRight w:val="0"/>
      <w:marTop w:val="0"/>
      <w:marBottom w:val="0"/>
      <w:divBdr>
        <w:top w:val="none" w:sz="0" w:space="0" w:color="auto"/>
        <w:left w:val="none" w:sz="0" w:space="0" w:color="auto"/>
        <w:bottom w:val="none" w:sz="0" w:space="0" w:color="auto"/>
        <w:right w:val="none" w:sz="0" w:space="0" w:color="auto"/>
      </w:divBdr>
    </w:div>
    <w:div w:id="1514611689">
      <w:bodyDiv w:val="1"/>
      <w:marLeft w:val="0"/>
      <w:marRight w:val="0"/>
      <w:marTop w:val="0"/>
      <w:marBottom w:val="0"/>
      <w:divBdr>
        <w:top w:val="none" w:sz="0" w:space="0" w:color="auto"/>
        <w:left w:val="none" w:sz="0" w:space="0" w:color="auto"/>
        <w:bottom w:val="none" w:sz="0" w:space="0" w:color="auto"/>
        <w:right w:val="none" w:sz="0" w:space="0" w:color="auto"/>
      </w:divBdr>
    </w:div>
    <w:div w:id="1514879603">
      <w:bodyDiv w:val="1"/>
      <w:marLeft w:val="0"/>
      <w:marRight w:val="0"/>
      <w:marTop w:val="0"/>
      <w:marBottom w:val="0"/>
      <w:divBdr>
        <w:top w:val="none" w:sz="0" w:space="0" w:color="auto"/>
        <w:left w:val="none" w:sz="0" w:space="0" w:color="auto"/>
        <w:bottom w:val="none" w:sz="0" w:space="0" w:color="auto"/>
        <w:right w:val="none" w:sz="0" w:space="0" w:color="auto"/>
      </w:divBdr>
    </w:div>
    <w:div w:id="1526363030">
      <w:bodyDiv w:val="1"/>
      <w:marLeft w:val="0"/>
      <w:marRight w:val="0"/>
      <w:marTop w:val="0"/>
      <w:marBottom w:val="0"/>
      <w:divBdr>
        <w:top w:val="none" w:sz="0" w:space="0" w:color="auto"/>
        <w:left w:val="none" w:sz="0" w:space="0" w:color="auto"/>
        <w:bottom w:val="none" w:sz="0" w:space="0" w:color="auto"/>
        <w:right w:val="none" w:sz="0" w:space="0" w:color="auto"/>
      </w:divBdr>
    </w:div>
    <w:div w:id="1528131321">
      <w:bodyDiv w:val="1"/>
      <w:marLeft w:val="0"/>
      <w:marRight w:val="0"/>
      <w:marTop w:val="0"/>
      <w:marBottom w:val="0"/>
      <w:divBdr>
        <w:top w:val="none" w:sz="0" w:space="0" w:color="auto"/>
        <w:left w:val="none" w:sz="0" w:space="0" w:color="auto"/>
        <w:bottom w:val="none" w:sz="0" w:space="0" w:color="auto"/>
        <w:right w:val="none" w:sz="0" w:space="0" w:color="auto"/>
      </w:divBdr>
    </w:div>
    <w:div w:id="1534230099">
      <w:bodyDiv w:val="1"/>
      <w:marLeft w:val="0"/>
      <w:marRight w:val="0"/>
      <w:marTop w:val="0"/>
      <w:marBottom w:val="0"/>
      <w:divBdr>
        <w:top w:val="none" w:sz="0" w:space="0" w:color="auto"/>
        <w:left w:val="none" w:sz="0" w:space="0" w:color="auto"/>
        <w:bottom w:val="none" w:sz="0" w:space="0" w:color="auto"/>
        <w:right w:val="none" w:sz="0" w:space="0" w:color="auto"/>
      </w:divBdr>
    </w:div>
    <w:div w:id="1539001361">
      <w:bodyDiv w:val="1"/>
      <w:marLeft w:val="0"/>
      <w:marRight w:val="0"/>
      <w:marTop w:val="0"/>
      <w:marBottom w:val="0"/>
      <w:divBdr>
        <w:top w:val="none" w:sz="0" w:space="0" w:color="auto"/>
        <w:left w:val="none" w:sz="0" w:space="0" w:color="auto"/>
        <w:bottom w:val="none" w:sz="0" w:space="0" w:color="auto"/>
        <w:right w:val="none" w:sz="0" w:space="0" w:color="auto"/>
      </w:divBdr>
      <w:divsChild>
        <w:div w:id="1398477704">
          <w:marLeft w:val="0"/>
          <w:marRight w:val="0"/>
          <w:marTop w:val="0"/>
          <w:marBottom w:val="0"/>
          <w:divBdr>
            <w:top w:val="none" w:sz="0" w:space="0" w:color="auto"/>
            <w:left w:val="none" w:sz="0" w:space="0" w:color="auto"/>
            <w:bottom w:val="none" w:sz="0" w:space="0" w:color="auto"/>
            <w:right w:val="none" w:sz="0" w:space="0" w:color="auto"/>
          </w:divBdr>
        </w:div>
      </w:divsChild>
    </w:div>
    <w:div w:id="1542205460">
      <w:bodyDiv w:val="1"/>
      <w:marLeft w:val="0"/>
      <w:marRight w:val="0"/>
      <w:marTop w:val="0"/>
      <w:marBottom w:val="0"/>
      <w:divBdr>
        <w:top w:val="none" w:sz="0" w:space="0" w:color="auto"/>
        <w:left w:val="none" w:sz="0" w:space="0" w:color="auto"/>
        <w:bottom w:val="none" w:sz="0" w:space="0" w:color="auto"/>
        <w:right w:val="none" w:sz="0" w:space="0" w:color="auto"/>
      </w:divBdr>
    </w:div>
    <w:div w:id="1542281697">
      <w:bodyDiv w:val="1"/>
      <w:marLeft w:val="0"/>
      <w:marRight w:val="0"/>
      <w:marTop w:val="0"/>
      <w:marBottom w:val="0"/>
      <w:divBdr>
        <w:top w:val="none" w:sz="0" w:space="0" w:color="auto"/>
        <w:left w:val="none" w:sz="0" w:space="0" w:color="auto"/>
        <w:bottom w:val="none" w:sz="0" w:space="0" w:color="auto"/>
        <w:right w:val="none" w:sz="0" w:space="0" w:color="auto"/>
      </w:divBdr>
      <w:divsChild>
        <w:div w:id="971711469">
          <w:marLeft w:val="0"/>
          <w:marRight w:val="0"/>
          <w:marTop w:val="0"/>
          <w:marBottom w:val="0"/>
          <w:divBdr>
            <w:top w:val="none" w:sz="0" w:space="0" w:color="auto"/>
            <w:left w:val="none" w:sz="0" w:space="0" w:color="auto"/>
            <w:bottom w:val="none" w:sz="0" w:space="0" w:color="auto"/>
            <w:right w:val="none" w:sz="0" w:space="0" w:color="auto"/>
          </w:divBdr>
        </w:div>
      </w:divsChild>
    </w:div>
    <w:div w:id="1545213831">
      <w:bodyDiv w:val="1"/>
      <w:marLeft w:val="0"/>
      <w:marRight w:val="0"/>
      <w:marTop w:val="0"/>
      <w:marBottom w:val="0"/>
      <w:divBdr>
        <w:top w:val="none" w:sz="0" w:space="0" w:color="auto"/>
        <w:left w:val="none" w:sz="0" w:space="0" w:color="auto"/>
        <w:bottom w:val="none" w:sz="0" w:space="0" w:color="auto"/>
        <w:right w:val="none" w:sz="0" w:space="0" w:color="auto"/>
      </w:divBdr>
      <w:divsChild>
        <w:div w:id="8448265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2155052">
      <w:bodyDiv w:val="1"/>
      <w:marLeft w:val="0"/>
      <w:marRight w:val="0"/>
      <w:marTop w:val="0"/>
      <w:marBottom w:val="0"/>
      <w:divBdr>
        <w:top w:val="none" w:sz="0" w:space="0" w:color="auto"/>
        <w:left w:val="none" w:sz="0" w:space="0" w:color="auto"/>
        <w:bottom w:val="none" w:sz="0" w:space="0" w:color="auto"/>
        <w:right w:val="none" w:sz="0" w:space="0" w:color="auto"/>
      </w:divBdr>
    </w:div>
    <w:div w:id="1553880471">
      <w:bodyDiv w:val="1"/>
      <w:marLeft w:val="0"/>
      <w:marRight w:val="0"/>
      <w:marTop w:val="0"/>
      <w:marBottom w:val="0"/>
      <w:divBdr>
        <w:top w:val="none" w:sz="0" w:space="0" w:color="auto"/>
        <w:left w:val="none" w:sz="0" w:space="0" w:color="auto"/>
        <w:bottom w:val="none" w:sz="0" w:space="0" w:color="auto"/>
        <w:right w:val="none" w:sz="0" w:space="0" w:color="auto"/>
      </w:divBdr>
    </w:div>
    <w:div w:id="1554463228">
      <w:bodyDiv w:val="1"/>
      <w:marLeft w:val="0"/>
      <w:marRight w:val="0"/>
      <w:marTop w:val="0"/>
      <w:marBottom w:val="0"/>
      <w:divBdr>
        <w:top w:val="none" w:sz="0" w:space="0" w:color="auto"/>
        <w:left w:val="none" w:sz="0" w:space="0" w:color="auto"/>
        <w:bottom w:val="none" w:sz="0" w:space="0" w:color="auto"/>
        <w:right w:val="none" w:sz="0" w:space="0" w:color="auto"/>
      </w:divBdr>
    </w:div>
    <w:div w:id="1555972582">
      <w:bodyDiv w:val="1"/>
      <w:marLeft w:val="0"/>
      <w:marRight w:val="0"/>
      <w:marTop w:val="0"/>
      <w:marBottom w:val="0"/>
      <w:divBdr>
        <w:top w:val="none" w:sz="0" w:space="0" w:color="auto"/>
        <w:left w:val="none" w:sz="0" w:space="0" w:color="auto"/>
        <w:bottom w:val="none" w:sz="0" w:space="0" w:color="auto"/>
        <w:right w:val="none" w:sz="0" w:space="0" w:color="auto"/>
      </w:divBdr>
    </w:div>
    <w:div w:id="1557739570">
      <w:bodyDiv w:val="1"/>
      <w:marLeft w:val="0"/>
      <w:marRight w:val="0"/>
      <w:marTop w:val="0"/>
      <w:marBottom w:val="0"/>
      <w:divBdr>
        <w:top w:val="none" w:sz="0" w:space="0" w:color="auto"/>
        <w:left w:val="none" w:sz="0" w:space="0" w:color="auto"/>
        <w:bottom w:val="none" w:sz="0" w:space="0" w:color="auto"/>
        <w:right w:val="none" w:sz="0" w:space="0" w:color="auto"/>
      </w:divBdr>
    </w:div>
    <w:div w:id="1563371143">
      <w:bodyDiv w:val="1"/>
      <w:marLeft w:val="0"/>
      <w:marRight w:val="0"/>
      <w:marTop w:val="0"/>
      <w:marBottom w:val="0"/>
      <w:divBdr>
        <w:top w:val="none" w:sz="0" w:space="0" w:color="auto"/>
        <w:left w:val="none" w:sz="0" w:space="0" w:color="auto"/>
        <w:bottom w:val="none" w:sz="0" w:space="0" w:color="auto"/>
        <w:right w:val="none" w:sz="0" w:space="0" w:color="auto"/>
      </w:divBdr>
    </w:div>
    <w:div w:id="1568764691">
      <w:bodyDiv w:val="1"/>
      <w:marLeft w:val="0"/>
      <w:marRight w:val="0"/>
      <w:marTop w:val="0"/>
      <w:marBottom w:val="0"/>
      <w:divBdr>
        <w:top w:val="none" w:sz="0" w:space="0" w:color="auto"/>
        <w:left w:val="none" w:sz="0" w:space="0" w:color="auto"/>
        <w:bottom w:val="none" w:sz="0" w:space="0" w:color="auto"/>
        <w:right w:val="none" w:sz="0" w:space="0" w:color="auto"/>
      </w:divBdr>
    </w:div>
    <w:div w:id="1570336228">
      <w:bodyDiv w:val="1"/>
      <w:marLeft w:val="0"/>
      <w:marRight w:val="0"/>
      <w:marTop w:val="0"/>
      <w:marBottom w:val="0"/>
      <w:divBdr>
        <w:top w:val="none" w:sz="0" w:space="0" w:color="auto"/>
        <w:left w:val="none" w:sz="0" w:space="0" w:color="auto"/>
        <w:bottom w:val="none" w:sz="0" w:space="0" w:color="auto"/>
        <w:right w:val="none" w:sz="0" w:space="0" w:color="auto"/>
      </w:divBdr>
    </w:div>
    <w:div w:id="1572810963">
      <w:bodyDiv w:val="1"/>
      <w:marLeft w:val="0"/>
      <w:marRight w:val="0"/>
      <w:marTop w:val="0"/>
      <w:marBottom w:val="0"/>
      <w:divBdr>
        <w:top w:val="none" w:sz="0" w:space="0" w:color="auto"/>
        <w:left w:val="none" w:sz="0" w:space="0" w:color="auto"/>
        <w:bottom w:val="none" w:sz="0" w:space="0" w:color="auto"/>
        <w:right w:val="none" w:sz="0" w:space="0" w:color="auto"/>
      </w:divBdr>
    </w:div>
    <w:div w:id="1581476743">
      <w:bodyDiv w:val="1"/>
      <w:marLeft w:val="0"/>
      <w:marRight w:val="0"/>
      <w:marTop w:val="0"/>
      <w:marBottom w:val="0"/>
      <w:divBdr>
        <w:top w:val="none" w:sz="0" w:space="0" w:color="auto"/>
        <w:left w:val="none" w:sz="0" w:space="0" w:color="auto"/>
        <w:bottom w:val="none" w:sz="0" w:space="0" w:color="auto"/>
        <w:right w:val="none" w:sz="0" w:space="0" w:color="auto"/>
      </w:divBdr>
    </w:div>
    <w:div w:id="1583953768">
      <w:bodyDiv w:val="1"/>
      <w:marLeft w:val="0"/>
      <w:marRight w:val="0"/>
      <w:marTop w:val="0"/>
      <w:marBottom w:val="0"/>
      <w:divBdr>
        <w:top w:val="none" w:sz="0" w:space="0" w:color="auto"/>
        <w:left w:val="none" w:sz="0" w:space="0" w:color="auto"/>
        <w:bottom w:val="none" w:sz="0" w:space="0" w:color="auto"/>
        <w:right w:val="none" w:sz="0" w:space="0" w:color="auto"/>
      </w:divBdr>
      <w:divsChild>
        <w:div w:id="974868855">
          <w:marLeft w:val="0"/>
          <w:marRight w:val="0"/>
          <w:marTop w:val="0"/>
          <w:marBottom w:val="0"/>
          <w:divBdr>
            <w:top w:val="none" w:sz="0" w:space="0" w:color="auto"/>
            <w:left w:val="none" w:sz="0" w:space="0" w:color="auto"/>
            <w:bottom w:val="none" w:sz="0" w:space="0" w:color="auto"/>
            <w:right w:val="none" w:sz="0" w:space="0" w:color="auto"/>
          </w:divBdr>
        </w:div>
      </w:divsChild>
    </w:div>
    <w:div w:id="1589070769">
      <w:bodyDiv w:val="1"/>
      <w:marLeft w:val="0"/>
      <w:marRight w:val="0"/>
      <w:marTop w:val="0"/>
      <w:marBottom w:val="0"/>
      <w:divBdr>
        <w:top w:val="none" w:sz="0" w:space="0" w:color="auto"/>
        <w:left w:val="none" w:sz="0" w:space="0" w:color="auto"/>
        <w:bottom w:val="none" w:sz="0" w:space="0" w:color="auto"/>
        <w:right w:val="none" w:sz="0" w:space="0" w:color="auto"/>
      </w:divBdr>
    </w:div>
    <w:div w:id="1593853219">
      <w:bodyDiv w:val="1"/>
      <w:marLeft w:val="0"/>
      <w:marRight w:val="0"/>
      <w:marTop w:val="0"/>
      <w:marBottom w:val="0"/>
      <w:divBdr>
        <w:top w:val="none" w:sz="0" w:space="0" w:color="auto"/>
        <w:left w:val="none" w:sz="0" w:space="0" w:color="auto"/>
        <w:bottom w:val="none" w:sz="0" w:space="0" w:color="auto"/>
        <w:right w:val="none" w:sz="0" w:space="0" w:color="auto"/>
      </w:divBdr>
    </w:div>
    <w:div w:id="1604726705">
      <w:bodyDiv w:val="1"/>
      <w:marLeft w:val="0"/>
      <w:marRight w:val="0"/>
      <w:marTop w:val="0"/>
      <w:marBottom w:val="0"/>
      <w:divBdr>
        <w:top w:val="none" w:sz="0" w:space="0" w:color="auto"/>
        <w:left w:val="none" w:sz="0" w:space="0" w:color="auto"/>
        <w:bottom w:val="none" w:sz="0" w:space="0" w:color="auto"/>
        <w:right w:val="none" w:sz="0" w:space="0" w:color="auto"/>
      </w:divBdr>
    </w:div>
    <w:div w:id="1606813923">
      <w:bodyDiv w:val="1"/>
      <w:marLeft w:val="0"/>
      <w:marRight w:val="0"/>
      <w:marTop w:val="0"/>
      <w:marBottom w:val="0"/>
      <w:divBdr>
        <w:top w:val="none" w:sz="0" w:space="0" w:color="auto"/>
        <w:left w:val="none" w:sz="0" w:space="0" w:color="auto"/>
        <w:bottom w:val="none" w:sz="0" w:space="0" w:color="auto"/>
        <w:right w:val="none" w:sz="0" w:space="0" w:color="auto"/>
      </w:divBdr>
      <w:divsChild>
        <w:div w:id="1196650049">
          <w:marLeft w:val="0"/>
          <w:marRight w:val="0"/>
          <w:marTop w:val="0"/>
          <w:marBottom w:val="0"/>
          <w:divBdr>
            <w:top w:val="none" w:sz="0" w:space="0" w:color="auto"/>
            <w:left w:val="none" w:sz="0" w:space="0" w:color="auto"/>
            <w:bottom w:val="none" w:sz="0" w:space="0" w:color="auto"/>
            <w:right w:val="none" w:sz="0" w:space="0" w:color="auto"/>
          </w:divBdr>
        </w:div>
      </w:divsChild>
    </w:div>
    <w:div w:id="1611548627">
      <w:bodyDiv w:val="1"/>
      <w:marLeft w:val="0"/>
      <w:marRight w:val="0"/>
      <w:marTop w:val="0"/>
      <w:marBottom w:val="0"/>
      <w:divBdr>
        <w:top w:val="none" w:sz="0" w:space="0" w:color="auto"/>
        <w:left w:val="none" w:sz="0" w:space="0" w:color="auto"/>
        <w:bottom w:val="none" w:sz="0" w:space="0" w:color="auto"/>
        <w:right w:val="none" w:sz="0" w:space="0" w:color="auto"/>
      </w:divBdr>
    </w:div>
    <w:div w:id="1613900840">
      <w:bodyDiv w:val="1"/>
      <w:marLeft w:val="0"/>
      <w:marRight w:val="0"/>
      <w:marTop w:val="0"/>
      <w:marBottom w:val="0"/>
      <w:divBdr>
        <w:top w:val="none" w:sz="0" w:space="0" w:color="auto"/>
        <w:left w:val="none" w:sz="0" w:space="0" w:color="auto"/>
        <w:bottom w:val="none" w:sz="0" w:space="0" w:color="auto"/>
        <w:right w:val="none" w:sz="0" w:space="0" w:color="auto"/>
      </w:divBdr>
      <w:divsChild>
        <w:div w:id="13301327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1107370">
      <w:bodyDiv w:val="1"/>
      <w:marLeft w:val="0"/>
      <w:marRight w:val="0"/>
      <w:marTop w:val="0"/>
      <w:marBottom w:val="0"/>
      <w:divBdr>
        <w:top w:val="none" w:sz="0" w:space="0" w:color="auto"/>
        <w:left w:val="none" w:sz="0" w:space="0" w:color="auto"/>
        <w:bottom w:val="none" w:sz="0" w:space="0" w:color="auto"/>
        <w:right w:val="none" w:sz="0" w:space="0" w:color="auto"/>
      </w:divBdr>
    </w:div>
    <w:div w:id="1621761030">
      <w:bodyDiv w:val="1"/>
      <w:marLeft w:val="0"/>
      <w:marRight w:val="0"/>
      <w:marTop w:val="0"/>
      <w:marBottom w:val="0"/>
      <w:divBdr>
        <w:top w:val="none" w:sz="0" w:space="0" w:color="auto"/>
        <w:left w:val="none" w:sz="0" w:space="0" w:color="auto"/>
        <w:bottom w:val="none" w:sz="0" w:space="0" w:color="auto"/>
        <w:right w:val="none" w:sz="0" w:space="0" w:color="auto"/>
      </w:divBdr>
    </w:div>
    <w:div w:id="1625844399">
      <w:bodyDiv w:val="1"/>
      <w:marLeft w:val="0"/>
      <w:marRight w:val="0"/>
      <w:marTop w:val="0"/>
      <w:marBottom w:val="0"/>
      <w:divBdr>
        <w:top w:val="none" w:sz="0" w:space="0" w:color="auto"/>
        <w:left w:val="none" w:sz="0" w:space="0" w:color="auto"/>
        <w:bottom w:val="none" w:sz="0" w:space="0" w:color="auto"/>
        <w:right w:val="none" w:sz="0" w:space="0" w:color="auto"/>
      </w:divBdr>
    </w:div>
    <w:div w:id="1634796326">
      <w:bodyDiv w:val="1"/>
      <w:marLeft w:val="0"/>
      <w:marRight w:val="0"/>
      <w:marTop w:val="0"/>
      <w:marBottom w:val="0"/>
      <w:divBdr>
        <w:top w:val="none" w:sz="0" w:space="0" w:color="auto"/>
        <w:left w:val="none" w:sz="0" w:space="0" w:color="auto"/>
        <w:bottom w:val="none" w:sz="0" w:space="0" w:color="auto"/>
        <w:right w:val="none" w:sz="0" w:space="0" w:color="auto"/>
      </w:divBdr>
    </w:div>
    <w:div w:id="1638798816">
      <w:bodyDiv w:val="1"/>
      <w:marLeft w:val="0"/>
      <w:marRight w:val="0"/>
      <w:marTop w:val="0"/>
      <w:marBottom w:val="0"/>
      <w:divBdr>
        <w:top w:val="none" w:sz="0" w:space="0" w:color="auto"/>
        <w:left w:val="none" w:sz="0" w:space="0" w:color="auto"/>
        <w:bottom w:val="none" w:sz="0" w:space="0" w:color="auto"/>
        <w:right w:val="none" w:sz="0" w:space="0" w:color="auto"/>
      </w:divBdr>
    </w:div>
    <w:div w:id="1645040308">
      <w:bodyDiv w:val="1"/>
      <w:marLeft w:val="0"/>
      <w:marRight w:val="0"/>
      <w:marTop w:val="0"/>
      <w:marBottom w:val="0"/>
      <w:divBdr>
        <w:top w:val="none" w:sz="0" w:space="0" w:color="auto"/>
        <w:left w:val="none" w:sz="0" w:space="0" w:color="auto"/>
        <w:bottom w:val="none" w:sz="0" w:space="0" w:color="auto"/>
        <w:right w:val="none" w:sz="0" w:space="0" w:color="auto"/>
      </w:divBdr>
    </w:div>
    <w:div w:id="1648901574">
      <w:bodyDiv w:val="1"/>
      <w:marLeft w:val="0"/>
      <w:marRight w:val="0"/>
      <w:marTop w:val="0"/>
      <w:marBottom w:val="0"/>
      <w:divBdr>
        <w:top w:val="none" w:sz="0" w:space="0" w:color="auto"/>
        <w:left w:val="none" w:sz="0" w:space="0" w:color="auto"/>
        <w:bottom w:val="none" w:sz="0" w:space="0" w:color="auto"/>
        <w:right w:val="none" w:sz="0" w:space="0" w:color="auto"/>
      </w:divBdr>
      <w:divsChild>
        <w:div w:id="1491024542">
          <w:marLeft w:val="0"/>
          <w:marRight w:val="0"/>
          <w:marTop w:val="0"/>
          <w:marBottom w:val="0"/>
          <w:divBdr>
            <w:top w:val="none" w:sz="0" w:space="0" w:color="auto"/>
            <w:left w:val="none" w:sz="0" w:space="0" w:color="auto"/>
            <w:bottom w:val="none" w:sz="0" w:space="0" w:color="auto"/>
            <w:right w:val="none" w:sz="0" w:space="0" w:color="auto"/>
          </w:divBdr>
        </w:div>
      </w:divsChild>
    </w:div>
    <w:div w:id="1652178723">
      <w:bodyDiv w:val="1"/>
      <w:marLeft w:val="0"/>
      <w:marRight w:val="0"/>
      <w:marTop w:val="0"/>
      <w:marBottom w:val="0"/>
      <w:divBdr>
        <w:top w:val="none" w:sz="0" w:space="0" w:color="auto"/>
        <w:left w:val="none" w:sz="0" w:space="0" w:color="auto"/>
        <w:bottom w:val="none" w:sz="0" w:space="0" w:color="auto"/>
        <w:right w:val="none" w:sz="0" w:space="0" w:color="auto"/>
      </w:divBdr>
      <w:divsChild>
        <w:div w:id="771828608">
          <w:marLeft w:val="0"/>
          <w:marRight w:val="0"/>
          <w:marTop w:val="0"/>
          <w:marBottom w:val="0"/>
          <w:divBdr>
            <w:top w:val="none" w:sz="0" w:space="0" w:color="auto"/>
            <w:left w:val="none" w:sz="0" w:space="0" w:color="auto"/>
            <w:bottom w:val="none" w:sz="0" w:space="0" w:color="auto"/>
            <w:right w:val="none" w:sz="0" w:space="0" w:color="auto"/>
          </w:divBdr>
        </w:div>
      </w:divsChild>
    </w:div>
    <w:div w:id="1654719009">
      <w:bodyDiv w:val="1"/>
      <w:marLeft w:val="0"/>
      <w:marRight w:val="0"/>
      <w:marTop w:val="0"/>
      <w:marBottom w:val="0"/>
      <w:divBdr>
        <w:top w:val="none" w:sz="0" w:space="0" w:color="auto"/>
        <w:left w:val="none" w:sz="0" w:space="0" w:color="auto"/>
        <w:bottom w:val="none" w:sz="0" w:space="0" w:color="auto"/>
        <w:right w:val="none" w:sz="0" w:space="0" w:color="auto"/>
      </w:divBdr>
      <w:divsChild>
        <w:div w:id="1889221689">
          <w:marLeft w:val="0"/>
          <w:marRight w:val="0"/>
          <w:marTop w:val="0"/>
          <w:marBottom w:val="0"/>
          <w:divBdr>
            <w:top w:val="none" w:sz="0" w:space="0" w:color="auto"/>
            <w:left w:val="none" w:sz="0" w:space="0" w:color="auto"/>
            <w:bottom w:val="none" w:sz="0" w:space="0" w:color="auto"/>
            <w:right w:val="none" w:sz="0" w:space="0" w:color="auto"/>
          </w:divBdr>
        </w:div>
      </w:divsChild>
    </w:div>
    <w:div w:id="1670596183">
      <w:bodyDiv w:val="1"/>
      <w:marLeft w:val="0"/>
      <w:marRight w:val="0"/>
      <w:marTop w:val="0"/>
      <w:marBottom w:val="0"/>
      <w:divBdr>
        <w:top w:val="none" w:sz="0" w:space="0" w:color="auto"/>
        <w:left w:val="none" w:sz="0" w:space="0" w:color="auto"/>
        <w:bottom w:val="none" w:sz="0" w:space="0" w:color="auto"/>
        <w:right w:val="none" w:sz="0" w:space="0" w:color="auto"/>
      </w:divBdr>
    </w:div>
    <w:div w:id="1675842756">
      <w:bodyDiv w:val="1"/>
      <w:marLeft w:val="0"/>
      <w:marRight w:val="0"/>
      <w:marTop w:val="0"/>
      <w:marBottom w:val="0"/>
      <w:divBdr>
        <w:top w:val="none" w:sz="0" w:space="0" w:color="auto"/>
        <w:left w:val="none" w:sz="0" w:space="0" w:color="auto"/>
        <w:bottom w:val="none" w:sz="0" w:space="0" w:color="auto"/>
        <w:right w:val="none" w:sz="0" w:space="0" w:color="auto"/>
      </w:divBdr>
    </w:div>
    <w:div w:id="1678538234">
      <w:bodyDiv w:val="1"/>
      <w:marLeft w:val="0"/>
      <w:marRight w:val="0"/>
      <w:marTop w:val="0"/>
      <w:marBottom w:val="0"/>
      <w:divBdr>
        <w:top w:val="none" w:sz="0" w:space="0" w:color="auto"/>
        <w:left w:val="none" w:sz="0" w:space="0" w:color="auto"/>
        <w:bottom w:val="none" w:sz="0" w:space="0" w:color="auto"/>
        <w:right w:val="none" w:sz="0" w:space="0" w:color="auto"/>
      </w:divBdr>
    </w:div>
    <w:div w:id="1678967406">
      <w:bodyDiv w:val="1"/>
      <w:marLeft w:val="0"/>
      <w:marRight w:val="0"/>
      <w:marTop w:val="0"/>
      <w:marBottom w:val="0"/>
      <w:divBdr>
        <w:top w:val="none" w:sz="0" w:space="0" w:color="auto"/>
        <w:left w:val="none" w:sz="0" w:space="0" w:color="auto"/>
        <w:bottom w:val="none" w:sz="0" w:space="0" w:color="auto"/>
        <w:right w:val="none" w:sz="0" w:space="0" w:color="auto"/>
      </w:divBdr>
    </w:div>
    <w:div w:id="1685933005">
      <w:bodyDiv w:val="1"/>
      <w:marLeft w:val="0"/>
      <w:marRight w:val="0"/>
      <w:marTop w:val="0"/>
      <w:marBottom w:val="0"/>
      <w:divBdr>
        <w:top w:val="none" w:sz="0" w:space="0" w:color="auto"/>
        <w:left w:val="none" w:sz="0" w:space="0" w:color="auto"/>
        <w:bottom w:val="none" w:sz="0" w:space="0" w:color="auto"/>
        <w:right w:val="none" w:sz="0" w:space="0" w:color="auto"/>
      </w:divBdr>
    </w:div>
    <w:div w:id="1696733561">
      <w:bodyDiv w:val="1"/>
      <w:marLeft w:val="0"/>
      <w:marRight w:val="0"/>
      <w:marTop w:val="0"/>
      <w:marBottom w:val="0"/>
      <w:divBdr>
        <w:top w:val="none" w:sz="0" w:space="0" w:color="auto"/>
        <w:left w:val="none" w:sz="0" w:space="0" w:color="auto"/>
        <w:bottom w:val="none" w:sz="0" w:space="0" w:color="auto"/>
        <w:right w:val="none" w:sz="0" w:space="0" w:color="auto"/>
      </w:divBdr>
      <w:divsChild>
        <w:div w:id="335503519">
          <w:marLeft w:val="0"/>
          <w:marRight w:val="0"/>
          <w:marTop w:val="0"/>
          <w:marBottom w:val="0"/>
          <w:divBdr>
            <w:top w:val="none" w:sz="0" w:space="0" w:color="auto"/>
            <w:left w:val="none" w:sz="0" w:space="0" w:color="auto"/>
            <w:bottom w:val="none" w:sz="0" w:space="0" w:color="auto"/>
            <w:right w:val="none" w:sz="0" w:space="0" w:color="auto"/>
          </w:divBdr>
          <w:divsChild>
            <w:div w:id="1941640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695529">
      <w:bodyDiv w:val="1"/>
      <w:marLeft w:val="0"/>
      <w:marRight w:val="0"/>
      <w:marTop w:val="0"/>
      <w:marBottom w:val="0"/>
      <w:divBdr>
        <w:top w:val="none" w:sz="0" w:space="0" w:color="auto"/>
        <w:left w:val="none" w:sz="0" w:space="0" w:color="auto"/>
        <w:bottom w:val="none" w:sz="0" w:space="0" w:color="auto"/>
        <w:right w:val="none" w:sz="0" w:space="0" w:color="auto"/>
      </w:divBdr>
      <w:divsChild>
        <w:div w:id="622462353">
          <w:marLeft w:val="0"/>
          <w:marRight w:val="0"/>
          <w:marTop w:val="0"/>
          <w:marBottom w:val="0"/>
          <w:divBdr>
            <w:top w:val="none" w:sz="0" w:space="0" w:color="auto"/>
            <w:left w:val="none" w:sz="0" w:space="0" w:color="auto"/>
            <w:bottom w:val="none" w:sz="0" w:space="0" w:color="auto"/>
            <w:right w:val="none" w:sz="0" w:space="0" w:color="auto"/>
          </w:divBdr>
        </w:div>
      </w:divsChild>
    </w:div>
    <w:div w:id="1701778309">
      <w:bodyDiv w:val="1"/>
      <w:marLeft w:val="0"/>
      <w:marRight w:val="0"/>
      <w:marTop w:val="0"/>
      <w:marBottom w:val="0"/>
      <w:divBdr>
        <w:top w:val="none" w:sz="0" w:space="0" w:color="auto"/>
        <w:left w:val="none" w:sz="0" w:space="0" w:color="auto"/>
        <w:bottom w:val="none" w:sz="0" w:space="0" w:color="auto"/>
        <w:right w:val="none" w:sz="0" w:space="0" w:color="auto"/>
      </w:divBdr>
    </w:div>
    <w:div w:id="1702782137">
      <w:bodyDiv w:val="1"/>
      <w:marLeft w:val="0"/>
      <w:marRight w:val="0"/>
      <w:marTop w:val="0"/>
      <w:marBottom w:val="0"/>
      <w:divBdr>
        <w:top w:val="none" w:sz="0" w:space="0" w:color="auto"/>
        <w:left w:val="none" w:sz="0" w:space="0" w:color="auto"/>
        <w:bottom w:val="none" w:sz="0" w:space="0" w:color="auto"/>
        <w:right w:val="none" w:sz="0" w:space="0" w:color="auto"/>
      </w:divBdr>
    </w:div>
    <w:div w:id="1705212185">
      <w:bodyDiv w:val="1"/>
      <w:marLeft w:val="0"/>
      <w:marRight w:val="0"/>
      <w:marTop w:val="0"/>
      <w:marBottom w:val="0"/>
      <w:divBdr>
        <w:top w:val="none" w:sz="0" w:space="0" w:color="auto"/>
        <w:left w:val="none" w:sz="0" w:space="0" w:color="auto"/>
        <w:bottom w:val="none" w:sz="0" w:space="0" w:color="auto"/>
        <w:right w:val="none" w:sz="0" w:space="0" w:color="auto"/>
      </w:divBdr>
    </w:div>
    <w:div w:id="1716812299">
      <w:bodyDiv w:val="1"/>
      <w:marLeft w:val="0"/>
      <w:marRight w:val="0"/>
      <w:marTop w:val="0"/>
      <w:marBottom w:val="0"/>
      <w:divBdr>
        <w:top w:val="none" w:sz="0" w:space="0" w:color="auto"/>
        <w:left w:val="none" w:sz="0" w:space="0" w:color="auto"/>
        <w:bottom w:val="none" w:sz="0" w:space="0" w:color="auto"/>
        <w:right w:val="none" w:sz="0" w:space="0" w:color="auto"/>
      </w:divBdr>
    </w:div>
    <w:div w:id="1716855454">
      <w:bodyDiv w:val="1"/>
      <w:marLeft w:val="0"/>
      <w:marRight w:val="0"/>
      <w:marTop w:val="0"/>
      <w:marBottom w:val="0"/>
      <w:divBdr>
        <w:top w:val="none" w:sz="0" w:space="0" w:color="auto"/>
        <w:left w:val="none" w:sz="0" w:space="0" w:color="auto"/>
        <w:bottom w:val="none" w:sz="0" w:space="0" w:color="auto"/>
        <w:right w:val="none" w:sz="0" w:space="0" w:color="auto"/>
      </w:divBdr>
    </w:div>
    <w:div w:id="1718774728">
      <w:bodyDiv w:val="1"/>
      <w:marLeft w:val="0"/>
      <w:marRight w:val="0"/>
      <w:marTop w:val="0"/>
      <w:marBottom w:val="0"/>
      <w:divBdr>
        <w:top w:val="none" w:sz="0" w:space="0" w:color="auto"/>
        <w:left w:val="none" w:sz="0" w:space="0" w:color="auto"/>
        <w:bottom w:val="none" w:sz="0" w:space="0" w:color="auto"/>
        <w:right w:val="none" w:sz="0" w:space="0" w:color="auto"/>
      </w:divBdr>
    </w:div>
    <w:div w:id="1720981433">
      <w:bodyDiv w:val="1"/>
      <w:marLeft w:val="0"/>
      <w:marRight w:val="0"/>
      <w:marTop w:val="0"/>
      <w:marBottom w:val="0"/>
      <w:divBdr>
        <w:top w:val="none" w:sz="0" w:space="0" w:color="auto"/>
        <w:left w:val="none" w:sz="0" w:space="0" w:color="auto"/>
        <w:bottom w:val="none" w:sz="0" w:space="0" w:color="auto"/>
        <w:right w:val="none" w:sz="0" w:space="0" w:color="auto"/>
      </w:divBdr>
    </w:div>
    <w:div w:id="1733310084">
      <w:bodyDiv w:val="1"/>
      <w:marLeft w:val="0"/>
      <w:marRight w:val="0"/>
      <w:marTop w:val="0"/>
      <w:marBottom w:val="0"/>
      <w:divBdr>
        <w:top w:val="none" w:sz="0" w:space="0" w:color="auto"/>
        <w:left w:val="none" w:sz="0" w:space="0" w:color="auto"/>
        <w:bottom w:val="none" w:sz="0" w:space="0" w:color="auto"/>
        <w:right w:val="none" w:sz="0" w:space="0" w:color="auto"/>
      </w:divBdr>
    </w:div>
    <w:div w:id="1740788693">
      <w:bodyDiv w:val="1"/>
      <w:marLeft w:val="0"/>
      <w:marRight w:val="0"/>
      <w:marTop w:val="0"/>
      <w:marBottom w:val="0"/>
      <w:divBdr>
        <w:top w:val="none" w:sz="0" w:space="0" w:color="auto"/>
        <w:left w:val="none" w:sz="0" w:space="0" w:color="auto"/>
        <w:bottom w:val="none" w:sz="0" w:space="0" w:color="auto"/>
        <w:right w:val="none" w:sz="0" w:space="0" w:color="auto"/>
      </w:divBdr>
    </w:div>
    <w:div w:id="1740907284">
      <w:bodyDiv w:val="1"/>
      <w:marLeft w:val="0"/>
      <w:marRight w:val="0"/>
      <w:marTop w:val="0"/>
      <w:marBottom w:val="0"/>
      <w:divBdr>
        <w:top w:val="none" w:sz="0" w:space="0" w:color="auto"/>
        <w:left w:val="none" w:sz="0" w:space="0" w:color="auto"/>
        <w:bottom w:val="none" w:sz="0" w:space="0" w:color="auto"/>
        <w:right w:val="none" w:sz="0" w:space="0" w:color="auto"/>
      </w:divBdr>
    </w:div>
    <w:div w:id="1743405808">
      <w:bodyDiv w:val="1"/>
      <w:marLeft w:val="0"/>
      <w:marRight w:val="0"/>
      <w:marTop w:val="0"/>
      <w:marBottom w:val="0"/>
      <w:divBdr>
        <w:top w:val="none" w:sz="0" w:space="0" w:color="auto"/>
        <w:left w:val="none" w:sz="0" w:space="0" w:color="auto"/>
        <w:bottom w:val="none" w:sz="0" w:space="0" w:color="auto"/>
        <w:right w:val="none" w:sz="0" w:space="0" w:color="auto"/>
      </w:divBdr>
    </w:div>
    <w:div w:id="1743603628">
      <w:bodyDiv w:val="1"/>
      <w:marLeft w:val="0"/>
      <w:marRight w:val="0"/>
      <w:marTop w:val="0"/>
      <w:marBottom w:val="0"/>
      <w:divBdr>
        <w:top w:val="none" w:sz="0" w:space="0" w:color="auto"/>
        <w:left w:val="none" w:sz="0" w:space="0" w:color="auto"/>
        <w:bottom w:val="none" w:sz="0" w:space="0" w:color="auto"/>
        <w:right w:val="none" w:sz="0" w:space="0" w:color="auto"/>
      </w:divBdr>
    </w:div>
    <w:div w:id="1743674856">
      <w:bodyDiv w:val="1"/>
      <w:marLeft w:val="0"/>
      <w:marRight w:val="0"/>
      <w:marTop w:val="0"/>
      <w:marBottom w:val="0"/>
      <w:divBdr>
        <w:top w:val="none" w:sz="0" w:space="0" w:color="auto"/>
        <w:left w:val="none" w:sz="0" w:space="0" w:color="auto"/>
        <w:bottom w:val="none" w:sz="0" w:space="0" w:color="auto"/>
        <w:right w:val="none" w:sz="0" w:space="0" w:color="auto"/>
      </w:divBdr>
    </w:div>
    <w:div w:id="1748529744">
      <w:bodyDiv w:val="1"/>
      <w:marLeft w:val="0"/>
      <w:marRight w:val="0"/>
      <w:marTop w:val="0"/>
      <w:marBottom w:val="0"/>
      <w:divBdr>
        <w:top w:val="none" w:sz="0" w:space="0" w:color="auto"/>
        <w:left w:val="none" w:sz="0" w:space="0" w:color="auto"/>
        <w:bottom w:val="none" w:sz="0" w:space="0" w:color="auto"/>
        <w:right w:val="none" w:sz="0" w:space="0" w:color="auto"/>
      </w:divBdr>
    </w:div>
    <w:div w:id="1749300230">
      <w:bodyDiv w:val="1"/>
      <w:marLeft w:val="0"/>
      <w:marRight w:val="0"/>
      <w:marTop w:val="0"/>
      <w:marBottom w:val="0"/>
      <w:divBdr>
        <w:top w:val="none" w:sz="0" w:space="0" w:color="auto"/>
        <w:left w:val="none" w:sz="0" w:space="0" w:color="auto"/>
        <w:bottom w:val="none" w:sz="0" w:space="0" w:color="auto"/>
        <w:right w:val="none" w:sz="0" w:space="0" w:color="auto"/>
      </w:divBdr>
    </w:div>
    <w:div w:id="1751924816">
      <w:bodyDiv w:val="1"/>
      <w:marLeft w:val="0"/>
      <w:marRight w:val="0"/>
      <w:marTop w:val="0"/>
      <w:marBottom w:val="0"/>
      <w:divBdr>
        <w:top w:val="none" w:sz="0" w:space="0" w:color="auto"/>
        <w:left w:val="none" w:sz="0" w:space="0" w:color="auto"/>
        <w:bottom w:val="none" w:sz="0" w:space="0" w:color="auto"/>
        <w:right w:val="none" w:sz="0" w:space="0" w:color="auto"/>
      </w:divBdr>
    </w:div>
    <w:div w:id="1761103418">
      <w:bodyDiv w:val="1"/>
      <w:marLeft w:val="0"/>
      <w:marRight w:val="0"/>
      <w:marTop w:val="0"/>
      <w:marBottom w:val="0"/>
      <w:divBdr>
        <w:top w:val="none" w:sz="0" w:space="0" w:color="auto"/>
        <w:left w:val="none" w:sz="0" w:space="0" w:color="auto"/>
        <w:bottom w:val="none" w:sz="0" w:space="0" w:color="auto"/>
        <w:right w:val="none" w:sz="0" w:space="0" w:color="auto"/>
      </w:divBdr>
    </w:div>
    <w:div w:id="1762869288">
      <w:bodyDiv w:val="1"/>
      <w:marLeft w:val="0"/>
      <w:marRight w:val="0"/>
      <w:marTop w:val="0"/>
      <w:marBottom w:val="0"/>
      <w:divBdr>
        <w:top w:val="none" w:sz="0" w:space="0" w:color="auto"/>
        <w:left w:val="none" w:sz="0" w:space="0" w:color="auto"/>
        <w:bottom w:val="none" w:sz="0" w:space="0" w:color="auto"/>
        <w:right w:val="none" w:sz="0" w:space="0" w:color="auto"/>
      </w:divBdr>
    </w:div>
    <w:div w:id="1770740146">
      <w:bodyDiv w:val="1"/>
      <w:marLeft w:val="0"/>
      <w:marRight w:val="0"/>
      <w:marTop w:val="0"/>
      <w:marBottom w:val="0"/>
      <w:divBdr>
        <w:top w:val="none" w:sz="0" w:space="0" w:color="auto"/>
        <w:left w:val="none" w:sz="0" w:space="0" w:color="auto"/>
        <w:bottom w:val="none" w:sz="0" w:space="0" w:color="auto"/>
        <w:right w:val="none" w:sz="0" w:space="0" w:color="auto"/>
      </w:divBdr>
    </w:div>
    <w:div w:id="1777214644">
      <w:bodyDiv w:val="1"/>
      <w:marLeft w:val="0"/>
      <w:marRight w:val="0"/>
      <w:marTop w:val="0"/>
      <w:marBottom w:val="0"/>
      <w:divBdr>
        <w:top w:val="none" w:sz="0" w:space="0" w:color="auto"/>
        <w:left w:val="none" w:sz="0" w:space="0" w:color="auto"/>
        <w:bottom w:val="none" w:sz="0" w:space="0" w:color="auto"/>
        <w:right w:val="none" w:sz="0" w:space="0" w:color="auto"/>
      </w:divBdr>
    </w:div>
    <w:div w:id="1779642986">
      <w:bodyDiv w:val="1"/>
      <w:marLeft w:val="0"/>
      <w:marRight w:val="0"/>
      <w:marTop w:val="0"/>
      <w:marBottom w:val="0"/>
      <w:divBdr>
        <w:top w:val="none" w:sz="0" w:space="0" w:color="auto"/>
        <w:left w:val="none" w:sz="0" w:space="0" w:color="auto"/>
        <w:bottom w:val="none" w:sz="0" w:space="0" w:color="auto"/>
        <w:right w:val="none" w:sz="0" w:space="0" w:color="auto"/>
      </w:divBdr>
    </w:div>
    <w:div w:id="1781484253">
      <w:bodyDiv w:val="1"/>
      <w:marLeft w:val="0"/>
      <w:marRight w:val="0"/>
      <w:marTop w:val="0"/>
      <w:marBottom w:val="0"/>
      <w:divBdr>
        <w:top w:val="none" w:sz="0" w:space="0" w:color="auto"/>
        <w:left w:val="none" w:sz="0" w:space="0" w:color="auto"/>
        <w:bottom w:val="none" w:sz="0" w:space="0" w:color="auto"/>
        <w:right w:val="none" w:sz="0" w:space="0" w:color="auto"/>
      </w:divBdr>
    </w:div>
    <w:div w:id="1798521184">
      <w:bodyDiv w:val="1"/>
      <w:marLeft w:val="0"/>
      <w:marRight w:val="0"/>
      <w:marTop w:val="0"/>
      <w:marBottom w:val="0"/>
      <w:divBdr>
        <w:top w:val="none" w:sz="0" w:space="0" w:color="auto"/>
        <w:left w:val="none" w:sz="0" w:space="0" w:color="auto"/>
        <w:bottom w:val="none" w:sz="0" w:space="0" w:color="auto"/>
        <w:right w:val="none" w:sz="0" w:space="0" w:color="auto"/>
      </w:divBdr>
    </w:div>
    <w:div w:id="1799641747">
      <w:bodyDiv w:val="1"/>
      <w:marLeft w:val="0"/>
      <w:marRight w:val="0"/>
      <w:marTop w:val="0"/>
      <w:marBottom w:val="0"/>
      <w:divBdr>
        <w:top w:val="none" w:sz="0" w:space="0" w:color="auto"/>
        <w:left w:val="none" w:sz="0" w:space="0" w:color="auto"/>
        <w:bottom w:val="none" w:sz="0" w:space="0" w:color="auto"/>
        <w:right w:val="none" w:sz="0" w:space="0" w:color="auto"/>
      </w:divBdr>
    </w:div>
    <w:div w:id="1804082323">
      <w:bodyDiv w:val="1"/>
      <w:marLeft w:val="0"/>
      <w:marRight w:val="0"/>
      <w:marTop w:val="0"/>
      <w:marBottom w:val="0"/>
      <w:divBdr>
        <w:top w:val="none" w:sz="0" w:space="0" w:color="auto"/>
        <w:left w:val="none" w:sz="0" w:space="0" w:color="auto"/>
        <w:bottom w:val="none" w:sz="0" w:space="0" w:color="auto"/>
        <w:right w:val="none" w:sz="0" w:space="0" w:color="auto"/>
      </w:divBdr>
    </w:div>
    <w:div w:id="1810977727">
      <w:bodyDiv w:val="1"/>
      <w:marLeft w:val="0"/>
      <w:marRight w:val="0"/>
      <w:marTop w:val="0"/>
      <w:marBottom w:val="0"/>
      <w:divBdr>
        <w:top w:val="none" w:sz="0" w:space="0" w:color="auto"/>
        <w:left w:val="none" w:sz="0" w:space="0" w:color="auto"/>
        <w:bottom w:val="none" w:sz="0" w:space="0" w:color="auto"/>
        <w:right w:val="none" w:sz="0" w:space="0" w:color="auto"/>
      </w:divBdr>
    </w:div>
    <w:div w:id="1819567770">
      <w:bodyDiv w:val="1"/>
      <w:marLeft w:val="0"/>
      <w:marRight w:val="0"/>
      <w:marTop w:val="0"/>
      <w:marBottom w:val="0"/>
      <w:divBdr>
        <w:top w:val="none" w:sz="0" w:space="0" w:color="auto"/>
        <w:left w:val="none" w:sz="0" w:space="0" w:color="auto"/>
        <w:bottom w:val="none" w:sz="0" w:space="0" w:color="auto"/>
        <w:right w:val="none" w:sz="0" w:space="0" w:color="auto"/>
      </w:divBdr>
      <w:divsChild>
        <w:div w:id="1447507024">
          <w:marLeft w:val="0"/>
          <w:marRight w:val="0"/>
          <w:marTop w:val="0"/>
          <w:marBottom w:val="0"/>
          <w:divBdr>
            <w:top w:val="none" w:sz="0" w:space="0" w:color="auto"/>
            <w:left w:val="none" w:sz="0" w:space="0" w:color="auto"/>
            <w:bottom w:val="none" w:sz="0" w:space="0" w:color="auto"/>
            <w:right w:val="none" w:sz="0" w:space="0" w:color="auto"/>
          </w:divBdr>
        </w:div>
      </w:divsChild>
    </w:div>
    <w:div w:id="1820077732">
      <w:bodyDiv w:val="1"/>
      <w:marLeft w:val="0"/>
      <w:marRight w:val="0"/>
      <w:marTop w:val="0"/>
      <w:marBottom w:val="0"/>
      <w:divBdr>
        <w:top w:val="none" w:sz="0" w:space="0" w:color="auto"/>
        <w:left w:val="none" w:sz="0" w:space="0" w:color="auto"/>
        <w:bottom w:val="none" w:sz="0" w:space="0" w:color="auto"/>
        <w:right w:val="none" w:sz="0" w:space="0" w:color="auto"/>
      </w:divBdr>
    </w:div>
    <w:div w:id="1822383774">
      <w:bodyDiv w:val="1"/>
      <w:marLeft w:val="0"/>
      <w:marRight w:val="0"/>
      <w:marTop w:val="0"/>
      <w:marBottom w:val="0"/>
      <w:divBdr>
        <w:top w:val="none" w:sz="0" w:space="0" w:color="auto"/>
        <w:left w:val="none" w:sz="0" w:space="0" w:color="auto"/>
        <w:bottom w:val="none" w:sz="0" w:space="0" w:color="auto"/>
        <w:right w:val="none" w:sz="0" w:space="0" w:color="auto"/>
      </w:divBdr>
    </w:div>
    <w:div w:id="1825511214">
      <w:bodyDiv w:val="1"/>
      <w:marLeft w:val="0"/>
      <w:marRight w:val="0"/>
      <w:marTop w:val="0"/>
      <w:marBottom w:val="0"/>
      <w:divBdr>
        <w:top w:val="none" w:sz="0" w:space="0" w:color="auto"/>
        <w:left w:val="none" w:sz="0" w:space="0" w:color="auto"/>
        <w:bottom w:val="none" w:sz="0" w:space="0" w:color="auto"/>
        <w:right w:val="none" w:sz="0" w:space="0" w:color="auto"/>
      </w:divBdr>
      <w:divsChild>
        <w:div w:id="545944997">
          <w:marLeft w:val="0"/>
          <w:marRight w:val="0"/>
          <w:marTop w:val="0"/>
          <w:marBottom w:val="0"/>
          <w:divBdr>
            <w:top w:val="none" w:sz="0" w:space="0" w:color="auto"/>
            <w:left w:val="none" w:sz="0" w:space="0" w:color="auto"/>
            <w:bottom w:val="none" w:sz="0" w:space="0" w:color="auto"/>
            <w:right w:val="none" w:sz="0" w:space="0" w:color="auto"/>
          </w:divBdr>
        </w:div>
      </w:divsChild>
    </w:div>
    <w:div w:id="1828353752">
      <w:bodyDiv w:val="1"/>
      <w:marLeft w:val="0"/>
      <w:marRight w:val="0"/>
      <w:marTop w:val="0"/>
      <w:marBottom w:val="0"/>
      <w:divBdr>
        <w:top w:val="none" w:sz="0" w:space="0" w:color="auto"/>
        <w:left w:val="none" w:sz="0" w:space="0" w:color="auto"/>
        <w:bottom w:val="none" w:sz="0" w:space="0" w:color="auto"/>
        <w:right w:val="none" w:sz="0" w:space="0" w:color="auto"/>
      </w:divBdr>
    </w:div>
    <w:div w:id="1831406918">
      <w:bodyDiv w:val="1"/>
      <w:marLeft w:val="0"/>
      <w:marRight w:val="0"/>
      <w:marTop w:val="0"/>
      <w:marBottom w:val="0"/>
      <w:divBdr>
        <w:top w:val="none" w:sz="0" w:space="0" w:color="auto"/>
        <w:left w:val="none" w:sz="0" w:space="0" w:color="auto"/>
        <w:bottom w:val="none" w:sz="0" w:space="0" w:color="auto"/>
        <w:right w:val="none" w:sz="0" w:space="0" w:color="auto"/>
      </w:divBdr>
    </w:div>
    <w:div w:id="1833567416">
      <w:bodyDiv w:val="1"/>
      <w:marLeft w:val="0"/>
      <w:marRight w:val="0"/>
      <w:marTop w:val="0"/>
      <w:marBottom w:val="0"/>
      <w:divBdr>
        <w:top w:val="none" w:sz="0" w:space="0" w:color="auto"/>
        <w:left w:val="none" w:sz="0" w:space="0" w:color="auto"/>
        <w:bottom w:val="none" w:sz="0" w:space="0" w:color="auto"/>
        <w:right w:val="none" w:sz="0" w:space="0" w:color="auto"/>
      </w:divBdr>
    </w:div>
    <w:div w:id="1839735764">
      <w:bodyDiv w:val="1"/>
      <w:marLeft w:val="0"/>
      <w:marRight w:val="0"/>
      <w:marTop w:val="0"/>
      <w:marBottom w:val="0"/>
      <w:divBdr>
        <w:top w:val="none" w:sz="0" w:space="0" w:color="auto"/>
        <w:left w:val="none" w:sz="0" w:space="0" w:color="auto"/>
        <w:bottom w:val="none" w:sz="0" w:space="0" w:color="auto"/>
        <w:right w:val="none" w:sz="0" w:space="0" w:color="auto"/>
      </w:divBdr>
    </w:div>
    <w:div w:id="1846044437">
      <w:bodyDiv w:val="1"/>
      <w:marLeft w:val="0"/>
      <w:marRight w:val="0"/>
      <w:marTop w:val="0"/>
      <w:marBottom w:val="0"/>
      <w:divBdr>
        <w:top w:val="none" w:sz="0" w:space="0" w:color="auto"/>
        <w:left w:val="none" w:sz="0" w:space="0" w:color="auto"/>
        <w:bottom w:val="none" w:sz="0" w:space="0" w:color="auto"/>
        <w:right w:val="none" w:sz="0" w:space="0" w:color="auto"/>
      </w:divBdr>
    </w:div>
    <w:div w:id="1847867946">
      <w:bodyDiv w:val="1"/>
      <w:marLeft w:val="0"/>
      <w:marRight w:val="0"/>
      <w:marTop w:val="0"/>
      <w:marBottom w:val="0"/>
      <w:divBdr>
        <w:top w:val="none" w:sz="0" w:space="0" w:color="auto"/>
        <w:left w:val="none" w:sz="0" w:space="0" w:color="auto"/>
        <w:bottom w:val="none" w:sz="0" w:space="0" w:color="auto"/>
        <w:right w:val="none" w:sz="0" w:space="0" w:color="auto"/>
      </w:divBdr>
    </w:div>
    <w:div w:id="1851291434">
      <w:bodyDiv w:val="1"/>
      <w:marLeft w:val="0"/>
      <w:marRight w:val="0"/>
      <w:marTop w:val="0"/>
      <w:marBottom w:val="0"/>
      <w:divBdr>
        <w:top w:val="none" w:sz="0" w:space="0" w:color="auto"/>
        <w:left w:val="none" w:sz="0" w:space="0" w:color="auto"/>
        <w:bottom w:val="none" w:sz="0" w:space="0" w:color="auto"/>
        <w:right w:val="none" w:sz="0" w:space="0" w:color="auto"/>
      </w:divBdr>
    </w:div>
    <w:div w:id="1852794673">
      <w:bodyDiv w:val="1"/>
      <w:marLeft w:val="0"/>
      <w:marRight w:val="0"/>
      <w:marTop w:val="0"/>
      <w:marBottom w:val="0"/>
      <w:divBdr>
        <w:top w:val="none" w:sz="0" w:space="0" w:color="auto"/>
        <w:left w:val="none" w:sz="0" w:space="0" w:color="auto"/>
        <w:bottom w:val="none" w:sz="0" w:space="0" w:color="auto"/>
        <w:right w:val="none" w:sz="0" w:space="0" w:color="auto"/>
      </w:divBdr>
      <w:divsChild>
        <w:div w:id="669991567">
          <w:marLeft w:val="0"/>
          <w:marRight w:val="0"/>
          <w:marTop w:val="0"/>
          <w:marBottom w:val="0"/>
          <w:divBdr>
            <w:top w:val="none" w:sz="0" w:space="0" w:color="auto"/>
            <w:left w:val="none" w:sz="0" w:space="0" w:color="auto"/>
            <w:bottom w:val="none" w:sz="0" w:space="0" w:color="auto"/>
            <w:right w:val="none" w:sz="0" w:space="0" w:color="auto"/>
          </w:divBdr>
        </w:div>
      </w:divsChild>
    </w:div>
    <w:div w:id="1854998017">
      <w:bodyDiv w:val="1"/>
      <w:marLeft w:val="0"/>
      <w:marRight w:val="0"/>
      <w:marTop w:val="0"/>
      <w:marBottom w:val="0"/>
      <w:divBdr>
        <w:top w:val="none" w:sz="0" w:space="0" w:color="auto"/>
        <w:left w:val="none" w:sz="0" w:space="0" w:color="auto"/>
        <w:bottom w:val="none" w:sz="0" w:space="0" w:color="auto"/>
        <w:right w:val="none" w:sz="0" w:space="0" w:color="auto"/>
      </w:divBdr>
    </w:div>
    <w:div w:id="1858808880">
      <w:bodyDiv w:val="1"/>
      <w:marLeft w:val="0"/>
      <w:marRight w:val="0"/>
      <w:marTop w:val="0"/>
      <w:marBottom w:val="0"/>
      <w:divBdr>
        <w:top w:val="none" w:sz="0" w:space="0" w:color="auto"/>
        <w:left w:val="none" w:sz="0" w:space="0" w:color="auto"/>
        <w:bottom w:val="none" w:sz="0" w:space="0" w:color="auto"/>
        <w:right w:val="none" w:sz="0" w:space="0" w:color="auto"/>
      </w:divBdr>
    </w:div>
    <w:div w:id="1874537238">
      <w:bodyDiv w:val="1"/>
      <w:marLeft w:val="0"/>
      <w:marRight w:val="0"/>
      <w:marTop w:val="0"/>
      <w:marBottom w:val="0"/>
      <w:divBdr>
        <w:top w:val="none" w:sz="0" w:space="0" w:color="auto"/>
        <w:left w:val="none" w:sz="0" w:space="0" w:color="auto"/>
        <w:bottom w:val="none" w:sz="0" w:space="0" w:color="auto"/>
        <w:right w:val="none" w:sz="0" w:space="0" w:color="auto"/>
      </w:divBdr>
    </w:div>
    <w:div w:id="1881627707">
      <w:bodyDiv w:val="1"/>
      <w:marLeft w:val="0"/>
      <w:marRight w:val="0"/>
      <w:marTop w:val="0"/>
      <w:marBottom w:val="0"/>
      <w:divBdr>
        <w:top w:val="none" w:sz="0" w:space="0" w:color="auto"/>
        <w:left w:val="none" w:sz="0" w:space="0" w:color="auto"/>
        <w:bottom w:val="none" w:sz="0" w:space="0" w:color="auto"/>
        <w:right w:val="none" w:sz="0" w:space="0" w:color="auto"/>
      </w:divBdr>
    </w:div>
    <w:div w:id="1895776137">
      <w:bodyDiv w:val="1"/>
      <w:marLeft w:val="0"/>
      <w:marRight w:val="0"/>
      <w:marTop w:val="0"/>
      <w:marBottom w:val="0"/>
      <w:divBdr>
        <w:top w:val="none" w:sz="0" w:space="0" w:color="auto"/>
        <w:left w:val="none" w:sz="0" w:space="0" w:color="auto"/>
        <w:bottom w:val="none" w:sz="0" w:space="0" w:color="auto"/>
        <w:right w:val="none" w:sz="0" w:space="0" w:color="auto"/>
      </w:divBdr>
    </w:div>
    <w:div w:id="1899050997">
      <w:bodyDiv w:val="1"/>
      <w:marLeft w:val="0"/>
      <w:marRight w:val="0"/>
      <w:marTop w:val="0"/>
      <w:marBottom w:val="0"/>
      <w:divBdr>
        <w:top w:val="none" w:sz="0" w:space="0" w:color="auto"/>
        <w:left w:val="none" w:sz="0" w:space="0" w:color="auto"/>
        <w:bottom w:val="none" w:sz="0" w:space="0" w:color="auto"/>
        <w:right w:val="none" w:sz="0" w:space="0" w:color="auto"/>
      </w:divBdr>
    </w:div>
    <w:div w:id="1904561488">
      <w:bodyDiv w:val="1"/>
      <w:marLeft w:val="0"/>
      <w:marRight w:val="0"/>
      <w:marTop w:val="0"/>
      <w:marBottom w:val="0"/>
      <w:divBdr>
        <w:top w:val="none" w:sz="0" w:space="0" w:color="auto"/>
        <w:left w:val="none" w:sz="0" w:space="0" w:color="auto"/>
        <w:bottom w:val="none" w:sz="0" w:space="0" w:color="auto"/>
        <w:right w:val="none" w:sz="0" w:space="0" w:color="auto"/>
      </w:divBdr>
    </w:div>
    <w:div w:id="1916937033">
      <w:bodyDiv w:val="1"/>
      <w:marLeft w:val="0"/>
      <w:marRight w:val="0"/>
      <w:marTop w:val="0"/>
      <w:marBottom w:val="0"/>
      <w:divBdr>
        <w:top w:val="none" w:sz="0" w:space="0" w:color="auto"/>
        <w:left w:val="none" w:sz="0" w:space="0" w:color="auto"/>
        <w:bottom w:val="none" w:sz="0" w:space="0" w:color="auto"/>
        <w:right w:val="none" w:sz="0" w:space="0" w:color="auto"/>
      </w:divBdr>
    </w:div>
    <w:div w:id="1942956058">
      <w:bodyDiv w:val="1"/>
      <w:marLeft w:val="0"/>
      <w:marRight w:val="0"/>
      <w:marTop w:val="0"/>
      <w:marBottom w:val="0"/>
      <w:divBdr>
        <w:top w:val="none" w:sz="0" w:space="0" w:color="auto"/>
        <w:left w:val="none" w:sz="0" w:space="0" w:color="auto"/>
        <w:bottom w:val="none" w:sz="0" w:space="0" w:color="auto"/>
        <w:right w:val="none" w:sz="0" w:space="0" w:color="auto"/>
      </w:divBdr>
    </w:div>
    <w:div w:id="1945573371">
      <w:bodyDiv w:val="1"/>
      <w:marLeft w:val="0"/>
      <w:marRight w:val="0"/>
      <w:marTop w:val="0"/>
      <w:marBottom w:val="0"/>
      <w:divBdr>
        <w:top w:val="none" w:sz="0" w:space="0" w:color="auto"/>
        <w:left w:val="none" w:sz="0" w:space="0" w:color="auto"/>
        <w:bottom w:val="none" w:sz="0" w:space="0" w:color="auto"/>
        <w:right w:val="none" w:sz="0" w:space="0" w:color="auto"/>
      </w:divBdr>
    </w:div>
    <w:div w:id="1951889470">
      <w:bodyDiv w:val="1"/>
      <w:marLeft w:val="0"/>
      <w:marRight w:val="0"/>
      <w:marTop w:val="0"/>
      <w:marBottom w:val="0"/>
      <w:divBdr>
        <w:top w:val="none" w:sz="0" w:space="0" w:color="auto"/>
        <w:left w:val="none" w:sz="0" w:space="0" w:color="auto"/>
        <w:bottom w:val="none" w:sz="0" w:space="0" w:color="auto"/>
        <w:right w:val="none" w:sz="0" w:space="0" w:color="auto"/>
      </w:divBdr>
    </w:div>
    <w:div w:id="1953392653">
      <w:bodyDiv w:val="1"/>
      <w:marLeft w:val="0"/>
      <w:marRight w:val="0"/>
      <w:marTop w:val="0"/>
      <w:marBottom w:val="0"/>
      <w:divBdr>
        <w:top w:val="none" w:sz="0" w:space="0" w:color="auto"/>
        <w:left w:val="none" w:sz="0" w:space="0" w:color="auto"/>
        <w:bottom w:val="none" w:sz="0" w:space="0" w:color="auto"/>
        <w:right w:val="none" w:sz="0" w:space="0" w:color="auto"/>
      </w:divBdr>
    </w:div>
    <w:div w:id="1954048613">
      <w:bodyDiv w:val="1"/>
      <w:marLeft w:val="0"/>
      <w:marRight w:val="0"/>
      <w:marTop w:val="0"/>
      <w:marBottom w:val="0"/>
      <w:divBdr>
        <w:top w:val="none" w:sz="0" w:space="0" w:color="auto"/>
        <w:left w:val="none" w:sz="0" w:space="0" w:color="auto"/>
        <w:bottom w:val="none" w:sz="0" w:space="0" w:color="auto"/>
        <w:right w:val="none" w:sz="0" w:space="0" w:color="auto"/>
      </w:divBdr>
    </w:div>
    <w:div w:id="1963461528">
      <w:bodyDiv w:val="1"/>
      <w:marLeft w:val="0"/>
      <w:marRight w:val="0"/>
      <w:marTop w:val="0"/>
      <w:marBottom w:val="0"/>
      <w:divBdr>
        <w:top w:val="none" w:sz="0" w:space="0" w:color="auto"/>
        <w:left w:val="none" w:sz="0" w:space="0" w:color="auto"/>
        <w:bottom w:val="none" w:sz="0" w:space="0" w:color="auto"/>
        <w:right w:val="none" w:sz="0" w:space="0" w:color="auto"/>
      </w:divBdr>
    </w:div>
    <w:div w:id="1965578913">
      <w:bodyDiv w:val="1"/>
      <w:marLeft w:val="0"/>
      <w:marRight w:val="0"/>
      <w:marTop w:val="0"/>
      <w:marBottom w:val="0"/>
      <w:divBdr>
        <w:top w:val="none" w:sz="0" w:space="0" w:color="auto"/>
        <w:left w:val="none" w:sz="0" w:space="0" w:color="auto"/>
        <w:bottom w:val="none" w:sz="0" w:space="0" w:color="auto"/>
        <w:right w:val="none" w:sz="0" w:space="0" w:color="auto"/>
      </w:divBdr>
    </w:div>
    <w:div w:id="1971397335">
      <w:bodyDiv w:val="1"/>
      <w:marLeft w:val="0"/>
      <w:marRight w:val="0"/>
      <w:marTop w:val="0"/>
      <w:marBottom w:val="0"/>
      <w:divBdr>
        <w:top w:val="none" w:sz="0" w:space="0" w:color="auto"/>
        <w:left w:val="none" w:sz="0" w:space="0" w:color="auto"/>
        <w:bottom w:val="none" w:sz="0" w:space="0" w:color="auto"/>
        <w:right w:val="none" w:sz="0" w:space="0" w:color="auto"/>
      </w:divBdr>
    </w:div>
    <w:div w:id="1974943364">
      <w:bodyDiv w:val="1"/>
      <w:marLeft w:val="0"/>
      <w:marRight w:val="0"/>
      <w:marTop w:val="0"/>
      <w:marBottom w:val="0"/>
      <w:divBdr>
        <w:top w:val="none" w:sz="0" w:space="0" w:color="auto"/>
        <w:left w:val="none" w:sz="0" w:space="0" w:color="auto"/>
        <w:bottom w:val="none" w:sz="0" w:space="0" w:color="auto"/>
        <w:right w:val="none" w:sz="0" w:space="0" w:color="auto"/>
      </w:divBdr>
    </w:div>
    <w:div w:id="1977907950">
      <w:bodyDiv w:val="1"/>
      <w:marLeft w:val="0"/>
      <w:marRight w:val="0"/>
      <w:marTop w:val="0"/>
      <w:marBottom w:val="0"/>
      <w:divBdr>
        <w:top w:val="none" w:sz="0" w:space="0" w:color="auto"/>
        <w:left w:val="none" w:sz="0" w:space="0" w:color="auto"/>
        <w:bottom w:val="none" w:sz="0" w:space="0" w:color="auto"/>
        <w:right w:val="none" w:sz="0" w:space="0" w:color="auto"/>
      </w:divBdr>
    </w:div>
    <w:div w:id="1989161812">
      <w:bodyDiv w:val="1"/>
      <w:marLeft w:val="0"/>
      <w:marRight w:val="0"/>
      <w:marTop w:val="0"/>
      <w:marBottom w:val="0"/>
      <w:divBdr>
        <w:top w:val="none" w:sz="0" w:space="0" w:color="auto"/>
        <w:left w:val="none" w:sz="0" w:space="0" w:color="auto"/>
        <w:bottom w:val="none" w:sz="0" w:space="0" w:color="auto"/>
        <w:right w:val="none" w:sz="0" w:space="0" w:color="auto"/>
      </w:divBdr>
    </w:div>
    <w:div w:id="1996520501">
      <w:bodyDiv w:val="1"/>
      <w:marLeft w:val="0"/>
      <w:marRight w:val="0"/>
      <w:marTop w:val="0"/>
      <w:marBottom w:val="0"/>
      <w:divBdr>
        <w:top w:val="none" w:sz="0" w:space="0" w:color="auto"/>
        <w:left w:val="none" w:sz="0" w:space="0" w:color="auto"/>
        <w:bottom w:val="none" w:sz="0" w:space="0" w:color="auto"/>
        <w:right w:val="none" w:sz="0" w:space="0" w:color="auto"/>
      </w:divBdr>
    </w:div>
    <w:div w:id="1997341155">
      <w:bodyDiv w:val="1"/>
      <w:marLeft w:val="0"/>
      <w:marRight w:val="0"/>
      <w:marTop w:val="0"/>
      <w:marBottom w:val="0"/>
      <w:divBdr>
        <w:top w:val="none" w:sz="0" w:space="0" w:color="auto"/>
        <w:left w:val="none" w:sz="0" w:space="0" w:color="auto"/>
        <w:bottom w:val="none" w:sz="0" w:space="0" w:color="auto"/>
        <w:right w:val="none" w:sz="0" w:space="0" w:color="auto"/>
      </w:divBdr>
    </w:div>
    <w:div w:id="1999379618">
      <w:bodyDiv w:val="1"/>
      <w:marLeft w:val="0"/>
      <w:marRight w:val="0"/>
      <w:marTop w:val="0"/>
      <w:marBottom w:val="0"/>
      <w:divBdr>
        <w:top w:val="none" w:sz="0" w:space="0" w:color="auto"/>
        <w:left w:val="none" w:sz="0" w:space="0" w:color="auto"/>
        <w:bottom w:val="none" w:sz="0" w:space="0" w:color="auto"/>
        <w:right w:val="none" w:sz="0" w:space="0" w:color="auto"/>
      </w:divBdr>
    </w:div>
    <w:div w:id="2001037983">
      <w:bodyDiv w:val="1"/>
      <w:marLeft w:val="0"/>
      <w:marRight w:val="0"/>
      <w:marTop w:val="0"/>
      <w:marBottom w:val="0"/>
      <w:divBdr>
        <w:top w:val="none" w:sz="0" w:space="0" w:color="auto"/>
        <w:left w:val="none" w:sz="0" w:space="0" w:color="auto"/>
        <w:bottom w:val="none" w:sz="0" w:space="0" w:color="auto"/>
        <w:right w:val="none" w:sz="0" w:space="0" w:color="auto"/>
      </w:divBdr>
    </w:div>
    <w:div w:id="2001420141">
      <w:bodyDiv w:val="1"/>
      <w:marLeft w:val="0"/>
      <w:marRight w:val="0"/>
      <w:marTop w:val="0"/>
      <w:marBottom w:val="0"/>
      <w:divBdr>
        <w:top w:val="none" w:sz="0" w:space="0" w:color="auto"/>
        <w:left w:val="none" w:sz="0" w:space="0" w:color="auto"/>
        <w:bottom w:val="none" w:sz="0" w:space="0" w:color="auto"/>
        <w:right w:val="none" w:sz="0" w:space="0" w:color="auto"/>
      </w:divBdr>
    </w:div>
    <w:div w:id="2003194729">
      <w:bodyDiv w:val="1"/>
      <w:marLeft w:val="0"/>
      <w:marRight w:val="0"/>
      <w:marTop w:val="0"/>
      <w:marBottom w:val="0"/>
      <w:divBdr>
        <w:top w:val="none" w:sz="0" w:space="0" w:color="auto"/>
        <w:left w:val="none" w:sz="0" w:space="0" w:color="auto"/>
        <w:bottom w:val="none" w:sz="0" w:space="0" w:color="auto"/>
        <w:right w:val="none" w:sz="0" w:space="0" w:color="auto"/>
      </w:divBdr>
    </w:div>
    <w:div w:id="2016835540">
      <w:bodyDiv w:val="1"/>
      <w:marLeft w:val="0"/>
      <w:marRight w:val="0"/>
      <w:marTop w:val="0"/>
      <w:marBottom w:val="0"/>
      <w:divBdr>
        <w:top w:val="none" w:sz="0" w:space="0" w:color="auto"/>
        <w:left w:val="none" w:sz="0" w:space="0" w:color="auto"/>
        <w:bottom w:val="none" w:sz="0" w:space="0" w:color="auto"/>
        <w:right w:val="none" w:sz="0" w:space="0" w:color="auto"/>
      </w:divBdr>
    </w:div>
    <w:div w:id="2019497615">
      <w:bodyDiv w:val="1"/>
      <w:marLeft w:val="0"/>
      <w:marRight w:val="0"/>
      <w:marTop w:val="0"/>
      <w:marBottom w:val="0"/>
      <w:divBdr>
        <w:top w:val="none" w:sz="0" w:space="0" w:color="auto"/>
        <w:left w:val="none" w:sz="0" w:space="0" w:color="auto"/>
        <w:bottom w:val="none" w:sz="0" w:space="0" w:color="auto"/>
        <w:right w:val="none" w:sz="0" w:space="0" w:color="auto"/>
      </w:divBdr>
      <w:divsChild>
        <w:div w:id="566192105">
          <w:blockQuote w:val="1"/>
          <w:marLeft w:val="720"/>
          <w:marRight w:val="720"/>
          <w:marTop w:val="100"/>
          <w:marBottom w:val="100"/>
          <w:divBdr>
            <w:top w:val="none" w:sz="0" w:space="0" w:color="auto"/>
            <w:left w:val="none" w:sz="0" w:space="0" w:color="auto"/>
            <w:bottom w:val="none" w:sz="0" w:space="0" w:color="auto"/>
            <w:right w:val="none" w:sz="0" w:space="0" w:color="auto"/>
          </w:divBdr>
        </w:div>
        <w:div w:id="2012102047">
          <w:marLeft w:val="0"/>
          <w:marRight w:val="0"/>
          <w:marTop w:val="0"/>
          <w:marBottom w:val="0"/>
          <w:divBdr>
            <w:top w:val="none" w:sz="0" w:space="0" w:color="auto"/>
            <w:left w:val="none" w:sz="0" w:space="0" w:color="auto"/>
            <w:bottom w:val="none" w:sz="0" w:space="0" w:color="auto"/>
            <w:right w:val="none" w:sz="0" w:space="0" w:color="auto"/>
          </w:divBdr>
        </w:div>
      </w:divsChild>
    </w:div>
    <w:div w:id="2026982261">
      <w:bodyDiv w:val="1"/>
      <w:marLeft w:val="0"/>
      <w:marRight w:val="0"/>
      <w:marTop w:val="0"/>
      <w:marBottom w:val="0"/>
      <w:divBdr>
        <w:top w:val="none" w:sz="0" w:space="0" w:color="auto"/>
        <w:left w:val="none" w:sz="0" w:space="0" w:color="auto"/>
        <w:bottom w:val="none" w:sz="0" w:space="0" w:color="auto"/>
        <w:right w:val="none" w:sz="0" w:space="0" w:color="auto"/>
      </w:divBdr>
    </w:div>
    <w:div w:id="2029018241">
      <w:bodyDiv w:val="1"/>
      <w:marLeft w:val="0"/>
      <w:marRight w:val="0"/>
      <w:marTop w:val="0"/>
      <w:marBottom w:val="0"/>
      <w:divBdr>
        <w:top w:val="none" w:sz="0" w:space="0" w:color="auto"/>
        <w:left w:val="none" w:sz="0" w:space="0" w:color="auto"/>
        <w:bottom w:val="none" w:sz="0" w:space="0" w:color="auto"/>
        <w:right w:val="none" w:sz="0" w:space="0" w:color="auto"/>
      </w:divBdr>
    </w:div>
    <w:div w:id="2030793412">
      <w:bodyDiv w:val="1"/>
      <w:marLeft w:val="0"/>
      <w:marRight w:val="0"/>
      <w:marTop w:val="0"/>
      <w:marBottom w:val="0"/>
      <w:divBdr>
        <w:top w:val="none" w:sz="0" w:space="0" w:color="auto"/>
        <w:left w:val="none" w:sz="0" w:space="0" w:color="auto"/>
        <w:bottom w:val="none" w:sz="0" w:space="0" w:color="auto"/>
        <w:right w:val="none" w:sz="0" w:space="0" w:color="auto"/>
      </w:divBdr>
      <w:divsChild>
        <w:div w:id="2090539566">
          <w:marLeft w:val="0"/>
          <w:marRight w:val="0"/>
          <w:marTop w:val="0"/>
          <w:marBottom w:val="0"/>
          <w:divBdr>
            <w:top w:val="none" w:sz="0" w:space="0" w:color="auto"/>
            <w:left w:val="none" w:sz="0" w:space="0" w:color="auto"/>
            <w:bottom w:val="none" w:sz="0" w:space="0" w:color="auto"/>
            <w:right w:val="none" w:sz="0" w:space="0" w:color="auto"/>
          </w:divBdr>
        </w:div>
      </w:divsChild>
    </w:div>
    <w:div w:id="2035157041">
      <w:bodyDiv w:val="1"/>
      <w:marLeft w:val="0"/>
      <w:marRight w:val="0"/>
      <w:marTop w:val="0"/>
      <w:marBottom w:val="0"/>
      <w:divBdr>
        <w:top w:val="none" w:sz="0" w:space="0" w:color="auto"/>
        <w:left w:val="none" w:sz="0" w:space="0" w:color="auto"/>
        <w:bottom w:val="none" w:sz="0" w:space="0" w:color="auto"/>
        <w:right w:val="none" w:sz="0" w:space="0" w:color="auto"/>
      </w:divBdr>
    </w:div>
    <w:div w:id="2038316169">
      <w:bodyDiv w:val="1"/>
      <w:marLeft w:val="0"/>
      <w:marRight w:val="0"/>
      <w:marTop w:val="0"/>
      <w:marBottom w:val="0"/>
      <w:divBdr>
        <w:top w:val="none" w:sz="0" w:space="0" w:color="auto"/>
        <w:left w:val="none" w:sz="0" w:space="0" w:color="auto"/>
        <w:bottom w:val="none" w:sz="0" w:space="0" w:color="auto"/>
        <w:right w:val="none" w:sz="0" w:space="0" w:color="auto"/>
      </w:divBdr>
    </w:div>
    <w:div w:id="2039506830">
      <w:bodyDiv w:val="1"/>
      <w:marLeft w:val="0"/>
      <w:marRight w:val="0"/>
      <w:marTop w:val="0"/>
      <w:marBottom w:val="0"/>
      <w:divBdr>
        <w:top w:val="none" w:sz="0" w:space="0" w:color="auto"/>
        <w:left w:val="none" w:sz="0" w:space="0" w:color="auto"/>
        <w:bottom w:val="none" w:sz="0" w:space="0" w:color="auto"/>
        <w:right w:val="none" w:sz="0" w:space="0" w:color="auto"/>
      </w:divBdr>
    </w:div>
    <w:div w:id="2058776959">
      <w:bodyDiv w:val="1"/>
      <w:marLeft w:val="0"/>
      <w:marRight w:val="0"/>
      <w:marTop w:val="0"/>
      <w:marBottom w:val="0"/>
      <w:divBdr>
        <w:top w:val="none" w:sz="0" w:space="0" w:color="auto"/>
        <w:left w:val="none" w:sz="0" w:space="0" w:color="auto"/>
        <w:bottom w:val="none" w:sz="0" w:space="0" w:color="auto"/>
        <w:right w:val="none" w:sz="0" w:space="0" w:color="auto"/>
      </w:divBdr>
    </w:div>
    <w:div w:id="2059816499">
      <w:bodyDiv w:val="1"/>
      <w:marLeft w:val="0"/>
      <w:marRight w:val="0"/>
      <w:marTop w:val="0"/>
      <w:marBottom w:val="0"/>
      <w:divBdr>
        <w:top w:val="none" w:sz="0" w:space="0" w:color="auto"/>
        <w:left w:val="none" w:sz="0" w:space="0" w:color="auto"/>
        <w:bottom w:val="none" w:sz="0" w:space="0" w:color="auto"/>
        <w:right w:val="none" w:sz="0" w:space="0" w:color="auto"/>
      </w:divBdr>
      <w:divsChild>
        <w:div w:id="108164620">
          <w:marLeft w:val="0"/>
          <w:marRight w:val="0"/>
          <w:marTop w:val="0"/>
          <w:marBottom w:val="0"/>
          <w:divBdr>
            <w:top w:val="none" w:sz="0" w:space="0" w:color="auto"/>
            <w:left w:val="none" w:sz="0" w:space="0" w:color="auto"/>
            <w:bottom w:val="none" w:sz="0" w:space="0" w:color="auto"/>
            <w:right w:val="none" w:sz="0" w:space="0" w:color="auto"/>
          </w:divBdr>
        </w:div>
        <w:div w:id="15086675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3555748">
      <w:bodyDiv w:val="1"/>
      <w:marLeft w:val="0"/>
      <w:marRight w:val="0"/>
      <w:marTop w:val="0"/>
      <w:marBottom w:val="0"/>
      <w:divBdr>
        <w:top w:val="none" w:sz="0" w:space="0" w:color="auto"/>
        <w:left w:val="none" w:sz="0" w:space="0" w:color="auto"/>
        <w:bottom w:val="none" w:sz="0" w:space="0" w:color="auto"/>
        <w:right w:val="none" w:sz="0" w:space="0" w:color="auto"/>
      </w:divBdr>
    </w:div>
    <w:div w:id="2072999967">
      <w:bodyDiv w:val="1"/>
      <w:marLeft w:val="0"/>
      <w:marRight w:val="0"/>
      <w:marTop w:val="0"/>
      <w:marBottom w:val="0"/>
      <w:divBdr>
        <w:top w:val="none" w:sz="0" w:space="0" w:color="auto"/>
        <w:left w:val="none" w:sz="0" w:space="0" w:color="auto"/>
        <w:bottom w:val="none" w:sz="0" w:space="0" w:color="auto"/>
        <w:right w:val="none" w:sz="0" w:space="0" w:color="auto"/>
      </w:divBdr>
      <w:divsChild>
        <w:div w:id="1065303579">
          <w:marLeft w:val="0"/>
          <w:marRight w:val="0"/>
          <w:marTop w:val="0"/>
          <w:marBottom w:val="0"/>
          <w:divBdr>
            <w:top w:val="none" w:sz="0" w:space="0" w:color="auto"/>
            <w:left w:val="none" w:sz="0" w:space="0" w:color="auto"/>
            <w:bottom w:val="none" w:sz="0" w:space="0" w:color="auto"/>
            <w:right w:val="none" w:sz="0" w:space="0" w:color="auto"/>
          </w:divBdr>
        </w:div>
      </w:divsChild>
    </w:div>
    <w:div w:id="2074162175">
      <w:bodyDiv w:val="1"/>
      <w:marLeft w:val="0"/>
      <w:marRight w:val="0"/>
      <w:marTop w:val="0"/>
      <w:marBottom w:val="0"/>
      <w:divBdr>
        <w:top w:val="none" w:sz="0" w:space="0" w:color="auto"/>
        <w:left w:val="none" w:sz="0" w:space="0" w:color="auto"/>
        <w:bottom w:val="none" w:sz="0" w:space="0" w:color="auto"/>
        <w:right w:val="none" w:sz="0" w:space="0" w:color="auto"/>
      </w:divBdr>
      <w:divsChild>
        <w:div w:id="252010676">
          <w:blockQuote w:val="1"/>
          <w:marLeft w:val="0"/>
          <w:marRight w:val="720"/>
          <w:marTop w:val="100"/>
          <w:marBottom w:val="100"/>
          <w:divBdr>
            <w:top w:val="none" w:sz="0" w:space="0" w:color="auto"/>
            <w:left w:val="none" w:sz="0" w:space="0" w:color="auto"/>
            <w:bottom w:val="none" w:sz="0" w:space="0" w:color="auto"/>
            <w:right w:val="none" w:sz="0" w:space="0" w:color="auto"/>
          </w:divBdr>
        </w:div>
      </w:divsChild>
    </w:div>
    <w:div w:id="2078239975">
      <w:bodyDiv w:val="1"/>
      <w:marLeft w:val="0"/>
      <w:marRight w:val="0"/>
      <w:marTop w:val="0"/>
      <w:marBottom w:val="0"/>
      <w:divBdr>
        <w:top w:val="none" w:sz="0" w:space="0" w:color="auto"/>
        <w:left w:val="none" w:sz="0" w:space="0" w:color="auto"/>
        <w:bottom w:val="none" w:sz="0" w:space="0" w:color="auto"/>
        <w:right w:val="none" w:sz="0" w:space="0" w:color="auto"/>
      </w:divBdr>
      <w:divsChild>
        <w:div w:id="11458553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1853987">
      <w:bodyDiv w:val="1"/>
      <w:marLeft w:val="0"/>
      <w:marRight w:val="0"/>
      <w:marTop w:val="0"/>
      <w:marBottom w:val="0"/>
      <w:divBdr>
        <w:top w:val="none" w:sz="0" w:space="0" w:color="auto"/>
        <w:left w:val="none" w:sz="0" w:space="0" w:color="auto"/>
        <w:bottom w:val="none" w:sz="0" w:space="0" w:color="auto"/>
        <w:right w:val="none" w:sz="0" w:space="0" w:color="auto"/>
      </w:divBdr>
    </w:div>
    <w:div w:id="2095856081">
      <w:bodyDiv w:val="1"/>
      <w:marLeft w:val="0"/>
      <w:marRight w:val="0"/>
      <w:marTop w:val="0"/>
      <w:marBottom w:val="0"/>
      <w:divBdr>
        <w:top w:val="none" w:sz="0" w:space="0" w:color="auto"/>
        <w:left w:val="none" w:sz="0" w:space="0" w:color="auto"/>
        <w:bottom w:val="none" w:sz="0" w:space="0" w:color="auto"/>
        <w:right w:val="none" w:sz="0" w:space="0" w:color="auto"/>
      </w:divBdr>
    </w:div>
    <w:div w:id="2098817805">
      <w:bodyDiv w:val="1"/>
      <w:marLeft w:val="0"/>
      <w:marRight w:val="0"/>
      <w:marTop w:val="0"/>
      <w:marBottom w:val="0"/>
      <w:divBdr>
        <w:top w:val="none" w:sz="0" w:space="0" w:color="auto"/>
        <w:left w:val="none" w:sz="0" w:space="0" w:color="auto"/>
        <w:bottom w:val="none" w:sz="0" w:space="0" w:color="auto"/>
        <w:right w:val="none" w:sz="0" w:space="0" w:color="auto"/>
      </w:divBdr>
    </w:div>
    <w:div w:id="2106419721">
      <w:bodyDiv w:val="1"/>
      <w:marLeft w:val="0"/>
      <w:marRight w:val="0"/>
      <w:marTop w:val="0"/>
      <w:marBottom w:val="0"/>
      <w:divBdr>
        <w:top w:val="none" w:sz="0" w:space="0" w:color="auto"/>
        <w:left w:val="none" w:sz="0" w:space="0" w:color="auto"/>
        <w:bottom w:val="none" w:sz="0" w:space="0" w:color="auto"/>
        <w:right w:val="none" w:sz="0" w:space="0" w:color="auto"/>
      </w:divBdr>
    </w:div>
    <w:div w:id="2117630173">
      <w:bodyDiv w:val="1"/>
      <w:marLeft w:val="0"/>
      <w:marRight w:val="0"/>
      <w:marTop w:val="0"/>
      <w:marBottom w:val="0"/>
      <w:divBdr>
        <w:top w:val="none" w:sz="0" w:space="0" w:color="auto"/>
        <w:left w:val="none" w:sz="0" w:space="0" w:color="auto"/>
        <w:bottom w:val="none" w:sz="0" w:space="0" w:color="auto"/>
        <w:right w:val="none" w:sz="0" w:space="0" w:color="auto"/>
      </w:divBdr>
    </w:div>
    <w:div w:id="2127969730">
      <w:bodyDiv w:val="1"/>
      <w:marLeft w:val="0"/>
      <w:marRight w:val="0"/>
      <w:marTop w:val="0"/>
      <w:marBottom w:val="0"/>
      <w:divBdr>
        <w:top w:val="none" w:sz="0" w:space="0" w:color="auto"/>
        <w:left w:val="none" w:sz="0" w:space="0" w:color="auto"/>
        <w:bottom w:val="none" w:sz="0" w:space="0" w:color="auto"/>
        <w:right w:val="none" w:sz="0" w:space="0" w:color="auto"/>
      </w:divBdr>
    </w:div>
    <w:div w:id="2131581821">
      <w:bodyDiv w:val="1"/>
      <w:marLeft w:val="0"/>
      <w:marRight w:val="0"/>
      <w:marTop w:val="0"/>
      <w:marBottom w:val="0"/>
      <w:divBdr>
        <w:top w:val="none" w:sz="0" w:space="0" w:color="auto"/>
        <w:left w:val="none" w:sz="0" w:space="0" w:color="auto"/>
        <w:bottom w:val="none" w:sz="0" w:space="0" w:color="auto"/>
        <w:right w:val="none" w:sz="0" w:space="0" w:color="auto"/>
      </w:divBdr>
    </w:div>
    <w:div w:id="2142842604">
      <w:bodyDiv w:val="1"/>
      <w:marLeft w:val="0"/>
      <w:marRight w:val="0"/>
      <w:marTop w:val="0"/>
      <w:marBottom w:val="0"/>
      <w:divBdr>
        <w:top w:val="none" w:sz="0" w:space="0" w:color="auto"/>
        <w:left w:val="none" w:sz="0" w:space="0" w:color="auto"/>
        <w:bottom w:val="none" w:sz="0" w:space="0" w:color="auto"/>
        <w:right w:val="none" w:sz="0" w:space="0" w:color="auto"/>
      </w:divBdr>
      <w:divsChild>
        <w:div w:id="17698140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header" Target="header4.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package" Target="embeddings/Microsoft_Visio_Drawing11111.vsdx"/><Relationship Id="rId2" Type="http://schemas.openxmlformats.org/officeDocument/2006/relationships/numbering" Target="numbering.xml"/><Relationship Id="rId16" Type="http://schemas.openxmlformats.org/officeDocument/2006/relationships/image" Target="media/image4.emf"/><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318D19D-0A14-4DD6-B356-44F6DD0421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184</TotalTime>
  <Pages>3</Pages>
  <Words>157</Words>
  <Characters>897</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امداد خودرو</vt:lpstr>
    </vt:vector>
  </TitlesOfParts>
  <Company>MRT www.Win2Farsi.com</Company>
  <LinksUpToDate>false</LinksUpToDate>
  <CharactersWithSpaces>1052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امداد خودرو</dc:title>
  <dc:subject>گزارش مطلوب</dc:subject>
  <dc:creator>Ebrahim RanjbarLeili</dc:creator>
  <cp:lastModifiedBy>Hadi Sayyar</cp:lastModifiedBy>
  <cp:revision>53</cp:revision>
  <cp:lastPrinted>2012-10-17T21:23:00Z</cp:lastPrinted>
  <dcterms:created xsi:type="dcterms:W3CDTF">2014-01-01T11:54:00Z</dcterms:created>
  <dcterms:modified xsi:type="dcterms:W3CDTF">2014-02-10T08:42:00Z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نسخه 1.0</vt:lpwstr>
  </property>
  <property fmtid="{D5CDD505-2E9C-101B-9397-08002B2CF9AE}" pid="3" name="Owner">
    <vt:lpwstr>امداد خودرو</vt:lpwstr>
  </property>
  <property fmtid="{D5CDD505-2E9C-101B-9397-08002B2CF9AE}" pid="4" name="Last Version Date">
    <vt:lpwstr>01/11/1385</vt:lpwstr>
  </property>
</Properties>
</file>