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F4826C1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561FDD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561FDD">
              <w:rPr>
                <w:b/>
                <w:sz w:val="22"/>
              </w:rPr>
              <w:t>23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2A0F7675" w:rsidR="000C138B" w:rsidRDefault="00822DF2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Npc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수정 작업</w:t>
            </w:r>
          </w:p>
          <w:p w14:paraId="597DF2C1" w14:textId="699B8E7F" w:rsidR="00561FDD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공격 충돌 처리</w:t>
            </w:r>
          </w:p>
          <w:p w14:paraId="67AC71E7" w14:textId="0B7F5EBD" w:rsidR="00561FDD" w:rsidRPr="001E2045" w:rsidRDefault="00561FDD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>Ui</w:t>
            </w:r>
            <w:r>
              <w:rPr>
                <w:rFonts w:hint="eastAsia"/>
                <w:b/>
              </w:rPr>
              <w:t>를 위한 프로토콜 추가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60DA2660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공격 기능 추가 및 공격 시스템 수정</w:t>
            </w:r>
          </w:p>
          <w:p w14:paraId="2BFF1E6C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스카이 박스 구현</w:t>
            </w:r>
          </w:p>
          <w:p w14:paraId="753EDE23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t>“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 xml:space="preserve">BJECT” </w:t>
            </w:r>
            <w:r>
              <w:rPr>
                <w:rFonts w:hint="eastAsia"/>
                <w:b/>
                <w:bCs/>
              </w:rPr>
              <w:t>클래스 수정</w:t>
            </w:r>
          </w:p>
          <w:p w14:paraId="07DCDACE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네트워크 버그 수정</w:t>
            </w:r>
          </w:p>
          <w:p w14:paraId="3EC2CE81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npc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개별 애니메이션 기능 구현</w:t>
            </w:r>
          </w:p>
          <w:p w14:paraId="5278F125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애니메이션 버그 수정</w:t>
            </w:r>
          </w:p>
          <w:p w14:paraId="04C800D2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layer Asset</w:t>
            </w:r>
            <w:r>
              <w:rPr>
                <w:rFonts w:hint="eastAsia"/>
                <w:b/>
                <w:bCs/>
              </w:rPr>
              <w:t xml:space="preserve">클래스로 </w:t>
            </w:r>
            <w:r>
              <w:rPr>
                <w:b/>
                <w:bCs/>
              </w:rPr>
              <w:t>player</w:t>
            </w:r>
            <w:r>
              <w:rPr>
                <w:rFonts w:hint="eastAsia"/>
                <w:b/>
                <w:bCs/>
              </w:rPr>
              <w:t>객체 변경</w:t>
            </w:r>
          </w:p>
          <w:p w14:paraId="07D42CBE" w14:textId="77777777" w:rsidR="008066C2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공격에 대한 충돌 체크 구현</w:t>
            </w:r>
          </w:p>
          <w:p w14:paraId="71C52E31" w14:textId="77777777" w:rsidR="008066C2" w:rsidRPr="008214DE" w:rsidRDefault="008066C2" w:rsidP="008066C2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t xml:space="preserve">hp </w:t>
            </w:r>
            <w:r>
              <w:rPr>
                <w:rFonts w:hint="eastAsia"/>
                <w:b/>
                <w:bCs/>
              </w:rPr>
              <w:t xml:space="preserve">동기화 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61324AD9" w:rsidR="001E2045" w:rsidRDefault="00822DF2" w:rsidP="00B84572">
      <w:pPr>
        <w:pStyle w:val="a4"/>
        <w:numPr>
          <w:ilvl w:val="0"/>
          <w:numId w:val="20"/>
        </w:numPr>
        <w:ind w:leftChars="0"/>
      </w:pPr>
      <w:proofErr w:type="spellStart"/>
      <w:r>
        <w:t>Npc</w:t>
      </w:r>
      <w:proofErr w:type="spellEnd"/>
      <w:r>
        <w:t xml:space="preserve"> </w:t>
      </w:r>
      <w:r>
        <w:rPr>
          <w:rFonts w:hint="eastAsia"/>
        </w:rPr>
        <w:t>수정</w:t>
      </w:r>
      <w:r w:rsidR="00B47C2C">
        <w:rPr>
          <w:rFonts w:hint="eastAsia"/>
        </w:rPr>
        <w:t xml:space="preserve"> 작업</w:t>
      </w:r>
    </w:p>
    <w:p w14:paraId="72D993C0" w14:textId="7C6FC683" w:rsidR="00822DF2" w:rsidRDefault="00561FDD" w:rsidP="00561FDD">
      <w:pPr>
        <w:pStyle w:val="a4"/>
        <w:numPr>
          <w:ilvl w:val="0"/>
          <w:numId w:val="22"/>
        </w:numPr>
        <w:ind w:leftChars="0"/>
      </w:pPr>
      <w:proofErr w:type="spellStart"/>
      <w:r>
        <w:t>N</w:t>
      </w:r>
      <w:r>
        <w:rPr>
          <w:rFonts w:hint="eastAsia"/>
        </w:rPr>
        <w:t>p</w:t>
      </w:r>
      <w:r>
        <w:t>c</w:t>
      </w:r>
      <w:proofErr w:type="spellEnd"/>
      <w:r>
        <w:rPr>
          <w:rFonts w:hint="eastAsia"/>
        </w:rPr>
        <w:t>가 이동 후 일정 거리내에 있는 플레이어를 공격 하게 끔 수정</w:t>
      </w:r>
    </w:p>
    <w:p w14:paraId="47CCB898" w14:textId="73C564C1" w:rsidR="00561FDD" w:rsidRDefault="00561FDD" w:rsidP="00561FDD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공격 충돌 처리</w:t>
      </w:r>
    </w:p>
    <w:p w14:paraId="704AA83D" w14:textId="4F2667B3" w:rsidR="00561FDD" w:rsidRDefault="00561FDD" w:rsidP="00561FDD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공격 시 </w:t>
      </w:r>
      <w:r>
        <w:t>hp</w:t>
      </w:r>
      <w:r>
        <w:rPr>
          <w:rFonts w:hint="eastAsia"/>
        </w:rPr>
        <w:t>가 감소 하도록 수정</w:t>
      </w:r>
    </w:p>
    <w:p w14:paraId="33E9F5FA" w14:textId="024F0FD5" w:rsidR="00561FDD" w:rsidRDefault="00561FDD" w:rsidP="00561FDD">
      <w:pPr>
        <w:pStyle w:val="a4"/>
        <w:numPr>
          <w:ilvl w:val="0"/>
          <w:numId w:val="20"/>
        </w:numPr>
        <w:ind w:leftChars="0"/>
      </w:pPr>
      <w:r>
        <w:t>Ui</w:t>
      </w:r>
      <w:r>
        <w:rPr>
          <w:rFonts w:hint="eastAsia"/>
        </w:rPr>
        <w:t xml:space="preserve">에 필요한 </w:t>
      </w:r>
      <w:r>
        <w:t>hp</w:t>
      </w:r>
      <w:r>
        <w:rPr>
          <w:rFonts w:hint="eastAsia"/>
        </w:rPr>
        <w:t>와 이름을 프로토콜에 추가</w:t>
      </w:r>
    </w:p>
    <w:p w14:paraId="5D5EF98C" w14:textId="488CE692" w:rsidR="00EC618D" w:rsidRPr="00A100F5" w:rsidRDefault="00EC618D" w:rsidP="00152FAA">
      <w:pPr>
        <w:pStyle w:val="1"/>
      </w:pPr>
      <w:r>
        <w:rPr>
          <w:rFonts w:hint="eastAsia"/>
        </w:rPr>
        <w:t>김덕현</w:t>
      </w:r>
      <w:r w:rsidR="00A100F5">
        <w:rPr>
          <w:rFonts w:hint="eastAsia"/>
        </w:rPr>
        <w:t>[클라이언트,</w:t>
      </w:r>
      <w:r w:rsidR="00A100F5">
        <w:t xml:space="preserve"> </w:t>
      </w:r>
      <w:r w:rsidR="00133779">
        <w:rPr>
          <w:rFonts w:hint="eastAsia"/>
        </w:rPr>
        <w:t>D</w:t>
      </w:r>
      <w:r w:rsidR="00133779">
        <w:t xml:space="preserve">3D12 </w:t>
      </w:r>
      <w:r w:rsidR="00133779">
        <w:rPr>
          <w:rFonts w:hint="eastAsia"/>
        </w:rPr>
        <w:t>프로그래밍</w:t>
      </w:r>
      <w:r w:rsidR="00A100F5">
        <w:t>]</w:t>
      </w:r>
    </w:p>
    <w:p w14:paraId="479513D4" w14:textId="77777777" w:rsidR="004F2372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플레이어 캐릭터 공격</w:t>
      </w:r>
      <w:r>
        <w:rPr>
          <w:rFonts w:hint="eastAsia"/>
        </w:rPr>
        <w:t xml:space="preserve"> 기능</w:t>
      </w:r>
      <w:r w:rsidRPr="00755C7A">
        <w:rPr>
          <w:rFonts w:hint="eastAsia"/>
        </w:rPr>
        <w:t xml:space="preserve"> 추가 및 공격 시스템 수정</w:t>
      </w:r>
    </w:p>
    <w:p w14:paraId="3D26906C" w14:textId="77777777" w:rsidR="004F2372" w:rsidRDefault="004F2372" w:rsidP="004F237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기본 공격은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, 스킬 공격은 </w:t>
      </w:r>
      <w:proofErr w:type="spellStart"/>
      <w:r>
        <w:rPr>
          <w:rFonts w:hint="eastAsia"/>
        </w:rPr>
        <w:t>우클릭</w:t>
      </w:r>
      <w:proofErr w:type="spellEnd"/>
    </w:p>
    <w:p w14:paraId="0B7F4200" w14:textId="77777777" w:rsidR="004F2372" w:rsidRPr="00755C7A" w:rsidRDefault="004F2372" w:rsidP="004F237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클릭 한번에 대한 공격 재생</w:t>
      </w:r>
      <w:r>
        <w:t xml:space="preserve">, </w:t>
      </w:r>
      <w:r>
        <w:rPr>
          <w:rFonts w:hint="eastAsia"/>
        </w:rPr>
        <w:t xml:space="preserve">공격 중 이동 불가 </w:t>
      </w:r>
    </w:p>
    <w:p w14:paraId="2C13A768" w14:textId="77777777" w:rsidR="004F2372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스카이 박스 구현</w:t>
      </w:r>
    </w:p>
    <w:p w14:paraId="090A1D79" w14:textId="77777777" w:rsidR="004F2372" w:rsidRPr="00755C7A" w:rsidRDefault="004F2372" w:rsidP="004F237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>ky Sphere</w:t>
      </w:r>
      <w:r>
        <w:rPr>
          <w:rFonts w:hint="eastAsia"/>
        </w:rPr>
        <w:t>를 통한 구현</w:t>
      </w:r>
    </w:p>
    <w:p w14:paraId="64195284" w14:textId="77777777" w:rsidR="004F2372" w:rsidRPr="00755C7A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lastRenderedPageBreak/>
        <w:t>“</w:t>
      </w:r>
      <w:r w:rsidRPr="00755C7A">
        <w:rPr>
          <w:rFonts w:hint="eastAsia"/>
        </w:rPr>
        <w:t>O</w:t>
      </w:r>
      <w:r w:rsidRPr="00755C7A">
        <w:t xml:space="preserve">BJECT” </w:t>
      </w:r>
      <w:r w:rsidRPr="00755C7A">
        <w:rPr>
          <w:rFonts w:hint="eastAsia"/>
        </w:rPr>
        <w:t>클래스 수정</w:t>
      </w:r>
    </w:p>
    <w:p w14:paraId="3A7F8E8F" w14:textId="77777777" w:rsidR="004F2372" w:rsidRPr="00755C7A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네트워크 버그 수정</w:t>
      </w:r>
    </w:p>
    <w:p w14:paraId="4A8CE069" w14:textId="77777777" w:rsidR="004F2372" w:rsidRPr="00755C7A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 w:rsidRPr="00755C7A">
        <w:t>npc</w:t>
      </w:r>
      <w:proofErr w:type="spellEnd"/>
      <w:r w:rsidRPr="00755C7A">
        <w:t xml:space="preserve"> </w:t>
      </w:r>
      <w:r w:rsidRPr="00755C7A">
        <w:rPr>
          <w:rFonts w:hint="eastAsia"/>
        </w:rPr>
        <w:t>개별 애니메이션</w:t>
      </w:r>
      <w:r>
        <w:rPr>
          <w:rFonts w:hint="eastAsia"/>
        </w:rPr>
        <w:t xml:space="preserve"> 기능</w:t>
      </w:r>
      <w:r w:rsidRPr="00755C7A">
        <w:rPr>
          <w:rFonts w:hint="eastAsia"/>
        </w:rPr>
        <w:t xml:space="preserve"> 구현</w:t>
      </w:r>
    </w:p>
    <w:p w14:paraId="1989FB88" w14:textId="77777777" w:rsidR="004F2372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플레이어 애니메이션 버그 수정</w:t>
      </w:r>
    </w:p>
    <w:p w14:paraId="5D834CA6" w14:textId="77777777" w:rsidR="004F2372" w:rsidRPr="00755C7A" w:rsidRDefault="004F2372" w:rsidP="004F237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플레이어 애니메이션의 상태가 변경되었지만 애니메이션 </w:t>
      </w:r>
      <w:r>
        <w:t>time pos</w:t>
      </w:r>
      <w:r>
        <w:rPr>
          <w:rFonts w:hint="eastAsia"/>
        </w:rPr>
        <w:t>가 초기화 되지 않던 버그 수정</w:t>
      </w:r>
    </w:p>
    <w:p w14:paraId="112057A5" w14:textId="77777777" w:rsidR="004F2372" w:rsidRPr="00755C7A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P</w:t>
      </w:r>
      <w:r w:rsidRPr="00755C7A">
        <w:t>layer Asset</w:t>
      </w:r>
      <w:r w:rsidRPr="00755C7A">
        <w:rPr>
          <w:rFonts w:hint="eastAsia"/>
        </w:rPr>
        <w:t xml:space="preserve">클래스로 </w:t>
      </w:r>
      <w:r w:rsidRPr="00755C7A">
        <w:t>player</w:t>
      </w:r>
      <w:r w:rsidRPr="00755C7A">
        <w:rPr>
          <w:rFonts w:hint="eastAsia"/>
        </w:rPr>
        <w:t>객체 변경</w:t>
      </w:r>
    </w:p>
    <w:p w14:paraId="20CF1887" w14:textId="77777777" w:rsidR="004F2372" w:rsidRPr="00755C7A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 w:rsidRPr="00755C7A">
        <w:rPr>
          <w:rFonts w:hint="eastAsia"/>
        </w:rPr>
        <w:t>공격에 대한 충돌 체크 구현</w:t>
      </w:r>
    </w:p>
    <w:p w14:paraId="43ECC6BD" w14:textId="77777777" w:rsidR="004F2372" w:rsidRDefault="004F2372" w:rsidP="004F2372">
      <w:pPr>
        <w:pStyle w:val="a4"/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Chars="0"/>
      </w:pPr>
      <w:r w:rsidRPr="00755C7A">
        <w:t xml:space="preserve">hp </w:t>
      </w:r>
      <w:r w:rsidRPr="00755C7A">
        <w:rPr>
          <w:rFonts w:hint="eastAsia"/>
        </w:rPr>
        <w:t>동기화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t>임해인</w:t>
      </w:r>
    </w:p>
    <w:p w14:paraId="18DDBE29" w14:textId="47FA918B" w:rsidR="00EC7A46" w:rsidRDefault="0038517F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텍스트 및 </w:t>
      </w:r>
      <w:r>
        <w:t xml:space="preserve">PNG </w:t>
      </w:r>
      <w:r>
        <w:rPr>
          <w:rFonts w:hint="eastAsia"/>
        </w:rPr>
        <w:t xml:space="preserve">이미지 파일 로드 및 출력 </w:t>
      </w:r>
      <w:r>
        <w:t xml:space="preserve">(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 xml:space="preserve">개발 </w:t>
      </w:r>
      <w:proofErr w:type="spellStart"/>
      <w:r>
        <w:rPr>
          <w:rFonts w:hint="eastAsia"/>
        </w:rPr>
        <w:t>완</w:t>
      </w:r>
      <w:proofErr w:type="spellEnd"/>
      <w:r>
        <w:rPr>
          <w:rFonts w:hint="eastAsia"/>
        </w:rPr>
        <w:t xml:space="preserve"> </w:t>
      </w:r>
      <w:r>
        <w:t>)</w:t>
      </w:r>
    </w:p>
    <w:p w14:paraId="2D3F19EF" w14:textId="2398B1BD" w:rsidR="002C1580" w:rsidRDefault="00F8407A" w:rsidP="002C1580">
      <w:pPr>
        <w:pStyle w:val="a4"/>
        <w:widowControl/>
        <w:numPr>
          <w:ilvl w:val="3"/>
          <w:numId w:val="17"/>
        </w:numPr>
        <w:wordWrap/>
        <w:autoSpaceDE/>
        <w:autoSpaceDN/>
        <w:ind w:leftChars="0"/>
      </w:pPr>
      <w:r>
        <w:t xml:space="preserve">11on12 </w:t>
      </w:r>
      <w:r>
        <w:rPr>
          <w:rFonts w:hint="eastAsia"/>
        </w:rPr>
        <w:t xml:space="preserve">사용 </w:t>
      </w:r>
      <w:r>
        <w:t xml:space="preserve">-&gt; </w:t>
      </w:r>
      <w:r>
        <w:rPr>
          <w:rFonts w:hint="eastAsia"/>
        </w:rPr>
        <w:t>D</w:t>
      </w:r>
      <w:r>
        <w:t>2D</w:t>
      </w:r>
      <w:r>
        <w:rPr>
          <w:rFonts w:hint="eastAsia"/>
        </w:rPr>
        <w:t xml:space="preserve">를 활용한 </w:t>
      </w:r>
      <w:r>
        <w:t xml:space="preserve">UI </w:t>
      </w:r>
      <w:r>
        <w:rPr>
          <w:rFonts w:hint="eastAsia"/>
        </w:rPr>
        <w:t>출력 가능</w:t>
      </w:r>
    </w:p>
    <w:p w14:paraId="4C9295B4" w14:textId="7336DB9A" w:rsidR="002C1580" w:rsidRPr="00EC7A46" w:rsidRDefault="002C1580" w:rsidP="002C1580">
      <w:pPr>
        <w:widowControl/>
        <w:wordWrap/>
        <w:autoSpaceDE/>
        <w:autoSpaceDN/>
        <w:jc w:val="center"/>
      </w:pPr>
      <w:r w:rsidRPr="002C1580">
        <w:rPr>
          <w:noProof/>
        </w:rPr>
        <w:drawing>
          <wp:inline distT="0" distB="0" distL="0" distR="0" wp14:anchorId="1A93A76C" wp14:editId="14B25B41">
            <wp:extent cx="4346790" cy="2447925"/>
            <wp:effectExtent l="0" t="0" r="0" b="0"/>
            <wp:docPr id="1" name="그림 1" descr="지상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상, 야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931" cy="24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통한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7AF20" w14:textId="77777777" w:rsidR="009B624B" w:rsidRDefault="009B624B" w:rsidP="008307C8">
      <w:pPr>
        <w:spacing w:after="0" w:line="240" w:lineRule="auto"/>
      </w:pPr>
      <w:r>
        <w:separator/>
      </w:r>
    </w:p>
  </w:endnote>
  <w:endnote w:type="continuationSeparator" w:id="0">
    <w:p w14:paraId="72AB53F7" w14:textId="77777777" w:rsidR="009B624B" w:rsidRDefault="009B624B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4CB59" w14:textId="77777777" w:rsidR="009B624B" w:rsidRDefault="009B624B" w:rsidP="008307C8">
      <w:pPr>
        <w:spacing w:after="0" w:line="240" w:lineRule="auto"/>
      </w:pPr>
      <w:r>
        <w:separator/>
      </w:r>
    </w:p>
  </w:footnote>
  <w:footnote w:type="continuationSeparator" w:id="0">
    <w:p w14:paraId="63504C2C" w14:textId="77777777" w:rsidR="009B624B" w:rsidRDefault="009B624B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2D4624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B62437CC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33779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4CEB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1580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8517F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5F52"/>
    <w:rsid w:val="004C6107"/>
    <w:rsid w:val="004C688C"/>
    <w:rsid w:val="004D506E"/>
    <w:rsid w:val="004E4137"/>
    <w:rsid w:val="004F1CB1"/>
    <w:rsid w:val="004F2372"/>
    <w:rsid w:val="00520F69"/>
    <w:rsid w:val="0052611E"/>
    <w:rsid w:val="00531CEC"/>
    <w:rsid w:val="005438F9"/>
    <w:rsid w:val="00543A3C"/>
    <w:rsid w:val="00550A2B"/>
    <w:rsid w:val="005531FF"/>
    <w:rsid w:val="00561FDD"/>
    <w:rsid w:val="00567F9D"/>
    <w:rsid w:val="00573721"/>
    <w:rsid w:val="00577B78"/>
    <w:rsid w:val="00586D82"/>
    <w:rsid w:val="00597646"/>
    <w:rsid w:val="005A5773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066C2"/>
    <w:rsid w:val="00811758"/>
    <w:rsid w:val="00814BE8"/>
    <w:rsid w:val="00815A5E"/>
    <w:rsid w:val="0081605E"/>
    <w:rsid w:val="0081628D"/>
    <w:rsid w:val="00822DF2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4966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95ACA"/>
    <w:rsid w:val="009A2780"/>
    <w:rsid w:val="009A3158"/>
    <w:rsid w:val="009A55CD"/>
    <w:rsid w:val="009B2A13"/>
    <w:rsid w:val="009B624B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56B82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16DFC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87791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7A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E602A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김덕현(2017184008)</cp:lastModifiedBy>
  <cp:revision>63</cp:revision>
  <dcterms:created xsi:type="dcterms:W3CDTF">2023-03-27T14:55:00Z</dcterms:created>
  <dcterms:modified xsi:type="dcterms:W3CDTF">2023-04-25T08:33:00Z</dcterms:modified>
</cp:coreProperties>
</file>