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2"/>
        <w:tblW w:w="11609" w:type="dxa"/>
        <w:tblInd w:w="-108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508"/>
        <w:gridCol w:w="4101"/>
      </w:tblGrid>
      <w:tr w14:paraId="5A716E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7" w:hRule="atLeast"/>
        </w:trPr>
        <w:tc>
          <w:tcPr>
            <w:tcW w:w="7508" w:type="dxa"/>
          </w:tcPr>
          <w:p w14:paraId="3C9D65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right="91"/>
              <w:jc w:val="center"/>
              <w:textAlignment w:val="auto"/>
              <w:rPr>
                <w:rFonts w:hint="default" w:ascii="Cambria" w:hAnsi="Cambria" w:cs="Cambria"/>
                <w:b/>
                <w:bCs/>
                <w:color w:val="000000" w:themeColor="text1"/>
                <w:sz w:val="56"/>
                <w:szCs w:val="56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Cambria" w:hAnsi="Cambria" w:cs="Cambria"/>
                <w:b/>
                <w:bCs/>
                <w:color w:val="000000" w:themeColor="text1"/>
                <w:sz w:val="56"/>
                <w:szCs w:val="56"/>
                <w14:textFill>
                  <w14:solidFill>
                    <w14:schemeClr w14:val="tx1"/>
                  </w14:solidFill>
                </w14:textFill>
              </w:rPr>
              <w:t>RESUME</w:t>
            </w:r>
          </w:p>
        </w:tc>
        <w:tc>
          <w:tcPr>
            <w:tcW w:w="4101" w:type="dxa"/>
          </w:tcPr>
          <w:p w14:paraId="6D006A2A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  <w:p w14:paraId="40ADEDB3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  <w:p w14:paraId="7D4BA7CD">
            <w:pPr>
              <w:spacing w:after="0" w:line="240" w:lineRule="auto"/>
              <w:ind w:right="90"/>
              <w:jc w:val="center"/>
              <w:rPr>
                <w:rFonts w:hint="default" w:ascii="Cambria" w:hAnsi="Cambria" w:cs="Cambria"/>
                <w:b/>
                <w:bCs/>
                <w:color w:val="FFFFFF" w:themeColor="background1"/>
                <w:sz w:val="56"/>
                <w:szCs w:val="56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Cambria" w:hAnsi="Cambria" w:cs="Cambria"/>
                <w:b/>
                <w:bCs/>
                <w:color w:val="FFFFFF" w:themeColor="background1"/>
                <w:sz w:val="56"/>
                <w:szCs w:val="56"/>
                <w14:textFill>
                  <w14:solidFill>
                    <w14:schemeClr w14:val="bg1"/>
                  </w14:solidFill>
                </w14:textFill>
              </w:rPr>
              <w:t>PROFILE</w:t>
            </w:r>
          </w:p>
        </w:tc>
      </w:tr>
      <w:tr w14:paraId="5213C3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" w:hRule="atLeast"/>
        </w:trPr>
        <w:tc>
          <w:tcPr>
            <w:tcW w:w="7508" w:type="dxa"/>
          </w:tcPr>
          <w:tbl>
            <w:tblPr>
              <w:tblStyle w:val="22"/>
              <w:tblW w:w="7292" w:type="dxa"/>
              <w:tblInd w:w="5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81"/>
              <w:gridCol w:w="184"/>
              <w:gridCol w:w="81"/>
              <w:gridCol w:w="784"/>
              <w:gridCol w:w="164"/>
              <w:gridCol w:w="536"/>
              <w:gridCol w:w="1078"/>
              <w:gridCol w:w="653"/>
              <w:gridCol w:w="82"/>
              <w:gridCol w:w="2349"/>
            </w:tblGrid>
            <w:tr w14:paraId="64703B5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365CDB0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{#hasEducation}</w:t>
                  </w:r>
                </w:p>
                <w:p w14:paraId="0EDF31E4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color w:val="000000" w:themeColor="text1"/>
                      <w:sz w:val="16"/>
                      <w:szCs w:val="1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/>
                      <w:bCs w:val="0"/>
                      <w:color w:val="2F5597" w:themeColor="accent1" w:themeShade="BF"/>
                      <w:sz w:val="36"/>
                      <w:szCs w:val="36"/>
                      <w:lang w:val="en-GB"/>
                    </w:rPr>
                    <w:t>PENDIDIKAN</w:t>
                  </w: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{/hasEducation}</w:t>
                  </w:r>
                </w:p>
              </w:tc>
            </w:tr>
            <w:tr w14:paraId="786E02E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0B8A86A4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  <w:t>{#education}</w:t>
                  </w:r>
                </w:p>
              </w:tc>
              <w:tc>
                <w:tcPr>
                  <w:tcW w:w="4862" w:type="dxa"/>
                  <w:gridSpan w:val="6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24D6BCC8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center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</w:tr>
            <w:tr w14:paraId="56EF30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430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center"/>
                </w:tcPr>
                <w:p w14:paraId="303417D8">
                  <w:pPr>
                    <w:pStyle w:val="44"/>
                    <w:spacing w:after="0" w:line="240" w:lineRule="auto"/>
                    <w:jc w:val="left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SEKOLAH</w:t>
                  </w:r>
                </w:p>
              </w:tc>
              <w:tc>
                <w:tcPr>
                  <w:tcW w:w="4862" w:type="dxa"/>
                  <w:gridSpan w:val="6"/>
                  <w:tcBorders>
                    <w:top w:val="single" w:color="2F5496" w:sz="12" w:space="0"/>
                    <w:tl2br w:val="nil"/>
                    <w:tr2bl w:val="nil"/>
                  </w:tcBorders>
                  <w:vAlign w:val="center"/>
                </w:tcPr>
                <w:p w14:paraId="265F4A22">
                  <w:pPr>
                    <w:pStyle w:val="44"/>
                    <w:spacing w:after="0" w:line="240" w:lineRule="auto"/>
                    <w:jc w:val="left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TAHUN LULUS</w:t>
                  </w:r>
                </w:p>
              </w:tc>
            </w:tr>
            <w:tr w14:paraId="74550B2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l2br w:val="nil"/>
                    <w:tr2bl w:val="nil"/>
                  </w:tcBorders>
                </w:tcPr>
                <w:p w14:paraId="594E44BC">
                  <w:pPr>
                    <w:jc w:val="left"/>
                    <w:rPr>
                      <w:rFonts w:hint="default" w:ascii="Cambria" w:hAnsi="Cambria" w:cs="Cambria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{degree}</w:t>
                  </w:r>
                </w:p>
              </w:tc>
              <w:tc>
                <w:tcPr>
                  <w:tcW w:w="4862" w:type="dxa"/>
                  <w:gridSpan w:val="6"/>
                  <w:tcBorders>
                    <w:tl2br w:val="nil"/>
                    <w:tr2bl w:val="nil"/>
                  </w:tcBorders>
                </w:tcPr>
                <w:p w14:paraId="0F48854E">
                  <w:pPr>
                    <w:jc w:val="center"/>
                    <w:rPr>
                      <w:rFonts w:hint="default" w:ascii="Cambria" w:hAnsi="Cambria" w:cs="Cambria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1859BCB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4861" w:type="dxa"/>
                  <w:gridSpan w:val="8"/>
                  <w:tcBorders>
                    <w:tl2br w:val="nil"/>
                    <w:tr2bl w:val="nil"/>
                  </w:tcBorders>
                </w:tcPr>
                <w:p w14:paraId="01F778E5">
                  <w:pPr>
                    <w:jc w:val="left"/>
                    <w:rPr>
                      <w:rFonts w:hint="default" w:ascii="Cambria" w:hAnsi="Cambria" w:cs="Cambria"/>
                      <w:vertAlign w:val="baseline"/>
                    </w:rPr>
                  </w:pPr>
                  <w:r>
                    <w:rPr>
                      <w:rFonts w:hint="default" w:ascii="Cambria" w:hAnsi="Cambria" w:cs="Cambria"/>
                      <w:vertAlign w:val="baseline"/>
                      <w:lang w:val="en-GB"/>
                    </w:rPr>
                    <w:t>{universityName}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{/education}</w:t>
                  </w:r>
                </w:p>
              </w:tc>
              <w:tc>
                <w:tcPr>
                  <w:tcW w:w="2431" w:type="dxa"/>
                  <w:gridSpan w:val="2"/>
                  <w:tcBorders>
                    <w:tl2br w:val="nil"/>
                    <w:tr2bl w:val="nil"/>
                  </w:tcBorders>
                </w:tcPr>
                <w:p w14:paraId="397730E3">
                  <w:pPr>
                    <w:jc w:val="left"/>
                    <w:rPr>
                      <w:rFonts w:hint="default" w:ascii="Cambria" w:hAnsi="Cambria" w:cs="Cambria"/>
                      <w:vertAlign w:val="baseline"/>
                    </w:rPr>
                  </w:pPr>
                </w:p>
              </w:tc>
            </w:tr>
            <w:tr w14:paraId="1B42D9D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l2br w:val="nil"/>
                    <w:tr2bl w:val="nil"/>
                  </w:tcBorders>
                </w:tcPr>
                <w:p w14:paraId="77BBCCAD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431" w:type="dxa"/>
                  <w:gridSpan w:val="4"/>
                  <w:tcBorders>
                    <w:tl2br w:val="nil"/>
                    <w:tr2bl w:val="nil"/>
                  </w:tcBorders>
                </w:tcPr>
                <w:p w14:paraId="7FF2C580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</w:rPr>
                  </w:pPr>
                </w:p>
              </w:tc>
              <w:tc>
                <w:tcPr>
                  <w:tcW w:w="2431" w:type="dxa"/>
                  <w:gridSpan w:val="2"/>
                  <w:tcBorders>
                    <w:tl2br w:val="nil"/>
                    <w:tr2bl w:val="nil"/>
                  </w:tcBorders>
                </w:tcPr>
                <w:p w14:paraId="62411C29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vertAlign w:val="baseline"/>
                    </w:rPr>
                  </w:pPr>
                </w:p>
              </w:tc>
            </w:tr>
            <w:tr w14:paraId="2563ACD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single" w:color="2F5496" w:sz="12" w:space="0"/>
                    <w:tl2br w:val="nil"/>
                    <w:tr2bl w:val="nil"/>
                  </w:tcBorders>
                </w:tcPr>
                <w:p w14:paraId="693743C3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4"/>
                      <w:szCs w:val="4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4"/>
                      <w:szCs w:val="4"/>
                      <w:lang w:val="en-GB"/>
                    </w:rPr>
                    <w:t>{#hasSkills}</w:t>
                  </w:r>
                </w:p>
                <w:p w14:paraId="2B3B56C5">
                  <w:pPr>
                    <w:pStyle w:val="44"/>
                    <w:spacing w:after="0" w:line="240" w:lineRule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SKILL</w:t>
                  </w:r>
                </w:p>
              </w:tc>
            </w:tr>
            <w:tr w14:paraId="6A6D157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430" w:type="dxa"/>
                  <w:gridSpan w:val="4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63360812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81" w:beforeLines="50" w:after="0" w:line="240" w:lineRule="auto"/>
                    <w:ind w:leftChars="0"/>
                    <w:jc w:val="left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skillsColumn1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45A79388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81" w:beforeLines="50" w:after="0" w:line="240" w:lineRule="auto"/>
                    <w:ind w:left="442" w:leftChars="0" w:hanging="442" w:firstLineChars="0"/>
                    <w:jc w:val="left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6606E539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81" w:beforeLines="50"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/skillsColumn1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  <w:tc>
                <w:tcPr>
                  <w:tcW w:w="2431" w:type="dxa"/>
                  <w:gridSpan w:val="4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1D692D65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81" w:beforeLines="50" w:after="0" w:line="240" w:lineRule="auto"/>
                    <w:ind w:left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skillsColumn2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3612CB53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81" w:beforeLines="50" w:after="0" w:line="240" w:lineRule="auto"/>
                    <w:ind w:left="442" w:leftChars="0" w:hanging="442" w:firstLine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7CF19F9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81" w:beforeLines="50" w:after="0" w:line="240" w:lineRule="auto"/>
                    <w:jc w:val="both"/>
                    <w:textAlignment w:val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/skillsColumn2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  <w:tc>
                <w:tcPr>
                  <w:tcW w:w="2431" w:type="dxa"/>
                  <w:gridSpan w:val="2"/>
                  <w:tcBorders>
                    <w:top w:val="single" w:color="2F5496" w:sz="12" w:space="0"/>
                    <w:bottom w:val="nil"/>
                    <w:tl2br w:val="nil"/>
                    <w:tr2bl w:val="nil"/>
                  </w:tcBorders>
                  <w:vAlign w:val="top"/>
                </w:tcPr>
                <w:p w14:paraId="1FCF0C34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81" w:beforeLines="50" w:after="0" w:line="240" w:lineRule="auto"/>
                    <w:ind w:left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{#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skillsColumn3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  <w:p w14:paraId="695F6324">
                  <w:pPr>
                    <w:pStyle w:val="44"/>
                    <w:keepNext w:val="0"/>
                    <w:keepLines w:val="0"/>
                    <w:pageBreakBefore w:val="0"/>
                    <w:widowControl/>
                    <w:numPr>
                      <w:ilvl w:val="0"/>
                      <w:numId w:val="1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81" w:beforeLines="50" w:after="0" w:line="240" w:lineRule="auto"/>
                    <w:ind w:left="442" w:leftChars="0" w:hanging="442" w:firstLineChars="0"/>
                    <w:textAlignment w:val="auto"/>
                    <w:rPr>
                      <w:rFonts w:hint="default" w:ascii="Cambria" w:hAnsi="Cambria" w:cs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{name}</w:t>
                  </w:r>
                </w:p>
                <w:p w14:paraId="4F250005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before="181" w:beforeLines="50"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/skillsColumn3</w:t>
                  </w:r>
                  <w:r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22"/>
                      <w:szCs w:val="22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</w:tr>
            <w:tr w14:paraId="7567EC9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430" w:type="dxa"/>
                  <w:gridSpan w:val="4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1E6C3E22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{/hasSkills}</w:t>
                  </w:r>
                </w:p>
              </w:tc>
              <w:tc>
                <w:tcPr>
                  <w:tcW w:w="2431" w:type="dxa"/>
                  <w:gridSpan w:val="4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0DB5051B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  <w:tc>
                <w:tcPr>
                  <w:tcW w:w="2431" w:type="dxa"/>
                  <w:gridSpan w:val="2"/>
                  <w:tcBorders>
                    <w:top w:val="nil"/>
                    <w:tl2br w:val="nil"/>
                    <w:tr2bl w:val="nil"/>
                  </w:tcBorders>
                  <w:vAlign w:val="top"/>
                </w:tcPr>
                <w:p w14:paraId="24A8B861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left"/>
                    <w:textAlignment w:val="auto"/>
                    <w:rPr>
                      <w:rFonts w:hint="default" w:ascii="Cambria" w:hAnsi="Cambria"/>
                      <w:b/>
                      <w:i w:val="0"/>
                      <w:iCs w:val="0"/>
                      <w:color w:val="000000" w:themeColor="text1"/>
                      <w:sz w:val="6"/>
                      <w:szCs w:val="6"/>
                      <w:lang w:val="en-US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344AF1D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5241EBE0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{#hasExperience}</w:t>
                  </w:r>
                </w:p>
                <w:p w14:paraId="584B52D2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b w:val="0"/>
                      <w:bCs/>
                      <w:color w:val="000090"/>
                      <w:sz w:val="20"/>
                      <w:szCs w:val="20"/>
                      <w:lang w:val="en-GB"/>
                    </w:rPr>
                  </w:pPr>
                  <w:r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PENGALAMAN</w:t>
                  </w: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</w:t>
                  </w:r>
                  <w:r>
                    <w:rPr>
                      <w:rFonts w:hint="default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/hasExperience</w:t>
                  </w:r>
                  <w:r>
                    <w:rPr>
                      <w:rFonts w:hint="default" w:ascii="Cambria" w:hAnsi="Cambria" w:cs="Cambria"/>
                      <w:b w:val="0"/>
                      <w:bCs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}</w:t>
                  </w:r>
                </w:p>
              </w:tc>
            </w:tr>
            <w:tr w14:paraId="5842B55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3130" w:type="dxa"/>
                  <w:gridSpan w:val="6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53CBEC51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{#experience}</w:t>
                  </w:r>
                </w:p>
              </w:tc>
              <w:tc>
                <w:tcPr>
                  <w:tcW w:w="4162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0E1108FE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0C5D753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3130" w:type="dxa"/>
                  <w:gridSpan w:val="6"/>
                  <w:tcBorders>
                    <w:top w:val="single" w:color="2F5496" w:sz="12" w:space="0"/>
                    <w:tl2br w:val="nil"/>
                    <w:tr2bl w:val="nil"/>
                  </w:tcBorders>
                  <w:vAlign w:val="center"/>
                </w:tcPr>
                <w:p w14:paraId="5BCF283C">
                  <w:pPr>
                    <w:pStyle w:val="44"/>
                    <w:spacing w:after="0" w:line="240" w:lineRule="auto"/>
                    <w:jc w:val="left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4162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center"/>
                </w:tcPr>
                <w:p w14:paraId="28AE11D1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DESKRIPSI</w:t>
                  </w:r>
                </w:p>
              </w:tc>
            </w:tr>
            <w:tr w14:paraId="50C4F13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3130" w:type="dxa"/>
                  <w:gridSpan w:val="6"/>
                  <w:tcBorders>
                    <w:tl2br w:val="nil"/>
                    <w:tr2bl w:val="nil"/>
                  </w:tcBorders>
                  <w:vAlign w:val="top"/>
                </w:tcPr>
                <w:p w14:paraId="55C89647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{companyName}</w:t>
                  </w:r>
                </w:p>
              </w:tc>
              <w:tc>
                <w:tcPr>
                  <w:tcW w:w="4162" w:type="dxa"/>
                  <w:gridSpan w:val="4"/>
                  <w:vMerge w:val="restart"/>
                  <w:tcBorders>
                    <w:tl2br w:val="nil"/>
                    <w:tr2bl w:val="nil"/>
                  </w:tcBorders>
                  <w:vAlign w:val="top"/>
                </w:tcPr>
                <w:p w14:paraId="14C9FD87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{workSummary}</w:t>
                  </w:r>
                </w:p>
              </w:tc>
            </w:tr>
            <w:tr w14:paraId="0A8214D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634D45AB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387F89D8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79A288D0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0647C6A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7FEF8D11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07FABE01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02AA1AFC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7AA8BD9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5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1724E64B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  <w:p w14:paraId="1112195B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16"/>
                      <w:szCs w:val="16"/>
                      <w:lang w:val="en-GB"/>
                    </w:rPr>
                    <w:t>{/experience}</w:t>
                  </w:r>
                </w:p>
              </w:tc>
              <w:tc>
                <w:tcPr>
                  <w:tcW w:w="1565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6C22425C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  <w:tc>
                <w:tcPr>
                  <w:tcW w:w="4162" w:type="dxa"/>
                  <w:gridSpan w:val="4"/>
                  <w:vMerge w:val="continue"/>
                  <w:tcBorders>
                    <w:tl2br w:val="nil"/>
                    <w:tr2bl w:val="nil"/>
                  </w:tcBorders>
                  <w:vAlign w:val="top"/>
                </w:tcPr>
                <w:p w14:paraId="597E4DE0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0721AE2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3A12D619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{#hasCertificate}</w:t>
                  </w:r>
                </w:p>
                <w:p w14:paraId="7A5D96CC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PELATIHAN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{/hasCertificate}</w:t>
                  </w:r>
                </w:p>
              </w:tc>
            </w:tr>
            <w:tr w14:paraId="57D28CA2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594" w:type="dxa"/>
                  <w:gridSpan w:val="5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472C398E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  <w:t>{#certificate}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1A2E3C8F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  <w:tc>
                <w:tcPr>
                  <w:tcW w:w="2349" w:type="dxa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6CCF4866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000000" w:themeColor="text1"/>
                      <w:sz w:val="6"/>
                      <w:szCs w:val="6"/>
                      <w:lang w:val="en-GB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</w:p>
              </w:tc>
            </w:tr>
            <w:tr w14:paraId="1F90D4DD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op w:val="single" w:color="2F5496" w:sz="12" w:space="0"/>
                    <w:tl2br w:val="nil"/>
                    <w:tr2bl w:val="nil"/>
                  </w:tcBorders>
                  <w:vAlign w:val="center"/>
                </w:tcPr>
                <w:p w14:paraId="275729BA">
                  <w:pPr>
                    <w:pStyle w:val="44"/>
                    <w:spacing w:after="0" w:line="240" w:lineRule="auto"/>
                    <w:jc w:val="left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center"/>
                </w:tcPr>
                <w:p w14:paraId="17DA7065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2349" w:type="dxa"/>
                  <w:tcBorders>
                    <w:top w:val="single" w:color="2F5496" w:sz="12" w:space="0"/>
                    <w:tl2br w:val="nil"/>
                    <w:tr2bl w:val="nil"/>
                  </w:tcBorders>
                  <w:vAlign w:val="center"/>
                </w:tcPr>
                <w:p w14:paraId="502E49F2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</w:tr>
            <w:tr w14:paraId="22EC6E4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5B27C579">
                  <w:pPr>
                    <w:pStyle w:val="44"/>
                    <w:spacing w:after="0" w:line="240" w:lineRule="auto"/>
                    <w:jc w:val="left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{name}</w:t>
                  </w: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79F56A47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02BAA97C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04673F8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23B4B20D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5E5C9038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5C648EB8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7BC85B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65D92655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PENYELENGGARA</w:t>
                  </w:r>
                </w:p>
              </w:tc>
              <w:tc>
                <w:tcPr>
                  <w:tcW w:w="4698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48C6E6E3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SERTIFIKAT</w:t>
                  </w:r>
                </w:p>
              </w:tc>
            </w:tr>
            <w:tr w14:paraId="70F7A14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3DBAA2F4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{issuedBy}</w:t>
                  </w:r>
                </w:p>
                <w:p w14:paraId="6E822BFD">
                  <w:pPr>
                    <w:pStyle w:val="44"/>
                    <w:spacing w:after="0" w:line="240" w:lineRule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16"/>
                      <w:szCs w:val="16"/>
                      <w:lang w:val="en-GB"/>
                    </w:rPr>
                    <w:t>{/certificate}</w:t>
                  </w:r>
                </w:p>
              </w:tc>
              <w:tc>
                <w:tcPr>
                  <w:tcW w:w="4698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04CD9CA2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{link}</w:t>
                  </w:r>
                </w:p>
              </w:tc>
            </w:tr>
            <w:tr w14:paraId="5B0F2D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7292" w:type="dxa"/>
                  <w:gridSpan w:val="10"/>
                  <w:tcBorders>
                    <w:bottom w:val="nil"/>
                    <w:tl2br w:val="nil"/>
                    <w:tr2bl w:val="nil"/>
                  </w:tcBorders>
                </w:tcPr>
                <w:p w14:paraId="5FED74D8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{#hasPortofolio}</w:t>
                  </w:r>
                </w:p>
                <w:p w14:paraId="4DE16DEC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color w:val="000090"/>
                      <w:sz w:val="36"/>
                      <w:szCs w:val="3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b/>
                      <w:color w:val="000090"/>
                      <w:sz w:val="36"/>
                      <w:szCs w:val="36"/>
                      <w:lang w:val="en-GB"/>
                    </w:rPr>
                    <w:t>PORTOFOLIO</w:t>
                  </w: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{/hasPortofolio}</w:t>
                  </w:r>
                </w:p>
              </w:tc>
            </w:tr>
            <w:tr w14:paraId="7EE5A1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2594" w:type="dxa"/>
                  <w:gridSpan w:val="5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18715A55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  <w:t>{#portofolio}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5538CF5D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op w:val="nil"/>
                    <w:bottom w:val="single" w:color="2F5496" w:sz="12" w:space="0"/>
                    <w:tl2br w:val="nil"/>
                    <w:tr2bl w:val="nil"/>
                  </w:tcBorders>
                  <w:vAlign w:val="top"/>
                </w:tcPr>
                <w:p w14:paraId="7E87A22D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</w:tr>
            <w:tr w14:paraId="7E31BF6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op w:val="single" w:color="2F5496" w:sz="12" w:space="0"/>
                    <w:tl2br w:val="nil"/>
                    <w:tr2bl w:val="nil"/>
                  </w:tcBorders>
                  <w:vAlign w:val="center"/>
                </w:tcPr>
                <w:p w14:paraId="533B38E6">
                  <w:pPr>
                    <w:pStyle w:val="44"/>
                    <w:spacing w:after="0" w:line="240" w:lineRule="auto"/>
                    <w:jc w:val="left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  <w:bookmarkStart w:id="0" w:name="_GoBack" w:colFirst="0" w:colLast="3"/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NAMA</w:t>
                  </w:r>
                </w:p>
              </w:tc>
              <w:tc>
                <w:tcPr>
                  <w:tcW w:w="2349" w:type="dxa"/>
                  <w:gridSpan w:val="4"/>
                  <w:tcBorders>
                    <w:top w:val="single" w:color="2F5496" w:sz="12" w:space="0"/>
                    <w:tl2br w:val="nil"/>
                    <w:tr2bl w:val="nil"/>
                  </w:tcBorders>
                  <w:vAlign w:val="center"/>
                </w:tcPr>
                <w:p w14:paraId="67B385BB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DIMULAI</w:t>
                  </w:r>
                </w:p>
              </w:tc>
              <w:tc>
                <w:tcPr>
                  <w:tcW w:w="2349" w:type="dxa"/>
                  <w:tcBorders>
                    <w:top w:val="single" w:color="2F5496" w:sz="12" w:space="0"/>
                    <w:tl2br w:val="nil"/>
                    <w:tr2bl w:val="nil"/>
                  </w:tcBorders>
                  <w:vAlign w:val="center"/>
                </w:tcPr>
                <w:p w14:paraId="21310FDE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BERAKHIR</w:t>
                  </w:r>
                </w:p>
              </w:tc>
            </w:tr>
            <w:bookmarkEnd w:id="0"/>
            <w:tr w14:paraId="11A8FA7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4DB50C82">
                  <w:pPr>
                    <w:pStyle w:val="44"/>
                    <w:spacing w:after="0" w:line="240" w:lineRule="auto"/>
                    <w:jc w:val="left"/>
                    <w:rPr>
                      <w:rFonts w:hint="default" w:ascii="Cambria" w:hAnsi="Cambria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{name}</w:t>
                  </w: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26060E01">
                  <w:pPr>
                    <w:pStyle w:val="44"/>
                    <w:spacing w:after="0" w:line="240" w:lineRule="auto"/>
                    <w:jc w:val="both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{startDate}</w:t>
                  </w: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514BCE9C">
                  <w:pPr>
                    <w:pStyle w:val="44"/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both"/>
                    <w:textAlignment w:val="auto"/>
                    <w:rPr>
                      <w:rFonts w:hint="default" w:cs="Cambria"/>
                      <w:b w:val="0"/>
                      <w:bCs/>
                      <w:i w:val="0"/>
                      <w:iCs w:val="0"/>
                      <w:color w:val="AFABAB" w:themeColor="background2" w:themeShade="BF"/>
                      <w:sz w:val="22"/>
                      <w:szCs w:val="22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{endDate}</w:t>
                  </w:r>
                </w:p>
              </w:tc>
            </w:tr>
            <w:tr w14:paraId="74698F2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2594" w:type="dxa"/>
                  <w:gridSpan w:val="5"/>
                  <w:tcBorders>
                    <w:tl2br w:val="nil"/>
                    <w:tr2bl w:val="nil"/>
                  </w:tcBorders>
                  <w:vAlign w:val="top"/>
                </w:tcPr>
                <w:p w14:paraId="03C3C44A">
                  <w:pPr>
                    <w:pStyle w:val="44"/>
                    <w:spacing w:after="0" w:line="240" w:lineRule="auto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</w:rPr>
                  </w:pPr>
                </w:p>
              </w:tc>
              <w:tc>
                <w:tcPr>
                  <w:tcW w:w="2349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163E3410">
                  <w:pPr>
                    <w:pStyle w:val="44"/>
                    <w:spacing w:after="0" w:line="240" w:lineRule="auto"/>
                    <w:jc w:val="both"/>
                    <w:rPr>
                      <w:rFonts w:hint="default" w:ascii="Cambria" w:hAnsi="Cambria" w:cs="Cambria"/>
                      <w:b/>
                      <w:bCs w:val="0"/>
                      <w:sz w:val="24"/>
                      <w:szCs w:val="24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349" w:type="dxa"/>
                  <w:tcBorders>
                    <w:tl2br w:val="nil"/>
                    <w:tr2bl w:val="nil"/>
                  </w:tcBorders>
                  <w:vAlign w:val="top"/>
                </w:tcPr>
                <w:p w14:paraId="385970C9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3315BAF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7292" w:type="dxa"/>
                  <w:gridSpan w:val="10"/>
                  <w:tcBorders>
                    <w:tl2br w:val="nil"/>
                    <w:tr2bl w:val="nil"/>
                  </w:tcBorders>
                  <w:vAlign w:val="top"/>
                </w:tcPr>
                <w:p w14:paraId="798EFAAF">
                  <w:pPr>
                    <w:pStyle w:val="44"/>
                    <w:spacing w:after="0" w:line="240" w:lineRule="auto"/>
                    <w:jc w:val="left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DESKRIPSI</w:t>
                  </w:r>
                </w:p>
              </w:tc>
            </w:tr>
            <w:tr w14:paraId="10CDBB0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7292" w:type="dxa"/>
                  <w:gridSpan w:val="10"/>
                  <w:tcBorders>
                    <w:tl2br w:val="nil"/>
                    <w:tr2bl w:val="nil"/>
                  </w:tcBorders>
                  <w:vAlign w:val="top"/>
                </w:tcPr>
                <w:p w14:paraId="22FE4816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336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{description}</w:t>
                  </w:r>
                </w:p>
              </w:tc>
            </w:tr>
            <w:tr w14:paraId="51D9BC5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97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1B4DA8CB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6559FCAE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  <w:tc>
                <w:tcPr>
                  <w:tcW w:w="2562" w:type="dxa"/>
                  <w:gridSpan w:val="4"/>
                  <w:tcBorders>
                    <w:tl2br w:val="nil"/>
                    <w:tr2bl w:val="nil"/>
                  </w:tcBorders>
                  <w:vAlign w:val="top"/>
                </w:tcPr>
                <w:p w14:paraId="4F62D39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  <w:tc>
                <w:tcPr>
                  <w:tcW w:w="3084" w:type="dxa"/>
                  <w:gridSpan w:val="3"/>
                  <w:tcBorders>
                    <w:tl2br w:val="nil"/>
                    <w:tr2bl w:val="nil"/>
                  </w:tcBorders>
                  <w:vAlign w:val="top"/>
                </w:tcPr>
                <w:p w14:paraId="05B576F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</w:p>
              </w:tc>
            </w:tr>
            <w:tr w14:paraId="3FD5581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2F88278B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Source Code</w:t>
                  </w: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5663D5D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:</w:t>
                  </w: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2D91865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{sourceCode}</w:t>
                  </w:r>
                </w:p>
              </w:tc>
            </w:tr>
            <w:tr w14:paraId="5C53BF1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454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0C26952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  <w:r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  <w:t>Preview</w:t>
                  </w:r>
                </w:p>
                <w:p w14:paraId="02177230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 w:val="0"/>
                      <w:bCs/>
                      <w:sz w:val="22"/>
                      <w:szCs w:val="22"/>
                      <w:vertAlign w:val="baseline"/>
                      <w:lang w:val="en-GB"/>
                    </w:rPr>
                  </w:pP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3603BB7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  <w:t>:</w:t>
                  </w: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4347E5A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24"/>
                      <w:szCs w:val="24"/>
                      <w:lang w:val="en-GB"/>
                    </w:rPr>
                  </w:pPr>
                  <w:r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22"/>
                      <w:szCs w:val="22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  <w:t>{preview}</w:t>
                  </w:r>
                </w:p>
              </w:tc>
            </w:tr>
            <w:tr w14:paraId="0F333AB8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3" w:hRule="atLeast"/>
              </w:trPr>
              <w:tc>
                <w:tcPr>
                  <w:tcW w:w="1381" w:type="dxa"/>
                  <w:tcBorders>
                    <w:tl2br w:val="nil"/>
                    <w:tr2bl w:val="nil"/>
                  </w:tcBorders>
                  <w:vAlign w:val="top"/>
                </w:tcPr>
                <w:p w14:paraId="5B4710C5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</w:pPr>
                  <w:r>
                    <w:rPr>
                      <w:rFonts w:hint="default" w:ascii="Cambria" w:hAnsi="Cambria" w:cs="Cambria"/>
                      <w:sz w:val="6"/>
                      <w:szCs w:val="6"/>
                      <w:lang w:val="en-GB"/>
                    </w:rPr>
                    <w:t>{/portofolio}</w:t>
                  </w:r>
                </w:p>
              </w:tc>
              <w:tc>
                <w:tcPr>
                  <w:tcW w:w="265" w:type="dxa"/>
                  <w:gridSpan w:val="2"/>
                  <w:tcBorders>
                    <w:tl2br w:val="nil"/>
                    <w:tr2bl w:val="nil"/>
                  </w:tcBorders>
                  <w:vAlign w:val="top"/>
                </w:tcPr>
                <w:p w14:paraId="5666783F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 w:cs="Cambria"/>
                      <w:b/>
                      <w:i w:val="0"/>
                      <w:iCs w:val="0"/>
                      <w:color w:val="AFABAB" w:themeColor="background2" w:themeShade="BF"/>
                      <w:sz w:val="6"/>
                      <w:szCs w:val="6"/>
                      <w:lang w:val="en-GB"/>
                    </w:rPr>
                  </w:pPr>
                </w:p>
              </w:tc>
              <w:tc>
                <w:tcPr>
                  <w:tcW w:w="5646" w:type="dxa"/>
                  <w:gridSpan w:val="7"/>
                  <w:tcBorders>
                    <w:tl2br w:val="nil"/>
                    <w:tr2bl w:val="nil"/>
                  </w:tcBorders>
                  <w:vAlign w:val="top"/>
                </w:tcPr>
                <w:p w14:paraId="5662B4CD">
                  <w:pPr>
                    <w:pStyle w:val="44"/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40" w:lineRule="auto"/>
                    <w:jc w:val="left"/>
                    <w:textAlignment w:val="auto"/>
                    <w:rPr>
                      <w:rFonts w:hint="default"/>
                      <w:b w:val="0"/>
                      <w:bCs/>
                      <w:i w:val="0"/>
                      <w:iCs w:val="0"/>
                      <w:color w:val="000000" w:themeColor="text1"/>
                      <w:kern w:val="0"/>
                      <w:sz w:val="6"/>
                      <w:szCs w:val="6"/>
                      <w:lang w:val="en-GB" w:eastAsia="en-US"/>
                      <w14:textFill>
                        <w14:solidFill>
                          <w14:schemeClr w14:val="tx1"/>
                        </w14:solidFill>
                      </w14:textFill>
                      <w14:ligatures w14:val="none"/>
                    </w:rPr>
                  </w:pPr>
                </w:p>
              </w:tc>
            </w:tr>
          </w:tbl>
          <w:p w14:paraId="2EDC638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jc w:val="left"/>
              <w:textAlignment w:val="auto"/>
              <w:rPr>
                <w:rFonts w:hint="default" w:ascii="Cambria" w:hAnsi="Cambria" w:cs="Cambria"/>
                <w:sz w:val="16"/>
                <w:szCs w:val="16"/>
                <w:lang w:val="en-GB"/>
              </w:rPr>
            </w:pPr>
          </w:p>
          <w:p w14:paraId="7F95EC26">
            <w:pPr>
              <w:jc w:val="left"/>
            </w:pPr>
          </w:p>
          <w:tbl>
            <w:tblPr>
              <w:tblStyle w:val="22"/>
              <w:tblW w:w="906" w:type="dxa"/>
              <w:tblInd w:w="-11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06"/>
            </w:tblGrid>
            <w:tr w14:paraId="11A35AB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906" w:type="dxa"/>
                </w:tcPr>
                <w:p w14:paraId="15626488">
                  <w:pPr>
                    <w:rPr>
                      <w:vertAlign w:val="baseline"/>
                    </w:rPr>
                  </w:pPr>
                </w:p>
              </w:tc>
            </w:tr>
          </w:tbl>
          <w:p w14:paraId="2DF78A7D"/>
          <w:tbl>
            <w:tblPr>
              <w:tblStyle w:val="22"/>
              <w:tblW w:w="906" w:type="dxa"/>
              <w:tblInd w:w="-11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06"/>
            </w:tblGrid>
            <w:tr w14:paraId="514B0149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906" w:type="dxa"/>
                </w:tcPr>
                <w:p w14:paraId="7F9161DA">
                  <w:pPr>
                    <w:rPr>
                      <w:vertAlign w:val="baseline"/>
                    </w:rPr>
                  </w:pPr>
                </w:p>
              </w:tc>
            </w:tr>
          </w:tbl>
          <w:p w14:paraId="72A31C86">
            <w:pPr>
              <w:rPr>
                <w:rFonts w:hint="default"/>
                <w:lang w:val="en-GB"/>
              </w:rPr>
            </w:pPr>
          </w:p>
          <w:tbl>
            <w:tblPr>
              <w:tblStyle w:val="22"/>
              <w:tblW w:w="3206" w:type="dxa"/>
              <w:tblInd w:w="-34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206"/>
            </w:tblGrid>
            <w:tr w14:paraId="7FA0ADD0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3206" w:type="dxa"/>
                </w:tcPr>
                <w:p w14:paraId="4395D4EC">
                  <w:pPr>
                    <w:rPr>
                      <w:vertAlign w:val="baseline"/>
                    </w:rPr>
                  </w:pPr>
                </w:p>
              </w:tc>
            </w:tr>
          </w:tbl>
          <w:p w14:paraId="6C99E396"/>
          <w:tbl>
            <w:tblPr>
              <w:tblStyle w:val="22"/>
              <w:tblW w:w="3206" w:type="dxa"/>
              <w:tblInd w:w="-3458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206"/>
            </w:tblGrid>
            <w:tr w14:paraId="61247796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3206" w:type="dxa"/>
                </w:tcPr>
                <w:p w14:paraId="54F1B2F8">
                  <w:pPr>
                    <w:rPr>
                      <w:vertAlign w:val="baseline"/>
                    </w:rPr>
                  </w:pPr>
                </w:p>
              </w:tc>
            </w:tr>
          </w:tbl>
          <w:p w14:paraId="207E511D"/>
          <w:tbl>
            <w:tblPr>
              <w:tblStyle w:val="22"/>
              <w:tblW w:w="1372" w:type="dxa"/>
              <w:tblInd w:w="-1624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72"/>
            </w:tblGrid>
            <w:tr w14:paraId="1382181E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1372" w:type="dxa"/>
                </w:tcPr>
                <w:p w14:paraId="6F2BBD94">
                  <w:pPr>
                    <w:rPr>
                      <w:vertAlign w:val="baseline"/>
                    </w:rPr>
                  </w:pPr>
                </w:p>
              </w:tc>
            </w:tr>
          </w:tbl>
          <w:p w14:paraId="46586806"/>
          <w:tbl>
            <w:tblPr>
              <w:tblStyle w:val="22"/>
              <w:tblW w:w="1372" w:type="dxa"/>
              <w:tblInd w:w="-1624" w:type="dxa"/>
              <w:tblBorders>
                <w:top w:val="single" w:color="4472C4" w:sz="4" w:space="0"/>
                <w:left w:val="single" w:color="4472C4" w:sz="4" w:space="0"/>
                <w:bottom w:val="single" w:color="4472C4" w:sz="4" w:space="0"/>
                <w:right w:val="single" w:color="4472C4" w:sz="4" w:space="0"/>
                <w:insideH w:val="single" w:color="4472C4" w:sz="4" w:space="0"/>
                <w:insideV w:val="single" w:color="4472C4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372"/>
            </w:tblGrid>
            <w:tr w14:paraId="6038A8E5">
              <w:tblPrEx>
                <w:tblBorders>
                  <w:top w:val="single" w:color="4472C4" w:sz="4" w:space="0"/>
                  <w:left w:val="single" w:color="4472C4" w:sz="4" w:space="0"/>
                  <w:bottom w:val="single" w:color="4472C4" w:sz="4" w:space="0"/>
                  <w:right w:val="single" w:color="4472C4" w:sz="4" w:space="0"/>
                  <w:insideH w:val="single" w:color="4472C4" w:sz="4" w:space="0"/>
                  <w:insideV w:val="single" w:color="4472C4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" w:hRule="atLeast"/>
              </w:trPr>
              <w:tc>
                <w:tcPr>
                  <w:tcW w:w="1372" w:type="dxa"/>
                </w:tcPr>
                <w:p w14:paraId="420F43FE">
                  <w:pPr>
                    <w:spacing w:after="0" w:line="240" w:lineRule="auto"/>
                    <w:ind w:right="90"/>
                    <w:rPr>
                      <w:rFonts w:hint="default" w:ascii="Cambria" w:hAnsi="Cambria" w:cs="Cambria"/>
                      <w:vertAlign w:val="baseline"/>
                    </w:rPr>
                  </w:pPr>
                </w:p>
              </w:tc>
            </w:tr>
          </w:tbl>
          <w:p w14:paraId="06B1BB2B">
            <w:pPr>
              <w:spacing w:after="0" w:line="240" w:lineRule="auto"/>
              <w:ind w:right="90"/>
              <w:rPr>
                <w:rFonts w:hint="default" w:ascii="Cambria" w:hAnsi="Cambria" w:cs="Cambria"/>
              </w:rPr>
            </w:pPr>
          </w:p>
        </w:tc>
        <w:tc>
          <w:tcPr>
            <w:tcW w:w="4101" w:type="dxa"/>
            <w:shd w:val="clear" w:color="auto" w:fill="auto"/>
            <w:vAlign w:val="top"/>
          </w:tcPr>
          <w:p w14:paraId="24821747">
            <w:pPr>
              <w:spacing w:after="0" w:line="240" w:lineRule="auto"/>
              <w:rPr>
                <w:rFonts w:hint="default" w:ascii="Cambria" w:hAnsi="Cambria" w:cs="Cambria"/>
              </w:rPr>
            </w:pPr>
          </w:p>
          <w:tbl>
            <w:tblPr>
              <w:tblStyle w:val="22"/>
              <w:tblW w:w="3943" w:type="dxa"/>
              <w:tblInd w:w="0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3943"/>
            </w:tblGrid>
            <w:tr w14:paraId="17C9D10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41" w:hRule="atLeast"/>
              </w:trPr>
              <w:tc>
                <w:tcPr>
                  <w:tcW w:w="3943" w:type="dxa"/>
                </w:tcPr>
                <w:p w14:paraId="081A9F6A">
                  <w:pPr>
                    <w:spacing w:after="0" w:line="240" w:lineRule="auto"/>
                    <w:ind w:right="90"/>
                    <w:rPr>
                      <w:rFonts w:hint="default" w:ascii="Cambria" w:hAnsi="Cambria" w:cs="Cambria"/>
                    </w:rPr>
                  </w:pPr>
                </w:p>
              </w:tc>
            </w:tr>
            <w:tr w14:paraId="1E09D11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</w:tcPr>
                <w:p w14:paraId="3FBE8A88">
                  <w:pPr>
                    <w:spacing w:after="0" w:line="240" w:lineRule="auto"/>
                    <w:ind w:right="90"/>
                    <w:jc w:val="center"/>
                    <w:rPr>
                      <w:rFonts w:hint="default" w:ascii="Cambria" w:hAnsi="Cambria" w:cs="Cambria"/>
                      <w:color w:val="FFFFFF" w:themeColor="background1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Cambria" w:hAnsi="Cambria"/>
                      <w:color w:val="FFFFFF" w:themeColor="background1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{%qrCode}</w:t>
                  </w:r>
                </w:p>
              </w:tc>
            </w:tr>
            <w:tr w14:paraId="36369A9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</w:tcPr>
                <w:p w14:paraId="64AD914B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60" w:lineRule="auto"/>
                    <w:jc w:val="center"/>
                    <w:textAlignment w:val="auto"/>
                  </w:pPr>
                  <w:r>
                    <w:rPr>
                      <w:rFonts w:ascii="Cambria" w:hAnsi="Cambria" w:eastAsia="Cambria" w:cs="Cambria"/>
                      <w:color w:val="FFFFFF"/>
                      <w:kern w:val="0"/>
                      <w:sz w:val="18"/>
                      <w:szCs w:val="18"/>
                      <w:lang w:val="en-US" w:eastAsia="zh-CN" w:bidi="ar"/>
                      <w14:ligatures w14:val="standardContextual"/>
                    </w:rPr>
                    <w:t>If the link is broken, scan to access the latest</w:t>
                  </w:r>
                </w:p>
                <w:p w14:paraId="51F4A8D5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60" w:lineRule="auto"/>
                    <w:jc w:val="center"/>
                    <w:textAlignment w:val="auto"/>
                    <w:rPr>
                      <w:rFonts w:hint="default" w:ascii="Cambria" w:hAnsi="Cambria" w:cs="Cambria"/>
                      <w:color w:val="FFFFFF" w:themeColor="background1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</w:pPr>
                  <w:r>
                    <w:rPr>
                      <w:rFonts w:hint="default" w:ascii="Cambria" w:hAnsi="Cambria" w:eastAsia="Cambria" w:cs="Cambria"/>
                      <w:color w:val="FFFFFF"/>
                      <w:kern w:val="0"/>
                      <w:sz w:val="18"/>
                      <w:szCs w:val="18"/>
                      <w:lang w:val="en-US" w:eastAsia="zh-CN" w:bidi="ar"/>
                      <w14:ligatures w14:val="standardContextual"/>
                    </w:rPr>
                    <w:t>version of the online resume.</w:t>
                  </w:r>
                </w:p>
              </w:tc>
            </w:tr>
            <w:tr w14:paraId="7104118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FD8DF6C">
                  <w:pPr>
                    <w:spacing w:after="0" w:line="240" w:lineRule="auto"/>
                    <w:ind w:right="90" w:rightChars="0"/>
                    <w:jc w:val="center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37A5430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65" w:hRule="atLeast"/>
              </w:trPr>
              <w:tc>
                <w:tcPr>
                  <w:tcW w:w="3943" w:type="dxa"/>
                  <w:shd w:val="clear" w:color="auto" w:fill="auto"/>
                  <w:vAlign w:val="top"/>
                </w:tcPr>
                <w:p w14:paraId="5B59AD5F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 xml:space="preserve">NAMA </w:t>
                  </w: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14:textFill>
                        <w14:solidFill>
                          <w14:schemeClr w14:val="bg1"/>
                        </w14:solidFill>
                      </w14:textFill>
                    </w:rPr>
                    <w:t>:</w:t>
                  </w:r>
                </w:p>
              </w:tc>
            </w:tr>
            <w:tr w14:paraId="48D875C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A59CE04">
                  <w:pPr>
                    <w:keepNext w:val="0"/>
                    <w:keepLines w:val="0"/>
                    <w:pageBreakBefore w:val="0"/>
                    <w:widowControl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after="0" w:line="264" w:lineRule="auto"/>
                    <w:ind w:right="91" w:rightChars="0"/>
                    <w:textAlignment w:val="auto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8"/>
                      <w:szCs w:val="28"/>
                      <w:lang w:val="id-ID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  <w:t>{</w:t>
                  </w:r>
                  <w:r>
                    <w:rPr>
                      <w:rFonts w:hint="default" w:ascii="Cambria" w:hAnsi="Cambria" w:cs="Cambria"/>
                      <w:b w:val="0"/>
                      <w:bCs w:val="0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  <w:t>firstName} {lastName}</w:t>
                  </w:r>
                </w:p>
              </w:tc>
            </w:tr>
            <w:tr w14:paraId="6DC94A86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17A2E610">
                  <w:pPr>
                    <w:spacing w:after="0" w:line="240" w:lineRule="auto"/>
                    <w:ind w:left="60" w:leftChars="0" w:right="90" w:rightChars="0"/>
                    <w:rPr>
                      <w:rFonts w:hint="default" w:ascii="Cambria" w:hAnsi="Cambria" w:cs="Cambria" w:eastAsiaTheme="minorHAnsi"/>
                      <w:color w:val="FFFFFF" w:themeColor="background1"/>
                      <w:kern w:val="2"/>
                      <w:sz w:val="22"/>
                      <w:szCs w:val="22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59FDE0F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5118F701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KONTAK :</w:t>
                  </w:r>
                </w:p>
              </w:tc>
            </w:tr>
            <w:tr w14:paraId="1D98F499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45A7E3CB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{email}</w:t>
                  </w:r>
                </w:p>
              </w:tc>
            </w:tr>
            <w:tr w14:paraId="7963335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505D0F48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{phone}</w:t>
                  </w:r>
                </w:p>
              </w:tc>
            </w:tr>
            <w:tr w14:paraId="3DA1A7C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4530F62A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color w:val="FFFFFF" w:themeColor="background1"/>
                      <w:kern w:val="2"/>
                      <w:sz w:val="13"/>
                      <w:szCs w:val="13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  <w:t>{#socmed}</w:t>
                  </w:r>
                </w:p>
              </w:tc>
            </w:tr>
            <w:tr w14:paraId="3FE354EE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944B02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b/>
                      <w:bCs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{name} :</w:t>
                  </w:r>
                </w:p>
              </w:tc>
            </w:tr>
            <w:tr w14:paraId="7D174A4A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00414C2F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i w:val="0"/>
                      <w:iCs w:val="0"/>
                      <w:color w:val="FFFFFF" w:themeColor="background1"/>
                      <w:sz w:val="24"/>
                      <w:szCs w:val="24"/>
                      <w:lang w:val="en-GB"/>
                      <w14:textFill>
                        <w14:solidFill>
                          <w14:schemeClr w14:val="bg1"/>
                        </w14:solidFill>
                      </w14:textFill>
                    </w:rPr>
                    <w:t>{link}</w:t>
                  </w:r>
                </w:p>
              </w:tc>
            </w:tr>
            <w:tr w14:paraId="5262B76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1FF1600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  <w:r>
                    <w:rPr>
                      <w:rFonts w:hint="default" w:ascii="Cambria" w:hAnsi="Cambria" w:cs="Cambria"/>
                      <w:color w:val="FFFFFF" w:themeColor="background1"/>
                      <w:kern w:val="2"/>
                      <w:sz w:val="13"/>
                      <w:szCs w:val="13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  <w:t>{/socmed}</w:t>
                  </w:r>
                </w:p>
              </w:tc>
            </w:tr>
            <w:tr w14:paraId="4527FF25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68DE9615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</w:p>
              </w:tc>
            </w:tr>
            <w:tr w14:paraId="536EE33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7FCC284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2FF238FB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768B3592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53CD01A7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1DCAE1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</w:p>
              </w:tc>
            </w:tr>
            <w:tr w14:paraId="771B6773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199B421A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kern w:val="2"/>
                      <w:sz w:val="24"/>
                      <w:szCs w:val="24"/>
                      <w:lang w:val="en-GB" w:eastAsia="en-US" w:bidi="ar-SA"/>
                      <w14:ligatures w14:val="standardContextual"/>
                    </w:rPr>
                  </w:pPr>
                </w:p>
              </w:tc>
            </w:tr>
            <w:tr w14:paraId="027CE481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3943" w:type="dxa"/>
                  <w:shd w:val="clear" w:color="auto" w:fill="auto"/>
                  <w:vAlign w:val="top"/>
                </w:tcPr>
                <w:p w14:paraId="3B8D366C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  <w:tr w14:paraId="477F72E4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24" w:hRule="atLeast"/>
              </w:trPr>
              <w:tc>
                <w:tcPr>
                  <w:tcW w:w="3943" w:type="dxa"/>
                  <w:shd w:val="clear" w:color="auto" w:fill="auto"/>
                  <w:vAlign w:val="top"/>
                </w:tcPr>
                <w:p w14:paraId="2847B20F">
                  <w:pPr>
                    <w:spacing w:after="0" w:line="240" w:lineRule="auto"/>
                    <w:ind w:right="90" w:rightChars="0"/>
                    <w:rPr>
                      <w:rFonts w:hint="default" w:ascii="Cambria" w:hAnsi="Cambria" w:cs="Cambria" w:eastAsiaTheme="minorHAnsi"/>
                      <w:b/>
                      <w:bCs/>
                      <w:color w:val="FFFFFF" w:themeColor="background1"/>
                      <w:kern w:val="2"/>
                      <w:sz w:val="24"/>
                      <w:szCs w:val="24"/>
                      <w:lang w:val="en-GB" w:eastAsia="en-US" w:bidi="ar-SA"/>
                      <w14:textFill>
                        <w14:solidFill>
                          <w14:schemeClr w14:val="bg1"/>
                        </w14:solidFill>
                      </w14:textFill>
                      <w14:ligatures w14:val="standardContextual"/>
                    </w:rPr>
                  </w:pPr>
                </w:p>
              </w:tc>
            </w:tr>
          </w:tbl>
          <w:p w14:paraId="38D3AC65">
            <w:pPr>
              <w:spacing w:after="0" w:line="240" w:lineRule="auto"/>
              <w:ind w:right="90" w:rightChars="0"/>
              <w:rPr>
                <w:rFonts w:hint="default" w:ascii="Cambria" w:hAnsi="Cambria" w:cs="Cambria" w:eastAsiaTheme="minorHAnsi"/>
                <w:kern w:val="2"/>
                <w:sz w:val="22"/>
                <w:szCs w:val="22"/>
                <w:lang w:val="id-ID" w:eastAsia="en-US" w:bidi="ar-SA"/>
                <w14:ligatures w14:val="standardContextual"/>
              </w:rPr>
            </w:pPr>
          </w:p>
        </w:tc>
      </w:tr>
    </w:tbl>
    <w:p w14:paraId="256F05D3">
      <w:pPr>
        <w:ind w:right="90"/>
        <w:rPr>
          <w:rFonts w:ascii="Arial" w:hAnsi="Arial" w:cs="Arial"/>
        </w:rPr>
      </w:pPr>
    </w:p>
    <w:sectPr>
      <w:headerReference r:id="rId5" w:type="default"/>
      <w:footerReference r:id="rId6" w:type="default"/>
      <w:pgSz w:w="11906" w:h="16838"/>
      <w:pgMar w:top="1440" w:right="206" w:bottom="1440" w:left="1440" w:header="708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22"/>
      <w:tblW w:w="11610" w:type="dxa"/>
      <w:tblInd w:w="-1152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autofit"/>
      <w:tblCellMar>
        <w:top w:w="0" w:type="dxa"/>
        <w:left w:w="108" w:type="dxa"/>
        <w:bottom w:w="0" w:type="dxa"/>
        <w:right w:w="108" w:type="dxa"/>
      </w:tblCellMar>
    </w:tblPr>
    <w:tblGrid>
      <w:gridCol w:w="7650"/>
      <w:gridCol w:w="3960"/>
    </w:tblGrid>
    <w:tr w14:paraId="5E2C7BAE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800" w:hRule="atLeast"/>
      </w:trPr>
      <w:tc>
        <w:tcPr>
          <w:tcW w:w="7650" w:type="dxa"/>
        </w:tcPr>
        <w:p w14:paraId="579B93C2">
          <w:pPr>
            <w:pStyle w:val="45"/>
            <w:spacing w:after="0" w:line="240" w:lineRule="auto"/>
            <w:rPr>
              <w:rFonts w:ascii="Calibri" w:hAnsi="Calibri"/>
              <w:sz w:val="18"/>
              <w:szCs w:val="18"/>
              <w:lang w:val="en-US"/>
            </w:rPr>
          </w:pPr>
        </w:p>
        <w:p w14:paraId="680271A2">
          <w:pPr>
            <w:pStyle w:val="45"/>
            <w:spacing w:after="0" w:line="240" w:lineRule="auto"/>
            <w:rPr>
              <w:rFonts w:ascii="Calibri" w:hAnsi="Calibri"/>
              <w:color w:val="000000" w:themeColor="text1"/>
              <w:sz w:val="18"/>
              <w:szCs w:val="18"/>
              <w:lang w:val="en-US"/>
              <w14:textFill>
                <w14:solidFill>
                  <w14:schemeClr w14:val="tx1"/>
                </w14:solidFill>
              </w14:textFill>
            </w:rPr>
          </w:pPr>
        </w:p>
        <w:p w14:paraId="112F4B4B">
          <w:pPr>
            <w:pStyle w:val="14"/>
            <w:tabs>
              <w:tab w:val="left" w:pos="2205"/>
              <w:tab w:val="clear" w:pos="4513"/>
              <w:tab w:val="clear" w:pos="9026"/>
            </w:tabs>
            <w:ind w:left="-1350"/>
          </w:pPr>
        </w:p>
      </w:tc>
      <w:tc>
        <w:tcPr>
          <w:tcW w:w="3960" w:type="dxa"/>
        </w:tcPr>
        <w:p w14:paraId="7175E85A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color w:val="FFFFFF" w:themeColor="background1"/>
              <w:sz w:val="20"/>
              <w:szCs w:val="20"/>
              <w14:textFill>
                <w14:solidFill>
                  <w14:schemeClr w14:val="bg1"/>
                </w14:solidFill>
              </w14:textFill>
            </w:rPr>
          </w:pPr>
        </w:p>
        <w:p w14:paraId="1B81C3C5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color w:val="FFFFFF" w:themeColor="background1"/>
              <w14:textFill>
                <w14:solidFill>
                  <w14:schemeClr w14:val="bg1"/>
                </w14:solidFill>
              </w14:textFill>
            </w:rPr>
          </w:pPr>
        </w:p>
        <w:p w14:paraId="5E6830FE">
          <w:pPr>
            <w:pStyle w:val="14"/>
            <w:tabs>
              <w:tab w:val="left" w:pos="2205"/>
              <w:tab w:val="clear" w:pos="4513"/>
              <w:tab w:val="clear" w:pos="9026"/>
            </w:tabs>
            <w:jc w:val="center"/>
            <w:rPr>
              <w:sz w:val="16"/>
              <w:szCs w:val="16"/>
            </w:rPr>
          </w:pPr>
        </w:p>
      </w:tc>
    </w:tr>
  </w:tbl>
  <w:p w14:paraId="697A2E29">
    <w:pPr>
      <w:pStyle w:val="14"/>
      <w:tabs>
        <w:tab w:val="left" w:pos="2205"/>
        <w:tab w:val="clear" w:pos="4513"/>
        <w:tab w:val="clear" w:pos="9026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B2A2B5">
    <w:pPr>
      <w:pStyle w:val="15"/>
      <w:rPr>
        <w:rFonts w:hint="default"/>
        <w:lang w:val="en-GB"/>
      </w:rPr>
    </w:pPr>
    <w:r>
      <w:rPr>
        <w:rFonts w:hint="default"/>
        <w:lang w:val="en-GB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4076700</wp:posOffset>
          </wp:positionH>
          <wp:positionV relativeFrom="paragraph">
            <wp:posOffset>-447675</wp:posOffset>
          </wp:positionV>
          <wp:extent cx="2583815" cy="10680065"/>
          <wp:effectExtent l="0" t="0" r="6985" b="6985"/>
          <wp:wrapNone/>
          <wp:docPr id="2" name="Picture 2" descr="WPS Photos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WPS Photos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83815" cy="10680065"/>
                  </a:xfrm>
                  <a:prstGeom prst="rect">
                    <a:avLst/>
                  </a:prstGeom>
                  <a:solidFill>
                    <a:schemeClr val="accent1"/>
                  </a:solidFill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1C51694"/>
    <w:multiLevelType w:val="multilevel"/>
    <w:tmpl w:val="31C51694"/>
    <w:lvl w:ilvl="0" w:tentative="0">
      <w:start w:val="1"/>
      <w:numFmt w:val="bullet"/>
      <w:lvlText w:val=""/>
      <w:lvlJc w:val="left"/>
      <w:pPr>
        <w:ind w:left="720" w:hanging="360"/>
      </w:pPr>
      <w:rPr>
        <w:rFonts w:hint="default" w:ascii="Wingdings" w:hAnsi="Wingding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D1492"/>
    <w:rsid w:val="000223F2"/>
    <w:rsid w:val="000606CE"/>
    <w:rsid w:val="00077805"/>
    <w:rsid w:val="00160680"/>
    <w:rsid w:val="001719D7"/>
    <w:rsid w:val="0019634F"/>
    <w:rsid w:val="001C195B"/>
    <w:rsid w:val="00266E5D"/>
    <w:rsid w:val="002B36D8"/>
    <w:rsid w:val="00361EFC"/>
    <w:rsid w:val="00394396"/>
    <w:rsid w:val="003B5233"/>
    <w:rsid w:val="003D161A"/>
    <w:rsid w:val="00507B9B"/>
    <w:rsid w:val="0054646B"/>
    <w:rsid w:val="005518B6"/>
    <w:rsid w:val="0058108D"/>
    <w:rsid w:val="00584EC2"/>
    <w:rsid w:val="00663AC4"/>
    <w:rsid w:val="00665310"/>
    <w:rsid w:val="006F6BB9"/>
    <w:rsid w:val="00754457"/>
    <w:rsid w:val="007A0A55"/>
    <w:rsid w:val="007B7157"/>
    <w:rsid w:val="007D24DB"/>
    <w:rsid w:val="007D5176"/>
    <w:rsid w:val="00833733"/>
    <w:rsid w:val="008B240A"/>
    <w:rsid w:val="00932267"/>
    <w:rsid w:val="009759EF"/>
    <w:rsid w:val="00A4569D"/>
    <w:rsid w:val="00A55A8A"/>
    <w:rsid w:val="00A857F5"/>
    <w:rsid w:val="00A85F6B"/>
    <w:rsid w:val="00A962CD"/>
    <w:rsid w:val="00B40837"/>
    <w:rsid w:val="00B43E0D"/>
    <w:rsid w:val="00BB3D61"/>
    <w:rsid w:val="00BF3A21"/>
    <w:rsid w:val="00C0200F"/>
    <w:rsid w:val="00CD1D8B"/>
    <w:rsid w:val="00CF2110"/>
    <w:rsid w:val="00CF535D"/>
    <w:rsid w:val="00D40A57"/>
    <w:rsid w:val="00D84372"/>
    <w:rsid w:val="00DB3E0A"/>
    <w:rsid w:val="00DC2F2B"/>
    <w:rsid w:val="00DD1492"/>
    <w:rsid w:val="00E72E4B"/>
    <w:rsid w:val="00ED26F4"/>
    <w:rsid w:val="00EF1423"/>
    <w:rsid w:val="00F41AC5"/>
    <w:rsid w:val="00F44630"/>
    <w:rsid w:val="00F82E48"/>
    <w:rsid w:val="00FC1933"/>
    <w:rsid w:val="00FF6349"/>
    <w:rsid w:val="013A61C9"/>
    <w:rsid w:val="01726FEF"/>
    <w:rsid w:val="02FB35F3"/>
    <w:rsid w:val="03041002"/>
    <w:rsid w:val="03142E48"/>
    <w:rsid w:val="03334053"/>
    <w:rsid w:val="039B791C"/>
    <w:rsid w:val="03D3204D"/>
    <w:rsid w:val="04317BFD"/>
    <w:rsid w:val="044E0950"/>
    <w:rsid w:val="04902A50"/>
    <w:rsid w:val="04F81DB4"/>
    <w:rsid w:val="05343AA8"/>
    <w:rsid w:val="053E6E94"/>
    <w:rsid w:val="054765A7"/>
    <w:rsid w:val="057A17B3"/>
    <w:rsid w:val="063F6C84"/>
    <w:rsid w:val="0644186E"/>
    <w:rsid w:val="0670264F"/>
    <w:rsid w:val="06AB091A"/>
    <w:rsid w:val="06FA34D6"/>
    <w:rsid w:val="06FB0E58"/>
    <w:rsid w:val="0768364D"/>
    <w:rsid w:val="07B66982"/>
    <w:rsid w:val="07CD3286"/>
    <w:rsid w:val="07F6399B"/>
    <w:rsid w:val="080E64AF"/>
    <w:rsid w:val="08564CB9"/>
    <w:rsid w:val="086D3DA1"/>
    <w:rsid w:val="08B52B53"/>
    <w:rsid w:val="08F85DB5"/>
    <w:rsid w:val="092F4284"/>
    <w:rsid w:val="09706A8B"/>
    <w:rsid w:val="09DF6434"/>
    <w:rsid w:val="0AA23C86"/>
    <w:rsid w:val="0B4A3F7D"/>
    <w:rsid w:val="0B514A22"/>
    <w:rsid w:val="0B5D7BAD"/>
    <w:rsid w:val="0B7465A0"/>
    <w:rsid w:val="0BD804D0"/>
    <w:rsid w:val="0BD95C00"/>
    <w:rsid w:val="0C156297"/>
    <w:rsid w:val="0C3D0E88"/>
    <w:rsid w:val="0C69139E"/>
    <w:rsid w:val="0C737DC5"/>
    <w:rsid w:val="0CA1789F"/>
    <w:rsid w:val="0D2758D8"/>
    <w:rsid w:val="0D675D97"/>
    <w:rsid w:val="0D693D5C"/>
    <w:rsid w:val="0D6E36EE"/>
    <w:rsid w:val="0D74005B"/>
    <w:rsid w:val="0D8E3FCC"/>
    <w:rsid w:val="0D9D5839"/>
    <w:rsid w:val="0DFC11D0"/>
    <w:rsid w:val="0E585C97"/>
    <w:rsid w:val="0E5A776A"/>
    <w:rsid w:val="0E710DAC"/>
    <w:rsid w:val="0E81086D"/>
    <w:rsid w:val="0E99714E"/>
    <w:rsid w:val="0EAA11F9"/>
    <w:rsid w:val="0F722974"/>
    <w:rsid w:val="0F9E1128"/>
    <w:rsid w:val="0FCD5369"/>
    <w:rsid w:val="0FE16CF6"/>
    <w:rsid w:val="102851CC"/>
    <w:rsid w:val="102C3D37"/>
    <w:rsid w:val="104E02CD"/>
    <w:rsid w:val="108E7B71"/>
    <w:rsid w:val="10946843"/>
    <w:rsid w:val="10C3028B"/>
    <w:rsid w:val="11063C09"/>
    <w:rsid w:val="11064F71"/>
    <w:rsid w:val="110B3F03"/>
    <w:rsid w:val="111F45E8"/>
    <w:rsid w:val="116A35B3"/>
    <w:rsid w:val="118B5473"/>
    <w:rsid w:val="119C47D4"/>
    <w:rsid w:val="121921E1"/>
    <w:rsid w:val="124E024F"/>
    <w:rsid w:val="126F15CC"/>
    <w:rsid w:val="128D0E5D"/>
    <w:rsid w:val="12AD10B0"/>
    <w:rsid w:val="12AD1419"/>
    <w:rsid w:val="12C65BBB"/>
    <w:rsid w:val="12CE1E8E"/>
    <w:rsid w:val="130F77CC"/>
    <w:rsid w:val="131E1E64"/>
    <w:rsid w:val="1391094D"/>
    <w:rsid w:val="13AB5ED7"/>
    <w:rsid w:val="147B3C2A"/>
    <w:rsid w:val="148443FC"/>
    <w:rsid w:val="14852B56"/>
    <w:rsid w:val="14D37D89"/>
    <w:rsid w:val="152439DA"/>
    <w:rsid w:val="154C3C68"/>
    <w:rsid w:val="155D42BB"/>
    <w:rsid w:val="157C55EE"/>
    <w:rsid w:val="158D36E7"/>
    <w:rsid w:val="158F246E"/>
    <w:rsid w:val="15DA7BDD"/>
    <w:rsid w:val="15E74C42"/>
    <w:rsid w:val="16306774"/>
    <w:rsid w:val="163F001A"/>
    <w:rsid w:val="16513E9B"/>
    <w:rsid w:val="16690D1F"/>
    <w:rsid w:val="1683077C"/>
    <w:rsid w:val="172C6AFF"/>
    <w:rsid w:val="17FF564B"/>
    <w:rsid w:val="18453C60"/>
    <w:rsid w:val="185E077B"/>
    <w:rsid w:val="188B54B9"/>
    <w:rsid w:val="18935F5E"/>
    <w:rsid w:val="18BD142C"/>
    <w:rsid w:val="18DC2CD9"/>
    <w:rsid w:val="19423150"/>
    <w:rsid w:val="1A184EC1"/>
    <w:rsid w:val="1A2E1582"/>
    <w:rsid w:val="1A89219B"/>
    <w:rsid w:val="1AE437E3"/>
    <w:rsid w:val="1AF05EC6"/>
    <w:rsid w:val="1B0C6DC5"/>
    <w:rsid w:val="1B287720"/>
    <w:rsid w:val="1B5A546C"/>
    <w:rsid w:val="1BC96C04"/>
    <w:rsid w:val="1C175DB1"/>
    <w:rsid w:val="1C2F2E9F"/>
    <w:rsid w:val="1C4C17D0"/>
    <w:rsid w:val="1C4E71BE"/>
    <w:rsid w:val="1C511068"/>
    <w:rsid w:val="1C951971"/>
    <w:rsid w:val="1C9C1DC0"/>
    <w:rsid w:val="1CB966AD"/>
    <w:rsid w:val="1D2A5330"/>
    <w:rsid w:val="1D9751A0"/>
    <w:rsid w:val="1E241183"/>
    <w:rsid w:val="1EAE1EFC"/>
    <w:rsid w:val="1EE7180F"/>
    <w:rsid w:val="1EFC4C0E"/>
    <w:rsid w:val="1F0F0F50"/>
    <w:rsid w:val="1F117B06"/>
    <w:rsid w:val="1F5B027F"/>
    <w:rsid w:val="1FC572A1"/>
    <w:rsid w:val="1FFF02C9"/>
    <w:rsid w:val="200872BF"/>
    <w:rsid w:val="209B3D8A"/>
    <w:rsid w:val="20D25569"/>
    <w:rsid w:val="20F04B19"/>
    <w:rsid w:val="21154B92"/>
    <w:rsid w:val="21353F88"/>
    <w:rsid w:val="21527B20"/>
    <w:rsid w:val="21B038D2"/>
    <w:rsid w:val="21CC3202"/>
    <w:rsid w:val="21DD349D"/>
    <w:rsid w:val="21F7445F"/>
    <w:rsid w:val="224A0A33"/>
    <w:rsid w:val="22533F85"/>
    <w:rsid w:val="22E62EB2"/>
    <w:rsid w:val="233D435E"/>
    <w:rsid w:val="23CD1B7D"/>
    <w:rsid w:val="23DA6AE5"/>
    <w:rsid w:val="241B7D51"/>
    <w:rsid w:val="244F0A86"/>
    <w:rsid w:val="24756566"/>
    <w:rsid w:val="249F1A1F"/>
    <w:rsid w:val="24ED617F"/>
    <w:rsid w:val="250826D0"/>
    <w:rsid w:val="254C2102"/>
    <w:rsid w:val="25614063"/>
    <w:rsid w:val="25C47D56"/>
    <w:rsid w:val="25DC266B"/>
    <w:rsid w:val="26E0171A"/>
    <w:rsid w:val="27333B64"/>
    <w:rsid w:val="27821ADF"/>
    <w:rsid w:val="279E0A60"/>
    <w:rsid w:val="27B6489B"/>
    <w:rsid w:val="2888358A"/>
    <w:rsid w:val="28944E1F"/>
    <w:rsid w:val="28B906C0"/>
    <w:rsid w:val="293006CF"/>
    <w:rsid w:val="293D6BFB"/>
    <w:rsid w:val="29E15D24"/>
    <w:rsid w:val="2A2D2E3D"/>
    <w:rsid w:val="2AA645C5"/>
    <w:rsid w:val="2B0259F1"/>
    <w:rsid w:val="2B604039"/>
    <w:rsid w:val="2B977B28"/>
    <w:rsid w:val="2CD05483"/>
    <w:rsid w:val="2D4C0361"/>
    <w:rsid w:val="2D680B8A"/>
    <w:rsid w:val="2D6C2E14"/>
    <w:rsid w:val="2D8B7E46"/>
    <w:rsid w:val="2DF74F76"/>
    <w:rsid w:val="2DFE0184"/>
    <w:rsid w:val="2E1023AF"/>
    <w:rsid w:val="2E1221D5"/>
    <w:rsid w:val="2E1F28B7"/>
    <w:rsid w:val="2E5C5223"/>
    <w:rsid w:val="2E683FB0"/>
    <w:rsid w:val="2E90642B"/>
    <w:rsid w:val="2EB156AA"/>
    <w:rsid w:val="2EE321E7"/>
    <w:rsid w:val="2EE64263"/>
    <w:rsid w:val="2F1C2CF8"/>
    <w:rsid w:val="2F835584"/>
    <w:rsid w:val="2FBC35DD"/>
    <w:rsid w:val="2FDD3B12"/>
    <w:rsid w:val="2FFD56CC"/>
    <w:rsid w:val="305D69EA"/>
    <w:rsid w:val="3073530A"/>
    <w:rsid w:val="30AB18D8"/>
    <w:rsid w:val="30FF4DC7"/>
    <w:rsid w:val="317E3713"/>
    <w:rsid w:val="319D5A1B"/>
    <w:rsid w:val="31AA74D1"/>
    <w:rsid w:val="31CE5A14"/>
    <w:rsid w:val="31CF77C4"/>
    <w:rsid w:val="31DB1BFC"/>
    <w:rsid w:val="321759BB"/>
    <w:rsid w:val="324A1519"/>
    <w:rsid w:val="32517F65"/>
    <w:rsid w:val="3310761E"/>
    <w:rsid w:val="33A342A9"/>
    <w:rsid w:val="341A19AA"/>
    <w:rsid w:val="34AE2B2C"/>
    <w:rsid w:val="34B511B6"/>
    <w:rsid w:val="34F757EE"/>
    <w:rsid w:val="3551083B"/>
    <w:rsid w:val="35647C06"/>
    <w:rsid w:val="3579793F"/>
    <w:rsid w:val="35F04654"/>
    <w:rsid w:val="35F9691B"/>
    <w:rsid w:val="36295B53"/>
    <w:rsid w:val="3650648F"/>
    <w:rsid w:val="365C313C"/>
    <w:rsid w:val="369F5D70"/>
    <w:rsid w:val="37734596"/>
    <w:rsid w:val="377753EA"/>
    <w:rsid w:val="37785629"/>
    <w:rsid w:val="387150D1"/>
    <w:rsid w:val="3875404F"/>
    <w:rsid w:val="38BB30D3"/>
    <w:rsid w:val="39041D96"/>
    <w:rsid w:val="39785C9C"/>
    <w:rsid w:val="3A1144D2"/>
    <w:rsid w:val="3A1E255A"/>
    <w:rsid w:val="3A357526"/>
    <w:rsid w:val="3A66415E"/>
    <w:rsid w:val="3A746DAE"/>
    <w:rsid w:val="3A7B60FF"/>
    <w:rsid w:val="3A9D454C"/>
    <w:rsid w:val="3AA85611"/>
    <w:rsid w:val="3ADB199C"/>
    <w:rsid w:val="3AE4189E"/>
    <w:rsid w:val="3B4F0A10"/>
    <w:rsid w:val="3B7D37CF"/>
    <w:rsid w:val="3B8D5DA1"/>
    <w:rsid w:val="3BD315D9"/>
    <w:rsid w:val="3BE61375"/>
    <w:rsid w:val="3C227735"/>
    <w:rsid w:val="3C49446F"/>
    <w:rsid w:val="3C743CBC"/>
    <w:rsid w:val="3C87655F"/>
    <w:rsid w:val="3C92742A"/>
    <w:rsid w:val="3C951AAB"/>
    <w:rsid w:val="3CA90F32"/>
    <w:rsid w:val="3CD52ADD"/>
    <w:rsid w:val="3D29398E"/>
    <w:rsid w:val="3D2B64CF"/>
    <w:rsid w:val="3D6267D9"/>
    <w:rsid w:val="3D6435C4"/>
    <w:rsid w:val="3D720205"/>
    <w:rsid w:val="3DA15F42"/>
    <w:rsid w:val="3DBF48B6"/>
    <w:rsid w:val="3DCB4830"/>
    <w:rsid w:val="3DE31F88"/>
    <w:rsid w:val="3E491E60"/>
    <w:rsid w:val="3E972802"/>
    <w:rsid w:val="3EA03BF2"/>
    <w:rsid w:val="3EF772C1"/>
    <w:rsid w:val="3F075CC4"/>
    <w:rsid w:val="3F192FC0"/>
    <w:rsid w:val="3F197A14"/>
    <w:rsid w:val="3F93723F"/>
    <w:rsid w:val="3F9F0CF0"/>
    <w:rsid w:val="3FF014E1"/>
    <w:rsid w:val="3FF94964"/>
    <w:rsid w:val="401E7040"/>
    <w:rsid w:val="40311626"/>
    <w:rsid w:val="40850AF6"/>
    <w:rsid w:val="40C86858"/>
    <w:rsid w:val="40D554EA"/>
    <w:rsid w:val="41186C23"/>
    <w:rsid w:val="41523737"/>
    <w:rsid w:val="4194288C"/>
    <w:rsid w:val="41A55BC2"/>
    <w:rsid w:val="41F60E45"/>
    <w:rsid w:val="424E4D56"/>
    <w:rsid w:val="425132C0"/>
    <w:rsid w:val="42A871A1"/>
    <w:rsid w:val="432418B7"/>
    <w:rsid w:val="434F3B82"/>
    <w:rsid w:val="435321A9"/>
    <w:rsid w:val="43591E32"/>
    <w:rsid w:val="43663830"/>
    <w:rsid w:val="439C3748"/>
    <w:rsid w:val="43FD12B6"/>
    <w:rsid w:val="440C5FB1"/>
    <w:rsid w:val="441B0E3A"/>
    <w:rsid w:val="446028EE"/>
    <w:rsid w:val="446B098B"/>
    <w:rsid w:val="455C4C48"/>
    <w:rsid w:val="459168DB"/>
    <w:rsid w:val="4592266C"/>
    <w:rsid w:val="45967968"/>
    <w:rsid w:val="45AA28B2"/>
    <w:rsid w:val="45CD0EAF"/>
    <w:rsid w:val="46277F5E"/>
    <w:rsid w:val="46452395"/>
    <w:rsid w:val="46604B3A"/>
    <w:rsid w:val="46CE72BE"/>
    <w:rsid w:val="4714323A"/>
    <w:rsid w:val="471575B4"/>
    <w:rsid w:val="47555D49"/>
    <w:rsid w:val="47565A99"/>
    <w:rsid w:val="478654C0"/>
    <w:rsid w:val="48044449"/>
    <w:rsid w:val="484C61A1"/>
    <w:rsid w:val="484F723D"/>
    <w:rsid w:val="485853A8"/>
    <w:rsid w:val="48636DC4"/>
    <w:rsid w:val="48730BE1"/>
    <w:rsid w:val="488F3F4B"/>
    <w:rsid w:val="48B5518F"/>
    <w:rsid w:val="48EA42C6"/>
    <w:rsid w:val="48F07DB8"/>
    <w:rsid w:val="49137521"/>
    <w:rsid w:val="491E6C11"/>
    <w:rsid w:val="4972151F"/>
    <w:rsid w:val="49D822B4"/>
    <w:rsid w:val="4A2139AD"/>
    <w:rsid w:val="4AB12316"/>
    <w:rsid w:val="4ADB0AEC"/>
    <w:rsid w:val="4AEC6856"/>
    <w:rsid w:val="4B752FDA"/>
    <w:rsid w:val="4B8E1986"/>
    <w:rsid w:val="4BAF3C6B"/>
    <w:rsid w:val="4BF835B4"/>
    <w:rsid w:val="4C0E5BAD"/>
    <w:rsid w:val="4C4B569B"/>
    <w:rsid w:val="4D1529BF"/>
    <w:rsid w:val="4D3651B9"/>
    <w:rsid w:val="4D907392"/>
    <w:rsid w:val="4E206E19"/>
    <w:rsid w:val="4E34765B"/>
    <w:rsid w:val="4E50374A"/>
    <w:rsid w:val="4E891D7F"/>
    <w:rsid w:val="4EA922D3"/>
    <w:rsid w:val="4EC01391"/>
    <w:rsid w:val="4F5251D7"/>
    <w:rsid w:val="4F910A14"/>
    <w:rsid w:val="4FBA4596"/>
    <w:rsid w:val="4FEC1629"/>
    <w:rsid w:val="500F498A"/>
    <w:rsid w:val="50264EEC"/>
    <w:rsid w:val="505532FB"/>
    <w:rsid w:val="50A03FDD"/>
    <w:rsid w:val="50E25461"/>
    <w:rsid w:val="50FC206C"/>
    <w:rsid w:val="51060FFE"/>
    <w:rsid w:val="51115C9D"/>
    <w:rsid w:val="51555F7E"/>
    <w:rsid w:val="51E77260"/>
    <w:rsid w:val="51EA14CA"/>
    <w:rsid w:val="52014570"/>
    <w:rsid w:val="523C5653"/>
    <w:rsid w:val="523F23C8"/>
    <w:rsid w:val="529031B4"/>
    <w:rsid w:val="52936718"/>
    <w:rsid w:val="52971AEE"/>
    <w:rsid w:val="52A110AD"/>
    <w:rsid w:val="52FB4092"/>
    <w:rsid w:val="53087722"/>
    <w:rsid w:val="535027F2"/>
    <w:rsid w:val="536912CC"/>
    <w:rsid w:val="53A15661"/>
    <w:rsid w:val="53FD045B"/>
    <w:rsid w:val="540135DE"/>
    <w:rsid w:val="54146273"/>
    <w:rsid w:val="5421494F"/>
    <w:rsid w:val="54990E53"/>
    <w:rsid w:val="54BB1B13"/>
    <w:rsid w:val="54BC7595"/>
    <w:rsid w:val="559262F3"/>
    <w:rsid w:val="55E524FA"/>
    <w:rsid w:val="56567336"/>
    <w:rsid w:val="568A5206"/>
    <w:rsid w:val="57250904"/>
    <w:rsid w:val="5728107F"/>
    <w:rsid w:val="57372832"/>
    <w:rsid w:val="57586395"/>
    <w:rsid w:val="58533F13"/>
    <w:rsid w:val="589F5D60"/>
    <w:rsid w:val="58D13B62"/>
    <w:rsid w:val="597159E6"/>
    <w:rsid w:val="597F3BD7"/>
    <w:rsid w:val="59AD2A73"/>
    <w:rsid w:val="59F41A6D"/>
    <w:rsid w:val="5A4057C9"/>
    <w:rsid w:val="5A6E1669"/>
    <w:rsid w:val="5A7B6CD4"/>
    <w:rsid w:val="5A7D0BD5"/>
    <w:rsid w:val="5ACF2F99"/>
    <w:rsid w:val="5B0B0B0C"/>
    <w:rsid w:val="5B3C59EB"/>
    <w:rsid w:val="5B4D778B"/>
    <w:rsid w:val="5B8B6761"/>
    <w:rsid w:val="5B8E39AC"/>
    <w:rsid w:val="5BC50591"/>
    <w:rsid w:val="5BD932DF"/>
    <w:rsid w:val="5C563497"/>
    <w:rsid w:val="5C610AD4"/>
    <w:rsid w:val="5C6B35CE"/>
    <w:rsid w:val="5C834FE7"/>
    <w:rsid w:val="5C974816"/>
    <w:rsid w:val="5CDA4D12"/>
    <w:rsid w:val="5D850596"/>
    <w:rsid w:val="5DC92CB6"/>
    <w:rsid w:val="5E016F22"/>
    <w:rsid w:val="5E333019"/>
    <w:rsid w:val="5E6261E1"/>
    <w:rsid w:val="5E65126A"/>
    <w:rsid w:val="5E787C56"/>
    <w:rsid w:val="5EA558D6"/>
    <w:rsid w:val="5EE256F4"/>
    <w:rsid w:val="5EF207C1"/>
    <w:rsid w:val="5EF738C3"/>
    <w:rsid w:val="5F2A6D01"/>
    <w:rsid w:val="5F646C0E"/>
    <w:rsid w:val="60266172"/>
    <w:rsid w:val="60625267"/>
    <w:rsid w:val="606B613C"/>
    <w:rsid w:val="60A3539C"/>
    <w:rsid w:val="612E0D2E"/>
    <w:rsid w:val="61CC287D"/>
    <w:rsid w:val="61E437AA"/>
    <w:rsid w:val="61F919F3"/>
    <w:rsid w:val="62107AF1"/>
    <w:rsid w:val="621445CD"/>
    <w:rsid w:val="62664FC1"/>
    <w:rsid w:val="627A5E9C"/>
    <w:rsid w:val="63265D29"/>
    <w:rsid w:val="635A22A1"/>
    <w:rsid w:val="637652E9"/>
    <w:rsid w:val="63883E5B"/>
    <w:rsid w:val="63995BBE"/>
    <w:rsid w:val="639C3F43"/>
    <w:rsid w:val="63BF2240"/>
    <w:rsid w:val="63F30618"/>
    <w:rsid w:val="63F97611"/>
    <w:rsid w:val="64041AE8"/>
    <w:rsid w:val="64265F03"/>
    <w:rsid w:val="643423CE"/>
    <w:rsid w:val="64E24D6C"/>
    <w:rsid w:val="64EC48EB"/>
    <w:rsid w:val="653B6962"/>
    <w:rsid w:val="65825CE4"/>
    <w:rsid w:val="659C2554"/>
    <w:rsid w:val="65D832C0"/>
    <w:rsid w:val="65DE7C32"/>
    <w:rsid w:val="664B75F5"/>
    <w:rsid w:val="665C16B7"/>
    <w:rsid w:val="67001560"/>
    <w:rsid w:val="674314A1"/>
    <w:rsid w:val="67615A3B"/>
    <w:rsid w:val="67B15503"/>
    <w:rsid w:val="683A5A94"/>
    <w:rsid w:val="68967153"/>
    <w:rsid w:val="68C639F2"/>
    <w:rsid w:val="68F34846"/>
    <w:rsid w:val="69686DFF"/>
    <w:rsid w:val="69BA0450"/>
    <w:rsid w:val="69D34E84"/>
    <w:rsid w:val="69F27303"/>
    <w:rsid w:val="6A017E49"/>
    <w:rsid w:val="6A9D53A6"/>
    <w:rsid w:val="6B18772C"/>
    <w:rsid w:val="6B6F2E87"/>
    <w:rsid w:val="6B6F5ECF"/>
    <w:rsid w:val="6B72359F"/>
    <w:rsid w:val="6B953B90"/>
    <w:rsid w:val="6BD5328A"/>
    <w:rsid w:val="6C1421D7"/>
    <w:rsid w:val="6C375151"/>
    <w:rsid w:val="6C7218BD"/>
    <w:rsid w:val="6C956F72"/>
    <w:rsid w:val="6CE02CFC"/>
    <w:rsid w:val="6D144001"/>
    <w:rsid w:val="6D763A57"/>
    <w:rsid w:val="6D8538AB"/>
    <w:rsid w:val="6E0C2F03"/>
    <w:rsid w:val="6E751F61"/>
    <w:rsid w:val="6E9B2B83"/>
    <w:rsid w:val="6EC539C8"/>
    <w:rsid w:val="6EE2027D"/>
    <w:rsid w:val="6F881507"/>
    <w:rsid w:val="6F902495"/>
    <w:rsid w:val="6FAB52C3"/>
    <w:rsid w:val="6FC705DE"/>
    <w:rsid w:val="6FF53255"/>
    <w:rsid w:val="700A0487"/>
    <w:rsid w:val="7057415E"/>
    <w:rsid w:val="706A04B3"/>
    <w:rsid w:val="70DB6936"/>
    <w:rsid w:val="711A1479"/>
    <w:rsid w:val="721020DD"/>
    <w:rsid w:val="724845BB"/>
    <w:rsid w:val="726D5A47"/>
    <w:rsid w:val="727B55A0"/>
    <w:rsid w:val="72BE3C88"/>
    <w:rsid w:val="72C753A2"/>
    <w:rsid w:val="72E121D0"/>
    <w:rsid w:val="72F71401"/>
    <w:rsid w:val="72F93D33"/>
    <w:rsid w:val="73423B0C"/>
    <w:rsid w:val="73435B23"/>
    <w:rsid w:val="73833CEC"/>
    <w:rsid w:val="739078C7"/>
    <w:rsid w:val="73A9530B"/>
    <w:rsid w:val="73AB0CFE"/>
    <w:rsid w:val="73C13874"/>
    <w:rsid w:val="73F512A3"/>
    <w:rsid w:val="74326A1B"/>
    <w:rsid w:val="74515D0F"/>
    <w:rsid w:val="748E5CD4"/>
    <w:rsid w:val="74CC682B"/>
    <w:rsid w:val="74D12CB3"/>
    <w:rsid w:val="75887E46"/>
    <w:rsid w:val="75A009A1"/>
    <w:rsid w:val="75BF2B4D"/>
    <w:rsid w:val="75C80BC8"/>
    <w:rsid w:val="764C6EDC"/>
    <w:rsid w:val="765D7C91"/>
    <w:rsid w:val="76C565CF"/>
    <w:rsid w:val="775B574C"/>
    <w:rsid w:val="778723A6"/>
    <w:rsid w:val="779202B8"/>
    <w:rsid w:val="77AB3A64"/>
    <w:rsid w:val="77B7117A"/>
    <w:rsid w:val="77D16EA3"/>
    <w:rsid w:val="77D54ABC"/>
    <w:rsid w:val="7866233E"/>
    <w:rsid w:val="787C3EEC"/>
    <w:rsid w:val="788708AB"/>
    <w:rsid w:val="78FF6AA8"/>
    <w:rsid w:val="79173302"/>
    <w:rsid w:val="79175EB6"/>
    <w:rsid w:val="791F4EA4"/>
    <w:rsid w:val="79424E1E"/>
    <w:rsid w:val="79450781"/>
    <w:rsid w:val="79677152"/>
    <w:rsid w:val="79763AC4"/>
    <w:rsid w:val="799A3570"/>
    <w:rsid w:val="7A5051AA"/>
    <w:rsid w:val="7AC16231"/>
    <w:rsid w:val="7AE354AA"/>
    <w:rsid w:val="7B083579"/>
    <w:rsid w:val="7B5D7194"/>
    <w:rsid w:val="7B8514B2"/>
    <w:rsid w:val="7BD21E7D"/>
    <w:rsid w:val="7C3E3586"/>
    <w:rsid w:val="7C7C43E8"/>
    <w:rsid w:val="7C8408CB"/>
    <w:rsid w:val="7C9D7D81"/>
    <w:rsid w:val="7D007048"/>
    <w:rsid w:val="7D260512"/>
    <w:rsid w:val="7D3370E8"/>
    <w:rsid w:val="7D4D5A42"/>
    <w:rsid w:val="7D5A478A"/>
    <w:rsid w:val="7D910439"/>
    <w:rsid w:val="7DB91389"/>
    <w:rsid w:val="7DC43066"/>
    <w:rsid w:val="7E474539"/>
    <w:rsid w:val="7EFF3357"/>
    <w:rsid w:val="7F050AAA"/>
    <w:rsid w:val="7F3776C5"/>
    <w:rsid w:val="7F4D1868"/>
    <w:rsid w:val="7F664E28"/>
    <w:rsid w:val="7F782271"/>
    <w:rsid w:val="7F846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kern w:val="2"/>
      <w:sz w:val="22"/>
      <w:szCs w:val="22"/>
      <w:lang w:val="id-ID" w:eastAsia="en-US" w:bidi="ar-SA"/>
      <w14:ligatures w14:val="standardContextual"/>
    </w:rPr>
  </w:style>
  <w:style w:type="paragraph" w:styleId="2">
    <w:name w:val="heading 1"/>
    <w:basedOn w:val="1"/>
    <w:next w:val="1"/>
    <w:link w:val="24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5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6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7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8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9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30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31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32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llowedHyperlink"/>
    <w:basedOn w:val="11"/>
    <w:semiHidden/>
    <w:unhideWhenUsed/>
    <w:qFormat/>
    <w:uiPriority w:val="99"/>
    <w:rPr>
      <w:color w:val="800080"/>
      <w:u w:val="single"/>
    </w:rPr>
  </w:style>
  <w:style w:type="paragraph" w:styleId="14">
    <w:name w:val="footer"/>
    <w:basedOn w:val="1"/>
    <w:link w:val="43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header"/>
    <w:basedOn w:val="1"/>
    <w:link w:val="42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16">
    <w:name w:val="HTML Code"/>
    <w:basedOn w:val="11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7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8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9">
    <w:name w:val="Normal (Web)"/>
    <w:basedOn w:val="1"/>
    <w:semiHidden/>
    <w:unhideWhenUsed/>
    <w:qFormat/>
    <w:uiPriority w:val="99"/>
    <w:rPr>
      <w:sz w:val="24"/>
      <w:szCs w:val="24"/>
    </w:rPr>
  </w:style>
  <w:style w:type="character" w:styleId="20">
    <w:name w:val="Strong"/>
    <w:basedOn w:val="11"/>
    <w:qFormat/>
    <w:uiPriority w:val="22"/>
    <w:rPr>
      <w:b/>
      <w:bCs/>
    </w:rPr>
  </w:style>
  <w:style w:type="paragraph" w:styleId="21">
    <w:name w:val="Subtitle"/>
    <w:basedOn w:val="1"/>
    <w:next w:val="1"/>
    <w:link w:val="34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2">
    <w:name w:val="Table Grid"/>
    <w:basedOn w:val="12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3">
    <w:name w:val="Title"/>
    <w:basedOn w:val="1"/>
    <w:next w:val="1"/>
    <w:link w:val="33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4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5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6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7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8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9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0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1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2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3">
    <w:name w:val="Title Char"/>
    <w:basedOn w:val="11"/>
    <w:link w:val="23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4">
    <w:name w:val="Subtitle Char"/>
    <w:basedOn w:val="11"/>
    <w:link w:val="2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Quote"/>
    <w:basedOn w:val="1"/>
    <w:next w:val="1"/>
    <w:link w:val="36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6">
    <w:name w:val="Quote Char"/>
    <w:basedOn w:val="11"/>
    <w:link w:val="35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7">
    <w:name w:val="List Paragraph"/>
    <w:basedOn w:val="1"/>
    <w:qFormat/>
    <w:uiPriority w:val="34"/>
    <w:pPr>
      <w:ind w:left="720"/>
      <w:contextualSpacing/>
    </w:pPr>
  </w:style>
  <w:style w:type="character" w:customStyle="1" w:styleId="38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9">
    <w:name w:val="Intense Quote"/>
    <w:basedOn w:val="1"/>
    <w:next w:val="1"/>
    <w:link w:val="40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40">
    <w:name w:val="Intense Quote Char"/>
    <w:basedOn w:val="11"/>
    <w:link w:val="39"/>
    <w:qFormat/>
    <w:uiPriority w:val="30"/>
    <w:rPr>
      <w:i/>
      <w:iCs/>
      <w:color w:val="2F5597" w:themeColor="accent1" w:themeShade="BF"/>
    </w:rPr>
  </w:style>
  <w:style w:type="character" w:customStyle="1" w:styleId="41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character" w:customStyle="1" w:styleId="42">
    <w:name w:val="Header Char"/>
    <w:basedOn w:val="11"/>
    <w:link w:val="15"/>
    <w:qFormat/>
    <w:uiPriority w:val="99"/>
  </w:style>
  <w:style w:type="character" w:customStyle="1" w:styleId="43">
    <w:name w:val="Footer Char"/>
    <w:basedOn w:val="11"/>
    <w:link w:val="14"/>
    <w:qFormat/>
    <w:uiPriority w:val="99"/>
  </w:style>
  <w:style w:type="paragraph" w:customStyle="1" w:styleId="44">
    <w:name w:val="Frame Contents"/>
    <w:basedOn w:val="1"/>
    <w:qFormat/>
    <w:uiPriority w:val="0"/>
    <w:pPr>
      <w:suppressAutoHyphens/>
    </w:pPr>
    <w:rPr>
      <w:rFonts w:ascii="Cambria" w:hAnsi="Cambria"/>
      <w:kern w:val="0"/>
      <w:lang w:val="pl-PL"/>
      <w14:ligatures w14:val="none"/>
    </w:rPr>
  </w:style>
  <w:style w:type="paragraph" w:styleId="45">
    <w:name w:val="No Spacing"/>
    <w:qFormat/>
    <w:uiPriority w:val="1"/>
    <w:pPr>
      <w:suppressAutoHyphens/>
      <w:spacing w:after="160" w:line="259" w:lineRule="auto"/>
    </w:pPr>
    <w:rPr>
      <w:rFonts w:asciiTheme="minorHAnsi" w:hAnsiTheme="minorHAnsi" w:eastAsiaTheme="minorEastAsia" w:cstheme="minorBidi"/>
      <w:kern w:val="0"/>
      <w:sz w:val="21"/>
      <w:szCs w:val="21"/>
      <w:lang w:val="pl-PL" w:eastAsia="en-US" w:bidi="ar-SA"/>
      <w14:ligatures w14:val="none"/>
    </w:rPr>
  </w:style>
  <w:style w:type="character" w:customStyle="1" w:styleId="46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625</Words>
  <Characters>4087</Characters>
  <Lines>16</Lines>
  <Paragraphs>4</Paragraphs>
  <TotalTime>2</TotalTime>
  <ScaleCrop>false</ScaleCrop>
  <LinksUpToDate>false</LinksUpToDate>
  <CharactersWithSpaces>4489</CharactersWithSpaces>
  <Application>WPS Office_12.2.0.21931_F1E327BC-269C-435d-A152-05C5408002CA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2024-07-31T11:46:00Z</dcterms:created>
  <dc:creator>Agdie Pratama</dc:creator>
  <cp:lastModifiedBy>haetami tatang</cp:lastModifiedBy>
  <dcterms:modified xsi:type="dcterms:W3CDTF">2025-07-27T01:24:09Z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618F4505DE5A4F61913DB96679CAF496_13</vt:lpwstr>
  </property>
</Properties>
</file>