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6DA" w:rsidRPr="007C7E01" w:rsidRDefault="007806DA" w:rsidP="007806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bookmarkStart w:id="0" w:name="_Hlk23944176"/>
      <w:bookmarkEnd w:id="0"/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Федеральное агентство связи</w:t>
      </w:r>
    </w:p>
    <w:p w:rsidR="007806DA" w:rsidRPr="007C7E01" w:rsidRDefault="007806DA" w:rsidP="007806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Государственное бюджетное образовательное учреждение высшего</w:t>
      </w:r>
    </w:p>
    <w:p w:rsidR="007806DA" w:rsidRPr="007C7E01" w:rsidRDefault="007806DA" w:rsidP="007806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образование</w:t>
      </w:r>
    </w:p>
    <w:p w:rsidR="007806DA" w:rsidRPr="007C7E01" w:rsidRDefault="007806DA" w:rsidP="007806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Ордена Трудового Красного Знамени</w:t>
      </w:r>
    </w:p>
    <w:p w:rsidR="007806DA" w:rsidRPr="007C7E01" w:rsidRDefault="007806DA" w:rsidP="007806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«Московский технический университет связи и информатики»</w:t>
      </w:r>
    </w:p>
    <w:p w:rsidR="007806DA" w:rsidRPr="007C7E01" w:rsidRDefault="007806DA" w:rsidP="007806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7806DA" w:rsidRPr="007C7E01" w:rsidRDefault="007806DA" w:rsidP="007806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Кафедра «МКиИТ»</w:t>
      </w:r>
    </w:p>
    <w:p w:rsidR="007806DA" w:rsidRPr="007C7E01" w:rsidRDefault="007806DA" w:rsidP="007806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  <w:t>дисциплина «Объектно-ориентированное программирование»</w:t>
      </w:r>
    </w:p>
    <w:p w:rsidR="007806DA" w:rsidRPr="007C7E01" w:rsidRDefault="007806DA" w:rsidP="007806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p w:rsidR="007806DA" w:rsidRPr="00766177" w:rsidRDefault="007806DA" w:rsidP="007806DA">
      <w:pPr>
        <w:pStyle w:val="Heading3"/>
        <w:shd w:val="clear" w:color="auto" w:fill="FFFFFF"/>
        <w:spacing w:before="0"/>
        <w:jc w:val="center"/>
        <w:rPr>
          <w:rFonts w:ascii="Arial" w:hAnsi="Arial" w:cs="Arial"/>
          <w:b w:val="0"/>
          <w:bCs w:val="0"/>
          <w:color w:val="212121"/>
          <w:lang w:val="ru-RU"/>
        </w:rPr>
      </w:pPr>
      <w:hyperlink r:id="rId4" w:anchor="section-2" w:history="1">
        <w:r w:rsidRPr="00766177">
          <w:rPr>
            <w:rFonts w:ascii="Times New Roman" w:eastAsiaTheme="minorHAnsi" w:hAnsi="Times New Roman" w:cs="Times New Roman"/>
            <w:color w:val="auto"/>
            <w:sz w:val="24"/>
            <w:szCs w:val="24"/>
            <w:lang w:val="ru-RU"/>
          </w:rPr>
          <w:t>ПРАКТИЧЕСКИЕ ЗАНЯТИЯ</w:t>
        </w:r>
      </w:hyperlink>
    </w:p>
    <w:p w:rsidR="007806DA" w:rsidRPr="00766177" w:rsidRDefault="007806DA" w:rsidP="007806DA">
      <w:pPr>
        <w:pStyle w:val="Heading2"/>
        <w:shd w:val="clear" w:color="auto" w:fill="FFFFFF"/>
        <w:spacing w:before="0" w:beforeAutospacing="0"/>
        <w:jc w:val="center"/>
        <w:rPr>
          <w:rFonts w:eastAsiaTheme="minorHAnsi"/>
          <w:bCs w:val="0"/>
          <w:sz w:val="24"/>
          <w:szCs w:val="24"/>
          <w:lang w:val="ru-RU" w:eastAsia="en-US"/>
        </w:rPr>
      </w:pPr>
      <w:r w:rsidRPr="00766177">
        <w:rPr>
          <w:rFonts w:eastAsiaTheme="minorHAnsi"/>
          <w:bCs w:val="0"/>
          <w:sz w:val="24"/>
          <w:szCs w:val="24"/>
          <w:lang w:val="ru-RU" w:eastAsia="en-US"/>
        </w:rPr>
        <w:t>Задачи для практических занятий. Уровень сложности: 2/6</w:t>
      </w:r>
    </w:p>
    <w:p w:rsidR="007806DA" w:rsidRPr="007C7E01" w:rsidRDefault="007806DA" w:rsidP="007806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806DA" w:rsidRPr="007C7E01" w:rsidRDefault="007806DA" w:rsidP="007806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806DA" w:rsidRPr="007C7E01" w:rsidRDefault="007806DA" w:rsidP="007806D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806DA" w:rsidRPr="007C7E01" w:rsidRDefault="007806DA" w:rsidP="007806D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     Подготовил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а</w:t>
      </w: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студент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</w:t>
      </w:r>
      <w:proofErr w:type="spellEnd"/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7806DA" w:rsidRPr="007C7E01" w:rsidRDefault="007806DA" w:rsidP="007806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группы БВТ1901: Нкурикийе Х</w:t>
      </w:r>
    </w:p>
    <w:p w:rsidR="007806DA" w:rsidRPr="007C7E01" w:rsidRDefault="007806DA" w:rsidP="007806DA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7C7E0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               Проверил: Мосева М.С. </w:t>
      </w:r>
    </w:p>
    <w:p w:rsidR="007806DA" w:rsidRDefault="007806DA" w:rsidP="007806D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             </w:t>
      </w:r>
      <w:r w:rsid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Москва 2021</w:t>
      </w:r>
    </w:p>
    <w:p w:rsidR="00A133EF" w:rsidRPr="00A133EF" w:rsidRDefault="007806DA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br w:type="page"/>
      </w:r>
      <w:r w:rsidR="00A133EF"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import java.util.Arrays;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public class TASK2 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//1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String repeat(String str, int n)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String res = "";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for (int i = 0; i &lt; str.length(); i++)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for (int j = 0; j &lt; n; j++)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res+=str.charAt(i);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res;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//2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int differenceMaxMin(int[] arr)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int min = arr[0];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int max = arr[0];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for (int i = 0; i &lt; arr.length; i++)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if (arr[i] &lt; min)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min = arr[i];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if (arr[i] &gt; max)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max = arr[i];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Math.abs(max-min);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//3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boolean isAvgWhole(int[] arr)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int sum = 0;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for (int i = 0; i &lt; arr.length; i++)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sum += arr[i];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sum % arr.length == 0;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//4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int[] cumulativeSum(int[] arr)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int[] res = new int[arr.length];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for (int i = 0; i &lt; arr.length; i++)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ab/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int sum = 0;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for (int j = 0; j &lt;= i; j++)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sum += arr[j];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res[i] = sum;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(res);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//5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int getDecimalPlaces(String num)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for (int i = 0; i &lt; num.length(); i++)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if (num.charAt(i) == '.')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num.length() - i - 1;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0;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//6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static int Fibonacci(int n)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if (n == 0) return 0;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if (n == 1) return 1;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Fibonacci(n-2) + Fibonacci(n-1);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//7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boolean isValid(String str)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for (int i = 0; i &lt; str.length(); i++)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if (!(str.charAt(i) &gt;= '0' &amp;&amp; str.charAt(i) &lt;= '9'))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false;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true;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//8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boolean isStrangePair(String str1, String str2)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str1.charAt(0) == str2.charAt(str2.length()-1) &amp;&amp; str2.charAt(0) == str1.charAt(str1.length()-1);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//9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static boolean isPreffix(String str, String preffix)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str.startsWith(preffix.substring(0, preffix.length() - 1));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static boolean isSuffix(String str, String suffix)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return str.endsWith(suffix.substring(1, suffix.length()));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public static void main (String[] args) throws java.lang.Exception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{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System.out.println("repeat(\"mice\", n) -&gt; " + repeat("mice", 5));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System.out.println("differenceMaxMin([10, 4, 1, 4, -10, -50, 32, 21]) -&gt; " + differenceMaxMin(new int[]{ 10, 4, 1, 4, -10, -50, 32, 21}));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System.out.println("isAvgWhole([1, 5, 6]) -&gt; " + isAvgWhole(new int[] { 1, 5, 6}));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System.out.println("cumulativeSum([1, 2, 3]) -&gt; " + Arrays.toString(cumulativeSum(new int[] { 1, 2, 3})));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System.out.println("getDecimalPlaces(\"7.430\") -&gt; " + getDecimalPlaces("7.430"));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System.out.println("getDecimalPlaces(\"400\") -&gt; " + getDecimalPlaces("400"));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System.out.println("Fibonacci(7) -&gt; " + Fibonacci(7));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System.out.println("isValid(\"59001\") -&gt; " + isValid("59001"));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System.out.println("isValid(\"853a 7\") -&gt; " + isValid("853a 7"));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ab/>
        <w:t>System.out.println("isStrangePair(\"ratio\", \"operator\") -&gt; " + isStrangePair("ratio", "operator"));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System.out.println("isStrangePair(\"bush\", \"hubris\") -&gt; " + isStrangePair("bush", "hubris"));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System.out.println("isPreffix(\"automation\", \"auto-\") -&gt; " + isPreffix("automation", "auto-"));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System.out.println("isSuffix(\"arachnophobia\", \"-phobia\") -&gt; " + isSuffix("arachnophobia", "-phobia"));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System.out.println("isPreffix(\"retrospect\", \"sub-\") -&gt; " + isPreffix("retrospect", "sub-"));</w:t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System.out.println("isSuffix(\"vocation\", \"-logy\") -&gt; " + isSuffix("vocation", "-logy"));</w:t>
      </w: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</w:r>
    </w:p>
    <w:p w:rsidR="00A133EF" w:rsidRPr="00A133EF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7806DA" w:rsidRDefault="00A133EF" w:rsidP="00A133EF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133E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}</w:t>
      </w:r>
    </w:p>
    <w:p w:rsidR="007806DA" w:rsidRDefault="007806DA" w:rsidP="007806D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806DA" w:rsidRDefault="007806DA" w:rsidP="007806DA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:rsidR="007806DA" w:rsidRPr="006B7F01" w:rsidRDefault="007806DA" w:rsidP="007806D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7806DA" w:rsidRPr="007C7E01" w:rsidRDefault="00641BA4" w:rsidP="007806D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39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A4" w:rsidRDefault="00641BA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0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BA4" w:rsidRDefault="00641BA4" w:rsidP="00641BA4"/>
    <w:p w:rsidR="0019002E" w:rsidRPr="00641BA4" w:rsidRDefault="00641BA4" w:rsidP="00641BA4">
      <w:bookmarkStart w:id="1" w:name="_GoBack"/>
      <w:r>
        <w:rPr>
          <w:noProof/>
        </w:rPr>
        <w:lastRenderedPageBreak/>
        <w:drawing>
          <wp:inline distT="0" distB="0" distL="0" distR="0">
            <wp:extent cx="8724713" cy="1807698"/>
            <wp:effectExtent l="0" t="0" r="63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4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22" t="64168"/>
                    <a:stretch/>
                  </pic:blipFill>
                  <pic:spPr bwMode="auto">
                    <a:xfrm>
                      <a:off x="0" y="0"/>
                      <a:ext cx="8768636" cy="1816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19002E" w:rsidRPr="00641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6DA"/>
    <w:rsid w:val="0019002E"/>
    <w:rsid w:val="00641BA4"/>
    <w:rsid w:val="007806DA"/>
    <w:rsid w:val="00A1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BE7F4C-BF81-4434-8481-18F9958B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06DA"/>
  </w:style>
  <w:style w:type="paragraph" w:styleId="Heading2">
    <w:name w:val="heading 2"/>
    <w:basedOn w:val="Normal"/>
    <w:link w:val="Heading2Char"/>
    <w:uiPriority w:val="9"/>
    <w:qFormat/>
    <w:rsid w:val="007806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6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6D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806DA"/>
    <w:rPr>
      <w:rFonts w:ascii="Times New Roman" w:eastAsia="Times New Roman" w:hAnsi="Times New Roman" w:cs="Times New Roman"/>
      <w:b/>
      <w:bCs/>
      <w:sz w:val="36"/>
      <w:szCs w:val="36"/>
      <w:lang w:val="fr-FR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806DA"/>
    <w:rPr>
      <w:rFonts w:asciiTheme="majorHAnsi" w:eastAsiaTheme="majorEastAsia" w:hAnsiTheme="majorHAnsi" w:cstheme="majorBidi"/>
      <w:b/>
      <w:bCs/>
      <w:color w:val="5B9BD5" w:themeColor="accent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ms.mtuci.ru/lms/course/view.php?id=416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79777679311</dc:creator>
  <cp:keywords/>
  <dc:description/>
  <cp:lastModifiedBy>79777679311</cp:lastModifiedBy>
  <cp:revision>4</cp:revision>
  <dcterms:created xsi:type="dcterms:W3CDTF">2021-01-07T11:11:00Z</dcterms:created>
  <dcterms:modified xsi:type="dcterms:W3CDTF">2021-01-07T11:17:00Z</dcterms:modified>
</cp:coreProperties>
</file>