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75B2" w14:textId="5BFAF6CB" w:rsidR="00BE0AC0" w:rsidRDefault="00471229">
      <w:r>
        <w:t>Bismilahirrahmannirrahim</w:t>
      </w:r>
    </w:p>
    <w:p w14:paraId="45DAB558" w14:textId="5547F64E" w:rsidR="001B4803" w:rsidRDefault="001B4803">
      <w:r>
        <w:t>Kajsdsadsa</w:t>
      </w:r>
    </w:p>
    <w:p w14:paraId="2F869428" w14:textId="45A65236" w:rsidR="001B4803" w:rsidRDefault="001B4803">
      <w:r>
        <w:t>Askasjbaskfas</w:t>
      </w:r>
    </w:p>
    <w:p w14:paraId="2CBF6C55" w14:textId="1E4188A1" w:rsidR="001B4803" w:rsidRDefault="001B4803">
      <w:r>
        <w:t>Akbjsdlasdja</w:t>
      </w:r>
    </w:p>
    <w:p w14:paraId="2B6CAA49" w14:textId="50AC6423" w:rsidR="001B4803" w:rsidRDefault="001B4803">
      <w:r>
        <w:t>Baskjdasdjlas</w:t>
      </w:r>
    </w:p>
    <w:p w14:paraId="3AA78744" w14:textId="0BD5018A" w:rsidR="001B4803" w:rsidRDefault="001B4803">
      <w:r>
        <w:t>baksdaskdjb</w:t>
      </w:r>
    </w:p>
    <w:sectPr w:rsidR="001B4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C0"/>
    <w:rsid w:val="001B4803"/>
    <w:rsid w:val="00471229"/>
    <w:rsid w:val="00B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27DE"/>
  <w15:chartTrackingRefBased/>
  <w15:docId w15:val="{EE51637D-11FE-498B-AD2F-FEF764CC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hafidzalafaf00@gmail.com</dc:creator>
  <cp:keywords/>
  <dc:description/>
  <cp:lastModifiedBy>hafidzalafaf00@gmail.com</cp:lastModifiedBy>
  <cp:revision>3</cp:revision>
  <dcterms:created xsi:type="dcterms:W3CDTF">2020-10-13T14:41:00Z</dcterms:created>
  <dcterms:modified xsi:type="dcterms:W3CDTF">2020-10-13T14:42:00Z</dcterms:modified>
</cp:coreProperties>
</file>