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  <w:tab/>
        <w:t xml:space="preserve">https://aulasvirtuales.bue.edu.ar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</w:t>
        <w:tab/>
        <w:t xml:space="preserve">https://lenguajehtml.com/html/introduccion/que-es-html/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</w:t>
        <w:tab/>
        <w:t xml:space="preserve">https://lenguajehtml.com/html/introduccion/estructura-etiqueta-html/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</w:t>
        <w:tab/>
        <w:t xml:space="preserve">https://lenguajehtml.com/html/introduccion/atributos-comunes-html/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</w:t>
        <w:tab/>
        <w:t xml:space="preserve">https://lenguajehtml.com/html/semantica/etiquetas-html-de-texto/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</w:t>
        <w:tab/>
        <w:t xml:space="preserve">https://lenguajehtml.com/html/semantica/enlaces-o-hipervinculos/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</w:t>
        <w:tab/>
        <w:t xml:space="preserve">https://lenguajehtml.com/html/multimedia/etiquetas-html-de-imagenes/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https://developer.mozilla.org/es/docs/Web/HTML/Elemento/Elementos_t%C3%ADtulos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HTML/Elemento/Elementos_t%C3%ADtul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