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89C3" w14:textId="33F82E60" w:rsidR="00F556D6" w:rsidRDefault="008A42D0">
      <w:r>
        <w:rPr>
          <w:rFonts w:hint="eastAsia"/>
        </w:rPr>
        <w:t>task</w:t>
      </w:r>
      <w:r>
        <w:t>2</w:t>
      </w:r>
      <w:r>
        <w:rPr>
          <w:rFonts w:hint="eastAsia"/>
        </w:rPr>
        <w:t>运行截图</w:t>
      </w:r>
    </w:p>
    <w:p w14:paraId="6EE33A3F" w14:textId="5317E779" w:rsidR="008A42D0" w:rsidRDefault="008A42D0">
      <w:r>
        <w:rPr>
          <w:noProof/>
        </w:rPr>
        <w:drawing>
          <wp:inline distT="0" distB="0" distL="0" distR="0" wp14:anchorId="0F14F714" wp14:editId="0DE83276">
            <wp:extent cx="5274310" cy="2192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B8D" w14:textId="643CD874" w:rsidR="008A42D0" w:rsidRDefault="008A42D0"/>
    <w:p w14:paraId="0D48D4F4" w14:textId="7F906F0E" w:rsidR="008A42D0" w:rsidRDefault="008A42D0">
      <w:r>
        <w:rPr>
          <w:noProof/>
        </w:rPr>
        <w:drawing>
          <wp:inline distT="0" distB="0" distL="0" distR="0" wp14:anchorId="7C9558A2" wp14:editId="776BD9D3">
            <wp:extent cx="5274310" cy="20231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7295" w14:textId="5562784F" w:rsidR="008A42D0" w:rsidRDefault="008A42D0"/>
    <w:p w14:paraId="3DAE5906" w14:textId="579B68A6" w:rsidR="008A42D0" w:rsidRDefault="008A42D0">
      <w:pPr>
        <w:rPr>
          <w:rFonts w:hint="eastAsia"/>
        </w:rPr>
      </w:pPr>
      <w:r>
        <w:rPr>
          <w:noProof/>
        </w:rPr>
        <w:drawing>
          <wp:inline distT="0" distB="0" distL="0" distR="0" wp14:anchorId="000A86CB" wp14:editId="77185C56">
            <wp:extent cx="5274310" cy="23050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24B2D" w14:textId="77777777" w:rsidR="003D549F" w:rsidRDefault="003D549F" w:rsidP="008A42D0">
      <w:r>
        <w:separator/>
      </w:r>
    </w:p>
  </w:endnote>
  <w:endnote w:type="continuationSeparator" w:id="0">
    <w:p w14:paraId="39995720" w14:textId="77777777" w:rsidR="003D549F" w:rsidRDefault="003D549F" w:rsidP="008A4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6F9C1" w14:textId="77777777" w:rsidR="003D549F" w:rsidRDefault="003D549F" w:rsidP="008A42D0">
      <w:r>
        <w:separator/>
      </w:r>
    </w:p>
  </w:footnote>
  <w:footnote w:type="continuationSeparator" w:id="0">
    <w:p w14:paraId="4D366BEC" w14:textId="77777777" w:rsidR="003D549F" w:rsidRDefault="003D549F" w:rsidP="008A4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DB"/>
    <w:rsid w:val="002B49B6"/>
    <w:rsid w:val="003D549F"/>
    <w:rsid w:val="008A42D0"/>
    <w:rsid w:val="00B16EDB"/>
    <w:rsid w:val="00DA5799"/>
    <w:rsid w:val="00F5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5DACB"/>
  <w15:chartTrackingRefBased/>
  <w15:docId w15:val="{B12C6602-20B2-43E8-9DB3-CEF33C99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42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42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4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42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思敏 蔡</dc:creator>
  <cp:keywords/>
  <dc:description/>
  <cp:lastModifiedBy>思敏 蔡</cp:lastModifiedBy>
  <cp:revision>2</cp:revision>
  <dcterms:created xsi:type="dcterms:W3CDTF">2026-03-29T23:27:00Z</dcterms:created>
  <dcterms:modified xsi:type="dcterms:W3CDTF">2026-03-29T23:29:00Z</dcterms:modified>
</cp:coreProperties>
</file>