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066E" w14:textId="77777777" w:rsidR="00241AED" w:rsidRDefault="00000000">
      <w:pPr>
        <w:pStyle w:val="Title"/>
        <w:jc w:val="center"/>
        <w:rPr>
          <w:b/>
          <w:sz w:val="40"/>
          <w:szCs w:val="40"/>
        </w:rPr>
      </w:pPr>
      <w:bookmarkStart w:id="0" w:name="_br1ebbywjxoe" w:colFirst="0" w:colLast="0"/>
      <w:bookmarkEnd w:id="0"/>
      <w:r>
        <w:rPr>
          <w:b/>
          <w:sz w:val="40"/>
          <w:szCs w:val="40"/>
        </w:rPr>
        <w:t>LAB 3 - Đặc tả Yêu cầu &amp; Tài liệu SRS</w:t>
      </w:r>
    </w:p>
    <w:p w14:paraId="7D757EA0" w14:textId="77777777" w:rsidR="00241AED" w:rsidRDefault="00241AED"/>
    <w:p w14:paraId="1F87CA12" w14:textId="77777777" w:rsidR="00241AED" w:rsidRDefault="00000000">
      <w:pPr>
        <w:rPr>
          <w:b/>
        </w:rPr>
      </w:pPr>
      <w:r>
        <w:rPr>
          <w:b/>
        </w:rPr>
        <w:t>Mục tiêu:</w:t>
      </w:r>
    </w:p>
    <w:p w14:paraId="375FD773" w14:textId="77777777" w:rsidR="00241AED" w:rsidRDefault="00000000">
      <w:pPr>
        <w:numPr>
          <w:ilvl w:val="0"/>
          <w:numId w:val="9"/>
        </w:numPr>
      </w:pPr>
      <w:r>
        <w:t>Tổng hợp và chuẩn hóa yêu cầu từ Lab 2.</w:t>
      </w:r>
    </w:p>
    <w:p w14:paraId="72D9387B" w14:textId="77777777" w:rsidR="00241AED" w:rsidRDefault="00000000">
      <w:pPr>
        <w:numPr>
          <w:ilvl w:val="0"/>
          <w:numId w:val="9"/>
        </w:numPr>
      </w:pPr>
      <w:r>
        <w:t>Viết tài liệu SRS (Software Requirement Specification) theo mẫu chuẩn.</w:t>
      </w:r>
    </w:p>
    <w:p w14:paraId="1258C17F" w14:textId="77777777" w:rsidR="00241AED" w:rsidRDefault="00000000">
      <w:pPr>
        <w:numPr>
          <w:ilvl w:val="0"/>
          <w:numId w:val="9"/>
        </w:numPr>
      </w:pPr>
      <w:r>
        <w:t>Mô tả logic các chức năng và quy tắc hoạt động hệ thống</w:t>
      </w:r>
    </w:p>
    <w:p w14:paraId="7203CD85" w14:textId="77777777" w:rsidR="00241AED" w:rsidRDefault="00000000">
      <w:pPr>
        <w:rPr>
          <w:b/>
        </w:rPr>
      </w:pPr>
      <w:r>
        <w:rPr>
          <w:b/>
        </w:rPr>
        <w:t>Yêu cầu bài nộp: Từ đề tài nhóm đã chọn ở lab 1, thực hiện tổng hợp và chuẩn hóa</w:t>
      </w:r>
    </w:p>
    <w:p w14:paraId="16F063DA" w14:textId="77777777" w:rsidR="00241AED" w:rsidRDefault="00000000">
      <w:pPr>
        <w:rPr>
          <w:b/>
        </w:rPr>
      </w:pPr>
      <w:r>
        <w:rPr>
          <w:b/>
        </w:rPr>
        <w:t>yêu cầu.</w:t>
      </w:r>
    </w:p>
    <w:p w14:paraId="1F33517A" w14:textId="77777777" w:rsidR="00241AED" w:rsidRDefault="00000000">
      <w:r>
        <w:rPr>
          <w:b/>
        </w:rPr>
        <w:t xml:space="preserve">(1) </w:t>
      </w:r>
      <w:r>
        <w:t>Tài liệu SRS gồm:</w:t>
      </w:r>
    </w:p>
    <w:p w14:paraId="0EC98067" w14:textId="77777777" w:rsidR="00241AED" w:rsidRDefault="00000000">
      <w:pPr>
        <w:numPr>
          <w:ilvl w:val="0"/>
          <w:numId w:val="6"/>
        </w:numPr>
      </w:pPr>
      <w:r>
        <w:t>Giới thiệu: mục tiêu, phạm vi, đối tượng sử dụng</w:t>
      </w:r>
    </w:p>
    <w:p w14:paraId="634FA30B" w14:textId="77777777" w:rsidR="00241AED" w:rsidRDefault="00000000">
      <w:pPr>
        <w:numPr>
          <w:ilvl w:val="0"/>
          <w:numId w:val="6"/>
        </w:numPr>
      </w:pPr>
      <w:r>
        <w:t>Chức năng hệ thống: danh sách có mô tả chi tiết</w:t>
      </w:r>
    </w:p>
    <w:p w14:paraId="012EBC9C" w14:textId="77777777" w:rsidR="00241AED" w:rsidRDefault="00000000">
      <w:pPr>
        <w:numPr>
          <w:ilvl w:val="0"/>
          <w:numId w:val="6"/>
        </w:numPr>
      </w:pPr>
      <w:r>
        <w:t>Yêu cầu giao diện, yêu cầu hiệu năng, yêu cầu phi chức năng</w:t>
      </w:r>
    </w:p>
    <w:p w14:paraId="79065774" w14:textId="77777777" w:rsidR="00241AED" w:rsidRDefault="00000000">
      <w:pPr>
        <w:numPr>
          <w:ilvl w:val="0"/>
          <w:numId w:val="6"/>
        </w:numPr>
      </w:pPr>
      <w:r>
        <w:t>Ràng buộc (constraints), giới hạn thiết bị hoặc điều kiện khác</w:t>
      </w:r>
    </w:p>
    <w:p w14:paraId="0355F27C" w14:textId="77777777" w:rsidR="00241AED" w:rsidRDefault="00000000">
      <w:pPr>
        <w:rPr>
          <w:b/>
        </w:rPr>
      </w:pPr>
      <w:r>
        <w:rPr>
          <w:b/>
        </w:rPr>
        <w:t>Gợi ý cấu trúc chuẩn IEEE:</w:t>
      </w:r>
    </w:p>
    <w:p w14:paraId="134428EF" w14:textId="77777777" w:rsidR="00241AED" w:rsidRDefault="00000000">
      <w:pPr>
        <w:ind w:left="425"/>
      </w:pPr>
      <w:r>
        <w:t>1.  Introduction</w:t>
      </w:r>
    </w:p>
    <w:p w14:paraId="38E320E8" w14:textId="77777777" w:rsidR="00241AED" w:rsidRDefault="00000000">
      <w:pPr>
        <w:ind w:left="708"/>
      </w:pPr>
      <w:r>
        <w:t>1.1  Purpose</w:t>
      </w:r>
    </w:p>
    <w:p w14:paraId="7C723414" w14:textId="77777777" w:rsidR="00241AED" w:rsidRDefault="00000000">
      <w:pPr>
        <w:ind w:left="708"/>
      </w:pPr>
      <w:r>
        <w:t>1.2  Scope</w:t>
      </w:r>
    </w:p>
    <w:p w14:paraId="4444CE43" w14:textId="77777777" w:rsidR="00241AED" w:rsidRDefault="00000000">
      <w:pPr>
        <w:ind w:left="708"/>
      </w:pPr>
      <w:r>
        <w:t>1.3  Definitions, Acronyms, Abbreviations</w:t>
      </w:r>
    </w:p>
    <w:p w14:paraId="1EA9C8DE" w14:textId="77777777" w:rsidR="00241AED" w:rsidRDefault="00000000">
      <w:pPr>
        <w:ind w:left="708"/>
      </w:pPr>
      <w:r>
        <w:t>1.4  References</w:t>
      </w:r>
    </w:p>
    <w:p w14:paraId="728BAF08" w14:textId="77777777" w:rsidR="00241AED" w:rsidRDefault="00000000">
      <w:pPr>
        <w:ind w:left="708"/>
      </w:pPr>
      <w:r>
        <w:t>1.5  Overview</w:t>
      </w:r>
    </w:p>
    <w:p w14:paraId="73C6C38F" w14:textId="77777777" w:rsidR="00241AED" w:rsidRDefault="00000000">
      <w:pPr>
        <w:ind w:left="425"/>
      </w:pPr>
      <w:r>
        <w:t>2.  Overall Description</w:t>
      </w:r>
    </w:p>
    <w:p w14:paraId="2B493651" w14:textId="77777777" w:rsidR="00241AED" w:rsidRDefault="00000000">
      <w:pPr>
        <w:ind w:left="708"/>
      </w:pPr>
      <w:r>
        <w:t>2.1  Product Perspective</w:t>
      </w:r>
    </w:p>
    <w:p w14:paraId="32B59486" w14:textId="77777777" w:rsidR="00241AED" w:rsidRDefault="00000000">
      <w:pPr>
        <w:ind w:left="708"/>
      </w:pPr>
      <w:r>
        <w:t>2.2  Product Functions</w:t>
      </w:r>
    </w:p>
    <w:p w14:paraId="7B0F9D03" w14:textId="77777777" w:rsidR="00241AED" w:rsidRDefault="00000000">
      <w:pPr>
        <w:ind w:left="708"/>
      </w:pPr>
      <w:r>
        <w:t>2.3  User Characteristics</w:t>
      </w:r>
    </w:p>
    <w:p w14:paraId="21076F1B" w14:textId="77777777" w:rsidR="00241AED" w:rsidRDefault="00000000">
      <w:pPr>
        <w:ind w:left="708"/>
      </w:pPr>
      <w:r>
        <w:t>2.4 Constraints</w:t>
      </w:r>
    </w:p>
    <w:p w14:paraId="353E31C1" w14:textId="77777777" w:rsidR="00241AED" w:rsidRDefault="00000000">
      <w:pPr>
        <w:ind w:left="708"/>
      </w:pPr>
      <w:r>
        <w:t>2.5 Assumptions and Dependencies</w:t>
      </w:r>
    </w:p>
    <w:p w14:paraId="2E0795E0" w14:textId="77777777" w:rsidR="00241AED" w:rsidRDefault="00000000">
      <w:pPr>
        <w:ind w:left="425"/>
      </w:pPr>
      <w:r>
        <w:t>3.  Specific Requirements</w:t>
      </w:r>
    </w:p>
    <w:p w14:paraId="740D8744" w14:textId="77777777" w:rsidR="00241AED" w:rsidRDefault="00000000">
      <w:pPr>
        <w:ind w:left="708"/>
      </w:pPr>
      <w:r>
        <w:t>3.1  Functional Requirements</w:t>
      </w:r>
    </w:p>
    <w:p w14:paraId="460B3430" w14:textId="77777777" w:rsidR="00241AED" w:rsidRDefault="00000000">
      <w:pPr>
        <w:ind w:left="708"/>
      </w:pPr>
      <w:r>
        <w:t>3.2  Non-functional Requirements</w:t>
      </w:r>
    </w:p>
    <w:p w14:paraId="36DDF246" w14:textId="77777777" w:rsidR="00241AED" w:rsidRDefault="00000000">
      <w:pPr>
        <w:ind w:left="708"/>
      </w:pPr>
      <w:r>
        <w:t>3.3  External Interface Requirements</w:t>
      </w:r>
    </w:p>
    <w:p w14:paraId="7BA4434A" w14:textId="77777777" w:rsidR="00241AED" w:rsidRDefault="00000000">
      <w:pPr>
        <w:ind w:left="425"/>
      </w:pPr>
      <w:r>
        <w:t>4.  Appendix (nếu có)</w:t>
      </w:r>
    </w:p>
    <w:p w14:paraId="67B6623F" w14:textId="77777777" w:rsidR="00241AED" w:rsidRDefault="00241AED"/>
    <w:p w14:paraId="5AE3E82C" w14:textId="77777777" w:rsidR="00241AED" w:rsidRDefault="00241AED"/>
    <w:p w14:paraId="744EBF4A" w14:textId="77777777" w:rsidR="00241AED" w:rsidRDefault="00241AED"/>
    <w:p w14:paraId="0C0D7BE3" w14:textId="77777777" w:rsidR="00241AED" w:rsidRDefault="00241AED"/>
    <w:p w14:paraId="7C566CA2" w14:textId="77777777" w:rsidR="00241AED" w:rsidRDefault="00241AED"/>
    <w:p w14:paraId="1A927365" w14:textId="77777777" w:rsidR="00241AED" w:rsidRDefault="00241AED"/>
    <w:p w14:paraId="7F61BCEF" w14:textId="77777777" w:rsidR="00241AED" w:rsidRDefault="00241AED"/>
    <w:p w14:paraId="639A1575" w14:textId="77777777" w:rsidR="00241AED" w:rsidRDefault="00241AED"/>
    <w:p w14:paraId="2936146E" w14:textId="77777777" w:rsidR="00241AED" w:rsidRDefault="00241AED"/>
    <w:p w14:paraId="1ABA7B28" w14:textId="77777777" w:rsidR="00241AED" w:rsidRDefault="00241AED"/>
    <w:p w14:paraId="7F137409" w14:textId="77777777" w:rsidR="00241AED" w:rsidRDefault="00241AED"/>
    <w:p w14:paraId="28577A8D" w14:textId="77777777" w:rsidR="00241AED" w:rsidRDefault="00241AED"/>
    <w:p w14:paraId="3F0541AC" w14:textId="77777777" w:rsidR="00241AED" w:rsidRDefault="00000000">
      <w:pPr>
        <w:pStyle w:val="Heading1"/>
      </w:pPr>
      <w:bookmarkStart w:id="1" w:name="_kdby9zg4cfhu" w:colFirst="0" w:colLast="0"/>
      <w:bookmarkEnd w:id="1"/>
      <w:r>
        <w:lastRenderedPageBreak/>
        <w:t>1. Thông tin nhóm</w:t>
      </w:r>
    </w:p>
    <w:p w14:paraId="47B54424" w14:textId="77777777" w:rsidR="00241AED" w:rsidRDefault="00000000">
      <w:pPr>
        <w:numPr>
          <w:ilvl w:val="0"/>
          <w:numId w:val="4"/>
        </w:numPr>
      </w:pPr>
      <w:r>
        <w:t xml:space="preserve">Tên nhóm: </w:t>
      </w:r>
      <w:r>
        <w:rPr>
          <w:b/>
        </w:rPr>
        <w:t>Seven</w:t>
      </w:r>
    </w:p>
    <w:p w14:paraId="1003FF0F" w14:textId="77777777" w:rsidR="00241AED" w:rsidRDefault="00000000">
      <w:pPr>
        <w:numPr>
          <w:ilvl w:val="0"/>
          <w:numId w:val="4"/>
        </w:numPr>
      </w:pPr>
      <w:r>
        <w:t>Danh sách thành viên:</w:t>
      </w:r>
    </w:p>
    <w:p w14:paraId="045C9E19" w14:textId="77777777" w:rsidR="00241AED" w:rsidRDefault="00241AED"/>
    <w:tbl>
      <w:tblPr>
        <w:tblStyle w:val="a"/>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620"/>
        <w:gridCol w:w="4695"/>
      </w:tblGrid>
      <w:tr w:rsidR="00241AED" w14:paraId="2EDE8326" w14:textId="77777777">
        <w:trPr>
          <w:trHeight w:val="500"/>
        </w:trPr>
        <w:tc>
          <w:tcPr>
            <w:tcW w:w="273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7029C8AC" w14:textId="77777777" w:rsidR="00241AED" w:rsidRDefault="00000000">
            <w:pPr>
              <w:jc w:val="center"/>
            </w:pPr>
            <w:r>
              <w:rPr>
                <w:b/>
              </w:rPr>
              <w:t>Họ và tên</w:t>
            </w:r>
          </w:p>
        </w:tc>
        <w:tc>
          <w:tcPr>
            <w:tcW w:w="162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0E04530B" w14:textId="77777777" w:rsidR="00241AED" w:rsidRDefault="00000000">
            <w:pPr>
              <w:jc w:val="center"/>
            </w:pPr>
            <w:r>
              <w:rPr>
                <w:b/>
              </w:rPr>
              <w:t>MSSV</w:t>
            </w:r>
          </w:p>
        </w:tc>
        <w:tc>
          <w:tcPr>
            <w:tcW w:w="4695"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56F2777B" w14:textId="77777777" w:rsidR="00241AED" w:rsidRDefault="00000000">
            <w:pPr>
              <w:jc w:val="center"/>
            </w:pPr>
            <w:r>
              <w:rPr>
                <w:b/>
              </w:rPr>
              <w:t>Vai trò trong Lab 3</w:t>
            </w:r>
          </w:p>
        </w:tc>
      </w:tr>
      <w:tr w:rsidR="00241AED" w14:paraId="0D846441" w14:textId="77777777">
        <w:trPr>
          <w:trHeight w:val="500"/>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A1E00" w14:textId="77777777" w:rsidR="00241AED" w:rsidRDefault="00000000">
            <w:r>
              <w:t>Phạm Thùy Trinh</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DADA3" w14:textId="77777777" w:rsidR="00241AED" w:rsidRDefault="00000000">
            <w:r>
              <w:t>TS01806</w:t>
            </w:r>
          </w:p>
        </w:tc>
        <w:tc>
          <w:tcPr>
            <w:tcW w:w="4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AEC34" w14:textId="77777777" w:rsidR="00241AED" w:rsidRDefault="00000000">
            <w:r>
              <w:t>Biên soạn nội dung</w:t>
            </w:r>
          </w:p>
        </w:tc>
      </w:tr>
      <w:tr w:rsidR="00241AED" w14:paraId="1955FDBC" w14:textId="77777777">
        <w:trPr>
          <w:trHeight w:val="500"/>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6DCFE" w14:textId="77777777" w:rsidR="00241AED" w:rsidRDefault="00000000">
            <w:r>
              <w:t>Trần Hải An</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8CBC6" w14:textId="77777777" w:rsidR="00241AED" w:rsidRDefault="00000000">
            <w:r>
              <w:t>TS01780</w:t>
            </w:r>
          </w:p>
        </w:tc>
        <w:tc>
          <w:tcPr>
            <w:tcW w:w="4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E3A0F" w14:textId="77777777" w:rsidR="00241AED" w:rsidRDefault="00000000">
            <w:r>
              <w:t>Rà soát yêu cầu</w:t>
            </w:r>
          </w:p>
        </w:tc>
      </w:tr>
      <w:tr w:rsidR="00241AED" w14:paraId="3B58EBC3" w14:textId="77777777">
        <w:trPr>
          <w:trHeight w:val="500"/>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3D630" w14:textId="77777777" w:rsidR="00241AED" w:rsidRDefault="00000000">
            <w:r>
              <w:t>Nguyễn Nam</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CAE74" w14:textId="77777777" w:rsidR="00241AED" w:rsidRDefault="00000000">
            <w:r>
              <w:t>TS01718</w:t>
            </w:r>
          </w:p>
        </w:tc>
        <w:tc>
          <w:tcPr>
            <w:tcW w:w="4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D68C3" w14:textId="77777777" w:rsidR="00241AED" w:rsidRDefault="00000000">
            <w:r>
              <w:t>Trình bày &amp; định dạng</w:t>
            </w:r>
          </w:p>
        </w:tc>
      </w:tr>
      <w:tr w:rsidR="00241AED" w14:paraId="3B26F916" w14:textId="77777777">
        <w:trPr>
          <w:trHeight w:val="500"/>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97978" w14:textId="77777777" w:rsidR="00241AED" w:rsidRDefault="00000000">
            <w:r>
              <w:t>Mai Quốc Tam</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5E46F" w14:textId="77777777" w:rsidR="00241AED" w:rsidRDefault="00000000">
            <w:r>
              <w:t>TS01826</w:t>
            </w:r>
          </w:p>
        </w:tc>
        <w:tc>
          <w:tcPr>
            <w:tcW w:w="4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9491F" w14:textId="77777777" w:rsidR="00241AED" w:rsidRDefault="00000000">
            <w:r>
              <w:t>Thu thập, bổ sung yêu cầu</w:t>
            </w:r>
          </w:p>
        </w:tc>
      </w:tr>
      <w:tr w:rsidR="00241AED" w14:paraId="4FB972AE" w14:textId="77777777">
        <w:trPr>
          <w:trHeight w:val="500"/>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E9E20" w14:textId="77777777" w:rsidR="00241AED" w:rsidRDefault="00000000">
            <w:r>
              <w:t>Nguyễn Bá Hải Anh</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75295C" w14:textId="77777777" w:rsidR="00241AED" w:rsidRDefault="00000000">
            <w:r>
              <w:t>TS01848</w:t>
            </w:r>
          </w:p>
        </w:tc>
        <w:tc>
          <w:tcPr>
            <w:tcW w:w="4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0924D" w14:textId="77777777" w:rsidR="00241AED" w:rsidRDefault="00000000">
            <w:r>
              <w:t>Thu thập, bổ sung yêu cầu</w:t>
            </w:r>
          </w:p>
        </w:tc>
      </w:tr>
      <w:tr w:rsidR="00241AED" w14:paraId="22BC547F" w14:textId="77777777">
        <w:trPr>
          <w:trHeight w:val="500"/>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16DD5" w14:textId="77777777" w:rsidR="00241AED" w:rsidRDefault="00000000">
            <w:r>
              <w:t>Nguyễn Công Kiên</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F3814" w14:textId="77777777" w:rsidR="00241AED" w:rsidRDefault="00000000">
            <w:r>
              <w:t>TS01907</w:t>
            </w:r>
          </w:p>
        </w:tc>
        <w:tc>
          <w:tcPr>
            <w:tcW w:w="4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73DD7" w14:textId="77777777" w:rsidR="00241AED" w:rsidRDefault="00000000">
            <w:r>
              <w:t>Kiểm tra &amp; chỉnh sửa nội dung</w:t>
            </w:r>
          </w:p>
        </w:tc>
      </w:tr>
    </w:tbl>
    <w:p w14:paraId="2E025B7D" w14:textId="77777777" w:rsidR="00241AED" w:rsidRDefault="00241AED"/>
    <w:p w14:paraId="2B7C8B99" w14:textId="77777777" w:rsidR="00241AED" w:rsidRDefault="00000000">
      <w:pPr>
        <w:pStyle w:val="Heading1"/>
      </w:pPr>
      <w:bookmarkStart w:id="2" w:name="_8vwdq5n8935l" w:colFirst="0" w:colLast="0"/>
      <w:bookmarkEnd w:id="2"/>
      <w:r>
        <w:t>2. Giới thiệu chung về tài liệu</w:t>
      </w:r>
    </w:p>
    <w:p w14:paraId="64044778" w14:textId="77777777" w:rsidR="00241AED" w:rsidRDefault="00000000">
      <w:pPr>
        <w:pStyle w:val="Heading3"/>
      </w:pPr>
      <w:bookmarkStart w:id="3" w:name="_9xx06il8wtxt" w:colFirst="0" w:colLast="0"/>
      <w:bookmarkEnd w:id="3"/>
      <w:r>
        <w:t>2.1. Mục đích</w:t>
      </w:r>
    </w:p>
    <w:p w14:paraId="1336AD19" w14:textId="77777777" w:rsidR="00241AED" w:rsidRDefault="00000000">
      <w:pPr>
        <w:spacing w:before="240" w:after="240"/>
      </w:pPr>
      <w:r>
        <w:t>- Tài liệu SRS này mô tả chi tiết các yêu cầu chức năng, phi chức năng và ràng buộc của Hệ thống quản lý khách sạn thông minh cho Poly Hotel.</w:t>
      </w:r>
      <w:r>
        <w:br/>
        <w:t>- Đối tượng sử dụng tài liệu:</w:t>
      </w:r>
    </w:p>
    <w:p w14:paraId="339B5E24" w14:textId="77777777" w:rsidR="00241AED" w:rsidRDefault="00000000">
      <w:pPr>
        <w:numPr>
          <w:ilvl w:val="0"/>
          <w:numId w:val="5"/>
        </w:numPr>
        <w:spacing w:before="240"/>
      </w:pPr>
      <w:r>
        <w:t>Nhóm phát triển phần mềm</w:t>
      </w:r>
    </w:p>
    <w:p w14:paraId="6A775E8C" w14:textId="77777777" w:rsidR="00241AED" w:rsidRDefault="00000000">
      <w:pPr>
        <w:numPr>
          <w:ilvl w:val="0"/>
          <w:numId w:val="5"/>
        </w:numPr>
      </w:pPr>
      <w:r>
        <w:t>Khách hàng (Poly Hotel – FPT)</w:t>
      </w:r>
    </w:p>
    <w:p w14:paraId="0073080A" w14:textId="77777777" w:rsidR="00241AED" w:rsidRDefault="00000000">
      <w:pPr>
        <w:numPr>
          <w:ilvl w:val="0"/>
          <w:numId w:val="5"/>
        </w:numPr>
        <w:spacing w:after="240"/>
      </w:pPr>
      <w:r>
        <w:t>Giảng viên môn Nhập môn Kỹ thuật phần mềm</w:t>
      </w:r>
    </w:p>
    <w:p w14:paraId="58081FAE" w14:textId="77777777" w:rsidR="00241AED" w:rsidRDefault="00000000">
      <w:pPr>
        <w:pStyle w:val="Heading3"/>
      </w:pPr>
      <w:bookmarkStart w:id="4" w:name="_g67tz97mktpq" w:colFirst="0" w:colLast="0"/>
      <w:bookmarkEnd w:id="4"/>
      <w:r>
        <w:t>2.2. Phạm vi hệ thống</w:t>
      </w:r>
    </w:p>
    <w:p w14:paraId="4AB42AF5" w14:textId="77777777" w:rsidR="00241AED" w:rsidRDefault="00000000">
      <w:pPr>
        <w:spacing w:before="240" w:after="240"/>
      </w:pPr>
      <w:r>
        <w:t>Hệ thống quản lý khách sạn thông minh hỗ trợ:</w:t>
      </w:r>
    </w:p>
    <w:p w14:paraId="7CE0C8A6" w14:textId="77777777" w:rsidR="00241AED" w:rsidRDefault="00000000">
      <w:pPr>
        <w:numPr>
          <w:ilvl w:val="0"/>
          <w:numId w:val="2"/>
        </w:numPr>
        <w:spacing w:before="240"/>
      </w:pPr>
      <w:r>
        <w:t>Đặt phòng, check-in/check-out tự động</w:t>
      </w:r>
    </w:p>
    <w:p w14:paraId="567E8BBA" w14:textId="77777777" w:rsidR="00241AED" w:rsidRDefault="00000000">
      <w:pPr>
        <w:numPr>
          <w:ilvl w:val="0"/>
          <w:numId w:val="2"/>
        </w:numPr>
      </w:pPr>
      <w:r>
        <w:t>Quản lý tình trạng phòng (trống/đang sử dụng/đang dọn dẹp)</w:t>
      </w:r>
    </w:p>
    <w:p w14:paraId="4FC34F7D" w14:textId="77777777" w:rsidR="00241AED" w:rsidRDefault="00000000">
      <w:pPr>
        <w:numPr>
          <w:ilvl w:val="0"/>
          <w:numId w:val="2"/>
        </w:numPr>
      </w:pPr>
      <w:r>
        <w:t>Quản lý dịch vụ (thuê xe, gửi xe)</w:t>
      </w:r>
    </w:p>
    <w:p w14:paraId="12CD3DFD" w14:textId="77777777" w:rsidR="00241AED" w:rsidRDefault="00000000">
      <w:pPr>
        <w:numPr>
          <w:ilvl w:val="0"/>
          <w:numId w:val="2"/>
        </w:numPr>
      </w:pPr>
      <w:r>
        <w:t>Quản lý báo cáo kinh doanh, công suất phòng</w:t>
      </w:r>
    </w:p>
    <w:p w14:paraId="66CFC2A3" w14:textId="77777777" w:rsidR="00241AED" w:rsidRDefault="00000000">
      <w:pPr>
        <w:numPr>
          <w:ilvl w:val="0"/>
          <w:numId w:val="2"/>
        </w:numPr>
        <w:spacing w:after="240"/>
      </w:pPr>
      <w:r>
        <w:t>Cung cấp cổng đặt phòng trực tuyến cho khách hàng</w:t>
      </w:r>
    </w:p>
    <w:p w14:paraId="4B6ADC1A" w14:textId="77777777" w:rsidR="00241AED" w:rsidRDefault="00000000">
      <w:pPr>
        <w:pStyle w:val="Heading3"/>
      </w:pPr>
      <w:bookmarkStart w:id="5" w:name="_4pyfmo800ps8" w:colFirst="0" w:colLast="0"/>
      <w:bookmarkEnd w:id="5"/>
      <w:r>
        <w:t>2.3. Đối tượng người dùng</w:t>
      </w:r>
    </w:p>
    <w:p w14:paraId="5D8AB912" w14:textId="77777777" w:rsidR="00241AED" w:rsidRDefault="00000000">
      <w:pPr>
        <w:numPr>
          <w:ilvl w:val="0"/>
          <w:numId w:val="8"/>
        </w:numPr>
      </w:pPr>
      <w:r>
        <w:rPr>
          <w:b/>
        </w:rPr>
        <w:t>Khách hàng</w:t>
      </w:r>
      <w:r>
        <w:t>: Đặt phòng online, sử dụng dịch vụ.</w:t>
      </w:r>
    </w:p>
    <w:p w14:paraId="2DEAC966" w14:textId="77777777" w:rsidR="00241AED" w:rsidRDefault="00000000">
      <w:pPr>
        <w:numPr>
          <w:ilvl w:val="0"/>
          <w:numId w:val="8"/>
        </w:numPr>
      </w:pPr>
      <w:r>
        <w:rPr>
          <w:b/>
        </w:rPr>
        <w:t>Nhân viên lễ tân</w:t>
      </w:r>
      <w:r>
        <w:t>: Quản lý đặt phòng, check-in/out.</w:t>
      </w:r>
    </w:p>
    <w:p w14:paraId="233D0A13" w14:textId="77777777" w:rsidR="00241AED" w:rsidRDefault="00000000">
      <w:pPr>
        <w:numPr>
          <w:ilvl w:val="0"/>
          <w:numId w:val="8"/>
        </w:numPr>
      </w:pPr>
      <w:r>
        <w:rPr>
          <w:b/>
        </w:rPr>
        <w:lastRenderedPageBreak/>
        <w:t>Nhân viên buồng phòng</w:t>
      </w:r>
      <w:r>
        <w:t>: Cập nhật trạng thái phòng.</w:t>
      </w:r>
    </w:p>
    <w:p w14:paraId="77B84155" w14:textId="77777777" w:rsidR="00241AED" w:rsidRDefault="00000000">
      <w:pPr>
        <w:numPr>
          <w:ilvl w:val="0"/>
          <w:numId w:val="8"/>
        </w:numPr>
      </w:pPr>
      <w:r>
        <w:rPr>
          <w:b/>
        </w:rPr>
        <w:t>Quản lý khách sạn</w:t>
      </w:r>
      <w:r>
        <w:t>: Xem báo cáo, thống kê.</w:t>
      </w:r>
    </w:p>
    <w:p w14:paraId="72AF5030" w14:textId="77777777" w:rsidR="00241AED" w:rsidRDefault="00000000">
      <w:pPr>
        <w:numPr>
          <w:ilvl w:val="0"/>
          <w:numId w:val="8"/>
        </w:numPr>
        <w:rPr>
          <w:b/>
        </w:rPr>
      </w:pPr>
      <w:r>
        <w:rPr>
          <w:b/>
        </w:rPr>
        <w:t>Quản trị viên</w:t>
      </w:r>
    </w:p>
    <w:p w14:paraId="4AA43A72" w14:textId="77777777" w:rsidR="00241AED" w:rsidRDefault="00241AED"/>
    <w:p w14:paraId="19630EBE" w14:textId="77777777" w:rsidR="00241AED" w:rsidRDefault="00241AED"/>
    <w:p w14:paraId="08395503" w14:textId="77777777" w:rsidR="00241AED" w:rsidRDefault="00000000">
      <w:pPr>
        <w:pStyle w:val="Heading1"/>
      </w:pPr>
      <w:bookmarkStart w:id="6" w:name="_lm3e6n4crxqd" w:colFirst="0" w:colLast="0"/>
      <w:bookmarkEnd w:id="6"/>
      <w:r>
        <w:t>3. Tổng quan hệ thống</w:t>
      </w:r>
    </w:p>
    <w:p w14:paraId="1A7EFA3B" w14:textId="77777777" w:rsidR="00241AED" w:rsidRDefault="00000000">
      <w:pPr>
        <w:pStyle w:val="Heading3"/>
      </w:pPr>
      <w:bookmarkStart w:id="7" w:name="_s1f8k1hyf1sp" w:colFirst="0" w:colLast="0"/>
      <w:bookmarkEnd w:id="7"/>
      <w:r>
        <w:t>3.1. Chức năng chính</w:t>
      </w:r>
    </w:p>
    <w:p w14:paraId="14526E5F" w14:textId="77777777" w:rsidR="00241AED" w:rsidRDefault="00000000">
      <w:pPr>
        <w:numPr>
          <w:ilvl w:val="0"/>
          <w:numId w:val="7"/>
        </w:numPr>
      </w:pPr>
      <w:r>
        <w:t>Quản lý người dùng (nhân viên, khách hàng, quản lý)</w:t>
      </w:r>
    </w:p>
    <w:p w14:paraId="3960EA2F" w14:textId="77777777" w:rsidR="00241AED" w:rsidRDefault="00000000">
      <w:pPr>
        <w:numPr>
          <w:ilvl w:val="0"/>
          <w:numId w:val="7"/>
        </w:numPr>
      </w:pPr>
      <w:r>
        <w:t>Quản lý đặt phòng &amp; check-in/check-out</w:t>
      </w:r>
    </w:p>
    <w:p w14:paraId="5604E557" w14:textId="77777777" w:rsidR="00241AED" w:rsidRDefault="00000000">
      <w:pPr>
        <w:numPr>
          <w:ilvl w:val="0"/>
          <w:numId w:val="7"/>
        </w:numPr>
      </w:pPr>
      <w:r>
        <w:t>Quản lý tình trạng phòng</w:t>
      </w:r>
    </w:p>
    <w:p w14:paraId="14DF1366" w14:textId="77777777" w:rsidR="00241AED" w:rsidRDefault="00000000">
      <w:pPr>
        <w:numPr>
          <w:ilvl w:val="0"/>
          <w:numId w:val="7"/>
        </w:numPr>
      </w:pPr>
      <w:r>
        <w:t>Quản lý dịch vụ (thuê xe, gửi xe)</w:t>
      </w:r>
    </w:p>
    <w:p w14:paraId="4CF7ECE5" w14:textId="77777777" w:rsidR="00241AED" w:rsidRDefault="00000000">
      <w:pPr>
        <w:numPr>
          <w:ilvl w:val="0"/>
          <w:numId w:val="7"/>
        </w:numPr>
      </w:pPr>
      <w:r>
        <w:t>Quản lý báo cáo doanh thu và thống kê</w:t>
      </w:r>
    </w:p>
    <w:p w14:paraId="5E47F9E9" w14:textId="77777777" w:rsidR="00241AED" w:rsidRDefault="00000000">
      <w:pPr>
        <w:numPr>
          <w:ilvl w:val="0"/>
          <w:numId w:val="7"/>
        </w:numPr>
      </w:pPr>
      <w:r>
        <w:t>Cổng đặt phòng trực tuyến cho khách hàng</w:t>
      </w:r>
    </w:p>
    <w:p w14:paraId="0A4B4EFE" w14:textId="77777777" w:rsidR="00241AED" w:rsidRDefault="00241AED"/>
    <w:p w14:paraId="0622169B" w14:textId="77777777" w:rsidR="00241AED" w:rsidRDefault="00000000">
      <w:pPr>
        <w:pStyle w:val="Heading3"/>
      </w:pPr>
      <w:bookmarkStart w:id="8" w:name="_tl4hgexw3kej" w:colFirst="0" w:colLast="0"/>
      <w:bookmarkEnd w:id="8"/>
      <w:r>
        <w:t>3.2. Môi trường vận hành</w:t>
      </w:r>
    </w:p>
    <w:p w14:paraId="64C9F1DA" w14:textId="77777777" w:rsidR="00241AED" w:rsidRDefault="00000000">
      <w:pPr>
        <w:numPr>
          <w:ilvl w:val="0"/>
          <w:numId w:val="1"/>
        </w:numPr>
      </w:pPr>
      <w:r>
        <w:t>Nền tảng: Web-based, chạy trên các trình duyệt (Chrome, Firefox, Edge).</w:t>
      </w:r>
    </w:p>
    <w:p w14:paraId="32502538" w14:textId="77777777" w:rsidR="00241AED" w:rsidRDefault="00000000">
      <w:pPr>
        <w:numPr>
          <w:ilvl w:val="0"/>
          <w:numId w:val="1"/>
        </w:numPr>
      </w:pPr>
      <w:r>
        <w:t>CSDL: MySQL.</w:t>
      </w:r>
    </w:p>
    <w:p w14:paraId="47B093D5" w14:textId="77777777" w:rsidR="00241AED" w:rsidRDefault="00000000">
      <w:pPr>
        <w:numPr>
          <w:ilvl w:val="0"/>
          <w:numId w:val="1"/>
        </w:numPr>
      </w:pPr>
      <w:r>
        <w:t>Hệ thống triển khai nội bộ hoặc trên đám mây.</w:t>
      </w:r>
    </w:p>
    <w:p w14:paraId="5C243EF3" w14:textId="77777777" w:rsidR="00241AED" w:rsidRDefault="00241AED">
      <w:pPr>
        <w:ind w:left="720"/>
      </w:pPr>
    </w:p>
    <w:p w14:paraId="758FD1AE" w14:textId="77777777" w:rsidR="00241AED" w:rsidRDefault="00000000">
      <w:pPr>
        <w:pStyle w:val="Heading3"/>
      </w:pPr>
      <w:bookmarkStart w:id="9" w:name="_8sdz32zc1yg0" w:colFirst="0" w:colLast="0"/>
      <w:bookmarkEnd w:id="9"/>
      <w:r>
        <w:t>3.3. Giới hạn hệ thống (constraints)</w:t>
      </w:r>
    </w:p>
    <w:p w14:paraId="296C0583" w14:textId="77777777" w:rsidR="00241AED" w:rsidRDefault="00000000">
      <w:pPr>
        <w:numPr>
          <w:ilvl w:val="0"/>
          <w:numId w:val="3"/>
        </w:numPr>
      </w:pPr>
      <w:r>
        <w:t>Chưa tích hợp với hệ thống bên ngoài.</w:t>
      </w:r>
    </w:p>
    <w:p w14:paraId="301C2B76" w14:textId="77777777" w:rsidR="00241AED" w:rsidRDefault="00000000">
      <w:pPr>
        <w:numPr>
          <w:ilvl w:val="0"/>
          <w:numId w:val="3"/>
        </w:numPr>
      </w:pPr>
      <w:r>
        <w:t>Yêu cầu kết nối Internet ổn định để hoạt động.</w:t>
      </w:r>
    </w:p>
    <w:p w14:paraId="43BC2289" w14:textId="77777777" w:rsidR="00241AED" w:rsidRDefault="00241AED"/>
    <w:p w14:paraId="2385C55A" w14:textId="77777777" w:rsidR="00241AED" w:rsidRDefault="00000000">
      <w:pPr>
        <w:pStyle w:val="Heading1"/>
      </w:pPr>
      <w:bookmarkStart w:id="10" w:name="_b6k00ktqjsey" w:colFirst="0" w:colLast="0"/>
      <w:bookmarkEnd w:id="10"/>
      <w:r>
        <w:t>4. Yêu cầu chi tiết</w:t>
      </w:r>
    </w:p>
    <w:p w14:paraId="5DF0D088" w14:textId="77777777" w:rsidR="00241AED" w:rsidRDefault="00000000">
      <w:pPr>
        <w:pStyle w:val="Heading3"/>
      </w:pPr>
      <w:bookmarkStart w:id="11" w:name="_7t5feh7zi4ba" w:colFirst="0" w:colLast="0"/>
      <w:bookmarkEnd w:id="11"/>
      <w:r>
        <w:t>4.1. Yêu cầu chức năng (Functional Requirements)</w:t>
      </w:r>
    </w:p>
    <w:p w14:paraId="7A7CCC24" w14:textId="77777777" w:rsidR="00241AED" w:rsidRDefault="00241AED"/>
    <w:tbl>
      <w:tblPr>
        <w:tblStyle w:val="a0"/>
        <w:tblW w:w="10305"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810"/>
        <w:gridCol w:w="5220"/>
        <w:gridCol w:w="2055"/>
        <w:gridCol w:w="2220"/>
      </w:tblGrid>
      <w:tr w:rsidR="00241AED" w14:paraId="775C259C" w14:textId="77777777">
        <w:trPr>
          <w:trHeight w:val="500"/>
        </w:trPr>
        <w:tc>
          <w:tcPr>
            <w:tcW w:w="81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20B08002" w14:textId="77777777" w:rsidR="00241AED" w:rsidRDefault="00000000">
            <w:pPr>
              <w:jc w:val="center"/>
            </w:pPr>
            <w:r>
              <w:rPr>
                <w:b/>
              </w:rPr>
              <w:t>ID</w:t>
            </w:r>
          </w:p>
        </w:tc>
        <w:tc>
          <w:tcPr>
            <w:tcW w:w="522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2E2B9B2E" w14:textId="77777777" w:rsidR="00241AED" w:rsidRDefault="00000000">
            <w:pPr>
              <w:jc w:val="center"/>
            </w:pPr>
            <w:r>
              <w:rPr>
                <w:b/>
              </w:rPr>
              <w:t>Mô tả yêu cầu</w:t>
            </w:r>
          </w:p>
        </w:tc>
        <w:tc>
          <w:tcPr>
            <w:tcW w:w="2055"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59ECEE01" w14:textId="77777777" w:rsidR="00241AED" w:rsidRDefault="00000000">
            <w:pPr>
              <w:jc w:val="center"/>
            </w:pPr>
            <w:r>
              <w:rPr>
                <w:b/>
              </w:rPr>
              <w:t>Actor</w:t>
            </w:r>
          </w:p>
        </w:tc>
        <w:tc>
          <w:tcPr>
            <w:tcW w:w="222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71738257" w14:textId="77777777" w:rsidR="00241AED" w:rsidRDefault="00000000">
            <w:pPr>
              <w:jc w:val="center"/>
            </w:pPr>
            <w:r>
              <w:rPr>
                <w:b/>
              </w:rPr>
              <w:t>Ghi chú</w:t>
            </w:r>
          </w:p>
        </w:tc>
      </w:tr>
      <w:tr w:rsidR="00241AED" w14:paraId="4F95BC8C" w14:textId="77777777">
        <w:trPr>
          <w:trHeight w:val="77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BC1FE" w14:textId="77777777" w:rsidR="00241AED" w:rsidRDefault="00000000">
            <w:pPr>
              <w:jc w:val="center"/>
            </w:pPr>
            <w:r>
              <w:t>FR01</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DEB8A" w14:textId="77777777" w:rsidR="00241AED" w:rsidRDefault="00000000">
            <w:r>
              <w:t>Cho phép nhân viên đăng nhập bằng tài khoản &amp; mật khẩu.</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1E4CD" w14:textId="77777777" w:rsidR="00241AED" w:rsidRDefault="00000000">
            <w:r>
              <w:t>Nhân viên</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353E0" w14:textId="77777777" w:rsidR="00241AED" w:rsidRDefault="00000000">
            <w:r>
              <w:t>Bắt buộc</w:t>
            </w:r>
          </w:p>
        </w:tc>
      </w:tr>
      <w:tr w:rsidR="00241AED" w14:paraId="04486011" w14:textId="77777777">
        <w:trPr>
          <w:trHeight w:val="50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F3095" w14:textId="77777777" w:rsidR="00241AED" w:rsidRDefault="00000000">
            <w:pPr>
              <w:jc w:val="center"/>
            </w:pPr>
            <w:r>
              <w:t>FR02</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7A948" w14:textId="77777777" w:rsidR="00241AED" w:rsidRDefault="00000000">
            <w:r>
              <w:t>Nhân viên lễ tân thực hiện đặt phòng, check-in/out.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6113D" w14:textId="77777777" w:rsidR="00241AED" w:rsidRDefault="00000000">
            <w:r>
              <w:t>Lễ tân</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02214" w14:textId="77777777" w:rsidR="00241AED" w:rsidRDefault="00000000">
            <w:r>
              <w:t>Cốt lõi</w:t>
            </w:r>
          </w:p>
        </w:tc>
      </w:tr>
      <w:tr w:rsidR="00241AED" w14:paraId="2762C03C" w14:textId="77777777">
        <w:trPr>
          <w:trHeight w:val="77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A16F5" w14:textId="77777777" w:rsidR="00241AED" w:rsidRDefault="00000000">
            <w:pPr>
              <w:jc w:val="center"/>
            </w:pPr>
            <w:r>
              <w:t>FR03</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FAA58" w14:textId="77777777" w:rsidR="00241AED" w:rsidRDefault="00000000">
            <w:r>
              <w:t>Khách hàng đặt phòng trực tuyến qua website.</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6B6AD" w14:textId="77777777" w:rsidR="00241AED" w:rsidRDefault="00000000">
            <w:r>
              <w:t>Khách hàng</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AFA58" w14:textId="77777777" w:rsidR="00241AED" w:rsidRDefault="00000000">
            <w:r>
              <w:t>Trải nghiệm tốt hơn</w:t>
            </w:r>
          </w:p>
        </w:tc>
      </w:tr>
      <w:tr w:rsidR="00241AED" w14:paraId="4FFF4A25" w14:textId="77777777">
        <w:trPr>
          <w:trHeight w:val="77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59577" w14:textId="77777777" w:rsidR="00241AED" w:rsidRDefault="00000000">
            <w:pPr>
              <w:jc w:val="center"/>
            </w:pPr>
            <w:r>
              <w:t>FR04</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3BDA3" w14:textId="77777777" w:rsidR="00241AED" w:rsidRDefault="00000000">
            <w:r>
              <w:t>Tự động phân chia phòng dựa trên loại phòng, số lượng người.</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EF406" w14:textId="77777777" w:rsidR="00241AED" w:rsidRDefault="00000000">
            <w:r>
              <w:t>Hệ thống</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473E7" w14:textId="77777777" w:rsidR="00241AED" w:rsidRDefault="00000000">
            <w:r>
              <w:t>Tối ưu hóa</w:t>
            </w:r>
          </w:p>
        </w:tc>
      </w:tr>
      <w:tr w:rsidR="00241AED" w14:paraId="45534063" w14:textId="77777777">
        <w:trPr>
          <w:trHeight w:val="77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C567E" w14:textId="77777777" w:rsidR="00241AED" w:rsidRDefault="00000000">
            <w:pPr>
              <w:jc w:val="center"/>
            </w:pPr>
            <w:r>
              <w:t>FR05</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EEC94" w14:textId="77777777" w:rsidR="00241AED" w:rsidRDefault="00000000">
            <w:r>
              <w:t>Hiển thị số phòng còn trống theo từng loại.</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6A436" w14:textId="77777777" w:rsidR="00241AED" w:rsidRDefault="00000000">
            <w:r>
              <w:t>Nhân viên, khách</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6792A" w14:textId="77777777" w:rsidR="00241AED" w:rsidRDefault="00000000">
            <w:r>
              <w:t>Hỗ trợ thao tác</w:t>
            </w:r>
          </w:p>
        </w:tc>
      </w:tr>
      <w:tr w:rsidR="00241AED" w14:paraId="39D4B614" w14:textId="77777777">
        <w:trPr>
          <w:trHeight w:val="50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9E0D2" w14:textId="77777777" w:rsidR="00241AED" w:rsidRDefault="00000000">
            <w:pPr>
              <w:jc w:val="center"/>
            </w:pPr>
            <w:r>
              <w:lastRenderedPageBreak/>
              <w:t>FR06</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29D60" w14:textId="77777777" w:rsidR="00241AED" w:rsidRDefault="00000000">
            <w:r>
              <w:t>Nhân viên buồng phòng cập nhật trạng thái phòng.</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C317C" w14:textId="77777777" w:rsidR="00241AED" w:rsidRDefault="00000000">
            <w:r>
              <w:t>Buồng phòng</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33213" w14:textId="77777777" w:rsidR="00241AED" w:rsidRDefault="00000000">
            <w:r>
              <w:t>Quản lý tiện lợi</w:t>
            </w:r>
          </w:p>
        </w:tc>
      </w:tr>
      <w:tr w:rsidR="00241AED" w14:paraId="128CFD42" w14:textId="77777777">
        <w:trPr>
          <w:trHeight w:val="77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9F96E" w14:textId="77777777" w:rsidR="00241AED" w:rsidRDefault="00000000">
            <w:pPr>
              <w:jc w:val="center"/>
            </w:pPr>
            <w:r>
              <w:t>FR07</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2B47A" w14:textId="77777777" w:rsidR="00241AED" w:rsidRDefault="00000000">
            <w:r>
              <w:t>Quản lý dịch vụ thuê xe, gửi xe.</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252AE" w14:textId="77777777" w:rsidR="00241AED" w:rsidRDefault="00000000">
            <w:r>
              <w:t>Nhân viên, khách</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ADD69" w14:textId="77777777" w:rsidR="00241AED" w:rsidRDefault="00000000">
            <w:r>
              <w:t>Mở rộng</w:t>
            </w:r>
          </w:p>
        </w:tc>
      </w:tr>
      <w:tr w:rsidR="00241AED" w14:paraId="4A310A81" w14:textId="77777777">
        <w:trPr>
          <w:trHeight w:val="770"/>
        </w:trPr>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C86F9" w14:textId="77777777" w:rsidR="00241AED" w:rsidRDefault="00000000">
            <w:pPr>
              <w:jc w:val="center"/>
            </w:pPr>
            <w:r>
              <w:t>FR08</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2C890" w14:textId="77777777" w:rsidR="00241AED" w:rsidRDefault="00000000">
            <w:r>
              <w:t>Quản lý xem báo cáo: doanh thu, công suất phòng, thống kê.</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50871" w14:textId="77777777" w:rsidR="00241AED" w:rsidRDefault="00000000">
            <w:r>
              <w:t>Quản lý</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19F81" w14:textId="77777777" w:rsidR="00241AED" w:rsidRDefault="00000000">
            <w:r>
              <w:t>Ra quyết định</w:t>
            </w:r>
          </w:p>
        </w:tc>
      </w:tr>
    </w:tbl>
    <w:p w14:paraId="566CCD41" w14:textId="77777777" w:rsidR="00241AED" w:rsidRDefault="00241AED"/>
    <w:p w14:paraId="270B2103" w14:textId="77777777" w:rsidR="00241AED" w:rsidRDefault="00241AED"/>
    <w:p w14:paraId="70FE473B" w14:textId="77777777" w:rsidR="00241AED" w:rsidRDefault="00000000">
      <w:pPr>
        <w:pStyle w:val="Heading3"/>
      </w:pPr>
      <w:bookmarkStart w:id="12" w:name="_bsg3e32no4mh" w:colFirst="0" w:colLast="0"/>
      <w:bookmarkEnd w:id="12"/>
      <w:r>
        <w:t>4.2. Yêu cầu phi chức năng (Non-Functional Requirements)</w:t>
      </w:r>
    </w:p>
    <w:p w14:paraId="65FF85C9" w14:textId="77777777" w:rsidR="00241AED" w:rsidRDefault="00241AED"/>
    <w:tbl>
      <w:tblPr>
        <w:tblStyle w:val="a1"/>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5535"/>
        <w:gridCol w:w="2235"/>
      </w:tblGrid>
      <w:tr w:rsidR="00241AED" w14:paraId="3D0C661D" w14:textId="77777777">
        <w:trPr>
          <w:trHeight w:val="500"/>
        </w:trPr>
        <w:tc>
          <w:tcPr>
            <w:tcW w:w="102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16BC6AD4" w14:textId="77777777" w:rsidR="00241AED" w:rsidRDefault="00000000">
            <w:pPr>
              <w:jc w:val="center"/>
            </w:pPr>
            <w:r>
              <w:rPr>
                <w:b/>
              </w:rPr>
              <w:t>ID</w:t>
            </w:r>
          </w:p>
        </w:tc>
        <w:tc>
          <w:tcPr>
            <w:tcW w:w="5535"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555B15B0" w14:textId="77777777" w:rsidR="00241AED" w:rsidRDefault="00000000">
            <w:pPr>
              <w:jc w:val="center"/>
            </w:pPr>
            <w:r>
              <w:rPr>
                <w:b/>
              </w:rPr>
              <w:t>Mô tả yêu cầu</w:t>
            </w:r>
          </w:p>
        </w:tc>
        <w:tc>
          <w:tcPr>
            <w:tcW w:w="2235"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225BF681" w14:textId="77777777" w:rsidR="00241AED" w:rsidRDefault="00000000">
            <w:pPr>
              <w:jc w:val="center"/>
            </w:pPr>
            <w:r>
              <w:rPr>
                <w:b/>
              </w:rPr>
              <w:t>Ghi chú</w:t>
            </w:r>
          </w:p>
        </w:tc>
      </w:tr>
      <w:tr w:rsidR="00241AED" w14:paraId="7F1E569D" w14:textId="77777777">
        <w:trPr>
          <w:trHeight w:val="500"/>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649AB" w14:textId="77777777" w:rsidR="00241AED" w:rsidRDefault="00000000">
            <w:r>
              <w:t>NFR01</w:t>
            </w:r>
          </w:p>
        </w:tc>
        <w:tc>
          <w:tcPr>
            <w:tcW w:w="5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4E483" w14:textId="77777777" w:rsidR="00241AED" w:rsidRDefault="00000000">
            <w:r>
              <w:t>Bảo mật thông tin cá nhân khách hàng.</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F42B2" w14:textId="77777777" w:rsidR="00241AED" w:rsidRDefault="00000000">
            <w:r>
              <w:t>Bắt buộc</w:t>
            </w:r>
          </w:p>
        </w:tc>
      </w:tr>
      <w:tr w:rsidR="00241AED" w14:paraId="0B9F41A4" w14:textId="77777777">
        <w:trPr>
          <w:trHeight w:val="500"/>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DCED4" w14:textId="77777777" w:rsidR="00241AED" w:rsidRDefault="00000000">
            <w:r>
              <w:t>NFR02</w:t>
            </w:r>
          </w:p>
        </w:tc>
        <w:tc>
          <w:tcPr>
            <w:tcW w:w="5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4765A" w14:textId="77777777" w:rsidR="00241AED" w:rsidRDefault="00000000">
            <w:r>
              <w:t>Hệ thống phản hồi thao tác trong 3 giây.</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D44A4" w14:textId="77777777" w:rsidR="00241AED" w:rsidRDefault="00000000">
            <w:r>
              <w:t>Tối ưu hiệu năng</w:t>
            </w:r>
          </w:p>
        </w:tc>
      </w:tr>
      <w:tr w:rsidR="00241AED" w14:paraId="30BD4498" w14:textId="77777777">
        <w:trPr>
          <w:trHeight w:val="500"/>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5DFEE" w14:textId="77777777" w:rsidR="00241AED" w:rsidRDefault="00000000">
            <w:r>
              <w:t>NFR 03</w:t>
            </w:r>
          </w:p>
        </w:tc>
        <w:tc>
          <w:tcPr>
            <w:tcW w:w="5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CA5DF" w14:textId="77777777" w:rsidR="00241AED" w:rsidRDefault="00000000">
            <w:r>
              <w:t>Giao diện trực quan, dễ sử dụng cho nhân viên lễ tân.</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431F3" w14:textId="77777777" w:rsidR="00241AED" w:rsidRDefault="00000000">
            <w:r>
              <w:t>UX/UI</w:t>
            </w:r>
          </w:p>
        </w:tc>
      </w:tr>
      <w:tr w:rsidR="00241AED" w14:paraId="4F8CF12B" w14:textId="77777777">
        <w:trPr>
          <w:trHeight w:val="500"/>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D44DF" w14:textId="77777777" w:rsidR="00241AED" w:rsidRDefault="00000000">
            <w:r>
              <w:t>NFR04</w:t>
            </w:r>
          </w:p>
        </w:tc>
        <w:tc>
          <w:tcPr>
            <w:tcW w:w="5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480E0D" w14:textId="77777777" w:rsidR="00241AED" w:rsidRDefault="00000000">
            <w:r>
              <w:t>Hoạt động ổn định 24/7.</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01045" w14:textId="77777777" w:rsidR="00241AED" w:rsidRDefault="00000000">
            <w:r>
              <w:t>Đảm bảo kinh doanh</w:t>
            </w:r>
          </w:p>
        </w:tc>
      </w:tr>
      <w:tr w:rsidR="00241AED" w14:paraId="2EE1987D" w14:textId="77777777">
        <w:trPr>
          <w:trHeight w:val="500"/>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CF11C" w14:textId="77777777" w:rsidR="00241AED" w:rsidRDefault="00000000">
            <w:r>
              <w:t>NFR05</w:t>
            </w:r>
          </w:p>
        </w:tc>
        <w:tc>
          <w:tcPr>
            <w:tcW w:w="5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AADFE" w14:textId="77777777" w:rsidR="00241AED" w:rsidRDefault="00000000">
            <w:r>
              <w:t>Tương thích các trình duyệt phổ biến.</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1B59F" w14:textId="77777777" w:rsidR="00241AED" w:rsidRDefault="00000000">
            <w:r>
              <w:t>Cross-platform</w:t>
            </w:r>
          </w:p>
        </w:tc>
      </w:tr>
    </w:tbl>
    <w:p w14:paraId="1FA3B37A" w14:textId="77777777" w:rsidR="00241AED" w:rsidRDefault="00241AED"/>
    <w:sectPr w:rsidR="00241A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2BE0"/>
    <w:multiLevelType w:val="multilevel"/>
    <w:tmpl w:val="D4F6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E7E85"/>
    <w:multiLevelType w:val="multilevel"/>
    <w:tmpl w:val="1BACF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601C39"/>
    <w:multiLevelType w:val="multilevel"/>
    <w:tmpl w:val="DC3C9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CA0F33"/>
    <w:multiLevelType w:val="multilevel"/>
    <w:tmpl w:val="7D7A4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A10D54"/>
    <w:multiLevelType w:val="multilevel"/>
    <w:tmpl w:val="EDD0D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220257"/>
    <w:multiLevelType w:val="multilevel"/>
    <w:tmpl w:val="CDC45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55407A"/>
    <w:multiLevelType w:val="multilevel"/>
    <w:tmpl w:val="88743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F416FA"/>
    <w:multiLevelType w:val="multilevel"/>
    <w:tmpl w:val="6E285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746AC8"/>
    <w:multiLevelType w:val="multilevel"/>
    <w:tmpl w:val="7BB42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7238723">
    <w:abstractNumId w:val="0"/>
  </w:num>
  <w:num w:numId="2" w16cid:durableId="1754741571">
    <w:abstractNumId w:val="8"/>
  </w:num>
  <w:num w:numId="3" w16cid:durableId="444350350">
    <w:abstractNumId w:val="2"/>
  </w:num>
  <w:num w:numId="4" w16cid:durableId="2072576097">
    <w:abstractNumId w:val="4"/>
  </w:num>
  <w:num w:numId="5" w16cid:durableId="978345065">
    <w:abstractNumId w:val="6"/>
  </w:num>
  <w:num w:numId="6" w16cid:durableId="428626044">
    <w:abstractNumId w:val="7"/>
  </w:num>
  <w:num w:numId="7" w16cid:durableId="1357270308">
    <w:abstractNumId w:val="1"/>
  </w:num>
  <w:num w:numId="8" w16cid:durableId="504708344">
    <w:abstractNumId w:val="3"/>
  </w:num>
  <w:num w:numId="9" w16cid:durableId="1286815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AED"/>
    <w:rsid w:val="00241AED"/>
    <w:rsid w:val="00271EFE"/>
    <w:rsid w:val="006B4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3904"/>
  <w15:docId w15:val="{6931FA27-87E0-43BF-A2C6-6BB7D931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Hải Anh Ng Bá</cp:lastModifiedBy>
  <cp:revision>2</cp:revision>
  <dcterms:created xsi:type="dcterms:W3CDTF">2025-10-09T02:02:00Z</dcterms:created>
  <dcterms:modified xsi:type="dcterms:W3CDTF">2025-10-09T02:02:00Z</dcterms:modified>
</cp:coreProperties>
</file>