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26C" w:rsidRPr="004055F7" w:rsidRDefault="00A31EED" w:rsidP="004055F7">
      <w:pPr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4055F7">
        <w:rPr>
          <w:rFonts w:asciiTheme="majorHAnsi" w:hAnsiTheme="majorHAnsi"/>
          <w:color w:val="000000" w:themeColor="text1"/>
          <w:sz w:val="36"/>
          <w:szCs w:val="36"/>
        </w:rPr>
        <w:t>Utilities: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 w:rsidRPr="00A31EED">
        <w:rPr>
          <w:rFonts w:asciiTheme="majorHAnsi" w:eastAsia="Times New Roman" w:hAnsiTheme="majorHAnsi"/>
          <w:color w:val="FF0000"/>
          <w:szCs w:val="28"/>
        </w:rPr>
        <w:t>Border</w:t>
      </w:r>
      <w:r w:rsidRPr="004055F7">
        <w:rPr>
          <w:rFonts w:asciiTheme="majorHAnsi" w:eastAsia="Times New Roman" w:hAnsiTheme="majorHAnsi"/>
          <w:color w:val="FF0000"/>
          <w:szCs w:val="28"/>
        </w:rPr>
        <w:t>: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Class =border” 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>Add thêm màu sắc Class =”border  border-</w:t>
      </w: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”  </w:t>
      </w:r>
    </w:p>
    <w:p w:rsidR="00A31EED" w:rsidRPr="004055F7" w:rsidRDefault="00A31EED" w:rsidP="004055F7">
      <w:pPr>
        <w:shd w:val="clear" w:color="auto" w:fill="FFFFFF"/>
        <w:spacing w:before="150" w:after="150" w:line="240" w:lineRule="auto"/>
        <w:ind w:left="360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 Là các màu tương tự với backgroup, text .. : 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primary, secondary, success, dark..</w:t>
      </w:r>
    </w:p>
    <w:p w:rsidR="00A31EED" w:rsidRPr="004055F7" w:rsidRDefault="00A31EED" w:rsidP="00A31EED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</w:pPr>
      <w:r w:rsidRPr="004055F7"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  <w:t>Width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Class = “w-*” (w-25,w</w:t>
      </w:r>
      <w:r w:rsidR="009A469E">
        <w:rPr>
          <w:rFonts w:asciiTheme="majorHAnsi" w:hAnsiTheme="majorHAnsi"/>
          <w:color w:val="000000" w:themeColor="text1"/>
          <w:szCs w:val="28"/>
          <w:shd w:val="clear" w:color="auto" w:fill="FFFFFF"/>
          <w:lang w:val="en-GB"/>
        </w:rPr>
        <w:t>-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50...) tương ứng là 25%, 50%..</w:t>
      </w:r>
    </w:p>
    <w:p w:rsidR="00A31EED" w:rsidRPr="004055F7" w:rsidRDefault="00A31EED" w:rsidP="00A31EED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</w:pPr>
      <w:r w:rsidRPr="004055F7"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  <w:t>Height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Class = “h-*” (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h-25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, 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h-50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, ) tương ứng là 25%, 50%..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1F1F1"/>
        </w:rPr>
      </w:pPr>
      <w:r w:rsidRPr="004055F7">
        <w:rPr>
          <w:rFonts w:asciiTheme="majorHAnsi" w:hAnsiTheme="majorHAnsi"/>
          <w:color w:val="FF0000"/>
          <w:szCs w:val="28"/>
          <w:shd w:val="clear" w:color="auto" w:fill="F1F1F1"/>
        </w:rPr>
        <w:t>Margin :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 xml:space="preserve"> class = “m” và </w:t>
      </w:r>
      <w:r w:rsidRPr="004055F7">
        <w:rPr>
          <w:rFonts w:asciiTheme="majorHAnsi" w:hAnsiTheme="majorHAnsi"/>
          <w:color w:val="FF0000"/>
          <w:szCs w:val="28"/>
          <w:shd w:val="clear" w:color="auto" w:fill="F1F1F1"/>
        </w:rPr>
        <w:t xml:space="preserve">padding 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>class =”p”</w:t>
      </w:r>
    </w:p>
    <w:p w:rsidR="007971E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 xml:space="preserve">Set : top -&gt; t, 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bottom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 -&gt; b, 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left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 -&gt; l, 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right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 -&gt; r,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 </w:t>
      </w:r>
      <w:r w:rsidR="007971E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L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eft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 + 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right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  -&gt; x,</w:t>
      </w:r>
    </w:p>
    <w:p w:rsidR="00A31EED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 xml:space="preserve">Top + 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bottom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  -&gt; y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Value : (chỉ có thể set được 7 giá trị dương mà thôi )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0 : -&gt; 0px;</w:t>
      </w:r>
    </w:p>
    <w:p w:rsidR="00C069C3" w:rsidRPr="00362CAC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  <w:lang w:val="en-GB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1 : -&gt; 0.25rem;</w:t>
      </w:r>
      <w:r w:rsidR="00362CAC">
        <w:rPr>
          <w:rFonts w:asciiTheme="majorHAnsi" w:hAnsiTheme="majorHAnsi"/>
          <w:color w:val="000000" w:themeColor="text1"/>
          <w:szCs w:val="28"/>
          <w:shd w:val="clear" w:color="auto" w:fill="FFFFFF"/>
          <w:lang w:val="en-GB"/>
        </w:rPr>
        <w:t xml:space="preserve"> 4px</w:t>
      </w:r>
    </w:p>
    <w:p w:rsidR="00C069C3" w:rsidRPr="00362CAC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  <w:lang w:val="en-GB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2 : -&gt; 0.5rem;</w:t>
      </w:r>
      <w:r w:rsidR="00362CAC">
        <w:rPr>
          <w:rFonts w:asciiTheme="majorHAnsi" w:hAnsiTheme="majorHAnsi"/>
          <w:color w:val="000000" w:themeColor="text1"/>
          <w:szCs w:val="28"/>
          <w:shd w:val="clear" w:color="auto" w:fill="FFFFFF"/>
          <w:lang w:val="en-GB"/>
        </w:rPr>
        <w:t xml:space="preserve"> 8px</w:t>
      </w:r>
    </w:p>
    <w:p w:rsidR="00C069C3" w:rsidRPr="00362CAC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  <w:lang w:val="en-GB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3 : -&gt; 1rem;</w:t>
      </w:r>
      <w:r w:rsidR="00362CAC">
        <w:rPr>
          <w:rFonts w:asciiTheme="majorHAnsi" w:hAnsiTheme="majorHAnsi"/>
          <w:color w:val="000000" w:themeColor="text1"/>
          <w:szCs w:val="28"/>
          <w:shd w:val="clear" w:color="auto" w:fill="FFFFFF"/>
          <w:lang w:val="en-GB"/>
        </w:rPr>
        <w:t xml:space="preserve"> </w:t>
      </w:r>
      <w:bookmarkStart w:id="0" w:name="_GoBack"/>
      <w:bookmarkEnd w:id="0"/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4 : -&gt; 1.5rem;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5 : -&gt; 3rem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Auto : -&gt; giải thích trên lớp cho dễ hiểu 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(Note: nếu muốn giá âm thì sẽ là từ n1-&gt;n5 và size cũng như trên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1F1F1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 vd : n1 -&gt; -0.25rem)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>Ví dụ : class = “m-2” // margin : 0.5rem</w:t>
      </w:r>
    </w:p>
    <w:p w:rsidR="00C069C3" w:rsidRDefault="004055F7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>Class = “mt-4 pl-1” // margin-top : 1.5rem, padding-left : 0.25rem</w:t>
      </w:r>
    </w:p>
    <w:p w:rsidR="004055F7" w:rsidRDefault="004055F7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</w:p>
    <w:p w:rsid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>
        <w:rPr>
          <w:rFonts w:asciiTheme="majorHAnsi" w:eastAsia="Times New Roman" w:hAnsiTheme="majorHAnsi"/>
          <w:color w:val="000000" w:themeColor="text1"/>
          <w:szCs w:val="28"/>
        </w:rPr>
        <w:t>(Note : có thể sử dụng response theo cú pháp : m</w:t>
      </w: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#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v</w:t>
      </w:r>
      <w:r>
        <w:rPr>
          <w:rFonts w:asciiTheme="majorHAnsi" w:eastAsia="Times New Roman" w:hAnsiTheme="majorHAnsi"/>
          <w:color w:val="FF0000"/>
          <w:szCs w:val="28"/>
        </w:rPr>
        <w:t xml:space="preserve"> 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>or</w:t>
      </w:r>
      <w:r>
        <w:rPr>
          <w:rFonts w:asciiTheme="majorHAnsi" w:eastAsia="Times New Roman" w:hAnsiTheme="majorHAnsi"/>
          <w:color w:val="FF0000"/>
          <w:szCs w:val="28"/>
        </w:rPr>
        <w:t xml:space="preserve"> </w:t>
      </w:r>
      <w:r>
        <w:rPr>
          <w:rFonts w:asciiTheme="majorHAnsi" w:eastAsia="Times New Roman" w:hAnsiTheme="majorHAnsi"/>
          <w:color w:val="000000" w:themeColor="text1"/>
          <w:szCs w:val="28"/>
        </w:rPr>
        <w:t>p</w:t>
      </w: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#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v</w:t>
      </w:r>
    </w:p>
    <w:p w:rsid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>
        <w:rPr>
          <w:rFonts w:asciiTheme="majorHAnsi" w:eastAsia="Times New Roman" w:hAnsiTheme="majorHAnsi"/>
          <w:color w:val="FF0000"/>
          <w:szCs w:val="28"/>
        </w:rPr>
        <w:t xml:space="preserve">Trong đó : * là t, b, r, x, y tương ứng là top, left .. </w:t>
      </w:r>
    </w:p>
    <w:p w:rsid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>
        <w:rPr>
          <w:rFonts w:asciiTheme="majorHAnsi" w:eastAsia="Times New Roman" w:hAnsiTheme="majorHAnsi"/>
          <w:color w:val="FF0000"/>
          <w:szCs w:val="28"/>
        </w:rPr>
        <w:lastRenderedPageBreak/>
        <w:t># là sm, md ..</w:t>
      </w:r>
    </w:p>
    <w:p w:rsidR="004055F7" w:rsidRP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>
        <w:rPr>
          <w:rFonts w:asciiTheme="majorHAnsi" w:eastAsia="Times New Roman" w:hAnsiTheme="majorHAnsi"/>
          <w:color w:val="FF0000"/>
          <w:szCs w:val="28"/>
        </w:rPr>
        <w:t>V là value 0, 1, 2..)</w:t>
      </w:r>
    </w:p>
    <w:p w:rsidR="00A31EED" w:rsidRPr="00A31EED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</w:p>
    <w:p w:rsidR="00A31EED" w:rsidRPr="004055F7" w:rsidRDefault="00A31EED">
      <w:pPr>
        <w:rPr>
          <w:rFonts w:asciiTheme="majorHAnsi" w:hAnsiTheme="majorHAnsi"/>
          <w:color w:val="000000" w:themeColor="text1"/>
          <w:szCs w:val="28"/>
        </w:rPr>
      </w:pPr>
    </w:p>
    <w:sectPr w:rsidR="00A31EED" w:rsidRPr="0040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81051"/>
    <w:multiLevelType w:val="hybridMultilevel"/>
    <w:tmpl w:val="6BF06194"/>
    <w:lvl w:ilvl="0" w:tplc="EB467A2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92E5B"/>
    <w:multiLevelType w:val="hybridMultilevel"/>
    <w:tmpl w:val="0526D7BC"/>
    <w:lvl w:ilvl="0" w:tplc="05A26DC8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color w:val="000000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71D69"/>
    <w:multiLevelType w:val="hybridMultilevel"/>
    <w:tmpl w:val="5F56CB2A"/>
    <w:lvl w:ilvl="0" w:tplc="6A0006F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247D4"/>
    <w:multiLevelType w:val="hybridMultilevel"/>
    <w:tmpl w:val="C96CD57C"/>
    <w:lvl w:ilvl="0" w:tplc="E6BA282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ED"/>
    <w:rsid w:val="00362CAC"/>
    <w:rsid w:val="004055F7"/>
    <w:rsid w:val="007971E7"/>
    <w:rsid w:val="008A0E3C"/>
    <w:rsid w:val="009A469E"/>
    <w:rsid w:val="00A31EED"/>
    <w:rsid w:val="00C069C3"/>
    <w:rsid w:val="00D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6BCCE-E48E-4695-833C-EFE4F81C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EE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EED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31E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1E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KimSonHuynh</cp:lastModifiedBy>
  <cp:revision>5</cp:revision>
  <dcterms:created xsi:type="dcterms:W3CDTF">2019-11-24T10:31:00Z</dcterms:created>
  <dcterms:modified xsi:type="dcterms:W3CDTF">2020-05-23T09:09:00Z</dcterms:modified>
</cp:coreProperties>
</file>