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No.04141/BA-PPHP/DP/01.03/01.11/04/20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Selasa tanggal Empat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