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4065" w14:textId="77777777" w:rsidR="00000000" w:rsidRDefault="00611C15">
      <w:r>
        <w:t xml:space="preserve">Install </w:t>
      </w:r>
      <w:r w:rsidRPr="00611C15">
        <w:t>azure-cli</w:t>
      </w:r>
      <w:r>
        <w:t xml:space="preserve"> in WSL</w:t>
      </w:r>
    </w:p>
    <w:p w14:paraId="4F9A5C4D" w14:textId="148A3B55" w:rsidR="00611C15" w:rsidRDefault="008E0073">
      <w:r w:rsidRPr="008E0073">
        <w:drawing>
          <wp:inline distT="0" distB="0" distL="0" distR="0" wp14:anchorId="1612DB63" wp14:editId="1689B636">
            <wp:extent cx="5943600" cy="2030095"/>
            <wp:effectExtent l="0" t="0" r="0" b="8255"/>
            <wp:docPr id="14797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68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C851" w14:textId="1898D966" w:rsidR="00611C15" w:rsidRDefault="00611C15"/>
    <w:p w14:paraId="2AB8BD2B" w14:textId="3E3966D8" w:rsidR="00611C15" w:rsidRDefault="008E0073">
      <w:r w:rsidRPr="008E0073">
        <w:drawing>
          <wp:inline distT="0" distB="0" distL="0" distR="0" wp14:anchorId="3B2B4AA7" wp14:editId="06DBCEE0">
            <wp:extent cx="4807197" cy="1244664"/>
            <wp:effectExtent l="0" t="0" r="0" b="0"/>
            <wp:docPr id="80796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68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EA46" w14:textId="77777777" w:rsidR="00381D18" w:rsidRDefault="00381D18">
      <w:r>
        <w:t xml:space="preserve">Install </w:t>
      </w:r>
      <w:r w:rsidRPr="00381D18">
        <w:t>terraform</w:t>
      </w:r>
    </w:p>
    <w:p w14:paraId="4C965A64" w14:textId="49A71E8C" w:rsidR="00381D18" w:rsidRDefault="008E0073">
      <w:r w:rsidRPr="008E0073">
        <w:drawing>
          <wp:inline distT="0" distB="0" distL="0" distR="0" wp14:anchorId="44696568" wp14:editId="09EFA55A">
            <wp:extent cx="5943600" cy="2379980"/>
            <wp:effectExtent l="0" t="0" r="0" b="1270"/>
            <wp:docPr id="193800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01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9654" w14:textId="3A02C010" w:rsidR="00381D18" w:rsidRDefault="00381D18">
      <w:r>
        <w:t>Verify terraform version</w:t>
      </w:r>
      <w:r>
        <w:br/>
      </w:r>
      <w:r w:rsidR="008E0073" w:rsidRPr="008E0073">
        <w:drawing>
          <wp:inline distT="0" distB="0" distL="0" distR="0" wp14:anchorId="168F02BA" wp14:editId="0768560B">
            <wp:extent cx="5378726" cy="577880"/>
            <wp:effectExtent l="0" t="0" r="0" b="0"/>
            <wp:docPr id="140788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88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F2D9" w14:textId="77777777" w:rsidR="00611C15" w:rsidRDefault="00611C15">
      <w:r>
        <w:t>Login to azure</w:t>
      </w:r>
    </w:p>
    <w:p w14:paraId="5A1E62F8" w14:textId="4D56EC95" w:rsidR="00611C15" w:rsidRDefault="008E0073">
      <w:r w:rsidRPr="008E0073">
        <w:lastRenderedPageBreak/>
        <w:drawing>
          <wp:inline distT="0" distB="0" distL="0" distR="0" wp14:anchorId="1ABF017F" wp14:editId="1FF07FF7">
            <wp:extent cx="5943600" cy="2216785"/>
            <wp:effectExtent l="0" t="0" r="0" b="0"/>
            <wp:docPr id="19600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3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B2C3" w14:textId="45A66058" w:rsidR="001B3F97" w:rsidRDefault="00443EA5">
      <w:r>
        <w:t xml:space="preserve">A subscription </w:t>
      </w:r>
      <w:r w:rsidR="008E0073">
        <w:t>was</w:t>
      </w:r>
      <w:r>
        <w:t xml:space="preserve"> created in Portal</w:t>
      </w:r>
      <w:r>
        <w:br/>
      </w:r>
      <w:r w:rsidR="008E0073" w:rsidRPr="008E0073">
        <w:drawing>
          <wp:inline distT="0" distB="0" distL="0" distR="0" wp14:anchorId="6A9D59C4" wp14:editId="7D241560">
            <wp:extent cx="5943600" cy="3110230"/>
            <wp:effectExtent l="0" t="0" r="0" b="0"/>
            <wp:docPr id="15195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50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4F86" w14:textId="6C400D4F" w:rsidR="006770DE" w:rsidRDefault="006770DE">
      <w:r>
        <w:lastRenderedPageBreak/>
        <w:t>I</w:t>
      </w:r>
      <w:r w:rsidRPr="006770DE">
        <w:t>nstall all module</w:t>
      </w:r>
      <w:r>
        <w:t>s required by terraform</w:t>
      </w:r>
      <w:r>
        <w:br/>
      </w:r>
      <w:r w:rsidR="00E226A3" w:rsidRPr="00E226A3">
        <w:drawing>
          <wp:inline distT="0" distB="0" distL="0" distR="0" wp14:anchorId="704B6DFE" wp14:editId="18C7AD3A">
            <wp:extent cx="5359675" cy="3073558"/>
            <wp:effectExtent l="0" t="0" r="0" b="0"/>
            <wp:docPr id="60105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55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ABA3" w14:textId="77777777" w:rsidR="006770DE" w:rsidRDefault="00363268">
      <w:r>
        <w:t>View terraform plan</w:t>
      </w:r>
    </w:p>
    <w:p w14:paraId="40CF4B88" w14:textId="22F10002" w:rsidR="00E76D5C" w:rsidRDefault="00C13939">
      <w:r w:rsidRPr="00C13939">
        <w:drawing>
          <wp:inline distT="0" distB="0" distL="0" distR="0" wp14:anchorId="129A0A3F" wp14:editId="6AF35A9B">
            <wp:extent cx="5943600" cy="4284980"/>
            <wp:effectExtent l="0" t="0" r="0" b="1270"/>
            <wp:docPr id="24505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4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C172" w14:textId="021C16A9" w:rsidR="00C13939" w:rsidRDefault="00C13939">
      <w:r w:rsidRPr="00C13939">
        <w:lastRenderedPageBreak/>
        <w:drawing>
          <wp:inline distT="0" distB="0" distL="0" distR="0" wp14:anchorId="0A9E01BA" wp14:editId="45C57DE6">
            <wp:extent cx="5943600" cy="4048125"/>
            <wp:effectExtent l="0" t="0" r="0" b="9525"/>
            <wp:docPr id="199894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40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F924" w14:textId="447BB8E5" w:rsidR="00194A25" w:rsidRDefault="00333B29">
      <w:pPr>
        <w:rPr>
          <w:rStyle w:val="s2"/>
          <w:rFonts w:ascii="Courier New" w:hAnsi="Courier New" w:cs="Courier New"/>
          <w:sz w:val="20"/>
          <w:szCs w:val="20"/>
        </w:rPr>
      </w:pPr>
      <w:r>
        <w:t>Apply terraform plan to AKS</w:t>
      </w:r>
    </w:p>
    <w:p w14:paraId="2B659725" w14:textId="19C02DDB" w:rsidR="001614B4" w:rsidRDefault="00C13939">
      <w:pPr>
        <w:rPr>
          <w:rFonts w:ascii="Courier New" w:hAnsi="Courier New" w:cs="Courier New"/>
          <w:sz w:val="20"/>
          <w:szCs w:val="20"/>
        </w:rPr>
      </w:pPr>
      <w:r w:rsidRPr="00C13939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7CABEC0B" wp14:editId="18A44F0C">
            <wp:extent cx="5943600" cy="4058285"/>
            <wp:effectExtent l="0" t="0" r="0" b="0"/>
            <wp:docPr id="171289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98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7E6A" w14:textId="047860EA" w:rsidR="00C13939" w:rsidRDefault="00C13939">
      <w:pPr>
        <w:rPr>
          <w:rFonts w:ascii="Courier New" w:hAnsi="Courier New" w:cs="Courier New"/>
          <w:sz w:val="20"/>
          <w:szCs w:val="20"/>
        </w:rPr>
      </w:pPr>
      <w:r w:rsidRPr="00C13939">
        <w:rPr>
          <w:rFonts w:ascii="Courier New" w:hAnsi="Courier New" w:cs="Courier New"/>
          <w:sz w:val="20"/>
          <w:szCs w:val="20"/>
        </w:rPr>
        <w:drawing>
          <wp:inline distT="0" distB="0" distL="0" distR="0" wp14:anchorId="192A9367" wp14:editId="47D5C0A2">
            <wp:extent cx="5943600" cy="3159125"/>
            <wp:effectExtent l="0" t="0" r="0" b="3175"/>
            <wp:docPr id="168291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17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5977" w14:textId="77777777" w:rsidR="00971D8F" w:rsidRDefault="00971D8F">
      <w:pPr>
        <w:rPr>
          <w:rFonts w:ascii="Courier New" w:hAnsi="Courier New" w:cs="Courier New"/>
          <w:sz w:val="20"/>
          <w:szCs w:val="20"/>
        </w:rPr>
      </w:pPr>
    </w:p>
    <w:p w14:paraId="66D3153E" w14:textId="17194A84" w:rsidR="00971D8F" w:rsidRDefault="00971D8F" w:rsidP="00971D8F">
      <w:pPr>
        <w:tabs>
          <w:tab w:val="left" w:pos="930"/>
        </w:tabs>
        <w:rPr>
          <w:rFonts w:ascii="Courier New" w:hAnsi="Courier New" w:cs="Courier New"/>
          <w:sz w:val="20"/>
          <w:szCs w:val="20"/>
        </w:rPr>
      </w:pPr>
      <w:r>
        <w:t>Applied OK</w:t>
      </w:r>
    </w:p>
    <w:p w14:paraId="7CA58552" w14:textId="2ADACDF5" w:rsidR="00971D8F" w:rsidRDefault="00971D8F">
      <w:pPr>
        <w:rPr>
          <w:rFonts w:ascii="Courier New" w:hAnsi="Courier New" w:cs="Courier New"/>
          <w:sz w:val="20"/>
          <w:szCs w:val="20"/>
        </w:rPr>
      </w:pPr>
      <w:r w:rsidRPr="00971D8F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271BFFF4" wp14:editId="4BEA7C16">
            <wp:extent cx="5943600" cy="3122295"/>
            <wp:effectExtent l="0" t="0" r="0" b="1905"/>
            <wp:docPr id="1135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2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41B4" w14:textId="77777777" w:rsidR="001614B4" w:rsidRPr="001614B4" w:rsidRDefault="001614B4">
      <w:r w:rsidRPr="001614B4">
        <w:t>Verify in Azure portal</w:t>
      </w:r>
    </w:p>
    <w:p w14:paraId="683984DF" w14:textId="4DEDE805" w:rsidR="001614B4" w:rsidRDefault="001614B4">
      <w:pPr>
        <w:rPr>
          <w:rFonts w:ascii="Courier New" w:hAnsi="Courier New" w:cs="Courier New"/>
          <w:sz w:val="20"/>
          <w:szCs w:val="20"/>
        </w:rPr>
      </w:pPr>
    </w:p>
    <w:p w14:paraId="01AB4598" w14:textId="566CD54F" w:rsidR="00742A15" w:rsidRDefault="00971D8F">
      <w:pPr>
        <w:rPr>
          <w:rFonts w:ascii="Courier New" w:hAnsi="Courier New" w:cs="Courier New"/>
          <w:sz w:val="20"/>
          <w:szCs w:val="20"/>
        </w:rPr>
      </w:pPr>
      <w:r w:rsidRPr="00971D8F">
        <w:rPr>
          <w:rFonts w:ascii="Courier New" w:hAnsi="Courier New" w:cs="Courier New"/>
          <w:sz w:val="20"/>
          <w:szCs w:val="20"/>
        </w:rPr>
        <w:drawing>
          <wp:inline distT="0" distB="0" distL="0" distR="0" wp14:anchorId="28402805" wp14:editId="7B2FF1C4">
            <wp:extent cx="5943600" cy="2216785"/>
            <wp:effectExtent l="0" t="0" r="0" b="0"/>
            <wp:docPr id="80574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2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D4C9" w14:textId="77777777" w:rsidR="00CA2A24" w:rsidRDefault="00CA2A24" w:rsidP="00C754FA">
      <w:pPr>
        <w:rPr>
          <w:rFonts w:ascii="Courier New" w:hAnsi="Courier New" w:cs="Courier New"/>
          <w:sz w:val="20"/>
          <w:szCs w:val="20"/>
        </w:rPr>
      </w:pPr>
    </w:p>
    <w:p w14:paraId="6D7C75B8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229183DD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1B18C0FC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45589D11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3D003EB3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306F87D3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26D57E2D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334004CD" w14:textId="77777777" w:rsidR="00CA2A24" w:rsidRDefault="00CA2A24" w:rsidP="00C754FA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Cleanup</w:t>
      </w:r>
    </w:p>
    <w:p w14:paraId="3A0507E3" w14:textId="6E9AC659" w:rsidR="00CA2A24" w:rsidRDefault="00CA2A24" w:rsidP="00CA2A2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terraform </w:t>
      </w:r>
      <w:r w:rsidR="00CE2696">
        <w:rPr>
          <w:rFonts w:ascii="Courier New" w:hAnsi="Courier New" w:cs="Courier New"/>
          <w:sz w:val="20"/>
          <w:szCs w:val="20"/>
        </w:rPr>
        <w:t>destroy</w:t>
      </w:r>
    </w:p>
    <w:p w14:paraId="7728EBF4" w14:textId="0081F9F6" w:rsidR="006B57D3" w:rsidRDefault="006B57D3" w:rsidP="00CA2A24">
      <w:pPr>
        <w:rPr>
          <w:rFonts w:ascii="Courier New" w:hAnsi="Courier New" w:cs="Courier New"/>
          <w:sz w:val="20"/>
          <w:szCs w:val="20"/>
        </w:rPr>
      </w:pPr>
      <w:r w:rsidRPr="006B57D3">
        <w:rPr>
          <w:rFonts w:ascii="Courier New" w:hAnsi="Courier New" w:cs="Courier New"/>
          <w:sz w:val="20"/>
          <w:szCs w:val="20"/>
        </w:rPr>
        <w:drawing>
          <wp:inline distT="0" distB="0" distL="0" distR="0" wp14:anchorId="155EF044" wp14:editId="2C0F6EE1">
            <wp:extent cx="5943600" cy="2974975"/>
            <wp:effectExtent l="0" t="0" r="0" b="0"/>
            <wp:docPr id="115694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43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5A04" w14:textId="56851DE2" w:rsidR="00CA2A24" w:rsidRDefault="006B57D3" w:rsidP="00C754FA">
      <w:pPr>
        <w:rPr>
          <w:rFonts w:ascii="Courier New" w:hAnsi="Courier New" w:cs="Courier New"/>
          <w:sz w:val="20"/>
          <w:szCs w:val="20"/>
        </w:rPr>
      </w:pPr>
      <w:r w:rsidRPr="006B57D3">
        <w:rPr>
          <w:rFonts w:ascii="Courier New" w:hAnsi="Courier New" w:cs="Courier New"/>
          <w:sz w:val="20"/>
          <w:szCs w:val="20"/>
        </w:rPr>
        <w:drawing>
          <wp:inline distT="0" distB="0" distL="0" distR="0" wp14:anchorId="4BD859BE" wp14:editId="55479226">
            <wp:extent cx="5943600" cy="3123565"/>
            <wp:effectExtent l="0" t="0" r="0" b="635"/>
            <wp:docPr id="33000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04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6F93" w14:textId="3F7DC7B3" w:rsidR="00C844EE" w:rsidRPr="00BD7D43" w:rsidRDefault="00C844EE" w:rsidP="00C754FA">
      <w:pPr>
        <w:rPr>
          <w:rFonts w:ascii="Courier New" w:hAnsi="Courier New" w:cs="Courier New"/>
          <w:sz w:val="20"/>
          <w:szCs w:val="20"/>
        </w:rPr>
      </w:pPr>
    </w:p>
    <w:sectPr w:rsidR="00C844EE" w:rsidRPr="00BD7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C15"/>
    <w:rsid w:val="001614B4"/>
    <w:rsid w:val="00194A25"/>
    <w:rsid w:val="001B3F97"/>
    <w:rsid w:val="001C0285"/>
    <w:rsid w:val="002E2EDD"/>
    <w:rsid w:val="003145A9"/>
    <w:rsid w:val="00333B29"/>
    <w:rsid w:val="00350831"/>
    <w:rsid w:val="00363268"/>
    <w:rsid w:val="00381D18"/>
    <w:rsid w:val="00443EA5"/>
    <w:rsid w:val="0052094C"/>
    <w:rsid w:val="00611C15"/>
    <w:rsid w:val="006770DE"/>
    <w:rsid w:val="006B4C61"/>
    <w:rsid w:val="006B57D3"/>
    <w:rsid w:val="00732F85"/>
    <w:rsid w:val="00742A15"/>
    <w:rsid w:val="00812D05"/>
    <w:rsid w:val="008E0073"/>
    <w:rsid w:val="00971D8F"/>
    <w:rsid w:val="009873CA"/>
    <w:rsid w:val="00BC68DE"/>
    <w:rsid w:val="00BD7D43"/>
    <w:rsid w:val="00C13939"/>
    <w:rsid w:val="00C754FA"/>
    <w:rsid w:val="00C844EE"/>
    <w:rsid w:val="00CA2A24"/>
    <w:rsid w:val="00CB3404"/>
    <w:rsid w:val="00CE2696"/>
    <w:rsid w:val="00D97E10"/>
    <w:rsid w:val="00E226A3"/>
    <w:rsid w:val="00E4121E"/>
    <w:rsid w:val="00E76D5C"/>
    <w:rsid w:val="00F7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82BC"/>
  <w15:chartTrackingRefBased/>
  <w15:docId w15:val="{07C0E184-89CF-446D-B038-818D7EE3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83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4121E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E4121E"/>
  </w:style>
  <w:style w:type="character" w:customStyle="1" w:styleId="o">
    <w:name w:val="o"/>
    <w:basedOn w:val="DefaultParagraphFont"/>
    <w:rsid w:val="00E4121E"/>
  </w:style>
  <w:style w:type="character" w:customStyle="1" w:styleId="s2">
    <w:name w:val="s2"/>
    <w:basedOn w:val="DefaultParagraphFont"/>
    <w:rsid w:val="00E41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7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NashTech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Pham Quoc</dc:creator>
  <cp:keywords/>
  <dc:description/>
  <cp:lastModifiedBy>Tu Huynh Minh</cp:lastModifiedBy>
  <cp:revision>25</cp:revision>
  <dcterms:created xsi:type="dcterms:W3CDTF">2025-05-10T07:06:00Z</dcterms:created>
  <dcterms:modified xsi:type="dcterms:W3CDTF">2025-10-28T02:59:00Z</dcterms:modified>
</cp:coreProperties>
</file>