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6D6A" w14:textId="77777777" w:rsidR="00CC7B97" w:rsidRPr="00E84E8E" w:rsidRDefault="00CC7B97" w:rsidP="00E31371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C823F6" w14:textId="77777777" w:rsidR="00CC7B97" w:rsidRPr="00E84E8E" w:rsidRDefault="00CC7B97" w:rsidP="00E31371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20A63F" w14:textId="77777777" w:rsidR="00CC7B97" w:rsidRPr="00E84E8E" w:rsidRDefault="00CC7B97" w:rsidP="00E31371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2BB85C1" w14:textId="77777777" w:rsidR="00CC7B97" w:rsidRPr="00E84E8E" w:rsidRDefault="00CC7B97" w:rsidP="00E31371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472B66" w14:textId="506878A8" w:rsidR="00121CA9" w:rsidRPr="00E84E8E" w:rsidRDefault="00DE1468" w:rsidP="00E31371">
      <w:pPr>
        <w:spacing w:line="48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84E8E">
        <w:rPr>
          <w:rFonts w:ascii="Times New Roman" w:eastAsia="Times New Roman" w:hAnsi="Times New Roman" w:cs="Times New Roman"/>
          <w:sz w:val="24"/>
          <w:szCs w:val="24"/>
        </w:rPr>
        <w:t>ePortfolio</w:t>
      </w:r>
      <w:proofErr w:type="spellEnd"/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and Refinement Plan</w:t>
      </w:r>
    </w:p>
    <w:p w14:paraId="50946E78" w14:textId="7E606F47" w:rsidR="00121CA9" w:rsidRPr="00E84E8E" w:rsidRDefault="003215DB" w:rsidP="00E313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Hai Nguyen</w:t>
      </w:r>
    </w:p>
    <w:p w14:paraId="71AE9C31" w14:textId="09B87ECD" w:rsidR="00121CA9" w:rsidRPr="00E84E8E" w:rsidRDefault="003215DB" w:rsidP="00E313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CS 499 </w:t>
      </w:r>
      <w:r w:rsidR="00835D8C" w:rsidRPr="00E84E8E">
        <w:rPr>
          <w:rFonts w:ascii="Times New Roman" w:eastAsia="Times New Roman" w:hAnsi="Times New Roman" w:cs="Times New Roman"/>
          <w:sz w:val="24"/>
          <w:szCs w:val="24"/>
        </w:rPr>
        <w:t>Computer Science Capstone</w:t>
      </w:r>
    </w:p>
    <w:p w14:paraId="4F1B09FE" w14:textId="5737A4C2" w:rsidR="00121CA9" w:rsidRPr="00E84E8E" w:rsidRDefault="00C46B63" w:rsidP="00E313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Professor Brook Goggin</w:t>
      </w:r>
    </w:p>
    <w:p w14:paraId="66918003" w14:textId="4509EF0E" w:rsidR="00121CA9" w:rsidRPr="00E84E8E" w:rsidRDefault="003C70E0" w:rsidP="00E313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2</w:t>
      </w:r>
      <w:r w:rsidR="001C60A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Oct 2023</w:t>
      </w:r>
    </w:p>
    <w:p w14:paraId="0EE60CEC" w14:textId="77777777" w:rsidR="00121CA9" w:rsidRPr="00E84E8E" w:rsidRDefault="00121CA9" w:rsidP="00E31371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color w:val="FF0000"/>
          <w:sz w:val="24"/>
          <w:szCs w:val="24"/>
        </w:rPr>
        <w:br w:type="page"/>
      </w:r>
    </w:p>
    <w:p w14:paraId="093CCEEB" w14:textId="19D7E23C" w:rsidR="008679D4" w:rsidRPr="00E84E8E" w:rsidRDefault="005E550B" w:rsidP="00E31371">
      <w:pPr>
        <w:pStyle w:val="Heading2"/>
        <w:numPr>
          <w:ilvl w:val="0"/>
          <w:numId w:val="2"/>
        </w:numPr>
        <w:spacing w:line="48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lastRenderedPageBreak/>
        <w:t>Category One</w:t>
      </w:r>
      <w:r w:rsidR="001F045F" w:rsidRPr="00E84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C548F" w:rsidRPr="00E84E8E">
        <w:rPr>
          <w:rFonts w:ascii="Times New Roman" w:eastAsia="Times New Roman" w:hAnsi="Times New Roman" w:cs="Times New Roman"/>
          <w:sz w:val="24"/>
          <w:szCs w:val="24"/>
        </w:rPr>
        <w:t>CS 360</w:t>
      </w:r>
    </w:p>
    <w:p w14:paraId="62C92245" w14:textId="72837E98" w:rsidR="003519E1" w:rsidRPr="00E84E8E" w:rsidRDefault="00E31371" w:rsidP="00DE284E">
      <w:pPr>
        <w:pStyle w:val="Heading2"/>
        <w:spacing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Artifact Name:</w:t>
      </w:r>
      <w:r w:rsidR="00D6791A" w:rsidRPr="00E84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Mobile Application Development</w:t>
      </w:r>
      <w:r w:rsidR="00D6791A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/Weight Tracking App</w:t>
      </w:r>
      <w:r w:rsidR="00EF4F77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D27AA9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design </w:t>
      </w:r>
      <w:r w:rsidR="00EF4F77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 app </w:t>
      </w:r>
      <w:r w:rsidR="00AA6017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that monitors </w:t>
      </w:r>
      <w:r w:rsidR="003A7EB6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r w:rsidR="00EC02E9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’s weight and </w:t>
      </w:r>
      <w:r w:rsidR="00D523AD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controls</w:t>
      </w:r>
      <w:r w:rsidR="00576075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858B8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his or her diet</w:t>
      </w:r>
      <w:r w:rsidR="00D523AD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. Th</w:t>
      </w:r>
      <w:r w:rsidR="00587890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r w:rsidR="00D523AD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 </w:t>
      </w:r>
      <w:r w:rsidR="002F5CDB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will hold </w:t>
      </w:r>
      <w:r w:rsidR="00006025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multiple records </w:t>
      </w:r>
      <w:r w:rsidR="00E32024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as </w:t>
      </w:r>
      <w:r w:rsidR="00956041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can </w:t>
      </w:r>
      <w:r w:rsidR="00E82DB7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that a squad leader</w:t>
      </w:r>
      <w:r w:rsidR="00F461B6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team leader </w:t>
      </w:r>
      <w:r w:rsidR="00170024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needs to </w:t>
      </w:r>
      <w:r w:rsidR="008B549B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keep track of </w:t>
      </w:r>
      <w:r w:rsidR="000C357B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their subordinates. </w:t>
      </w:r>
    </w:p>
    <w:p w14:paraId="1371D2A4" w14:textId="3A046364" w:rsidR="00E31371" w:rsidRPr="00E84E8E" w:rsidRDefault="00E31371" w:rsidP="00E31371">
      <w:pPr>
        <w:pStyle w:val="Heading2"/>
        <w:spacing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Origin:</w:t>
      </w:r>
      <w:r w:rsidR="00D6791A" w:rsidRPr="00E84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Software Engineering/Design.</w:t>
      </w:r>
    </w:p>
    <w:p w14:paraId="170CBDBF" w14:textId="7BB0E675" w:rsidR="00E31371" w:rsidRPr="00E84E8E" w:rsidRDefault="00D12392" w:rsidP="006F1E20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Enhancement Plan</w:t>
      </w:r>
      <w:r w:rsidR="00E31371" w:rsidRPr="00E84E8E">
        <w:rPr>
          <w:rFonts w:ascii="Times New Roman" w:eastAsia="Times New Roman" w:hAnsi="Times New Roman" w:cs="Times New Roman"/>
          <w:sz w:val="24"/>
          <w:szCs w:val="24"/>
        </w:rPr>
        <w:t>:</w:t>
      </w:r>
      <w:r w:rsidR="00E31371" w:rsidRPr="00E84E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DFA5DF" w14:textId="09331906" w:rsidR="00B44AF0" w:rsidRPr="0001700E" w:rsidRDefault="00B44AF0" w:rsidP="0001700E">
      <w:pPr>
        <w:pStyle w:val="ListParagraph"/>
        <w:numPr>
          <w:ilvl w:val="0"/>
          <w:numId w:val="2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00E">
        <w:rPr>
          <w:rFonts w:ascii="Times New Roman" w:eastAsia="Times New Roman" w:hAnsi="Times New Roman" w:cs="Times New Roman"/>
          <w:sz w:val="24"/>
          <w:szCs w:val="24"/>
        </w:rPr>
        <w:t>Enhanced BI Dashboard with Streamlined Navigation:</w:t>
      </w:r>
    </w:p>
    <w:p w14:paraId="4C27D24E" w14:textId="60A6A8B3" w:rsidR="00B44AF0" w:rsidRPr="00B44AF0" w:rsidRDefault="00B44AF0" w:rsidP="0001700E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1700E">
        <w:rPr>
          <w:rFonts w:ascii="Times New Roman" w:eastAsia="Times New Roman" w:hAnsi="Times New Roman" w:cs="Times New Roman"/>
          <w:sz w:val="24"/>
          <w:szCs w:val="24"/>
        </w:rPr>
        <w:t>My selected enhancement focuses on elevating the project's complexity by implementing a more advanced Business Intelligence (BI) Dashboard and enhancing the overall navigation within the weight tracking app.</w:t>
      </w:r>
      <w:r w:rsidR="00017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AF0">
        <w:rPr>
          <w:rFonts w:ascii="Times New Roman" w:eastAsia="Times New Roman" w:hAnsi="Times New Roman" w:cs="Times New Roman"/>
          <w:sz w:val="24"/>
          <w:szCs w:val="24"/>
        </w:rPr>
        <w:t>The enhanced BI Dashboard will provide users with a sophisticated and intuitive interface to interact with the app's data, offering them a deeper and more comprehensive understanding of their weight management progress.</w:t>
      </w:r>
      <w:r w:rsidR="00017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AF0">
        <w:rPr>
          <w:rFonts w:ascii="Times New Roman" w:eastAsia="Times New Roman" w:hAnsi="Times New Roman" w:cs="Times New Roman"/>
          <w:sz w:val="24"/>
          <w:szCs w:val="24"/>
        </w:rPr>
        <w:t>In terms of navigation, my work will include refining the app's user journey, making it more straightforward, accessible, and user-friendly.</w:t>
      </w:r>
      <w:r w:rsidR="00017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AF0">
        <w:rPr>
          <w:rFonts w:ascii="Times New Roman" w:eastAsia="Times New Roman" w:hAnsi="Times New Roman" w:cs="Times New Roman"/>
          <w:sz w:val="24"/>
          <w:szCs w:val="24"/>
        </w:rPr>
        <w:t>Through this enhancement, I aim to provide users with a highly interactive and visually engaging dashboard, ensuring they can effortlessly navigate the app, access vital information, and make more informed decisions regarding their weight management journey.</w:t>
      </w:r>
      <w:r w:rsidR="00017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4AF0">
        <w:rPr>
          <w:rFonts w:ascii="Times New Roman" w:eastAsia="Times New Roman" w:hAnsi="Times New Roman" w:cs="Times New Roman"/>
          <w:sz w:val="24"/>
          <w:szCs w:val="24"/>
        </w:rPr>
        <w:t>The expansion of project complexity through this enhanced BI Dashboard and navigation experience will significantly contribute to creating a more valuable and user-centered application.</w:t>
      </w:r>
    </w:p>
    <w:p w14:paraId="46AE6DCD" w14:textId="5E4D8D34" w:rsidR="002526D0" w:rsidRPr="00E84E8E" w:rsidRDefault="00821F97" w:rsidP="002526D0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Skill</w:t>
      </w:r>
      <w:r w:rsidR="009D156E" w:rsidRPr="00E84E8E">
        <w:rPr>
          <w:rFonts w:ascii="Times New Roman" w:eastAsia="Times New Roman" w:hAnsi="Times New Roman" w:cs="Times New Roman"/>
          <w:sz w:val="24"/>
          <w:szCs w:val="24"/>
        </w:rPr>
        <w:t xml:space="preserve">s illustrated and course </w:t>
      </w:r>
      <w:r w:rsidR="00CA07BB" w:rsidRPr="00E84E8E">
        <w:rPr>
          <w:rFonts w:ascii="Times New Roman" w:eastAsia="Times New Roman" w:hAnsi="Times New Roman" w:cs="Times New Roman"/>
          <w:sz w:val="24"/>
          <w:szCs w:val="24"/>
        </w:rPr>
        <w:t>outcome alignment</w:t>
      </w:r>
      <w:r w:rsidR="002526D0" w:rsidRPr="00E84E8E">
        <w:rPr>
          <w:rFonts w:ascii="Times New Roman" w:eastAsia="Times New Roman" w:hAnsi="Times New Roman" w:cs="Times New Roman"/>
          <w:sz w:val="24"/>
          <w:szCs w:val="24"/>
        </w:rPr>
        <w:t>:</w:t>
      </w:r>
      <w:r w:rsidR="002526D0" w:rsidRPr="00E84E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E68E15" w14:textId="4240DB46" w:rsidR="00B575D8" w:rsidRPr="00C129B6" w:rsidRDefault="00B575D8" w:rsidP="001B06E0">
      <w:pPr>
        <w:pStyle w:val="ListParagraph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Course Outcome </w:t>
      </w:r>
      <w:r w:rsidR="00C129B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: Collecting user feedback through surveys and usability studies involves collaboration with diverse audiences to gather input and insights. This 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lastRenderedPageBreak/>
        <w:t>information can be used to make informed decisions related to software design and user experience.</w:t>
      </w:r>
    </w:p>
    <w:p w14:paraId="0758227C" w14:textId="6C1CFE98" w:rsidR="00DE2B89" w:rsidRPr="00C129B6" w:rsidRDefault="00DE2B89" w:rsidP="00662E76">
      <w:pPr>
        <w:pStyle w:val="ListParagraph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Course Outcome 2: Proficiency in UI/UX design ensures that </w:t>
      </w:r>
      <w:r w:rsidR="00ED4A8F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 visual communication is coherent and user-friendly. Conducting usability testing and incorporating innovative design elements further demonstrates </w:t>
      </w:r>
      <w:r w:rsidR="00604199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 ability to adapt</w:t>
      </w:r>
      <w:r w:rsidR="0060419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t>ommunication to specific audiences and contexts.</w:t>
      </w:r>
    </w:p>
    <w:p w14:paraId="676DD9B8" w14:textId="229EF136" w:rsidR="00DE2B89" w:rsidRPr="00C129B6" w:rsidRDefault="00DA6781" w:rsidP="0099365A">
      <w:pPr>
        <w:pStyle w:val="ListParagraph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6">
        <w:rPr>
          <w:rFonts w:ascii="Times New Roman" w:eastAsia="Times New Roman" w:hAnsi="Times New Roman" w:cs="Times New Roman"/>
          <w:sz w:val="24"/>
          <w:szCs w:val="24"/>
        </w:rPr>
        <w:t>Course Outcome 3: Incorporating innovative mobile programming languages and frameworks and extending app functionality requires problem-solving and design evaluation skills to make informed choices and manage trade-offs effectively.</w:t>
      </w:r>
    </w:p>
    <w:p w14:paraId="7AEFA200" w14:textId="7F13039A" w:rsidR="00DA6781" w:rsidRPr="00C129B6" w:rsidRDefault="0030082E" w:rsidP="00026743">
      <w:pPr>
        <w:pStyle w:val="ListParagraph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Course Outcome 4: Extending the app's functionality with innovative technologies demonstrates </w:t>
      </w:r>
      <w:r w:rsidR="00065EE6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 ability to use innovative techniques and tools to implement computer solutions that deliver enhanced performance and value.</w:t>
      </w:r>
    </w:p>
    <w:p w14:paraId="5E259A98" w14:textId="3FC1163D" w:rsidR="0030082E" w:rsidRPr="00C129B6" w:rsidRDefault="0030082E" w:rsidP="0038657F">
      <w:pPr>
        <w:pStyle w:val="ListParagraph"/>
        <w:numPr>
          <w:ilvl w:val="0"/>
          <w:numId w:val="2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Course Outcome 5: </w:t>
      </w:r>
      <w:r w:rsidR="00ED4A8F">
        <w:rPr>
          <w:rFonts w:ascii="Times New Roman" w:eastAsia="Times New Roman" w:hAnsi="Times New Roman" w:cs="Times New Roman"/>
          <w:sz w:val="24"/>
          <w:szCs w:val="24"/>
        </w:rPr>
        <w:t xml:space="preserve">While my 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skills primarily focus on user experience and performance, incorporating security considerations in </w:t>
      </w:r>
      <w:r w:rsidR="00ED4A8F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C129B6">
        <w:rPr>
          <w:rFonts w:ascii="Times New Roman" w:eastAsia="Times New Roman" w:hAnsi="Times New Roman" w:cs="Times New Roman"/>
          <w:sz w:val="24"/>
          <w:szCs w:val="24"/>
        </w:rPr>
        <w:t xml:space="preserve"> app design (e.g., secure user data handling) is crucial for aligning with the security mindset course outcome.</w:t>
      </w:r>
    </w:p>
    <w:p w14:paraId="471A52CA" w14:textId="7E7E4D0C" w:rsidR="001243CC" w:rsidRPr="0030082E" w:rsidRDefault="003D32E2" w:rsidP="0030082E">
      <w:pPr>
        <w:pStyle w:val="Heading2"/>
        <w:rPr>
          <w:rFonts w:eastAsia="Times New Roman"/>
        </w:rPr>
      </w:pPr>
      <w:r w:rsidRPr="00E84E8E">
        <w:rPr>
          <w:rFonts w:eastAsia="Times New Roman"/>
        </w:rPr>
        <w:t>Pseudocode of the design</w:t>
      </w:r>
    </w:p>
    <w:p w14:paraId="4AE2D19E" w14:textId="2439590F" w:rsidR="003D32E2" w:rsidRPr="00E84E8E" w:rsidRDefault="003D32E2" w:rsidP="003D32E2">
      <w:pPr>
        <w:spacing w:line="48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13A29002" w14:textId="77777777" w:rsidR="003D32E2" w:rsidRPr="00E84E8E" w:rsidRDefault="003D32E2" w:rsidP="003D32E2">
      <w:pPr>
        <w:spacing w:line="48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# Step 1: User-Centric Design Improvements</w:t>
      </w:r>
    </w:p>
    <w:p w14:paraId="5E7B499B" w14:textId="3AAB28B3" w:rsidR="003D32E2" w:rsidRPr="00E84E8E" w:rsidRDefault="003D32E2" w:rsidP="003D32E2">
      <w:pPr>
        <w:spacing w:line="480" w:lineRule="auto"/>
        <w:ind w:left="5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Collect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nd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Surveys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AC3B7F2" w14:textId="4C7E2BEF" w:rsidR="003D32E2" w:rsidRPr="00E84E8E" w:rsidRDefault="003D32E2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Analyze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="0012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1748354" w14:textId="758E2960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Redesign User Interface and User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97BACAF" w14:textId="6871EE6D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Optimize Layout and Navigation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89C70FE" w14:textId="77777777" w:rsidR="003D32E2" w:rsidRPr="00E84E8E" w:rsidRDefault="003D32E2" w:rsidP="003D32E2">
      <w:pPr>
        <w:spacing w:line="48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lastRenderedPageBreak/>
        <w:t># Step 2: New Features Integration</w:t>
      </w:r>
    </w:p>
    <w:p w14:paraId="64A79BAF" w14:textId="3990A43F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Add Personalized Health Tips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D0C797F" w14:textId="2C1D9BC2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Integrate with Fitness Wearables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5037A6C" w14:textId="7EE9AC2E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Implement Goal Setting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17C761F" w14:textId="77777777" w:rsidR="003D32E2" w:rsidRPr="00E84E8E" w:rsidRDefault="003D32E2" w:rsidP="003D32E2">
      <w:pPr>
        <w:spacing w:line="48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# Step 3: Security and Privacy</w:t>
      </w:r>
    </w:p>
    <w:p w14:paraId="2ECC6AE4" w14:textId="307A73F1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Conduct Security Assessment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32D6852" w14:textId="4A29696A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Identify Vulnerabilities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007F42C" w14:textId="0746E175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Implement Data Encryption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27F72B0" w14:textId="618921F0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Enhance Authentication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E5FBEC1" w14:textId="77777777" w:rsidR="003D32E2" w:rsidRPr="00E84E8E" w:rsidRDefault="003D32E2" w:rsidP="003D32E2">
      <w:pPr>
        <w:spacing w:line="48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# Step 4: Cross-Platform Compatibility</w:t>
      </w:r>
    </w:p>
    <w:p w14:paraId="5A25AC7B" w14:textId="6A1D2661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Adapt Code for iOS and Android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256D7A0" w14:textId="212D91EA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Optimize User Interface for different Screens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1294247" w14:textId="766C415D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Test on iOS and Android Devices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6E085CB" w14:textId="77777777" w:rsidR="003D32E2" w:rsidRPr="00E84E8E" w:rsidRDefault="003D32E2" w:rsidP="003D32E2">
      <w:pPr>
        <w:spacing w:line="48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# Step 5: Performance Optimization</w:t>
      </w:r>
    </w:p>
    <w:p w14:paraId="4E799B15" w14:textId="4B540E5C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Review and Optimize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A3F4268" w14:textId="245FFD7C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Optimize Database Queries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7B728B2" w14:textId="24B706FB" w:rsidR="003D32E2" w:rsidRPr="00E84E8E" w:rsidRDefault="001243CC" w:rsidP="003D32E2">
      <w:pPr>
        <w:spacing w:line="480" w:lineRule="auto"/>
        <w:ind w:left="63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Improve App Load Times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2E2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9D4DB2D" w14:textId="32D76E4F" w:rsidR="002526D0" w:rsidRPr="00E84E8E" w:rsidRDefault="003D32E2" w:rsidP="00193E60">
      <w:pPr>
        <w:spacing w:line="48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2DB6BED5" w14:textId="49EE4D86" w:rsidR="0016475D" w:rsidRPr="00E84E8E" w:rsidRDefault="0016475D" w:rsidP="0016475D">
      <w:pPr>
        <w:pStyle w:val="Heading2"/>
        <w:numPr>
          <w:ilvl w:val="0"/>
          <w:numId w:val="2"/>
        </w:numPr>
        <w:spacing w:line="48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Category Two: </w:t>
      </w:r>
      <w:r w:rsidR="0011506B" w:rsidRPr="00E84E8E">
        <w:rPr>
          <w:rFonts w:ascii="Times New Roman" w:eastAsia="Times New Roman" w:hAnsi="Times New Roman" w:cs="Times New Roman"/>
          <w:sz w:val="24"/>
          <w:szCs w:val="24"/>
        </w:rPr>
        <w:t xml:space="preserve">CS 260 </w:t>
      </w:r>
    </w:p>
    <w:p w14:paraId="56C3AC7F" w14:textId="7D29C625" w:rsidR="0016475D" w:rsidRPr="00E84E8E" w:rsidRDefault="006169F8" w:rsidP="006169F8">
      <w:pPr>
        <w:pStyle w:val="Heading2"/>
        <w:numPr>
          <w:ilvl w:val="0"/>
          <w:numId w:val="0"/>
        </w:numPr>
        <w:spacing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2.1</w:t>
      </w:r>
      <w:r w:rsidR="00376232"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6475D" w:rsidRPr="00E84E8E">
        <w:rPr>
          <w:rFonts w:ascii="Times New Roman" w:eastAsia="Times New Roman" w:hAnsi="Times New Roman" w:cs="Times New Roman"/>
          <w:sz w:val="24"/>
          <w:szCs w:val="24"/>
        </w:rPr>
        <w:t xml:space="preserve">Artifact Name: </w:t>
      </w:r>
      <w:r w:rsidR="000E15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E1582">
        <w:rPr>
          <w:rFonts w:ascii="Times New Roman" w:eastAsia="Times New Roman" w:hAnsi="Times New Roman" w:cs="Times New Roman"/>
          <w:color w:val="auto"/>
          <w:sz w:val="24"/>
          <w:szCs w:val="24"/>
        </w:rPr>
        <w:t>The vec</w:t>
      </w:r>
      <w:r w:rsidR="00964E4D">
        <w:rPr>
          <w:rFonts w:ascii="Times New Roman" w:eastAsia="Times New Roman" w:hAnsi="Times New Roman" w:cs="Times New Roman"/>
          <w:color w:val="auto"/>
          <w:sz w:val="24"/>
          <w:szCs w:val="24"/>
        </w:rPr>
        <w:t>tor</w:t>
      </w:r>
      <w:r w:rsidR="000E1582">
        <w:rPr>
          <w:rFonts w:ascii="Times New Roman" w:eastAsia="Times New Roman" w:hAnsi="Times New Roman" w:cs="Times New Roman"/>
          <w:color w:val="auto"/>
          <w:sz w:val="24"/>
          <w:szCs w:val="24"/>
        </w:rPr>
        <w:t>Sorting</w:t>
      </w:r>
      <w:r w:rsidR="00964E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.cpp </w:t>
      </w:r>
      <w:r w:rsidR="00693AD6">
        <w:rPr>
          <w:rFonts w:ascii="Times New Roman" w:eastAsia="Times New Roman" w:hAnsi="Times New Roman" w:cs="Times New Roman"/>
          <w:color w:val="auto"/>
          <w:sz w:val="24"/>
          <w:szCs w:val="24"/>
        </w:rPr>
        <w:t>is a collection</w:t>
      </w:r>
      <w:r w:rsidR="00693AD6" w:rsidRPr="00693A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bids using two different sorting algorithms: selection sort and quicksort. It also includes functionality for loading bid data from a CSV file, displaying the bids, and timing the sorting operations</w:t>
      </w:r>
      <w:r w:rsidR="006E005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71733F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2BBD6A0A" w14:textId="2E82EE0F" w:rsidR="0016475D" w:rsidRPr="00E84E8E" w:rsidRDefault="0016475D" w:rsidP="00376232">
      <w:pPr>
        <w:pStyle w:val="Heading2"/>
        <w:numPr>
          <w:ilvl w:val="1"/>
          <w:numId w:val="2"/>
        </w:numPr>
        <w:spacing w:line="480" w:lineRule="auto"/>
        <w:ind w:hanging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Origin: </w:t>
      </w:r>
      <w:r w:rsidR="00876665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Algorithms and Data Structures. </w:t>
      </w:r>
    </w:p>
    <w:p w14:paraId="1C99DCAC" w14:textId="70279973" w:rsidR="0016475D" w:rsidRPr="00E84E8E" w:rsidRDefault="00376232" w:rsidP="00376232">
      <w:pPr>
        <w:pStyle w:val="Heading2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2.3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ab/>
      </w:r>
      <w:r w:rsidR="0016475D" w:rsidRPr="00E84E8E">
        <w:rPr>
          <w:rFonts w:ascii="Times New Roman" w:eastAsia="Times New Roman" w:hAnsi="Times New Roman" w:cs="Times New Roman"/>
          <w:sz w:val="24"/>
          <w:szCs w:val="24"/>
        </w:rPr>
        <w:t>Enhancement Plan:</w:t>
      </w:r>
      <w:r w:rsidR="0016475D" w:rsidRPr="00E84E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EA6B00" w14:textId="664526C0" w:rsidR="00B40A3C" w:rsidRPr="00B40A3C" w:rsidRDefault="00B40A3C" w:rsidP="00B40A3C">
      <w:pPr>
        <w:pStyle w:val="ListParagraph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3C">
        <w:rPr>
          <w:rFonts w:ascii="Times New Roman" w:eastAsia="Times New Roman" w:hAnsi="Times New Roman" w:cs="Times New Roman"/>
          <w:sz w:val="24"/>
          <w:szCs w:val="24"/>
        </w:rPr>
        <w:t>Enhanced Data Structures and Algorithmic Complexity:</w:t>
      </w:r>
    </w:p>
    <w:p w14:paraId="43ABD24B" w14:textId="431B56C7" w:rsidR="00B40A3C" w:rsidRDefault="00DC511B" w:rsidP="00561AC7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C511B">
        <w:rPr>
          <w:rFonts w:ascii="Times New Roman" w:eastAsia="Times New Roman" w:hAnsi="Times New Roman" w:cs="Times New Roman"/>
          <w:sz w:val="24"/>
          <w:szCs w:val="24"/>
        </w:rPr>
        <w:t>The enhancement plan for the "VectorSorting.cpp" artifact focuses on completing and improving the quicksort implementation and enhancing the overall user experience by implementing a more advanced Business Intelligence (BI) Dashboard. This plan aims to make the sorting functionality more robust and user-</w:t>
      </w:r>
      <w:r>
        <w:rPr>
          <w:rFonts w:ascii="Times New Roman" w:eastAsia="Times New Roman" w:hAnsi="Times New Roman" w:cs="Times New Roman"/>
          <w:sz w:val="24"/>
          <w:szCs w:val="24"/>
        </w:rPr>
        <w:t>friendly</w:t>
      </w:r>
      <w:r w:rsidR="00561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7D220" w14:textId="0C53F466" w:rsidR="0016475D" w:rsidRPr="00E84E8E" w:rsidRDefault="0016475D" w:rsidP="00BA5219">
      <w:pPr>
        <w:pStyle w:val="Heading2"/>
        <w:numPr>
          <w:ilvl w:val="1"/>
          <w:numId w:val="4"/>
        </w:numPr>
        <w:spacing w:line="48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Skills illustrated</w:t>
      </w:r>
      <w:r w:rsidR="005F2B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129B6">
        <w:rPr>
          <w:rFonts w:ascii="Times New Roman" w:eastAsia="Times New Roman" w:hAnsi="Times New Roman" w:cs="Times New Roman"/>
          <w:sz w:val="24"/>
          <w:szCs w:val="24"/>
        </w:rPr>
        <w:t>course outcome</w:t>
      </w:r>
      <w:r w:rsidR="00442A61">
        <w:rPr>
          <w:rFonts w:ascii="Times New Roman" w:eastAsia="Times New Roman" w:hAnsi="Times New Roman" w:cs="Times New Roman"/>
          <w:sz w:val="24"/>
          <w:szCs w:val="24"/>
        </w:rPr>
        <w:t xml:space="preserve"> (Aligned with Algorithms and Data Structures):</w:t>
      </w:r>
      <w:r w:rsidR="00A7347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348451" w14:textId="0F8FD6B3" w:rsidR="00336B3F" w:rsidRPr="00070DEA" w:rsidRDefault="00E06520" w:rsidP="00070DEA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DEA">
        <w:rPr>
          <w:rFonts w:ascii="Times New Roman" w:eastAsia="Times New Roman" w:hAnsi="Times New Roman" w:cs="Times New Roman"/>
          <w:sz w:val="24"/>
          <w:szCs w:val="24"/>
        </w:rPr>
        <w:t>Course Outcome 1</w:t>
      </w:r>
      <w:r w:rsidR="00510636" w:rsidRPr="00070D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E6183" w:rsidRPr="00070DEA">
        <w:rPr>
          <w:rFonts w:ascii="Times New Roman" w:eastAsia="Times New Roman" w:hAnsi="Times New Roman" w:cs="Times New Roman"/>
          <w:sz w:val="24"/>
          <w:szCs w:val="24"/>
        </w:rPr>
        <w:t>Proficiency in Sorting Algorithms</w:t>
      </w:r>
      <w:r w:rsidR="00070DEA" w:rsidRPr="00070D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70DEA">
        <w:rPr>
          <w:rFonts w:ascii="Times New Roman" w:eastAsia="Times New Roman" w:hAnsi="Times New Roman" w:cs="Times New Roman"/>
          <w:sz w:val="24"/>
          <w:szCs w:val="24"/>
        </w:rPr>
        <w:t>T</w:t>
      </w:r>
      <w:r w:rsidR="003E6183" w:rsidRPr="00070DEA">
        <w:rPr>
          <w:rFonts w:ascii="Times New Roman" w:eastAsia="Times New Roman" w:hAnsi="Times New Roman" w:cs="Times New Roman"/>
          <w:sz w:val="24"/>
          <w:szCs w:val="24"/>
        </w:rPr>
        <w:t>he implementation of quicksort in the artifact demonstrates proficiency in sorting algorithms, particularly quicksort.</w:t>
      </w:r>
      <w:r w:rsidR="0007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6183" w:rsidRPr="00070DEA">
        <w:rPr>
          <w:rFonts w:ascii="Times New Roman" w:eastAsia="Times New Roman" w:hAnsi="Times New Roman" w:cs="Times New Roman"/>
          <w:sz w:val="24"/>
          <w:szCs w:val="24"/>
        </w:rPr>
        <w:t>The ability to understand, implement, and optimize sorting algorithms aligns with this course outcome.</w:t>
      </w:r>
      <w:r w:rsidR="0007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3606" w:rsidRPr="00070DEA">
        <w:rPr>
          <w:rFonts w:ascii="Times New Roman" w:eastAsia="Times New Roman" w:hAnsi="Times New Roman" w:cs="Times New Roman"/>
          <w:sz w:val="24"/>
          <w:szCs w:val="24"/>
        </w:rPr>
        <w:t>Algorithm optimization and data structure efficiency can support diverse audiences in making informed decisions by enhancing the performance of computer systems and applications.</w:t>
      </w:r>
    </w:p>
    <w:p w14:paraId="05977147" w14:textId="60129D47" w:rsidR="004B060F" w:rsidRPr="00AF7583" w:rsidRDefault="004B060F" w:rsidP="00F15E08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83">
        <w:rPr>
          <w:rFonts w:ascii="Times New Roman" w:eastAsia="Times New Roman" w:hAnsi="Times New Roman" w:cs="Times New Roman"/>
          <w:sz w:val="24"/>
          <w:szCs w:val="24"/>
        </w:rPr>
        <w:t xml:space="preserve">Course Outcome 2: </w:t>
      </w:r>
      <w:r w:rsidR="00AF7583" w:rsidRPr="00AF7583">
        <w:rPr>
          <w:rFonts w:ascii="Times New Roman" w:eastAsia="Times New Roman" w:hAnsi="Times New Roman" w:cs="Times New Roman"/>
          <w:sz w:val="24"/>
          <w:szCs w:val="24"/>
        </w:rPr>
        <w:t>User Interface and User Experience Enhancement</w:t>
      </w:r>
      <w:r w:rsidR="00AF7583" w:rsidRPr="00AF75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F7583" w:rsidRPr="00AF7583">
        <w:rPr>
          <w:rFonts w:ascii="Times New Roman" w:eastAsia="Times New Roman" w:hAnsi="Times New Roman" w:cs="Times New Roman"/>
          <w:sz w:val="24"/>
          <w:szCs w:val="24"/>
        </w:rPr>
        <w:t>The plan to implement a Business Intelligence (BI) Dashboard for enhanced user experience showcases the skill of improving user interfaces.</w:t>
      </w:r>
      <w:r w:rsidR="00AF7583" w:rsidRPr="00AF7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583" w:rsidRPr="00AF7583">
        <w:rPr>
          <w:rFonts w:ascii="Times New Roman" w:eastAsia="Times New Roman" w:hAnsi="Times New Roman" w:cs="Times New Roman"/>
          <w:sz w:val="24"/>
          <w:szCs w:val="24"/>
        </w:rPr>
        <w:t>Enhancing the user interface to provide a visually engaging dashboard aligns with this course outcome, emphasizing UI/UX design.</w:t>
      </w:r>
    </w:p>
    <w:p w14:paraId="39F500F0" w14:textId="7F3977B0" w:rsidR="00CA0D87" w:rsidRPr="00D67A35" w:rsidRDefault="00CA0D87" w:rsidP="008F5A56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A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Course Outcome 3: </w:t>
      </w:r>
      <w:r w:rsidR="007B1094" w:rsidRPr="00D67A35">
        <w:rPr>
          <w:rFonts w:ascii="Times New Roman" w:eastAsia="Times New Roman" w:hAnsi="Times New Roman" w:cs="Times New Roman"/>
          <w:sz w:val="24"/>
          <w:szCs w:val="24"/>
        </w:rPr>
        <w:t>Code Optimization and Documentation</w:t>
      </w:r>
      <w:r w:rsidR="007B1094" w:rsidRPr="00D67A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B1094" w:rsidRPr="00D67A35">
        <w:rPr>
          <w:rFonts w:ascii="Times New Roman" w:eastAsia="Times New Roman" w:hAnsi="Times New Roman" w:cs="Times New Roman"/>
          <w:sz w:val="24"/>
          <w:szCs w:val="24"/>
        </w:rPr>
        <w:t>The plan includes optimizing the code and adding meaningful documentation to enhance code quality and maintainability.</w:t>
      </w:r>
      <w:r w:rsidR="00D67A35" w:rsidRPr="00D67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A35">
        <w:rPr>
          <w:rFonts w:ascii="Times New Roman" w:eastAsia="Times New Roman" w:hAnsi="Times New Roman" w:cs="Times New Roman"/>
          <w:sz w:val="24"/>
          <w:szCs w:val="24"/>
        </w:rPr>
        <w:t>C</w:t>
      </w:r>
      <w:r w:rsidR="007B1094" w:rsidRPr="00D67A35">
        <w:rPr>
          <w:rFonts w:ascii="Times New Roman" w:eastAsia="Times New Roman" w:hAnsi="Times New Roman" w:cs="Times New Roman"/>
          <w:sz w:val="24"/>
          <w:szCs w:val="24"/>
        </w:rPr>
        <w:t>ode optimization and documentation align with this course outcome, focusing on the clarity and efficiency of code.</w:t>
      </w:r>
      <w:r w:rsidR="00FF7A84" w:rsidRPr="00D67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9F15C" w14:textId="5F1C056C" w:rsidR="00144CBC" w:rsidRPr="00660D9D" w:rsidRDefault="00144CBC" w:rsidP="006578AD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9D">
        <w:rPr>
          <w:rFonts w:ascii="Times New Roman" w:eastAsia="Times New Roman" w:hAnsi="Times New Roman" w:cs="Times New Roman"/>
          <w:sz w:val="24"/>
          <w:szCs w:val="24"/>
        </w:rPr>
        <w:t xml:space="preserve">Course Outcome 4: </w:t>
      </w:r>
      <w:r w:rsidR="00660D9D" w:rsidRPr="00660D9D">
        <w:rPr>
          <w:rFonts w:ascii="Times New Roman" w:eastAsia="Times New Roman" w:hAnsi="Times New Roman" w:cs="Times New Roman"/>
          <w:sz w:val="24"/>
          <w:szCs w:val="24"/>
        </w:rPr>
        <w:t>Error Handling and Debugging</w:t>
      </w:r>
      <w:r w:rsidR="00660D9D" w:rsidRPr="00660D9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1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D9D" w:rsidRPr="00660D9D">
        <w:rPr>
          <w:rFonts w:ascii="Times New Roman" w:eastAsia="Times New Roman" w:hAnsi="Times New Roman" w:cs="Times New Roman"/>
          <w:sz w:val="24"/>
          <w:szCs w:val="24"/>
        </w:rPr>
        <w:t>The plan aims to identify and fix any bugs or issues in the existing code while improving error handling.</w:t>
      </w:r>
      <w:r w:rsidR="00660D9D" w:rsidRPr="00660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D9D" w:rsidRPr="00660D9D">
        <w:rPr>
          <w:rFonts w:ascii="Times New Roman" w:eastAsia="Times New Roman" w:hAnsi="Times New Roman" w:cs="Times New Roman"/>
          <w:sz w:val="24"/>
          <w:szCs w:val="24"/>
        </w:rPr>
        <w:t>Demonstrating the ability to handle errors and debug code aligns with this course outcome, emphasizing the importance of debugging skills.</w:t>
      </w:r>
    </w:p>
    <w:p w14:paraId="09027725" w14:textId="3ADE97DC" w:rsidR="005F2B67" w:rsidRPr="00BC47DC" w:rsidRDefault="005F2B67" w:rsidP="0061095A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DC">
        <w:rPr>
          <w:rFonts w:ascii="Times New Roman" w:eastAsia="Times New Roman" w:hAnsi="Times New Roman" w:cs="Times New Roman"/>
          <w:sz w:val="24"/>
          <w:szCs w:val="24"/>
        </w:rPr>
        <w:t xml:space="preserve">Course Outcome 5: </w:t>
      </w:r>
      <w:r w:rsidR="00BC47DC" w:rsidRPr="00BC47DC">
        <w:rPr>
          <w:rFonts w:ascii="Times New Roman" w:eastAsia="Times New Roman" w:hAnsi="Times New Roman" w:cs="Times New Roman"/>
          <w:sz w:val="24"/>
          <w:szCs w:val="24"/>
        </w:rPr>
        <w:t>P</w:t>
      </w:r>
      <w:r w:rsidR="00BC47DC" w:rsidRPr="00BC47DC">
        <w:rPr>
          <w:rFonts w:ascii="Times New Roman" w:eastAsia="Times New Roman" w:hAnsi="Times New Roman" w:cs="Times New Roman"/>
          <w:sz w:val="24"/>
          <w:szCs w:val="24"/>
        </w:rPr>
        <w:t>roblem Solving and Algorithmic Thinking</w:t>
      </w:r>
      <w:r w:rsidR="00BC47DC" w:rsidRPr="00BC4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C47DC" w:rsidRPr="00BC47DC">
        <w:rPr>
          <w:rFonts w:ascii="Times New Roman" w:eastAsia="Times New Roman" w:hAnsi="Times New Roman" w:cs="Times New Roman"/>
          <w:sz w:val="24"/>
          <w:szCs w:val="24"/>
        </w:rPr>
        <w:t>The implementation of sorting algorithms (quicksort and selection sort) requires problem-solving and algorithmic thinking skills.</w:t>
      </w:r>
      <w:r w:rsidR="00BC47DC" w:rsidRPr="00BC4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7DC" w:rsidRPr="00BC47DC">
        <w:rPr>
          <w:rFonts w:ascii="Times New Roman" w:eastAsia="Times New Roman" w:hAnsi="Times New Roman" w:cs="Times New Roman"/>
          <w:sz w:val="24"/>
          <w:szCs w:val="24"/>
        </w:rPr>
        <w:t>Problem-solving and algorithmic thinking align with this course outcome, which focuses on applying problem-solving techniques to computing challenges.</w:t>
      </w:r>
    </w:p>
    <w:p w14:paraId="6FDAD4E5" w14:textId="6945B271" w:rsidR="00FA59D7" w:rsidRPr="00E84E8E" w:rsidRDefault="002A5574" w:rsidP="002A5574">
      <w:pPr>
        <w:pStyle w:val="Heading2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</w:rPr>
        <w:t xml:space="preserve">2.5   </w:t>
      </w:r>
      <w:r w:rsidR="00FA59D7" w:rsidRPr="00E84E8E">
        <w:rPr>
          <w:rFonts w:eastAsia="Times New Roman"/>
        </w:rPr>
        <w:t>Pseudocode of the design</w:t>
      </w:r>
    </w:p>
    <w:p w14:paraId="7CE4CBC4" w14:textId="77777777" w:rsidR="0027464C" w:rsidRDefault="0027464C" w:rsidP="001B69D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A6825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7464C">
        <w:rPr>
          <w:rFonts w:ascii="Times New Roman" w:eastAsia="Times New Roman" w:hAnsi="Times New Roman" w:cs="Times New Roman"/>
          <w:sz w:val="24"/>
          <w:szCs w:val="24"/>
        </w:rPr>
        <w:t>Pseudocode for Enhancement Design</w:t>
      </w:r>
    </w:p>
    <w:p w14:paraId="38A6D6B6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1: Design the Enhanced BI Dashboard</w:t>
      </w:r>
    </w:p>
    <w:p w14:paraId="7387E30C" w14:textId="77777777" w:rsid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BI_Dashboard</w:t>
      </w:r>
      <w:proofErr w:type="spellEnd"/>
    </w:p>
    <w:p w14:paraId="3F1E48E2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Display "Creating Enhanced BI Dashboard..."</w:t>
      </w:r>
    </w:p>
    <w:p w14:paraId="7417D61A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0A7606EB" w14:textId="5AF7FE30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2: Define Dashboard Components</w:t>
      </w:r>
    </w:p>
    <w:p w14:paraId="0B9CEFE0" w14:textId="77777777" w:rsid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BI_Charts</w:t>
      </w:r>
      <w:proofErr w:type="spellEnd"/>
    </w:p>
    <w:p w14:paraId="6C6CC2DD" w14:textId="29CF2A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BI_Tables</w:t>
      </w:r>
      <w:proofErr w:type="spellEnd"/>
    </w:p>
    <w:p w14:paraId="7A0A7229" w14:textId="01A4FDB6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BI_Interactive_Elements</w:t>
      </w:r>
      <w:proofErr w:type="spellEnd"/>
    </w:p>
    <w:p w14:paraId="28B12DEC" w14:textId="1F877CC0" w:rsid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7DCA7DEF" w14:textId="5334B92F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3: Load Data into the BI Dashboard</w:t>
      </w:r>
    </w:p>
    <w:p w14:paraId="4134635B" w14:textId="37133C09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Load Data from bids into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BI_Dashboard</w:t>
      </w:r>
      <w:proofErr w:type="spellEnd"/>
    </w:p>
    <w:p w14:paraId="0D4732DD" w14:textId="0E06AE59" w:rsid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11D4844F" w14:textId="373527DE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4: Create Interactive Elements</w:t>
      </w:r>
    </w:p>
    <w:p w14:paraId="20E493E8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Create Interactive Filters</w:t>
      </w:r>
    </w:p>
    <w:p w14:paraId="7C0AF083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Create Dynamic Charts</w:t>
      </w:r>
    </w:p>
    <w:p w14:paraId="54C0B55B" w14:textId="67D13F00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Create User-Friendly Navigation Links</w:t>
      </w:r>
    </w:p>
    <w:p w14:paraId="17E794A1" w14:textId="523EC7E1" w:rsid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7FFA4550" w14:textId="315B5563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5: Implement Navigation Enhancement</w:t>
      </w:r>
    </w:p>
    <w:p w14:paraId="3F42056C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Navigation_Enhancements</w:t>
      </w:r>
      <w:proofErr w:type="spellEnd"/>
    </w:p>
    <w:p w14:paraId="69840509" w14:textId="34B5DCDF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Display "Implementing Navigation Enhancements..."</w:t>
      </w:r>
    </w:p>
    <w:p w14:paraId="4941D184" w14:textId="6C26BE45" w:rsid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08C214E5" w14:textId="4D86D90E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6: Redesign User Interface for Enhanced Navigation</w:t>
      </w:r>
    </w:p>
    <w:p w14:paraId="18A85AE1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Redesign UI with Improved Navigation</w:t>
      </w:r>
    </w:p>
    <w:p w14:paraId="2B075D91" w14:textId="605C2DD8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Responsive Design for Various Devices</w:t>
      </w:r>
    </w:p>
    <w:p w14:paraId="2FB9F6FD" w14:textId="132618E2" w:rsid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549D6036" w14:textId="255E5A46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7: Optimize Page Load Times</w:t>
      </w:r>
    </w:p>
    <w:p w14:paraId="3480DDF8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Optimize Image Sizes</w:t>
      </w:r>
    </w:p>
    <w:p w14:paraId="4ED05194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Utilize Asynchronous Loading Techniques</w:t>
      </w:r>
    </w:p>
    <w:p w14:paraId="28D6767B" w14:textId="201107B9" w:rsidR="0027464C" w:rsidRPr="0027464C" w:rsidRDefault="00EE1B1D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468C0CBF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8: Ensure Data Privacy and Security</w:t>
      </w:r>
    </w:p>
    <w:p w14:paraId="05D1E0D8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Implement Data Encryption</w:t>
      </w:r>
    </w:p>
    <w:p w14:paraId="5FAB6FB2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Secure User Data Storage</w:t>
      </w:r>
    </w:p>
    <w:p w14:paraId="4EE8E677" w14:textId="0F2C5D2D" w:rsidR="0027464C" w:rsidRPr="0027464C" w:rsidRDefault="00EE1B1D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57DE4529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9: Display Enhanced BI Dashboard</w:t>
      </w:r>
    </w:p>
    <w:p w14:paraId="05101F3F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BI_Dashboard</w:t>
      </w:r>
      <w:proofErr w:type="spellEnd"/>
    </w:p>
    <w:p w14:paraId="568B7632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Wait for User Interactions</w:t>
      </w:r>
    </w:p>
    <w:p w14:paraId="3F4252DA" w14:textId="2B2E309F" w:rsidR="0027464C" w:rsidRPr="0027464C" w:rsidRDefault="00847864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6E71443E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10: Respond to User Interactions</w:t>
      </w:r>
    </w:p>
    <w:p w14:paraId="0A53F091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If User Selects Filter:</w:t>
      </w:r>
    </w:p>
    <w:p w14:paraId="5140AFD5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   Apply Filter to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BI_Charts</w:t>
      </w:r>
      <w:proofErr w:type="spellEnd"/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BI_Tables</w:t>
      </w:r>
      <w:proofErr w:type="spellEnd"/>
    </w:p>
    <w:p w14:paraId="39A67152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   Update Charts and Tables with Filtered Data</w:t>
      </w:r>
    </w:p>
    <w:p w14:paraId="415622B1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lastRenderedPageBreak/>
        <w:t>Else If User Selects Navigation Link:</w:t>
      </w:r>
    </w:p>
    <w:p w14:paraId="207DBA38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   Navigate to the Selected Section</w:t>
      </w:r>
    </w:p>
    <w:p w14:paraId="125DA8A0" w14:textId="64668F6F" w:rsidR="0027464C" w:rsidRPr="0027464C" w:rsidRDefault="00847864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2E1AB108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11: Continuously Collect User Feedback</w:t>
      </w:r>
    </w:p>
    <w:p w14:paraId="51064E81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User_Feedback</w:t>
      </w:r>
      <w:proofErr w:type="spellEnd"/>
    </w:p>
    <w:p w14:paraId="79FE9974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Display "Collecting User Feedback..."</w:t>
      </w:r>
    </w:p>
    <w:p w14:paraId="3751FB3D" w14:textId="6749BD17" w:rsidR="0027464C" w:rsidRPr="0027464C" w:rsidRDefault="00847864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5F2035FD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12: Collect User Feedback through Surveys and Usage</w:t>
      </w:r>
    </w:p>
    <w:p w14:paraId="71C41B26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Prompt Users for Feedback</w:t>
      </w:r>
    </w:p>
    <w:p w14:paraId="0B5284C2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Collect and Record User Suggestions</w:t>
      </w:r>
    </w:p>
    <w:p w14:paraId="77BBB501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Store Feedback Data for Analysis</w:t>
      </w:r>
    </w:p>
    <w:p w14:paraId="771BDFD8" w14:textId="3C71E3BF" w:rsidR="0027464C" w:rsidRPr="0027464C" w:rsidRDefault="00847864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036764AC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13: Analyze and Incorporate User Feedback</w:t>
      </w:r>
    </w:p>
    <w:p w14:paraId="308DD00F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Analyze Feedback Data</w:t>
      </w:r>
    </w:p>
    <w:p w14:paraId="4B73A46B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Identify Areas for Improvement</w:t>
      </w:r>
    </w:p>
    <w:p w14:paraId="2E7775F6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Incorporate User Suggestions into Dashboard</w:t>
      </w:r>
    </w:p>
    <w:p w14:paraId="37F53715" w14:textId="69AE48F4" w:rsidR="0027464C" w:rsidRPr="0027464C" w:rsidRDefault="00C5321B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554EFCDD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14: Monitor Dashboard Performance</w:t>
      </w:r>
    </w:p>
    <w:p w14:paraId="52479B20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Monitor </w:t>
      </w:r>
      <w:proofErr w:type="spellStart"/>
      <w:r w:rsidRPr="0027464C">
        <w:rPr>
          <w:rFonts w:ascii="Times New Roman" w:eastAsia="Times New Roman" w:hAnsi="Times New Roman" w:cs="Times New Roman"/>
          <w:sz w:val="24"/>
          <w:szCs w:val="24"/>
        </w:rPr>
        <w:t>BI_Dashboard</w:t>
      </w:r>
      <w:proofErr w:type="spellEnd"/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Usage</w:t>
      </w:r>
    </w:p>
    <w:p w14:paraId="20170999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Check Loading Times and Responsiveness</w:t>
      </w:r>
    </w:p>
    <w:p w14:paraId="2ED7E66F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Address Performance Issues</w:t>
      </w:r>
    </w:p>
    <w:p w14:paraId="2BAFFE7A" w14:textId="13F23F37" w:rsidR="0027464C" w:rsidRPr="0027464C" w:rsidRDefault="00C5321B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19C2531B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15: Repeat Steps 10 to 14 for Iterative Enhancements</w:t>
      </w:r>
    </w:p>
    <w:p w14:paraId="4EFB02E8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While Dashboard in Use:</w:t>
      </w:r>
    </w:p>
    <w:p w14:paraId="0EAB5ECB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   Listen for User Interactions</w:t>
      </w:r>
    </w:p>
    <w:p w14:paraId="5F60436C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   Gather Feedback and Data</w:t>
      </w:r>
    </w:p>
    <w:p w14:paraId="0B07707C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 xml:space="preserve">    Make Iterative Improvements</w:t>
      </w:r>
    </w:p>
    <w:p w14:paraId="37730E41" w14:textId="60788A19" w:rsidR="0027464C" w:rsidRPr="0027464C" w:rsidRDefault="00C5321B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/////////////////////////////////////////////</w:t>
      </w:r>
    </w:p>
    <w:p w14:paraId="53F698D9" w14:textId="77777777" w:rsidR="0027464C" w:rsidRPr="0027464C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# Step 16: Completion</w:t>
      </w:r>
    </w:p>
    <w:p w14:paraId="6DA397A3" w14:textId="36529061" w:rsidR="0027464C" w:rsidRPr="00E84E8E" w:rsidRDefault="0027464C" w:rsidP="002746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4C">
        <w:rPr>
          <w:rFonts w:ascii="Times New Roman" w:eastAsia="Times New Roman" w:hAnsi="Times New Roman" w:cs="Times New Roman"/>
          <w:sz w:val="24"/>
          <w:szCs w:val="24"/>
        </w:rPr>
        <w:t>Display "Enhanced BI Dashboard and Navigation Implemented Successfully!"</w:t>
      </w:r>
    </w:p>
    <w:p w14:paraId="672B5AE5" w14:textId="03CE8879" w:rsidR="00067EC7" w:rsidRPr="00E84E8E" w:rsidRDefault="00067EC7" w:rsidP="004843D8">
      <w:pPr>
        <w:pStyle w:val="Heading2"/>
        <w:numPr>
          <w:ilvl w:val="0"/>
          <w:numId w:val="2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4654DA" w:rsidRPr="00E84E8E"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2F06" w:rsidRPr="00E84E8E">
        <w:rPr>
          <w:rFonts w:ascii="Times New Roman" w:eastAsia="Times New Roman" w:hAnsi="Times New Roman" w:cs="Times New Roman"/>
          <w:sz w:val="24"/>
          <w:szCs w:val="24"/>
        </w:rPr>
        <w:t>CS 340</w:t>
      </w:r>
    </w:p>
    <w:p w14:paraId="054AFA1B" w14:textId="50C14E65" w:rsidR="00067EC7" w:rsidRPr="00E84E8E" w:rsidRDefault="00067EC7" w:rsidP="00067EC7">
      <w:pPr>
        <w:pStyle w:val="Heading2"/>
        <w:numPr>
          <w:ilvl w:val="0"/>
          <w:numId w:val="0"/>
        </w:numPr>
        <w:spacing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3.1    Artifact Name: </w:t>
      </w:r>
      <w:r w:rsidR="00D9331F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Training and Motivation Project</w:t>
      </w:r>
      <w:r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7B18D7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 created a software application that selects certain profiles in dogs to train. This project </w:t>
      </w:r>
      <w:r w:rsidR="00754889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uses</w:t>
      </w:r>
      <w:r w:rsidR="00AE4A18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Python, MongoDB Compass, and </w:t>
      </w:r>
      <w:r w:rsidR="005F0CCD">
        <w:rPr>
          <w:rFonts w:ascii="Times New Roman" w:eastAsia="Times New Roman" w:hAnsi="Times New Roman" w:cs="Times New Roman"/>
          <w:color w:val="auto"/>
          <w:sz w:val="24"/>
          <w:szCs w:val="24"/>
        </w:rPr>
        <w:t>‘</w:t>
      </w:r>
      <w:proofErr w:type="spellStart"/>
      <w:r w:rsidR="00845921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Jup</w:t>
      </w:r>
      <w:r w:rsidR="004A066D">
        <w:rPr>
          <w:rFonts w:ascii="Times New Roman" w:eastAsia="Times New Roman" w:hAnsi="Times New Roman" w:cs="Times New Roman"/>
          <w:color w:val="auto"/>
          <w:sz w:val="24"/>
          <w:szCs w:val="24"/>
        </w:rPr>
        <w:t>y</w:t>
      </w:r>
      <w:r w:rsidR="00845921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>ter</w:t>
      </w:r>
      <w:proofErr w:type="spellEnd"/>
      <w:r w:rsidR="00AE4A18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Notebook</w:t>
      </w:r>
      <w:r w:rsidR="005F0CCD">
        <w:rPr>
          <w:rFonts w:ascii="Times New Roman" w:eastAsia="Times New Roman" w:hAnsi="Times New Roman" w:cs="Times New Roman"/>
          <w:color w:val="auto"/>
          <w:sz w:val="24"/>
          <w:szCs w:val="24"/>
        </w:rPr>
        <w:t>’</w:t>
      </w:r>
      <w:r w:rsidR="00AE4A18"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accomplish.</w:t>
      </w:r>
      <w:r w:rsidRPr="00E84E8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28699B67" w14:textId="26568C17" w:rsidR="00067EC7" w:rsidRPr="00E84E8E" w:rsidRDefault="00A25F64" w:rsidP="00A25F64">
      <w:pPr>
        <w:pStyle w:val="Heading2"/>
        <w:numPr>
          <w:ilvl w:val="0"/>
          <w:numId w:val="0"/>
        </w:numPr>
        <w:spacing w:line="480" w:lineRule="auto"/>
        <w:ind w:left="630" w:hanging="63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3.2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ab/>
      </w:r>
      <w:r w:rsidR="004654DA" w:rsidRPr="00E84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EC7" w:rsidRPr="00E84E8E">
        <w:rPr>
          <w:rFonts w:ascii="Times New Roman" w:eastAsia="Times New Roman" w:hAnsi="Times New Roman" w:cs="Times New Roman"/>
          <w:sz w:val="24"/>
          <w:szCs w:val="24"/>
        </w:rPr>
        <w:t>Origin:</w:t>
      </w:r>
      <w:r w:rsidR="00112F06" w:rsidRPr="00E84E8E"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</w:p>
    <w:p w14:paraId="767B7DBB" w14:textId="0624411A" w:rsidR="00067EC7" w:rsidRPr="00E84E8E" w:rsidRDefault="004654DA" w:rsidP="00067EC7">
      <w:pPr>
        <w:pStyle w:val="Heading2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067EC7" w:rsidRPr="00E84E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067EC7" w:rsidRPr="00E84E8E">
        <w:rPr>
          <w:rFonts w:ascii="Times New Roman" w:eastAsia="Times New Roman" w:hAnsi="Times New Roman" w:cs="Times New Roman"/>
          <w:sz w:val="24"/>
          <w:szCs w:val="24"/>
        </w:rPr>
        <w:tab/>
        <w:t>Enhancement Plan:</w:t>
      </w:r>
      <w:r w:rsidR="00067EC7" w:rsidRPr="00E84E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A26C29" w14:textId="42194039" w:rsidR="003E01E0" w:rsidRPr="003E01E0" w:rsidRDefault="003E01E0" w:rsidP="003E01E0">
      <w:pPr>
        <w:pStyle w:val="ListParagraph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1E0">
        <w:rPr>
          <w:rFonts w:ascii="Times New Roman" w:eastAsia="Times New Roman" w:hAnsi="Times New Roman" w:cs="Times New Roman"/>
          <w:sz w:val="24"/>
          <w:szCs w:val="24"/>
        </w:rPr>
        <w:t>Full-Stack Diversification with Node.js: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0DD804" w14:textId="17757D4B" w:rsidR="003E01E0" w:rsidRPr="003E01E0" w:rsidRDefault="003E01E0" w:rsidP="003E01E0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E01E0">
        <w:rPr>
          <w:rFonts w:ascii="Times New Roman" w:eastAsia="Times New Roman" w:hAnsi="Times New Roman" w:cs="Times New Roman"/>
          <w:sz w:val="24"/>
          <w:szCs w:val="24"/>
        </w:rPr>
        <w:lastRenderedPageBreak/>
        <w:t>The core of this enhancement centers on expanding the versatility and adaptability of the International Animal Shelter project by building a full stack with a different programming language. Specifically, I will leverage Node.js, a powerful and widely used runtime that excels in building scalable and efficient server-side applications.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1E0">
        <w:rPr>
          <w:rFonts w:ascii="Times New Roman" w:eastAsia="Times New Roman" w:hAnsi="Times New Roman" w:cs="Times New Roman"/>
          <w:sz w:val="24"/>
          <w:szCs w:val="24"/>
        </w:rPr>
        <w:t>This addition will complement the existing Python-based stack and introduce diverse audiences to a comprehensive solution developed using two distinct programming languages.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1E0">
        <w:rPr>
          <w:rFonts w:ascii="Times New Roman" w:eastAsia="Times New Roman" w:hAnsi="Times New Roman" w:cs="Times New Roman"/>
          <w:sz w:val="24"/>
          <w:szCs w:val="24"/>
        </w:rPr>
        <w:t>The integration of Node.js will facilitate enhanced data handling and faster server-side processing, further contributing to the project's performance and user experience.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Furthermore</w:t>
      </w:r>
      <w:r w:rsidRPr="003E01E0">
        <w:rPr>
          <w:rFonts w:ascii="Times New Roman" w:eastAsia="Times New Roman" w:hAnsi="Times New Roman" w:cs="Times New Roman"/>
          <w:sz w:val="24"/>
          <w:szCs w:val="24"/>
        </w:rPr>
        <w:t>, the introduction of Node.js demonstrates my proficiency in working with multiple programming languages and showcases my ability to make informed design choices while maintaining professional standards.</w:t>
      </w:r>
    </w:p>
    <w:p w14:paraId="02276567" w14:textId="5DD5E53B" w:rsidR="00067EC7" w:rsidRPr="00E84E8E" w:rsidRDefault="00A37631" w:rsidP="00A37631">
      <w:pPr>
        <w:pStyle w:val="Heading2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67EC7" w:rsidRPr="00E84E8E">
        <w:rPr>
          <w:rFonts w:ascii="Times New Roman" w:eastAsia="Times New Roman" w:hAnsi="Times New Roman" w:cs="Times New Roman"/>
          <w:sz w:val="24"/>
          <w:szCs w:val="24"/>
        </w:rPr>
        <w:t>Skills illustrated and course outcome alignment:</w:t>
      </w:r>
      <w:r w:rsidR="00067EC7" w:rsidRPr="00E84E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1147D6" w14:textId="6805C6FD" w:rsidR="00C1326E" w:rsidRDefault="00C1326E" w:rsidP="00C30D2C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Outcome 1: </w:t>
      </w:r>
      <w:r w:rsidR="005374B8" w:rsidRPr="005374B8">
        <w:rPr>
          <w:rFonts w:ascii="Times New Roman" w:eastAsia="Times New Roman" w:hAnsi="Times New Roman" w:cs="Times New Roman"/>
          <w:sz w:val="24"/>
          <w:szCs w:val="24"/>
        </w:rPr>
        <w:t>Proficiency in working with multiple database systems and integrating SQL (MySQL) with NoSQL (MongoDB) can help diverse audiences make data-driven decisions.</w:t>
      </w:r>
    </w:p>
    <w:p w14:paraId="304598C9" w14:textId="125D1271" w:rsidR="005374B8" w:rsidRDefault="005374B8" w:rsidP="00C30D2C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Outcome 2: </w:t>
      </w:r>
      <w:r w:rsidR="00F149EB" w:rsidRPr="00F149EB">
        <w:rPr>
          <w:rFonts w:ascii="Times New Roman" w:eastAsia="Times New Roman" w:hAnsi="Times New Roman" w:cs="Times New Roman"/>
          <w:sz w:val="24"/>
          <w:szCs w:val="24"/>
        </w:rPr>
        <w:t>Front-end web development and UI/UX design emphasize the importance of delivering professional-quality visual and interactive communications.</w:t>
      </w:r>
    </w:p>
    <w:p w14:paraId="6B1FDF46" w14:textId="67F48962" w:rsidR="00F149EB" w:rsidRDefault="00F149EB" w:rsidP="00C30D2C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Outcome 3: </w:t>
      </w:r>
      <w:r w:rsidRPr="00F149EB">
        <w:rPr>
          <w:rFonts w:ascii="Times New Roman" w:eastAsia="Times New Roman" w:hAnsi="Times New Roman" w:cs="Times New Roman"/>
          <w:sz w:val="24"/>
          <w:szCs w:val="24"/>
        </w:rPr>
        <w:t xml:space="preserve">Building a full-stack application using different programming languages to complement an existing stack demonstrates </w:t>
      </w:r>
      <w:r w:rsidR="00CD47E8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F149EB">
        <w:rPr>
          <w:rFonts w:ascii="Times New Roman" w:eastAsia="Times New Roman" w:hAnsi="Times New Roman" w:cs="Times New Roman"/>
          <w:sz w:val="24"/>
          <w:szCs w:val="24"/>
        </w:rPr>
        <w:t xml:space="preserve"> ability to make design choices based on standards and trade-offs.</w:t>
      </w:r>
    </w:p>
    <w:p w14:paraId="6D47EC4D" w14:textId="7574DCA2" w:rsidR="00CD47E8" w:rsidRDefault="00CD47E8" w:rsidP="00C30D2C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Outcome 4: </w:t>
      </w:r>
      <w:r w:rsidR="00C110AE" w:rsidRPr="00C110AE">
        <w:rPr>
          <w:rFonts w:ascii="Times New Roman" w:eastAsia="Times New Roman" w:hAnsi="Times New Roman" w:cs="Times New Roman"/>
          <w:sz w:val="24"/>
          <w:szCs w:val="24"/>
        </w:rPr>
        <w:t xml:space="preserve">Proficiency in database management, front-end web development, and adaptability in using different programming languages highlights </w:t>
      </w:r>
      <w:r w:rsidR="00C110AE">
        <w:rPr>
          <w:rFonts w:ascii="Times New Roman" w:eastAsia="Times New Roman" w:hAnsi="Times New Roman" w:cs="Times New Roman"/>
          <w:sz w:val="24"/>
          <w:szCs w:val="24"/>
        </w:rPr>
        <w:t>my</w:t>
      </w:r>
      <w:r w:rsidR="00C110AE" w:rsidRPr="00C110AE">
        <w:rPr>
          <w:rFonts w:ascii="Times New Roman" w:eastAsia="Times New Roman" w:hAnsi="Times New Roman" w:cs="Times New Roman"/>
          <w:sz w:val="24"/>
          <w:szCs w:val="24"/>
        </w:rPr>
        <w:t xml:space="preserve"> ability to use innovative techniques and skills to implement valuable computer solutions.</w:t>
      </w:r>
    </w:p>
    <w:p w14:paraId="75E6EBF9" w14:textId="26CF796D" w:rsidR="00C110AE" w:rsidRDefault="00C110AE" w:rsidP="00C30D2C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Course Outcome 5: </w:t>
      </w:r>
      <w:r w:rsidR="007B3747" w:rsidRPr="007B3747">
        <w:rPr>
          <w:rFonts w:ascii="Times New Roman" w:eastAsia="Times New Roman" w:hAnsi="Times New Roman" w:cs="Times New Roman"/>
          <w:sz w:val="24"/>
          <w:szCs w:val="24"/>
        </w:rPr>
        <w:t>Proficiency in database management can include security measures in data handling, while full-stack adaptability demonstrates the flexibility to mitigate vulnerabilities and enhance the security of software systems.</w:t>
      </w:r>
    </w:p>
    <w:p w14:paraId="5AB20DB1" w14:textId="5F515788" w:rsidR="003D5596" w:rsidRPr="00E8214F" w:rsidRDefault="00EB7D06" w:rsidP="00EB7D06">
      <w:pPr>
        <w:pStyle w:val="Heading2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</w:rPr>
        <w:t>3.5</w:t>
      </w:r>
      <w:r w:rsidR="00934C6D" w:rsidRPr="00E84E8E">
        <w:rPr>
          <w:rFonts w:eastAsia="Times New Roman"/>
        </w:rPr>
        <w:tab/>
      </w:r>
      <w:r w:rsidR="00934C6D" w:rsidRPr="00E8214F">
        <w:rPr>
          <w:rFonts w:eastAsia="Times New Roman"/>
        </w:rPr>
        <w:t>Pse</w:t>
      </w:r>
      <w:r w:rsidR="003D5596" w:rsidRPr="00E8214F">
        <w:rPr>
          <w:rFonts w:eastAsia="Times New Roman"/>
        </w:rPr>
        <w:t>udocode of the design for the enhancement plan:</w:t>
      </w:r>
    </w:p>
    <w:p w14:paraId="3619517C" w14:textId="77777777" w:rsidR="00EB7D06" w:rsidRDefault="00EB7D0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43610" w14:textId="4E97F185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5C4AE512" w14:textId="7756FF1C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# Diversify Programming Languages for Full Stack</w:t>
      </w:r>
    </w:p>
    <w:p w14:paraId="4042C000" w14:textId="08B52779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 xml:space="preserve">Select New </w:t>
      </w:r>
      <w:r w:rsidR="00784552" w:rsidRPr="00E84E8E">
        <w:rPr>
          <w:rFonts w:ascii="Times New Roman" w:eastAsia="Times New Roman" w:hAnsi="Times New Roman" w:cs="Times New Roman"/>
          <w:sz w:val="24"/>
          <w:szCs w:val="24"/>
        </w:rPr>
        <w:t>Language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BCC9F62" w14:textId="184C1196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New Language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= "Node.js" # </w:t>
      </w:r>
      <w:r w:rsidR="00E84E60" w:rsidRPr="00E84E8E">
        <w:rPr>
          <w:rFonts w:ascii="Times New Roman" w:eastAsia="Times New Roman" w:hAnsi="Times New Roman" w:cs="Times New Roman"/>
          <w:sz w:val="24"/>
          <w:szCs w:val="24"/>
        </w:rPr>
        <w:t>Can r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eplace with the chosen language</w:t>
      </w:r>
    </w:p>
    <w:p w14:paraId="51D0AD97" w14:textId="34B285EA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New Language</w:t>
      </w:r>
    </w:p>
    <w:p w14:paraId="5828D00A" w14:textId="5E1C47FC" w:rsidR="00E84E60" w:rsidRPr="00E84E8E" w:rsidRDefault="00E84E60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</w:t>
      </w:r>
    </w:p>
    <w:p w14:paraId="4DA063CE" w14:textId="2063BBC4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Function Backend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with New Language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D21A989" w14:textId="3B330B62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New Language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Select New Language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719C20" w14:textId="02406E69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Initialize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552" w:rsidRPr="00E84E8E">
        <w:rPr>
          <w:rFonts w:ascii="Times New Roman" w:eastAsia="Times New Roman" w:hAnsi="Times New Roman" w:cs="Times New Roman"/>
          <w:sz w:val="24"/>
          <w:szCs w:val="24"/>
        </w:rPr>
        <w:t>With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Language)</w:t>
      </w:r>
    </w:p>
    <w:p w14:paraId="347F49AC" w14:textId="24519259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Define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Routes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With (new Language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3A215B" w14:textId="04D84665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Manage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(New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Language)</w:t>
      </w:r>
    </w:p>
    <w:p w14:paraId="5B1E59AD" w14:textId="40FA6EF1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Ensure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 xml:space="preserve">Data Security </w:t>
      </w:r>
      <w:r w:rsidR="00242F01" w:rsidRPr="00E84E8E">
        <w:rPr>
          <w:rFonts w:ascii="Times New Roman" w:eastAsia="Times New Roman" w:hAnsi="Times New Roman" w:cs="Times New Roman"/>
          <w:sz w:val="24"/>
          <w:szCs w:val="24"/>
        </w:rPr>
        <w:t>with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Language)</w:t>
      </w:r>
    </w:p>
    <w:p w14:paraId="366335D6" w14:textId="1283AFE0" w:rsidR="003D5596" w:rsidRPr="00E84E8E" w:rsidRDefault="00E84E60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</w:t>
      </w:r>
    </w:p>
    <w:p w14:paraId="1715337A" w14:textId="4E7DD6D2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Function Frontend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2F01" w:rsidRPr="00E84E8E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EB7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Language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36495E8" w14:textId="58DEE086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>new Language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>n</w:t>
      </w:r>
      <w:r w:rsidR="00EB7D06" w:rsidRPr="00E84E8E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 w:rsidR="00242F01" w:rsidRPr="00E84E8E">
        <w:rPr>
          <w:rFonts w:ascii="Times New Roman" w:eastAsia="Times New Roman" w:hAnsi="Times New Roman" w:cs="Times New Roman"/>
          <w:sz w:val="24"/>
          <w:szCs w:val="24"/>
        </w:rPr>
        <w:t>Language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D79CCD" w14:textId="3FADF5EB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Initialize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ith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42F01" w:rsidRPr="00E84E8E">
        <w:rPr>
          <w:rFonts w:ascii="Times New Roman" w:eastAsia="Times New Roman" w:hAnsi="Times New Roman" w:cs="Times New Roman"/>
          <w:sz w:val="24"/>
          <w:szCs w:val="24"/>
        </w:rPr>
        <w:t>New Language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A7552A" w14:textId="29B96540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Create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Interactive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2F01" w:rsidRPr="00E84E8E">
        <w:rPr>
          <w:rFonts w:ascii="Times New Roman" w:eastAsia="Times New Roman" w:hAnsi="Times New Roman" w:cs="Times New Roman"/>
          <w:sz w:val="24"/>
          <w:szCs w:val="24"/>
        </w:rPr>
        <w:t>Webpages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242F01" w:rsidRPr="00E84E8E">
        <w:rPr>
          <w:rFonts w:ascii="Times New Roman" w:eastAsia="Times New Roman" w:hAnsi="Times New Roman" w:cs="Times New Roman"/>
          <w:sz w:val="24"/>
          <w:szCs w:val="24"/>
        </w:rPr>
        <w:t>ith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242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Language)</w:t>
      </w:r>
    </w:p>
    <w:p w14:paraId="347B0D4A" w14:textId="6B974B74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Integrate</w:t>
      </w:r>
      <w:r w:rsidR="0087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87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Backend</w:t>
      </w:r>
      <w:r w:rsidR="0087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 xml:space="preserve">for Real Time </w:t>
      </w:r>
      <w:r w:rsidR="00784552" w:rsidRPr="00E84E8E">
        <w:rPr>
          <w:rFonts w:ascii="Times New Roman" w:eastAsia="Times New Roman" w:hAnsi="Times New Roman" w:cs="Times New Roman"/>
          <w:sz w:val="24"/>
          <w:szCs w:val="24"/>
        </w:rPr>
        <w:t>Updates (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New Language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B9B256" w14:textId="5BC7B0FF" w:rsidR="003D5596" w:rsidRPr="00E84E8E" w:rsidRDefault="00E84E60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</w:t>
      </w:r>
    </w:p>
    <w:p w14:paraId="41FB8102" w14:textId="5C8A917B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84552" w:rsidRPr="00E84E8E">
        <w:rPr>
          <w:rFonts w:ascii="Times New Roman" w:eastAsia="Times New Roman" w:hAnsi="Times New Roman" w:cs="Times New Roman"/>
          <w:sz w:val="24"/>
          <w:szCs w:val="24"/>
        </w:rPr>
        <w:t>Migration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890F5A0" w14:textId="1A610A44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Migrate Data from MongoDB to New Database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2BFB68" w14:textId="076CD9E3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ensure Data Consistency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58770E" w14:textId="4A804EC2" w:rsidR="003D5596" w:rsidRPr="00E84E8E" w:rsidRDefault="00E84E60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</w:t>
      </w:r>
    </w:p>
    <w:p w14:paraId="02DC4FB9" w14:textId="0F5B8177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 xml:space="preserve">Testing and Quality </w:t>
      </w:r>
      <w:r w:rsidR="00784552" w:rsidRPr="00E84E8E">
        <w:rPr>
          <w:rFonts w:ascii="Times New Roman" w:eastAsia="Times New Roman" w:hAnsi="Times New Roman" w:cs="Times New Roman"/>
          <w:sz w:val="24"/>
          <w:szCs w:val="24"/>
        </w:rPr>
        <w:t>Assurance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8EB1471" w14:textId="337E9E8F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Test Backend and Frontend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7C21A6" w14:textId="27989CE5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 xml:space="preserve">Address Issues If </w:t>
      </w:r>
      <w:r w:rsidR="00784552" w:rsidRPr="00E84E8E">
        <w:rPr>
          <w:rFonts w:ascii="Times New Roman" w:eastAsia="Times New Roman" w:hAnsi="Times New Roman" w:cs="Times New Roman"/>
          <w:sz w:val="24"/>
          <w:szCs w:val="24"/>
        </w:rPr>
        <w:t>Found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23ABAE" w14:textId="1EDF79BD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ensure Smooth User Experience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7E0BE7" w14:textId="22145D19" w:rsidR="003D5596" w:rsidRPr="00E84E8E" w:rsidRDefault="00E84E60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//////////////////////////////////////////////////////////////////////////</w:t>
      </w:r>
    </w:p>
    <w:p w14:paraId="639B60A7" w14:textId="63B439F5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Deployment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AD7C84C" w14:textId="7585906E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 xml:space="preserve">Deploy Application to Server or </w:t>
      </w:r>
      <w:r w:rsidR="00784552" w:rsidRPr="00E84E8E">
        <w:rPr>
          <w:rFonts w:ascii="Times New Roman" w:eastAsia="Times New Roman" w:hAnsi="Times New Roman" w:cs="Times New Roman"/>
          <w:sz w:val="24"/>
          <w:szCs w:val="24"/>
        </w:rPr>
        <w:t>Cloud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2BFF73" w14:textId="7F91AF83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Configure</w:t>
      </w:r>
      <w:r w:rsidR="0087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87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Environment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F3B192" w14:textId="5A41D02E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Set Up Performance Monitoring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F0233A" w14:textId="280CE339" w:rsidR="003D5596" w:rsidRPr="00E84E8E" w:rsidRDefault="00E84E60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lastRenderedPageBreak/>
        <w:t>//////////////////////////////////////////////////////////////////////////</w:t>
      </w:r>
    </w:p>
    <w:p w14:paraId="4B844535" w14:textId="12F0752D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8756F5" w:rsidRPr="00E84E8E">
        <w:rPr>
          <w:rFonts w:ascii="Times New Roman" w:eastAsia="Times New Roman" w:hAnsi="Times New Roman" w:cs="Times New Roman"/>
          <w:sz w:val="24"/>
          <w:szCs w:val="24"/>
        </w:rPr>
        <w:t>User Training and Documentation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C5FD3A1" w14:textId="07799D10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06842" w:rsidRPr="00E84E8E">
        <w:rPr>
          <w:rFonts w:ascii="Times New Roman" w:eastAsia="Times New Roman" w:hAnsi="Times New Roman" w:cs="Times New Roman"/>
          <w:sz w:val="24"/>
          <w:szCs w:val="24"/>
        </w:rPr>
        <w:t>Prepare User Documentation (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695612" w14:textId="68F49592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 xml:space="preserve">    Conduct</w:t>
      </w:r>
      <w:r w:rsidR="00BC6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BC6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="00BC6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If</w:t>
      </w:r>
      <w:r w:rsidR="00BC6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Needed</w:t>
      </w:r>
      <w:r w:rsidR="00BC6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B17E128" w14:textId="77777777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# Call the functions to initiate the diversification of the programming language for full-stack development</w:t>
      </w:r>
    </w:p>
    <w:p w14:paraId="4E2595AB" w14:textId="3B7086FC" w:rsidR="003D5596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Backend</w:t>
      </w:r>
      <w:r w:rsidR="00BC6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6628" w:rsidRPr="00E84E8E">
        <w:rPr>
          <w:rFonts w:ascii="Times New Roman" w:eastAsia="Times New Roman" w:hAnsi="Times New Roman" w:cs="Times New Roman"/>
          <w:sz w:val="24"/>
          <w:szCs w:val="24"/>
        </w:rPr>
        <w:t>Development with New Language</w:t>
      </w:r>
      <w:r w:rsidR="00BC6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2EBAEAB" w14:textId="3DA66690" w:rsidR="003D5596" w:rsidRPr="00E84E8E" w:rsidRDefault="00BC6628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Frontend Development with New Language (</w:t>
      </w:r>
      <w:r w:rsidR="003D5596"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989F06" w14:textId="47E27538" w:rsidR="003D5596" w:rsidRPr="00E84E8E" w:rsidRDefault="00BC6628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Data Migration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596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8199F44" w14:textId="6EA81931" w:rsidR="003D5596" w:rsidRPr="00E84E8E" w:rsidRDefault="00BC6628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Testing and Quality Assurance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596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9FFD7BB" w14:textId="3E5EE670" w:rsidR="003D5596" w:rsidRPr="00E84E8E" w:rsidRDefault="00BC6628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Deployment (</w:t>
      </w:r>
      <w:r w:rsidR="003D5596" w:rsidRPr="00E8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89CF25" w14:textId="47931FDC" w:rsidR="003D5596" w:rsidRPr="00E84E8E" w:rsidRDefault="00BC6628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User Training and Documentation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596" w:rsidRPr="00E84E8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E734232" w14:textId="5A75949C" w:rsidR="00F25CEF" w:rsidRPr="00E84E8E" w:rsidRDefault="003D5596" w:rsidP="003D559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8E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67C295FD" w14:textId="5CFED574" w:rsidR="00F25CEF" w:rsidRPr="00E84E8E" w:rsidRDefault="00784552" w:rsidP="00E536A2">
      <w:pPr>
        <w:pStyle w:val="Heading2"/>
        <w:numPr>
          <w:ilvl w:val="0"/>
          <w:numId w:val="0"/>
        </w:numPr>
        <w:spacing w:line="480" w:lineRule="auto"/>
        <w:ind w:left="576" w:hanging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B16A4" w:rsidRPr="00E84E8E">
        <w:rPr>
          <w:rFonts w:ascii="Times New Roman" w:eastAsia="Times New Roman" w:hAnsi="Times New Roman" w:cs="Times New Roman"/>
          <w:sz w:val="24"/>
          <w:szCs w:val="24"/>
        </w:rPr>
        <w:t>ePortfolio</w:t>
      </w:r>
      <w:proofErr w:type="spellEnd"/>
      <w:r w:rsidR="00AB16A4" w:rsidRPr="00E84E8E">
        <w:rPr>
          <w:rFonts w:ascii="Times New Roman" w:eastAsia="Times New Roman" w:hAnsi="Times New Roman" w:cs="Times New Roman"/>
          <w:sz w:val="24"/>
          <w:szCs w:val="24"/>
        </w:rPr>
        <w:t xml:space="preserve"> Overall</w:t>
      </w:r>
    </w:p>
    <w:p w14:paraId="3AD99CD0" w14:textId="0FFE0385" w:rsidR="001E18A3" w:rsidRDefault="00AA6DF1" w:rsidP="001E1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F0D11">
        <w:rPr>
          <w:rFonts w:ascii="Times New Roman" w:hAnsi="Times New Roman" w:cs="Times New Roman"/>
          <w:sz w:val="24"/>
          <w:szCs w:val="24"/>
        </w:rPr>
        <w:t xml:space="preserve">Fulfill enhancement plans, the specific skills </w:t>
      </w:r>
      <w:r w:rsidR="00783C4A">
        <w:rPr>
          <w:rFonts w:ascii="Times New Roman" w:hAnsi="Times New Roman" w:cs="Times New Roman"/>
          <w:sz w:val="24"/>
          <w:szCs w:val="24"/>
        </w:rPr>
        <w:t xml:space="preserve">my work will demonstrate: </w:t>
      </w:r>
    </w:p>
    <w:p w14:paraId="25100DC2" w14:textId="1DA72821" w:rsidR="00F1687F" w:rsidRPr="008C4D29" w:rsidRDefault="00F1687F" w:rsidP="008C4D29">
      <w:pPr>
        <w:pStyle w:val="ListParagraph"/>
        <w:numPr>
          <w:ilvl w:val="0"/>
          <w:numId w:val="27"/>
        </w:num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8C4D29">
        <w:rPr>
          <w:rFonts w:ascii="Times New Roman" w:hAnsi="Times New Roman" w:cs="Times New Roman"/>
          <w:sz w:val="24"/>
          <w:szCs w:val="24"/>
        </w:rPr>
        <w:t xml:space="preserve">User-Centered Design and UI/UX Enhancement: </w:t>
      </w:r>
      <w:r w:rsidR="009866D3">
        <w:rPr>
          <w:rFonts w:ascii="Times New Roman" w:hAnsi="Times New Roman" w:cs="Times New Roman"/>
          <w:sz w:val="24"/>
          <w:szCs w:val="24"/>
        </w:rPr>
        <w:t>My</w:t>
      </w:r>
      <w:r w:rsidRPr="008C4D29">
        <w:rPr>
          <w:rFonts w:ascii="Times New Roman" w:hAnsi="Times New Roman" w:cs="Times New Roman"/>
          <w:sz w:val="24"/>
          <w:szCs w:val="24"/>
        </w:rPr>
        <w:t xml:space="preserve"> work will demonstrate proficiency in collecting user feedback through surveys and usability studies, aligning with Course Outcome 1. </w:t>
      </w:r>
      <w:r w:rsidR="009866D3">
        <w:rPr>
          <w:rFonts w:ascii="Times New Roman" w:hAnsi="Times New Roman" w:cs="Times New Roman"/>
          <w:sz w:val="24"/>
          <w:szCs w:val="24"/>
        </w:rPr>
        <w:t>I</w:t>
      </w:r>
      <w:r w:rsidRPr="008C4D29">
        <w:rPr>
          <w:rFonts w:ascii="Times New Roman" w:hAnsi="Times New Roman" w:cs="Times New Roman"/>
          <w:sz w:val="24"/>
          <w:szCs w:val="24"/>
        </w:rPr>
        <w:t xml:space="preserve"> will show the ability to adapt communication to specific audiences and contexts, addressing Course Outcome 2.</w:t>
      </w:r>
    </w:p>
    <w:p w14:paraId="5735F59E" w14:textId="54E61606" w:rsidR="00F1687F" w:rsidRPr="008C4D29" w:rsidRDefault="00F1687F" w:rsidP="008C4D29">
      <w:pPr>
        <w:pStyle w:val="ListParagraph"/>
        <w:numPr>
          <w:ilvl w:val="0"/>
          <w:numId w:val="27"/>
        </w:num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8C4D29">
        <w:rPr>
          <w:rFonts w:ascii="Times New Roman" w:hAnsi="Times New Roman" w:cs="Times New Roman"/>
          <w:sz w:val="24"/>
          <w:szCs w:val="24"/>
        </w:rPr>
        <w:lastRenderedPageBreak/>
        <w:t xml:space="preserve">Incorporate AI and VR for Enhanced Functionality: This enhancement plan </w:t>
      </w:r>
      <w:r w:rsidR="00F9337B">
        <w:rPr>
          <w:rFonts w:ascii="Times New Roman" w:hAnsi="Times New Roman" w:cs="Times New Roman"/>
          <w:sz w:val="24"/>
          <w:szCs w:val="24"/>
        </w:rPr>
        <w:t>shows my</w:t>
      </w:r>
      <w:r w:rsidRPr="008C4D29">
        <w:rPr>
          <w:rFonts w:ascii="Times New Roman" w:hAnsi="Times New Roman" w:cs="Times New Roman"/>
          <w:sz w:val="24"/>
          <w:szCs w:val="24"/>
        </w:rPr>
        <w:t xml:space="preserve"> ability to incorporate innovative technologies, fulfilling Course Outcome 3. It also demonstrates </w:t>
      </w:r>
      <w:r w:rsidR="00F9337B">
        <w:rPr>
          <w:rFonts w:ascii="Times New Roman" w:hAnsi="Times New Roman" w:cs="Times New Roman"/>
          <w:sz w:val="24"/>
          <w:szCs w:val="24"/>
        </w:rPr>
        <w:t>my</w:t>
      </w:r>
      <w:r w:rsidRPr="008C4D29">
        <w:rPr>
          <w:rFonts w:ascii="Times New Roman" w:hAnsi="Times New Roman" w:cs="Times New Roman"/>
          <w:sz w:val="24"/>
          <w:szCs w:val="24"/>
        </w:rPr>
        <w:t xml:space="preserve"> problem-solving skills in managing trade-offs and design choices.</w:t>
      </w:r>
    </w:p>
    <w:p w14:paraId="7CF6E597" w14:textId="5E0A8DCA" w:rsidR="00F1687F" w:rsidRPr="008C4D29" w:rsidRDefault="00F1687F" w:rsidP="008C4D29">
      <w:pPr>
        <w:pStyle w:val="ListParagraph"/>
        <w:numPr>
          <w:ilvl w:val="0"/>
          <w:numId w:val="27"/>
        </w:num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8C4D29">
        <w:rPr>
          <w:rFonts w:ascii="Times New Roman" w:hAnsi="Times New Roman" w:cs="Times New Roman"/>
          <w:sz w:val="24"/>
          <w:szCs w:val="24"/>
        </w:rPr>
        <w:t xml:space="preserve">Security Assessment and Vulnerability Mitigation: Addressing security measures and conducting a security audit emphasizes </w:t>
      </w:r>
      <w:r w:rsidR="00412AC7">
        <w:rPr>
          <w:rFonts w:ascii="Times New Roman" w:hAnsi="Times New Roman" w:cs="Times New Roman"/>
          <w:sz w:val="24"/>
          <w:szCs w:val="24"/>
        </w:rPr>
        <w:t>my</w:t>
      </w:r>
      <w:r w:rsidRPr="008C4D29">
        <w:rPr>
          <w:rFonts w:ascii="Times New Roman" w:hAnsi="Times New Roman" w:cs="Times New Roman"/>
          <w:sz w:val="24"/>
          <w:szCs w:val="24"/>
        </w:rPr>
        <w:t xml:space="preserve"> awareness of security considerations, aligning with Course Outcome 5.</w:t>
      </w:r>
    </w:p>
    <w:p w14:paraId="7D8FC0B2" w14:textId="2CA0B05C" w:rsidR="00F1687F" w:rsidRPr="008C4D29" w:rsidRDefault="00F1687F" w:rsidP="008C4D29">
      <w:pPr>
        <w:pStyle w:val="ListParagraph"/>
        <w:numPr>
          <w:ilvl w:val="0"/>
          <w:numId w:val="27"/>
        </w:num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8C4D29">
        <w:rPr>
          <w:rFonts w:ascii="Times New Roman" w:hAnsi="Times New Roman" w:cs="Times New Roman"/>
          <w:sz w:val="24"/>
          <w:szCs w:val="24"/>
        </w:rPr>
        <w:t xml:space="preserve">Cross-Platform Compatibility Checks: By evaluating compatibility across various mobile platforms and devices, </w:t>
      </w:r>
      <w:r w:rsidR="00D02BB9">
        <w:rPr>
          <w:rFonts w:ascii="Times New Roman" w:hAnsi="Times New Roman" w:cs="Times New Roman"/>
          <w:sz w:val="24"/>
          <w:szCs w:val="24"/>
        </w:rPr>
        <w:t>my</w:t>
      </w:r>
      <w:r w:rsidRPr="008C4D29">
        <w:rPr>
          <w:rFonts w:ascii="Times New Roman" w:hAnsi="Times New Roman" w:cs="Times New Roman"/>
          <w:sz w:val="24"/>
          <w:szCs w:val="24"/>
        </w:rPr>
        <w:t xml:space="preserve"> work aligns with Course Outcome 4.</w:t>
      </w:r>
    </w:p>
    <w:p w14:paraId="54979CFB" w14:textId="1A074C37" w:rsidR="00F1687F" w:rsidRPr="008C4D29" w:rsidRDefault="00F1687F" w:rsidP="008C4D29">
      <w:pPr>
        <w:pStyle w:val="ListParagraph"/>
        <w:numPr>
          <w:ilvl w:val="0"/>
          <w:numId w:val="27"/>
        </w:num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8C4D29">
        <w:rPr>
          <w:rFonts w:ascii="Times New Roman" w:hAnsi="Times New Roman" w:cs="Times New Roman"/>
          <w:sz w:val="24"/>
          <w:szCs w:val="24"/>
        </w:rPr>
        <w:t xml:space="preserve">Optimize Database Performance: This plan demonstrates </w:t>
      </w:r>
      <w:r w:rsidR="00412AC7">
        <w:rPr>
          <w:rFonts w:ascii="Times New Roman" w:hAnsi="Times New Roman" w:cs="Times New Roman"/>
          <w:sz w:val="24"/>
          <w:szCs w:val="24"/>
        </w:rPr>
        <w:t>my</w:t>
      </w:r>
      <w:r w:rsidRPr="008C4D29">
        <w:rPr>
          <w:rFonts w:ascii="Times New Roman" w:hAnsi="Times New Roman" w:cs="Times New Roman"/>
          <w:sz w:val="24"/>
          <w:szCs w:val="24"/>
        </w:rPr>
        <w:t xml:space="preserve"> ability to optimize algorithms and data structures, aligning with Course Outcomes 1 and 2. It also highlights </w:t>
      </w:r>
      <w:r w:rsidR="00D02BB9">
        <w:rPr>
          <w:rFonts w:ascii="Times New Roman" w:hAnsi="Times New Roman" w:cs="Times New Roman"/>
          <w:sz w:val="24"/>
          <w:szCs w:val="24"/>
        </w:rPr>
        <w:t>my</w:t>
      </w:r>
      <w:r w:rsidRPr="008C4D29">
        <w:rPr>
          <w:rFonts w:ascii="Times New Roman" w:hAnsi="Times New Roman" w:cs="Times New Roman"/>
          <w:sz w:val="24"/>
          <w:szCs w:val="24"/>
        </w:rPr>
        <w:t xml:space="preserve"> proficiency in time complexity analysis, addressing Course Outcome 3.</w:t>
      </w:r>
    </w:p>
    <w:p w14:paraId="38C67D65" w14:textId="1E262C10" w:rsidR="00F1687F" w:rsidRPr="007A2125" w:rsidRDefault="00F1687F" w:rsidP="007A2125">
      <w:pPr>
        <w:pStyle w:val="ListParagraph"/>
        <w:numPr>
          <w:ilvl w:val="0"/>
          <w:numId w:val="27"/>
        </w:num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8C4D29">
        <w:rPr>
          <w:rFonts w:ascii="Times New Roman" w:hAnsi="Times New Roman" w:cs="Times New Roman"/>
          <w:sz w:val="24"/>
          <w:szCs w:val="24"/>
        </w:rPr>
        <w:t>Streamline User Interface: This enhancement emphasizes the importance of delivering professional-quality visual and interactive communications, aligning with Course Outcome 2. It also focuses on optimizing the user experience, addressing Course Outcome 4.</w:t>
      </w:r>
    </w:p>
    <w:p w14:paraId="6D98EB4C" w14:textId="208AAC5C" w:rsidR="00F1687F" w:rsidRPr="00F1687F" w:rsidRDefault="008C4D29" w:rsidP="00F168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1687F" w:rsidRPr="00F1687F">
        <w:rPr>
          <w:rFonts w:ascii="Times New Roman" w:hAnsi="Times New Roman" w:cs="Times New Roman"/>
          <w:sz w:val="24"/>
          <w:szCs w:val="24"/>
        </w:rPr>
        <w:t>Regarding potential gaps, limitations, or weaknesses:</w:t>
      </w:r>
    </w:p>
    <w:p w14:paraId="24C370B1" w14:textId="3D8A8BF2" w:rsidR="00783C4A" w:rsidRPr="00E84E8E" w:rsidRDefault="00F1687F" w:rsidP="00F168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687F">
        <w:rPr>
          <w:rFonts w:ascii="Times New Roman" w:hAnsi="Times New Roman" w:cs="Times New Roman"/>
          <w:sz w:val="24"/>
          <w:szCs w:val="24"/>
        </w:rPr>
        <w:t xml:space="preserve">While </w:t>
      </w:r>
      <w:r w:rsidR="007A2125">
        <w:rPr>
          <w:rFonts w:ascii="Times New Roman" w:hAnsi="Times New Roman" w:cs="Times New Roman"/>
          <w:sz w:val="24"/>
          <w:szCs w:val="24"/>
        </w:rPr>
        <w:t>my</w:t>
      </w:r>
      <w:r w:rsidRPr="00F1687F">
        <w:rPr>
          <w:rFonts w:ascii="Times New Roman" w:hAnsi="Times New Roman" w:cs="Times New Roman"/>
          <w:sz w:val="24"/>
          <w:szCs w:val="24"/>
        </w:rPr>
        <w:t xml:space="preserve"> enhancement plans address a wide range of skills, ensure that the emphasis on security aligns well with Course Outcome 5, as it is mentioned in various categories.</w:t>
      </w:r>
      <w:r w:rsidR="008C4D29">
        <w:rPr>
          <w:rFonts w:ascii="Times New Roman" w:hAnsi="Times New Roman" w:cs="Times New Roman"/>
          <w:sz w:val="24"/>
          <w:szCs w:val="24"/>
        </w:rPr>
        <w:t xml:space="preserve"> </w:t>
      </w:r>
      <w:r w:rsidR="007A2125">
        <w:rPr>
          <w:rFonts w:ascii="Times New Roman" w:hAnsi="Times New Roman" w:cs="Times New Roman"/>
          <w:sz w:val="24"/>
          <w:szCs w:val="24"/>
        </w:rPr>
        <w:t>My</w:t>
      </w:r>
      <w:r w:rsidRPr="00F1687F">
        <w:rPr>
          <w:rFonts w:ascii="Times New Roman" w:hAnsi="Times New Roman" w:cs="Times New Roman"/>
          <w:sz w:val="24"/>
          <w:szCs w:val="24"/>
        </w:rPr>
        <w:t xml:space="preserve"> plans demonstrate adaptability and proficiency in diverse areas. However, it's essential to ensure that the diversity of skills does not lead to a lack of depth in any one area. Consider reinforcing </w:t>
      </w:r>
      <w:r w:rsidR="007A2125">
        <w:rPr>
          <w:rFonts w:ascii="Times New Roman" w:hAnsi="Times New Roman" w:cs="Times New Roman"/>
          <w:sz w:val="24"/>
          <w:szCs w:val="24"/>
        </w:rPr>
        <w:t>my</w:t>
      </w:r>
      <w:r w:rsidRPr="00F1687F">
        <w:rPr>
          <w:rFonts w:ascii="Times New Roman" w:hAnsi="Times New Roman" w:cs="Times New Roman"/>
          <w:sz w:val="24"/>
          <w:szCs w:val="24"/>
        </w:rPr>
        <w:t xml:space="preserve"> expertise in specific areas.</w:t>
      </w:r>
      <w:r w:rsidR="008C4D29">
        <w:rPr>
          <w:rFonts w:ascii="Times New Roman" w:hAnsi="Times New Roman" w:cs="Times New Roman"/>
          <w:sz w:val="24"/>
          <w:szCs w:val="24"/>
        </w:rPr>
        <w:t xml:space="preserve"> </w:t>
      </w:r>
      <w:r w:rsidRPr="00F1687F">
        <w:rPr>
          <w:rFonts w:ascii="Times New Roman" w:hAnsi="Times New Roman" w:cs="Times New Roman"/>
          <w:sz w:val="24"/>
          <w:szCs w:val="24"/>
        </w:rPr>
        <w:t xml:space="preserve">By addressing these considerations, </w:t>
      </w:r>
      <w:r w:rsidR="007A2125">
        <w:rPr>
          <w:rFonts w:ascii="Times New Roman" w:hAnsi="Times New Roman" w:cs="Times New Roman"/>
          <w:sz w:val="24"/>
          <w:szCs w:val="24"/>
        </w:rPr>
        <w:t>my</w:t>
      </w:r>
      <w:r w:rsidRPr="00F16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7F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F1687F">
        <w:rPr>
          <w:rFonts w:ascii="Times New Roman" w:hAnsi="Times New Roman" w:cs="Times New Roman"/>
          <w:sz w:val="24"/>
          <w:szCs w:val="24"/>
        </w:rPr>
        <w:t xml:space="preserve"> will effectively demonstrate alignment with course outcomes and present a comprehensive showcase of </w:t>
      </w:r>
      <w:r w:rsidR="007A2125">
        <w:rPr>
          <w:rFonts w:ascii="Times New Roman" w:hAnsi="Times New Roman" w:cs="Times New Roman"/>
          <w:sz w:val="24"/>
          <w:szCs w:val="24"/>
        </w:rPr>
        <w:t>my</w:t>
      </w:r>
      <w:r w:rsidRPr="00F1687F">
        <w:rPr>
          <w:rFonts w:ascii="Times New Roman" w:hAnsi="Times New Roman" w:cs="Times New Roman"/>
          <w:sz w:val="24"/>
          <w:szCs w:val="24"/>
        </w:rPr>
        <w:t xml:space="preserve"> skills and knowledge.</w:t>
      </w:r>
    </w:p>
    <w:sectPr w:rsidR="00783C4A" w:rsidRPr="00E84E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DDE2" w14:textId="77777777" w:rsidR="00327783" w:rsidRDefault="00327783" w:rsidP="00CC7B97">
      <w:pPr>
        <w:spacing w:after="0" w:line="240" w:lineRule="auto"/>
      </w:pPr>
      <w:r>
        <w:separator/>
      </w:r>
    </w:p>
  </w:endnote>
  <w:endnote w:type="continuationSeparator" w:id="0">
    <w:p w14:paraId="266B6FBE" w14:textId="77777777" w:rsidR="00327783" w:rsidRDefault="00327783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F333" w14:textId="77777777" w:rsidR="00327783" w:rsidRDefault="00327783" w:rsidP="00CC7B97">
      <w:pPr>
        <w:spacing w:after="0" w:line="240" w:lineRule="auto"/>
      </w:pPr>
      <w:r>
        <w:separator/>
      </w:r>
    </w:p>
  </w:footnote>
  <w:footnote w:type="continuationSeparator" w:id="0">
    <w:p w14:paraId="054992B0" w14:textId="77777777" w:rsidR="00327783" w:rsidRDefault="00327783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DF4"/>
    <w:multiLevelType w:val="multilevel"/>
    <w:tmpl w:val="D340FD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44546A" w:themeColor="text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751E7E"/>
    <w:multiLevelType w:val="hybridMultilevel"/>
    <w:tmpl w:val="1948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16DA3"/>
    <w:multiLevelType w:val="hybridMultilevel"/>
    <w:tmpl w:val="AA34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46548"/>
    <w:multiLevelType w:val="hybridMultilevel"/>
    <w:tmpl w:val="B360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22A5"/>
    <w:multiLevelType w:val="hybridMultilevel"/>
    <w:tmpl w:val="8168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0743B"/>
    <w:multiLevelType w:val="hybridMultilevel"/>
    <w:tmpl w:val="B298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2555F"/>
    <w:multiLevelType w:val="hybridMultilevel"/>
    <w:tmpl w:val="CF30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7419"/>
    <w:multiLevelType w:val="hybridMultilevel"/>
    <w:tmpl w:val="5C4E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72C9C"/>
    <w:multiLevelType w:val="multilevel"/>
    <w:tmpl w:val="F5125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F5496" w:themeColor="accent1" w:themeShade="BF"/>
      </w:rPr>
    </w:lvl>
  </w:abstractNum>
  <w:abstractNum w:abstractNumId="9" w15:restartNumberingAfterBreak="0">
    <w:nsid w:val="24383D61"/>
    <w:multiLevelType w:val="hybridMultilevel"/>
    <w:tmpl w:val="D4DE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30F"/>
    <w:multiLevelType w:val="hybridMultilevel"/>
    <w:tmpl w:val="A0DE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1420F"/>
    <w:multiLevelType w:val="hybridMultilevel"/>
    <w:tmpl w:val="D422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D2FE3"/>
    <w:multiLevelType w:val="multilevel"/>
    <w:tmpl w:val="9C7CBAB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3" w15:restartNumberingAfterBreak="0">
    <w:nsid w:val="460F6608"/>
    <w:multiLevelType w:val="hybridMultilevel"/>
    <w:tmpl w:val="0746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C6B1D"/>
    <w:multiLevelType w:val="multilevel"/>
    <w:tmpl w:val="31B8A5A4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5" w15:restartNumberingAfterBreak="0">
    <w:nsid w:val="47C76B77"/>
    <w:multiLevelType w:val="hybridMultilevel"/>
    <w:tmpl w:val="E7B2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5EAE"/>
    <w:multiLevelType w:val="hybridMultilevel"/>
    <w:tmpl w:val="7F42A32A"/>
    <w:lvl w:ilvl="0" w:tplc="5C06D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57C1C"/>
    <w:multiLevelType w:val="hybridMultilevel"/>
    <w:tmpl w:val="6C12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E72A2"/>
    <w:multiLevelType w:val="hybridMultilevel"/>
    <w:tmpl w:val="0EC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15338"/>
    <w:multiLevelType w:val="hybridMultilevel"/>
    <w:tmpl w:val="9F38C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C08C7"/>
    <w:multiLevelType w:val="hybridMultilevel"/>
    <w:tmpl w:val="E514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756EB"/>
    <w:multiLevelType w:val="hybridMultilevel"/>
    <w:tmpl w:val="66CA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A423A"/>
    <w:multiLevelType w:val="hybridMultilevel"/>
    <w:tmpl w:val="399A5CEA"/>
    <w:lvl w:ilvl="0" w:tplc="0CE0429E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96246AA"/>
    <w:multiLevelType w:val="hybridMultilevel"/>
    <w:tmpl w:val="316C8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33B78"/>
    <w:multiLevelType w:val="hybridMultilevel"/>
    <w:tmpl w:val="D088A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D15F2"/>
    <w:multiLevelType w:val="hybridMultilevel"/>
    <w:tmpl w:val="2D428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33B82"/>
    <w:multiLevelType w:val="hybridMultilevel"/>
    <w:tmpl w:val="75D2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15BDB"/>
    <w:multiLevelType w:val="hybridMultilevel"/>
    <w:tmpl w:val="44C2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F3BB8"/>
    <w:multiLevelType w:val="hybridMultilevel"/>
    <w:tmpl w:val="9D0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5398">
    <w:abstractNumId w:val="19"/>
  </w:num>
  <w:num w:numId="2" w16cid:durableId="1311248647">
    <w:abstractNumId w:val="8"/>
  </w:num>
  <w:num w:numId="3" w16cid:durableId="505944205">
    <w:abstractNumId w:val="0"/>
  </w:num>
  <w:num w:numId="4" w16cid:durableId="2011371886">
    <w:abstractNumId w:val="12"/>
  </w:num>
  <w:num w:numId="5" w16cid:durableId="1685404059">
    <w:abstractNumId w:val="9"/>
  </w:num>
  <w:num w:numId="6" w16cid:durableId="2093551810">
    <w:abstractNumId w:val="4"/>
  </w:num>
  <w:num w:numId="7" w16cid:durableId="1270044737">
    <w:abstractNumId w:val="28"/>
  </w:num>
  <w:num w:numId="8" w16cid:durableId="307829885">
    <w:abstractNumId w:val="10"/>
  </w:num>
  <w:num w:numId="9" w16cid:durableId="1656911404">
    <w:abstractNumId w:val="18"/>
  </w:num>
  <w:num w:numId="10" w16cid:durableId="798572188">
    <w:abstractNumId w:val="6"/>
  </w:num>
  <w:num w:numId="11" w16cid:durableId="370303012">
    <w:abstractNumId w:val="14"/>
  </w:num>
  <w:num w:numId="12" w16cid:durableId="322515908">
    <w:abstractNumId w:val="7"/>
  </w:num>
  <w:num w:numId="13" w16cid:durableId="2124108853">
    <w:abstractNumId w:val="15"/>
  </w:num>
  <w:num w:numId="14" w16cid:durableId="1506049152">
    <w:abstractNumId w:val="1"/>
  </w:num>
  <w:num w:numId="15" w16cid:durableId="1522628668">
    <w:abstractNumId w:val="27"/>
  </w:num>
  <w:num w:numId="16" w16cid:durableId="1570798193">
    <w:abstractNumId w:val="22"/>
  </w:num>
  <w:num w:numId="17" w16cid:durableId="2047901677">
    <w:abstractNumId w:val="2"/>
  </w:num>
  <w:num w:numId="18" w16cid:durableId="949778731">
    <w:abstractNumId w:val="13"/>
  </w:num>
  <w:num w:numId="19" w16cid:durableId="1791051205">
    <w:abstractNumId w:val="21"/>
  </w:num>
  <w:num w:numId="20" w16cid:durableId="779422213">
    <w:abstractNumId w:val="5"/>
  </w:num>
  <w:num w:numId="21" w16cid:durableId="1230766933">
    <w:abstractNumId w:val="3"/>
  </w:num>
  <w:num w:numId="22" w16cid:durableId="1168444670">
    <w:abstractNumId w:val="11"/>
  </w:num>
  <w:num w:numId="23" w16cid:durableId="1572544419">
    <w:abstractNumId w:val="20"/>
  </w:num>
  <w:num w:numId="24" w16cid:durableId="2003847051">
    <w:abstractNumId w:val="26"/>
  </w:num>
  <w:num w:numId="25" w16cid:durableId="2019384196">
    <w:abstractNumId w:val="16"/>
  </w:num>
  <w:num w:numId="26" w16cid:durableId="465129628">
    <w:abstractNumId w:val="17"/>
  </w:num>
  <w:num w:numId="27" w16cid:durableId="481627892">
    <w:abstractNumId w:val="23"/>
  </w:num>
  <w:num w:numId="28" w16cid:durableId="18044574">
    <w:abstractNumId w:val="25"/>
  </w:num>
  <w:num w:numId="29" w16cid:durableId="8721150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028D9"/>
    <w:rsid w:val="00002956"/>
    <w:rsid w:val="00006025"/>
    <w:rsid w:val="00007963"/>
    <w:rsid w:val="0001700E"/>
    <w:rsid w:val="00023085"/>
    <w:rsid w:val="000357DD"/>
    <w:rsid w:val="00040410"/>
    <w:rsid w:val="000418E7"/>
    <w:rsid w:val="00043D38"/>
    <w:rsid w:val="00053350"/>
    <w:rsid w:val="00063B83"/>
    <w:rsid w:val="00065EE6"/>
    <w:rsid w:val="00067EC7"/>
    <w:rsid w:val="00070DEA"/>
    <w:rsid w:val="0007280D"/>
    <w:rsid w:val="00085885"/>
    <w:rsid w:val="000A7134"/>
    <w:rsid w:val="000C357B"/>
    <w:rsid w:val="000D669E"/>
    <w:rsid w:val="000E1582"/>
    <w:rsid w:val="000F183D"/>
    <w:rsid w:val="00104985"/>
    <w:rsid w:val="00112F06"/>
    <w:rsid w:val="00115002"/>
    <w:rsid w:val="0011506B"/>
    <w:rsid w:val="00121CA9"/>
    <w:rsid w:val="001230EF"/>
    <w:rsid w:val="0012339B"/>
    <w:rsid w:val="001243CC"/>
    <w:rsid w:val="00124D6B"/>
    <w:rsid w:val="0013115C"/>
    <w:rsid w:val="001328C6"/>
    <w:rsid w:val="00132AD9"/>
    <w:rsid w:val="00144CBC"/>
    <w:rsid w:val="001518CE"/>
    <w:rsid w:val="00152A50"/>
    <w:rsid w:val="001567ED"/>
    <w:rsid w:val="00156E2D"/>
    <w:rsid w:val="0016475D"/>
    <w:rsid w:val="00165AB5"/>
    <w:rsid w:val="00170024"/>
    <w:rsid w:val="001704A0"/>
    <w:rsid w:val="00170A05"/>
    <w:rsid w:val="0017299E"/>
    <w:rsid w:val="00173E96"/>
    <w:rsid w:val="00180EB5"/>
    <w:rsid w:val="00193E60"/>
    <w:rsid w:val="001B69D0"/>
    <w:rsid w:val="001C60A7"/>
    <w:rsid w:val="001D63F7"/>
    <w:rsid w:val="001E18A3"/>
    <w:rsid w:val="001E433D"/>
    <w:rsid w:val="001F045F"/>
    <w:rsid w:val="002274A4"/>
    <w:rsid w:val="00236391"/>
    <w:rsid w:val="00240A63"/>
    <w:rsid w:val="00242F01"/>
    <w:rsid w:val="00247D2B"/>
    <w:rsid w:val="002523FC"/>
    <w:rsid w:val="002526D0"/>
    <w:rsid w:val="00263DD9"/>
    <w:rsid w:val="0027464C"/>
    <w:rsid w:val="002748F4"/>
    <w:rsid w:val="00275B4A"/>
    <w:rsid w:val="0029280E"/>
    <w:rsid w:val="002A5574"/>
    <w:rsid w:val="002B3972"/>
    <w:rsid w:val="002C0115"/>
    <w:rsid w:val="002D5221"/>
    <w:rsid w:val="002D5C9E"/>
    <w:rsid w:val="002D770C"/>
    <w:rsid w:val="002E3340"/>
    <w:rsid w:val="002E53A7"/>
    <w:rsid w:val="002F1481"/>
    <w:rsid w:val="002F3482"/>
    <w:rsid w:val="002F5CDB"/>
    <w:rsid w:val="002F7D20"/>
    <w:rsid w:val="0030082E"/>
    <w:rsid w:val="003108D4"/>
    <w:rsid w:val="003109C0"/>
    <w:rsid w:val="00317E7E"/>
    <w:rsid w:val="003215DB"/>
    <w:rsid w:val="00327783"/>
    <w:rsid w:val="00336B3F"/>
    <w:rsid w:val="00337F99"/>
    <w:rsid w:val="003423B1"/>
    <w:rsid w:val="00350B27"/>
    <w:rsid w:val="003519E1"/>
    <w:rsid w:val="00356AAC"/>
    <w:rsid w:val="00357DC9"/>
    <w:rsid w:val="003610A2"/>
    <w:rsid w:val="0036478F"/>
    <w:rsid w:val="003730DB"/>
    <w:rsid w:val="0037486E"/>
    <w:rsid w:val="00376232"/>
    <w:rsid w:val="0038207F"/>
    <w:rsid w:val="00391F1C"/>
    <w:rsid w:val="0039522C"/>
    <w:rsid w:val="003A7EB6"/>
    <w:rsid w:val="003A7F3F"/>
    <w:rsid w:val="003C1225"/>
    <w:rsid w:val="003C70E0"/>
    <w:rsid w:val="003D32E2"/>
    <w:rsid w:val="003D430B"/>
    <w:rsid w:val="003D4810"/>
    <w:rsid w:val="003D5596"/>
    <w:rsid w:val="003E01E0"/>
    <w:rsid w:val="003E4B08"/>
    <w:rsid w:val="003E6183"/>
    <w:rsid w:val="003F1C8D"/>
    <w:rsid w:val="003F1F51"/>
    <w:rsid w:val="00403521"/>
    <w:rsid w:val="00412AC7"/>
    <w:rsid w:val="00413E3E"/>
    <w:rsid w:val="00414CE9"/>
    <w:rsid w:val="004248E8"/>
    <w:rsid w:val="00442A61"/>
    <w:rsid w:val="00453E8D"/>
    <w:rsid w:val="004654DA"/>
    <w:rsid w:val="00480776"/>
    <w:rsid w:val="004843D8"/>
    <w:rsid w:val="004858B8"/>
    <w:rsid w:val="00487A3A"/>
    <w:rsid w:val="00495DC2"/>
    <w:rsid w:val="004A066D"/>
    <w:rsid w:val="004A3968"/>
    <w:rsid w:val="004A54E2"/>
    <w:rsid w:val="004B060F"/>
    <w:rsid w:val="004B115F"/>
    <w:rsid w:val="004C131B"/>
    <w:rsid w:val="004D0B6D"/>
    <w:rsid w:val="004D1BAC"/>
    <w:rsid w:val="00505B10"/>
    <w:rsid w:val="00510636"/>
    <w:rsid w:val="00512E37"/>
    <w:rsid w:val="00516C5F"/>
    <w:rsid w:val="0051762F"/>
    <w:rsid w:val="00521316"/>
    <w:rsid w:val="005244FA"/>
    <w:rsid w:val="0052790E"/>
    <w:rsid w:val="00527C69"/>
    <w:rsid w:val="00532060"/>
    <w:rsid w:val="005353CD"/>
    <w:rsid w:val="005356EE"/>
    <w:rsid w:val="005374B8"/>
    <w:rsid w:val="00541892"/>
    <w:rsid w:val="00555891"/>
    <w:rsid w:val="00555EFA"/>
    <w:rsid w:val="00560760"/>
    <w:rsid w:val="00561AC7"/>
    <w:rsid w:val="00566A78"/>
    <w:rsid w:val="00576075"/>
    <w:rsid w:val="0057631B"/>
    <w:rsid w:val="00580CC4"/>
    <w:rsid w:val="00584CE0"/>
    <w:rsid w:val="00587890"/>
    <w:rsid w:val="005902AD"/>
    <w:rsid w:val="005B61EA"/>
    <w:rsid w:val="005B7ECE"/>
    <w:rsid w:val="005C51E0"/>
    <w:rsid w:val="005E1EAB"/>
    <w:rsid w:val="005E2CED"/>
    <w:rsid w:val="005E3AA4"/>
    <w:rsid w:val="005E550B"/>
    <w:rsid w:val="005F0CCD"/>
    <w:rsid w:val="005F2B67"/>
    <w:rsid w:val="005F3100"/>
    <w:rsid w:val="00602D56"/>
    <w:rsid w:val="00604199"/>
    <w:rsid w:val="006108BF"/>
    <w:rsid w:val="006169F8"/>
    <w:rsid w:val="0064164D"/>
    <w:rsid w:val="00660177"/>
    <w:rsid w:val="00660D9D"/>
    <w:rsid w:val="00661F99"/>
    <w:rsid w:val="00671644"/>
    <w:rsid w:val="00691A8A"/>
    <w:rsid w:val="00693AD6"/>
    <w:rsid w:val="006B3451"/>
    <w:rsid w:val="006B42B3"/>
    <w:rsid w:val="006B7F6D"/>
    <w:rsid w:val="006C4911"/>
    <w:rsid w:val="006E005C"/>
    <w:rsid w:val="006E275A"/>
    <w:rsid w:val="006E6A9C"/>
    <w:rsid w:val="006F1A29"/>
    <w:rsid w:val="006F29CF"/>
    <w:rsid w:val="00701DD2"/>
    <w:rsid w:val="00707F19"/>
    <w:rsid w:val="0071733F"/>
    <w:rsid w:val="00732510"/>
    <w:rsid w:val="0073671C"/>
    <w:rsid w:val="007407BC"/>
    <w:rsid w:val="007462D6"/>
    <w:rsid w:val="00754889"/>
    <w:rsid w:val="00777DE3"/>
    <w:rsid w:val="00783C4A"/>
    <w:rsid w:val="00784552"/>
    <w:rsid w:val="00787F37"/>
    <w:rsid w:val="00791CF4"/>
    <w:rsid w:val="00793E22"/>
    <w:rsid w:val="007A2125"/>
    <w:rsid w:val="007A3831"/>
    <w:rsid w:val="007B1094"/>
    <w:rsid w:val="007B18D7"/>
    <w:rsid w:val="007B3747"/>
    <w:rsid w:val="007C47DA"/>
    <w:rsid w:val="007D2D95"/>
    <w:rsid w:val="007E329C"/>
    <w:rsid w:val="007E4E0D"/>
    <w:rsid w:val="007E6B89"/>
    <w:rsid w:val="007F1C3A"/>
    <w:rsid w:val="007F3DC0"/>
    <w:rsid w:val="0080713F"/>
    <w:rsid w:val="00807D38"/>
    <w:rsid w:val="0081115D"/>
    <w:rsid w:val="008124AF"/>
    <w:rsid w:val="00813D39"/>
    <w:rsid w:val="00821F97"/>
    <w:rsid w:val="0082763B"/>
    <w:rsid w:val="008276A2"/>
    <w:rsid w:val="00835D8C"/>
    <w:rsid w:val="0083666F"/>
    <w:rsid w:val="00845921"/>
    <w:rsid w:val="00847864"/>
    <w:rsid w:val="0085113F"/>
    <w:rsid w:val="00852C2C"/>
    <w:rsid w:val="00854EA9"/>
    <w:rsid w:val="008679D4"/>
    <w:rsid w:val="008756F5"/>
    <w:rsid w:val="00876665"/>
    <w:rsid w:val="008809D0"/>
    <w:rsid w:val="00890679"/>
    <w:rsid w:val="008B43B6"/>
    <w:rsid w:val="008B549B"/>
    <w:rsid w:val="008C0EC3"/>
    <w:rsid w:val="008C4D29"/>
    <w:rsid w:val="008C512C"/>
    <w:rsid w:val="008C548F"/>
    <w:rsid w:val="008D0C9C"/>
    <w:rsid w:val="00900E13"/>
    <w:rsid w:val="00911CDE"/>
    <w:rsid w:val="00911F42"/>
    <w:rsid w:val="00916176"/>
    <w:rsid w:val="00922467"/>
    <w:rsid w:val="00934C6D"/>
    <w:rsid w:val="009375DA"/>
    <w:rsid w:val="00955DB8"/>
    <w:rsid w:val="00956041"/>
    <w:rsid w:val="00964E4D"/>
    <w:rsid w:val="009679C0"/>
    <w:rsid w:val="009866D3"/>
    <w:rsid w:val="00996EEB"/>
    <w:rsid w:val="009A69CA"/>
    <w:rsid w:val="009B7D70"/>
    <w:rsid w:val="009C48B6"/>
    <w:rsid w:val="009C741F"/>
    <w:rsid w:val="009D156E"/>
    <w:rsid w:val="009D51A4"/>
    <w:rsid w:val="009E0AE8"/>
    <w:rsid w:val="00A0283D"/>
    <w:rsid w:val="00A02BEA"/>
    <w:rsid w:val="00A16AA3"/>
    <w:rsid w:val="00A21A6C"/>
    <w:rsid w:val="00A25F64"/>
    <w:rsid w:val="00A37631"/>
    <w:rsid w:val="00A40E89"/>
    <w:rsid w:val="00A506C5"/>
    <w:rsid w:val="00A73477"/>
    <w:rsid w:val="00A75363"/>
    <w:rsid w:val="00A8057C"/>
    <w:rsid w:val="00AA4FCA"/>
    <w:rsid w:val="00AA6017"/>
    <w:rsid w:val="00AA6DF1"/>
    <w:rsid w:val="00AB16A4"/>
    <w:rsid w:val="00AB33C9"/>
    <w:rsid w:val="00AC5D6D"/>
    <w:rsid w:val="00AE3108"/>
    <w:rsid w:val="00AE4A18"/>
    <w:rsid w:val="00AE5D9D"/>
    <w:rsid w:val="00AF7583"/>
    <w:rsid w:val="00B02941"/>
    <w:rsid w:val="00B06B9C"/>
    <w:rsid w:val="00B30731"/>
    <w:rsid w:val="00B35326"/>
    <w:rsid w:val="00B40A3C"/>
    <w:rsid w:val="00B44AF0"/>
    <w:rsid w:val="00B575D8"/>
    <w:rsid w:val="00B63606"/>
    <w:rsid w:val="00B739E6"/>
    <w:rsid w:val="00B83558"/>
    <w:rsid w:val="00B856E1"/>
    <w:rsid w:val="00B943EC"/>
    <w:rsid w:val="00BA137B"/>
    <w:rsid w:val="00BA5219"/>
    <w:rsid w:val="00BA7678"/>
    <w:rsid w:val="00BC0115"/>
    <w:rsid w:val="00BC47DC"/>
    <w:rsid w:val="00BC6628"/>
    <w:rsid w:val="00BD4785"/>
    <w:rsid w:val="00BF0D1A"/>
    <w:rsid w:val="00BF36F0"/>
    <w:rsid w:val="00C0135D"/>
    <w:rsid w:val="00C110AE"/>
    <w:rsid w:val="00C129B6"/>
    <w:rsid w:val="00C1326E"/>
    <w:rsid w:val="00C169EB"/>
    <w:rsid w:val="00C30D2C"/>
    <w:rsid w:val="00C35E6A"/>
    <w:rsid w:val="00C36AC1"/>
    <w:rsid w:val="00C444BE"/>
    <w:rsid w:val="00C44A1B"/>
    <w:rsid w:val="00C4644E"/>
    <w:rsid w:val="00C46B63"/>
    <w:rsid w:val="00C5321B"/>
    <w:rsid w:val="00C65C9E"/>
    <w:rsid w:val="00C71F4D"/>
    <w:rsid w:val="00C932F9"/>
    <w:rsid w:val="00C942DE"/>
    <w:rsid w:val="00C97F0E"/>
    <w:rsid w:val="00CA04A3"/>
    <w:rsid w:val="00CA07BB"/>
    <w:rsid w:val="00CA0D87"/>
    <w:rsid w:val="00CA2D9B"/>
    <w:rsid w:val="00CA67DA"/>
    <w:rsid w:val="00CB0866"/>
    <w:rsid w:val="00CC1429"/>
    <w:rsid w:val="00CC289B"/>
    <w:rsid w:val="00CC7B97"/>
    <w:rsid w:val="00CD47E8"/>
    <w:rsid w:val="00CE2827"/>
    <w:rsid w:val="00CF2E76"/>
    <w:rsid w:val="00CF4DD6"/>
    <w:rsid w:val="00D02BB9"/>
    <w:rsid w:val="00D037B3"/>
    <w:rsid w:val="00D0648F"/>
    <w:rsid w:val="00D064AA"/>
    <w:rsid w:val="00D06842"/>
    <w:rsid w:val="00D12392"/>
    <w:rsid w:val="00D27AA9"/>
    <w:rsid w:val="00D50BAB"/>
    <w:rsid w:val="00D523AD"/>
    <w:rsid w:val="00D54C00"/>
    <w:rsid w:val="00D6142B"/>
    <w:rsid w:val="00D63977"/>
    <w:rsid w:val="00D6791A"/>
    <w:rsid w:val="00D67A35"/>
    <w:rsid w:val="00D80891"/>
    <w:rsid w:val="00D8114A"/>
    <w:rsid w:val="00D83510"/>
    <w:rsid w:val="00D86BAC"/>
    <w:rsid w:val="00D9284B"/>
    <w:rsid w:val="00D9331F"/>
    <w:rsid w:val="00D9687B"/>
    <w:rsid w:val="00D97D4A"/>
    <w:rsid w:val="00DA6781"/>
    <w:rsid w:val="00DB43BF"/>
    <w:rsid w:val="00DC511B"/>
    <w:rsid w:val="00DD2A01"/>
    <w:rsid w:val="00DD76F1"/>
    <w:rsid w:val="00DE1468"/>
    <w:rsid w:val="00DE284E"/>
    <w:rsid w:val="00DE2B89"/>
    <w:rsid w:val="00DF120D"/>
    <w:rsid w:val="00E06520"/>
    <w:rsid w:val="00E10EEE"/>
    <w:rsid w:val="00E22B4E"/>
    <w:rsid w:val="00E25B06"/>
    <w:rsid w:val="00E31371"/>
    <w:rsid w:val="00E32024"/>
    <w:rsid w:val="00E36B87"/>
    <w:rsid w:val="00E4152A"/>
    <w:rsid w:val="00E43660"/>
    <w:rsid w:val="00E51CAE"/>
    <w:rsid w:val="00E536A2"/>
    <w:rsid w:val="00E537E0"/>
    <w:rsid w:val="00E64D02"/>
    <w:rsid w:val="00E712D2"/>
    <w:rsid w:val="00E75DCA"/>
    <w:rsid w:val="00E81C6D"/>
    <w:rsid w:val="00E8214F"/>
    <w:rsid w:val="00E82DB7"/>
    <w:rsid w:val="00E84E60"/>
    <w:rsid w:val="00E84E8E"/>
    <w:rsid w:val="00E95B20"/>
    <w:rsid w:val="00EA0DBD"/>
    <w:rsid w:val="00EB7D06"/>
    <w:rsid w:val="00EC02E9"/>
    <w:rsid w:val="00EC0AF3"/>
    <w:rsid w:val="00EC3771"/>
    <w:rsid w:val="00ED4A8F"/>
    <w:rsid w:val="00ED4FF6"/>
    <w:rsid w:val="00ED5FAA"/>
    <w:rsid w:val="00EE1B1D"/>
    <w:rsid w:val="00EF05AE"/>
    <w:rsid w:val="00EF11A9"/>
    <w:rsid w:val="00EF4F77"/>
    <w:rsid w:val="00EF52FD"/>
    <w:rsid w:val="00F00079"/>
    <w:rsid w:val="00F02458"/>
    <w:rsid w:val="00F02E27"/>
    <w:rsid w:val="00F149EB"/>
    <w:rsid w:val="00F14BAB"/>
    <w:rsid w:val="00F1687F"/>
    <w:rsid w:val="00F25CEF"/>
    <w:rsid w:val="00F37780"/>
    <w:rsid w:val="00F461B6"/>
    <w:rsid w:val="00F469E5"/>
    <w:rsid w:val="00F47A62"/>
    <w:rsid w:val="00F61929"/>
    <w:rsid w:val="00F65F1F"/>
    <w:rsid w:val="00F8149F"/>
    <w:rsid w:val="00F833C2"/>
    <w:rsid w:val="00F836C4"/>
    <w:rsid w:val="00F9337B"/>
    <w:rsid w:val="00FA2755"/>
    <w:rsid w:val="00FA59D7"/>
    <w:rsid w:val="00FB5D1A"/>
    <w:rsid w:val="00FD0E9D"/>
    <w:rsid w:val="00FD1ACE"/>
    <w:rsid w:val="00FE081C"/>
    <w:rsid w:val="00FF0D11"/>
    <w:rsid w:val="00FF35F9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1F"/>
  </w:style>
  <w:style w:type="paragraph" w:styleId="Heading1">
    <w:name w:val="heading 1"/>
    <w:basedOn w:val="Normal"/>
    <w:next w:val="Normal"/>
    <w:link w:val="Heading1Char"/>
    <w:uiPriority w:val="9"/>
    <w:qFormat/>
    <w:rsid w:val="00E313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A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7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paragraph" w:styleId="ListParagraph">
    <w:name w:val="List Paragraph"/>
    <w:basedOn w:val="Normal"/>
    <w:uiPriority w:val="34"/>
    <w:qFormat/>
    <w:rsid w:val="002274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1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5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15</Pages>
  <Words>2284</Words>
  <Characters>13023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Nguyen, Hai</cp:lastModifiedBy>
  <cp:revision>32</cp:revision>
  <dcterms:created xsi:type="dcterms:W3CDTF">2023-11-01T02:10:00Z</dcterms:created>
  <dcterms:modified xsi:type="dcterms:W3CDTF">2023-11-04T20:29:00Z</dcterms:modified>
</cp:coreProperties>
</file>