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85FBA" w14:textId="7EE561DF" w:rsidR="00DA0A79" w:rsidRPr="00BC3E3F" w:rsidRDefault="00BC3E3F" w:rsidP="00BC3E3F">
      <w:pPr>
        <w:spacing w:line="360" w:lineRule="auto"/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BC3E3F">
        <w:rPr>
          <w:rFonts w:ascii="Times New Roman" w:hAnsi="Times New Roman" w:cs="Times New Roman"/>
          <w:sz w:val="32"/>
          <w:szCs w:val="32"/>
        </w:rPr>
        <w:t>Index</w:t>
      </w:r>
    </w:p>
    <w:p w14:paraId="5ABCA755" w14:textId="4295C08B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Introduction</w:t>
      </w:r>
      <w:r w:rsidRPr="002C4971">
        <w:rPr>
          <w:rFonts w:ascii="Times New Roman" w:hAnsi="Times New Roman" w:cs="Times New Roman"/>
          <w:sz w:val="24"/>
          <w:szCs w:val="24"/>
        </w:rPr>
        <w:br/>
        <w:t>1.1 Overview of the Course</w:t>
      </w:r>
      <w:r w:rsidRPr="002C4971">
        <w:rPr>
          <w:rFonts w:ascii="Times New Roman" w:hAnsi="Times New Roman" w:cs="Times New Roman"/>
          <w:sz w:val="24"/>
          <w:szCs w:val="24"/>
        </w:rPr>
        <w:br/>
        <w:t>1.2 Importance of Computer Networks and Network Security</w:t>
      </w:r>
    </w:p>
    <w:p w14:paraId="126C5FB1" w14:textId="0FC7B53A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Fundamentals of Computer Networks</w:t>
      </w:r>
      <w:r w:rsidRPr="002C4971">
        <w:rPr>
          <w:rFonts w:ascii="Times New Roman" w:hAnsi="Times New Roman" w:cs="Times New Roman"/>
          <w:sz w:val="24"/>
          <w:szCs w:val="24"/>
        </w:rPr>
        <w:br/>
        <w:t>2.1 What is a Network?</w:t>
      </w:r>
      <w:r w:rsidRPr="002C4971">
        <w:rPr>
          <w:rFonts w:ascii="Times New Roman" w:hAnsi="Times New Roman" w:cs="Times New Roman"/>
          <w:sz w:val="24"/>
          <w:szCs w:val="24"/>
        </w:rPr>
        <w:br/>
        <w:t>2.2 Reference Models: OSI Model and Its 7 Layers</w:t>
      </w:r>
      <w:r w:rsidRPr="002C4971">
        <w:rPr>
          <w:rFonts w:ascii="Times New Roman" w:hAnsi="Times New Roman" w:cs="Times New Roman"/>
          <w:sz w:val="24"/>
          <w:szCs w:val="24"/>
        </w:rPr>
        <w:br/>
        <w:t>- 2.2.1 Physical Layer (L1)</w:t>
      </w:r>
      <w:r w:rsidRPr="002C4971">
        <w:rPr>
          <w:rFonts w:ascii="Times New Roman" w:hAnsi="Times New Roman" w:cs="Times New Roman"/>
          <w:sz w:val="24"/>
          <w:szCs w:val="24"/>
        </w:rPr>
        <w:br/>
        <w:t>- 2.2.2 Data Link Layer (L2)</w:t>
      </w:r>
      <w:r w:rsidRPr="002C4971">
        <w:rPr>
          <w:rFonts w:ascii="Times New Roman" w:hAnsi="Times New Roman" w:cs="Times New Roman"/>
          <w:sz w:val="24"/>
          <w:szCs w:val="24"/>
        </w:rPr>
        <w:br/>
        <w:t>- 2.2.3 Network Layer (L3)</w:t>
      </w:r>
      <w:r w:rsidRPr="002C4971">
        <w:rPr>
          <w:rFonts w:ascii="Times New Roman" w:hAnsi="Times New Roman" w:cs="Times New Roman"/>
          <w:sz w:val="24"/>
          <w:szCs w:val="24"/>
        </w:rPr>
        <w:br/>
        <w:t>- 2.2.4 Transport Layer (L4)</w:t>
      </w:r>
      <w:r w:rsidRPr="002C4971">
        <w:rPr>
          <w:rFonts w:ascii="Times New Roman" w:hAnsi="Times New Roman" w:cs="Times New Roman"/>
          <w:sz w:val="24"/>
          <w:szCs w:val="24"/>
        </w:rPr>
        <w:br/>
        <w:t>- 2.2.5 Session Layer (L5)</w:t>
      </w:r>
      <w:r w:rsidRPr="002C4971">
        <w:rPr>
          <w:rFonts w:ascii="Times New Roman" w:hAnsi="Times New Roman" w:cs="Times New Roman"/>
          <w:sz w:val="24"/>
          <w:szCs w:val="24"/>
        </w:rPr>
        <w:br/>
        <w:t>- 2.2.6 Presentation Layer (L6)</w:t>
      </w:r>
      <w:r w:rsidRPr="002C4971">
        <w:rPr>
          <w:rFonts w:ascii="Times New Roman" w:hAnsi="Times New Roman" w:cs="Times New Roman"/>
          <w:sz w:val="24"/>
          <w:szCs w:val="24"/>
        </w:rPr>
        <w:br/>
        <w:t>- 2.2.7 Application Layer (L7)</w:t>
      </w:r>
    </w:p>
    <w:p w14:paraId="629FCDC9" w14:textId="38914E48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Core Networking Concepts</w:t>
      </w:r>
      <w:r w:rsidRPr="002C4971">
        <w:rPr>
          <w:rFonts w:ascii="Times New Roman" w:hAnsi="Times New Roman" w:cs="Times New Roman"/>
          <w:sz w:val="24"/>
          <w:szCs w:val="24"/>
        </w:rPr>
        <w:br/>
        <w:t>3.1 Routing and Switching Basics</w:t>
      </w:r>
      <w:r w:rsidRPr="002C4971">
        <w:rPr>
          <w:rFonts w:ascii="Times New Roman" w:hAnsi="Times New Roman" w:cs="Times New Roman"/>
          <w:sz w:val="24"/>
          <w:szCs w:val="24"/>
        </w:rPr>
        <w:br/>
        <w:t>3.2 IP Addressing: IPv4 and IPv6</w:t>
      </w:r>
      <w:r w:rsidRPr="002C4971">
        <w:rPr>
          <w:rFonts w:ascii="Times New Roman" w:hAnsi="Times New Roman" w:cs="Times New Roman"/>
          <w:sz w:val="24"/>
          <w:szCs w:val="24"/>
        </w:rPr>
        <w:br/>
        <w:t>3.3 Introduction to TCP and UDP</w:t>
      </w:r>
    </w:p>
    <w:p w14:paraId="27A6729C" w14:textId="05810119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Application Layer Protocols</w:t>
      </w:r>
      <w:r w:rsidRPr="002C4971">
        <w:rPr>
          <w:rFonts w:ascii="Times New Roman" w:hAnsi="Times New Roman" w:cs="Times New Roman"/>
          <w:sz w:val="24"/>
          <w:szCs w:val="24"/>
        </w:rPr>
        <w:br/>
        <w:t>4.1 HTTP</w:t>
      </w:r>
      <w:r w:rsidRPr="002C4971">
        <w:rPr>
          <w:rFonts w:ascii="Times New Roman" w:hAnsi="Times New Roman" w:cs="Times New Roman"/>
          <w:sz w:val="24"/>
          <w:szCs w:val="24"/>
        </w:rPr>
        <w:br/>
        <w:t>4.2 FTP</w:t>
      </w:r>
      <w:r w:rsidRPr="002C4971">
        <w:rPr>
          <w:rFonts w:ascii="Times New Roman" w:hAnsi="Times New Roman" w:cs="Times New Roman"/>
          <w:sz w:val="24"/>
          <w:szCs w:val="24"/>
        </w:rPr>
        <w:br/>
        <w:t>4.3 SMTP</w:t>
      </w:r>
      <w:r w:rsidRPr="002C4971">
        <w:rPr>
          <w:rFonts w:ascii="Times New Roman" w:hAnsi="Times New Roman" w:cs="Times New Roman"/>
          <w:sz w:val="24"/>
          <w:szCs w:val="24"/>
        </w:rPr>
        <w:br/>
        <w:t>4.4 DNS</w:t>
      </w:r>
    </w:p>
    <w:p w14:paraId="3787954D" w14:textId="152DC3EE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Overview of Network Security</w:t>
      </w:r>
      <w:r w:rsidRPr="002C4971">
        <w:rPr>
          <w:rFonts w:ascii="Times New Roman" w:hAnsi="Times New Roman" w:cs="Times New Roman"/>
          <w:sz w:val="24"/>
          <w:szCs w:val="24"/>
        </w:rPr>
        <w:br/>
        <w:t>5.1 Cybersecurity and Its Importance</w:t>
      </w:r>
      <w:r w:rsidRPr="002C4971">
        <w:rPr>
          <w:rFonts w:ascii="Times New Roman" w:hAnsi="Times New Roman" w:cs="Times New Roman"/>
          <w:sz w:val="24"/>
          <w:szCs w:val="24"/>
        </w:rPr>
        <w:br/>
        <w:t>5.2 What is Network Security?</w:t>
      </w:r>
      <w:r w:rsidRPr="002C4971">
        <w:rPr>
          <w:rFonts w:ascii="Times New Roman" w:hAnsi="Times New Roman" w:cs="Times New Roman"/>
          <w:sz w:val="24"/>
          <w:szCs w:val="24"/>
        </w:rPr>
        <w:br/>
        <w:t>5.3 Types of Network Security</w:t>
      </w:r>
      <w:r w:rsidRPr="002C4971">
        <w:rPr>
          <w:rFonts w:ascii="Times New Roman" w:hAnsi="Times New Roman" w:cs="Times New Roman"/>
          <w:sz w:val="24"/>
          <w:szCs w:val="24"/>
        </w:rPr>
        <w:br/>
        <w:t>- 5.3.1 Firewalls</w:t>
      </w:r>
      <w:r w:rsidRPr="002C4971">
        <w:rPr>
          <w:rFonts w:ascii="Times New Roman" w:hAnsi="Times New Roman" w:cs="Times New Roman"/>
          <w:sz w:val="24"/>
          <w:szCs w:val="24"/>
        </w:rPr>
        <w:br/>
        <w:t>- 5.3.2 Intrusion Detection Systems (IDS)</w:t>
      </w:r>
      <w:r w:rsidRPr="002C4971">
        <w:rPr>
          <w:rFonts w:ascii="Times New Roman" w:hAnsi="Times New Roman" w:cs="Times New Roman"/>
          <w:sz w:val="24"/>
          <w:szCs w:val="24"/>
        </w:rPr>
        <w:br/>
        <w:t>- 5.3.3 Encryption</w:t>
      </w:r>
    </w:p>
    <w:p w14:paraId="67778183" w14:textId="05370BF0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Understanding Network Attacks</w:t>
      </w:r>
      <w:r w:rsidRPr="002C4971">
        <w:rPr>
          <w:rFonts w:ascii="Times New Roman" w:hAnsi="Times New Roman" w:cs="Times New Roman"/>
          <w:sz w:val="24"/>
          <w:szCs w:val="24"/>
        </w:rPr>
        <w:br/>
        <w:t>6.1 Types of Cyber Attacks</w:t>
      </w:r>
      <w:r w:rsidRPr="002C4971">
        <w:rPr>
          <w:rFonts w:ascii="Times New Roman" w:hAnsi="Times New Roman" w:cs="Times New Roman"/>
          <w:sz w:val="24"/>
          <w:szCs w:val="24"/>
        </w:rPr>
        <w:br/>
        <w:t>- 6.1.1 Phishing</w:t>
      </w:r>
      <w:r w:rsidRPr="002C4971">
        <w:rPr>
          <w:rFonts w:ascii="Times New Roman" w:hAnsi="Times New Roman" w:cs="Times New Roman"/>
          <w:sz w:val="24"/>
          <w:szCs w:val="24"/>
        </w:rPr>
        <w:br/>
        <w:t>- 6.1.2 Malware</w:t>
      </w:r>
      <w:r w:rsidRPr="002C4971">
        <w:rPr>
          <w:rFonts w:ascii="Times New Roman" w:hAnsi="Times New Roman" w:cs="Times New Roman"/>
          <w:sz w:val="24"/>
          <w:szCs w:val="24"/>
        </w:rPr>
        <w:br/>
        <w:t>- 6.1.3 Denial-of-Service (DoS)</w:t>
      </w:r>
      <w:r w:rsidRPr="002C4971">
        <w:rPr>
          <w:rFonts w:ascii="Times New Roman" w:hAnsi="Times New Roman" w:cs="Times New Roman"/>
          <w:sz w:val="24"/>
          <w:szCs w:val="24"/>
        </w:rPr>
        <w:br/>
      </w:r>
      <w:r w:rsidRPr="002C4971">
        <w:rPr>
          <w:rFonts w:ascii="Times New Roman" w:hAnsi="Times New Roman" w:cs="Times New Roman"/>
          <w:sz w:val="24"/>
          <w:szCs w:val="24"/>
        </w:rPr>
        <w:lastRenderedPageBreak/>
        <w:t>- 6.1.4 Ransomware</w:t>
      </w:r>
      <w:r w:rsidRPr="002C4971">
        <w:rPr>
          <w:rFonts w:ascii="Times New Roman" w:hAnsi="Times New Roman" w:cs="Times New Roman"/>
          <w:sz w:val="24"/>
          <w:szCs w:val="24"/>
        </w:rPr>
        <w:br/>
        <w:t>6.2 Network Vulnerabilities</w:t>
      </w:r>
    </w:p>
    <w:p w14:paraId="6EB076EC" w14:textId="3CC3DDBF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Ensuring Network Security</w:t>
      </w:r>
      <w:r w:rsidRPr="002C4971">
        <w:rPr>
          <w:rFonts w:ascii="Times New Roman" w:hAnsi="Times New Roman" w:cs="Times New Roman"/>
          <w:sz w:val="24"/>
          <w:szCs w:val="24"/>
        </w:rPr>
        <w:br/>
        <w:t>7.1 Tools and Techniques for Network Security</w:t>
      </w:r>
      <w:r w:rsidRPr="002C4971">
        <w:rPr>
          <w:rFonts w:ascii="Times New Roman" w:hAnsi="Times New Roman" w:cs="Times New Roman"/>
          <w:sz w:val="24"/>
          <w:szCs w:val="24"/>
        </w:rPr>
        <w:br/>
        <w:t>7.2 Network Security Protocols</w:t>
      </w:r>
      <w:r w:rsidRPr="002C4971">
        <w:rPr>
          <w:rFonts w:ascii="Times New Roman" w:hAnsi="Times New Roman" w:cs="Times New Roman"/>
          <w:sz w:val="24"/>
          <w:szCs w:val="24"/>
        </w:rPr>
        <w:br/>
        <w:t>- 7.2.1 SSL/TLS</w:t>
      </w:r>
      <w:r w:rsidRPr="002C4971">
        <w:rPr>
          <w:rFonts w:ascii="Times New Roman" w:hAnsi="Times New Roman" w:cs="Times New Roman"/>
          <w:sz w:val="24"/>
          <w:szCs w:val="24"/>
        </w:rPr>
        <w:br/>
        <w:t>- 7.2.2 IPsec</w:t>
      </w:r>
      <w:r w:rsidRPr="002C4971">
        <w:rPr>
          <w:rFonts w:ascii="Times New Roman" w:hAnsi="Times New Roman" w:cs="Times New Roman"/>
          <w:sz w:val="24"/>
          <w:szCs w:val="24"/>
        </w:rPr>
        <w:br/>
        <w:t>7.3 Best Practices for Businesses</w:t>
      </w:r>
    </w:p>
    <w:p w14:paraId="02CF3100" w14:textId="2EBF7F7A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Future Trends in Networking and Security</w:t>
      </w:r>
      <w:r w:rsidRPr="002C4971">
        <w:rPr>
          <w:rFonts w:ascii="Times New Roman" w:hAnsi="Times New Roman" w:cs="Times New Roman"/>
          <w:sz w:val="24"/>
          <w:szCs w:val="24"/>
        </w:rPr>
        <w:br/>
        <w:t>8.1 Mobile and Wireless Networks</w:t>
      </w:r>
      <w:r w:rsidRPr="002C4971">
        <w:rPr>
          <w:rFonts w:ascii="Times New Roman" w:hAnsi="Times New Roman" w:cs="Times New Roman"/>
          <w:sz w:val="24"/>
          <w:szCs w:val="24"/>
        </w:rPr>
        <w:br/>
        <w:t>8.2 Emerging Technologies in Cybersecurity</w:t>
      </w:r>
      <w:r w:rsidRPr="002C4971">
        <w:rPr>
          <w:rFonts w:ascii="Times New Roman" w:hAnsi="Times New Roman" w:cs="Times New Roman"/>
          <w:sz w:val="24"/>
          <w:szCs w:val="24"/>
        </w:rPr>
        <w:br/>
        <w:t>- 8.2.1 AI and Machine Learning</w:t>
      </w:r>
      <w:r w:rsidRPr="002C4971">
        <w:rPr>
          <w:rFonts w:ascii="Times New Roman" w:hAnsi="Times New Roman" w:cs="Times New Roman"/>
          <w:sz w:val="24"/>
          <w:szCs w:val="24"/>
        </w:rPr>
        <w:br/>
        <w:t>- 8.2.2 Quantum Cryptography</w:t>
      </w:r>
      <w:r w:rsidRPr="002C4971">
        <w:rPr>
          <w:rFonts w:ascii="Times New Roman" w:hAnsi="Times New Roman" w:cs="Times New Roman"/>
          <w:sz w:val="24"/>
          <w:szCs w:val="24"/>
        </w:rPr>
        <w:br/>
        <w:t>- 8.2.3 Zero-Trust Architecture</w:t>
      </w:r>
    </w:p>
    <w:p w14:paraId="61978AD0" w14:textId="5C9D1DC8" w:rsidR="002C4971" w:rsidRPr="002C4971" w:rsidRDefault="002C4971" w:rsidP="002C497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4971">
        <w:rPr>
          <w:rFonts w:ascii="Times New Roman" w:hAnsi="Times New Roman" w:cs="Times New Roman"/>
          <w:sz w:val="24"/>
          <w:szCs w:val="24"/>
        </w:rPr>
        <w:t>Certification of Completion</w:t>
      </w:r>
    </w:p>
    <w:p w14:paraId="5468CCCF" w14:textId="77777777" w:rsidR="002C4971" w:rsidRDefault="002C4971" w:rsidP="00EF696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8B9E0BF" w14:textId="77777777" w:rsidR="002C4971" w:rsidRDefault="002C4971" w:rsidP="00EF696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13178D4" w14:textId="53860D52" w:rsidR="00137128" w:rsidRPr="00970F68" w:rsidRDefault="00194CEA" w:rsidP="00EF696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70F68">
        <w:rPr>
          <w:rFonts w:ascii="Times New Roman" w:hAnsi="Times New Roman" w:cs="Times New Roman"/>
          <w:b/>
          <w:bCs/>
          <w:sz w:val="36"/>
          <w:szCs w:val="36"/>
        </w:rPr>
        <w:t>Fundamentals of Computer Networks and Network Security</w:t>
      </w:r>
    </w:p>
    <w:p w14:paraId="07BAB90C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159AD92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Overview of the Course</w:t>
      </w:r>
    </w:p>
    <w:p w14:paraId="086473F6" w14:textId="77777777" w:rsidR="005007C8" w:rsidRPr="005007C8" w:rsidRDefault="005007C8" w:rsidP="00EF69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This course is designed to introduce you to the principles of computer networking and network security. These are crucial for building, maintaining, and securing modern digital systems.</w:t>
      </w:r>
    </w:p>
    <w:p w14:paraId="10C16782" w14:textId="77777777" w:rsidR="005007C8" w:rsidRPr="005007C8" w:rsidRDefault="005007C8" w:rsidP="00EF69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Career Opportunities:</w:t>
      </w:r>
      <w:r w:rsidRPr="005007C8">
        <w:rPr>
          <w:rFonts w:ascii="Times New Roman" w:hAnsi="Times New Roman" w:cs="Times New Roman"/>
          <w:sz w:val="24"/>
          <w:szCs w:val="24"/>
        </w:rPr>
        <w:t xml:space="preserve"> These skills are fundamental for roles in IT support, network administration, cybersecurity analysis, and more.</w:t>
      </w:r>
    </w:p>
    <w:p w14:paraId="66AC901C" w14:textId="77777777" w:rsidR="005007C8" w:rsidRPr="005007C8" w:rsidRDefault="005007C8" w:rsidP="00EF696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Relevance Across Industries:</w:t>
      </w:r>
      <w:r w:rsidRPr="005007C8">
        <w:rPr>
          <w:rFonts w:ascii="Times New Roman" w:hAnsi="Times New Roman" w:cs="Times New Roman"/>
          <w:sz w:val="24"/>
          <w:szCs w:val="24"/>
        </w:rPr>
        <w:t xml:space="preserve"> Networking knowledge is essential for industries ranging from healthcare to e-commerce and finance.</w:t>
      </w:r>
    </w:p>
    <w:p w14:paraId="0521709F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Importance of Computer Networks and Network Security</w:t>
      </w:r>
    </w:p>
    <w:p w14:paraId="6EEA2D32" w14:textId="77777777" w:rsidR="005007C8" w:rsidRPr="005007C8" w:rsidRDefault="005007C8" w:rsidP="00EF696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Dependence on Networks:</w:t>
      </w:r>
      <w:r w:rsidRPr="005007C8">
        <w:rPr>
          <w:rFonts w:ascii="Times New Roman" w:hAnsi="Times New Roman" w:cs="Times New Roman"/>
          <w:sz w:val="24"/>
          <w:szCs w:val="24"/>
        </w:rPr>
        <w:t xml:space="preserve"> Businesses use networks for data sharing, communication, and operational workflows.</w:t>
      </w:r>
    </w:p>
    <w:p w14:paraId="28D4C22A" w14:textId="77777777" w:rsidR="005007C8" w:rsidRPr="005007C8" w:rsidRDefault="005007C8" w:rsidP="00EF696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lastRenderedPageBreak/>
        <w:t>Risks:</w:t>
      </w:r>
      <w:r w:rsidRPr="005007C8">
        <w:rPr>
          <w:rFonts w:ascii="Times New Roman" w:hAnsi="Times New Roman" w:cs="Times New Roman"/>
          <w:sz w:val="24"/>
          <w:szCs w:val="24"/>
        </w:rPr>
        <w:t xml:space="preserve"> Networks are prime targets for cyber threats such as hacking, data breaches, and ransomware attacks.</w:t>
      </w:r>
    </w:p>
    <w:p w14:paraId="253CFC9F" w14:textId="4176A350" w:rsidR="005007C8" w:rsidRPr="005007C8" w:rsidRDefault="005007C8" w:rsidP="00EF696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Benefits of Security:</w:t>
      </w:r>
      <w:r w:rsidRPr="005007C8">
        <w:rPr>
          <w:rFonts w:ascii="Times New Roman" w:hAnsi="Times New Roman" w:cs="Times New Roman"/>
          <w:sz w:val="24"/>
          <w:szCs w:val="24"/>
        </w:rPr>
        <w:t xml:space="preserve"> Network security prevents unauthorized access, protects sensitive data, and ensures business continuity.</w:t>
      </w:r>
    </w:p>
    <w:p w14:paraId="2FB4370E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2. Fundamentals of Computer Networks</w:t>
      </w:r>
    </w:p>
    <w:p w14:paraId="2FB0DF04" w14:textId="77777777" w:rsidR="005007C8" w:rsidRPr="005007C8" w:rsidRDefault="005007C8" w:rsidP="00BA7B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What is a Network?</w:t>
      </w:r>
    </w:p>
    <w:p w14:paraId="2F686882" w14:textId="77777777" w:rsidR="005007C8" w:rsidRPr="005007C8" w:rsidRDefault="005007C8" w:rsidP="00BA7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A computer network links devices (computers, servers, IoT devices) to share resources like data, printers, and the internet.</w:t>
      </w:r>
    </w:p>
    <w:p w14:paraId="537E04B7" w14:textId="77777777" w:rsidR="005007C8" w:rsidRPr="005007C8" w:rsidRDefault="005007C8" w:rsidP="00BA7B9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Types of Networks:</w:t>
      </w:r>
    </w:p>
    <w:p w14:paraId="2487B0E1" w14:textId="77777777" w:rsidR="005007C8" w:rsidRPr="005007C8" w:rsidRDefault="005007C8" w:rsidP="00BA7B98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LAN (Local Area Network):</w:t>
      </w:r>
      <w:r w:rsidRPr="005007C8">
        <w:rPr>
          <w:rFonts w:ascii="Times New Roman" w:hAnsi="Times New Roman" w:cs="Times New Roman"/>
          <w:sz w:val="24"/>
          <w:szCs w:val="24"/>
        </w:rPr>
        <w:t xml:space="preserve"> Limited to a small area, such as a building or office.</w:t>
      </w:r>
    </w:p>
    <w:p w14:paraId="04997DC3" w14:textId="77777777" w:rsidR="005007C8" w:rsidRPr="005007C8" w:rsidRDefault="005007C8" w:rsidP="00BA7B98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WAN (Wide Area Network):</w:t>
      </w:r>
      <w:r w:rsidRPr="005007C8">
        <w:rPr>
          <w:rFonts w:ascii="Times New Roman" w:hAnsi="Times New Roman" w:cs="Times New Roman"/>
          <w:sz w:val="24"/>
          <w:szCs w:val="24"/>
        </w:rPr>
        <w:t xml:space="preserve"> Covers large areas, often connecting multiple LANs (e.g., the internet).</w:t>
      </w:r>
    </w:p>
    <w:p w14:paraId="0F7A4309" w14:textId="77777777" w:rsidR="005007C8" w:rsidRPr="005007C8" w:rsidRDefault="005007C8" w:rsidP="00BA7B98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MAN (Metropolitan Area Network):</w:t>
      </w:r>
      <w:r w:rsidRPr="005007C8">
        <w:rPr>
          <w:rFonts w:ascii="Times New Roman" w:hAnsi="Times New Roman" w:cs="Times New Roman"/>
          <w:sz w:val="24"/>
          <w:szCs w:val="24"/>
        </w:rPr>
        <w:t xml:space="preserve"> Larger than LAN, smaller than WAN, typically covers a city.</w:t>
      </w:r>
    </w:p>
    <w:p w14:paraId="606A75A7" w14:textId="77777777" w:rsidR="005007C8" w:rsidRDefault="005007C8" w:rsidP="00BA7B98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PAN (Personal Area Network):</w:t>
      </w:r>
      <w:r w:rsidRPr="005007C8">
        <w:rPr>
          <w:rFonts w:ascii="Times New Roman" w:hAnsi="Times New Roman" w:cs="Times New Roman"/>
          <w:sz w:val="24"/>
          <w:szCs w:val="24"/>
        </w:rPr>
        <w:t xml:space="preserve"> Connects personal devices like smartphones, laptops, and wearables.</w:t>
      </w:r>
    </w:p>
    <w:p w14:paraId="3BF7AE48" w14:textId="77777777" w:rsidR="00BA7B98" w:rsidRPr="005007C8" w:rsidRDefault="00BA7B98" w:rsidP="00BA7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06926" w14:textId="77777777" w:rsidR="005007C8" w:rsidRPr="005007C8" w:rsidRDefault="005007C8" w:rsidP="00BA7B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Reference Models: OSI Model and Its 7 Layers</w:t>
      </w:r>
    </w:p>
    <w:p w14:paraId="2F3EBCB5" w14:textId="77777777" w:rsidR="005007C8" w:rsidRPr="005007C8" w:rsidRDefault="005007C8" w:rsidP="00BA7B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 xml:space="preserve">The </w:t>
      </w:r>
      <w:r w:rsidRPr="005007C8">
        <w:rPr>
          <w:rFonts w:ascii="Times New Roman" w:hAnsi="Times New Roman" w:cs="Times New Roman"/>
          <w:b/>
          <w:bCs/>
          <w:sz w:val="24"/>
          <w:szCs w:val="24"/>
        </w:rPr>
        <w:t>OSI Model</w:t>
      </w:r>
      <w:r w:rsidRPr="005007C8">
        <w:rPr>
          <w:rFonts w:ascii="Times New Roman" w:hAnsi="Times New Roman" w:cs="Times New Roman"/>
          <w:sz w:val="24"/>
          <w:szCs w:val="24"/>
        </w:rPr>
        <w:t xml:space="preserve"> is a conceptual framework for understanding how data moves through a network:</w:t>
      </w:r>
    </w:p>
    <w:p w14:paraId="14DA46CB" w14:textId="77777777" w:rsidR="005007C8" w:rsidRPr="005007C8" w:rsidRDefault="005007C8" w:rsidP="00BA7B9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Physical Layer (L1):</w:t>
      </w:r>
    </w:p>
    <w:p w14:paraId="14DAA7D3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Handles raw data transmission over physical mediums like cables and radio signals.</w:t>
      </w:r>
    </w:p>
    <w:p w14:paraId="23650778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Includes hardware like hubs, repeaters, and network interface cards (NICs).</w:t>
      </w:r>
    </w:p>
    <w:p w14:paraId="75DC5ACF" w14:textId="77777777" w:rsidR="005007C8" w:rsidRPr="005007C8" w:rsidRDefault="005007C8" w:rsidP="00BA7B9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Data Link Layer (L2):</w:t>
      </w:r>
    </w:p>
    <w:p w14:paraId="2194BDB3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Manages node-to-node data transfer and error detection.</w:t>
      </w:r>
    </w:p>
    <w:p w14:paraId="623E314D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Protocols: Ethernet, Wi-Fi.</w:t>
      </w:r>
    </w:p>
    <w:p w14:paraId="06F6366F" w14:textId="77777777" w:rsidR="005007C8" w:rsidRPr="005007C8" w:rsidRDefault="005007C8" w:rsidP="00BA7B9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Network Layer (L3):</w:t>
      </w:r>
    </w:p>
    <w:p w14:paraId="2E930389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Handles routing, IP addressing, and forwarding of data packets.</w:t>
      </w:r>
    </w:p>
    <w:p w14:paraId="58FB75FC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Protocols: IPv4, IPv6.</w:t>
      </w:r>
    </w:p>
    <w:p w14:paraId="41EA2EDF" w14:textId="77777777" w:rsidR="005007C8" w:rsidRPr="005007C8" w:rsidRDefault="005007C8" w:rsidP="00BA7B9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Transport Layer (L4):</w:t>
      </w:r>
    </w:p>
    <w:p w14:paraId="5014F12F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Ensures reliable data delivery through error-checking and retransmission.</w:t>
      </w:r>
    </w:p>
    <w:p w14:paraId="4E757F8D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Protocols: TCP (reliable) and UDP (fast but less reliable).</w:t>
      </w:r>
    </w:p>
    <w:p w14:paraId="0CAB1825" w14:textId="77777777" w:rsidR="005007C8" w:rsidRPr="005007C8" w:rsidRDefault="005007C8" w:rsidP="00BA7B9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Session Layer (L5):</w:t>
      </w:r>
    </w:p>
    <w:p w14:paraId="1ACA07B4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Establishes and manages communication sessions between devices.</w:t>
      </w:r>
    </w:p>
    <w:p w14:paraId="53964A13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Example: Video conferencing apps.</w:t>
      </w:r>
    </w:p>
    <w:p w14:paraId="47A491E5" w14:textId="77777777" w:rsidR="005007C8" w:rsidRPr="005007C8" w:rsidRDefault="005007C8" w:rsidP="00BA7B9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Presentation Layer (L6):</w:t>
      </w:r>
    </w:p>
    <w:p w14:paraId="0F7DD39D" w14:textId="77777777" w:rsidR="005007C8" w:rsidRPr="005007C8" w:rsidRDefault="005007C8" w:rsidP="00BA7B98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Formats data for application-level processing (e.g., encryption, compression).</w:t>
      </w:r>
    </w:p>
    <w:p w14:paraId="692BE435" w14:textId="77777777" w:rsidR="005007C8" w:rsidRPr="005007C8" w:rsidRDefault="005007C8" w:rsidP="00BA7B98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Application Layer (L7):</w:t>
      </w:r>
    </w:p>
    <w:p w14:paraId="206A37CC" w14:textId="21FC0119" w:rsidR="005007C8" w:rsidRPr="005007C8" w:rsidRDefault="005007C8" w:rsidP="00EF696A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Interface for end-user applications to access network services (e.g., web browsers using HTTP).</w:t>
      </w:r>
    </w:p>
    <w:p w14:paraId="25EB4276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3. Core Networking Concepts</w:t>
      </w:r>
    </w:p>
    <w:p w14:paraId="4D6168EE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Routing and Switching Basics</w:t>
      </w:r>
    </w:p>
    <w:p w14:paraId="2D0357EA" w14:textId="77777777" w:rsidR="005007C8" w:rsidRPr="005007C8" w:rsidRDefault="005007C8" w:rsidP="00524ED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Routing:</w:t>
      </w:r>
    </w:p>
    <w:p w14:paraId="74508399" w14:textId="77777777" w:rsidR="005007C8" w:rsidRPr="005007C8" w:rsidRDefault="005007C8" w:rsidP="00524ED9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Determines the best path for data packets to travel between devices across different networks.</w:t>
      </w:r>
    </w:p>
    <w:p w14:paraId="4FD56B62" w14:textId="77777777" w:rsidR="005007C8" w:rsidRPr="005007C8" w:rsidRDefault="005007C8" w:rsidP="00524ED9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Routers operate at the Network Layer (L3) to connect LANs to WANs.</w:t>
      </w:r>
    </w:p>
    <w:p w14:paraId="49857088" w14:textId="77777777" w:rsidR="005007C8" w:rsidRPr="005007C8" w:rsidRDefault="005007C8" w:rsidP="00524ED9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Switching:</w:t>
      </w:r>
    </w:p>
    <w:p w14:paraId="1F3AFAC2" w14:textId="77777777" w:rsidR="005007C8" w:rsidRPr="005007C8" w:rsidRDefault="005007C8" w:rsidP="00524ED9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Connects devices within the same network, directing data to specific devices.</w:t>
      </w:r>
    </w:p>
    <w:p w14:paraId="34B2A6CA" w14:textId="77777777" w:rsidR="005007C8" w:rsidRPr="005007C8" w:rsidRDefault="005007C8" w:rsidP="00524ED9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Switches operate at the Data Link Layer (L2).</w:t>
      </w:r>
    </w:p>
    <w:p w14:paraId="44B563B5" w14:textId="77777777" w:rsidR="005007C8" w:rsidRPr="005007C8" w:rsidRDefault="005007C8" w:rsidP="00524E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IP Addressing: IPv4 and IPv6</w:t>
      </w:r>
    </w:p>
    <w:p w14:paraId="7DBEE5CD" w14:textId="77777777" w:rsidR="005007C8" w:rsidRPr="005007C8" w:rsidRDefault="005007C8" w:rsidP="00524ED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IPv4:</w:t>
      </w:r>
    </w:p>
    <w:p w14:paraId="1F82DB84" w14:textId="77777777" w:rsidR="005007C8" w:rsidRPr="005007C8" w:rsidRDefault="005007C8" w:rsidP="00524ED9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32-bit addressing scheme with 4 billion unique addresses.</w:t>
      </w:r>
    </w:p>
    <w:p w14:paraId="7A2C1C1C" w14:textId="77777777" w:rsidR="005007C8" w:rsidRPr="005007C8" w:rsidRDefault="005007C8" w:rsidP="00524ED9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Example: 192.168.1.1.</w:t>
      </w:r>
    </w:p>
    <w:p w14:paraId="093F511E" w14:textId="77777777" w:rsidR="005007C8" w:rsidRPr="005007C8" w:rsidRDefault="005007C8" w:rsidP="00524ED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IPv6:</w:t>
      </w:r>
    </w:p>
    <w:p w14:paraId="5D179196" w14:textId="77777777" w:rsidR="005007C8" w:rsidRPr="005007C8" w:rsidRDefault="005007C8" w:rsidP="00524ED9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128-bit addressing scheme with trillions of unique addresses to accommodate modern devices.</w:t>
      </w:r>
    </w:p>
    <w:p w14:paraId="6C390F57" w14:textId="77777777" w:rsidR="005007C8" w:rsidRPr="005007C8" w:rsidRDefault="005007C8" w:rsidP="00524ED9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lastRenderedPageBreak/>
        <w:t>Example: 2001:0db8:85a3:0000:0000:8a2</w:t>
      </w:r>
      <w:proofErr w:type="gramStart"/>
      <w:r w:rsidRPr="005007C8">
        <w:rPr>
          <w:rFonts w:ascii="Times New Roman" w:hAnsi="Times New Roman" w:cs="Times New Roman"/>
          <w:sz w:val="24"/>
          <w:szCs w:val="24"/>
        </w:rPr>
        <w:t>e:0370:7334</w:t>
      </w:r>
      <w:proofErr w:type="gramEnd"/>
      <w:r w:rsidRPr="005007C8">
        <w:rPr>
          <w:rFonts w:ascii="Times New Roman" w:hAnsi="Times New Roman" w:cs="Times New Roman"/>
          <w:sz w:val="24"/>
          <w:szCs w:val="24"/>
        </w:rPr>
        <w:t>.</w:t>
      </w:r>
    </w:p>
    <w:p w14:paraId="640E735D" w14:textId="77777777" w:rsidR="005007C8" w:rsidRPr="005007C8" w:rsidRDefault="005007C8" w:rsidP="00524E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Introduction to TCP and UDP</w:t>
      </w:r>
    </w:p>
    <w:p w14:paraId="196CB33E" w14:textId="77777777" w:rsidR="005007C8" w:rsidRPr="005007C8" w:rsidRDefault="005007C8" w:rsidP="00524ED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TCP (Transmission Control Protocol):</w:t>
      </w:r>
    </w:p>
    <w:p w14:paraId="7A25200C" w14:textId="77777777" w:rsidR="005007C8" w:rsidRPr="005007C8" w:rsidRDefault="005007C8" w:rsidP="00524ED9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Ensures reliable data transmission with error correction and acknowledgment.</w:t>
      </w:r>
    </w:p>
    <w:p w14:paraId="7D4B53FB" w14:textId="77777777" w:rsidR="005007C8" w:rsidRPr="005007C8" w:rsidRDefault="005007C8" w:rsidP="00524ED9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Used for emails, file transfers, and web browsing.</w:t>
      </w:r>
    </w:p>
    <w:p w14:paraId="4DE1CC7A" w14:textId="77777777" w:rsidR="005007C8" w:rsidRPr="005007C8" w:rsidRDefault="005007C8" w:rsidP="00524ED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UDP (User Datagram Protocol):</w:t>
      </w:r>
    </w:p>
    <w:p w14:paraId="6A6E4DBE" w14:textId="77777777" w:rsidR="005007C8" w:rsidRPr="005007C8" w:rsidRDefault="005007C8" w:rsidP="00524ED9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Faster but does not guarantee delivery or order.</w:t>
      </w:r>
    </w:p>
    <w:p w14:paraId="24A961AB" w14:textId="77777777" w:rsidR="005007C8" w:rsidRPr="005007C8" w:rsidRDefault="005007C8" w:rsidP="00524ED9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Ideal for real-time applications like streaming and gaming.</w:t>
      </w:r>
    </w:p>
    <w:p w14:paraId="1114A954" w14:textId="2D58A392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B0A493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4. Application Layer Protocols</w:t>
      </w:r>
    </w:p>
    <w:p w14:paraId="73A689EB" w14:textId="77777777" w:rsidR="005007C8" w:rsidRPr="005007C8" w:rsidRDefault="005007C8" w:rsidP="00524ED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Overview of Common Protocols</w:t>
      </w:r>
    </w:p>
    <w:p w14:paraId="5705F980" w14:textId="77777777" w:rsidR="005007C8" w:rsidRPr="005007C8" w:rsidRDefault="005007C8" w:rsidP="00524ED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HTTP (Hypertext Transfer Protocol):</w:t>
      </w:r>
    </w:p>
    <w:p w14:paraId="1B418A87" w14:textId="77777777" w:rsidR="005007C8" w:rsidRPr="005007C8" w:rsidRDefault="005007C8" w:rsidP="00524ED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Used for accessing web pages.</w:t>
      </w:r>
    </w:p>
    <w:p w14:paraId="3C6C2D84" w14:textId="77777777" w:rsidR="005007C8" w:rsidRPr="005007C8" w:rsidRDefault="005007C8" w:rsidP="00524ED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Operates over port 80 or 443 (for HTTPS with security).</w:t>
      </w:r>
    </w:p>
    <w:p w14:paraId="1D1AFDF1" w14:textId="77777777" w:rsidR="005007C8" w:rsidRPr="005007C8" w:rsidRDefault="005007C8" w:rsidP="00524ED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FTP (File Transfer Protocol):</w:t>
      </w:r>
    </w:p>
    <w:p w14:paraId="2F8CC9FD" w14:textId="77777777" w:rsidR="005007C8" w:rsidRPr="005007C8" w:rsidRDefault="005007C8" w:rsidP="00524ED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Transfers files between systems.</w:t>
      </w:r>
    </w:p>
    <w:p w14:paraId="472DB4AB" w14:textId="77777777" w:rsidR="005007C8" w:rsidRPr="005007C8" w:rsidRDefault="005007C8" w:rsidP="00524ED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Operates over ports 20 and 21.</w:t>
      </w:r>
    </w:p>
    <w:p w14:paraId="3F78E215" w14:textId="77777777" w:rsidR="005007C8" w:rsidRPr="005007C8" w:rsidRDefault="005007C8" w:rsidP="00524ED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SMTP (Simple Mail Transfer Protocol):</w:t>
      </w:r>
    </w:p>
    <w:p w14:paraId="1B8610EE" w14:textId="77777777" w:rsidR="005007C8" w:rsidRPr="005007C8" w:rsidRDefault="005007C8" w:rsidP="00524ED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Sends emails from clients to servers.</w:t>
      </w:r>
    </w:p>
    <w:p w14:paraId="01443103" w14:textId="77777777" w:rsidR="005007C8" w:rsidRPr="005007C8" w:rsidRDefault="005007C8" w:rsidP="00524ED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Operates over port 25.</w:t>
      </w:r>
    </w:p>
    <w:p w14:paraId="3018FC8F" w14:textId="77777777" w:rsidR="005007C8" w:rsidRPr="005007C8" w:rsidRDefault="005007C8" w:rsidP="00524ED9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DNS (Domain Name System):</w:t>
      </w:r>
    </w:p>
    <w:p w14:paraId="499DC3D4" w14:textId="77777777" w:rsidR="005007C8" w:rsidRPr="005007C8" w:rsidRDefault="005007C8" w:rsidP="00524ED9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Resolves human-readable domain names into machine-readable IP addresses.</w:t>
      </w:r>
    </w:p>
    <w:p w14:paraId="446E851A" w14:textId="3C87D422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F519F3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5. Overview of Network Security</w:t>
      </w:r>
    </w:p>
    <w:p w14:paraId="7BF16181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Cybersecurity and Its Importance</w:t>
      </w:r>
    </w:p>
    <w:p w14:paraId="76369715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Cybersecurity protects digital systems and data from attacks, ensuring:</w:t>
      </w:r>
    </w:p>
    <w:p w14:paraId="274EFF56" w14:textId="77777777" w:rsidR="005007C8" w:rsidRPr="005007C8" w:rsidRDefault="005007C8" w:rsidP="0070014D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Confidentiality:</w:t>
      </w:r>
      <w:r w:rsidRPr="005007C8">
        <w:rPr>
          <w:rFonts w:ascii="Times New Roman" w:hAnsi="Times New Roman" w:cs="Times New Roman"/>
          <w:sz w:val="24"/>
          <w:szCs w:val="24"/>
        </w:rPr>
        <w:t xml:space="preserve"> Only authorized users can access sensitive information.</w:t>
      </w:r>
    </w:p>
    <w:p w14:paraId="1CA63FB7" w14:textId="77777777" w:rsidR="005007C8" w:rsidRPr="005007C8" w:rsidRDefault="005007C8" w:rsidP="0070014D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Integrity:</w:t>
      </w:r>
      <w:r w:rsidRPr="005007C8">
        <w:rPr>
          <w:rFonts w:ascii="Times New Roman" w:hAnsi="Times New Roman" w:cs="Times New Roman"/>
          <w:sz w:val="24"/>
          <w:szCs w:val="24"/>
        </w:rPr>
        <w:t xml:space="preserve"> Data is protected from unauthorized modification.</w:t>
      </w:r>
    </w:p>
    <w:p w14:paraId="30E70F2C" w14:textId="77777777" w:rsidR="005007C8" w:rsidRPr="005007C8" w:rsidRDefault="005007C8" w:rsidP="0070014D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Availability:</w:t>
      </w:r>
      <w:r w:rsidRPr="005007C8">
        <w:rPr>
          <w:rFonts w:ascii="Times New Roman" w:hAnsi="Times New Roman" w:cs="Times New Roman"/>
          <w:sz w:val="24"/>
          <w:szCs w:val="24"/>
        </w:rPr>
        <w:t xml:space="preserve"> Systems and data remain accessible when needed.</w:t>
      </w:r>
    </w:p>
    <w:p w14:paraId="2B3DCD99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What is Network Security?</w:t>
      </w:r>
    </w:p>
    <w:p w14:paraId="7D052C69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Network security involves tools and policies to protect data during transmission and storage, preventing unauthorized access.</w:t>
      </w:r>
    </w:p>
    <w:p w14:paraId="4A85C370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Types of Network Security</w:t>
      </w:r>
    </w:p>
    <w:p w14:paraId="08A76CF1" w14:textId="77777777" w:rsidR="005007C8" w:rsidRPr="005007C8" w:rsidRDefault="005007C8" w:rsidP="0070014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Firewalls:</w:t>
      </w:r>
      <w:r w:rsidRPr="005007C8">
        <w:rPr>
          <w:rFonts w:ascii="Times New Roman" w:hAnsi="Times New Roman" w:cs="Times New Roman"/>
          <w:sz w:val="24"/>
          <w:szCs w:val="24"/>
        </w:rPr>
        <w:t xml:space="preserve"> Block unauthorized traffic.</w:t>
      </w:r>
    </w:p>
    <w:p w14:paraId="1A0B1772" w14:textId="77777777" w:rsidR="005007C8" w:rsidRPr="005007C8" w:rsidRDefault="005007C8" w:rsidP="0070014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Intrusion Detection Systems (IDS):</w:t>
      </w:r>
      <w:r w:rsidRPr="005007C8">
        <w:rPr>
          <w:rFonts w:ascii="Times New Roman" w:hAnsi="Times New Roman" w:cs="Times New Roman"/>
          <w:sz w:val="24"/>
          <w:szCs w:val="24"/>
        </w:rPr>
        <w:t xml:space="preserve"> Identify potential threats.</w:t>
      </w:r>
    </w:p>
    <w:p w14:paraId="368F253D" w14:textId="77777777" w:rsidR="005007C8" w:rsidRPr="005007C8" w:rsidRDefault="005007C8" w:rsidP="0070014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Encryption:</w:t>
      </w:r>
      <w:r w:rsidRPr="005007C8">
        <w:rPr>
          <w:rFonts w:ascii="Times New Roman" w:hAnsi="Times New Roman" w:cs="Times New Roman"/>
          <w:sz w:val="24"/>
          <w:szCs w:val="24"/>
        </w:rPr>
        <w:t xml:space="preserve"> Converts data into unreadable formats without a key.</w:t>
      </w:r>
    </w:p>
    <w:p w14:paraId="2C94712C" w14:textId="276FE765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C680EC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6. Understanding Network Attacks</w:t>
      </w:r>
    </w:p>
    <w:p w14:paraId="3B4CB2B4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Types of Cyber Attacks</w:t>
      </w:r>
    </w:p>
    <w:p w14:paraId="08707C7C" w14:textId="77777777" w:rsidR="005007C8" w:rsidRPr="005007C8" w:rsidRDefault="005007C8" w:rsidP="0070014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Phishing:</w:t>
      </w:r>
      <w:r w:rsidRPr="005007C8">
        <w:rPr>
          <w:rFonts w:ascii="Times New Roman" w:hAnsi="Times New Roman" w:cs="Times New Roman"/>
          <w:sz w:val="24"/>
          <w:szCs w:val="24"/>
        </w:rPr>
        <w:t xml:space="preserve"> Fraudulent attempts to steal sensitive information.</w:t>
      </w:r>
    </w:p>
    <w:p w14:paraId="5E645366" w14:textId="77777777" w:rsidR="005007C8" w:rsidRPr="005007C8" w:rsidRDefault="005007C8" w:rsidP="0070014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Malware:</w:t>
      </w:r>
      <w:r w:rsidRPr="005007C8">
        <w:rPr>
          <w:rFonts w:ascii="Times New Roman" w:hAnsi="Times New Roman" w:cs="Times New Roman"/>
          <w:sz w:val="24"/>
          <w:szCs w:val="24"/>
        </w:rPr>
        <w:t xml:space="preserve"> Harmful software like viruses, worms, and trojans.</w:t>
      </w:r>
    </w:p>
    <w:p w14:paraId="49E04C4B" w14:textId="77777777" w:rsidR="005007C8" w:rsidRPr="005007C8" w:rsidRDefault="005007C8" w:rsidP="0070014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Denial-of-Service (DoS):</w:t>
      </w:r>
      <w:r w:rsidRPr="005007C8">
        <w:rPr>
          <w:rFonts w:ascii="Times New Roman" w:hAnsi="Times New Roman" w:cs="Times New Roman"/>
          <w:sz w:val="24"/>
          <w:szCs w:val="24"/>
        </w:rPr>
        <w:t xml:space="preserve"> Overloads systems to make them unavailable.</w:t>
      </w:r>
    </w:p>
    <w:p w14:paraId="3CDBA3BA" w14:textId="77777777" w:rsidR="005007C8" w:rsidRPr="005007C8" w:rsidRDefault="005007C8" w:rsidP="0070014D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Ransomware:</w:t>
      </w:r>
      <w:r w:rsidRPr="005007C8">
        <w:rPr>
          <w:rFonts w:ascii="Times New Roman" w:hAnsi="Times New Roman" w:cs="Times New Roman"/>
          <w:sz w:val="24"/>
          <w:szCs w:val="24"/>
        </w:rPr>
        <w:t xml:space="preserve"> Encrypts files, demanding payment for decryption.</w:t>
      </w:r>
    </w:p>
    <w:p w14:paraId="5124DF2D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Network Vulnerabilities</w:t>
      </w:r>
    </w:p>
    <w:p w14:paraId="0E929B91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Weaknesses that attackers exploit include:</w:t>
      </w:r>
    </w:p>
    <w:p w14:paraId="2966B177" w14:textId="77777777" w:rsidR="005007C8" w:rsidRPr="005007C8" w:rsidRDefault="005007C8" w:rsidP="0070014D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Poorly configured systems.</w:t>
      </w:r>
    </w:p>
    <w:p w14:paraId="63B2E703" w14:textId="77777777" w:rsidR="005007C8" w:rsidRPr="005007C8" w:rsidRDefault="005007C8" w:rsidP="0070014D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Lack of security updates.</w:t>
      </w:r>
    </w:p>
    <w:p w14:paraId="219985BC" w14:textId="261A9E99" w:rsidR="005007C8" w:rsidRPr="005007C8" w:rsidRDefault="005007C8" w:rsidP="00EF696A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Weak passwords.</w:t>
      </w:r>
    </w:p>
    <w:p w14:paraId="19AC2EFA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7. Ensuring Network Security</w:t>
      </w:r>
    </w:p>
    <w:p w14:paraId="7D92F0B4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Tools and Techniques for Network Security</w:t>
      </w:r>
    </w:p>
    <w:p w14:paraId="092918F6" w14:textId="77777777" w:rsidR="005007C8" w:rsidRPr="005007C8" w:rsidRDefault="005007C8" w:rsidP="0070014D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Firewalls:</w:t>
      </w:r>
      <w:r w:rsidRPr="005007C8">
        <w:rPr>
          <w:rFonts w:ascii="Times New Roman" w:hAnsi="Times New Roman" w:cs="Times New Roman"/>
          <w:sz w:val="24"/>
          <w:szCs w:val="24"/>
        </w:rPr>
        <w:t xml:space="preserve"> Block malicious traffic.</w:t>
      </w:r>
    </w:p>
    <w:p w14:paraId="08AF5AAE" w14:textId="77777777" w:rsidR="005007C8" w:rsidRPr="005007C8" w:rsidRDefault="005007C8" w:rsidP="0070014D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VPNs (Virtual Private Networks):</w:t>
      </w:r>
      <w:r w:rsidRPr="005007C8">
        <w:rPr>
          <w:rFonts w:ascii="Times New Roman" w:hAnsi="Times New Roman" w:cs="Times New Roman"/>
          <w:sz w:val="24"/>
          <w:szCs w:val="24"/>
        </w:rPr>
        <w:t xml:space="preserve"> Provide secure remote access.</w:t>
      </w:r>
    </w:p>
    <w:p w14:paraId="4A36795C" w14:textId="77777777" w:rsidR="005007C8" w:rsidRPr="005007C8" w:rsidRDefault="005007C8" w:rsidP="0070014D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lastRenderedPageBreak/>
        <w:t>Antivirus Software:</w:t>
      </w:r>
      <w:r w:rsidRPr="005007C8">
        <w:rPr>
          <w:rFonts w:ascii="Times New Roman" w:hAnsi="Times New Roman" w:cs="Times New Roman"/>
          <w:sz w:val="24"/>
          <w:szCs w:val="24"/>
        </w:rPr>
        <w:t xml:space="preserve"> Detects and removes malware.</w:t>
      </w:r>
    </w:p>
    <w:p w14:paraId="26DAA873" w14:textId="77777777" w:rsidR="005007C8" w:rsidRPr="005007C8" w:rsidRDefault="005007C8" w:rsidP="0070014D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Encryption:</w:t>
      </w:r>
      <w:r w:rsidRPr="005007C8">
        <w:rPr>
          <w:rFonts w:ascii="Times New Roman" w:hAnsi="Times New Roman" w:cs="Times New Roman"/>
          <w:sz w:val="24"/>
          <w:szCs w:val="24"/>
        </w:rPr>
        <w:t xml:space="preserve"> Protects data integrity and confidentiality.</w:t>
      </w:r>
    </w:p>
    <w:p w14:paraId="2D7CF814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Network Security Protocols</w:t>
      </w:r>
    </w:p>
    <w:p w14:paraId="2E45E8DD" w14:textId="77777777" w:rsidR="005007C8" w:rsidRPr="005007C8" w:rsidRDefault="005007C8" w:rsidP="0070014D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SSL/TLS:</w:t>
      </w:r>
      <w:r w:rsidRPr="005007C8">
        <w:rPr>
          <w:rFonts w:ascii="Times New Roman" w:hAnsi="Times New Roman" w:cs="Times New Roman"/>
          <w:sz w:val="24"/>
          <w:szCs w:val="24"/>
        </w:rPr>
        <w:t xml:space="preserve"> Secure communications for websites and apps.</w:t>
      </w:r>
    </w:p>
    <w:p w14:paraId="4B0338B5" w14:textId="77777777" w:rsidR="005007C8" w:rsidRPr="005007C8" w:rsidRDefault="005007C8" w:rsidP="0070014D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IPsec:</w:t>
      </w:r>
      <w:r w:rsidRPr="005007C8">
        <w:rPr>
          <w:rFonts w:ascii="Times New Roman" w:hAnsi="Times New Roman" w:cs="Times New Roman"/>
          <w:sz w:val="24"/>
          <w:szCs w:val="24"/>
        </w:rPr>
        <w:t xml:space="preserve"> Secures data during network transmission.</w:t>
      </w:r>
    </w:p>
    <w:p w14:paraId="55A34A19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Best Practices for Businesses</w:t>
      </w:r>
    </w:p>
    <w:p w14:paraId="745E92D2" w14:textId="77777777" w:rsidR="005007C8" w:rsidRPr="005007C8" w:rsidRDefault="005007C8" w:rsidP="0070014D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Regularly update systems and software.</w:t>
      </w:r>
    </w:p>
    <w:p w14:paraId="6B337826" w14:textId="77777777" w:rsidR="005007C8" w:rsidRPr="005007C8" w:rsidRDefault="005007C8" w:rsidP="0070014D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Educate employees on recognizing cyber threats.</w:t>
      </w:r>
    </w:p>
    <w:p w14:paraId="68ACD2D6" w14:textId="375A3282" w:rsidR="005007C8" w:rsidRPr="005007C8" w:rsidRDefault="005007C8" w:rsidP="00EF696A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Use multi-factor authentication for secure access.</w:t>
      </w:r>
    </w:p>
    <w:p w14:paraId="492145D7" w14:textId="77777777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07C8">
        <w:rPr>
          <w:rFonts w:ascii="Times New Roman" w:hAnsi="Times New Roman" w:cs="Times New Roman"/>
          <w:b/>
          <w:bCs/>
          <w:sz w:val="28"/>
          <w:szCs w:val="28"/>
        </w:rPr>
        <w:t>8. Future Trends in Networking and Security</w:t>
      </w:r>
    </w:p>
    <w:p w14:paraId="1C812ABD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Mobile and Wireless Networks</w:t>
      </w:r>
    </w:p>
    <w:p w14:paraId="22516223" w14:textId="77777777" w:rsidR="005007C8" w:rsidRPr="005007C8" w:rsidRDefault="005007C8" w:rsidP="0070014D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Growth in 5G and Wi-Fi 6 offers faster speeds and better connectivity but raises security concerns.</w:t>
      </w:r>
    </w:p>
    <w:p w14:paraId="272EAB83" w14:textId="77777777" w:rsidR="005007C8" w:rsidRPr="005007C8" w:rsidRDefault="005007C8" w:rsidP="0070014D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sz w:val="24"/>
          <w:szCs w:val="24"/>
        </w:rPr>
        <w:t>Ensuring secure connections for IoT and mobile devices is a top priority.</w:t>
      </w:r>
    </w:p>
    <w:p w14:paraId="44768F6A" w14:textId="77777777" w:rsidR="005007C8" w:rsidRPr="005007C8" w:rsidRDefault="005007C8" w:rsidP="007001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Emerging Technologies in Cybersecurity</w:t>
      </w:r>
    </w:p>
    <w:p w14:paraId="1368B2A6" w14:textId="77777777" w:rsidR="005007C8" w:rsidRPr="005007C8" w:rsidRDefault="005007C8" w:rsidP="0070014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AI and Machine Learning:</w:t>
      </w:r>
      <w:r w:rsidRPr="005007C8">
        <w:rPr>
          <w:rFonts w:ascii="Times New Roman" w:hAnsi="Times New Roman" w:cs="Times New Roman"/>
          <w:sz w:val="24"/>
          <w:szCs w:val="24"/>
        </w:rPr>
        <w:t xml:space="preserve"> Enhance threat detection by </w:t>
      </w:r>
      <w:proofErr w:type="spellStart"/>
      <w:r w:rsidRPr="005007C8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5007C8">
        <w:rPr>
          <w:rFonts w:ascii="Times New Roman" w:hAnsi="Times New Roman" w:cs="Times New Roman"/>
          <w:sz w:val="24"/>
          <w:szCs w:val="24"/>
        </w:rPr>
        <w:t xml:space="preserve"> patterns.</w:t>
      </w:r>
    </w:p>
    <w:p w14:paraId="329A3551" w14:textId="77777777" w:rsidR="005007C8" w:rsidRPr="005007C8" w:rsidRDefault="005007C8" w:rsidP="0070014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Quantum Cryptography:</w:t>
      </w:r>
      <w:r w:rsidRPr="005007C8">
        <w:rPr>
          <w:rFonts w:ascii="Times New Roman" w:hAnsi="Times New Roman" w:cs="Times New Roman"/>
          <w:sz w:val="24"/>
          <w:szCs w:val="24"/>
        </w:rPr>
        <w:t xml:space="preserve"> Provides next-level encryption to counteract quantum computing threats.</w:t>
      </w:r>
    </w:p>
    <w:p w14:paraId="60FC21F1" w14:textId="77777777" w:rsidR="005007C8" w:rsidRPr="005007C8" w:rsidRDefault="005007C8" w:rsidP="0070014D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7C8">
        <w:rPr>
          <w:rFonts w:ascii="Times New Roman" w:hAnsi="Times New Roman" w:cs="Times New Roman"/>
          <w:b/>
          <w:bCs/>
          <w:sz w:val="24"/>
          <w:szCs w:val="24"/>
        </w:rPr>
        <w:t>Zero-Trust Architecture:</w:t>
      </w:r>
      <w:r w:rsidRPr="005007C8">
        <w:rPr>
          <w:rFonts w:ascii="Times New Roman" w:hAnsi="Times New Roman" w:cs="Times New Roman"/>
          <w:sz w:val="24"/>
          <w:szCs w:val="24"/>
        </w:rPr>
        <w:t xml:space="preserve"> Assumes no device or user is inherently trusted.</w:t>
      </w:r>
    </w:p>
    <w:p w14:paraId="43AEF943" w14:textId="688805C1" w:rsidR="005007C8" w:rsidRPr="005007C8" w:rsidRDefault="005007C8" w:rsidP="00EF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9D4998" w14:textId="77777777" w:rsidR="005007C8" w:rsidRPr="005007C8" w:rsidRDefault="005007C8" w:rsidP="0070014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07C8">
        <w:rPr>
          <w:rFonts w:ascii="Times New Roman" w:hAnsi="Times New Roman" w:cs="Times New Roman"/>
          <w:b/>
          <w:bCs/>
          <w:sz w:val="32"/>
          <w:szCs w:val="32"/>
        </w:rPr>
        <w:t>Certification of Completion</w:t>
      </w:r>
    </w:p>
    <w:p w14:paraId="333723C7" w14:textId="77777777" w:rsidR="00194CEA" w:rsidRPr="004D5366" w:rsidRDefault="00194CEA" w:rsidP="00EF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89E3B1" w14:textId="35259EF2" w:rsidR="00194CEA" w:rsidRPr="00970F68" w:rsidRDefault="00194CEA" w:rsidP="00EF696A">
      <w:pPr>
        <w:spacing w:line="360" w:lineRule="auto"/>
        <w:rPr>
          <w:rFonts w:ascii="Times New Roman" w:hAnsi="Times New Roman" w:cs="Times New Roman"/>
        </w:rPr>
      </w:pPr>
      <w:r w:rsidRPr="00970F68">
        <w:rPr>
          <w:rFonts w:ascii="Times New Roman" w:hAnsi="Times New Roman" w:cs="Times New Roman"/>
        </w:rPr>
        <w:lastRenderedPageBreak/>
        <w:drawing>
          <wp:inline distT="0" distB="0" distL="0" distR="0" wp14:anchorId="2476CD57" wp14:editId="05BC471C">
            <wp:extent cx="5731510" cy="3962400"/>
            <wp:effectExtent l="0" t="0" r="2540" b="0"/>
            <wp:docPr id="151739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921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4569" w14:textId="4DC45579" w:rsidR="00194CEA" w:rsidRPr="00970F68" w:rsidRDefault="00194CEA" w:rsidP="00EF696A">
      <w:pPr>
        <w:spacing w:line="360" w:lineRule="auto"/>
        <w:rPr>
          <w:rFonts w:ascii="Times New Roman" w:hAnsi="Times New Roman" w:cs="Times New Roman"/>
        </w:rPr>
      </w:pPr>
      <w:r w:rsidRPr="00970F68">
        <w:rPr>
          <w:rFonts w:ascii="Times New Roman" w:hAnsi="Times New Roman" w:cs="Times New Roman"/>
        </w:rPr>
        <w:drawing>
          <wp:inline distT="0" distB="0" distL="0" distR="0" wp14:anchorId="000FE63E" wp14:editId="6783CE11">
            <wp:extent cx="5731510" cy="4229100"/>
            <wp:effectExtent l="0" t="0" r="2540" b="0"/>
            <wp:docPr id="153808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80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CEA" w:rsidRPr="00970F68" w:rsidSect="00194CE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B31FD"/>
    <w:multiLevelType w:val="multilevel"/>
    <w:tmpl w:val="D13C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32989"/>
    <w:multiLevelType w:val="multilevel"/>
    <w:tmpl w:val="69D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0365"/>
    <w:multiLevelType w:val="multilevel"/>
    <w:tmpl w:val="E49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C037E"/>
    <w:multiLevelType w:val="multilevel"/>
    <w:tmpl w:val="3E2E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33F7"/>
    <w:multiLevelType w:val="multilevel"/>
    <w:tmpl w:val="A30A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13180"/>
    <w:multiLevelType w:val="multilevel"/>
    <w:tmpl w:val="8F7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034AF"/>
    <w:multiLevelType w:val="multilevel"/>
    <w:tmpl w:val="9642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91231"/>
    <w:multiLevelType w:val="multilevel"/>
    <w:tmpl w:val="1688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5504"/>
    <w:multiLevelType w:val="multilevel"/>
    <w:tmpl w:val="723A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577027"/>
    <w:multiLevelType w:val="multilevel"/>
    <w:tmpl w:val="BFB0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327FE"/>
    <w:multiLevelType w:val="multilevel"/>
    <w:tmpl w:val="E77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6237B"/>
    <w:multiLevelType w:val="multilevel"/>
    <w:tmpl w:val="CF7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C41FBE"/>
    <w:multiLevelType w:val="multilevel"/>
    <w:tmpl w:val="EAA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22077"/>
    <w:multiLevelType w:val="multilevel"/>
    <w:tmpl w:val="7390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1C180C"/>
    <w:multiLevelType w:val="multilevel"/>
    <w:tmpl w:val="5BD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A55AC"/>
    <w:multiLevelType w:val="multilevel"/>
    <w:tmpl w:val="E26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B6543"/>
    <w:multiLevelType w:val="multilevel"/>
    <w:tmpl w:val="0AC0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63357"/>
    <w:multiLevelType w:val="multilevel"/>
    <w:tmpl w:val="BB00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320CE6"/>
    <w:multiLevelType w:val="multilevel"/>
    <w:tmpl w:val="24D8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431493"/>
    <w:multiLevelType w:val="multilevel"/>
    <w:tmpl w:val="F892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9541F9"/>
    <w:multiLevelType w:val="multilevel"/>
    <w:tmpl w:val="516A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BF4B5C"/>
    <w:multiLevelType w:val="hybridMultilevel"/>
    <w:tmpl w:val="82100ABE"/>
    <w:lvl w:ilvl="0" w:tplc="3FE0E44A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A4F8C"/>
    <w:multiLevelType w:val="multilevel"/>
    <w:tmpl w:val="F302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958BC"/>
    <w:multiLevelType w:val="multilevel"/>
    <w:tmpl w:val="BE52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5440A4"/>
    <w:multiLevelType w:val="multilevel"/>
    <w:tmpl w:val="3458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44AD2"/>
    <w:multiLevelType w:val="multilevel"/>
    <w:tmpl w:val="25B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84E9A"/>
    <w:multiLevelType w:val="multilevel"/>
    <w:tmpl w:val="4A9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A76A6"/>
    <w:multiLevelType w:val="hybridMultilevel"/>
    <w:tmpl w:val="311A1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81448">
    <w:abstractNumId w:val="18"/>
  </w:num>
  <w:num w:numId="2" w16cid:durableId="335617667">
    <w:abstractNumId w:val="14"/>
  </w:num>
  <w:num w:numId="3" w16cid:durableId="29261525">
    <w:abstractNumId w:val="12"/>
  </w:num>
  <w:num w:numId="4" w16cid:durableId="1661470424">
    <w:abstractNumId w:val="24"/>
  </w:num>
  <w:num w:numId="5" w16cid:durableId="279848331">
    <w:abstractNumId w:val="7"/>
  </w:num>
  <w:num w:numId="6" w16cid:durableId="518936063">
    <w:abstractNumId w:val="1"/>
  </w:num>
  <w:num w:numId="7" w16cid:durableId="1331248823">
    <w:abstractNumId w:val="10"/>
  </w:num>
  <w:num w:numId="8" w16cid:durableId="65156196">
    <w:abstractNumId w:val="4"/>
  </w:num>
  <w:num w:numId="9" w16cid:durableId="748961649">
    <w:abstractNumId w:val="2"/>
  </w:num>
  <w:num w:numId="10" w16cid:durableId="1137382094">
    <w:abstractNumId w:val="9"/>
  </w:num>
  <w:num w:numId="11" w16cid:durableId="615722127">
    <w:abstractNumId w:val="6"/>
  </w:num>
  <w:num w:numId="12" w16cid:durableId="1675493426">
    <w:abstractNumId w:val="3"/>
  </w:num>
  <w:num w:numId="13" w16cid:durableId="1953049237">
    <w:abstractNumId w:val="8"/>
  </w:num>
  <w:num w:numId="14" w16cid:durableId="364794718">
    <w:abstractNumId w:val="16"/>
  </w:num>
  <w:num w:numId="15" w16cid:durableId="1431391561">
    <w:abstractNumId w:val="25"/>
  </w:num>
  <w:num w:numId="16" w16cid:durableId="1667857221">
    <w:abstractNumId w:val="5"/>
  </w:num>
  <w:num w:numId="17" w16cid:durableId="1419133448">
    <w:abstractNumId w:val="11"/>
  </w:num>
  <w:num w:numId="18" w16cid:durableId="217134252">
    <w:abstractNumId w:val="20"/>
  </w:num>
  <w:num w:numId="19" w16cid:durableId="125585869">
    <w:abstractNumId w:val="23"/>
  </w:num>
  <w:num w:numId="20" w16cid:durableId="123930806">
    <w:abstractNumId w:val="26"/>
  </w:num>
  <w:num w:numId="21" w16cid:durableId="1804301529">
    <w:abstractNumId w:val="13"/>
  </w:num>
  <w:num w:numId="22" w16cid:durableId="2070111771">
    <w:abstractNumId w:val="22"/>
  </w:num>
  <w:num w:numId="23" w16cid:durableId="1019309692">
    <w:abstractNumId w:val="17"/>
  </w:num>
  <w:num w:numId="24" w16cid:durableId="1490051111">
    <w:abstractNumId w:val="15"/>
  </w:num>
  <w:num w:numId="25" w16cid:durableId="1977223784">
    <w:abstractNumId w:val="0"/>
  </w:num>
  <w:num w:numId="26" w16cid:durableId="1125587275">
    <w:abstractNumId w:val="19"/>
  </w:num>
  <w:num w:numId="27" w16cid:durableId="443693466">
    <w:abstractNumId w:val="27"/>
  </w:num>
  <w:num w:numId="28" w16cid:durableId="209828399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EA"/>
    <w:rsid w:val="00014A02"/>
    <w:rsid w:val="00137128"/>
    <w:rsid w:val="00194CEA"/>
    <w:rsid w:val="001E02AE"/>
    <w:rsid w:val="002C4971"/>
    <w:rsid w:val="004D5366"/>
    <w:rsid w:val="005007C8"/>
    <w:rsid w:val="00524ED9"/>
    <w:rsid w:val="0070014D"/>
    <w:rsid w:val="00970F68"/>
    <w:rsid w:val="00AB3913"/>
    <w:rsid w:val="00BA7B98"/>
    <w:rsid w:val="00BC3E3F"/>
    <w:rsid w:val="00BD0700"/>
    <w:rsid w:val="00BD1A89"/>
    <w:rsid w:val="00C46AC5"/>
    <w:rsid w:val="00D6640C"/>
    <w:rsid w:val="00DA0A79"/>
    <w:rsid w:val="00E74C5E"/>
    <w:rsid w:val="00EF696A"/>
    <w:rsid w:val="00F31688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3407"/>
  <w15:chartTrackingRefBased/>
  <w15:docId w15:val="{0CE5B96F-AABE-42F7-8ED9-1B2936EC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4A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2</cp:revision>
  <dcterms:created xsi:type="dcterms:W3CDTF">2024-11-20T17:46:00Z</dcterms:created>
  <dcterms:modified xsi:type="dcterms:W3CDTF">2024-11-20T17:46:00Z</dcterms:modified>
</cp:coreProperties>
</file>