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C1D091" w14:textId="77777777" w:rsidR="00AB0A96" w:rsidRDefault="00AB0A9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6AFC6E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62D2D1" w14:textId="4F1DC6EC" w:rsidR="00C70D5C" w:rsidRPr="00FC6184" w:rsidRDefault="00C70D5C" w:rsidP="00C70D5C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FC6184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EVALUATI</w:t>
      </w:r>
      <w:r w:rsidR="00D30C2C" w:rsidRPr="00FC6184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ON </w:t>
      </w:r>
      <w:r w:rsidR="002E2A4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3</w:t>
      </w:r>
      <w:bookmarkStart w:id="0" w:name="_GoBack"/>
      <w:bookmarkEnd w:id="0"/>
      <w:r w:rsidR="00531F49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ème</w:t>
      </w:r>
    </w:p>
    <w:p w14:paraId="1F3E6103" w14:textId="77777777" w:rsidR="00C70D5C" w:rsidRPr="00FC6184" w:rsidRDefault="00C70D5C" w:rsidP="00C70D5C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71C75B3" w14:textId="4B69D035" w:rsidR="00C70D5C" w:rsidRDefault="00C70D5C" w:rsidP="00255E1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DC240D" w14:textId="0AF1D89A" w:rsidR="00C70D5C" w:rsidRPr="00FC6184" w:rsidRDefault="00FC6184" w:rsidP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C6184">
        <w:rPr>
          <w:rFonts w:ascii="Times New Roman" w:eastAsia="Times New Roman" w:hAnsi="Times New Roman" w:cs="Times New Roman"/>
          <w:b/>
          <w:sz w:val="28"/>
          <w:szCs w:val="28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 :</w:t>
      </w:r>
    </w:p>
    <w:p w14:paraId="6D5FE042" w14:textId="77777777" w:rsidR="00C70D5C" w:rsidRPr="00FC6184" w:rsidRDefault="00C70D5C" w:rsidP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C6184">
        <w:rPr>
          <w:rFonts w:ascii="Times New Roman" w:eastAsia="Times New Roman" w:hAnsi="Times New Roman" w:cs="Times New Roman"/>
          <w:b/>
          <w:sz w:val="28"/>
          <w:szCs w:val="28"/>
        </w:rPr>
        <w:t>NOM :</w:t>
      </w:r>
    </w:p>
    <w:p w14:paraId="122B4681" w14:textId="77777777" w:rsidR="00C70D5C" w:rsidRPr="00FC6184" w:rsidRDefault="00C70D5C" w:rsidP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C6184">
        <w:rPr>
          <w:rFonts w:ascii="Times New Roman" w:eastAsia="Times New Roman" w:hAnsi="Times New Roman" w:cs="Times New Roman"/>
          <w:b/>
          <w:sz w:val="28"/>
          <w:szCs w:val="28"/>
        </w:rPr>
        <w:t>PRENOM (S) :</w:t>
      </w:r>
    </w:p>
    <w:p w14:paraId="213C8687" w14:textId="000C2BC9" w:rsidR="00C70D5C" w:rsidRDefault="00C70D5C" w:rsidP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FC6184">
        <w:rPr>
          <w:rFonts w:ascii="Times New Roman" w:eastAsia="Times New Roman" w:hAnsi="Times New Roman" w:cs="Times New Roman"/>
          <w:b/>
          <w:sz w:val="28"/>
          <w:szCs w:val="28"/>
        </w:rPr>
        <w:t>ETABLISSEMENT :</w:t>
      </w:r>
    </w:p>
    <w:p w14:paraId="6DF86E0C" w14:textId="24608242" w:rsidR="005664C0" w:rsidRPr="00FC6184" w:rsidRDefault="005664C0" w:rsidP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CONTACT :</w:t>
      </w:r>
    </w:p>
    <w:p w14:paraId="2A019D58" w14:textId="77777777" w:rsidR="00551D3F" w:rsidRPr="00FC6184" w:rsidRDefault="00551D3F" w:rsidP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FE0A91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E82F19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63A46E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A7DB57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96681B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24A2EF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8B7D79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594BD8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BF82D8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0B8F74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8B4010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25875F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C70E05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71ACBD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FC76C0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645E0C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78BD79" w14:textId="77777777" w:rsidR="00C70D5C" w:rsidRDefault="00C70D5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09BB9D" w14:textId="77777777" w:rsidR="006F51D7" w:rsidRDefault="006F51D7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6F405D" w14:textId="77777777" w:rsidR="006F51D7" w:rsidRDefault="006F51D7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0510D2" w14:textId="77777777" w:rsidR="00AB0A96" w:rsidRDefault="000F3C6E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EPREUVE DE MATHEMATIQUES (Durée : 2 heures)</w:t>
      </w:r>
    </w:p>
    <w:p w14:paraId="07630463" w14:textId="77777777" w:rsidR="00AB0A96" w:rsidRDefault="00AB0A96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ABF100" w14:textId="77777777" w:rsidR="00AB0A96" w:rsidRDefault="000F3C6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ACTIVITES NUMERIQUES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(13 pt)</m:t>
        </m:r>
      </m:oMath>
    </w:p>
    <w:p w14:paraId="6B497F30" w14:textId="77777777" w:rsidR="00AB0A96" w:rsidRDefault="00AB0A96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A14DBE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) Donner la définition de chacun des ensembles de nombres suivants 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IN, D ; </w:t>
      </w:r>
      <w:r>
        <w:rPr>
          <w:rFonts w:ascii="Cambria Math" w:eastAsia="Cambria Math" w:hAnsi="Cambria Math" w:cs="Cambria Math"/>
          <w:b/>
          <w:sz w:val="28"/>
          <w:szCs w:val="28"/>
        </w:rPr>
        <w:t>ℤ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 ; Q et IR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(1,25pt)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30307539" w14:textId="77777777" w:rsidR="006F46AD" w:rsidRDefault="006F46A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E0DE7A5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Répondre par vrai ou faux aux affirmations suivantes :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(1,50pt)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 xml:space="preserve">     </w:t>
      </w:r>
    </w:p>
    <w:p w14:paraId="067C79EA" w14:textId="77777777" w:rsidR="006F46AD" w:rsidRDefault="000F3C6E" w:rsidP="006F46A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D </w:t>
      </w:r>
      <m:oMath>
        <m:r>
          <w:rPr>
            <w:rFonts w:ascii="Cambria Math" w:hAnsi="Cambria Math"/>
          </w:rPr>
          <m:t>⊂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IN 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6F46AD">
        <w:rPr>
          <w:rFonts w:ascii="Times New Roman" w:eastAsia="Times New Roman" w:hAnsi="Times New Roman" w:cs="Times New Roman"/>
          <w:sz w:val="28"/>
          <w:szCs w:val="28"/>
        </w:rPr>
        <w:t>………………..</w:t>
      </w:r>
    </w:p>
    <w:p w14:paraId="705DB8BB" w14:textId="77777777" w:rsidR="006F46AD" w:rsidRDefault="006F46AD" w:rsidP="006F46A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IN </w:t>
      </w:r>
      <m:oMath>
        <m:r>
          <w:rPr>
            <w:rFonts w:ascii="Cambria Math" w:hAnsi="Cambria Math"/>
          </w:rPr>
          <m:t>⊂</m:t>
        </m:r>
      </m:oMath>
      <w:r>
        <w:rPr>
          <w:rFonts w:ascii="Cambria Math" w:eastAsia="Cambria Math" w:hAnsi="Cambria Math" w:cs="Cambria Math"/>
          <w:sz w:val="28"/>
          <w:szCs w:val="28"/>
        </w:rPr>
        <w:t>ℤ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  …………….</w:t>
      </w:r>
    </w:p>
    <w:p w14:paraId="5684DD03" w14:textId="77777777" w:rsidR="006F46AD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c) 8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∈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D    </w:t>
      </w:r>
      <w:r w:rsidR="006F46AD">
        <w:rPr>
          <w:rFonts w:ascii="Times New Roman" w:eastAsia="Times New Roman" w:hAnsi="Times New Roman" w:cs="Times New Roman"/>
          <w:sz w:val="28"/>
          <w:szCs w:val="28"/>
        </w:rPr>
        <w:t xml:space="preserve"> …………………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</w:p>
    <w:p w14:paraId="421F9854" w14:textId="77777777" w:rsidR="006F46AD" w:rsidRDefault="000F3C6E" w:rsidP="006F46A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d) 2,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765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∉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Q</w:t>
      </w:r>
      <w:r w:rsidR="006F46AD">
        <w:rPr>
          <w:rFonts w:ascii="Times New Roman" w:eastAsia="Times New Roman" w:hAnsi="Times New Roman" w:cs="Times New Roman"/>
          <w:sz w:val="28"/>
          <w:szCs w:val="28"/>
        </w:rPr>
        <w:t>…………….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512398FE" w14:textId="77777777" w:rsidR="006F46AD" w:rsidRDefault="006F46AD" w:rsidP="006F46A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e) 3, 145689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∈ </m:t>
        </m:r>
      </m:oMath>
      <w:r>
        <w:rPr>
          <w:rFonts w:ascii="Times New Roman" w:eastAsia="Times New Roman" w:hAnsi="Times New Roman" w:cs="Times New Roman"/>
          <w:b/>
          <w:sz w:val="28"/>
          <w:szCs w:val="28"/>
        </w:rPr>
        <w:t>IR</w:t>
      </w:r>
      <w:r>
        <w:rPr>
          <w:rFonts w:ascii="Times New Roman" w:eastAsia="Times New Roman" w:hAnsi="Times New Roman" w:cs="Times New Roman"/>
          <w:sz w:val="28"/>
          <w:szCs w:val="28"/>
        </w:rPr>
        <w:t> ………………</w:t>
      </w:r>
    </w:p>
    <w:p w14:paraId="5DB1373E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f) Toute Suite Décimale Illimitée Périodique peut s’écrire sous la forme de fraction.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</m:oMath>
    </w:p>
    <w:p w14:paraId="72A11FBC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Calculer et donner les résultats sous forme de nombre entier relatif :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(2pts)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A4B63D0" w14:textId="77777777" w:rsidR="006F46AD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>= (+42) + (+12) ;</w:t>
      </w:r>
    </w:p>
    <w:p w14:paraId="2940E76C" w14:textId="77777777" w:rsidR="006F46AD" w:rsidRDefault="006F46A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FAF14D" w14:textId="77777777" w:rsidR="006F46AD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(- 22,2) + (- 46,7) ;</w:t>
      </w:r>
    </w:p>
    <w:p w14:paraId="6B07F35B" w14:textId="77777777" w:rsidR="006F46AD" w:rsidRDefault="006F46A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F3C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0FE8D7" w14:textId="77777777" w:rsidR="006F51D7" w:rsidRDefault="006F51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644079" w14:textId="77777777" w:rsidR="006F51D7" w:rsidRDefault="006F51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0A168E" w14:textId="3B7C23D9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 = 27 + 3</w:t>
      </w:r>
      <w:r w:rsidR="00EF74B4"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(35 –57) ;</w:t>
      </w:r>
    </w:p>
    <w:p w14:paraId="1710330F" w14:textId="77777777" w:rsidR="006F46AD" w:rsidRDefault="006F46A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838862" w14:textId="58F2EA8D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-5X</m:t>
        </m:r>
        <m:d>
          <m:dPr>
            <m:begChr m:val="["/>
            <m:endChr m:val="]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-3-5X</m:t>
            </m:r>
            <m:d>
              <m:d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12-4X25</m:t>
                </m:r>
              </m:e>
            </m:d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-(+3+27-80)</m:t>
        </m:r>
      </m:oMath>
    </w:p>
    <w:p w14:paraId="481411CF" w14:textId="77777777" w:rsidR="005F2EB0" w:rsidRDefault="005F2E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44FC15DB" w14:textId="77777777" w:rsidR="006F46AD" w:rsidRDefault="006F46AD">
      <w:pPr>
        <w:rPr>
          <w:sz w:val="28"/>
          <w:szCs w:val="28"/>
        </w:rPr>
      </w:pPr>
    </w:p>
    <w:p w14:paraId="15DF3C5E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On donne X = 2,85418541……. Donner une approximation décimale au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100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par défaut et par excès de X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(0,50pt)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1B9267" w14:textId="77777777" w:rsidR="005F2EB0" w:rsidRDefault="005F2E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CC525C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Décomposer en produit de facteurs premiers chacun des nombres suivants : 572 et 127.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(0,50pt)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5805E34" w14:textId="77777777" w:rsidR="005F2EB0" w:rsidRDefault="005F2E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8AAAF02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Calculer et donner le résultat sous forme de puissance de 2 chacun des nombres suivants :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(0,75pt)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708A974" w14:textId="77777777" w:rsidR="006F51D7" w:rsidRDefault="006F51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59BD27" w14:textId="77777777" w:rsidR="006F51D7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 = (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7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5F2EB0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  <w:r w:rsidR="006F51D7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14:paraId="57BA5E3A" w14:textId="77777777" w:rsidR="005F2EB0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B = (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2)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>x (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2)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 xml:space="preserve">5 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23BDC7D7" w14:textId="77777777" w:rsidR="005F2EB0" w:rsidRDefault="005F2E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  <w:r w:rsidR="000F3C6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2A844BE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 = 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 xml:space="preserve">( 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 xml:space="preserve">( 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2)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5</m:t>
                </m:r>
              </m:sup>
            </m:sSup>
          </m:den>
        </m:f>
      </m:oMath>
    </w:p>
    <w:p w14:paraId="4C620B5C" w14:textId="77777777" w:rsidR="005F2EB0" w:rsidRDefault="005F2E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85A9632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Compléter les égalités suivantes :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(0,50pt)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640EAD5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IR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</m:sup>
        </m:sSup>
      </m:oMath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U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IR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-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……</w:t>
      </w:r>
      <w:r w:rsidR="005F2EB0">
        <w:rPr>
          <w:rFonts w:ascii="Times New Roman" w:eastAsia="Times New Roman" w:hAnsi="Times New Roman" w:cs="Times New Roman"/>
          <w:sz w:val="28"/>
          <w:szCs w:val="28"/>
        </w:rPr>
        <w:t>…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b)) 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IR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+</m:t>
            </m:r>
          </m:sup>
        </m:sSup>
      </m:oMath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∩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IR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-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……</w:t>
      </w:r>
      <w:r w:rsidR="005F2EB0">
        <w:rPr>
          <w:rFonts w:ascii="Times New Roman" w:eastAsia="Times New Roman" w:hAnsi="Times New Roman" w:cs="Times New Roman"/>
          <w:sz w:val="28"/>
          <w:szCs w:val="28"/>
        </w:rPr>
        <w:t>…….</w:t>
      </w:r>
    </w:p>
    <w:p w14:paraId="337DD215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Factoriser les polynômes suivants :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(1pt)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CF14E43" w14:textId="77777777" w:rsidR="005F2EB0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f(x)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3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-2x</m:t>
        </m:r>
      </m:oMath>
      <w:r w:rsidR="005F2EB0">
        <w:rPr>
          <w:rFonts w:ascii="Times New Roman" w:eastAsia="Times New Roman" w:hAnsi="Times New Roman" w:cs="Times New Roman"/>
          <w:sz w:val="28"/>
          <w:szCs w:val="28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5F2EB0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05449FD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g(x)</m:t>
        </m:r>
      </m:oMath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36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>- 84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x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+ 49</w:t>
      </w:r>
    </w:p>
    <w:p w14:paraId="4CA74D3F" w14:textId="77777777" w:rsidR="005F2EB0" w:rsidRDefault="005F2E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94B37A9" w14:textId="77777777" w:rsidR="006F51D7" w:rsidRDefault="006F51D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A33D10" w14:textId="77777777" w:rsidR="005F2EB0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c)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h(x)</m:t>
        </m:r>
      </m:oMath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9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p>
      </m:oMath>
      <w:r w:rsidR="005F2EB0">
        <w:rPr>
          <w:rFonts w:ascii="Times New Roman" w:eastAsia="Times New Roman" w:hAnsi="Times New Roman" w:cs="Times New Roman"/>
          <w:sz w:val="28"/>
          <w:szCs w:val="28"/>
        </w:rPr>
        <w:t xml:space="preserve"> – 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6A7384" w14:textId="77777777" w:rsidR="005F2EB0" w:rsidRDefault="005F2E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8DE6D97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d)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i(x)</m:t>
        </m:r>
      </m:oMath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=  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+ 30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x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+9</w:t>
      </w:r>
    </w:p>
    <w:p w14:paraId="581EFD24" w14:textId="77777777" w:rsidR="005F2EB0" w:rsidRDefault="005F2E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E22C44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) Développer, réduire et ordonner les polynômes suivants selon le</w:t>
      </w:r>
      <w:r w:rsidR="00CC456D">
        <w:rPr>
          <w:rFonts w:ascii="Times New Roman" w:eastAsia="Times New Roman" w:hAnsi="Times New Roman" w:cs="Times New Roman"/>
          <w:sz w:val="28"/>
          <w:szCs w:val="28"/>
        </w:rPr>
        <w:t>s puissances décroissantes de x</w:t>
      </w:r>
    </w:p>
    <w:p w14:paraId="7AC8EC8A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e) j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</m:d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x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+1) (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x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– 4)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(0,25pt)</m:t>
        </m:r>
      </m:oMath>
    </w:p>
    <w:p w14:paraId="0927610C" w14:textId="77777777" w:rsidR="005F2EB0" w:rsidRDefault="005F2EB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C2C706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f)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g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</m:t>
            </m:r>
          </m:e>
        </m:d>
      </m:oMath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3-2x)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(0,25pt)</m:t>
        </m:r>
      </m:oMath>
    </w:p>
    <w:p w14:paraId="395A1DD4" w14:textId="77777777" w:rsidR="00CB625C" w:rsidRPr="00CB625C" w:rsidRDefault="00CB62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1371007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) Résoudre dans IR les équations suivantes :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(0,75pt)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86EB75B" w14:textId="77777777" w:rsidR="00CB625C" w:rsidRDefault="00CB62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18 + x = 30 </w:t>
      </w:r>
      <w:r w:rsidR="000F3C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A7CFD97" w14:textId="77777777" w:rsidR="00CB625C" w:rsidRDefault="00CB625C" w:rsidP="00CB625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F3C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</w:p>
    <w:p w14:paraId="08197A67" w14:textId="77777777" w:rsidR="00CB625C" w:rsidRDefault="000F3C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4x = 36   </w:t>
      </w:r>
    </w:p>
    <w:p w14:paraId="54796E26" w14:textId="77777777" w:rsidR="00CB625C" w:rsidRDefault="00CB625C" w:rsidP="00CB625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  <w:r w:rsidR="000F3C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</w:t>
      </w:r>
    </w:p>
    <w:p w14:paraId="51839280" w14:textId="77777777" w:rsidR="00AB0A96" w:rsidRPr="00CB625C" w:rsidRDefault="000C408D" w:rsidP="00CB625C">
      <w:pPr>
        <w:pStyle w:val="Paragraphedeliste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f>
          <m:fPr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28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x</m:t>
            </m:r>
          </m:den>
        </m:f>
      </m:oMath>
      <w:r w:rsidR="000F3C6E" w:rsidRPr="00CB62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7</w:t>
      </w:r>
    </w:p>
    <w:p w14:paraId="3F982B84" w14:textId="77777777" w:rsidR="00CB625C" w:rsidRPr="00CB625C" w:rsidRDefault="00CB625C" w:rsidP="00CB625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14:paraId="4BCA39D3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Donner la représentation graphique de la solution de l’inéquation </w:t>
      </w:r>
    </w:p>
    <w:p w14:paraId="28192972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- 3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x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– 2 ≥ 1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(0,25pt)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857D36D" w14:textId="77777777" w:rsidR="00CB625C" w:rsidRDefault="00CB625C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56F4B6" w14:textId="77777777" w:rsidR="00CB625C" w:rsidRDefault="00CB625C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7EF6A41C" w14:textId="77777777" w:rsidR="00CB625C" w:rsidRDefault="00CB625C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5702B6A3" w14:textId="77777777" w:rsidR="00CB625C" w:rsidRDefault="00CB625C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1E257DC8" w14:textId="77777777" w:rsidR="00CB625C" w:rsidRDefault="00CB625C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1F573115" w14:textId="77777777" w:rsidR="00CB625C" w:rsidRDefault="00CB62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02BAC8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sz w:val="28"/>
          <w:szCs w:val="28"/>
        </w:rPr>
        <w:t>) Un père partage une somme de 5 000 F entre ses deux enfants Moussa et Karim. Moussa reçoit 1 500 francs de plus que Karim. Combien chacun a- t – il reçut ?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(1pt)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56C487C9" w14:textId="77777777" w:rsidR="00CB625C" w:rsidRDefault="00CB62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C9A110C" w14:textId="77777777" w:rsidR="006F51D7" w:rsidRDefault="006F51D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8CC9D5" w14:textId="77777777" w:rsidR="006F51D7" w:rsidRDefault="006F51D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27CD5E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Calculer et donner le résultat sous forme de fraction irréductible 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(1pt)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AFE5295" w14:textId="77777777" w:rsidR="006F51D7" w:rsidRDefault="000F3C6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</m:den>
        </m:f>
      </m:oMath>
      <w:r w:rsidR="00CB625C">
        <w:rPr>
          <w:sz w:val="28"/>
          <w:szCs w:val="28"/>
        </w:rPr>
        <w:t xml:space="preserve"> x3 + 5 ……………………………………………………………………………………………</w:t>
      </w:r>
      <w:r w:rsidR="006F51D7">
        <w:rPr>
          <w:sz w:val="28"/>
          <w:szCs w:val="28"/>
        </w:rPr>
        <w:t>…………</w:t>
      </w:r>
    </w:p>
    <w:p w14:paraId="39B30A40" w14:textId="77777777" w:rsidR="00CB625C" w:rsidRDefault="00CB625C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9D1749" w14:textId="77777777" w:rsidR="00CB625C" w:rsidRDefault="000F3C6E">
      <w:pPr>
        <w:rPr>
          <w:sz w:val="28"/>
          <w:szCs w:val="28"/>
        </w:rPr>
      </w:pPr>
      <w:r>
        <w:rPr>
          <w:sz w:val="28"/>
          <w:szCs w:val="28"/>
        </w:rPr>
        <w:t>B  = (2x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7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)+</m:t>
        </m:r>
      </m:oMath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7</m:t>
            </m:r>
          </m:den>
        </m:f>
      </m:oMath>
      <w:r>
        <w:rPr>
          <w:sz w:val="28"/>
          <w:szCs w:val="28"/>
        </w:rPr>
        <w:t xml:space="preserve"> </w:t>
      </w:r>
      <w:r w:rsidR="00CB625C">
        <w:rPr>
          <w:sz w:val="28"/>
          <w:szCs w:val="28"/>
        </w:rPr>
        <w:t>…………………………………………………………………………………………………………………………..…………………………………………………………………………………………………………………………</w:t>
      </w:r>
    </w:p>
    <w:p w14:paraId="399323C9" w14:textId="77777777" w:rsidR="00CB625C" w:rsidRDefault="00CB625C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</w:t>
      </w:r>
    </w:p>
    <w:p w14:paraId="5CD0AECF" w14:textId="77777777" w:rsidR="00CB625C" w:rsidRDefault="000F3C6E">
      <w:pPr>
        <w:rPr>
          <w:sz w:val="36"/>
          <w:szCs w:val="36"/>
        </w:rPr>
      </w:pPr>
      <w:r>
        <w:rPr>
          <w:sz w:val="28"/>
          <w:szCs w:val="28"/>
        </w:rPr>
        <w:t xml:space="preserve">C= </w:t>
      </w:r>
      <m:oMath>
        <m:r>
          <w:rPr>
            <w:rFonts w:ascii="Cambria Math" w:eastAsia="Cambria Math" w:hAnsi="Cambria Math" w:cs="Cambria Math"/>
            <w:sz w:val="36"/>
            <w:szCs w:val="36"/>
          </w:rPr>
          <m:t xml:space="preserve">-3 : </m:t>
        </m:r>
        <m:f>
          <m:fPr>
            <m:ctrlPr>
              <w:rPr>
                <w:rFonts w:ascii="Cambria Math" w:eastAsia="Cambria Math" w:hAnsi="Cambria Math" w:cs="Cambria Math"/>
                <w:sz w:val="36"/>
                <w:szCs w:val="36"/>
              </w:rPr>
            </m:ctrlPr>
          </m:fPr>
          <m:num>
            <m:r>
              <w:rPr>
                <w:rFonts w:ascii="Cambria Math" w:eastAsia="Cambria Math" w:hAnsi="Cambria Math" w:cs="Cambria Math"/>
                <w:sz w:val="36"/>
                <w:szCs w:val="36"/>
              </w:rPr>
              <m:t>-2</m:t>
            </m:r>
          </m:num>
          <m:den>
            <m:f>
              <m:fPr>
                <m:ctrlPr>
                  <w:rPr>
                    <w:rFonts w:ascii="Cambria Math" w:eastAsia="Cambria Math" w:hAnsi="Cambria Math" w:cs="Cambria Math"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36"/>
                    <w:szCs w:val="36"/>
                  </w:rPr>
                  <m:t>5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36"/>
                    <w:szCs w:val="36"/>
                  </w:rPr>
                  <m:t>-7</m:t>
                </m:r>
              </m:den>
            </m:f>
          </m:den>
        </m:f>
      </m:oMath>
      <w:r>
        <w:rPr>
          <w:sz w:val="36"/>
          <w:szCs w:val="36"/>
        </w:rPr>
        <w:t xml:space="preserve">    </w:t>
      </w:r>
    </w:p>
    <w:p w14:paraId="4CCF1E67" w14:textId="77777777" w:rsidR="00CB625C" w:rsidRDefault="00CB625C">
      <w:pPr>
        <w:rPr>
          <w:sz w:val="36"/>
          <w:szCs w:val="36"/>
        </w:rPr>
      </w:pPr>
      <w:r>
        <w:rPr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0CE4224" w14:textId="77777777" w:rsidR="00AB0A96" w:rsidRDefault="00CB625C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0F3C6E">
        <w:rPr>
          <w:sz w:val="28"/>
          <w:szCs w:val="28"/>
        </w:rPr>
        <w:t xml:space="preserve">D=  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-3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-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-5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-7</m:t>
        </m:r>
      </m:oMath>
      <w:r w:rsidR="000F3C6E">
        <w:rPr>
          <w:sz w:val="28"/>
          <w:szCs w:val="28"/>
        </w:rPr>
        <w:t xml:space="preserve"> </w:t>
      </w:r>
      <w:r w:rsidR="000F3C6E">
        <w:rPr>
          <w:sz w:val="36"/>
          <w:szCs w:val="36"/>
        </w:rPr>
        <w:t xml:space="preserve"> </w:t>
      </w:r>
    </w:p>
    <w:p w14:paraId="43CC280F" w14:textId="77777777" w:rsidR="00CB625C" w:rsidRPr="00CB625C" w:rsidRDefault="00CB625C">
      <w:pPr>
        <w:rPr>
          <w:sz w:val="28"/>
          <w:szCs w:val="28"/>
        </w:rPr>
      </w:pPr>
      <w:r>
        <w:rPr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02C3259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</w:p>
    <w:p w14:paraId="7A9459B8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</w:p>
    <w:p w14:paraId="2842DC6F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</w:p>
    <w:p w14:paraId="280F5A14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FF7D3E" w14:textId="629700EB" w:rsidR="00AB0A96" w:rsidRDefault="00AB0A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0B2A63" w14:textId="0565EAD7" w:rsidR="005664C0" w:rsidRDefault="005664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EEE989" w14:textId="358205C9" w:rsidR="005664C0" w:rsidRDefault="005664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24C1C4" w14:textId="152A5C90" w:rsidR="005664C0" w:rsidRDefault="005664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2DCA6B" w14:textId="18BB3700" w:rsidR="005664C0" w:rsidRDefault="005664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39C374" w14:textId="77777777" w:rsidR="005664C0" w:rsidRDefault="005664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749468" w14:textId="77777777" w:rsidR="00AB0A96" w:rsidRPr="00AB72CD" w:rsidRDefault="000F3C6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ACTIVITES GEOMETRIQUES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(07 pts)</m:t>
        </m:r>
      </m:oMath>
    </w:p>
    <w:p w14:paraId="0E6E2E61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3F5F57D" w14:textId="77777777" w:rsidR="00AB0A96" w:rsidRDefault="000F3C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Sur une droite (D) graduée d’unité 1 cm.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 xml:space="preserve"> </m:t>
        </m:r>
      </m:oMath>
    </w:p>
    <w:p w14:paraId="7DD7835D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ind w:left="43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D78783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ind w:left="43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7688D4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ind w:left="43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6BF77E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ind w:left="43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028BBE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ind w:left="43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B7D23D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ind w:left="43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093C50" w14:textId="77777777" w:rsidR="00AB72CD" w:rsidRDefault="00AB72CD" w:rsidP="00AB72CD">
      <w:pPr>
        <w:pBdr>
          <w:top w:val="nil"/>
          <w:left w:val="nil"/>
          <w:bottom w:val="nil"/>
          <w:right w:val="nil"/>
          <w:between w:val="nil"/>
        </w:pBdr>
        <w:ind w:left="43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5B8DD9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Placer les points A, B, C, D et E d’abscisses respectives : -7 ; -3 ; 0 ;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 ;  5 </w:t>
      </w:r>
      <m:oMath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0,25pt</m:t>
            </m:r>
          </m:e>
        </m:d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</w:p>
    <w:p w14:paraId="705D8DEE" w14:textId="77777777" w:rsidR="00AB0A96" w:rsidRDefault="000F3C6E">
      <w:pPr>
        <w:ind w:left="75"/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  <w:r w:rsidR="00CC45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Calculer la distance AB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 (0,25pt)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</w:p>
    <w:p w14:paraId="501AC3F8" w14:textId="77777777" w:rsidR="00AB72CD" w:rsidRPr="00AB72CD" w:rsidRDefault="00AB72CD" w:rsidP="00AB72CD">
      <w:pPr>
        <w:ind w:left="75"/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DDCD923" w14:textId="77777777" w:rsidR="00AB0A96" w:rsidRPr="00AB72CD" w:rsidRDefault="000F3C6E" w:rsidP="00AB72CD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 w:rsidRPr="00AB72CD">
        <w:rPr>
          <w:rFonts w:ascii="Times New Roman" w:eastAsia="Times New Roman" w:hAnsi="Times New Roman" w:cs="Times New Roman"/>
          <w:sz w:val="28"/>
          <w:szCs w:val="28"/>
        </w:rPr>
        <w:t>Dans un repère (O, I, J) d’unité 1 cm, placer les points A (3 ; -4) ;</w:t>
      </w:r>
      <w:r w:rsidR="00F05E0B"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 w:rsidRPr="00AB72CD">
        <w:rPr>
          <w:rFonts w:ascii="Times New Roman" w:eastAsia="Times New Roman" w:hAnsi="Times New Roman" w:cs="Times New Roman"/>
          <w:sz w:val="28"/>
          <w:szCs w:val="28"/>
        </w:rPr>
        <w:t xml:space="preserve"> B (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2</m:t>
            </m:r>
          </m:den>
        </m:f>
      </m:oMath>
      <w:r w:rsidRPr="00AB72CD">
        <w:rPr>
          <w:rFonts w:ascii="Times New Roman" w:eastAsia="Times New Roman" w:hAnsi="Times New Roman" w:cs="Times New Roman"/>
          <w:sz w:val="28"/>
          <w:szCs w:val="28"/>
        </w:rPr>
        <w:t> ; -2) ; C (o ; -4)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(0,75pt)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</w:p>
    <w:p w14:paraId="0C82D79A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1295F827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1E5DB567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0C0503F7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3775E283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407F95E1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79A5ADDB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640B9195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2ADCF80B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7A247B95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64A60F2B" w14:textId="77777777" w:rsid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51A0D131" w14:textId="77777777" w:rsidR="00AB72CD" w:rsidRPr="00AB72CD" w:rsidRDefault="00AB72CD" w:rsidP="00AB72CD">
      <w:pPr>
        <w:pStyle w:val="Paragraphedeliste"/>
        <w:ind w:left="435"/>
        <w:rPr>
          <w:rFonts w:ascii="Times New Roman" w:eastAsia="Times New Roman" w:hAnsi="Times New Roman" w:cs="Times New Roman"/>
          <w:sz w:val="28"/>
          <w:szCs w:val="28"/>
        </w:rPr>
      </w:pPr>
    </w:p>
    <w:p w14:paraId="21862636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Compléter les phrases suivantes :</w:t>
      </w:r>
    </w:p>
    <w:p w14:paraId="32749E30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a) Deux angles opposés par le sommet sont…</w:t>
      </w:r>
      <w:r w:rsidR="00AB72CD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(0,25pt)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EE57699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 Deux angles alternes- internes ont…</w:t>
      </w:r>
      <w:r w:rsidR="00AB72CD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sz w:val="28"/>
          <w:szCs w:val="28"/>
        </w:rPr>
        <w:t>….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(0,25pt)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4039949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c)La somme des angles d’un triangle est égale à…</w:t>
      </w:r>
      <w:r w:rsidR="00AB72CD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(0,25pt)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91C46DC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complétez la phrase suivante : 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AB</m:t>
            </m:r>
          </m:e>
        </m:acc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DC</m:t>
            </m:r>
          </m:e>
        </m:acc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signifie que le quadrilatère ……</w:t>
      </w:r>
      <w:r w:rsidR="00AB72CD">
        <w:rPr>
          <w:rFonts w:ascii="Times New Roman" w:eastAsia="Times New Roman" w:hAnsi="Times New Roman" w:cs="Times New Roman"/>
          <w:sz w:val="28"/>
          <w:szCs w:val="28"/>
        </w:rPr>
        <w:t>………………………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est un parallélogramme.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(0,25pt)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CD72862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) ABCD étant un parallélogramme, complétez les égalités suivantes :</w:t>
      </w:r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53515DD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a)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AB</m:t>
            </m:r>
          </m:e>
        </m:acc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+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BC</m:t>
            </m:r>
          </m:e>
        </m:acc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……</w:t>
      </w:r>
      <w:r w:rsidR="00AB72CD">
        <w:rPr>
          <w:rFonts w:ascii="Times New Roman" w:eastAsia="Times New Roman" w:hAnsi="Times New Roman" w:cs="Times New Roman"/>
          <w:sz w:val="28"/>
          <w:szCs w:val="28"/>
        </w:rPr>
        <w:t>…………………….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(0,25pt)</m:t>
        </m:r>
      </m:oMath>
    </w:p>
    <w:p w14:paraId="3094863E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)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AB</m:t>
            </m:r>
          </m:e>
        </m:acc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AD</m:t>
            </m:r>
          </m:e>
        </m:acc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……</w:t>
      </w:r>
      <w:r w:rsidR="00AB72CD">
        <w:rPr>
          <w:rFonts w:ascii="Times New Roman" w:eastAsia="Times New Roman" w:hAnsi="Times New Roman" w:cs="Times New Roman"/>
          <w:sz w:val="28"/>
          <w:szCs w:val="28"/>
        </w:rPr>
        <w:t>…………………….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(0,25pt)</m:t>
        </m:r>
      </m:oMath>
    </w:p>
    <w:p w14:paraId="4CEED2E3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) soit la figure ci-dessous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2pt</m:t>
            </m:r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.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11D2A8E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FC5D260" wp14:editId="1324A3F0">
            <wp:extent cx="2620108" cy="237899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0108" cy="2378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64620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Au regard de cette figure, compléter par des lettres les égalités suivantes :</w:t>
      </w:r>
    </w:p>
    <w:p w14:paraId="40ED30D6" w14:textId="77777777" w:rsidR="00AB0A96" w:rsidRDefault="000F3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EF</m:t>
            </m:r>
          </m:e>
        </m:acc>
      </m:oMath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A…</m:t>
            </m:r>
          </m:e>
        </m:acc>
      </m:oMath>
    </w:p>
    <w:p w14:paraId="667766AB" w14:textId="77777777" w:rsidR="00AB0A96" w:rsidRDefault="000F3C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-3</m:t>
        </m:r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 xml:space="preserve">GH </m:t>
            </m:r>
          </m:e>
        </m:acc>
      </m:oMath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m:oMath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L…</m:t>
            </m:r>
          </m:e>
        </m:acc>
      </m:oMath>
    </w:p>
    <w:p w14:paraId="0DAAA1AA" w14:textId="77777777" w:rsidR="00AB0A96" w:rsidRDefault="000C40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NP=</m:t>
            </m:r>
          </m:e>
        </m:acc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2</m:t>
        </m:r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M….</m:t>
            </m:r>
          </m:e>
        </m:acc>
      </m:oMath>
    </w:p>
    <w:p w14:paraId="6608ADAE" w14:textId="77777777" w:rsidR="00AB0A96" w:rsidRDefault="000C40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 xml:space="preserve">MP </m:t>
            </m:r>
          </m:e>
        </m:acc>
      </m:oMath>
      <w:r w:rsidR="000F3C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m:oMath>
        <m:r>
          <w:rPr>
            <w:rFonts w:ascii="Cambria Math" w:eastAsia="Cambria Math" w:hAnsi="Cambria Math" w:cs="Cambria Math"/>
            <w:color w:val="000000"/>
            <w:sz w:val="28"/>
            <w:szCs w:val="28"/>
          </w:rPr>
          <m:t>-3</m:t>
        </m:r>
        <m:acc>
          <m:accPr>
            <m:chr m:val="⃗"/>
            <m:ctrlP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  <m:t>C…</m:t>
            </m:r>
          </m:e>
        </m:acc>
      </m:oMath>
    </w:p>
    <w:p w14:paraId="75FBCB84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On donne (D) et (L), deux droites non parallèles du plan. A et B sont deux points distincts de ce plan.</w:t>
      </w:r>
    </w:p>
    <w:p w14:paraId="57BB88F4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5081D82C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204F0087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11D40E24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0F2F3F6B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22A09229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051401C5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6B9491FE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3DB1BCA7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669F246A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0244D6DF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25F3CCC1" w14:textId="77777777" w:rsidR="00AB72CD" w:rsidRDefault="00AB72CD">
      <w:pP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</w:p>
    <w:p w14:paraId="1502D43F" w14:textId="77777777" w:rsidR="00AB72CD" w:rsidRDefault="00AB7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952DFC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'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est le projeté du point A sur la droite (D) parallèlement à la droite (L). Placer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'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>.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(0,25pt)</m:t>
        </m:r>
      </m:oMath>
    </w:p>
    <w:p w14:paraId="7E11DFC1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'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est le projeté orthogonal de B sur la droite (D). Placer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="Cambria Math" w:hAnsi="Cambria Math" w:cs="Cambria Math"/>
            <w:sz w:val="28"/>
            <w:szCs w:val="28"/>
          </w:rPr>
          <m:t>(0,25pt)</m:t>
        </m:r>
      </m:oMath>
    </w:p>
    <w:p w14:paraId="0EC1ECB2" w14:textId="77777777" w:rsidR="00AB0A96" w:rsidRDefault="000F3C6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soit la figure ci-dessous.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(0,75pt)</m:t>
        </m:r>
      </m:oMath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40A22CA0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B1F9C9" wp14:editId="69C89EC9">
            <wp:extent cx="2620108" cy="237899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0108" cy="2378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6C64D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Au regard de cette figure, compléter les égalités suivantes : </w:t>
      </w:r>
    </w:p>
    <w:p w14:paraId="3B423916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a) le symétrique de B par rapport au point G est ………………</w:t>
      </w:r>
      <w:r w:rsidR="00AB72CD">
        <w:rPr>
          <w:rFonts w:ascii="Times New Roman" w:eastAsia="Times New Roman" w:hAnsi="Times New Roman" w:cs="Times New Roman"/>
          <w:sz w:val="28"/>
          <w:szCs w:val="28"/>
        </w:rPr>
        <w:t>………….</w:t>
      </w:r>
    </w:p>
    <w:p w14:paraId="7694D4E9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b) le symétrique de E par rapport à la droite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(OC)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est ………</w:t>
      </w:r>
      <w:r w:rsidR="00CC456D">
        <w:rPr>
          <w:rFonts w:ascii="Times New Roman" w:eastAsia="Times New Roman" w:hAnsi="Times New Roman" w:cs="Times New Roman"/>
          <w:sz w:val="28"/>
          <w:szCs w:val="28"/>
        </w:rPr>
        <w:t>……………</w:t>
      </w:r>
    </w:p>
    <w:p w14:paraId="46B8D944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c)I est le projeté du point L sur la droite (AM) parallèlement à la droite…………</w:t>
      </w:r>
      <w:r w:rsidR="00AB72CD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……………………………………………………………………………………………………………………………………………………</w:t>
      </w:r>
    </w:p>
    <w:p w14:paraId="3C73F1D3" w14:textId="77777777" w:rsidR="00AB0A96" w:rsidRDefault="000F3C6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Donner la formule du volume des solides suivants: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(1 pt)</m:t>
        </m:r>
      </m:oMath>
      <w:r w:rsidR="00CC456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711099D" w14:textId="77777777" w:rsidR="00AB0A96" w:rsidRDefault="00AB72C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La pyramide ………………………………………………………………</w:t>
      </w:r>
      <w:r w:rsidR="00F05E0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AA9D54" w14:textId="77777777" w:rsidR="00F05E0B" w:rsidRDefault="00F05E0B" w:rsidP="00F05E0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……………………………………………………………………………………</w:t>
      </w:r>
    </w:p>
    <w:p w14:paraId="7362A2CA" w14:textId="77777777" w:rsidR="00AB0A96" w:rsidRDefault="00F05E0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 cylindre ………………………………………………………...............</w:t>
      </w:r>
    </w:p>
    <w:p w14:paraId="2A0C0237" w14:textId="77777777" w:rsidR="00F05E0B" w:rsidRDefault="00F05E0B" w:rsidP="00F05E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……………………………………………………………………………………</w:t>
      </w:r>
    </w:p>
    <w:p w14:paraId="29BDC1F0" w14:textId="77777777" w:rsidR="00AB0A96" w:rsidRDefault="00AB0A96"/>
    <w:sectPr w:rsidR="00AB0A96">
      <w:footerReference w:type="default" r:id="rId8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F62376" w14:textId="77777777" w:rsidR="000C408D" w:rsidRDefault="000C408D">
      <w:pPr>
        <w:spacing w:after="0" w:line="240" w:lineRule="auto"/>
      </w:pPr>
      <w:r>
        <w:separator/>
      </w:r>
    </w:p>
  </w:endnote>
  <w:endnote w:type="continuationSeparator" w:id="0">
    <w:p w14:paraId="61819227" w14:textId="77777777" w:rsidR="000C408D" w:rsidRDefault="000C4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80049296"/>
      <w:docPartObj>
        <w:docPartGallery w:val="Page Numbers (Bottom of Page)"/>
        <w:docPartUnique/>
      </w:docPartObj>
    </w:sdtPr>
    <w:sdtEndPr/>
    <w:sdtContent>
      <w:p w14:paraId="67532B8A" w14:textId="7B9C9B86" w:rsidR="006F51D7" w:rsidRDefault="006F51D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2A43">
          <w:rPr>
            <w:noProof/>
          </w:rPr>
          <w:t>1</w:t>
        </w:r>
        <w:r>
          <w:fldChar w:fldCharType="end"/>
        </w:r>
      </w:p>
    </w:sdtContent>
  </w:sdt>
  <w:p w14:paraId="7CBA4E12" w14:textId="77777777" w:rsidR="00AB72CD" w:rsidRDefault="00AB72C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8A35CD" w14:textId="77777777" w:rsidR="000C408D" w:rsidRDefault="000C408D">
      <w:pPr>
        <w:spacing w:after="0" w:line="240" w:lineRule="auto"/>
      </w:pPr>
      <w:r>
        <w:separator/>
      </w:r>
    </w:p>
  </w:footnote>
  <w:footnote w:type="continuationSeparator" w:id="0">
    <w:p w14:paraId="7A1899F1" w14:textId="77777777" w:rsidR="000C408D" w:rsidRDefault="000C4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06E71"/>
    <w:multiLevelType w:val="multilevel"/>
    <w:tmpl w:val="833AEFBC"/>
    <w:lvl w:ilvl="0">
      <w:start w:val="1"/>
      <w:numFmt w:val="decimal"/>
      <w:lvlText w:val="%1)"/>
      <w:lvlJc w:val="left"/>
      <w:pPr>
        <w:ind w:left="43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155" w:hanging="360"/>
      </w:pPr>
    </w:lvl>
    <w:lvl w:ilvl="2">
      <w:start w:val="1"/>
      <w:numFmt w:val="lowerRoman"/>
      <w:lvlText w:val="%3."/>
      <w:lvlJc w:val="right"/>
      <w:pPr>
        <w:ind w:left="1875" w:hanging="180"/>
      </w:pPr>
    </w:lvl>
    <w:lvl w:ilvl="3">
      <w:start w:val="1"/>
      <w:numFmt w:val="decimal"/>
      <w:lvlText w:val="%4."/>
      <w:lvlJc w:val="left"/>
      <w:pPr>
        <w:ind w:left="2595" w:hanging="360"/>
      </w:pPr>
    </w:lvl>
    <w:lvl w:ilvl="4">
      <w:start w:val="1"/>
      <w:numFmt w:val="lowerLetter"/>
      <w:lvlText w:val="%5."/>
      <w:lvlJc w:val="left"/>
      <w:pPr>
        <w:ind w:left="3315" w:hanging="360"/>
      </w:pPr>
    </w:lvl>
    <w:lvl w:ilvl="5">
      <w:start w:val="1"/>
      <w:numFmt w:val="lowerRoman"/>
      <w:lvlText w:val="%6."/>
      <w:lvlJc w:val="right"/>
      <w:pPr>
        <w:ind w:left="4035" w:hanging="180"/>
      </w:pPr>
    </w:lvl>
    <w:lvl w:ilvl="6">
      <w:start w:val="1"/>
      <w:numFmt w:val="decimal"/>
      <w:lvlText w:val="%7."/>
      <w:lvlJc w:val="left"/>
      <w:pPr>
        <w:ind w:left="4755" w:hanging="360"/>
      </w:pPr>
    </w:lvl>
    <w:lvl w:ilvl="7">
      <w:start w:val="1"/>
      <w:numFmt w:val="lowerLetter"/>
      <w:lvlText w:val="%8."/>
      <w:lvlJc w:val="left"/>
      <w:pPr>
        <w:ind w:left="5475" w:hanging="360"/>
      </w:pPr>
    </w:lvl>
    <w:lvl w:ilvl="8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26B47FDE"/>
    <w:multiLevelType w:val="multilevel"/>
    <w:tmpl w:val="7BCA794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80731"/>
    <w:multiLevelType w:val="multilevel"/>
    <w:tmpl w:val="37505FF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A2759"/>
    <w:multiLevelType w:val="multilevel"/>
    <w:tmpl w:val="9B68698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E7CC8"/>
    <w:multiLevelType w:val="multilevel"/>
    <w:tmpl w:val="C9BE0552"/>
    <w:lvl w:ilvl="0">
      <w:start w:val="2"/>
      <w:numFmt w:val="upperLetter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4481E"/>
    <w:multiLevelType w:val="multilevel"/>
    <w:tmpl w:val="EF6EDD6E"/>
    <w:lvl w:ilvl="0">
      <w:start w:val="1"/>
      <w:numFmt w:val="upperLetter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BB7E85"/>
    <w:multiLevelType w:val="multilevel"/>
    <w:tmpl w:val="13E81D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B0A96"/>
    <w:rsid w:val="000C408D"/>
    <w:rsid w:val="000E00EC"/>
    <w:rsid w:val="000F3C6E"/>
    <w:rsid w:val="001D12D7"/>
    <w:rsid w:val="00255E1B"/>
    <w:rsid w:val="002E2A43"/>
    <w:rsid w:val="00326BA1"/>
    <w:rsid w:val="00375ECD"/>
    <w:rsid w:val="004312B3"/>
    <w:rsid w:val="00531F49"/>
    <w:rsid w:val="00551D3F"/>
    <w:rsid w:val="005664C0"/>
    <w:rsid w:val="005F2EB0"/>
    <w:rsid w:val="006F46AD"/>
    <w:rsid w:val="006F51D7"/>
    <w:rsid w:val="006F6674"/>
    <w:rsid w:val="00725EB1"/>
    <w:rsid w:val="00754768"/>
    <w:rsid w:val="00807287"/>
    <w:rsid w:val="00833208"/>
    <w:rsid w:val="008F16B6"/>
    <w:rsid w:val="00905BC6"/>
    <w:rsid w:val="00970B0D"/>
    <w:rsid w:val="00A36B74"/>
    <w:rsid w:val="00AB0A96"/>
    <w:rsid w:val="00AB72CD"/>
    <w:rsid w:val="00B924FE"/>
    <w:rsid w:val="00C70D5C"/>
    <w:rsid w:val="00CB625C"/>
    <w:rsid w:val="00CC456D"/>
    <w:rsid w:val="00D16120"/>
    <w:rsid w:val="00D30C2C"/>
    <w:rsid w:val="00D35A3A"/>
    <w:rsid w:val="00E95DBB"/>
    <w:rsid w:val="00EE4AD2"/>
    <w:rsid w:val="00EF74B4"/>
    <w:rsid w:val="00F02914"/>
    <w:rsid w:val="00F05E0B"/>
    <w:rsid w:val="00FC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2BCC0"/>
  <w15:docId w15:val="{9555618D-CB16-47F0-8222-0A4BD824F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5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A3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6F46AD"/>
    <w:rPr>
      <w:color w:val="808080"/>
    </w:rPr>
  </w:style>
  <w:style w:type="paragraph" w:styleId="Paragraphedeliste">
    <w:name w:val="List Paragraph"/>
    <w:basedOn w:val="Normal"/>
    <w:uiPriority w:val="34"/>
    <w:qFormat/>
    <w:rsid w:val="00CB625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F5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51D7"/>
  </w:style>
  <w:style w:type="paragraph" w:styleId="Pieddepage">
    <w:name w:val="footer"/>
    <w:basedOn w:val="Normal"/>
    <w:link w:val="PieddepageCar"/>
    <w:uiPriority w:val="99"/>
    <w:unhideWhenUsed/>
    <w:rsid w:val="006F5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5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11</Pages>
  <Words>1404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YASMINA</dc:creator>
  <cp:lastModifiedBy>HP</cp:lastModifiedBy>
  <cp:revision>22</cp:revision>
  <cp:lastPrinted>2026-03-23T10:22:00Z</cp:lastPrinted>
  <dcterms:created xsi:type="dcterms:W3CDTF">2020-08-27T16:48:00Z</dcterms:created>
  <dcterms:modified xsi:type="dcterms:W3CDTF">2026-03-23T10:22:00Z</dcterms:modified>
</cp:coreProperties>
</file>