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이번 시간은 세 번째 작품부터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명을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문학이라고 한 것 아니라고 강의 오리엔테이션 때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적어도 여러분들이 현대 소설 같은 것은 여러분이 읽고 문제를 한번 풀어보고 답의 근거가 어디 있나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지문을 같이 읽지는 않는다고 이미 공표한 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소설부터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소설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김정한이라는 작가의 경향에 대해서도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김정한의 소설 중에서 이번 우리 교재에 나와 있는 사하촌이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이야기라는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나온 것이니까 이 이야기부터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모래톱이라는 것이 이렇게 강물이 흘러서 없던 땅이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소유주가 따로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가난한 사람들이 여기 들어가서 집을 짓고 살면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임자 없는 땅을 가진 자들이 가만있지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사람들을 몰아내고 가지려고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김정한의 소설은 가진 자와 못 가진 자의 대립이 드러나면서 가진 자가 못 가진 자에 대해서 이렇게 착취하고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수탈하고 이런 것을 한편으로는 고발하는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가진 자는 못 가진 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반대로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자가 못 가진 자에 대해서 수탈을 하면 못 가진 자는 가진 자에 대해서 울분에 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분노하고 이런 선이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적극적인 저항을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실천적인 저항을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특징으로 두 편의 소설을 함께 알고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모래톱 이야기는 끝날 때 갈밭새 영감이라는 사람이 여기 살던 사람을 몰아내기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둑을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둑을 만들면 여기 이렇게 물이 쌓였다가 둑이 허술하게 쌓여 툭 터지면 다 수몰될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범람이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둑을 쌓게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갈밭새 영감이 그 둑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쌓는 유력자들의 하수인을 그냥 도랑에 처박아서 그 사람이 결국 죽게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살인마저 미화하려는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참지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가진 자에 대한 못 가진 자의 적극적인 저항을 그려낸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윤춘삼이라는 사람도 저항하다가 감옥에 갔다고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사하촌이라는 것도 우리 교재 지문에는 안 나왔습니다만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마지막 지문은 소작농들의 사정을 봐주지 않을 것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도저히 이렇게 못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항의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해보러 가는데 손에 짚단을 들고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확실하진 않습니다만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아이들이 수군거리기를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태우러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항의를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항의대로 되지 않을 때는 그 절을 확 불사 지를지도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것을 강력하게 암시하면서 끝내는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김정한 소설가의 소설은 이렇게 가진 자와 못 가진 자의 대립을 그리면서 가진 자들의 착취와 수탈을 고발하고 못 가진 자들이 그냥 당하고만 있지 않고 적극적으로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저항해야 된다는 것을 보여주는 소설이라는 것을 일단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하려는 사하촌으로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사하촌은 절 아래에 있는 마을이라는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조심해서 들어야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절을 비판하거나 스님들을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비판하거나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 나오는 절이나 중들은 스님답지 못한 그런 가짜 중일 가능성이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그런 사람들이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 소유로 만들어서 사람들한테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복을 빌어야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시주하시오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다 절의 소유로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그 땅의 주인이었던 사람들이 그 절 소유의 땅으로 변한 땅에서 거꾸로 소작인이 되고 이런 현실이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사하촌에는 가진 자와 못 가진 자를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구분하는 게 이 소설에서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자하고 못 가진 자를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이제 보광사란 절이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보광리 주민들이고요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성동리 주민들이에요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주민들이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주인공의 이름을 보면 못 가진 자들은 대개 들깨라든가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들깨의 아버지인 치삼 노인이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또쭐이도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봉구도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대개 못 가진 사람들인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철한이도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사람들은 다 성동리 주민이어서 못 가진 자들에 해당이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보광리에 사는 보광사에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보광사는 절도 그렇고 그 절에 있는 중들도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순사라든가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군청 주사라든가 이런 사람들은 다 이쪽에 있는 사람들이라는 걸 분류하는 게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평의원들이라든가 이런 사람들은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삶의 형편이 완전히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갈등을 다룬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 소설의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특징을 여기서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하는 인물은 여기 진수라는 인물이 나오고 이시봉이라는 인물이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진수도 이쪽 편에 속하는 인물이라고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이시봉이라는 젊은 놈이라고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전지적 시점입니다만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완전히 객관적으로 하진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주민들이 가지고 있는 분노의 목소리를 서술자도 약간 가지고 있다고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이시봉이라는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그렇게 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이시봉이라는 젊은 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인물이 이쪽에 속한다는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진수도 평의원인데 그 평의원은 현대판 마름이라고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소작인들을 착취하는 평의원이 된 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겉으로는 마을 사람들을 위하는 척 하지만 사실은 자기 이익을 위해서 활동하는 진수라는 애도 이쪽에 속하는 인물이라는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이시봉이라는 애도 이쪽에 있는 전형적인 네가지가 없는 이런 애기 때문에 이쪽에 속해야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된다는 걸 조심해야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분류가 이 소설에서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주인공이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사람들이 공동 주인공이에요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공동 주인공을 통해서 한 명의 행동이나 이런 것을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연대 의식을 가지고 있어야지만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 의식만이 문제 해결을 할 수 있다는 것을 이 소설에서 보여주기 위해서 이렇게 마을 사람 전체를 주인공으로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 임진록에도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명의 영웅만 나오는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의병 대장도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전체 각계각층이 노력해야지만 국가적인 위기에서 벗어날 수 있다는 메시지를 작가가 주고자 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 주인공이 나온다는 것도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계시기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독특한 점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소설의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말씀드린 대로 가면 이게 이 소설의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모래톱 이야기의 주제이기도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사하촌의 주제이기도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자들의 착취와 수탈을 고발하는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가진 자들의 적극적인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이 소설의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지문에서 잠깐 몇 가지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눈여겨봐야 되는 것은 첫 번째 지문이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이글이글 달아 있는 폭양 아래서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앞부분에 하나만 더 적어놓으시기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앞부분에 뭐가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말라붙은 뜰에 지렁이 한 마리가 꿈틀대고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한 마리가 바둥바둥대고 있었다고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말라붙은 뜰이라는 것은 가뭄이죠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가뭄의 현실 속에서 성동리 주민들이 온통 몸에다가 흙칠을 하고 바둥거리고 있는 지렁이 같다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주민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민중의 삶을 상징하는 것이라고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줄도 그 앞에다가 적어두시기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지문에는 없는 부분이지만 가뭄 때문에 보광사에서 기우제를 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기우제를 지낸다는 명분으로 또 뭘 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착취하려는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이것마저도 착취의 수단이라는 것도 이 두 가지를 적어놓으시기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나온 지문에서 우리가 알아둬야 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홍수라는 게 가뭄이었다가 실제로 홍수가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 난 것처럼 지금 붉은 물이 콸콸 쏟아지고 있는데 그것이 수도 저수지의 물을 터놓은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수도 저수지에 대해서 문제를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저수지에 대해서 첫 번째는 그럼 물을 터놓았는데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물을 터놓았는데 이것에 대해서는 이것이 탄원해서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성동리 농민들이 밤낮없이 때를 지어가서 탄원했기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주민들의 탄원이 있었기 때문에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해준 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탄원하기도 하고 빌기도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불평도 하기도 하고 그 결과 이렇게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수문을 연 이유가 뭐냐면 작년처럼 또 폭동이 날까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폭동을 염려해서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작년에도 이미 폭동이 있었다는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폭동이 염려돼서 이렇게 해 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맞는 설명이고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소재할 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저수지를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청소할 목적도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 또 폭동 일으킬 수도 있으니까 열어주자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청소도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이유로 열어줬다는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소재도 겸해서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저수지의 물을 터놨다는 것은 충분하지 않은 양이라는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저수지를 열어야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저수지를 열었다는 것도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됨으로써 우리 지문에 나온 대부분의 내용이 물을 충분하지 않게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논이 이렇게 수로가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도랑이 이렇게 있으면 각각의 논들이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논이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아전인수라는 게 그래서 나온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이렇게 흐르면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막게 되면 이쪽이나 이쪽으로만 물이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밑으로는 물이 안 오니까 여기 있는 논 주인들이 가만있지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농사짓는 소작인들이나 이런 사람들은 가만있지 않았을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몰래 와서 물꼬를 터놓고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흘러가게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자기 논에 물 대기 위해서 싸우게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마을 사람들의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원인이 마을 주민들 서로에게 있지 않은데도 불구하고 그 사람들이 서로 인심이 각박해져가지고 싸우게 만드는 계기가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대해서 마을 사람들이 충돌하고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아래 써야 되는데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충돌하게 되는 계기가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인심이 각박해지는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흉흉해지는 그런 원인을 제공한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쓰다보면 느낌이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항상 이렇게 잘못 적은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충돌하고 인심이 각박해지는 그런 원인이 되기도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저수지 물에 대해서 하나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김정한 문학이 가만히 당하고만 있지 않고 적극적으로 저항하는 그런 모습을 보여 준다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소설의 뒷부분에 짚단을 들고 보광사로 올라가는 그 부분이 가장 적극적인 저항이 드러난 부분이지만 우리 교재 지문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저항이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노승에게 대들죠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보광사는 막강한 권력을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소작 주지마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자기 먹고 살 게 없는 그런 위치에 있는데도 불구하고 더 이상 참지 못하고 저항하는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단어 뜻을 물을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 가운데 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빛과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순우리말입니다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차지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뜻이라는 것도 알고 지나가시기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쪽에서는 가동 할멈이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가동 할멈의 처지에 대해서도 또 다른 지문에서 물을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분은 아들이 품 팔러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소식이 두절됐습니다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며느리는 참지 못하고 달아났어요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손자를 데리고 있었는데 손자가 먹을 게 없으니까 산에 밤 주우러 갔다가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이놈들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도망가다가 떨어져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불쌍한 처지에 있었던 할머니라는 것도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보면 남방 토인들의 나무 껍데기 치마 같은 몽당치마를 걸치고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비유를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할머니를 묘사했다는 것도 그 지문에서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이시봉이라는 젊은 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말씀드린 것처럼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시퍼런 먹물을 남기고 갈 정도로 가혹하게 이 불쌍한 할머니에게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갔다는 것도 그 지문에서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쪽은 철한이하고 봉구하고 대립하는 부분이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철한이하고 봉구가 대립하는 부분은 아까 말씀드린 것처럼 이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사람들끼리 충돌하고 인심이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각박해지고 이런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부분적으로 마을 사람들끼리의 대립과 갈등이 드러나기는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잘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사람들끼리 서로 자기 논에 물 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아전인수하기 위해서 서로 충돌이 있는 것은 사실이고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 있는 것은 사실이지만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소설의 근본 갈등은 아니라는 걸 알고 지나가야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대립이 나타나긴 하지만 그것이 이 소설의 근본 갈등은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갈등은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자들의 못 가진 자들을 향한 착취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근본 갈등인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사람들은 그 결과 이렇게 서로 간에 싸우게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들깨라는 사람이 좀 나이를 먹었으니까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너네들이 그렇게 하면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어딘 지 모르고 분풀이를 엉뚱한 곳에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둘이서 덜 싸우게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간평을 나오는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간평이라는 것이 뒤에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간평이라는 것이 이 사람들을 괴롭히는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소작료를 결정하는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소작료를 결정하는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제대로 하지 않고 여기 진수네 집에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좀 사는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와서 술상에다가 고기 대접을 받고 그러니까 마을 사람들은 어떻게 와가지고 잘 보여 보려고 기다리고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 나오는 사람이 소작료를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부당하게 이뤄지고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술대접만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지문에는 안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대충대충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한다는 것을 처삼촌 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벌초하듯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벌초하듯 한다는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뒷부분에 이어지는 내용인데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대충대충 했다는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마을 사람들 의견을 대충대충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마이동풍겪으로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한자성어와 속담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관용적 표현도 두 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간평이 제대로 이뤄지지 않았다는 것을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고서방 이야기가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고서방은 지난 여름에 당한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고서방이 어떤 일을 당했느냐면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고서방은 이시봉이라는 애한테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 폭행을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애라고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 폭행을 해서 막 따지다가 얘한테 뺨을 얻어맞았어요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결국은 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더 파워가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지난 여름에 당한 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궁금할까봐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그다음에 거기서 나중에 소설 뒷부분에 여기는 결국 소작료를 갚을 힘이 없어서 야반도주를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노인은 들깨 아버지라고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땅을 절에다가 시주했어요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시주하고 소작인의 처지로 전락하고 말았죠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 현실이 치삼 노인은 먹고 살 것 없는 현실도 그렇지만 절 이야기만 나오면 가슴이 뜨끔하죠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아들한테 혼날까봐 면목이 없어서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땅을 절에다가 시주하고 소작농의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처지가 된 인물이라는 것도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소설의 마지막 부분이 여기 안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부분의 내용이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따지러 가자고 다 모여가지고 한 사람의 힘으로 안 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이야기를 들어주지 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입도차압이라고 해서 수확도 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너네는 수확할 수 없다는 간판을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빨리 치워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소작료 면제해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들어주면 가만있지 않겠다는 적극적인 저항을 암시하는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구절로 소설이 끝난다는 것까지 알고 있길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항상 정보를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가장 유력한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홍수가 고통을 극복할 수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폭동은 사회적 모순이 해결됐습니까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수문 조금 열어준 것 정도밖에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문제가 해결되지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분풀이는 사회적 모순의 원인에 대해서 다르게 판단하는 인물 간에 발생한 대립을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분풀이는 서로 자기 논에 물 대기 위해서 친구들 끼리 싸운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사회적 모순의 원인에 대해서 다르게 판단하는 인물끼리 대립한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그걸 말리는 들깨가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분을 어디다 푸는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다른 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생각한 사람은 들깨가 그렇게 말리는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간평은 원래 주어진 역할과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 지은 걸 보고 흉년이면 좀 깎아주고 그래야 되는데 원하지 않는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농민의 상황을 생각하지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배려하지 않는 방향으로 되고 있다는 거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술상은 불평등한 관계를 해소하게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불평등한 관계를 오히려 보여주고 있는 것이어야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대해서 설명한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것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제에기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논을 떼었으면 떼었지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이젠 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노승한테 가만있지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 수 없는 인물의 불만이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에구 날 죽여 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다 가져가오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불쌍한 할머니가 이야기한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상대방의 행태를 받아들이지 못하는 인물의 절박함을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이시봉이라는 젊은 애의 행동을 받아들이지 못하는 할머니의 한탄이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이걸 못 놓겠니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친구끼리 서로 싸우는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힘에 눌려서 옴짝달싹할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부족하니까 놓으라고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간평온 사람들에게 가서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이야기해봤자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치삼 노인은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거리면서 불편한 기색을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과시적인 태도라고 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말은 이런 데서 하는 법이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남 술맛 떨어지게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스님은 이렇게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스님을 빙자한 중이기 때문에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무시하는 우월감 같은 것이 이렇게 나타나 있는 것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묶은 부분은 비교적 우리 교재 지문 중에서는 가장 저항이 드러난 부분이었죠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노승에 대해서 가만있지 않겠다는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공동체가 극단적 대결로 치닫는 현실을 방관하는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방관이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저항하는 모습이라고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들깨의 비상식적 행동과 노승의 상식적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들깨가 상식적이죠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이야기하는 것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위협하는데 그냥 가만히 있으면 안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비상식적이라고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비상식적이라고 그래야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노승과 들깨의 연륜을 대비시켜서 경험이 합리적 사고의 원천이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노승이 나이가 더 많은데 합리적 사고를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젊잖게 상대를 나무라는 척하지만 사실은 자기 이익만 신경 쓰는 아주 위선적인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보광사의 중들이니까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대처와 감정적 해결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이성적으로 대처하는 사람은 없는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사이에서 갈등하고 있는 노승의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노승이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고민하거나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노승이 이 사이에서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갈등한다는 것 자체도 안 되는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김정한 소설은 주로 권력 계층과 소외 계층 간의 이원적 대립이다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자와 못 가진 자의 대립을 다룬다고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중간자가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중간자는 중도자하고는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아무 쪽에도 동조하지 않는 인물이 중도자라면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중간자는 한쪽 편을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한쪽의 이익을 대변하게 되는 그런 중간자가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같은 애들이 그런 애들이겠죠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중간자에 대해서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 골라보도록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노승과 들깨의 다툼은 권력 계층인 보광사와 소외 계층인 농민 사이의 이원적 대립의 양상을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분류하는 게 중요하다고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가진 자 이렇게 나누는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이시봉으로 인해서 늙은 과부 할멈에게 남겨진 시퍼런 멍울은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불쌍한 할머니잖아요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분류하면 못 가진 자 쪽에 속하는 소외 계층의 현실 보여주는 인물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철한과 봉구도 소외 계층이겠죠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물싸움을 벌이는 것은 소외 계층의 기대가 충족되지 못하는 상황에서 소외 계층 내부에 갈등이 빚어지는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있는 것은 사실이나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소설의 근본 비판의 대상이 되는 갈등이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근본 갈등이 아니라고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같이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고자쟁이 역할을 하는 이시봉의 행위는 권력 계층의 이익을 대변하고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세력을 더욱 확장시켜주는 중간자의 모습이라는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관의 입장이 아니고 우리 마을 사람들의 입장일 거라 생각하겠지만 사실은 누구의 입장을 대변해요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편에 들어가 있는 가진 자 편을 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진수와 여기 이시봉이 그런 인물이라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치삼 노인이 진수의 권하는 말을 받아들이는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위하는 척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말리는 시누이가 더 밉다고 그러더니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그를 받아들이는 것은 이해관계에서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 대립되는 세력의 어느 쪽에도 불만을 갖지 않는 중도자가 되어서 그러는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약한 입장이 될 수밖에 없으니까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소작농사마저도 지을 수 없는 입장이 될까봐 그것을 할 수 없이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치삼 노인이 중도자가 되었다고 하는 것은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현대 소설 네 번째 작품으로 급히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계용묵의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별을 헨다는 제목이 무슨 뜻인지 알면 그 소설이 이해가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인물이 처한 줄거리부터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헨다는 것이 첫 번째 줄거리가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첫 번째는 이제 아들하고 어머니가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아들하고 어머니는 어떤 입장이냐 그러면 전재민이라는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전쟁으로 인한 이재민이어서 전쟁의 고통을 안고 있는 사람들인데 여기서는 일제강점기에 만주나 이런 데로 간도나 연해주나 이런 데로 갔던 유이민의 삶을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만주에 갔다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대상으로 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아버지도 같이 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유골을 안고 만주서 어디로 왔냐면 인천으로 해서 서울로 돌아온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인천으로 오게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사람들이 고향 쪽으로 가려고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가려고 했는데 고향이 이북이었거든요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삼팔선에 가로막혀서 고향에 가지는 못하는 처지가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살든 못 살든 고향으로 가고 싶어하겠죠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수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서울에 와서 다다미 방 한 칸에 겨우 살았었는데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칸 마저도 뺏기게 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빼앗기게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소유가 아니니까 와가지고 협박하고 그러면 뺏길 수밖에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빼앗겼습니다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없으니까 이 사람들이 어디로 가야겠어요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거처를 산 속에다 마련했다는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속에다 움막 같은 걸 짓고 초막 생활을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초막 생활을 하니까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친구라고 해서 오래 사귄 친구는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배타고 인천으로 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만주에서 올 때 거기서 만났던 친구가 제안을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제안해서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빼앗겼던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빼앗겼지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제안을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가난한데 집을 마련할 수 있는 수단은 없고 친구처럼 이렇게 살 자신도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제안을 거절하고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이북으로 가기로 결심을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가진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 온 고향 사람을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사람을 만나서 이야기를 들어보니까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거기나 여기나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들은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구태여 위험하게 국경을 넘어서까지 갈 필요가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 않기로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이남에 남았다는 내용의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줄거리를 기억해야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기억해야 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주제가 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힘들게 살았다는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광복 직후에 이렇게 혼란스러웠다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사회를 보여주고자 하는 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소설의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얼마나 전재민들이 힘들게 살았느냐 하는 고달픈 삶을 보여주려고 했던 소설이라고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삶의 방식이 다른 두 명의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아들이라고 하는 사람과 배를 같이 타고 왔던 친구인데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소설의 표현대로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겨레도 모르고 양심에 눈 감은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겨레도 모르고 양심에 눈 감은 그런 삶과 행동을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겨레도 모르고 양심에 눈 감은 삶을 살아야지만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삶의 태도를 가지고 있었기 때문에 일찍 자리를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살림의 틀이 잡혔어요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살림의 틀이 잡힘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 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이 사람은 여기는 반편이라고 해서 세상 물정 모르고 어리숙하다고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가난하지만 그래도 정직하는 사람이라고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이범선의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오발탄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철호는 가난하지만 법을 어기지 않고 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그 동생 영호는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왜 이렇게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법의 테두리에서 좀 벗어납시다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법의 테두리까지는 아니지만 양심에 눈감은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겨레까지도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 이런 것 생각하지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나부터 먹고 살아야지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생각하는 사람이어서 삶의 태도가 차이가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친구는 아들에게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이렇게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삶의 태도를 권유하게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그렇게 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이렇게까지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가난하긴 가난하지만 이렇게까지 하면서 살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 것을 거북하게 여기게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인물의 태도가 달랐다는 것을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소설에서 사실 제일 중요한 것이 이 제목과 관계된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헨다고 하니까 처음 이 소설의 제목을 본 학생들은 뭔가 굉장히 낭만적인 소설인가보다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소설 지문에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같이 그렇게 세상 물정 모르고 사면 천장에 붙은 파리똥만 세게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누워서 가난한 삶을 벗어날 수 없다는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천장에 파리똥을 세는 것은 천장이나 있는 사람이나 하는 것이 나는 천장조차 없어서 헨다는 것이 이북 사투리로 세다는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파리똥만 센다고 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이것도 할 수 없어서 비슷한 처지로 별을 헨다고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별을 헨다는 것은 이것보다 더 가난한 처지라는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별을 헨다는 것에 전재민들의 가난한 삶의 처지를 드러낸 것이지 조심해야 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별이라는 것이 우리 문학에서 희망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나오는 경우가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낭만적인 분위기가 아니라는 것을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희망이라고 우리가 상징하는 것으로 볼 수 있는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 밖에서 이제 이북 쪽으로 가야되겠다고 생각하고 그 초막 생활을 하면서 아들과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남은 양초 두 개를 다 태워서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희망이 사라졌다고 했을 때 그 양초 촛불은 희망을 상징하는 것일 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제목에 있는 별이 희망이 아니라는 걸 특별히 조심해야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지문에 나온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아까 겨레도 모르고 양심에 눈 감은 행동을 하는 거라고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사람인데 그 눈 감은 행동의 일면이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 제시되어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돈밖에 안 되지 않는데 더 높은 가치의 옷이어야 되는데 그거보다 돈을 덜 주고 거의 강제로 빼앗듯 해서 옷을 빼앗아오는 대목을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친구의 양심에 눈감은 행동의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면모를 보여주고 있는 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보고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총소리 없는 전쟁 마당이다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민족끼리 이렇게 다퉈야 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광복 후의 혼란을 이렇게 비유했다는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만나기조차 무섭다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ㄱ 두 줄 아래 빗맞을까봐 곁이 바르다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곁이 바르다는 것은 북한 쪽의 사투리이기 때문에 이것도 이해가 안 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곁이 바르다는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도와주거나 보호해줄 사람이 별로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보호해주는 사람이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살벌한 현실이라고 느끼고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친구 따라서 친구 집에 가보는 대목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여러분이 읽은 그대롭니다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풀면 되는데 우리 학생들이 특별히 어려워하는 부분이 이게 북쪽의 사투리가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사투리를 그냥 읽으면 잘 안 읽히니까 여러분이 짜증날 수 있어서 그 부분을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읽어드리겠습니다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읽으면 이상하게 이해가 잘 되는 걸 느낄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중략 부분 줄거리 아래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 사람을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집이 없으면 이북 쪽으로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 쪽으로 가야 되겠다고 하는데 거기서 온 사람을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갈렴 마르우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 생각을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사는 사람은 잘 살아도 못 사는 사람은 거기도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사람은 덴답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덴답은 전답이죠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덴답과 집들을 다 뗐음 멀 허갔소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 다 차지했는데 뭘 못 사는 사람들이 가서 뭘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사람들이 당사들을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당사는 장사죠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장사들을 해가지고 그만침은 또 벌고 이렇게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그런 장사를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돈 잡았디요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벌었을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옥순이 아바진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그른 당사엔 눈도 안 뜨고 아주 픽픽 웃기만 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장사 속셈 같은 게 별로 없는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착하고 순진한 사람인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살기는 어려워만 가고 좀 허문 그르케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힘들었으면 그렇게 힘든 국경까지 넘어왔겠습니까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거기 갈 생각 하지 말라고 하니까 아들 어머니가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우이 아와 신통이두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아들하고 완전히 신통하게도 같은 면이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만주서 같이 나온 사람들은 야미 당사들을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뒷거래를 하는 아주 부정한 방법으로 거래를 해서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모은 사람들이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그런 건 아주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피익픽 웃디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아주 가소롭게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착해가지고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굶는대서도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거기두 고롬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그르쿠나 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그렇게들 사는구나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살기가 같을 바에야 뭘 하러 그 끔찍한 국경을 넘어가간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넘어가야 되겠다고 그러는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받아가지고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여기두 고롬 살기가 그르케 말째우다레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북쪽에서 넘어왔으니까 남쪽도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괜찮겠지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이남도 살기가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말째우다레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거북스럽습니까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사투리를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 광다부 한자에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광목이라는 천이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광목 한 자에 삼십 원 헌다 사십 원 헌다 이런 이야기가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놀라서 물은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갖에 와선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갓 와서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갓 도착했을 대는 그렇게도 했단다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어즈께레 옛날인데 멀 그르네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어제만 해도 벌써 세상이 휙휙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시대여가지고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어저께만 해도 벌써 옛날이라는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집은 어드르니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 쪽에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그른데 얻긴 쉬우니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얻는 건 괜찮냐고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소리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집이라구 우멍한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내만 노문 훌떡훌떡 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아주 소문만 나면 거지집이라고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임자 없는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허름한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조금만 줘도 얻을 수 있는 집이라고 소문만 나면 그냥 훌떡훌떡 금방 임자가 나타납니다요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그르기 어디 빈 간이 있게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그렇기는 어디 빈 칸이라도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만주서 나와 집 찾는 사람두 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제집 쬧게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쫓겨나가지고 어디 빈 간이나 있을까 허구 돌아가는 사람두 있디요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머 촌이나 골이나 딱 같습두다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그렇단다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집을 못 얻구 한디에서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바깥에서 내내 살았단다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밥이라군 밀가루떡만 먹고 살았어야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그럼 그렇게 집이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이북에서는 이남이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이남에서는 이북이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형편이 비슷비슷한데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집이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것두 같수다레 고롬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그러면 형편이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네 말을 들으니케니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없는 것까지 신통하게도 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이북이 다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말아야겠다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서술상의 특징에 대해서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빈번한 장면 전환을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장면 전환이라는 게 있을 수도 있고 없을 수도 있지만 빈번한 장면 전환이라고 하면 맞기가 굉장히 힘들다고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장면 전환이 없었던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시장이었다가 친구 집에 갔다가 서울역에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그랬지만 그걸 정말 빈번하다고 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맞는 것에 혹은 틀리는 것에 답으로 정하지 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확실한 장치를 하기 위해서 긴박한 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긴박한 분위기라는 게 매우 다급하다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집도 없는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긴박한 분위기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있지만 그 긴박한 분위기를 드러내는 것은 인물의 대화를 통해서 알 수 있거나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바꾸니까 이렇게 분위기가 부각되는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대화를 활용해서 인물들이 처한 상황을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보면 친구와 대화하는 걸 통해서 아들이 집 한 칸 마련하기가 굉장히 힘들다는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고향에서 온 사람과의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통해서 이북도 역시 마찬가지라는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행동을 과장되게 묘사하지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해학적인 분위기하고 어울립니까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분위기죠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시각을 대비시켜서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사건들이 가지는 의미를 풍자하고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시각일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아들하고 친구하고는 세상을 바라보는 시각이 다를 수는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소설이 풍자가 목적이지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비웃음을 동반한 비판이죠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광복 이후에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민족들이 얼마나 힘들게 살았나 하는 것을 보여주는 것이지 비웃으며 비판하려는 소설이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인물의 내적 갈등은 고뇌가 있으면 내적 갈등이라고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집도 구하지 못하는 아들의 내적 갈등 같은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 할 수 있지만 그것을 요약하진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등을 통해서 드러나는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있는 것으로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걸로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집을 자신의 양심에 어긋나지 않는 방법으로 구하려고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권하는 방법으로 하고 싶지 않으니까 친구의 제안을 거절한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그의 친구는 고국으로 돌아왔을 당시에는 비슷한 처지였는데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친구는 지금 겨레도 생각하지 않고 양심을 생각하지 않는 방법으로 틀이 갖춰지게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자신의 친구가 삶을 살아가는 방식이 자신과 다름을 깨달았죠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만나길 두려워하죠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친구는 거주자를 내쫓는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그의 집을 구해 주려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방법으로 하면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싫다고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이북의 현실에 대한 동경을 품고 어머니와 가려고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방을 구할 수 없으면 어떡할래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친구가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이북으로 가지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뭔가 안 되니까 옮겨보는 것을 동경의 공간이라 할 수는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누굴 바지저고리로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바보로 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집어서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전재민을 무시하지마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바빠 먼저 갈까봐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친구가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친구라는 것을 알고 나서 좀 거북한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거니까 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팔백 원 참 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실제의 품질보다 높은 가격으로 산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싸게 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양심에 어긋나는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하면서 이득을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파리똥도 집이 있어야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별만 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집이 있어야 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별만 헨다는 것은 대조를 통해서 가난하지만 항상 희망을 놓지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조심해야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대조도 아니고 비슷한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아가 그런 건 피익픽 웃디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관심 갖지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반푼이처럼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순수하고 착해서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무능력한 모습에 실망한 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 맞는 거라면 이 소설의 주제는 무능한 아들에 대한 비판이어야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ㄱ부터 ㅁ까지를 이해해보도록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광복을 맞이한 이 소설의 시대적인 배경을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이데올로기가 대립한 상황에서도 사회가 혼란스러웠다는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사회는 각박하고 냉혹한 분위기가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이용하고 자기 이익을 취하려고 하고 이렇게 혼란에 빠지게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부당한 방법으로 재산을 축적하는 사람들도 나타났다는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친구처럼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일제 강점기에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고국을 떠났다가 돌아온 사람들은 굉장히 어려움을 겪었어요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사람들은 경제적인 이유로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이유로 월북하거나 월남하는 이들이 생겼지만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형편은 별반 다르지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분단은 남북 간 민족 이동을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계용묵의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이러한 당대 사회상을 사실적으로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감각적으로 그린 소설이라고 평가받는다는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읽었던 내용과 별반 다르지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적절하지 않은 걸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총소리 없는 전쟁이다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당시의 현실을 이렇게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혼란한 사회상을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그래 가지군 백만 날 돌아다녀야 집 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월남하는 사람들의 증가로 전재민들이 집을 구할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당대의 현실을 비판하고 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보기에도 월남하는 사람도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월북하는 사람도 있었다고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아들이 갖고 있는 삶의 태도와 관계있는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친구처럼 자기 이익만 생각하는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태도가 아니었기 때문에 그것을 지적하고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월남하는 사람들이 많아서 방 구하기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이남이나 이북이나 비슷한 상황이어야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빈 몸으로 와가지고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인천에 내려가지고 헤어진 지 일 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살림은 벌써 틀이 잡혔다는 것은 대응 방식이 달랐기 때문에 경제적으로 삶이 달라질 수밖에 없었다는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아들은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경제적으로 삶이 달라진 이 친구처럼 하고 싶지는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발가벗고 있었다는 것도 경제적인 형편을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멀뚱멀뚱하여 누워서 천정에 파리똥만 세구 있는 사람두 있대나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고국에서 고달픈 삶을 살았던 당대의 가난한 삶의 현실을 드러내는 거라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파리똥 세는 거나 별을 헤는 거나 다 비슷한 차원이라고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끔즉헌 국경을 넘어가겠니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넘어가지 말아야지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끔찍한 국경이라고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국껑이라고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사투리로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국경을 이렇게 표현한 것 보니까 넘나드는 것이 쉽지 않았구나 하는 것을 그 비극적 현실을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가능했는데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손창섭의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 지문 말고 소설 전체에 대해서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손창섭의 비 오는 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제목부터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날이라고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뒷부분에 보면 낡은 목조 건물이라고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동옥 남매가 사는 낡은 목조 건물도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같은 이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같은 방이라고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같은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일제 강점기에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도깨비집이라고 그러고 폐가라 그러고 이렇게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비 오는 날의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공간적 배경 이런 것들이  전쟁 후의 비참한 삶을 상징하는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상징하는 것이 이것이라는 것이 이 소설에서 제일 중요한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인물의 처지를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비참한 삶을 그리고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동욱이 나오고 그 동생인 동옥이 나오고 친구인 원구가 나오고 그러는데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대학생 영문학도였어요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영문학도여서 목사님이 되려고 그랬는데 전쟁이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나서 배운 게 영어라고 미군한테 가서 초상화 주문을 받아옵니다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초상화 주문을 받아오는 데 영어를 활용하고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 화가가 되고 싶어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주문 받아오면 초상화를 그리는 처지가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원구도 대학생이었어요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대학생이 사실은 많지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대학생이었는데 전쟁 끝나고 나서 지금 장사를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리어카 끌고 다니면서 장사하고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변한 것이 전쟁 때문에 이렇게 됐단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전쟁 때문에 이렇게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극복 의지를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이렇게 삶의 처지가 변하게 되어서 이런 현실 속에서 우울한 삶을 보내는 인물의 처지를 그려내고 있는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적극적인 개선 의지라든가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분위기 이런 것은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우울하고 폐쇄적인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절망적인 삶을 살았던 이런 인물들을 그려내고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인물을 그려내는데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문체상에서 중요한 특징이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문제를 또 기억해야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내가 직접 판단한 게 아니라 내가 누구에게 이야기를 들은 것을 간접적으로 전달하는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표현이고 간접적인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특징을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반복되는 게 중요한 특징 중의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간접적이라는 것은 전지적 시점임에도 불구하고 원구라는 인물의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시선을 통해 다른 인물들을 그려낸다는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 전체에서 원구가 등장하지 않는 장면은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원구의 시각에서 전달하다보니까 전지적 시점인데도 불구하고 작중 인물의 제한적 시점에서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원구는 등장인물이잖아요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인물의 제한적인 시점에서 사건을 전달하고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간접적인 느낌이 들게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자주 등장한다는 것을 문체상의 중요한 특징으로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인물의 태도에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 알고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지문에는 원구가 친구 동욱이네 집에 갔는데 여동생이 몸이 아프다는 것을 처음으로 알게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그 방 안의 풍경 같은 것은 전후의 암담한 사회 현실과 관계있다고 제일 처음에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말씀드린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 불편함을 안고 있는 인물은 여동생 동옥이죠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동생에게 과도하게 울분을 표한다든가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욕을 한다든가 이렇게 하는 동욱은 정신적인 어려움을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합치면 심신이 피곤한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심신이 피곤한 것을 통해서 무엇을 드러내고자 했느냐면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전후의 암담한 상황을 이런 식의 불편함으로 표현했다고 이해할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동욱이 정신적인 어려움을 겪고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판단하는 것은 이제 과도한 분노를 동옥에게 표하는 것에서 알 수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동욱이 동옥에 대해서 욕을 한다든가 과도하게 분노를 표현하는 것은 사실은 동옥을 염려하기 때문에 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 정말 미워서 그런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동생인 동옥에 대해서 걱정하는 마음이 있기 때문에 친구한테도 그렇게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너라면 그냥 주저하지 않고 동옥이랑 결혼하겠다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친구한테 동옥을 부탁할 정도로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울분을 표하는 이유는 세상이나 처지에 대해서 울분을 표하는 것이라고 이렇게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동생에게 이렇게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동생을 염려하는 마음도 한편 있으면서 세상에 대한 울분을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동생에게 표하고 있는 것일지도 모른다고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동옥의 태도를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동옥은 굉장히 차가운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피부도 하얗고 잘 웃지도 않고 경계하는 눈초리를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인물은 나중에 동옥을 바라보는 것도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세상 사람들을 바라보는 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처음에는 굉장히 폐쇄적으로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독이 오른 눈초리로 바라본다는 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이렇게 바라보는 것이 폐쇄적이었다가 나중에는 냉소적이었다가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사람들과 만나거나 말하거나 그렇게 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경계하는 그런 인물이었다가 나중에는 점차적으로 마음을 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변화가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열게 되면서 나중에 우리 지문에 나옵니다만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않습니다만 누가 찾아오면 주라고 했다고 편지를 주라고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아들이 찢어가지고 편지 내용을 확인할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확실히 알 수는 없지만 아마 우호적인 마음을 표현하지 않았을까 또 짐작하게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지문에서는 확인할 수 없습니다만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마음을 열게 되는 태도의 변화를 보인다는 것도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동옥이 그렇게 폐쇄적이고 냉소적이고 세상을 경계하고 그러는 것은 자기가 어떤 불구를 안고 있는 것은 세상에 알리고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싶지 않아서 그러는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앞으로 미래가 좀 불안해서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불안도 여기 작용했을 것이라고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태도를 보이는 것은 현실에 대해서 절망했기 때문에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미래에 대한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이런 것도 갖고 있어서 동옥이라는 인물이 이렇게 폐쇄적이고 냉소적인 태도를 취한다는 것도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원구라는 인물은 비만 오면 동욱 남매를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찾아갔더니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모은 돈을 노파에게 다 당하고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노인이 그 돈을 가지고 도망간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당하고 나서 결국은 소식을 알 수 없게 되어서 다 나갔다고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집주인이 사실은 얼굴은 반반하니까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이야기하니까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팔아먹었구나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사람에게 그 말을 하고 싶다가 사실은 그것이 자기에게 들려오는 것 같은 착각이 들었다면서 소설이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원구는 자책감을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자책감의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친구네 형편을 다 아는데 도와줄걸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딱한 처지에 있었던 동욱에게 어떤 식으로 도움을 주었을걸 하는 삶의 후회가 자책감으로 드러나고 있는 부분이라는 것까지 알고 있기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알고 문제를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빗물이 떨어지는 집안 분위기를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어두웠으면 빗물 떨어지는 소리까지도 밝은 느낌이었겠어요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점점 양이 많아지니까 그 소리마저도 우울한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소리로 변해갔다는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집안의 분위기를 통해서 우울한 그 시대적인 분위기를 상징적으로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진술이 아니라는 것은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현재를 대비하지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 빗물 떨어지고 있는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그러면 비가 떨어지고 있는 부분을 감각적으로 묘사한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지배적인 분위기가 우울한 분위기인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불러일으키고 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단정적인 표현은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종결을 반복함으로써 극복하려는 극복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 소설은 안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전후의 상황에서 절망적인 인물을 그려낸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비유를 활용했다는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진술은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무덤 속 같다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인물이 처한 운명이 개선될 여지를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된다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우울하고 절망적인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 쪽으로 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이해입니다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봐가지고 친구는 부엌 쪽으로 가고 여동생하고 이렇게 앉아있는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향한 동옥의 관심을 불편한 것으로 간주하는 원구의 거부감이 드러나있다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동옥의 관심이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무관심하고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 때문에 불편한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일종의 비약이라고 하면 나가서 무슨 행동을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 오히려 요즘 학생들은 이런 것을 오버한다고 그러던데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부자연스러운 행동을 하는 것이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ㄷ에 우울의 씨라는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비유에는 동옥과의 관계를 개선해야만 한다고 판단한 원구가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개선 쪽으로 가면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동옥과의 관계가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동옥을 보니까 우울한 느낌이 들었는데 몸이 불편하다는 걸 알고 나서는 걱정거리가 하나 더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쪽이어야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ㄹ의 비유에는 동옥과의 무의미한 만남을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중단함으로써 평안을 되찾는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평안을 되찾는 게 아니라 이런 거센 물결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물결 속에 있는 것 같다는 느낌이니까 평안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안도감과 반대의 느낌이어야겠죠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집에 찾아갔더니 그 집주인한테 느꼈던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항의하려다가 육체의 중량을 느꼈다는 것은 피로감이 느껴지면서 몸이 무겁게 느껴졌다는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상대하기 힘들만큼 몸집이 컸다는 것은 안 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윗글을 이해한 것으로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 소설에 대한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전쟁을 겪고 나서 무력감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좌절에 빠져있는 사람들을 그려낸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원구도 이 사회의 주변인에 불과하지만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소외된 다른 주변 인물에 대해서 연민을 드러내는 원구라는 인물의 시선을 빌려서 그때의 현실을 드러내고자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전후의 불행했던 현실에 대한 문제의식을 드러낸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이렇게 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절망해서 살 수밖에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없었던 현실을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안 되는 걸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오른 눈초리로 바라보는 동옥의 시선은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세상에 대한 폐쇄적인 시선으로 볼 수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타인을 경계하는 인물의 심리를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슬어있는데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 비 오니까 벽지 같은 데 곰팡이가 슬면 몰라도 마음속까지 곰팡이가 스는 것 같았다는 것은 인물의 내면을 보여주는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심정과 관련된 것이라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통조림을 사 들고 동욱 남매를 찾아가는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비오고 나서는 원구도 장사가 잘 안 될 텐데 그럼에도 불구하고 찾아가는 것은 비슷한 처지에 있는 소외계층을 향한 연민의 태도라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동욱 역시 어디로 가 버렸는지 모르겠다는 주인 사나이의 말에서 소외된 사람들이 더욱 큰 불행에 노출되고 있는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소설의 중요한 특징 중 하나는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 부분에서도 아무것도 정해진 것이 없이 불확정적으로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상태로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모호한 상태로 끝난다는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결말도 역시 마찬가지로 전후의 상황이 뭔가 해결 방향 쪽으로 갈 수 없다는 답답하고 우울한 상황을 보여주는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원구를 향한 주인 사나이의 무안한 눈길은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무안했죠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편지를 남기고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자기 아들이 찢어버렸으니까 그것 때문에 무안한 것이지 자신도 함께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느끼게 되는 인물의 연대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연대 의식과 관계없는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동욱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동옥 남매에게 연대 의식을 느끼는 거지 집주인 사나이와는 관계없었습니다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문제는 또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소리가 들리는 것 같았다는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그러면 나도 비슷한 처지지만 이런 처지에 있는 인물에게 연대 의식을 갖게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동욱을 생각할 때 그 동생에게 좀 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잘해줬어야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못했다는 자책감 때문에 그런 착각이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착각하고 자책감하고 제일 가까운 것은 더 잘해줘야 하는데 그렇게 하지 못했다는 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자책감과 가장 유사한 개념일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여러분이 혼란스럽지 않았을 거라 거의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그냥 답만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많은 양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편의 소설을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끝으로 해서 문제들 다시 한 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틀린 문제의 근거를 찾는 연습을 해보시고 소설의 줄거리도 꼭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소설로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