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만나면서 길고 긴 여정을 시작했는데 이제 이렇게 마무리를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시작하기가 힘들어서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나면 금방이거든요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시작하지 못하고 여러 가지 방면으로 고민하고 방황하는 건 아닐까라는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보더라도 많은 친구들이 수능 특강 공부는 이렇게 하는 게 맞나요라고 질문을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시행착오를 겪으시고 저에게 이렇게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질문하셨으면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따라와 준 친구들 분명히 수능 대박이 기다리고 있을 것이라고 믿으며 오늘 너를 응원해 마지막 친구 누굴 응원해볼까요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지혜를 응원할게요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지혜는 시골에 살고 있다고 자신을 밝혀줬는데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식품영양학과를 나와서 영양사 선생님이 되고 싶다는 포부를 밝혀줬습니다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영양사 선생님이 되고 싶은 이유는 아이들에게 급식 먹으러 학교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급식이 제일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듣고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친구들이 다양한 꿈을 꾸고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공감하시죠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급식은 정말 맛있어야 되고 우리가 학교에 다니는 이유 중의 하나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지혜가 반드시 식품영양학과에 지원하고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영양사 선생님이 되기를 제가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지혜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지혜가 고전이 너무 어렵다고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고전으로 마무리를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이렇게 공부할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어려워하는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강조합니다만 고전 시가는 반복만이 살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익숙지 않은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 표기들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 당연히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읽고 그러면서 익숙해지면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인물이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맥락상 추론하면서 이 인물이 이 인물이겠구나라고 그러면 인물들 간의 관계는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인물은 어떤 성격이나 어떤 심리를 드러낼까를 궁금해 하면서 머릿속으로 영화와 같은 영상을 돌린다고 생각하고 보는 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그렇게 적극적으로 우리 같이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설명문 형태의 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해서 작품 두 개를 감상하게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특이한 것은 그 설명문 형태의 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 하나를 출제했어요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읽어본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풀고 그리고 각각의 작품으로 풀 수 있는 문제를 먼저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제시문을 읽을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제시문은 민요와 작가에 대한 전반적인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읽으면서 민요란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둘만한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민요는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노래다라는 얘기를 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 입으로 전해지면서 민중의 삶을 노래했기에 민중의 일상에서 경험한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희로애락이 그대로 담겨있다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억압과 부조리에 대한 원망이 드러날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모습이나 아니면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드러날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민요를 노동요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노동할 때 부르는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의식에서 부르는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즐겁기 위해서 부르는 노래로 분류하기도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그 만큼 민요의 쓰임이 다양했음을 말해준다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쓰임이 다양했다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중세의 지배층 가운데에는 민요는 적극적으로 수집하여 당시의 민심을 읽고 정치의 교훈으로 삼으려 노력한 이들도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지배층에서 민요를 수집하기도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사회에서 민중이 생활하는 가운데 자연스럽게 익혀서 부르는 노래이기에 대개는 전문적인 훈련 없이도 우리가 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부를 때 그냥 흥에 겨워서 부를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훈련 받지 않아도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 비교적 단순하고요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언어는 평이한 경우가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대표적 민요 중 하나인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정선아리랑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수의 사설이 전해주고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동일한 후렴구를 사용하면서도 정선 아리랑이 한 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이뤄져있는데 마지막 두 줄이 후렴이죠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후렴구를 사용하면서도 부르는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 사설을 다양하게 덧붙일 수 있었기 때문에 가능한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정선아리랑이라고 하는 것은 아무래도 한 사람이 마음을 먹고 창작을 한 것이 아니라 어떤 한 사람이 부르면 또 다른 어떤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비슷하게 후렴구를 써서 앞의 두 줄을 보태고 이런 식으로 이뤄졌기 때문에 거의 뭐 수백 수가 전해지고 있다는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민요는 이런 특징이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잡가를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민요가 아주 오래전부터 일상생활과 밀접한 관련을 맺으며 이어져 왔다면 잡가는 고전시가 여러 갈래 중에서 가장 마지막에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마지막에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가장 최근에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상업적인 성격이 두드러진다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조선 후기 직업적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반직업적 소리꾼들에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소리를 배운 소리꾼들에 의해 유흥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유흥 공간에서 말하자면 돈을 받고 노래를 불러준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가창된 노래들로 통속적이다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말하자면 상업적이고 대중적인 속성이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화려한 특징이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작가라는 이름에서도 알 수 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잡스러운 노래라는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민요는 물론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등 동 시대 여러 가창 갈래들과 서로 적극적으로 교섭하는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잡가가 시조 같기도 하고 가사 같기도 하고 또 때로는 판소리 같기도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성격이 잡스럽게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교섭돼있다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잡가 작품이 하나 나와 있는 것을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내용을 파악하면서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토대로 마치 독서 지문의 내용일치 여부를 묻는 문제처럼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수능을 볼 때 어떤 설명문 형태의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단독 문제로 출제할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문제를 먼저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설명문에 대한 문제가 단독으로 출제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보는 게 좀 더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잡가에 비해 오래된 기원을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잡가가 가장 최근에 발생한 장르라고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민요에 비해 잡가에서는 창자의 전문성이 강조됐다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비전문가도 부를 수 있다고 했는데 잡가는 전문적인 소리꾼이나 반 전문적인 소리꾼이 부른다고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민요에 비해 잡가는 상업적인 목적을 위해 널리 가창됐다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목적이라는 말이 그대로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성격이 두드러진 갈래라고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민요는 하층민의 현실적 고난을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잡가는 지배층의 이념적 지향을 표현했다고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하층민의 현실적 고난만 표현된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경험하는 희로애락이나 사회적 억압과 부조리에 대한 원망이 드러날 때도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부분이 드러날 수 있으니 일단 맞는다고 치더라도 지배층의 이념적 지향이 어디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잡가는 그냥 통속적이고 유흥적인 화려함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시조나 가사나 판소리가 다 섞여 있는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느낌이라고만 돼있었습니다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민요의 사설에는 민중의 일상이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잡가의 사설에는 청중의 통속적 흥미가 주로 반영됐다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문제처럼 이 설명문에 있는 내용을 연결해서 선지를 만들었음을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민요와 잡가에 대한 설명을 읽었으니 작품에 직접 적용해보도록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정선 아리랑이라고 하는 민요인데요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참고해보죠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정선 지역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것으로 알려졌으나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고루 이렇게 이쪽에 분포하고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풍자 등이 자주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독립성을 가지고 있다고 하는 것은 우리도 말하자면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나와 있지만 그 내용이 하나로 쭉 연결되기 보다는 독립적이라고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노동요로 사용될 때도 있으나 일정한 기능이 정해져있지는 않는 그런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전승은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수의 사설이 정해지며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있었던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설화를 가진 게 있는데 관련 설화의 사례에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 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정선에 있는 지명이죠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아우라지에 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띄우는 건너에 총각을 사랑한 처녀가 싸릿골 동백을 탄다는 핑계로 강을 건너다니다 홍수로 만남이 어렵게 되자 이를 원망하며 불렀다고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자유롭게 연애하는 것이 자연스럽지 않은 시대이기 때문에 처녀가 저는 사랑하는 내 님을 만나러 강 건너서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건넛마을에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건넛마을에 내가 사랑하는 님이 있거든요라고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핑계를 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총각이 있는 싸릿골에 동백을 따러 갔다 올게요라고 핑계를 대고 갔다 왔는데 홍수 때문에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 댈 게 없으니까 내 님을 만나러 못 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관련 설화가 있다는 것 알아두시고 그러면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후렴구인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민요이기 때문에 노래로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부분만 보면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아리랑이라고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느리게 부르는 아리랑의 일종이고요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아리랑도 굉장히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 아리랑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쓰리 쓰리랑 이렇게 빨리 부르는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느리게 부르는 아리랑입니다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정선의 이 강원도 정선의 구명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이름은 무릉도원이 아니냐예요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통해서 무릉도원이라는 것을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고려 충렬왕 때 이 정선이라는 지역이 너무 아름다워서 도원이라고 이름을 지어줬대요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무릉도원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공간이라는 무릉도원이라는 이름을 갖고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무릉도원은 아주 살기 좋은 이상적인 공간이잖아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어데 가고서 산만 충충하네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이렇게 많이 쌓여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겹겹이 쌓여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정선의 옛 이름이 무릉도원이면 아주 살기 좋고 그래야 되는데 왜 이렇게 고립돼있지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이렇게 충충하네라고 하면서 이 고립된 환경을 노래한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명사십리가 아니라면 해당화가 왜 피며 명사십리는 함경도 지방에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십리에 굉장히 깨끗한 모래가 펼쳐져 있는 백사장을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해당화가 왜 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해당화가 피는 것은 명사십리기 때문에 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모춘삼월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봄이 아니라면 두견새는 왜 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우는 것은 늦은 봄이기 때문에 그런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의미냐면 두견새라고 하는 새는 말하자면 슬픔과 한을 간직한 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두견이라고 하는 두견새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소쩍새라고도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슬픔과 한을 간직한 이 새를 왜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화자의 정서가 이 두견새와 비슷하기 때문에 그런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정서를 부각 내지는 심화하기 위해서 두견새를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오는 모춘삼월이다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시기다고 얘기해줘요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시적화자의 말하자면 애상감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잘 드러내는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이렇게 슬픔과 한에 쌓여 있는지는 구체적으로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 때문에 이런지는 안 나와 있으나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해당화가 피는 건 명사십리이기 때문이고 두견새가 우는 것은 이 시기이기 때문이라고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때문에 우는 것처럼 얘기를 하고 있으나 슬픔과 한을 간직하고 있는 화자의 애상감이 잘 드러나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 뱃사공아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설화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설화의 내용을 한 번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아우라지 뱃사공이라고 하면서 뱃사공에게 말을 건네고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좀 건네주게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싸릿골 올동백이 다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싸릿골에 일찍 핀 동백이 다 떨어지는구나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말이 생략돼있을까요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올동백이 다 떨어지면 핑계가 없어서 님 만나러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떨어지기 전에 배 좀 건너서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님을 만날 수 있게 도와줘라는 부탁의 의미가 들어가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아우라지라고 하는 것은 설화에서도 봤지만 정선에 있는 아우라지라고 하는 지명이 물이 어우러지는 곳이라는 의미가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온 것이고 말을 건네는 방식이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올동백이 다 떨어지는 그런 시간적 배경도 우리가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동백은 낙엽에나 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정선 아리랑이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보기에서도 봤듯이 독립성을 주로 취하고 있다고 얘기했는데 이 동백이라는 측면에서 좀 연결되는 부분도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독립적이라고 이해한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동백은 낙엽에나 쌓이지입니다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이렇게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동백꽃이 떨어져서 낙엽 위에 가서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임에 품에 안긴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빗대어서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동백은 낙엽에나 안길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쌓인다는 것은 안길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잠깐 임 그리워 나는 못 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동백은 그렇다는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하는 보조사잖아요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어떤 의미를 갖고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동백은 쌓이는데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쌓이네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대조와 대비의 의미를 갖고 있는 보조사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동백은 낙엽이 쌓이는데 나는 임과 함께 만나지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함께 하는 시간을 보내지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님이 그리워서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그리워서 나는 못 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그리움을 노래하고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후렴구가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약간 독립성이 있는 이 정선 아리랑의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연까지의 내용을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조금 짚어보고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명사십리가 아니라면 해당화가 왜 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모춘삼월이 아니라면 두견새는 왜 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우리가 대구법 같은 것을 찾아볼 수가 있고 동백은 쌓이는데 나는 쌓이지 못한다는 측면에서는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대비라는 것도 찾아볼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두견새라고 하는 것에서는 화자의 정서를 심화 내지는 부각하기 위해서 어떤 자연물을 갖고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두견새와 같은 자연물을 갖고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풀고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발생지역의 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 충충하네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이렇게 쌓여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향유자들에게 익숙한 노동을 소재로 활용하였다고 나와 있는데 여기 노동이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해당화는 명사십리라서 피고 두견새는 모춘삼월이라서 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노동이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민요는 노동요 등 여러 가지 다양한 기능을 한다고는 돼있었습니다만 정선 아리랑에서 노동을 소재로 한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전해지는 설화를 활용하여 구체화해볼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올동백이 다 떨어지는 것을 걱정하느냐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동백꽃이 다 떨어지고 나면 내가 핑계를 댈 게 없어서 님을 만나러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고민하는 문제 상황은 다른 사설들에서도 여러 차례 등장하겠군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그리움이라는 것이 또 다른 사설에서도 등장할 거라는 것을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내용적 특성을 보면 남녀 간의 사랑과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풍자 등이 자주 등장하며라고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그래서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다른 사설에서 등장할 수 있겠군이라고 추측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긴밀성은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동일한 후렴구의 마지막 그 두 줄에 의해 형식적인 통일성을 확보하고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후렴이라고 하는 것의 특징이 통일성이라고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안에 운율감과 리듬감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반복으로 인한 것 등을 우리가 꼽아볼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민요 한 작품 봤으니까 잡가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출제 됐던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대표작이라고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산에서 놀면서 부르는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유산가라고 하는 제목 자체에 유흥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즐거움이라고 하는 잡가의 특성이 잘 드러나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제비는 물을 차고 기러기 무리 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물을 차고 하늘을 올라가고 기러기가 무리를 지어서 하늘로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앞과 뒤가 대구를 이루고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거지중천에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하늘에 높이 떠서 두 날개를 활씬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제비와 기러기가 날개를 펴서 펄펄 백운 간에 높이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이런 것들 굉장히 많이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보면 펄펄도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우줄우줄도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굉장히 많은 음성 상징어들을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많이 사용한다는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같은 것을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구름 간에 높이 떠서 천리 강산 머나먼 길에 어이 갈고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중요해서가 아니라 많은 친구들이 착각하기 때문에 별표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갈고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제비와 기러기가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갈고 슬피 운다고 하면 화자의 감정이 이입돼있다고 해서 화자의 감정이 슬프다고 해석하는 경우가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함정을 많이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산에서 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즐거워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노래하는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내용과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어떻게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관습적인 표현이라고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화자가 슬퍼서 제비와 기러기가 어이 갈고 슬피 운다라고 하는 것이 아니라 관습적으로 그냥 제비와 기러기가 머나먼 길에 소리를 내면서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날아간다 이 정도로 해석하시고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제비에서 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산은 첩첩히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이런 말만 쓰고 뒤에 뭐가 생략된 말들을 여러분들이 추측해내면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산은 첩첩이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태산은 주춤 우뚝 솟아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기이하게 생긴 바위는 층층이 둘려 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소나무는 낙락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듯이 구부러져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에이구부러져 광풍에 흥을 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소나무가 에이구부러져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에이구부러져라고 하는 것은 조금 휘어져 구부러져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구부러져서 광풍에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불어오는 바람에 흥을 겨워 우줄우줄 춤을 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소나무가 바람에 흔들리는 것을 춤을 춘다고 얘기했으니까 춤은 사람이 출 수 있다고 하면 의인이라고 볼 수 있고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출 수 있어요라고 하면 활유라고도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의인이나 활유나 다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이제 멀리 있는 제비나 기러기부터 멀리 있는 산에서부터 가까이 있는 소나무까지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시선을 이동하면서 시상을 전개하고 있다는 것도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묘사하고 있는 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층암절벽 상의 폭포수는 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폭포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콸콸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폭포가 수정렴 드리운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수정이라고 하는 구슬로 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차단하는 발을 만든 것을 드리운 것처럼 이 골 물이 주루루룩 쏟아지고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주루루룩 다 음성 상징어죠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골 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골짜기에 있는 물이 솰솰 막 쏟아져 오면서 열의 열 골 물이 한 데 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열골 물이 한 데 이렇게 하나로 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지방이라고 하면 허둥지둥 날뛰는 모양을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물이 흐르고 이런 모습을 천방져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허둥지둥 날뛰고 소코라지고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펑퍼져 넌출지고 방울져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 폭포수가 소코라지고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솟구쳤다가 아래로 내려오면서 펑퍼짐해졌다가 그다음에 넌출지고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넌출지고는 평평하게 흘렀다가 방울졌다가 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이어졌다가 방울졌다가 이 폭포수의 흐름을 변화무쌍하게 묘사하고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 병풍석으로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병풍처럼 들리어진 그런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바위로 으르렁 콸콸 이것도 다 의성어죠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물결이 은옥 같이 흩어지니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물결이 은으로 만든 옥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옥구슬 같이 흩어지니 소부허유가 문답하던 기산영수가 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고사를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소부허유는 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숨어 살던 그런 대표주자들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소부허유 밑에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벗어나는 삶을 살았던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문답하던 기산영수에서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기산영수가 이곳인 것 같다고 하는 고사를 인용했어요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소부허유는 정말 많이 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왕위를 물려받으라고 했더니 허유가 귀를 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소부가 소에게 물을 먹이려고 왔다가 그 물 더럽다고 위로 올라가고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아름다운 기산영수처럼 아름다운 자연을 예찬하고 있는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절개를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속세에 대한 관심을 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아름다움에 대해서 얘기하고 있다고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주각제금은 천고절이요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적다정조는 일년풍이라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주각제금은 두견새라고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주각주각 우는 두견새는 천고절이요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변치 않는 절개를 노래하는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적다정조는 소쩍새라고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소쩍소쩍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솥이 적다고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솥이 적을 정도로 풍년이 들어서 밥을 하는 데 솥이 적을 정도인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쌀이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소쩍소쩍이라고 우는 이 소쩍새는 일년풍이라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농사의 풍년을 얘기하는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절개와 풍년에 대한 새를 통해서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일출낙조가 눈앞에 버려니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낙조는 해가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해석하려면 일출할 때 자연에 와서 자연을 즐기다가 이제 낙조까지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눈앞에 이 일출낙조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모습이 눈앞에 펼쳐졌으니 경개 무긍 좋을시고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경치가 무궁무진하게 좋구나라고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끝마치고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내용도 처음 보는 친구들이라면 한 번 쯤 쭉 읽어보면서 이렇게 이렇게 자연스럽게 해석하면 되는 것이라는 것을 느끼셨으면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음성 상징어의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근경으로의 시선의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묘사나 비유나 의인이나 활유나 이런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고사의 활용이나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표현방법들도 알아두시고 마지막으로 한 가지만 얘기하면 이 작품을 읽으면 한자어가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한편으로는 일상적인 우리말들도 많이 사용됐습니다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그런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한자어도 정말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표기도 두드러지고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서민층과 말하자면 잡가라고 하는 갈래를 창작하는 계층이라고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한자어는 양반계층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잡가를 듣는 양반계층이죠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양반계층의 구미를 모두 만족시키기 위해서 이렇게 이중적인 언어 사용의 특징이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유흥적인 성격에 어울리게 즐기기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자연으로부터 얻는 흥치와 즐거움을 강조하고 있는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세련된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호응을 직접적으로 요청하고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yo~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 박수 한 번 쳐달라는 내용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공론화된 사회적 문제없고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율격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얘기했듯이 율격이라고 하는 것도 판소리나 시조나 가사와 같은 그런 율격을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율격이 주로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율격을 지키지 않은 부분도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어려운 어떤 독특한 율격을 사용하고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음보라고 하는 것은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이런 데서 많이 사용하고 있는 음보율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표현방법을 안 물어볼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표현방법을 굉장히 다양하게 사용했기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대구를 활용하여 리듬감을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대구에 제비는 물을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 무리 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앞부분부터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같이를 찾아보면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물결이 은옥 같이 흩어지니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줄에서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활유법이라고 하면 막 춤추는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장송이 흥에 겨워 우줄우줄 춤을 추는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활유법이라고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의성어는 정말 많이 사용됐죠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주륵주륵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솰솰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콸콸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 이야기를 할 때 의성어를 많이 사용해서 눈앞의 전경을 생생하게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표현으로 화자의 의지를 간접적으로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다 찾아봐야겠지만 일단 화자의 의지가 드러난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자연에 대한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 이런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설의적 표현도 찾아볼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이해를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찾아봤다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잡가는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등 여러 갈래들과 적극적으로 교섭한다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심청가라고 하는 판소리가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판소리와 이 잡가의 내용이 또는 형식이 어떻게 연결되는지를 우리가 차장보면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청산으로 돌고 주루루룩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솰솰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합수쳐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 언덕쳐 굽이져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폭포를 묘사하고 있는 부분과 이 심청가라는 판소리 부분이 비슷하다는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여러분들이 헷갈렸을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널리 알려진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변용 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변용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변화를 전혀 주지 않고 똑같이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비슷하긴 하지만 변용이 없다는 거는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화려한 수사로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묘사하는 방식을 공유하고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화려하게 막 이렇게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작품 모두로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무릉도원과 기산영수가 모두 현실에 대한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무릉도원이었는데 지금은 왜 산만 충충해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만족감이야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산과 원산은 모두 화자의 우울한 정서를 자극하고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산이라고 하는 것은 산만 충충하다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우울함이라고는 찾아볼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명사십리가 긴장감을 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유발하지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해당화가 명사십리에 핀다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긴장감은요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일출 낙조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낙조를 보면서 전반적으로 자연을 즐기는 흥겨움이니까 뒷부분은 맞을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자연의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자연의 무심함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두견새가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한의 정서라고 하는 화자의 심정을 부각하는 것이었으니까 자연의 아름다움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무심함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자연물의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제비가 하늘을 날아가는 모습이었고요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올동백은 시간의 흐름을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폭포수는 공간의 아름다움을 드러내고 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폭포수를 통해서 자연의 아름다움을 드러내고 있으니까 이것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올동백은 시간의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시간의 흐름이라고 하면 올동백이 떨어지는 게 이제 시간이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올동백 자체로만 본다면 시간적 배경이라고 하는 게 좀 더 정확하겠지만 시간이라고 하는 것이 측면에서는 답이 될 수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모두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예습하시면서 스스로 풀 때 문제를 이런 식으로 푸셨습니까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조금 현명한 방법일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읽고 난 다음에 그 읽은 내용을 가지고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하도록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먼저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방울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금방울전입니다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해룡과 금방울이 주인공인데요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동해용왕의 아들이 해룡이고요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남해용왕의 딸이 금방울입니다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요괴의 습격으로 목숨을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해룡은 장원의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금방울은 막 씨의 딸로 환생을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해룡은 피란 도중에 장원을 잃고 성장하면서 갖은 고생을 겪지만 해룡이 위급할 때마다 금방울이 나타나 해룡을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태어난 다음에도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환생한 다음에도 부인이 계속해서 남편을 도와주는 형식을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금방울의 비범한 능력은 당대 주요 독자였던 여성들의 흥미를 끌려는 작가의 의도가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개입된 것으로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금방울이 여성인데 뛰어난 능력을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여성들의 입장에서는 흥미를 갖고 대리만족을 할 수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막강한 힘을 가진 금방울의 활약은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전생의 남편인 해룡을 돕는 정도로만 쓰인다는 점에서 여성의식에는 한계가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전면적으로 자신을 노출시키면서 뭔가 영웅으로서의 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혁혁한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세우는 것이 아니라 조력자의 역할로만 머문다는 측면에서는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이것을 참고삼아서 작품으로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여러분이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애서도 어느 정도의 줄거리를 주긴 했으나 다 용왕의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부부의 연을 맺었다가 요괴의 습격으로 죽게 된 다음에 환생해서 해룡과 금령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금령은 아이를 낳았는데 막 씨 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씨 부인이 아이를 낳았는데 낳고 보니 방울의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딸랑딸랑 소리를 내면서 쫓아다니기도 하고 기이한 탄생을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해룡의 아버지가 장원이었는데 전쟁 중에 버려지게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해룡을 도적 장삼이라고 하는 자가 데리고 와서 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장삼의 아내가 바로 변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 변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씨가 말하자면 계모와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해룡을 굉장히 구박합니다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구박할 때 금령이 나타나서 이 해룡이 위험에 처해 있을 때 도와주고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도와주고 그런 장면이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 씨의 구박이 심해지자 해룡이 가출을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가출을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금령도 막 씨의 딸이었는데 아무래도 금방울의 형태로 태어나고 그러니까 사실 해룡의 아버지 장원이 이 금령을 죽이려고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해괴하다고 하고 그런 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해룡의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장원의 아내가 큰 병에 걸려서 죽을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금령이 보은초라고 하는 약초를 구해줘서 해룡의 어머니를 살리게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장원의 처와 금령의 엄마 막 씨가 친분을 맺게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친분을 맺게 되고 이러던 중에 금령은 계속해서 해룡을 도왔거든요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바로 요괴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요괴의 습격을 받았을 때 금령이 자기가 요괴한테 먹혀서 해룡을 구해내는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 교재 중략부분의 줄거리에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요괴에게 먹힌 금령을 구해내러 해룡이 요괴 집을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요괴를 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금령을 구출해냅니다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요괴에게 잡혀갔던 금선공주라고 하는 해룡이 공주와 결혼을 해서 공주의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사위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부마가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금령도 금방울을 딱 벗고 아름다운 여자가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해룡과 또 결혼을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행복하게 살다가 나중에 다시 하늘로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말씀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난생설화 모티프가 있는 것을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알로 태어난 건 아니지만 기이한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방울의 형태로 태어났기 때문에 난생설화 모티프가 변용된 형태라고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지하국 대적 퇴치 설화라고 요괴와 같은 인물을 물리치는 그런 내용이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계모설화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 씨가 계모로 해룡을 구박하고 괴롭혔다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금령이 여자로 변신했죠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변신의 모티프가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이야기 요소들이 결합돼서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후기의 소설을 만들었다라고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들어와 변씨에게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해룡과 변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해룡을 구해준 도적 장삼의 아내입니다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구박한다고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문후한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안부를 물은 다음에 눈을 쓸려 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씨가 눈을 쓸라고 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일진광풍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 사나운 바람이 일어나며 반시간이 못 되어 눈을 쓸어버리고 광풍이 그치는 것이었으니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대신 눈을 쓸어주니까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해룡은 이미 짐작하되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짐작했다는 것은 역시 금방울이 나를 도와줬군이라는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씨는 더욱 신통히 여기어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해룡이 도술 부린 것 이나냐고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그대로 두었다가는 큰 화를 입으리라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해룡을 처치하겠어라고 계략을 꾸미는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 집안 어른이 돌아가시매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가산이 점점 탕진하여 형편이 없음을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보아 아는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집안이 지금 점점 어려워지고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집의 전장이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집의 논밭이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구호동에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호랑이로 인한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호랑이에게 사람들이 자주 물리는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폐농된 지가 아마 수십 년이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땅을 다 일구면 너를 장가 갈 수 있고 우리도 잘 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너를 위지에 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곳에 보내면 행여 후회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염려가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그런대 해룡이 호랑이가 있는 곳 제가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허락하고 이에 장기를 거두어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연장이나 무기 같은 것을 가지고 가려 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씨가 짐짓 말리는 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말렸어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말리는 체 연기한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생이 웃고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생은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해룡을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많은 사람 앞에서 자기를 낮추는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생이 웃고 말하기를 인명은 재천이니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짐승에게 해를 보리오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목숨은 하늘에 달렸으니까 짐승에게 해를 보지 않을 겁니다라고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훌쩍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가서 구호동에 가서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절벽이고 작은 길에 초목이 무성한데 등라를 붙들고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등나무 덩굴을 붙들고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호랑이와 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승냥이와 이리와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짐승들의 자취뿐이야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해룡이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두려워하지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않고 옷을 벗고 잠깐 쉬려고 하는데 갈범이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칡범이 주홍과 같은 입을 벌리고 달려듭니다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위태하던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홀연히 등 뒤로부터 금방울이 내달아 한 번씩 받아 버리니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호랑이가 습격을 해오니까 금방울이 역시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금방울이 받아버리니 범이 달아나고요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방울이 나는 듯이 연하여 받으니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범이 모두 거꾸러지더라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구호동에 있는 밭을 다 갈아줬어요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방울이 번개같이 굴러다니며 한 시각이 못 되어 그 넓은 밭을 다 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금방울이 계속 조력자가 돼서 해룡이 호랑이에 의해서 위험해질 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 의해서 위험해질 상황을 없애주고 또 밭도 갈아주는 모습이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중략부분 줄거리를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금선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공주가 요괴에게 납치되자 황제는 공주를 구한 자에게 천하의 반을 주겠다고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해룡은 공주를 구하러 가던 중 갑작스러운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요괴죠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되는데 이를 막던 금방울이 짐승에게 먹힙니다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몸을 희생해서 해룡을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거동을 보고 대경하여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놀라서 낙담했습니다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이제는 금령이 죽었겠구나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홀연히 광풍이 일어나며 공중에서 크게 부르짖기를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바람이 불면서 소리가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금령을 구하지 이리 방황하느뇨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급히 구하라고 소리가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빈손뿐이고 몸에는 쇳조각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무기도 없는 것을 걱정하고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금령이 없으면 내 어찌 살아났으리오라고 하면서 금령을 구하러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구하러 간 곳이 어디냐면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남천산 봉래동이라고 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청석 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돌로 만든 비석에 글자가 이렇게 쓰여 있었다고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 위에 폭포가 흐르는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세사를 잃어버릴 만하였고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세상일을 잃어버릴 정도로 굉장히 아름다운 곳이었다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아문을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출입문을 열고 동중에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주궁패궐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호화스러운 궁궐도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금선수부라는 글자가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금제는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요괴는 천지개벽 후에 일월 정기로 생겨나서 득도하여 신통이 거룩하고 재주가 무쌍한지라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누가 사는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요괴가 사는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여자들이 막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나타난 그 예쁜 여자들이 피 묻은 옷을 광주리에 담아 이고 근심하면서 무슨 말을 하냐면 우리 대왕이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씩씩한 힘이 절인하고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남보다 뛰어나서 신통이 거룩하여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당해 낼 자 없더니 오늘은 피를 무수히 토하고 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요괴가 피를 무수히 토하고 기절한 이유는 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금령을 삼켜서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오래 신고하여 낫지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요괴가 이렇게 오랫동안 병을 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고생할텐데라고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얘기가 나오냐면 예언한 꿈이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공주가 어떤 꿈을 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 낭랑이 오시에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일위 수재는 재주가 뛰어난 한 명을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뛰어난 사람이 와서 악귀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요괴를 없애고 우리를 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동해 용왕의 아들로 속세에 연분이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운수를 어기지 말고 순순히 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예언해줬다는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꿈도 틀리네라고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꿈의 바로 공주를 구할 사람이 바로 나구나라고 하면서 해룡이 용기를 내서 그들 앞에 나섭니다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시중들도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시중들도 진짜 그 꿈이 왔나 봐라고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해룡을 데리고 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가보면 도와주죠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흘리고 짐승이 거의 힘이 없는 상황에서 공주가 네 번째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칠보 홍군으로 몸도 가볍게 걸어오며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가지 보석으로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치장된 붉은 치마를 입고 걸어오면서 보검을 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보배로운 칼을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찔렀더니 죽고 금방울도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금선공주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낭랑이 우리는 잡혀온 신하들이다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시녀들이다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부분으로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공주랑도 결혼을 하고 금방울이 사람으로 바뀌어서 금방울과도 결혼하고 이런 내용이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한 번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차례대로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공주의 시녀들은 고향에 갈 것을 소망하고 있는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암톹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돼지가 득도하여 신통한 능력을 지니게 된 것이라고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그대로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보검을 줘서 도움을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돌아오기를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척하는 건 있지만 실제로 그렇게 원한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흘리고 있다는 것을 해룡이 우연히 알게 되는 부분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구절의 의미를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금령이 없으면 내 어찌 살아났으리오라고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금령 때문에 지금까지 살았으니 금령을 구하러 가야겠다고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전생을 상기하거나 공주를 구하는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금방울을 구하는 것을 비유하는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금령이 나를 그동안 도와줬으니 나도 금령을 구하러 가야지라는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 씨가 얘기하는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공주의 시녀들이 얘기하는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화자는 자신을 거짓으로 현혹했다며 공주를 탓하고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공주님에게 내가 속았어요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공주를 원망하는 부분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이런 예언의 꿈을 꿨다고 하는데 그게 그대로 이뤄지지 않고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우리를 도와줄 사람이 없죠라고 안타까워하고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약간의 실망을 하고 있는 거지 공주를 탓하고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남천산 봉래동에 대해 이해한 내용으로 가장 적절한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요괴가 살고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공간은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금방울과 함께 머물러요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금방울을 구해오려는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세계를 거부하는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공주나 시녀들이 거부하나요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끌려온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공간은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환상적인 공간이고 긍정적인 공간이라고 볼 수는 없지만 세상의 일을 잊을만한 그런 굉장히 아름다운 환상적인 공간으로 그려지고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금방울에게 위험하다고 알려주는 공간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금방울은 이미 요괴에게 잡혀왔습니다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 먹혔어요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매번 수업을 할 때마다 숨이 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너무 빠르게 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숨찼지만 여러분도 굉장히 숨차고 힘들게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따라왔을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이후에도 여러분을 또 다른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힘내시고 우리는 다음을 기약하도록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그동안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