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best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실력을 올려드립니다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계속 문법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요즘 선생님이 학생들과 상담을 하다보면 많은 학생들이 고민을 털어놓는데요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또 많은 내용이 이런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수업도 열심히 듣고 또 따로 인터넷 강의도 듣고 또 아주 유명한 학원 선생님의 수업도 열심히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성적이 안 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 친구들 중에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저런 고민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친구들에게 선생님이 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김연아 선수가 스케이트를 타는 모습을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본다고 해서 다음 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멋지게 김연아 선수처럼 스케이트를 탈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많이 그렇게 생각을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많은 수업을 듣고 많은 방법을 들었는데 왜 공부 성적은 오르지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고민을 하는 친구들은 자기가 실제로 듣고 본다고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내용이 자기 것이 되지 않는다는 사실을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공부하는 내용은 반드시 여러분들 스스로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그 과정이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과정에서는 자신이 스스로 연습하는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이 강의를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책을 딱 덮지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배운 내용 반드시 복습하고 또 그날에 해당하는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꼭 풀어보고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하는 작업을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들어갈 내용도 고전문법입니다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필요한 부분이 사실 예습보다는 복습이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고전문법에서는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선생님이랑 같이 나가면서 그날 배웠던 내용들을 반드시 기억해두고 넘어가는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고전문법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배워두면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쭉 유용할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잘 배워두면 여러분들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고전문법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고전문법 영역을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접근할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다시 마음 다 잡고 태도 고쳐서 열심히 한번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장바구니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변천이라고 해서 여러분들이 알아야 될 국어의 변화 양상에 대해서 전체적으로 쭉 정리해볼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고대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고대 국어의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특징을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들어갈 내용들 모두 확인을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먼저 여러분들에게 정리를 해드리고 싶은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그 부분에 해당하는 내용인데 그 부분에 이제 국어의 변천이라고 정리된 부분이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표로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선생님 자료실에 올려놓을 테니까 혹시 아직 준비 안 된 친구는 반드시 다운을 받아서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선생님이랑 필기해가면서 들어보도록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국어의 변천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변천 이렇게 표로 정리해봤는데요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교재는 국어의 변천이라고 해서 이 표가 정리되어 있는 부분은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올려놓을 테니까 여러분들이 다운 받아서 출력하셔서 같이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국어의 변천 이 표를 선생님이 준비한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표를 딱 보고 처음부터 끝까지 다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전체적인 흐름을 이해하셨으면 좋겠다는 생각으로 준비한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국어의 변천이라는 제목으로 배우는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각각 따로 배워버리면 기억을 하기도 힘들고 그 흐름을 눈으로 보기가 힘들기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흐름을 한번 잡아보자는 의미에서 준비한 거니까 여러분들이 처음부터 구체적인 사실까지 다 외우려고 하는 그런 부담은 안 가지셔도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설명 들어보면서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 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강의에서는 이런 정도로 흐름을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근대국어를 개별적 특징으로 구체적으로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잘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근대국어를 설명해드리기 전에 그럼 무슨 고대국어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근대국어를 나누느냐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근대를 나누는 역사적 사건을 통해서 설명해드리도록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고대국어는 언제부터 언제냐면 바로 삼국시대부터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통일신라시대까지를 고대국어라고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중세국어는 언제부터겠어요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건국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고려부터 근대 국어를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근대국어를 나누는 중요한 사건이 바로 임진왜란이에요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임진왜란과 같은 이런 큰 전쟁은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전반을 변화를 가져오기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전쟁이 어떤 시대를 구분하는 중요한 역할을 한다는 건 좀 기억해두시면 좋은 게 실제 우리 문학사에서도 임진왜란 전후로 많은 변화를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임진왜란이 중요한 역할을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중세국어는 다시 전기 중세국어와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중세국어로 나누는데요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전기와 후기를 나누는 아주 결정적이고 아주 중요한 사건이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 일어난 사건 바로 훈민정음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드디어 우리말을 표현할 수 있는 우리만의 글자가 생기게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기준으로 전기와 후기로 나뉘고요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근대국어는 바로 갑오개혁까지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갑오개혁 이후부터는 현대국어로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변화 양상을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고대국어는 문자가 어떻게 해서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고대국어에서는 우리말은 있었지만 우리말을 표현할 수 있는 우리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한 게 인접한 나라인 중국의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한자를 빌려오게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한자가 보급됐다고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한자를 쓰다보니까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그대로 쓸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중국말을 쓰는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우리말에 맞게 빌려 썼다고 해서 차자 표기라고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차자 표기의 종류에는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 있었다는 걸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중요한 게 향찰이죠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향찰은 조금 더 구체적으로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배워볼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중세국어부터는 이제 훈민정음이 창제되면서 우리 글자가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우리말을 마음껏 표현할 수 있게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중세국어 당시에 있었던 글자들을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찾아볼 수 없는 글자들이 굉장히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이응 위에 꼭지가 달려 있는 옛 이응이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히읗이 되다만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세모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이렇게 생긴 거를 반치음이라고 하고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영어에서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발음과 유사하다고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비읍 밑에 이응이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순경음비읍이라는 것도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글자도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글자를 나란히 쓰는 각자 병서라고 해서 이런 형태들이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글자를 나란히 쓰는 합용병서라고 해서 이런 것들도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 세 글자가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글자가 나란히 붙은 것도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특징적인 게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중세국어에서 표기 방식에서 굉장히 중요한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이어적기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방식이라고 하면 여러분들이 조금 낯설게 들릴 수도 있는데 실제로 여러분들이 문자 생활에서 많이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받침을 뒤로 넘겨서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있는 그대로 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밥 머거써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받침을 뒤로 다 넘기는 건데 중세 국어 문헌에 보면 이런 표기가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 넘어가서 표기된 이런 것들이 이어적기 방식의 대표적인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중세 국어에서는 받침으로 올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현대국어에서는 받침으로 올 수 있는 자음은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중세국어에서는 표기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제한을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뭐뭐가 있었는지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받침 표기를 통해서 우리가 자음의 개수가 제한돼 있었다는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썼다는 것을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받침을 올 수 있는 자음의 개수가 제한돼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근대국어가 어떻게 변했는지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근대국어에서는 많은 게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반치음이라고 하는 음운이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이렇게 표기됐던 게 근대국어 문헌에서는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반치음이 사라졌다는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옛이응도 이응으로 많이 대체되고 옛이응이 사라졌다는 것도 우리가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게 아래아의 음가가 소실됐다는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또 중요한 게 아래아의 발음만 사라졌다는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발음만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표기는 그대로 남아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국어 문헌에 보면 아래아 표기가 되어 있는 것들이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음가는 소실되었으나 표기는 있었다는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근대국어의 또 표기 방식이 이어적기도 있었지만 점점 이제 우리가 현대 국어에서는 어떤 적기를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살려 쓰는 끊어적기를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끊어적기로 넘어오는 과정이 이 근대국어에서 어떤 적기가 드러나냐면 과도기적 모습으로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거듭적기가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거듭적기가 되게 재밌는데요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표기도 하고 받침도 넘김 표기까지 같이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표기가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받침에다가 넘김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써줬다는 그런 거듭적기가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문항을 통해서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근대국어에 와서는 그 받침이 중세국어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자음으로 제한된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표기가 있었다는 거 우리가 또 확인할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우리 음운에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고대국어에서는 된소리가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된소리가 없다가 중세국어에 와서 된소리가 등장하게 되고 된소리를 표기한 것들이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예로 바로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이제 현대국어에 와서 다 된소리 표기 쌍시옷으로 넘어오게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등장하게 되고 또 어두자음군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쓴 것처럼 어두에 자음이 여러 개 온 경우가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병서와 같은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ㅂㅅㄱ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경우도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양상을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중세국어 공부할 때 성조에 대해서 또 공부를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있었고 방점을 찍어 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현대국어에선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방점은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중세국어에서는 점을 찍어서 음의 높낮이를 표기했다는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점이 하나도 없는 경우를 낮은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경우를 굉장히 높은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찍으면 이렇게 하나 찍히고요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찍히면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낮았다가 높아지는 낮은 음에서 높은 음으로 가는 경우라고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중세국어에 이런 구절이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 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훈민정음서문에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 말싸미에서 방점이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 앞에 점 두개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알려준 법칙대로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없으니까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랏 말 싸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하나하나 맞춰서 읽기 되게 힘들었는데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이렇게 점에 따라서 음의 높낮이를 표현했고 그 음의 높낮이를 통해서 또 뜻을 구분했다고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이게 근대국어에 와서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성조와 방점이 사라지는 양상을 보여주고 현대국어에는 완전히 사용되지 않은 걸로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근대국어에 와서 아까 중세국어에 있었던 어두 자음군도 소멸하는데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얘기했던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ㅂㅅㄱ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이런 세 글자가 확실히 없어졌고요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어두자음군은 막 헷갈리기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혼용이 되고 헷갈리기 시작되면서 몇 개의 표기만 남았다가 결국 현대국어에서는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어두자음군이라는 게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구개음화가 진행됐다는 게 근대국어의 음운의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갑자기 구개음화라고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문법적 용어가 등장해서 땀 삐질 흘리는 친구가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간단하게 떠올려보면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만나서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근대국어에 구개음화가 진행됐다는 얘기가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구개음화가 드러나지 않은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그대로 표기되고 이렇게 발음했다고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근대국어에 와서 어떻게 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양상들이 근대국어에 와서 많이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중세국어 자료들을 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드러나지 않는 것들도 한번 표시하면서 읽어보는 그러한 것도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고대국어에서는 사용됐던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기록이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잘 없었으니까 기록도 힘들었고 그 자료가 남아있기도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부족으로 자세히 알기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한자어와 고유어가 경쟁하면서 한자가 많이 유입되다보니까 한자어가 우세해지기 시작했다고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영향이 중세까지 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고유어가 한자어로 대체되는 양상을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중국어와 몽골어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여진어 등의 외래어도 많이 유입됐는데요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때 유입됐던 중국어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중국어로 유입된 게 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중국어에서 유입된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몽골어로는 송골매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유입된 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외래어 유입으로 들어온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근대국어 오니까 이제 점점 외래어가 유입되면서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말들도 생기게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특징적인 게 중세국어에서 이제 한글이 보급되고 정말 많이 사용된 거는 근대국어 오면서 말 그대로 여성들도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사용을 많이 하게 되고 문학 작품에서도 많이 활동되기 시작했다는 거를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전체적인 흐름을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여기 보면서 조금 낯선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표현들이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낯설지만 두 번 보면 낯익잖아요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정리한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반복하면서 여러분들이 충분히 기억할 수 있도록 선생님이 도와드릴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양상을 한번 짚어봤습니다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이중에서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고대국어에 대해서 한번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고대국어의 특징을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고대국어로 나온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표기와 서동요에 대해서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고대국어에서 우리가 뭐를 갖다 썼다고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고대국어에서는 우리의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있는 문자가 따로 없었기 때문에 한자를 빌려서 썼다고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한자를 빌려서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중국말을 해서 중국 표현으로 쓴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표현하기 위해서 한자 빌려 썼는데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고대국어에서 특히나 고유명사라고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고유명사라는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관직명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지역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고유명사를 표기하기 위해서 두 가지 표현 방식을 사용했는데요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표기에는 두 가지 방식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사용했느냐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한자에는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 아는 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글자를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읽을 때는 나무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 대체로는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부분을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뭐라고 얘기하나요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음부분이라고 해서 현대에서는 음을 주로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한자 두 부분을 가지고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고유명사를 음을 빌려서 쓰는 경우를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빌려서 쓰는 거를 음차라고 하고 음차를 할 수도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음차 말고 아까 얘기했던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뜻부분만 빌려서 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훈차라고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 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이렇게 두 개 글자를 써놓고 나는 이거를 음차해서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부분만 읽으면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음차해서 쓴 것들을 여러분들은 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읽는다고 해서 음차해서 쓴 부분을 음독하는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나는 이거를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돌이라고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표현하기 위해서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 부분에 뜻만 빌려서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훈차된 글자는 여러분 어떻게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훈은 뜻만 읽어야 되니까 훈차된 글자를 훈독한다고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방법이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방법이 있었다는 걸 뭘 통해 알 수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구절이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교재를 보면 삼국사기에 이런 말이 있었다고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한자가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 혹은 금천 백성군 사산인야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지금 현대어로 풀이해보니까 소나 또는 금천이라고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백성군 사산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사람이니까 앞에 나오는 소나 또는 금천이라고 하는 게 사람 이름이었다는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바로 고유명사 표기에서 드러난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보니까 소나와 그먼을 지금 어떤 한 백성군 사산에 사는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이름이 두 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주목해야 될 거는 이 소나와 금천이 같은 발음으로 불려졌다는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아까 고유명사 표기할 때는 두 가지 방식을 사용했다고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음을 빌려서 쓰는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휠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나에서 뭐를 빌렸을까요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이 한자를 써놓고 이 사람을 또 이렇게도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우리가 음을 빌리게 되면 금천이 돼 버리니까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비슷한 발음이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내를 선택해서 그러니까 여기서는 무엇을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빌려서 쓴 글자가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내라고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소나랑 쇠내랑 어떻게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비슷하게 발음했다는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정확히 모르지만 비슷하게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비슷하게 이 정도로 발음됐던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발음으로 알 수 있고 그걸 통해서 이 첫 번째 소나는 무엇을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빌려서 쓴 음차의 방식대로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금천에서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내천에서는 무엇을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빌려서 쓴 훈차 방식으로 쓴 글자라는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훈차냐만 구분해주면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이렇게 어려운 문제 하나 주고 이거 음차니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훈차인지 해석할 수만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 문제 바로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심화학습 수업에서 두 학생이 삼개라는 지명을 한자의 훈이나 음을 빌려서 표기하는 방식을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학생이 각각 어떤 표기 방식을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사용하려고 하는지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동원이가 삼개라는 것을 표기하기 위해서 이렇게 쓰겠다고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동원이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빌려서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자와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빌려서 적겠다고 하면서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무엇을 빌려서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무슨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뜻부분을 빌려서 쓴 거기 때문에 동원이는 무슨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훈차의 방식을 사용한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승호는 같은 삼개를 이렇게 표기하겠다고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승호는 나는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자와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통해서 삼개를 나타내겠대요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삼개에 동그라미 쳐보니까 승호는 어떤 부분을 빌려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빌려서 쓴 거니까 음차가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동원이는 훈차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승호는 음차 방식을 선택했다고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우리가 배운 부분을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확인할 수 있는 문제도 한번 찾아봤는데요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문제를 보니까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수업하는 장면이다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들어갈 말을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학생이 이 사람은 왜 소나나 금천 두 가지로 불렸나요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학자들 연구에 따르면 같은 이름을 달리 적은 것이라고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네모 안에 진한 글씨를 비교해보면 소나와 쇠내가 음이 유사하잖니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소나는 무엇을 빌려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한자는 소나의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그다음에 이 금천은 이 부분의 바로 뜻을 빌려 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문제가 이렇게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정도는 여러분들 충분히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음차와 훈차 방식을 정확히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우리는 또 나갈 게 바로 두 번째 서동요와 관련된 것을 배워볼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고대국어의 표기의 특징이 여러 가지가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차자표기에는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 있었다고 하는 것 중에서 향찰을 한번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 중요한 이유가 국어 영역 중에서 우리 문학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양식인 향가를 표기하는 그 글자로써 굉장히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 일단 특징을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향찰이란 신라 때 생긴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음과 뜻을 빌려서 국어의 문장을 적은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음과 뜻을 빌려서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뭐냐면 국어 문장 전체를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고유명사만 쓴 게 아니라 문장 전체를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향가의 표기에 쓰였고 특징적인 게 우리 문장의 어순을 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어순을 유지하면서 조사와 어미와 같은 문법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형태소까지 한자를 통해서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방법에는 또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 가지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음차와 훈차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적용한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실질적인 의미를 가진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문장에는 실질적인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가진 부분으로 체언이나 어간과 같은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부분에서는 한자의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살려야 되니까 뜻을 빌려서 표기하는 훈차 방식을 선택한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의미를 가진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문장에서 조사와 어미와 같은 문법적 표기들은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소리만을 빌려서 표기했다는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음차의 방식을 선택했다는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실질적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의미가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설명을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문장에서 이 부분만 한번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되니까 바로 실질적 의미가 되고 실질적 의미를 가진 부분을 훈차를 했던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것들을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조사라고 하니까 의미가 없는 문법적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형식적 의미로 음차를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 의미를 가지고 있으니까 훈차를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형식적인 부분으로 음차를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문장에는 실질적 의미와 형식적 의미가 있는데 형식적 부분이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음차와 훈차로 구분해서 적었다는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간단한 법칙으로 만들어진 바로 작품이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서동요를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순간 한숨이 푹 여러분도 한숨이 푹 나왔을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많이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우리는 국어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한자를 외우라고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아마 고민해야 될 부분은 이 한자가 무슨 글자인지 고민할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한자에서 뜻을 빌린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빌린 건지만 구분하시면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글자가 있다고 해서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서동요 작품에 대해서 먼저 설명하고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향찰 표기에 대해서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서동요는 아까 얘기했던 것처럼 향가라고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 중에서도 네 줄로 된 형식의 사구체 향가입니다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볼 수 있는 향가 작품이 몇 개 없는데 가장 오래된 향가로도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서동요라는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향찰을 공부하는데 굉장히 도움이 되는 자료로 사용이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이제 공부를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서동요라는 내용을 간단히 서동요 작품이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우리 현대어 풀이가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보면 현대어 풀이로 된 부분을 한번 보시면 거기 서동이 어떤 내용이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서동과 선화 공주의 사랑 이야기로 내용이 꾸며져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내용에는 재미있는 배경 설화가 숨겨져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 설화 한번 듣고 이 작품을 공부하면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거부감이 없을 것 같아서 간단하게 얘기를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등장하는 서동이 거기 보면 백제 무왕이라고 이 서동의 작품 지은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 무왕이라고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 무왕의 어릴 적 이름이었다고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 또는 맛동이라고 해서 뜻은 뭐였냐면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마를 캐서 파는 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백제 무왕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마를 캐서 팔았다고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마를 캐는 아이라는 뜻의 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맛동의 이름을 가지고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날 신라 진평왕의 셋째 딸이 그렇게 예쁘다는 소문을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셋째 딸이 누구였게요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 공주였죠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선화 공주가 너무 예쁘단 소리를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만나보고 싶고 결혼하고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서동이 머리를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머리를 썼냐면 그 선화 공주를 넣어서 동요를 만들었는데 그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모함하는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선화 공주가 밤마다 서동과 몰래 만나서 사랑을 한다는 내용의 노래를 만들어서 그 노래를 혼자만 부른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동네에 막 돌아다니는 아이들한테 마 하나씩 주면서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막 노래를 부르기 시작을 했고 그 동네에 유행가가 되기 시작을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노래가 퍼지고 퍼져서 궁궐로까지 들어가게 됐고 그 노래를 알게 된 왕이 선화공주를 쫓아내게 돼서 선화공주가 쫓겨나오게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쫓겨나온 선화공주와 이 서동이 만나게 되면서 그걸 인연으로 이제 결혼까지 하게 되는 그런 배경설화가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 목적이 선화 공주를 약간 모함하면서 선화공주를 만나기 위해서 만든 노래라는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내용을 이제 알았으니까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담아서 이 작품이 이 서동요가 향찰로는 어떻게 표기됐는지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주의해야 될 거는 여러분들이 아마 교과서마다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향찰 표기에 대해서 다른 해석으로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훈차인지 음차인지 다르게 선택해서 가르치는 부분이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분명히 기준을 둬야 되는 게 이 향찰에 대한 의견이 분분해서 일단은 기준이 여러분 교과서에서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가르쳐준 수업 내용을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맞춰야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일단 우리 교재에 나온 거를 기준으로 해석해드리도록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 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무엇을 빌렸나요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 공주님할 때 선화 공주까지는 우리가 이름이고 고유명사이기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훈차든 음차든 선택이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 공주까지는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썼지만 두주라고 안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얘는 무엇을 선택한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뜻을 선택한 바로 훈차 방식을 사용한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살려서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이 두 개를 구분하는 문제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글자지만 이 부분에서는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훈차가 사용이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왕왕왕 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 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형식 형태소라고 할 수 있는 이 조사가 나왔기 때문에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음차가 사용이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음차가 된 부분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그즈지 얼어두고 라고 이제 해석을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남이라고 하는 거는 체언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있으니까 바로 여기서 훈차가 된 거니까 우리 훈차 부분 표시를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그득할 일 이 글자가 몰래라는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몰래라고 하는 이제 그 당시 고유어에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모르게 라고 했을 때 그 고유어로 사용된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남모르다는 남모르게 하는 이렇게 뜻을 갖고 살려서 훈차가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 부분인 음차가 사용이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어를두고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어르다는 건 결혼하다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살려서 쓴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향가 읽을 때 여러분들 스스로 읽기가 힘들면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향가를 읽은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맞춰서 찾아주셔도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 구분했고요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또 두 가지로 많이 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서동이라고도 하고 맛동이라고도 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마는 마를 캐는 아이라는 의미를 가지고 있기 때문에 마를 훈차를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맛동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방도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얘가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조사이기 때문에 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음차를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보면 마지막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뭘 안고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맞춰서 한번 보면 밤이라고 하는 건 뭘 가져왔을까요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밤이라고 하는 뜻을 써서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 또 동그라미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음차를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음차를 해서 몰 이렇게 사용을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안고 가다라고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뜻이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우리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견은 이제 고로 발음한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가다는 이제 뜻을 빌렸을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부분에 대한 해석이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우리 교재에서는 갔다라고 해서 이 뜻부분에서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가져와서 읽었을 것이라고 해석하기도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끝부분을 음이라고 하는 부분이라고 설명하는 부분도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학교 교과서에 맞춰서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향가에 대한 내용이 해석하는 사람에 따라 다르기 때문에 이 부분은 좀 이해해주시면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뜻부분에서 가져온 글자라고 정리가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서동요에서 어떤 부분에서는 훈차를 했고 어떤 부분에서는 음차를 했는지 확인을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알아야 될 거 얘기했던 것처럼 중요한 글자 선생님이 동그라미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조사들에서 음차가 된 것들을 위주로 정리해두시면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핵심만 기억하는 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서동요 향찰 표기까지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머리가 복잡하고 힘드시죠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선생님이 여러분들 좀 위로해드려야겠네요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천재는 노력하는 자를 이기지 못하고 노력하는 자는 즐기는 자를 이기지 못한다고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천재도 즐기는 자를 이기지 못한다는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왜 생겼냐면 어떤 일을 하든 즐겁게 하고 그 일을 신나서 하는 사람은 노력하는 사람보다 더 그 일에 대한 수고를 더 많이 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여러분 공부할 때보다 놀 때가 더 즐겁죠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놀 때 여러분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밤새서 공부하는 건 정말 힘든데 밤새서 노는 건 힘들지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즐기게 되면 자신도 모르게 에너지 투자도 많이 하게 되고 훨씬 더 집중을 하게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여기서 깨달아야 될 사실이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공부를 일이라고 생각하고 스트레스를 받으면서 하면 아무래도 집중도 덜하게 되고 노력도 덜하게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하는 공부도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노는 것처럼 즐기면 훨씬 더 에너지를 더 많이 투자해서 좋은 결과를 가져오지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앞으로 즐기면서 공부할 자신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나머지 우리 문제풀이도 한번 즐겁게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서동요와 관련된 바로 이 본문과 관련된 문제 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어디 있냐면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표기 방식이 나머지 넷과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여기 표기를 한번 해보면 선생님이 쭉 지워보고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우리가 뭐를 사용하고 있는 걸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음차를 하고 있다는 걸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 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무엇을 선택하고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뜻을 선택하고 있으니까 얘는 훈차네요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때에 무엇을 선택하고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선택해서 음차를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슬슬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 을에서는 무엇을 선택하고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선택하고 있으니까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어조사에 의해서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음차를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풀어야 될 문제에서 물어보고 있는 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건 바로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 치에서는 훈차를 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다른 방식으로 표기하고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시기의 국어의 특징에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삼국사기의 교유명사 표기를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설명하는 문장이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서동요의 향찰이죠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그 시기는 바로 고대국어입니다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고대국어의 특징을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표기할 고유의 문자가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고유어 어휘가 한자 어휘로 대체되었다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많이 들어오긴 했지만 고유어 어휘 자체가 한자로 많이 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 대체된 양상을 보여주는 건 바로 중세국어의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자료가 부족해 당대 국어의 모습을 파악하기 어려운 게 또 고대국어의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한자어의 음과 훈을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기록하기도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어순에 따라 한자를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어순에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나열해서 한자를 통해서 우리 문장을 모두 표현했다는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향찰이라는 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문제도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문제는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돌아와서 서동요와 관련된 문제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묶은 문제 같이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순서대로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표기 방식에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음이나 훈을 차용했다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훈을 차용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빌려서 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한자를 이용한 표기이다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이용해서 표기했습니다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우리말 범위는 제한적이다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고유명사 표기에 해당하는 것만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용언을 표기하는데 적합한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용언을 표현하기 위해서 사용된 게 아니라 우리가 뭘 배운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관직명 같은 명사를 표기한 방식으로 나타났던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 인물의 이름을 두 가지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소나라고 하는 것을 통해서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훈차라는 걸 우리가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향찰 표기 방식에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탐구할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배운 서동요의 향찰 표기 방식을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우리말 어순에 따라 배열했다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부분은 주로 훈을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뜻을 가지고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실질형태소를 지금 뭐라고 설명했냐면 훈차를 하고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한자가 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훈으로도 사용되고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선화공주 할 때는 음을 선택했고요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님이라고 하면서 뜻을 선택했죠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같은 한자를 다른 걸 선택하기도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고유명사는 한자의 음을 사용하기도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훈을 사용하기도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선화공주까지는 음차했어요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또 특이한 게 맛동방을 할 때 맛동할 때는 사람 이름이었잖아요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맛은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빌려서 훈차를 하기도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지금 얘기했던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음차가 들어간 부분도 있고 맛동처럼 훈차가 들어간 부분도 있다는 설명이 맞는 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어미와 달리 조사의 기능을 하는 글자는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훈을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달리 조사의 기능을 하는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조사 모두 우리가 형식형태소로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조사의 기능을 하는 글자로 훈을 사용한 거 우리가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음차를 사용해서 음을 빌려서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선생님이 중요하다고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설명이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성격에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은밀한 사랑을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서동이랑 선화 공주의 은밀한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남몰래 사랑을 하는 내용을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노동의 아픔을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근거가 하나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의중을 우회적으로 떠보고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서동이 선화공주도 나한테 관심이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노래를 퍼뜨린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선택지에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선화공주를 보고 약간 이제 모함하기 위해서 만든 노래니까 의중을 떠본다고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부국강병을 기원하는 의식에서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불렀다는 근거도 없고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팔기 위해 관련 인물들을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마를 팔기 위해서 인물들을 이용한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굉장히 어려운 것 같아서 고대 국어의 특징을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 선생님이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알맞은 말을 맞춰주시면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고대국어에서 한자를 빌려 우리말을 표기했는데 그 방식에는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음을 빌려서 우리말을 표기했던 무슨 무슨 방법과 한자의 뜻을 빌려서 우리말을 표기했던 무슨 무슨 방법이 있다고 해서 각각에 들어갈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정말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거 꼭 복습하시고 다음 이 시간에도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