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명지희입니다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영역의 마지막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진짜 마지막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개념 정리했고 지난 시간에 현대 국어와 고대 국어 부분의 문제 풀이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국어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난관이라고 여겨지는 국어사에서 중세 국어와 근대 국어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한글의 제자 원리와 가치에 대한 부분들 함께 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어떤 내용할지 사과나무 확인하면요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영역에서 여러분들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내신 대비 평가 함께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다룰 내용은 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특징을 총정리하는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시간과 마찬가지로 개념 정리하면서 여러분들이 부족한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 문제도 함께 풀어보면서 정리해보도록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함께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부분인데요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훈민정음 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소학언해가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학습한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어두자음군이 사용되었다고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어두자음군 사용됐죠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쑤메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찾았죠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어떤 어두자음군 사용됐나요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어두자음군 사용됐죠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어두자음군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끊어 적기가 엄격하게 지켜지고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굉장히 큰 특징은 이어 적기였죠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 서문에서는요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이어 적기를 철저하게 지켰어요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소학언해부터는 끊어 적기를 하는 부분도 등장을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이런 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받침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ㅁ을 윗말에 올려붙였으니까 이어 적기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끊어 적기가 엄격하게 지켜지고 있다는 틀린 설명이니까 정답이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글자 왼쪽에 점을 찍어 성조를 표시하였다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높낮이로 말의 뜻이 달라지는 음운이었죠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비분절 음운이에요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성조를 나타내는 방점 찍는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다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나타나지 않는 음운이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나타난다고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없는 것 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홀배이셔도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이 글자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여린히읗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수비니겨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여기의 순경음 비읍은 훈민정음 서문에는 나와 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소학언해에서는 찾을 수 없는 음운들이었어요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한자음을 표기할 때 종성에 음가 없는 ㅇ은 왜 썼었죠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동국정운식 한자음 표기라고 해서 중국 한자음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발음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원음에 가깝게 적는 것이 동국정운식 한자음 표기였는데요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특징이 형식적인 종성 ㅇ을 붙이는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어떤 표기가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 건데 이게 한자음이기 때문에 종성 부분에 음가 없는 ㅇ을 써줬죠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말에서 이거 한자음이지만 여기 종성자리에 ㅇ을 써주지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소학언해로 가면 동국정운식 한자음 표기에서 이 형식 종성 ㅇ은 쓰지 않는다는 것을 확인할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 찾아보면 하나씩 확인할 수 있는 내용들이었어요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푸셨죠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이제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보니까 훈민정음 서문이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의미상 세 부분으로 나누고 그 부분에 담긴 훈민정음의 창제 정신을 정리한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말끼리 묶은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말이 듕귁에 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달라서였죠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중국과 달라서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한자와는 서르 사맛디 아니할세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 않음으로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훈민정음을 창제한 세종의 창제 정신이 뭐냐고 물어봤을 때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말과 중국말은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우리말을 한자로 쓸 때는 통하지 않는다는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정신은 자주 정신 찾아볼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우리말과 중국말이 다르다는 인식을 했다는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까닭으로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백성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어리석은 백성이 말하고자 하는 바가 있어도 마침내 제 뜻을 능히 펴지 못하는 사람이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 글자가 없기 때문에 말하고 싶은 게 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표현하고자 하는 게 있어도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뜻을 펴지 못하는 사람이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이를 위하야 어엿비 너겨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어엿비는 가엷게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 여겨서 새로 스물여덟 자를 맹가노니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만드니까지가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보면 여기서 정말 많이 드러나는 세종대왕의 창제 정신은 글을 쓰지 못하는 백성들이 불쌍한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가엾은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애민정신 잘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하여금 수비니겨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익혀서 날로 쓰는 것에 편안하게 하고자 하는 따름이니라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사람마다 아주 쉽게 익혀서 편하게 쓰게 만들겠다는 거니까 이 마지막 부분에서 드러나는 정신은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 정신이었어요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익힐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편안하게 쓸 수 있는 글자라고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창제 정신 확인해보면요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활용하여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설명한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한번 같이 읽어보면요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우리는 후대로 내려오다가 소멸하여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볼 수 없는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그대로 유지되면서 형태가 변화한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 혹은 이동이 일어난 어휘 등 다양한 형태를 표현할 수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어휘가 의미 부분이 있고 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있다고 하면 그 어휘에서 이 의미나 형태가 어떻게 변화했는지에 대한 설명을 보기에서 해주고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어떻게 변할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확대되거나 축소되거나 아예 다른 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의미로 바뀌는 이동이 있을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그대로 유지하는데 형태가 변화할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의미와 형태에 상관없이 그 말 자체가 소멸되는 경우도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보기에서 설명을 해주고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하나하나 찾아보는 게 아마 선지일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화면으로 우리 선지를 확인해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여기 훈민정음 서문과 관련된 거니까 이거부터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읽었던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사맛디는 우리 무슨 뜻이었죠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 아니함으로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소멸된 어휘이다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사맛다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소멸된 어휘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의미로 사용되는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확장이 일어난 어휘이다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현대어에 전차라는 말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의미의 확장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넓어진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전차라는 말은 현대어에서는 소멸된 어휘예요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어휘의 소멸로 봐야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잘못 설명한 선지네요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어엿비는 중세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의미하니까 의미가 어떻게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 일어난 어휘이다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많이 강조했었어요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훈민정음 서문을 통해서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소학언해를 통해서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소학언해가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갈아샤대입니다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형태가 변했지만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우리 지금 안 쓰는 음운이 일단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있으니까 형태가 바뀔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표기도 현대 국어에 오면 사라지게 되기 때문에 아래아가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샤대에서 이 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이중모음이었는데 여기 사는 단모음으로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형태는 변했지만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말씀하시되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유지하고 있는 어휘다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 바뀌고 의미는 그대로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맞는 설명이고요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몸이며 얼굴이며 머리털이며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선생님이 강조했었습니다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안면만 의미하지만 이때는 몸 전체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형체라는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변화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몸 전체를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안면을 의미하기 때문에 의미의 축소가 일어난 어휘라고 설명할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확인하면 우리 답은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선생님이 많이 강조했었고요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변화되는 양상까지 보기에서 설명을 했으니까 이 문제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확인해보시면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글과 관련이 깊은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찾아 처음과 끝 어절을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송강의 관동별곡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전후사미인가는 우리나라의 이소이나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송강 여러분 들어보셨어요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송강 누군가요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송강 정철이죠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 어떤 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가사 문학의 대표이십니다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관동별곡이라는 작품 여러분들 교과서에 많이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관동별곡 같은 가사 작품이나 전후사미인가는요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사미인곡과 속미인곡이라는 정철의 가사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훌륭한 작품을 지었다 해서 뭐라고 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이소이나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이소는 옆에 뜻이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초나라의 굴원이 지은 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매우 훌륭한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우리나라의 정말 훌륭한 글이지만 그것은 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문자는 한자예요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한문으로서는 쓸 수가 없기 때문에 오직 악인들이 구전하여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노래로 부르거나 혹은 한글로 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한글로 쓰거나 노래는 할 수 있지만 한문으로 옮겨 적기는 힘들다는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세종대왕님이 뭐라고 말씀하셨어요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 중국과 다르다고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말을 한문으로 적는 게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예시로 나온 이야기인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언시라는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한시의 종류예요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한시의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언시로 관동별곡을 번역했지만 아름답게 될 수가 없었다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문학을 한문으로 쓰면 그 아름다움이 잘 전달되지 않는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이거랑 관련 있는 부분을 처음과 끝 어절을 쓰라고 했으니까 우리 어떻게 쓰면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나랏말싸미가 첫 어절이겠네요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나랏말싸미가 첫 어절이고요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어절 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문자와로 서로 사맛디 아니할세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어절을 각각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잘못 썼네요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첫 어절과 끝 어절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 대비 평가에 나온 중세 국어 파트 문제는 여기까지예요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아무래도 내신 대비 평가이다 보니까 굉장히 단순한 문제들이 많이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학교 시험이 조금 더 어렵다면 아마 조금 응용된 문제들이 나올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학력 평가 대비도 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중세 국어 기출 문제를 한번 가지고 와봤습니다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자료실에 올려드린 것 확인해보시면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관련 기출 문제 다음에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관련 기출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전국연합평가에 나왔던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나타난 중세 국어의 특징으로 옳지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글자가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용비어천가예요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이름은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악장 작품인데요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문학적으로 굉장히 중요한 작품입니다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용비어천가의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부분이 여기에 수록이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 한 번도 본 적이 없고 보니까 전혀 해석을 못하겠습니다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현대어 풀이가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 교과서에 용비어천가가 다루어져 있다고 하면 여러분들이 이 원문만 가지고 해석을 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해석한 것 보면서 하나하나 단어 찾아가면서 복습을 하셔야 되지만 학력평가에 나왔을 때는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학력평가는 이것을 외워서 풀게 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현대어 풀이가 다 나와 있으니까 우리 뭐만 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해석하는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해석되네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해석되네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잘 찾으시고 우리 배웠던 중세 국어 지식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조금 동원하면 어려워 보이지만 풀 수 있는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천세 우희 미리 정하샨 한수 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천세 전에 미리 정하샨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정하신 한강 북쪽에 누인개국하샤 복년이 갓업스시니라고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누인개국의 뜻은 여기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대를 물린 어진 임금이 나라를 여시어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복년이 갓업스시니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왕조가 끝이 없으시니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밑줄 그어져 있으니까 이렇게 표시해놓을게요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없으시니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성신이 니자샤도 경천근민 하샤야 더욱 구드리시이다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성신이 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니자샤도는 이으셔도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경천근민은 중요한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문학 작품으로 배울 때는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핵심 단어를 경천근민으로 꼽거든요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하늘을 공경하고 백성을 부지런히 섬겨라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더욱 굳으시리이다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왕조가 더욱 굳을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하고 싶은 말이 뭐인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성신은 앞으로 대를 이을 왕손이에요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후손들한테 경천근민해야만 우리 조선이 더욱 굳건해질 거라고 뭔가 후손들에게 권계하고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주고 있는 그런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부분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님금하 아라소셔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낙수예 산행가 이셔 하나빌 미드니잇가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님금하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해석했나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임금이시여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임금이시여 아라소셔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낙수예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산행은 사냥이네요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산행가 있으면서 하나빌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미드니잇가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미드니잇가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잘 대응을 시켜서 어떤 중세 국어의 특징을 확인할 수 있는지 선지로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국어에는 쓰이지 않는 자음과 모음이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현대 국어에 쓰이지 않는 자음과 모음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자음은 반치음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모음은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쓰이고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듣는 이를 높이기 위해 사용되었다고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단어 우리 한번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구드시리이다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듣는 이를 높이는 말인지 우리 한번 일단 분석을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구드시리이다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어미를 분석할 수 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 뒤에 붙은 어미 중에서 높임을 나타내는 표현이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주어를 높이는 주체 높임의 선어말 어미고요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듣는 이를 높이는 상대 높임이에요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몰라도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구드시리이다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여기서 뭐라고 써놨느냐하면요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굳건할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반말이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존댓말을 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듣는 사람을 높이는 상대 높임이 쓰였다는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맞는 답지가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부르는 대상을 높이는 역할을 하였다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임금하 아라소셔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임금한테 설마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임금이시여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역할을 하는 호격 조사를 쓴 것도 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낙수예 산행가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장소를 나타내는 부사격 조사로 사용되었다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낙수예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장소를 나타내는 부사격 조사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받침을 어간의 종성과 어미의 초성으로 겹쳐 표기하였다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말인지 한번 잘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하나빌 미드니잇가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분석을 해봐야겠네요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분석을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 말일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으니잇가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어미가 붙은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어간은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어간의 받침을 어간의 종성과 어미의 초성으로 겹쳐 표기하려면 어떻게 써야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어간의 받침은 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어미의 초성에 겹쳐 쓰려면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어미의 초성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빈자리 ㅇ에다가 ㄷ을 한 번 더 써야 이게 겹쳐 쓰는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표기되는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믿드니잇가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배웠던 건데 무슨 적기죠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거듭 적기 표기를 했느냐는 걸 물어보는 선지였어요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이렇게 거듭 적기하지 않았고 무슨 적기한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그대로 올려붙였으니까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올려붙이면서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미드니잇가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이어 적기한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선지가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말이 약간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어간의 종성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어미의 초성에 붙여볼까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써보니까 조금 익숙한 거듭 적기가 나오게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 관련 기출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나왔던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현대 국어와 비교한 내용으로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먼저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국어와 현대 국어가 이렇게 아주 친절하게 같이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말한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해석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주눅들지 마시고요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대응만 잘 시켜보면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부톄 목련이다려 니라샤대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현대 국어로 해석을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부처가 목련에게 이르시되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조사인데 중세 국어에는 주격 조사가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앞말 체언이 자음으로 끝나면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체언이 모음으로 끝나면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끝나면 아무 것도 쓰지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강조했었죠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어떻게 분석하는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체언이니까 이 뒤에 조사를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합쳐주니까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해석된 것과 우리가 알고 있는 지식을 결합해서 푸는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끝나는 체언에 주격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결합했다는 점에서 현대 국어와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국어에서는 모음으로 끝나는 체언에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붙으니까 맞는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고유어에서 두음 법칙이 적용되었다는 점에서 현대 국어와 공통적이라고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니라샤대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두음 법칙이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두음 법칙이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첫 음절의 초성음이 뭐와 뭐가 올 때 꺼리는 현상이냐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ㄹ하고 ㄴ이 말의 처음 부분에 올 때 그것을 꺼리는 현상을 두음 법칙이라고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니라샤대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중세 국어의 형태였는데 현대 국어에서는 어떻게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이르시되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 중에 두음 법칙이 적용된 것은 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중세 국어에서는 두음 법칙이 적용되지 않아서 ㄴ이 그대로 살아 있고 현대 국어에서는 두음 법칙이 적용된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어떤가요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법칙이 적용되었다는 점에서 현대 국어와 공통적이다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두음 법칙이 뭔지는 좀 알아야 했지만 지금 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온 건 두음 법칙이 적용되지 않은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관형격 조사로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쓰였다는 점에서 현대 국어와 차이가 있다고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야수ㅣ 부텻 사자 왯다 드르시고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해석했느냐하면요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야수가 부처의 사자가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이름은 관형격 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 국어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관형격 조사였고 현대 국어에서는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현대 국어와 차이가 있다는 설명은 맞는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높이는 선어말 어미가 쓰였다는 점에서 현대 국어와 공통적이다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국어에서 주체를 높이는 선어말 어미는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왔다는 말을 들으시고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현대 국어와 공통적이겠다는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선어말 어미가 쓰였다는 점에서 현대 국어와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 우리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 선어말 어미는 중세 국어에만 쓰였다고 했는데 어떤 형태가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반치음 가지는 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객체 높임의 선어말 어미였어요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분석해볼까요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보자바면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객체 높임 선어말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어미가 붙은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 적기 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적기를 하면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올라붙으면서 순경음이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비읍이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붙는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적기한 형태인 것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객체 높임을 하는 선어말 어미가 중세에는 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 국어를 보니 부처만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객체 높임형 어휘죠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현대 국어에서는 객체 높임을 하는 선어말 어미가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 어휘의 형태 자체가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어미라는 것은 어간 뒤에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어간 뒤에 붙은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어휘 자체가 달라진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객체 높임 선어말 어미는 현대와 중세가 차이가 있다는 것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꼭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지금 푼 기출 문제에 우리가 배우지 않은 개념들도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풀어본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개념들까지 다 익혀두시라는 의미에서 한번 같이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중세 국어는 마무리하고요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또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통해 알 수 없는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노걸대언해가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노걸대언해에서 알 수 없었던 것 골라볼까요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학습의 일과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매일 이른 새벽에 일어나서 학당에 가고 뭘 하고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학습의 방법이죠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학습의 방법은 셔품쓰기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년구하기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읊기 이런 것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학습 방법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학습의 장소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중국어 배운다고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학당에 가서 배운다고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 학습이 나는 이래서 어려워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이야기는 없었죠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읽어보면 금방 알 수 있는 이야기네요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중국어를 잘 하는 이유는 나는 중국인에게 배워서 중국어를 잘한다고 대답을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표기이다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전의 표기가 보기예요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달라진 점끼리 모은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비교해서 어떤 점이 달라졌나 확인해야겠네요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딱 눈에 띄는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봤을 때 딱 눈에 띄는 점은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점이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이름은 방점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방점은 성조를 나타내는 표시였는데 이 번역 노걸대라는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표기에는 방점이 있었지만 그 이후에는 방점이 사라졌네요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방점이 사라졌다는 것 일단 첫 번째로 확인할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고려사라미어시니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부분이 달라졌나요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고려사람이어시니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사라미어시니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표기가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것은 이어 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것은 끊어 적기예요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적기한 부분이 나타났다는 것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엇디 한어 닐오미 잘하나뇨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 니름을 잘하나뇨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한아인의 손대 글 배호니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한아인이라고 위에는 나왔는데 밑에는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사람의손대라고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한아인에서 한나라 어린 사람에게라는 것을 그냥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 대신에 한글로 표기했죠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전차로 저그나 한어 아노라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한어는 한자인데 한말을 아노라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것도 달라진 것 찾을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사용이 좀 확대되었다는 것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답지를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어두자음군이 사라졌다고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 쳐놨죠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어두자음군이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표기에도 또 어두자음군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사용이 확대되었다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사용 확대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어미가 생겨났다고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의문형 어미는 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 닐오미 잘하나뇨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해석했었죠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 말을 잘하니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의문형 어미였어요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한어 니름을 잘 하나뇨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하나뇨가 의문형 어미로 똑같이 쓰였으니까 의문형 어미가 생겨났다고 하는 설명은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방점을 표시하지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맨 처음에 확인할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비교하는 문제 여러분 어렵지 않게 풀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번까지는 독립신문 창간사죠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방금 봤던 노걸대언해는 어느 시대의 글이었죠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독립신문 창간사도 근대 국어죠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부분 문제가 쭉 나와 있는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언급한 내용이 아닌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국문은 한문보다 배우기 쉬운 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창간사에서 이렇게 말했었죠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국문이 한문보다 나은 것이 무엇인고 하니 배우기 쉽고 알아보기 쉽다는 말이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나라는 자기 나라 말을 먼저 배워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보통인데 우리나라는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한문을 먼저 배우고 국문은 안 배운다는 말을 했었으니까 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하면 붙여 쓴 것보다 읽기가 쉽다고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국문이 알아보기 어려운 것은 떼지 않고 줄줄 내려쓰기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떼지 않는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하지 않아서 읽기가 어렵다고 했으니까 띄어쓰기를 하면 붙여 쓴 것보다 읽기가 쉽겠죠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한문만 공부하기 때문에 국문을 아는 사람이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나라는 자기 나라말을 먼저 배우는데 우리는 한문만 공부한다는 것 비판하는 내용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남자들보다는 부인들을 위해 한글 신문을 창간했다고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말은 없었고 어떤 부분이 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상하귀천을 다름없이 이 신문을 보고 새 지각과 새 학문이 펼쳐지기를 바란다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상하귀천을 다름없이 보게 하겠다고 했으니까 남자든 여자든 모두 봤으면 좋겠다는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언급한 내용이 아닌 것은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확인하는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근대 국어의 특징을 쭉 정리해서 물어보고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설명한 내용을 윗글에 적용한 것으로 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 우리 근대 국어의 전반적인 내용들을 한번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임진왜란이 끝난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말까지의 국어를 근대 국어라고 하는데 중세 국어 시기에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음절 이하에서부터 음가가 소실되기 시작한 아래아가 이 시기에 이르러 첫째 음절에서도 소실됐지만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아래아는 음가가 소실됐습니다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음가라는 것은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소리는 소실됐는데 표기는 여전히 남아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과거에는 이어 적기 방식이 주를 이루었지만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중세만 해도 이어 적기가 철저히 지켜졌었는데 점차 끊어 적기 방식이 확대되었다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특징이죠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뭐도 등장했죠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적기도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주격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나타났으며 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활발하게 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근대 이전까지는 주격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뭐만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면에서는 근대 문물이 도입되면서 관련 어휘들이 많이 등장했다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보기를 통해서 우리 근대 국어의 특징 싹 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명사형 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알어보기가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등에 주격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알아보기가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없었을 텐데 근대 국어에 들어서는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보편적으로 쓰이기 시작했다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현대 국어랑 모습이 비슷해지고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까닭의 아래아와 사정의 아래아는 둘 다 음가가 소실되었다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까닭에서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아래아가 둘째 음절에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사정에서는 첫째 음절에 있는데 둘 다 음가는 소실되었지만 표기는 남아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끊어 적기로 표기한 사례이다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끊어 적기가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얘는 끊어 적기가 아니라 이어 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끊어 적기니까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등은 근대 문물 관련 어휘의 사례로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이전에는 없던 것들인데 문물이 들어오면서 어휘도 새로 생긴 예시로 고를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현대 맞춤법에 맞게 고친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여러분들 같이 보면서 확인하세요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아모라도를 아무래도로 바꿨는데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본문을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아모라도 이 신문은 보기가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이 신문은 보기가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문맥 의미상으로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이 신문을 보기가 쉽다는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아무래도가 아니라 아무라도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아무라도 누구나 그 신문을 보기가 쉽다고 고쳐줘야 맞겠죠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바로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도로혀인데요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국문만 쓴 글을 조선인민이 도로혀 잘 알아보지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국문만 쓴 글인데 조선인민들이 도리어 잘 못 알아본다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 우희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맞춤법에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국문을 자주 아니 쓰는 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셔툴어셔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서툴러서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한문만 잘하고 다른 것 몰으는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것은 모르는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 맞춤법에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어렵지 않게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 찾을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마지막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띄어쓰기 규정을 참고할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띄어쓰기가 현대 국어와 일치하는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창간사는 띄어쓰기가 시작된 것을 우리가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내용 정리할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보는 문제에서도 확인했지만 이전까지는 띄어 쓰지 않아서 국문을 읽기가 어렵다고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우리부터는 이제 띄어 쓰겠다고 했는데 띄어쓰기의 원칙이 여기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원칙이에요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국어의 한글 맞춤법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항에서는 문장의 각 단어는 띄어씀을 원칙으로 한다고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조사는 단어이지만 앞말에 붙여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혼자서는 못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관형어가 있어야 쓰일 수 있지만 그래도 단어니까 앞말과 띄어쓴다는 현대 국어의 띄어쓰기 규정을 보여줬는데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창간사는 어떠한 문법적 원칙에 따라서 띄어쓰기를 한 게 아니라 적절한 호흡 단위로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숨쉬기 편하도록 하는 띄어쓰기였어요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이때부터 시작된 거니까 철저하게 문법적 원칙을 세운 것은 아니었던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한번 그러면 현대 국어에 맞게 띄어쓰기를 해보자는 의도인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쓰난거슨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독립신문 창간사에서는 붙여 썼는데요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현대 국어에 맞추려면 어떻게 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쓰난 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띄어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의존명사예요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의존명사는 띄어 쓴다는 규정이 있기 때문에 여기는 띄어 써야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잘못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무어신고하니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무어신고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고쳐야 단어 단위로 띄어 쓴다는 규정에 맞는데 이때는 이 원칙과는 맞지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국문만쓴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띄어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보조사니까 앞의 단어랑 붙여 쓴 것 잘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별개의 단어죠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국문만은 붙이고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하나의 용언이니까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단어니까 띄어 쓰는 게 맞는데 여기서는 잘못했네요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떼이지 아니하고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하나의 동사죠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보조동사이긴 하지만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동사와 동사는 지금 현재의 현대 국어로도 띄어 쓰는 게 맞고 독립신문 창간사에서도 잘 띄어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고쳐볼까요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사람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붙여야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품사가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 뒤에 붙는 조사니까 이렇게 띄어 쓰면 안 되고 앞말에 붙여 써야겠죠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현대 국어의 띄어쓰기 규정과는 맞지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근대 국어까지 문제를 다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충전하고 가야겠죠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 함께 보고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꿈을 꿔보지 않은 사람들이 가엾은 사람이라고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살면서 꿈을 가지고 있는 친구들도 있고 나는 아직 꿈이 없다는 친구들도 아마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꿈이라는 게 아주 거창한 게 아니라 내가 무언가를 하고 싶은 정말 소소한 소망일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하루하루를 열심히 살아가면서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걸 이뤄야지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거창한 것 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소소한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것일지라도 내가 멋지게 뭔가를 이뤄내는 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나를 상상하는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조금 힘들 때 나에게 힘을 주는 그런 원동력이 될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 열심히 하고 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재밌는 드라마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그냥 아주 소박한 꿈일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꿈들이 여러분들의 일상을 행복하게 해줬으면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우리 잘 쉬고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 우리 중세 국어와 근대 국어에 관련된 문제 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가지 자료를 준비했는데요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칠판을 통해서 우리 중세 국어와 근대 국어의 변화상을 한번 정리해볼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비밀 이야기하면서 전 시간에 우리가 개별적인 시대의 특징을 외우는 게 중요한 게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 근대 국어로 어떻게 변화했는지를 확인하면 사실 공부하는 게 훨씬 더 수월하다는 이야기를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정리해드리고 넘어가려고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모습 정리한 것 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부분에서 중세 국어에는 순경음 비읍이나 여린 히읗이나 반치음 같은 음운이 존재했었습니다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근대에는 이런 음운들이 소멸되었어요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아래아도 중세 국어에는 음가도 있고 표기도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 국어에서는 모음 아래아의 음가가 소멸되고 표기는 현대까지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년까지는 남아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성조가 존재했고 그것을 방점을 통해 표기했었죠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그대에는 성조가 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중세에는요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 우리 중요하게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모음조화가 철저히 잘 지켜졌었는데 근대에는 모음조화가 혼란해집니다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원인이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아래아의 음가 소멸로 인해서 양성모음인 아래아와 대립을 이루던 음성모음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양성과 음성의 대립도 혼란해진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 음가가 소멸되니까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 부분의 변화 확인했고요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부분의 변화네요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국어에서는 주격 조사가 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쓰거나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차이점으로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앞말이 자음으로 끝날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모음으로 끝날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ㅣ로 끝날 때였고 명사형 어미는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쓰였는데 근대로 올수록 현대 국어랑 비슷해져요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앞말이 모음일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사용되게 되었다는 것 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번째는 표기상의 특징이에요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표기상의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국어의 대표적인 표기상의 원칙은 소리 나는 대로 적는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받침에서 소리날 수 있는 여덟 가지의 종성만 표기할 수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근대에서도 이게 이어지는데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종성으로 바뀌는 것은 뭐가 빠졌기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빠집니다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 표기법에서 옛이응이었던 게 근대에 오면 옛이응의 글꼴이 사라지기 때문에 그냥 ㅇ으로 바뀌는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중세 국어는 이어 적기가 원칙이었어요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근대로 오면서 이어 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적기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 적기가 혼란된 표기 양상을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근대 국어의 특징으로 많이 물어보는 것중에 하나가 거듭 적기였죠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적기와 끊어 적기의 중간 형태라는 것도 이야기했었습니다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국어는요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띄어쓰기를 하지 않았는데요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독립신문 창간사에서 본 것처럼 띄어쓰기에 대한 인식이 생기기 시작했다고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표기상에 각각 어떤 변화가 있었는지 마지막으로 정리를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중세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 다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한글의 제자 원리하고 가치 부분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대비 평가 부분에 한글 제자 원리 문제가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기출 문제를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우리 언제 기출 문제인지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전국연합평가에 나왔던 한글 제자 원리 관련된 기출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설명을 바탕으로 학생이 탐구한 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훈민정음의 초성은 발음 기관의 모양을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하늘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사람이 서 있는 모양을 본떠서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원리로 기본자를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자음의 기본자는 발음 기관을 상형해서 뭐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후하면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기본자 만들었고요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아래아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기본자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상형의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초성은 가획의 원리를 적용하여 가획자와 예외적인 글자인 이체자를 만들었고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가획의 원리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합용의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합용의 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합성의 원리라고 나와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합용의 원리를 적용하여 초출자와 재출자를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초출자는 아래아를 ㅡ와 ㅣ에 합성시킨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재출자는 그 초출자에 아래아를 한 번 더 더한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종성은 따로 글자를 만들지 않고 초성의 글자를 다시 사용하였습니다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종성부용초성이라고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바탕으로 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 등의 방법으로 글자를 운용했습니다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 배웠던 부분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통해서 이 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부서를 조금 더 자세히 알아볼게요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가획과 합용이라고 해서 예시가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자음 기본자 ㄴ에 가획을 하면 ㄷ과 ㅌ을 만들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이체자는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가획을 했을 때 거센소리라는 특징이 더해지는데 그런 뜻은 없이 획을 더한 게 이체자였어요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ㄹ을 들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합용은 우리 어렵지 않게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모음 기본자를 어떻게 합성했는지 한번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봐야 할 것은 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연서 보니까 우리 아는 글자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음운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순경음 비읍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순경음 비읍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순경음 미음해서 이거 전부 다 순경음들이에요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순경음을 만드는 연서라는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이어 쓰기라고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 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이어 쓰면 순경음을 만들 수 있다는 게 연서라는 방법이었고요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 보니까 쌍기역부터 여기 쌍히읗까지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자음을 겹쳐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자음들을 겹쳐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병서라는 것은 나란히 쓰기라고 앞에서 이야기했었어요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자음을 나란히 쓰면 또 글자를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뭐라고 했느냐하면 붙여 쓰기라고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붙여 썼는지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 ㄱ에다가 무엇을 밑에다가 붙여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밑에 붙여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글자의 아래쪽에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초성에다가 오른쪽에 모음을 붙였어요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부서라는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만드는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음절 만드는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모아쓰기 배운 것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 자음하고 모음을 각각 만들었지만 그 음소들을 나란히 그냥 쓰는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만들어서 모아쓰도록 규칙을 만들었다고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음절이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기본 단위예요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소리를 낼 때는 음소 단위로 내지 않고 음절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다 음절인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음절을 만드는 방법이 바로 여기 있는 부서예요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한글은 음소 글자임에도 불구하고 음절 글자처럼 모아쓴다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훈민정음에도 명시되어 있는 부서인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기본자는 모두 상형의 원리로 만들었지만 초성은 가획의 방법으로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중성은 합용의 방법으로 글자를 더 만들었군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초출자 ㅗ는 기본자 아래아와 ㅡ를 합해서 만들었겠군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아래아를 ㅡ의 위에 붙이면 기본자 ㅗ가 만들어지네요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보면 훈민정음 제작 당시에는 현대 국어에는 사용하지 않는 자음도 있었군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이 순경음들은 현대 국어에 다 존재하지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병서된 글자들도 현대 국어에 존재하지 않는 글자들 많이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현대 국어에 사용되지 않는 자음도 사용했겠군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예를 보면 병서는 같은 글자를 나란히 적기도 하고 다른 글자를 나란히 적어 운용하기도 하였군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같은 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뒷부분은 다른 글자였죠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예는 초성의 아래나 왼쪽에 중성을 붙여서 사용한 것으로 현대 국어도 사용하는 글자 운용 방법이군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음절을 만드는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국어에도 이렇게 하고 있는데 설명이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틀렸을까요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초성의 아래나 왼쪽에 중성을 붙인다고 했는데 얘 보면 초성의 아래에 붙인 건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초성의 오른쪽에 붙여서 음절을 만들었는데 여기서는 왼쪽에 붙여서라고 설명을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오른쪽에 붙인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않은 답지가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낯선 말들 조금 나왔지만 이것들도 같이 기억해두시면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한글 제자 원리에 관한 문제를 풀었고요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있는 나머지 문제들 빠르게 한번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쭉 예문이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지문들 우리 다 봤던 내용들이라서요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간략하게 정리만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한글은 탄생 기록을 가진 유일한 문자래요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밑줄 그어두시고요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유네스코에 세계기록문화유산으로 등록되었다고도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유네스코에서 이런 걸 제정했대요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 문맹퇴치상이라는 것을 제정을 했는데 무슨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문맹을 퇴치하는 데 큰 공헌을 한 사람이 누구이다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세종대왕이라는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한글이라는 게 정말 배우기가 쉬워서 누구나 다 배울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문맹률이 현저히 낮아질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때문에 이런 상을 제정했다는 이야기를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문단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하면서 많이 봤던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어떤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학자들이 어떻게 한글을 우수하게 평가하는지 한글의 가치에 관한 이야기를 쭉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맥콜리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앞에서 봤었으니까 여러분들이 잘 읽으셨을 거라고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문제로 바로 가보도록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발음 기관의 모양을 본뜬 글자라는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멜빌 벨이라는 사람 이야기하면서 나왔었어요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탄생 기록을 가진 유일한 글자이다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문장이었죠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외국 학자들이 한글의 우수성을 언급하였다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 멜빌 벨은 한글을 모방하여 보이는 문자를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모방한 게 아니라 본인이 보이는 문자를 만들었는데 알고 보니까 그 이전에 발음 기관을 상형한 문자가 있었더라는 이야기가 나와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훈민정음이란 책은 유네스코 세계기록문화유산에 등재되었다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이야기 쉽게 찾을 수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 글쓴이가 활용할 수 있는 속담으로 적절한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 사람들은 그렇게 한글을 우수하다고 하는데 정작 우리는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우수한 한글을 우리는 경시하고 훼손한다는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상황에 맞는 속담 골라보면요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쓰고 자전거 타기는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전혀 격에 어울리지 않는 그런 의상 차려 입은 것들을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갓 쓰고 자전거 타기는 관련이 없겠네요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없는 말이 천리 간다는 말조심해야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삼가야 한다는 거니까 관계가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논에 모가 큰 것은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논에 모가 큰 것은 모르고 남의 것만 부러워한다는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한글의 우수성을 우리가 모르고 다른 외국어의 토씨 정도로만 생각한다는 문장이 있었으니까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올챙이 적 생각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말이라도 아 다르고 어 다르다는 것도 같은 말이라도 가려해야 한다는 건데 관계없죠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쓴 후 보기를 접했다고 할 때 한글의 특징으로 추가할 수 있는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인류의 문화사를 보면 문자는 통치의 도구래요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권력과 지위의 상징으로서 문자를 소유한 자는 그 사회의 통치자에 속하는 것이 일반적이다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문자라는 것이 권력의 상징이라는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통치자의 입장에서는 백성들이 문자를 알게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좋지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우리의 한글은 누가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통치자인 임금이 만든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임금의 어떤 정신이 잘 반영되어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백성들을 불쌍하게 여겨서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어여쁘게 여겨서 그래서 문자를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권력의 전유물로 생각하지 않았다는 이야기겠죠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확인할 수 있는 한글의 특징은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한글은 민본주의를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민본주의가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백성을 근본으로 삼는 거니까 통치자 중심이 아니라 백성을 근본으로 삼는 그 마음을 표현한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자료들을 통해 공통적으로 말하고자 하는 바를 윗글의 내용에서 찾아 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세계에서 문맹률이 매우 낮은 나라에 속한다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한글이 배우기 쉬워서일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외국의 어린 아이가 취미 삼아 배워서 자기네 말을 한글로 적어 편지를 주고받을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아이도 한글을 금방 배울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한글을 아침 글자라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배우기 시작하여 저녁이면 다 배워 사용할 수 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가지에서 공통적으로 의미하는 바는 한글은 배우기 쉬운 글자라는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확인할 수 있었네요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 다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한 내용 중에 가장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올림퀴즈입니다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중세에는 없었던 무엇에 대한 인식이 근대에는 생기기 시작했으나 문법적 원칙에 의한 것은 아니었다고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국어의 독립신문 창간사에서 우리 확인할 수 있는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인식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학생은 후기 게시판에 올려주시고요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 숙제는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열심히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해서 문법 영역에 관한 이야기 다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부분이었을 텐데 잘 따라 와준 친구들 정말 기특하고요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더 복습하고 조금 더 공부해서 앞으로 내신에서도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 평가에서도 문법 만나면 잘 해결하실 거라고 믿어요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시간부터는 문학 영역으로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