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시간부터는 작문 공부가 시작이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의사소통에는 지난 시간까지 배웠던 말하기와 듣기 이외에도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글쓰기와 글읽기를 통해서 우리가 의사소통을 또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배웠던 화법과 작문의 차이가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글쓰기를 통해서 자신의 생각이나 감정을 전달하는 방법을 배우는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화법이라고 하면 말을 통해서 전달을 하는 거고 작문이라고 하면 글을 통해서 전달을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통해서 전달하고자 할 때는 자신의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표정이나 억양을 통해서 전달할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이 모든 걸 글에 담아서 표현해야 되기 때문에 좀 더 섬세하고 정교한 표현이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우리가 공부해 보는 게 바로 작문이라는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작문이라는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작문 중에서도 우리가 어떤 내용을 배우게 될지 오늘의 장바구니부터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맥락을 파악해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맥락에 맞게 정보를 선별하고 조직하는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작문의 맥락에 맞게 설명문쓰기 하는 방법까지 한번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작문에서 맥락이라는 게 뭔지부터 한번 정리를 해봐야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개념을 선생님이랑 같이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맥락의 의미부터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맥락이라는 건 글에 관여하는 요인들이라고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글을 쓰는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글을 읽을 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글에서 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모두 포함한 것들을 바로 작문의 맥락이라고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작문의 맥락을 이제 결정을 하고 결정된 작문의 맥락을 고려해서 쓰는 게 작문의 맥락적 요인인데요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맥락적 요인을 하나하나 읽으면서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역사적 사회적 문화적 상황 속에서 이루어지는 적극적인 의사소통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작문이라는 글쓰기 행위 자체가 이런 사회적 역사적 문화적 상황의 영향을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우리가 공통체가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가지고 있는 언어규범이라든지 예의 같은 걸 지켜가면서 써야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작문은 어떤 상황에서 누가 왜 누구에게 어떤 내용의 글을 쓰는지에 따라 글의 내용과 형식이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사랑하는 사람에게 내 사랑하는 마음을 전달하기 위해서 무엇을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편지형식을 갖춰서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학생들에게 이런 작문의 맥락에 대해서 설명해주기 위해서 설명문이나 강의 자료를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목적에 누구를 향해서 쓰느냐에 따라서 그 글의 형식이 결정된다는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구체적인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미치는 사회적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자신의 글이 사회에게 어떤 영향을 미칠지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사람으로 하여금 어떤 영향을 미치게 될지도 고려해서 써야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모두 작문의 맥락적 요인이라고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글을 쓸 때는 작문의 맥락을 잘 파악해야 되고 이 맥락에 맞게 내용을 구성해야 된다는 특성을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맥락이 굉장히 중요하다는 거 우리가 이해해봤는데요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맥락을 고려한 글쓰기는 어떻게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고려한 글쓰기를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작문 맥락 요소들 중에서 일단 작문의 상황 맥락을 분석해서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파악해서 쓸 수 있는 건지 한번 보면 작문이 이루어지는 구체적인 상황요소인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 등을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구체적으로 자신이 무엇을 위해서 누구에게 쓰는 글인지가 결정되는 게 상황적 맥락이라고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쓸 때는 이러한 상황의 요소를 고려해서 내용과 방법을 달리해야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목적에는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설명을 위한 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정보를 설명하는 것 뿐만 아니라 내가 전달하고자 하는 주장을 설득하기 위한 글인지에 따라서 또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친구를 목적으로 한 글인지에 따라 달라질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예상독자는 어린 학생들을 대상으로 쓴 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어른들을 대상으로 쓴 글이냐에 따라서 달라질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따라서 작문의 맥락요소가 고려되어야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사회문화적 맥락을 분석해서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작문의 배경이 되는 사회 문화적인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앞서서 얘기했던 것처럼 우리가 쓰고 있는 언어규칙을 지켜야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언어 예절을 또 지켜야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글쓴이와 독자 사이에 원활한 상호작용을 위한 일정한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예절을 또 지켜가면서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글을 쓸 때 작문의 사회문화적 요소를 고려해서 공동체의 규범과 같이 어긋나지 않게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맥락의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사회문화적 맥락을 고려해서 어떤 매체를 통해 글을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앞서서 매체의 종류에 대해서 배워봤었습니다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맥락에 맞게 쓸 때 어떤 매체를 활용할지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인터넷을 통해서 글을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인쇄물을 통해서 글을 쓸지 이런 것들을 정할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맥락을 고려한 글쓰기가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맥락을 고려한 글쓰기를 할 때도 정보를 어떻게 조직하고 선별해야 되는지 규정을 한번 같이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첫 번째는 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핵심정보만을 선별해서 조직해야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핵심정보 선별하기에 대한 내용이 다 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매체를 활용해서 자료를 폭넓게 수집을 한 후에 그 중에서 작문의 맥락과 관련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목적과 글의 주제와 예상 독자에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내용에 맞는 정보만을 선별해내야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신뢰성과 정확성이 높은 자료로 조직해야 된다는 게 핵심정보 선별하기의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작문 맥락에 맞게 정보를 조직할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시간적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공간적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논리적 순서에 따라서 구성할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어떤 우리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문학의 전승과정을 설명하는 글을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목적으로 글을 쓴다고 했을 때 여러분 전승과정을 쓰려면 어떤 거에 따라서 구성을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시간적 순서에 따른 구성을 선택해야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작품의 맥락에 맞는 구성이라는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시간적 순서는 말 그대로 어떤 사건이나 일어난 순서에 따라서 내용을 배열하는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순서를 중요시하는 방법이라고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순서는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공간적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변화에 따라서 배열하는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주로 어떤 글일 때 이런 구성을 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여행기나 기행문과 같은 경우 공간의 이동이 분명히 드러나는 그런 부분을 중점적으로 전달해야 되는 그런 글일 때 바로 공간적 순서에 따른 구성을 선택하겠죠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논리적 순서에 따른 구성은 또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인과적 구성이라고 해서 원인과 결과가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거기 나온 것처럼 지구온난화의 원인과 결과를 밝히는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원인과 결과를 보여줘야 하는 글에서 이런 구성을 취하게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학교폭력으로 인한 피해와 해결방안을 제시하는 글 같은 경우는 문제해결식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 상황을 제시하고 그 상황을 해결하는 방법을 제시하는 그런 구성을 선택한다는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마지막으로 조선시대의 문화나 군사 정치 등 항목별로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항목별 특성을 설명하는 글은 지금 얘기한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화제별 구성을 선택해서 글을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화제의 유형에 따라 내용을 배열해서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것처럼 내가 어떤 목적으로 어떤 주제를 글로 쓸 거냐를 먼저 파악한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맞는 구성을 선택하는 게 바로 작품맥락에 맞는 구성이라고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이중에서도 작품맥락에 맞게 설명만 쓰는 방법을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설명문이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설명문은 어떤 목적을 위해서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정보를 전달하기 위해서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그냥 객관적인 정보를 전달해야 되는 게 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설명문을 쓰기 위한 내용 구조를 일단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처음 부분에서는 설명할 대상을 제시해야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주제와 목적이 잘 드러날 수 있도록 설명할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설명하는 이유나 배경을 제시해줘야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중간부분에서는 구체적으로 설명할 대상에 대한 설명이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대한 구체적인 정보를 설명 방법과 내용 조직방법을 사용하라는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설명방법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 뭐 비유를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이런 것들을 통해서 전달할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것처럼 시간적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공간적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관계에 따라서 전달할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마지막으로는 설명한 내용을 정리하고 대상의 가치나 전망 등을 제시하면서 마무리 지을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설명문을 구성하는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고려한 설명문 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하나 더가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설명문을 쓸 때 유의점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설명문의 큰 목표가 정보전달이기 때문에 정보를 어떻게 전달해야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분명하게 전달해야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설명문에서는 자신의 주관적인 생각이 들어가기보다는 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객관적인 입장이 들어가야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객관적인 입장으로 명확하게 표현을 해야 되고 앞서 얘기했던 것처럼 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설명방법을 통해서 쉽게 전달할 수 있도록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이런 설명을 할 때 필요한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매체자료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등을 활용해서 또 효과적으로 전달할 수 있어야 된다는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설명문 쓰기의 유의점이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작품 맥락에 따라서 뭐 자료를 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설명문쓰기까지 한번 다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이론적으로 아는 것보다는 실제 지문을 통해서 확인하는 게 더 정확하게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비록 환쟁이라 불릴지라도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환쟁이라는 게 여러분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화가를 좀 낮잡아서 이르는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스스로 겸제 정선이 자기 스스로 이렇게 얘기했다고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이렇게 얘기했는지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목적을 한번 보면 이 글의 목적은 겸제 정선의 그림을 소개하고 그 그림의 가치를 또 전달하는 그런 목적이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목적을 이해해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그밖의 맥락을 파악해 가면서 읽는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 바로 겸제 정선으로부터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겸제 정선의 예술에 대해서는 당대부터 오늘에 이르기까지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명성과 찬사와 존경의 예찬이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바로 겸제 정선이 진경산수라는 장르를 개척하고 또 그것을 완성했기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중요한 거냐면 여기서 설명하기를 이전까지는 주로 어떤 산수를 그렸다고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관념산수라고 해서 머릿속에 있는 그런 관념적인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속에 있는 그런 풍경을 그려냈었다면 여기에서 벗어나서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 정선이 진경산수를 창시했다는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산천의 아름다움을 직접 사생하여 이를 감동적으로 표현함으로써 진경산수의 창시자이기 때문에 그렇게 예찬을 받는 대상이라고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진경산수화의 창시자인 겸제 정선에 대해서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목적이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선생님이 보충 자료로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두 번째 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진경산수의 진실을 보여주는 금강전도는 구도에서 마치 항공촬영을 하듯 하늘에서 부감하는 장쾌한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내려다보는 시각 구성으로 일만이천 봉우리들이 도열하듯 장대하게 펼쳐져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금강전도의 모습이 바로 여기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이야기를 말로 전달하는 것보다 매체를 활용하는 게 더 좋다고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모습을 이렇게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봉우리들이 다 위로 솟아져 있고 위에서 마치 내려다보는 그런 구성을 또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진경산수화의 진수인 바로 금강전도라는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금강전도의 화면구성에 대해서 구체적으로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대한 설명을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그림을 보면서 알게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문단으로 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겸제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그린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인왕제색도라는 그림을 또 소개하는데요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인왕제색도는 어떤 특성이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겸제의 인곡정사 뒷산으로 그 준수한 바위 봉오리가 비 안개에 걷히면서 환히 드러나는 모습을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장쾌하게 잡아냈다는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자기가 본 풍경을 그대로 담아냈다는 게 겸제 정선 화풍의 특징이라는 얘기를 계속하고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인왕제색도의 모습을 또 굉장히 자세하게 묘사해내고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인왕제색도의 첫 번째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문단에서는 인왕제색도가 겸제의 진경산수에서 대상에 충실하면서 박진감을 잡아낸 작품이라면 조금 다른 특성을 가지고 있는 작품을 또 소개하네요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박연폭도라는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박연폭도는 어떤 특성을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과감히 변형시켜 사실성을 뛰어넘어 곧바로 회화미로 나아간 명작이라고 하면서 어떤 점에서 이런 평가를 내릴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흑백의 강렬한 대비를 통한 화면상의 울림을 전달하고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정밀한 그림도 따라할 수 없는 박진감을 전달하는 게 바로 박연폭도의 특징이라고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쭉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 정선의 그림을 하나 하나 자세히 소개하면서 그 특징을 보여주고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그래서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겸제는 조선적 산수화를 창시하고 완성했다고 하면서 그 겸제 정선이 그린 그림이 우리에게 어떤 의미를 갖는지 그 의미를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강산에 대한 자부심과 이를 사랑의 마음을 화폭에 담아낸 겸제 진경산수가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우리들에게 주는 감동의 구체적인 내용은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그린 그림은 우리로 하여금 우리 산천의 아름다움에 눈을 뜨게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그의 예술적 성취를 소중한 문화유산으로 여겨야 하는 이유라고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 정선의 작품이 우리에게 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산천을 아름답게 인식하고 여길 수 있게 해준다고 얘기하는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겸제 정선의 예술에 대한 바로 열정과 그 의지에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우리에게 주는 의미를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글을 딱 마무리 짓는 게 아니라 이 글을 통해서 알 수 있는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맥락적 요소 중에 첫 번째가 글을 쓰는 목적에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목적은 바로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겸제 정선의 작품을 소개하고 그 의미를 전달하기 위한 게 바로 이 글의 목적이구나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예상독자는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미술과 관련됐다고 해서 무조건 미술전문가를 위한 거라고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 그림을 어떻게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구체적으로 말로 자세히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다양한 그림 예시를 통해서 우리가 겸제 정선의 화풍을 알 수 있게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독자들이라고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독자들을 위해서 뭐 인쇄 매체는 어떤 걸 사용했을까요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글이니까 인쇄물을 통해서 전달했구나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등을 또 우리가 생각해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맥락을 분석해 보니 이와 관련된 문제가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윗글의 작문의 맥락을 분석한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적절한 것만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ㄱ을 보니까 진경산수화의 창시자인 겸제 정선의 작품을 분석하고 그 의의를 밝히는 것을 중심 내용으로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중심내용을 파악하고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분석에다가 의의파악이라고 하는 중심내용 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진경산수화에 대해 전문적인 지식을 갖고 있는 사람들을 독자로 상정한다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지식을 가지고 있는 사람들을 위한 글이라고 볼 수가 없는 게 전문적인 지식을 갖고 있으면 이 겸제 정선의 화풍을 굳이 하나 하나 설명할 필요가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아주 자세히 설명하고 있기 때문에 일반 독자라고도 보일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겸제 정선의 진경산수화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중국풍의 관념산수화의 공통점과 차이점을 비교하는 것을 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내용적인 측면에서도 틀렸고 목적도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둘을 비교하고자 하는 게 아니었다는 거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보니까 인쇄매체의 특성을 고려할 때 주로 문자와 같은 시각매체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통해서 전달하고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여기서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보기에서 이 보기의 자료를 추가한다고 할 때 이 글을 바탕으로 윗글에 추가할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보니까 관념산수화의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관념산수화의 특징을 설명해 놓은 글을 이 글에 넣는다면 어떤 내용으로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겸제 정선은 관념산수화가 아닌 진경산수화를 사용했단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겸제 정선의 화풍이 서로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점을 부각시켜서 표현해 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관념산수화와 대비해서 겸제 정선의 진경산수화의 특성을 더 부각시키는데 활용하면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우리가 바로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좀 부족하니까 계속해서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작문 맥락 한번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스트레스와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스트레스와 관련된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목적이 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누구일지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뭔지를 파악해 가면서 읽는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같이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바로 이 글의 중심화제가 소개되고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어원에 대해서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라틴어에서 유래되었고 우리말로 어떤 뜻을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좁다는 뜻을 가지고 있다는 어원에 대해서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스트레스는 왜 발생하는지에 대해서 첫 번째 문단에서 계속 설명하는데 왜 발생한다고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발생 원인을 한번 보니까 스트레스 반응은 위험한 상황에 처한 개체가 생존해야 한다는 본능과 먹이를 잡을 때 효율성을 높이는데에서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생존본능과 또 효율성을 높이기 위해서 사용된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스트레스란 인간이 환경에 잘 적응하고 변화하기 위한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설명을 들으면 발생 원인이 그렇게 부정적이지는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긍정적인 이유에서 발생한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스트레스란 단어는 애물단지로 이해된다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부정적으로 받아들여지는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스트레스의 개념과 발생 원인에 대해서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 원인에 대해서 설명을 하고 있는 걸 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스트레스와 관련된 정보를 전달하는 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목적을 좀 생각해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현대사회에서는 뱀이나 호랑이와 맞닥뜨려 목숨이 위험한 일은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현대인들은 오히려 수백년전에 비해서 예측할 수 없는 자극에 둘러 싸여져 있기 때문에 오히려 끊임없는 긴장으로 스트레스를 더 많이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현대인들이 더 많이 느끼는 이유에 대해서 설명을 하면서 왜 더 느낀다는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스트레스성 자극에 뇌가 반응하게 되면서 더 많이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그렇다면 스트레스란 무조건 나쁜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알기로는 무조건 나쁘다고 알고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설명하는 것은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스트레스에는 두 가지 종류가 있다고 하면서 어떤 게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우리가 일반적으로 알고 있는 긴장할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불편하고 괴로운 그런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디스트레스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우리가 알고 있는 부정적인 스트레스가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유스트레스라는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좋은 일이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일이지만 자율신경계가 스트레스 반응을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바로 유스트레스라고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스트레스의 종류가 또 두 가지가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나쁜 것은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또 알게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그러면 스트레스가 만병의 근원이라고 하는데 정말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그거에 대한 대답이 맞기도 하고 틀리기도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무조건 병이 될 수 있느냐에 대한 답이 맞을 수도 있고 아닐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설명하는가 봤더니 아닌 이유는 일단 평소에 스트레스를 잘 관리하면 오히려 병에 대한 내성이 있는 그런 사람이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스트레스에 대한 관리를 통해서 내성을 키울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병으로 이어지는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스트레스가 관리가 되지 않고 만성적으로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스트레스를 받게 되면 이게 바로 뭐로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이어진다는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스트레스가 어디에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미치는 영향에 대해서 또 설명을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얘기하겠어요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관리하는 방법을 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관리하면 되는지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스트레스를 관리하는데 가장 중요한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두 가지를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알려준 바로는 바로 예측가능성과 조절가능성이라고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스트레스의 원인이 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불가능한 상황을 이제 이겨내기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맞닥뜨리면서 생기는 반응이 스트레스라고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조절하는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가야할 길을 예측할 수 있도록 조정하고 능력에 맞춰서 속도를 조절하며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상황을 장악할 수 있도록 느끼며 주관적으로 느끼는 스트레스는 훨씬 줄어들고 심리적 안정감을 갖게 되면서 스트레스를 관리할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이제 스트레스는 어쩔 수 없이 생기는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끊임없이 예측하고 조절하면서 관리를 해줘야 된다는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스트레스를 관리하는 방법까지 제시하고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글을 읽고 끝내는 게 아니라 이 글의 맥락을 한번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분석해 보면 일단 이 글의 목적은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목적은 바로 스트레스에 대한 정보를 제공하는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정보제공의 목적을 갖고 독자들은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예상독자는 어떤 사람들일까요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스트레스를 받고 있는 사람일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사람일수도 있고 아니면 스트레스에 대한 관심이 있는 사람일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일반적인 모든 독자들도 상정했다고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글의 매체는 바로 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인쇄매체를 통해서 전달했구나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맥락과 관련된 내용이 또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물어보는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작품의 맥락을 확인하는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보기의 글쓰기 계획 중 윗글을 쓸 때 반영되지 않는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관심이 있지만 나처럼 막연하게만 알고 있는 사람들을 독자로 글을 써야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예상독자로 관심이 있지만 막연하게 알고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알고 싶은 사람을 위해서 썼다고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스트레스에 대해 상세하게 설명해주는 설명문으로 계획했다고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정보를 전달하기 위해서 썼다고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글의 주제는 스트레스의 개념 및 스트레스를 올바르게 관리하는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관리방법 설명하고 있는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스트레스에 대한 본격적인 연구가 언제부터 시작됐는지 시대적으로 고찰해본 내용도 필요할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대한 시대적 고찰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년도에는 어떤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년도에는 어떤 연구에 대한 내용이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ㄹ이 해당하지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스트레스에 현명하게 대처하는 방안에 대해 언급하면서 글을 마무리한다고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관리하는 방법까지 언급하고 있기 때문에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보기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일단 자료를 보니까 재미있는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관심을 가질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스트레스예요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입시 스트레스를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입시 스트레스는 충분히 관리할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한번 보니까 조금만 달리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청소년기에는 앞으로 해야 할 일이 명확하고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가족의 관계도 조절이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가능하고 조절 가능해서 이건 충분히 관리할 수 있는 스트레스라는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성인이 되었을 때 느끼는 스트레스와는 좀 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관리하기 쉬운 스트레스라는 얘기가 다뤄져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다뤄주면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예측가능하고 조절 가능한 예로 사용할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스트레스는 다른 스트레스에 비해 예측과 조절가능성이 높다는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스트레스와 관련된 글까지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보기 지문이 여러분들에게 조금 도움이 될 수 있을 거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작문 맥락과 관련된 우리가 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넘어가기 전에 우리 잠깐 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처음은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어렸을 적을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걸으려고 할 때 처음부터 막 이렇게 걷지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수영을 배우려고 할 때도 물에 빠져서 죽을 뻔했던 경험들도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처음이라는 건 힘들고 어려운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처음 시도했을 때 실패했다고 해서 남들보다 내 능력이 부족하다고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처음 접해봤기 때문에 실수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처음 접해본 것에 대한 실패를 두려워하지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뭐든지 시도하는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실패에 대한 두려움 때문에 시도하지 않는다면 오히려 할 수 있는 게 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처음은 항상 어렵다는 생각 항상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많은 시도를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다음 지문으로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작문맥락에 없게 정보조직하기와 관련된 내신 챙기기입니다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민족문화의 전통과 계승이라는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또 우리가 맥락을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목적으로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독자를 예상하고 썼는지를 파악하는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민족문화와 전통의 계승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대체로 머리끝에서 발끝까지를 서양식으로 꾸미고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현대인들이 모든 것들을 서양에서 받아와서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받아들여서 그것들을 따라하고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얘기하기를 외양뿐만 아니라 우리가 신봉하는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따르는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즐기는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대체로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서양적인 것이라는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상황에서 이런 현실 앞서두고서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민족문화의 전통을 찾고 이를 계승해야 한다고 얘기를 한다면 대체로 어떻게 오인을 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배타주의나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남을 배척하는 그런 사고라고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국수주의로 오인받기 딱 알맞다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현대의 그런 문화에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서양적인 문화에 대한 문제점을 제기를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민족문화전통의 계승에 대한 고찰의 필요성을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민족문화 계승이 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필요한 상황이 바로 이런 상황 때문이라는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문단을 보니까 전통은 물론 과거로부터 이어져온 것을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전통이라고 하면 다 과거로부터 이어져온 것이라고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전통을 이렇게 정의를 내리다 보면 뭐랑 구분할 수 없게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인습과 구분할 수 없게 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이어온 것이라고 무턱대고 모두 전통이라고 한다면 인습이라는 것과 구별이 서지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인습을 버려야 하는 것으로 생각하지만 전통은 또 어떻게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문화 창조에 이바지할 수 있다고 생각되는 것만을 우리는 전통이라고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인습과 전통을 구분해야 된다는 얘기를 하면서 전통이 바로 우리가 계승해야 될 필요성을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전통과 인습의 구별을 얘기하고 있는 문단이었습니다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그러므로 어느 의미에서 전통이라는 게 고전불변의 신비로운 전통이라는 것이 존재한다기보다는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우리 자신이 전통을 찾아내고 창조한다고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예가 있냐면 과거에는 굉장히 훌륭한 문화적 전통이라고 여겨졌던 것들이 현재에는 그런 버림을 받는 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후대에는 관심을 받지 못했던 것들이 현재 와서 굉장한 관심을 받았던 예가 있는데 바로 그 예가 연암의 문학이라는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후대에 와서 오히려 더 높이 평가되는 전통들이 있다고 하면서 전통이 오히려 지금 밝혀지고 지금 이어져야 되는 그런 창조적인 특성을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전통의 특성과 구체적인 사례로 연암의 문학이나 신라의 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사설시조 등등이 있다는 걸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우리가 계승해야할 민족문화의 전통으로 여겨지는 것들이 바로 어떤 특성을 가지고 있냐면 연암문학에서와 같이 알 수 있듯이 과거의 인습을 타파하고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늘 당연하게 받아들여졌던 그런 관습을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인습에서 벗어나서 새로운 것을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창조하려는 노력이 바탕이 된 것들이 바로 전통으로 우리가 여겨진다는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전통의 특성 자체가 창조를 기반으로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예로 지금 또 뭘 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세종대왕의 훈민정음을 예로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고루한 보수적인 유학자들에 의해서 한글창제의 뜻을 굽혔다면 지금은 그런 한글이라는 게 만들어지지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인습에서 벗어난 창조적인 성격을 가지고 있는 게 바로 전통이라는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계승해야할 민족문화의 전통을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민족문화의 전통을 무시한다는 것은 지나친 자기학대에서 오는 편견에 지나지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민족문화를 계승하자는 것이 국수주의나 배타주의가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왕성한 창조적 정신이 선진문화의 섭취에 인색하지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전통을 계승하는 과정에서 선진문화를 흡수하는 과정도 당연히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우리 민족문화의 전통을 발견하고 창조하고 계승해야 된다는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민족문화의 전통의 계승과 창조에 대한 주장을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목적을 바로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목적을 보니까 우리의 전통을 찾고 계승해야 된다고 하는 그런 주장하는 글이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설득하는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독자들을 설득하는 글이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예상독자는 어떤 독자들일까요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어떤 전통문학에만 관심있는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전통문화와 관련 있는 사람들 뿐만 아니라 모든 사람들을 대상으로 하고 있다는 거 우리가 어떻게 알 수 있냐면 다양한 예시를 통해서 구체적으로 설명해주고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독자들이라고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독자들을 설득하기 위해서 민족문화의 전통을 찾고 계승하자는 주장을 전달하는 글이라고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글을 가지고 한번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작문 맥락을 물어보고 있는 부분이라고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내용확인이지만 작문 맥락과 또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민족문화의 전통계승에 관한 문제제기를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 문제제기를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대조의 방법을 사용하여 주제를 명확하게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인습을 대조시켜서 전달하고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주장에 대한 다양한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연암의 문학이라든지 다양한 장르의 고전작품들을 예시로 들어서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민족문화의 전통이 오늘날 외면당하는 사회문화적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서양화 되어있는 상황과 그 다음에 지금 이 전통을 계승하자는 게 국수주의나 배타주의로 인식되면 안 된다는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사회상이 반영되어있기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 글에서는 민족문화와 외래문화의 차이점을 밝히는 것을 주제로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주제가 외래문화와의 차이점을 드러내는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민족문화를 계승하자는 내용을 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보기자료를 활용해서 윗글의 내용을 보충하기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한번 보니까 어떤 내용이 담겨져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앞서서 배웠던 겸제의 진경산수화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진경산수화 관련된 내용이 이제 이전에 관념산수라는 그런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인습에서 벗어나서 새롭게 창조해낸 게 진경산수라는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이 글과 어떻게 연결시킬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앞서서 얘기했던 것처럼 인습에서 벗어나서 창조해놓은 것이 전통이고 그걸 계승해야 된다는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종래 화가들의 관념산수화는 중국풍의 그림을 그대로 답습하고 있다 해서 인습을 예로 활용할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종래의 화가들이 관념산수화는 현재의 문화 창조에 이바지하지 않으므로 문화적 전통이 될 수 없다는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종래 화가들의 관념산수화는 외래문화도 새로운 문화창조에 이바지할 수 있음을 뒷받침하는 자료로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관념산수화는 어떤 창조의 모습을 보여준 게 아니라 인습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답습의 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겸제 정선의 진경산수화를 연암의 문학이나 세종대왕의 훈민정음과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민족문화의 전통의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창조에는 예로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진경산수화는 새로운 것을 창조하려는 노력의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선택지랑 같은 맥락이라고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작문을 이렇게 볼 때 여기에만 이제 큰 지문을 가지고 푸는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수능에서는 이렇게 큰 지문을 두고 작문문제가 나오기보다는 간단 간단하게 보기 제시문을 통해서 푸는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내신챙기기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문제들이 쭉 나온 걸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개만 일단 뽑아서 같이 한번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글을 통해서도 작문 문제를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내신챙기기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유형이 수능유형이라고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 수능에서 이런 작문 문제가 이런 식으로 나온다는 걸 접할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공통 문제를 먼저 보니까 우리 사회의 저출산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문제에 관해서 사회문화적 맥락을 고려해서 글을 쓰려고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했는데 일단 여기 이렇게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나오는 주제를 먼저 확인해주는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보기는 글을 쓰기 위해 토의한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들어갈 내용으로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통해서 한번 파악해보면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인주가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우리 사회의 저출산 문제가 심각하잖아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너무 개인주의 성향이 강한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저출산 문제의 원인을 인주는 첫 번째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 성향을 가지고 그 원인을 파악하고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경진이가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결혼과 출산에 대한 인식이 바뀌고 자아실현의 욕구가 강해지면서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개인주의 성향과 같은 맥락으로 어떤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자아실현의 욕구가 강해졌기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아이를 많이 낳지 않는 문제가 생긴거라고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나희가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낳기를 꺼리는 것을 개인주의 성향으로만 봐서는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원인을 어떻게 얘기하냐면 사회가 아이를 마음껏 낳아서 키울 수 없는 사회라고 하면서 사회구조의 문제점을 들어서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민준이도 이와 같은 맥락으로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신문에서 봤는데 아이를 낳고 싶어도 고용이나 육아문제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문제 때문에 아이를 낳기 힘들다고 한다는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보니까 마지막에 종석이가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논의를 종합해서 정리를 한다고 했을 때 빈칸에 들어갈 말을 찾아보라고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지금 크게 두 가지 측면에서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개인적인 측면과 사회적인 측면에서 원인을 파악할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담고 있는 답을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고령화의 원인이 개인적인 측면과 사회적인 측면으로 나뉜다는 점을 감안해서 각각의 대안을 제시하는 것은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원인을 개인적인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측면으로 파악했다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있다는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활용해서 글을 쓸 때 자료활용 또한 보완하기 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자료를 잘 파악해야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노인인구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첫 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생산가능인구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고령자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부양한다는 내용으로 어떤 내용인가 봤더니 고령인구가 점점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증가하게 된다는 내용이 담겨져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되면서 노년부양비가 또한 가파르게 상승한다는 내용이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노년부양비가 가파르게 상승한다고 했는데 거기까지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변화되는 추이를 한 눈에 볼 수 있게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말로 정하는 것보다 그래프로 정리해서 보여주면 한 눈에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신문기사는 고령화로 인한 우리 사회의 문제점을 분석하기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문제로 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문제를 보여주기 위한 자료로 활용할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현상이 지속될 경우 향후 우리 사회의 고령인구 증가치를 예측한 자료가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자료가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있었으면 좋겠다고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선택지가 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수지가 우리나라 고령인구 비율을 과거와 비교한 자료가 있으면 좀 더 부각할 수 있다는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생산가능 인구나 노년부양비와 같은 용어가 어려우니까 좀 더 자세한 설명을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덧붙일 필요가 있다는 설명도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작문 문제까지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여러분들이 꼭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선물이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적절한 것을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언어활동에는 다양한 요인들이 함께 작용하는데요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전달매체 등의 글에 관한 요인들을 포괄해서 작문 이것 이것이라고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이것의 요인에는 작문의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아시는 분은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