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 학생의 나눔송으로 여러분에게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김종국의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어제보다 오늘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 부분을 추천해줬습니다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어제보다 오늘 더 많이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아프도록 소중한 사람 처음입니다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그대를 만나려고 이렇게 행복하려고 많이도 아팠나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개사를 해서 올려줬어요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가사를 들으면서 항상 어제보다 오늘 더 공부하자는 생각으로 노래를 듣는데요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개사한 거 한 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어제보다 오늘 더 많이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아프도록 소중한 시험 처음입니다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만점을 맞으려고 이렇게 행복하려고 많이도 아팠나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사람을 사랑하는 것처럼 만점을 받기 위해서 노력하는 것도 굉장히 힘든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소중하고 값진 것이라는 생각이 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어제보다 오늘 더 생명과학을 사랑하는 거 굉장히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만점을 받기 위해서 오늘도 생명과학을 어제보다 오늘 더 열심히 공부해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파이팅하시고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이제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풀이하도록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가장 어렵고 난도가 높은 회차였던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이제 딱 대미를 장식하는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 예상을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문제 정도 틀렸을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어려웠던 만큼 선생님이 더 꼼꼼하게 풀이하려고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우리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하나씩 하나씩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식물을 구성하는 세포 구조를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내 존재하는 물질 중 하나를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각각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전형적인 유형이기 때문에 일단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ㄷ부터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세포 호흡이 일어나는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ㄷ이 바로 식물 세포에서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당류 등을 저장하는 액포죠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뭔지는 다 맞혔는데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가운데에 탄소가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수소가 결합되어 있는 바로 아미노산이네요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단백질의 기본 단위죠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ㄱ부터 쭉 보기를 볼 텐데 보기 하나하나가 만만치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보이기가 생소하냐는 문제였을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결합하는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서로 결합하는 반응에 의해서 단백질이 합성되죠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단백질이 합성되냐고 물어보고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단백질 합성됩니다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 장소인 리보솜에서 단백질 합성이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ㄴ에서 모두 흡열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실수했던 친구들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미토콘드리아에서 세포 호흡이 일어나니까 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반응만 일어나는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 세포 호흡에 대해서 물어본다면 세포 호흡은 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미토콘드리아에서 발열 반응만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흡열 반응인 동화 작용도 일어날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보면 미토콘드리아에서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과정도 이 저분자가 고분자로 합성되면서 에너지를 흡수하는 흡열 반응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흡열 반응 ㄱ에서 일단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흡열 반응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합성되는 과정도 저분자에서 고분자로 이제 에너지를 흡수하는 흡열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다 합성 반응이 일어나기 때문에 흡열 반응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물질이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아미노산으로 이루어진 단백질이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존재하냐고 물어보는데 미토콘드리아 그리고 ㄴ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 액포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막구조로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핵막은 이중막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액포는 단일막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막에 막혀 있는 막단백질 존재하기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단백질의 기본 단위 아미노산이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다 존재하는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생각해도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미토콘드리아에는 세포 호흡과 관련된 효소도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단백질 들어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핵 속에는 염색사를 이루고 있는 단백질도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단백질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확실하게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단백질이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생명체를 구성하는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나타낸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펩타이드 결합이 존재하는 것은 기본 단위가 아미노산인 단백질이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친수성 머리와 소수성 꼬리로 구성되어 있는 게 바로 인지질이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하나에 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뉴클레오타이드인데 그 뉴클레오타이드가 기본 단위인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단위의 종류와 배열 순서에 따라 단백질의 종류가 달라진다고 얘기하고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단백질의 기본 단위인 아미노산이 어떻게 배열되느냐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아미노산이 배열되느냐에 따라서 이 단백질의 종류가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모두 공통적인 구성 원소로 인을 가진다고 했는데 우리 지질의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구성 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인지질의 경우에는 여기 머리 부분에 인산기를 포함하고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염기인데 여기 인산에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구성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인을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모두 탄소 화합물이라고 했는데 단백질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 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탄소를 포함한 탄소 화합물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소장을 구성하고 있는 조직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근육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소장을 구성하고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내벽에 이제 내벽을 가리키고 있는데 이 표면에 규칙적인 배열을 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상피 조직이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 모양이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뉴런으로 구성된 신경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내장근을 지금 나타내고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세포 중에 물질의 분비에 관여하는 세포 소기관이 발달한 소기관이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물질의 분비에 관여하는 세포 소기관이 바로 골지체입니다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골지체가 발달했다는 것은 단백질의 그 운반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발달한 것이나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골지체가 발달한 세포가 이 상피 조직을 구성하는 세포냐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상피 조직을 구성하는 세포들은 상피 세포에서 그 장액을 분비할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소화 효소를 포함한 장액을 많이 만들어서 분비해야 하므로 소포체랑 골지체가 굉장히 많이 발달해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세포에서 분비된 노르에피네프린에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세포의 수축이 촉진되느냐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신경 조직에서 이제 구성하는 세포의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조직을 구성하는 세포에서 노르에피네프린이 분비가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우리 신경 중에서 노르에피네프린 분비하는 교감 신경을 떠올려야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신경절 이후 뉴런의 말단에 의해서 노르에피네프린을 분비하게 되면 이 근육 조직에서 내장근이 어떻게 되느냐고 물어보는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흥분하게 되면 소화 운동이 억제가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내장근의 수축 운동을 억제하는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세포의 수축이 촉진이 아니라 억제된다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소장과 골격근은 생물의 구성 단계 중에 같은 구성 단계에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골격근은 근육 조직의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소장은 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기관과 조직으로 수준이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염색체 구조를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체세포의 세포 주기를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중에 하나고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E2,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염색체와 염색사의 기본 단위인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뉴클레오솜이고요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이중나선을 나타내고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순으로 쭉 이렇게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ㄷ 시기에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세포가 분열하는 분열기에 관찰이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시기에 관찰이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분열기에 관찰이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시기에서 모두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뉴클레오솜인데요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뉴클레오솜은 염색사 또는 염색체의 기본 단위가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간기 동안에는 염색사 상태로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분열기에는 염색체로 존재하는데 염색사일 때나 염색체일 때나 어차피 그 기본 구성단위인 뉴클레오솜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ㄷ 시기 세포가 ㄱ 시기 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ㄱ 시기랑 ㄷ 시기에서 각각 얼마가 되냐고 물어보는 건데 우리 ㄷ 시기에는 ㄱ 시기에 비해서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복제가 되기 때문에 복제되기 전은 복제되고 난 후보다 그의 절반에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갖고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시기 세포가 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ㄴ과 ㄷ이 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굉장히 까다롭고 어려운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나오는 유형이었고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일단 지문이 굉장히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어려웠을 텐데 선생님과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하나씩 하나씩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 종에서 유전자형이 사성 잡종인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이렇게 알려줬고요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대문자는 소문자에 대해서 완성 우성이고요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일단 그림을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연관되어 있으면 상동인 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연관이 되어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사성 잡종이니까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궁금한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연관되어 있으면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연관되어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궁금한데 그다음의 자료가 답을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자가 교배했을 때 자손의 표현형의 비가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나온다는 게 아주 중요한 힌트가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상인 연관되어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자가 교배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3:0:0:1,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연관되어 있어야 이 상반 연관의 자가 교배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자손의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 해당하는 표현형을 맞추라고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해당하는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나타나야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ㄷ과 ㄹ에 해당하는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나타내야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 해당하는 표현형은 각각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쉽게 찾을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그 비율이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우성 표현형인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 대해서 써보면 모두 다 우성 표현형일 때 이거를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ㄹ도 쉽게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얘랑 얘 만났을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6, 3, 3, 2, 1, 1, 2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하나밖에 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우성 표현형이에요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둘 다 열성인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마지막에 ㄹ에 써야 하는데 여기에 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ㄹ이 이만큼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열성인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표현형이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ㄱ과 ㄴ을 알아내는 게 조금 까다로워요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나오는데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또는 이런 경우가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또는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있는 그 표현형을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있는 게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 표현형 말고 그 다른 표현형을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만났을 때 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스니까 얘랑 얘가 만났을 때가 바로 ㄱ이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만나면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 대해서도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나타나는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중에 하나가 여기 나타나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중에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만났을 때가 이런 표현형이 나타나니까 얘랑 얘 만났을 때가 ㄴ이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여기에서는 둘 다 우성 표현형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표현형은 맞혔어요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그다음에 궁금한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자료를 얻으려고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자손에서 표현형의 비가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이런 비율로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검정 교배했을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교배했을 때 나왔던 ㅅ부터 ㅊ까지가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순서 관계없이 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 중 하나에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ㄱ부터 ㅊ까지 중에 표현형이 동일한 경우가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자료를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연관 관계를 파악해야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교배했더니 자손에서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 유전자의 위치를 파악해야 하는데 어떻게 해야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상인 연관되어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상인 연관인 개체랑 또 어떤 개체를 교배했더니 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나와야 한다는 거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나와야 한다는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나오려면 상인 연관인 개체와 상반 연관인 개체를 교배해야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상반 연관되어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교배에 대해서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나와야 하는데 문제에서는 얘가 상반 연관이면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교배했을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2:1:1:0.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2:1:1:0.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 연관되어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상반 연관되어 있는지 이거를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과연 상인 연관되어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연관되어 있는지 어떻게 알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힌트를 가지고 찾아보면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교배했을 때 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 나와야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교배했을 때도 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ㅊ이 나오면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교배했을 때 결과를 한 번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나타난 표현형부터 써보면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교배하거나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교배해도 둘 다 표현형의 비가 둘 다 우성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교배해도 상반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교배해도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의해서도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교배한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표현형은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합치면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이런 비율로 나타나게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지금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표현형의 비는 이미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줄에 있는 것의 비율을 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ㄴ과 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일단 ㄷ의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이제 ㄴ이 되겠는데 둘 중에서 일단 얘가 이미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아니라 그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이제 ㄴ이 돼야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ㄷ이라는 거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2, 1, 1, 2, 1, 1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 것이 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ㅁ부터 ㅊ까지의 표현형에 해당이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그것의 비율이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ㅁ부터 ㅊ까지의 표현형을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만나면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얘가 만나면 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얘랑 얘가 만나면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얘가 만나면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만나면 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우리가 일단 ㅅ부터 ㅊ까지가 뭔지 모르겠으나 여기에서 나타난 표현형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검정 교배했을 때 나타나는 표현형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같아야 된다는 단서를 가지고 과연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 연관일지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연관일지 가려내는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 연관되어 있다고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검정 교배 결과를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만들어질 수 있는 생식 세포 유전자형부터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만들어진 생식 세포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 연관되어 있으니까 대문자끼리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소문자끼리 같이 다니겠죠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상반 연관되어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다니거나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다니겠죠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 세포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검정 교배기 때문에 열성 동형 접합인 개체랑 교배를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만든 생식 세포는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사이에서 태어난 자손은 표현형이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위의 것과 동일한 표현형이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꺾쇠 표시만 하면 표현형이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두 번째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연관되어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검정 교배를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마찬가지 열성 동형 접합의 개체랑 검정 교배를 하는 것이기 때문에 얘가 만드는 생식 세포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만든 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함께 다닐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상반 연관이니까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Br, Br, bR, bR.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생식 세포가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수정하면 이런 표현형의 자손이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자손에서 표현형은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만들어진 생식 세포에 이렇게만 표시하면 표현형이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봤더니 이 넷은 ㅅ부터 ㅊ까지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가지랑 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가지랑 여기에서 공통적으로 나타나는 것이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공통적으로 나타나는 거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위의 것이랑 겹치는 것은 여기에서 발견할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발견되고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여기에서 발견되고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얘의 경우에는 그다음에서 찾을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경우도 여기에서 찾을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여기에 존재하는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여기에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바로 ㅅ부터 ㅊ까지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번째 케이스가 정답이구나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다시 표시해보면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상반 연관되어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표현형은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이런 표현형이라고 ㄱ에서 물어봤는데 ㄱ 표현형은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표현형이어야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같냐고 물어보고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ㅅ부터 ㅊ까지의 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ㅁ과 ㅂ의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1,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2, 2, 1, 1, 1, 1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모르겠는 친구들을 위해서 다시 한 번 언급해보면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ㅂ이 각각 해당하는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ㅅ부터 ㅊ까지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이제 ㄷ 보기가 좀 까다롭죠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내용을 여기에다 다시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까다로운 계산 문제가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자가 교배해서 얻은 표현형이 ㄹ인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교배해서 얻은 표현형이 ㄴ인 개체를 교배해서 이 자손의 유전자형이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것끼리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ㄹ에 대해서 표현형이 뭐였느냐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것끼리 묶어보면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교배했을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상반 연관되어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상반 연관인 개체 자가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우성 표현형인 것은 유전자형이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표시해보면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bbrr.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표현형은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표현형은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교배했을 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표현형인데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 연관되어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다 우성 표현형인 경우에는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받거나 이거 받거나 할 때 그때 둘 다 우성 표현형이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다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받을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받을 확률 똑같으므로 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사이에서 얘가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얘가 나올 확률을 각각 구해서 곱해주면 되는데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사이에서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스가 나올 확률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이쪽은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얘를 받아야 할 확률이므로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스가 돼야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 ㄴ이 이럴 수도 있고 이럴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경우를 나누어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경우를 생각해보면 여기에서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받아야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얘를 받을 확률이므로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경우의 확률이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주는데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받으면 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또 얘를 받을 확률이므로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이러면서 이럴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했으므로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그래서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굉장히 까다롭죠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다시 한 번 더 풀어볼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다시 한 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동물의 털색 유전에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털색은 상염색체에 있는 한 쌍의 대립 유전자에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우열 관계가 뚜렷하다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찾아야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대립 유전자가 어떤 색깔을 나타내는 유전자인지도 찾아야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단서가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밑의 단서부터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개체의 표현형이 동일하다고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표현형이 동일하다는 것은 동일한 표현형이 나온다는 것은 공통적인 유전자에서 똑같은 색을 나타낸다는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유전자형에서 표현형이 나타난다는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우성이라는 것을 알려주는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표현형이 모두 붉은색이므로 이 나타나는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붉은색 유전자라는 거 알려주는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사이에서 태어날 수 있는 거 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TS, TT, QS,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우성이래요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표현형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표현형이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얘 붉은색이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갈색이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갈색이 나타난다는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갈색 유전자가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가려지는 형질인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우성이라는 것도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나타나지 않은 회색 유전자가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우열 관계가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가려지기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갈색 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수컷 사이에서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모두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회색이 갑자기 툭 튀어나왔다는 것은 이 갈색 유전자에 회색 유전자 숨겨져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유전자에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털색 유전자에 또 이 회색이 숨겨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붉은색이죠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경우에도 붉은색이죠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갈색입니다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회색이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개체들의 털색은 회색이다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유전자형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않게 우열 관계 파악할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소화계 일부를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사람에서 일어난 물질대사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이제 보이는 게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글리코젠을 포도당으로 분해하는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촉진하는 게 글루카곤이죠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 α 세포에서 분비된다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과정을 통해서 혈당량이 증가하겠네요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그리고 간에서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아미노산의 단백질로 합성하는 과정 나타나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작용하면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작용했을 때 혈당량이 높아지냐고 물어보고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작용하면 혈당량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세포에서 일어난다고 물어봤는데 이자를 구성하는 세포에서 단백질이 합성되느냐고 물어보고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이자가 외분비샘으로서 작용할 때는 소화 효소 단백질이 합성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이자가 내분비샘으로 작용할 때도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단백질 잘 합성되죠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이자는 이 단백질이 합성되는 그 과정이 굉장히 잘 일어날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분비된 소화 효소는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작용한다고 했는데 간에서 쓸개즙이 생성되기는 하지만 이 쓸개즙 소화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신으로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쓸개즙은 소화 효소가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분비되는 소화 효소라는 말 자체가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분비되는 소화 효소는 이자액 속에 포함된 아트라가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라이페이스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이자에서 분비된 효소들 다 소장에서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간에서 분비되는 쓸개즙도 소화 효소는 아니지만 소장에서 작용하게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혈관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흐르는 혈액 순환의 일부와 두 지점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사이에 흐르는 혈액의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폐정맥과 폐동맥 중에 하나이고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산소와 이산화탄소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다시 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심장에서부터 출발해서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심장에서부터 출발하는데 우리 이쪽이 좌심실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이쪽이 우심실쪽이죠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우심실에서부터 나온 혈관이 이쪽으로 와서 다시 좌심방쪽으로 들어가는 폐순환 경로를 생각해야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심장에서부터 나온 혈액을 담은 관은 동맥이잖아요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폐로 가고 있으니까 얘는 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심장으로 다시 들어가니까 얘는 정색이고 폐정맥이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폐포와 모세혈관 사이의 기체 교환을 생각해보면 폐포로 이산화탄소를 내보내고 다시 폐포에서 모세혈관쪽으로 산소를 들어오게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폐동맥은 이산화탄소가 풍부하고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적은 그런 폐동맥의 혈액 조성을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이산화탄소는 높고 산소 분압이 낮다는 건 무슨 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정맥혈이 흐른다는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폐정맥의 경우에는 이산화탄소 내보내고 산소를 받기 때문에 이산화탄소 분압은 낮고 산소 분압은 높은 동맥혈이 흐를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갈수록 많아지고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줄어들고 있으니까 이산화탄소가 줄어드는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분압의 차이가 ㄱ에서보다 ㄴ에서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28mmHg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얘기를 했는데 눈금을 잘 읽어야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분압이고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46, 46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분압은 왼쪽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것을 읽어야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것을 읽어보니까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ㄴ쪽이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54mmHg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ㄴ에서가 더 커야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수치도 틀렸고 부호도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산소와 결합된 헤모글로빈의 비율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 속에는 산소의 분압이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비율이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산소가 얻었기 때문에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전체값은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밑보다 위가 더 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전도와 관련된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민말이집 신경 축삭돌기 일부를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축삭돌기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곳에 자극을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주고 일정 시간이 지난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측정한 막전위를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줬을 때 활동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발생하였고 휴지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어느 지점에 자극을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자료를 통해서 우리가 힌트를 얻어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막전위 그래프를 그려보면 자극이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탈분극이 일어나고 재분극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분극 상태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막전위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둘 중에 어디인지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 중인지 재분극 중인지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그래프에서 가장 오른쪽에 있는 게 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자극이 오고 나서부터 가장 시간이 많이 소요가 된 거니까 자극이 제일 왔다는 것을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자극이 제일 먼저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ㄴ에 자극이 제일 먼저 오기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자극을 줘야 제일 먼저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양방향으로 흥분의 전도가 일어나는데 ㄱ에 먼저고 그다음에 ㄷ이 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이 거리보다 짧으니까요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순서가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ㄴ과 ㄷ 사이에 ㄱ이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재분극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준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ㄱ에서 막전위는 칼륨 이온 통로를 통하여 칼륨 이온 확산에 의해서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중이기 때문에 칼륨 이온이 안에서 바깥으로 유출되겠죠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ㄷ에서 이온의 세포 밖에서의 농도분의 세포 안에서의 농도가 칼륨 이온이 나트륨 이온보다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구간이든지 상관하지 말고 항상 칼륨 이온은 세포 안쪽이 바깥쪽보다 높게 유지가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이온은 세포 바깥쪽이 안쪽보다 높게 유지가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칼륨 이온에서 그 값이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근수축과 관련된 문제인데 여러분이 어려워하는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골격근의 수축 과정의 두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나타낸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좌우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구조가 나타났는데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근육 원섬유 마디가 짧아지기 때문에 근육이 수축하는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짧아졌습니다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짧아졌다는 건 양쪽에서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밀고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양쪽에서 액틴 필라멘트가 미끄러져서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들어오게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액틴 필라멘트 자체 길이는 변하지 않기 때문에 이만큼 밀고 들어와서 이거 끝 선이 여기까지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여기 끝 선이 여기까지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들어왔으니까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그 값이 증가해야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 있는 구간이 이만큼이었는데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ㄱ의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ㄱ의 구간이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필라멘트만 있는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액틴과 마이오신이 겹치는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선생님이 지금 노란색으로 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ㄴ 길이의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ㄴ이 이만큼이잖아요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여기까지니까 마이오신 필라멘트 자체의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길이를 알려주고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각각의 값을 한 번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편하겠네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근육 원섬유 마디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수축해도 이완해도 변하지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길이를 알기 때문에 이제 ㄱ의 길이를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길이 어떻게 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빼버리면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ㄱ이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길이인데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길이를 빼면 양쪽 ㄱ이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이거를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ㄱ으로 나누어야 하니까 하나의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이거를 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ㄱ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ㄴ의 길이도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길이가 액틴 필라멘트 이만큼의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더했을 때 액틴 필라멘트 자체의 길이니까 변하지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길이는 액틴 필라멘트 자체의 길이라서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길이도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어떻게 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그림으로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ㄴ을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ㄴ을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ㄴ을 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ㄴ을 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ㄴ을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당연할 수밖에 없는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 그려놨잖아요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그림이 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이만큼이었는데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이만큼이었는데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 길이가 돼야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액틴 필라멘트 전체의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길이분의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크다고 했는데 계산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액틴 필라멘트 전체의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1.0, 1.0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 전체의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 길이는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더하면 액틴 필라멘트 전체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조금 까다롭죠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더 풀어볼 문제 언급을 해보면 우리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유전 법칙에서 연관 유전에 대해서 묻는 문제인데 꽤 까다로웠습니다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다시 한 번 더 보시고 마지막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다시 한 번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