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05ED" w14:textId="77777777" w:rsidR="0043251C" w:rsidRPr="0043251C" w:rsidRDefault="0043251C" w:rsidP="0043251C">
      <w:r w:rsidRPr="0043251C">
        <w:t>I'm a student in NIT2112 Object-Oriented Programming at Victoria University. I've been given a project brief to build "</w:t>
      </w:r>
      <w:proofErr w:type="spellStart"/>
      <w:r w:rsidRPr="0043251C">
        <w:t>OzZoo</w:t>
      </w:r>
      <w:proofErr w:type="spellEnd"/>
      <w:r w:rsidRPr="0043251C">
        <w:t>", an Australian zoo simulation game in Python. The project requires: 10+ classes, 3-level inheritance hierarchy, polymorphism, abstract base classes, interfaces (</w:t>
      </w:r>
      <w:proofErr w:type="spellStart"/>
      <w:r w:rsidRPr="0043251C">
        <w:t>ICleanable</w:t>
      </w:r>
      <w:proofErr w:type="spellEnd"/>
      <w:r w:rsidRPr="0043251C">
        <w:t>/</w:t>
      </w:r>
      <w:proofErr w:type="spellStart"/>
      <w:r w:rsidRPr="0043251C">
        <w:t>IFeedable</w:t>
      </w:r>
      <w:proofErr w:type="spellEnd"/>
      <w:r w:rsidRPr="0043251C">
        <w:t>), the Factory design pattern, a custom exception hierarchy, a day-based game loop, and a CLI interface. Optional extras include a breeding mechanic, multiple enclosure types, and random events.</w:t>
      </w:r>
    </w:p>
    <w:p w14:paraId="49B143C4" w14:textId="77777777" w:rsidR="0043251C" w:rsidRPr="0043251C" w:rsidRDefault="0043251C" w:rsidP="0043251C">
      <w:r w:rsidRPr="0043251C">
        <w:t xml:space="preserve">Please write a detailed student implementation guide that explains: what I'm building at a high level, how each OOP concept maps to the zoo domain with concrete code examples, a suggested file structure, a step-by-step getting started checklist, key implementation tips, example CLI output, and a class structure reference for the core classes (Animal, Enclosure, Zoo, </w:t>
      </w:r>
      <w:proofErr w:type="spellStart"/>
      <w:r w:rsidRPr="0043251C">
        <w:t>AnimalFactory</w:t>
      </w:r>
      <w:proofErr w:type="spellEnd"/>
      <w:r w:rsidRPr="0043251C">
        <w:t>). Write it in an encouraging, student-friendly tone</w:t>
      </w:r>
    </w:p>
    <w:p w14:paraId="7623B3A8" w14:textId="77777777" w:rsidR="0043251C" w:rsidRDefault="0043251C">
      <w:r>
        <w:t>Output:</w:t>
      </w:r>
    </w:p>
    <w:p w14:paraId="68975ECA" w14:textId="0EF7C080" w:rsidR="00475EBD" w:rsidRDefault="00051B65">
      <w:r>
        <w:object w:dxaOrig="1490" w:dyaOrig="992" w14:anchorId="6A81F9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4.65pt;height:49.5pt" o:ole="">
            <v:imagedata r:id="rId4" o:title=""/>
          </v:shape>
          <o:OLEObject Type="Embed" ProgID="Package" ShapeID="_x0000_i1027" DrawAspect="Icon" ObjectID="_1837360530" r:id="rId5"/>
        </w:object>
      </w:r>
    </w:p>
    <w:p w14:paraId="66893479" w14:textId="77777777" w:rsidR="00475EBD" w:rsidRDefault="00475EBD"/>
    <w:p w14:paraId="1768FE23" w14:textId="121C6632" w:rsidR="0006370F" w:rsidRDefault="0043251C">
      <w:r>
        <w:t xml:space="preserve">See file - </w:t>
      </w:r>
      <w:proofErr w:type="spellStart"/>
      <w:r w:rsidR="00075F5A" w:rsidRPr="00075F5A">
        <w:t>OzZoo_Implementation_Guide</w:t>
      </w:r>
      <w:proofErr w:type="spellEnd"/>
    </w:p>
    <w:p w14:paraId="2B2D209A" w14:textId="77777777" w:rsidR="008C1AD5" w:rsidRDefault="008C1AD5"/>
    <w:sectPr w:rsidR="008C1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2C"/>
    <w:rsid w:val="00051B65"/>
    <w:rsid w:val="0006370F"/>
    <w:rsid w:val="00075F5A"/>
    <w:rsid w:val="0043251C"/>
    <w:rsid w:val="00475EBD"/>
    <w:rsid w:val="005D4D53"/>
    <w:rsid w:val="008C1AD5"/>
    <w:rsid w:val="00A629DB"/>
    <w:rsid w:val="00E9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AE1A"/>
  <w15:chartTrackingRefBased/>
  <w15:docId w15:val="{AF5D6EFA-2F28-42D5-9A04-F6C1347A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Morovan</dc:creator>
  <cp:keywords/>
  <dc:description/>
  <cp:lastModifiedBy>Benjamin Morovan</cp:lastModifiedBy>
  <cp:revision>6</cp:revision>
  <dcterms:created xsi:type="dcterms:W3CDTF">2026-04-10T10:54:00Z</dcterms:created>
  <dcterms:modified xsi:type="dcterms:W3CDTF">2026-04-10T11:09:00Z</dcterms:modified>
</cp:coreProperties>
</file>