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7DCC" w14:textId="63E9C3C3" w:rsidR="008C612E" w:rsidRPr="006D7339" w:rsidRDefault="006D7339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6D7339">
        <w:rPr>
          <w:rFonts w:ascii="Arial" w:eastAsia="Times New Roman" w:hAnsi="Arial" w:cs="Arial"/>
          <w:color w:val="000000"/>
          <w:sz w:val="27"/>
          <w:szCs w:val="27"/>
        </w:rPr>
        <w:t>About Data</w:t>
      </w:r>
      <w:r>
        <w:rPr>
          <w:rFonts w:ascii="Arial" w:eastAsia="Times New Roman" w:hAnsi="Arial" w:cs="Arial"/>
          <w:color w:val="000000"/>
          <w:sz w:val="27"/>
          <w:szCs w:val="27"/>
        </w:rPr>
        <w:t>s</w:t>
      </w:r>
      <w:r w:rsidRPr="006D7339">
        <w:rPr>
          <w:rFonts w:ascii="Arial" w:eastAsia="Times New Roman" w:hAnsi="Arial" w:cs="Arial"/>
          <w:color w:val="000000"/>
          <w:sz w:val="27"/>
          <w:szCs w:val="27"/>
        </w:rPr>
        <w:t>et:</w:t>
      </w:r>
    </w:p>
    <w:p w14:paraId="1EE06F9E" w14:textId="2326C4BC" w:rsidR="006D7339" w:rsidRPr="006D7339" w:rsidRDefault="006D7339" w:rsidP="006D7339">
      <w:pPr>
        <w:shd w:val="clear" w:color="auto" w:fill="FFFFFF"/>
        <w:spacing w:before="360" w:after="240" w:line="240" w:lineRule="auto"/>
        <w:ind w:left="720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6D7339">
        <w:rPr>
          <w:rFonts w:ascii="Arial" w:eastAsia="Times New Roman" w:hAnsi="Arial" w:cs="Arial"/>
          <w:color w:val="000000"/>
          <w:sz w:val="27"/>
          <w:szCs w:val="27"/>
        </w:rPr>
        <w:t>Content</w:t>
      </w:r>
    </w:p>
    <w:p w14:paraId="0E6D6059" w14:textId="77777777" w:rsidR="006D7339" w:rsidRPr="006D7339" w:rsidRDefault="006D7339" w:rsidP="006D7339">
      <w:pPr>
        <w:shd w:val="clear" w:color="auto" w:fill="FFFFFF"/>
        <w:spacing w:before="158" w:after="158" w:line="240" w:lineRule="auto"/>
        <w:ind w:left="720"/>
        <w:textAlignment w:val="baseline"/>
        <w:rPr>
          <w:rFonts w:ascii="Arial" w:eastAsia="Times New Roman" w:hAnsi="Arial" w:cs="Arial"/>
          <w:sz w:val="21"/>
          <w:szCs w:val="21"/>
        </w:rPr>
      </w:pPr>
      <w:r w:rsidRPr="006D7339">
        <w:rPr>
          <w:rFonts w:ascii="Arial" w:eastAsia="Times New Roman" w:hAnsi="Arial" w:cs="Arial"/>
          <w:sz w:val="21"/>
          <w:szCs w:val="21"/>
        </w:rPr>
        <w:t>Contains Genuine and Forged signatures of 30 people. Each person has 5 Genuine signatures which they made themselves and 5 Forged signatures someone else made.</w:t>
      </w:r>
      <w:r w:rsidRPr="006D7339">
        <w:rPr>
          <w:rFonts w:ascii="Arial" w:eastAsia="Times New Roman" w:hAnsi="Arial" w:cs="Arial"/>
          <w:sz w:val="21"/>
          <w:szCs w:val="21"/>
        </w:rPr>
        <w:br/>
        <w:t>The naming of images is explained here.</w:t>
      </w:r>
      <w:r w:rsidRPr="006D7339">
        <w:rPr>
          <w:rFonts w:ascii="Arial" w:eastAsia="Times New Roman" w:hAnsi="Arial" w:cs="Arial"/>
          <w:sz w:val="21"/>
          <w:szCs w:val="21"/>
        </w:rPr>
        <w:br/>
        <w:t>NFI-00602023 is an image of signature of person number 023 done by person 006. This is a forged signature. NFI-02103021 is an image of signature of person number 021 done by person 021. This is a genuine signature.</w:t>
      </w:r>
    </w:p>
    <w:p w14:paraId="7D88EDDB" w14:textId="21562CF3" w:rsidR="006D7339" w:rsidRDefault="006D7339" w:rsidP="006D7339">
      <w:pPr>
        <w:ind w:left="720"/>
      </w:pPr>
    </w:p>
    <w:p w14:paraId="02073927" w14:textId="3804285F" w:rsidR="006D7339" w:rsidRPr="006D7339" w:rsidRDefault="006D7339" w:rsidP="006D7339">
      <w:pPr>
        <w:shd w:val="clear" w:color="auto" w:fill="FFFFFF"/>
        <w:spacing w:before="360" w:after="240" w:line="240" w:lineRule="auto"/>
        <w:ind w:left="720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6D7339">
        <w:rPr>
          <w:rFonts w:ascii="Arial" w:eastAsia="Times New Roman" w:hAnsi="Arial" w:cs="Arial"/>
          <w:color w:val="000000"/>
          <w:sz w:val="27"/>
          <w:szCs w:val="27"/>
        </w:rPr>
        <w:t>Source:</w:t>
      </w:r>
    </w:p>
    <w:p w14:paraId="128D9A88" w14:textId="73977974" w:rsidR="006D7339" w:rsidRDefault="006D7339" w:rsidP="006D7339">
      <w:pPr>
        <w:ind w:left="720"/>
      </w:pPr>
      <w:r w:rsidRPr="006D7339">
        <w:rPr>
          <w:rFonts w:ascii="Arial" w:eastAsia="Times New Roman" w:hAnsi="Arial" w:cs="Arial"/>
          <w:sz w:val="21"/>
          <w:szCs w:val="21"/>
        </w:rPr>
        <w:t>Kaggle</w:t>
      </w:r>
      <w:r>
        <w:t xml:space="preserve"> (</w:t>
      </w:r>
      <w:hyperlink r:id="rId4" w:history="1">
        <w:r w:rsidRPr="006D7339">
          <w:rPr>
            <w:rStyle w:val="Hyperlink"/>
          </w:rPr>
          <w:t>link</w:t>
        </w:r>
      </w:hyperlink>
      <w:r>
        <w:t>)</w:t>
      </w:r>
    </w:p>
    <w:p w14:paraId="054A1548" w14:textId="7D9B53E2" w:rsidR="006D7339" w:rsidRDefault="006D7339" w:rsidP="006D7339">
      <w:pPr>
        <w:shd w:val="clear" w:color="auto" w:fill="FFFFFF"/>
        <w:spacing w:before="360" w:after="240" w:line="240" w:lineRule="auto"/>
        <w:ind w:left="720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6D7339">
        <w:rPr>
          <w:rFonts w:ascii="Arial" w:eastAsia="Times New Roman" w:hAnsi="Arial" w:cs="Arial"/>
          <w:color w:val="000000"/>
          <w:sz w:val="27"/>
          <w:szCs w:val="27"/>
        </w:rPr>
        <w:t>Dataset Structure</w:t>
      </w:r>
      <w:r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14:paraId="56DC4DEC" w14:textId="77777777" w:rsidR="006D7339" w:rsidRPr="006D7339" w:rsidRDefault="006D7339" w:rsidP="006D7339">
      <w:pPr>
        <w:shd w:val="clear" w:color="auto" w:fill="FFFFFF"/>
        <w:spacing w:before="360" w:after="240" w:line="240" w:lineRule="auto"/>
        <w:ind w:left="1440"/>
        <w:textAlignment w:val="baseline"/>
        <w:outlineLvl w:val="2"/>
        <w:rPr>
          <w:rFonts w:ascii="Arial" w:eastAsia="Times New Roman" w:hAnsi="Arial" w:cs="Arial"/>
          <w:sz w:val="21"/>
          <w:szCs w:val="21"/>
        </w:rPr>
      </w:pPr>
      <w:r w:rsidRPr="006D7339">
        <w:rPr>
          <w:rFonts w:ascii="Arial" w:eastAsia="Times New Roman" w:hAnsi="Arial" w:cs="Arial"/>
          <w:sz w:val="21"/>
          <w:szCs w:val="21"/>
        </w:rPr>
        <w:t>Training Dataset folder:</w:t>
      </w:r>
    </w:p>
    <w:p w14:paraId="6820E3FD" w14:textId="5CA62A47" w:rsidR="006D7339" w:rsidRPr="006D7339" w:rsidRDefault="006D7339" w:rsidP="006D7339">
      <w:pPr>
        <w:shd w:val="clear" w:color="auto" w:fill="FFFFFF"/>
        <w:spacing w:before="360" w:after="240" w:line="240" w:lineRule="auto"/>
        <w:ind w:left="2160"/>
        <w:textAlignment w:val="baseline"/>
        <w:outlineLvl w:val="2"/>
        <w:rPr>
          <w:rFonts w:ascii="Arial" w:eastAsia="Times New Roman" w:hAnsi="Arial" w:cs="Arial"/>
          <w:sz w:val="21"/>
          <w:szCs w:val="21"/>
        </w:rPr>
      </w:pPr>
      <w:r w:rsidRPr="006D7339">
        <w:rPr>
          <w:rFonts w:ascii="Arial" w:eastAsia="Times New Roman" w:hAnsi="Arial" w:cs="Arial"/>
          <w:sz w:val="21"/>
          <w:szCs w:val="21"/>
        </w:rPr>
        <w:t>Dataset_Signature_Final\Dataset</w:t>
      </w:r>
    </w:p>
    <w:p w14:paraId="6DB0D3EF" w14:textId="1F64C447" w:rsidR="006D7339" w:rsidRPr="006D7339" w:rsidRDefault="006D7339" w:rsidP="006D7339">
      <w:pPr>
        <w:shd w:val="clear" w:color="auto" w:fill="FFFFFF"/>
        <w:spacing w:before="360" w:after="240" w:line="240" w:lineRule="auto"/>
        <w:ind w:left="1440"/>
        <w:textAlignment w:val="baseline"/>
        <w:outlineLvl w:val="2"/>
        <w:rPr>
          <w:rFonts w:ascii="Arial" w:eastAsia="Times New Roman" w:hAnsi="Arial" w:cs="Arial"/>
          <w:sz w:val="21"/>
          <w:szCs w:val="21"/>
        </w:rPr>
      </w:pPr>
      <w:r w:rsidRPr="006D7339">
        <w:rPr>
          <w:rFonts w:ascii="Arial" w:eastAsia="Times New Roman" w:hAnsi="Arial" w:cs="Arial"/>
          <w:sz w:val="21"/>
          <w:szCs w:val="21"/>
        </w:rPr>
        <w:t>Validation and Testing Dataset folder:</w:t>
      </w:r>
    </w:p>
    <w:p w14:paraId="77CA97A1" w14:textId="5D40FFA6" w:rsidR="006D7339" w:rsidRPr="006D7339" w:rsidRDefault="006D7339" w:rsidP="006D7339">
      <w:pPr>
        <w:shd w:val="clear" w:color="auto" w:fill="FFFFFF"/>
        <w:spacing w:before="360" w:after="240" w:line="240" w:lineRule="auto"/>
        <w:ind w:left="2160"/>
        <w:textAlignment w:val="baseline"/>
        <w:outlineLvl w:val="2"/>
        <w:rPr>
          <w:rFonts w:ascii="Arial" w:eastAsia="Times New Roman" w:hAnsi="Arial" w:cs="Arial"/>
          <w:sz w:val="21"/>
          <w:szCs w:val="21"/>
        </w:rPr>
      </w:pPr>
      <w:r w:rsidRPr="006D7339">
        <w:rPr>
          <w:rFonts w:ascii="Arial" w:eastAsia="Times New Roman" w:hAnsi="Arial" w:cs="Arial"/>
          <w:sz w:val="21"/>
          <w:szCs w:val="21"/>
        </w:rPr>
        <w:t>sample_Signature\sample_Signature</w:t>
      </w:r>
    </w:p>
    <w:p w14:paraId="219C62D7" w14:textId="77777777" w:rsidR="006D7339" w:rsidRDefault="006D7339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14:paraId="3A3A0C5F" w14:textId="77777777" w:rsidR="00EF4C66" w:rsidRDefault="00EF4C66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14:paraId="7BF8C2A7" w14:textId="77777777" w:rsidR="00EF4C66" w:rsidRDefault="00EF4C66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14:paraId="59165534" w14:textId="77777777" w:rsidR="00EF4C66" w:rsidRDefault="00EF4C66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14:paraId="5C5E47B3" w14:textId="77777777" w:rsidR="00EF4C66" w:rsidRDefault="00EF4C66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14:paraId="76EC21AB" w14:textId="77777777" w:rsidR="00EF4C66" w:rsidRDefault="00EF4C66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14:paraId="0695EBA0" w14:textId="77777777" w:rsidR="00EF4C66" w:rsidRDefault="00EF4C66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14:paraId="38F80F03" w14:textId="5BD49CF3" w:rsidR="006D7339" w:rsidRDefault="0023760E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visualization:</w:t>
      </w:r>
    </w:p>
    <w:p w14:paraId="56A74DA3" w14:textId="63C770AD" w:rsidR="0023760E" w:rsidRPr="00EF4C66" w:rsidRDefault="0023760E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sz w:val="21"/>
          <w:szCs w:val="21"/>
        </w:rPr>
      </w:pPr>
      <w:r w:rsidRPr="00EF4C66">
        <w:rPr>
          <w:rFonts w:ascii="Arial" w:eastAsia="Times New Roman" w:hAnsi="Arial" w:cs="Arial"/>
          <w:sz w:val="21"/>
          <w:szCs w:val="21"/>
        </w:rPr>
        <w:t>Label = 1 (Matching signatures)</w:t>
      </w:r>
    </w:p>
    <w:p w14:paraId="3874688A" w14:textId="4E854B96" w:rsidR="0023760E" w:rsidRPr="00EF4C66" w:rsidRDefault="0023760E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sz w:val="21"/>
          <w:szCs w:val="21"/>
        </w:rPr>
      </w:pPr>
      <w:r w:rsidRPr="00EF4C66">
        <w:rPr>
          <w:rFonts w:ascii="Arial" w:eastAsia="Times New Roman" w:hAnsi="Arial" w:cs="Arial"/>
          <w:sz w:val="21"/>
          <w:szCs w:val="21"/>
        </w:rPr>
        <w:t>Label = 0 (</w:t>
      </w:r>
      <w:r w:rsidR="00EF4C66" w:rsidRPr="00EF4C66">
        <w:rPr>
          <w:rFonts w:ascii="Arial" w:eastAsia="Times New Roman" w:hAnsi="Arial" w:cs="Arial"/>
          <w:sz w:val="21"/>
          <w:szCs w:val="21"/>
        </w:rPr>
        <w:t>Nonmatching</w:t>
      </w:r>
      <w:r w:rsidRPr="00EF4C66">
        <w:rPr>
          <w:rFonts w:ascii="Arial" w:eastAsia="Times New Roman" w:hAnsi="Arial" w:cs="Arial"/>
          <w:sz w:val="21"/>
          <w:szCs w:val="21"/>
        </w:rPr>
        <w:t xml:space="preserve"> </w:t>
      </w:r>
      <w:r w:rsidR="00EF4C66" w:rsidRPr="00EF4C66">
        <w:rPr>
          <w:rFonts w:ascii="Arial" w:eastAsia="Times New Roman" w:hAnsi="Arial" w:cs="Arial"/>
          <w:sz w:val="21"/>
          <w:szCs w:val="21"/>
        </w:rPr>
        <w:t>signatures</w:t>
      </w:r>
      <w:r w:rsidRPr="00EF4C66">
        <w:rPr>
          <w:rFonts w:ascii="Arial" w:eastAsia="Times New Roman" w:hAnsi="Arial" w:cs="Arial"/>
          <w:sz w:val="21"/>
          <w:szCs w:val="21"/>
        </w:rPr>
        <w:t>)</w:t>
      </w:r>
    </w:p>
    <w:p w14:paraId="03AC8E3A" w14:textId="407D0855" w:rsidR="00EF4C66" w:rsidRDefault="00EF4C66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4350144B" wp14:editId="51A901D9">
            <wp:extent cx="5105400" cy="590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68FE" w14:textId="7248D1E8" w:rsidR="00EF4C66" w:rsidRDefault="00EF4C66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14:paraId="6EA99A8E" w14:textId="7B9B1B5D" w:rsidR="00EF4C66" w:rsidRDefault="00EF4C66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14:paraId="0875C0A4" w14:textId="789787AC" w:rsidR="00EF4C66" w:rsidRDefault="00EF4C66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Model Structure:</w:t>
      </w:r>
    </w:p>
    <w:p w14:paraId="683CBCDB" w14:textId="7155C590" w:rsidR="00EF4C66" w:rsidRDefault="00EF4C66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1A9CECB0" wp14:editId="6E0AC417">
            <wp:extent cx="59436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45E7" w14:textId="77777777" w:rsidR="00566C8A" w:rsidRDefault="00566C8A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14:paraId="3D628E6C" w14:textId="60963F25" w:rsidR="00566C8A" w:rsidRDefault="00566C8A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Training:</w:t>
      </w:r>
    </w:p>
    <w:p w14:paraId="7F015A2F" w14:textId="52628396" w:rsidR="00566C8A" w:rsidRDefault="00566C8A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7764E6F9" wp14:editId="674B64AF">
            <wp:extent cx="59436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287FD" w14:textId="77777777" w:rsidR="00566C8A" w:rsidRDefault="00566C8A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14:paraId="48C2B4FB" w14:textId="359272BE" w:rsidR="00566C8A" w:rsidRDefault="00566C8A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23B3F59D" wp14:editId="7EE1C012">
            <wp:extent cx="5934075" cy="4733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C9EC" w14:textId="77777777" w:rsidR="00566C8A" w:rsidRDefault="00566C8A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14:paraId="531ABE04" w14:textId="77777777" w:rsidR="00566C8A" w:rsidRDefault="00566C8A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14:paraId="3176DFB5" w14:textId="77777777" w:rsidR="00566C8A" w:rsidRDefault="00566C8A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14:paraId="6112EAD6" w14:textId="77777777" w:rsidR="00566C8A" w:rsidRDefault="00566C8A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14:paraId="6F4A813D" w14:textId="77777777" w:rsidR="00566C8A" w:rsidRDefault="00566C8A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14:paraId="5C65681A" w14:textId="77777777" w:rsidR="00566C8A" w:rsidRDefault="00566C8A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14:paraId="6E9D254D" w14:textId="77777777" w:rsidR="00566C8A" w:rsidRDefault="00566C8A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14:paraId="0CEE048C" w14:textId="77777777" w:rsidR="00566C8A" w:rsidRDefault="00566C8A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p w14:paraId="02891542" w14:textId="1DACE586" w:rsidR="00EF4C66" w:rsidRDefault="00EF4C66" w:rsidP="006D7339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Prediction:</w:t>
      </w:r>
    </w:p>
    <w:p w14:paraId="0CFF2048" w14:textId="07AE73FB" w:rsidR="00EF4C66" w:rsidRDefault="00EF4C66" w:rsidP="00EF4C66">
      <w:pPr>
        <w:shd w:val="clear" w:color="auto" w:fill="FFFFFF"/>
        <w:spacing w:before="360" w:after="240" w:line="240" w:lineRule="auto"/>
        <w:ind w:left="720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EF4C66">
        <w:rPr>
          <w:rFonts w:ascii="Arial" w:eastAsia="Times New Roman" w:hAnsi="Arial" w:cs="Arial"/>
          <w:sz w:val="21"/>
          <w:szCs w:val="21"/>
        </w:rPr>
        <w:t>Matching</w:t>
      </w:r>
      <w:r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14:paraId="4AA4115D" w14:textId="467DDA38" w:rsidR="00EF4C66" w:rsidRDefault="00EF4C66" w:rsidP="00EF4C66">
      <w:pPr>
        <w:shd w:val="clear" w:color="auto" w:fill="FFFFFF"/>
        <w:spacing w:before="360" w:after="240" w:line="240" w:lineRule="auto"/>
        <w:ind w:left="720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01B12D76" wp14:editId="6D351BAA">
            <wp:extent cx="594360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6684" w14:textId="2DAB2246" w:rsidR="00EF4C66" w:rsidRDefault="00EF4C66" w:rsidP="00EF4C66">
      <w:pPr>
        <w:shd w:val="clear" w:color="auto" w:fill="FFFFFF"/>
        <w:spacing w:before="360" w:after="240" w:line="240" w:lineRule="auto"/>
        <w:ind w:left="720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EF4C66">
        <w:rPr>
          <w:rFonts w:ascii="Arial" w:eastAsia="Times New Roman" w:hAnsi="Arial" w:cs="Arial"/>
          <w:sz w:val="21"/>
          <w:szCs w:val="21"/>
        </w:rPr>
        <w:t>Nonmatching</w:t>
      </w:r>
      <w:r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14:paraId="194E92A0" w14:textId="4F95C1F1" w:rsidR="00727B8E" w:rsidRDefault="00727B8E" w:rsidP="00EF4C66">
      <w:pPr>
        <w:shd w:val="clear" w:color="auto" w:fill="FFFFFF"/>
        <w:spacing w:before="360" w:after="240" w:line="240" w:lineRule="auto"/>
        <w:ind w:left="720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5D65F999" wp14:editId="763AFA00">
            <wp:extent cx="5934075" cy="1819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051CC" w14:textId="77777777" w:rsidR="00EF4C66" w:rsidRPr="006D7339" w:rsidRDefault="00EF4C66" w:rsidP="00EF4C66">
      <w:pPr>
        <w:shd w:val="clear" w:color="auto" w:fill="FFFFFF"/>
        <w:spacing w:before="360" w:after="240" w:line="240" w:lineRule="auto"/>
        <w:ind w:left="720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</w:p>
    <w:sectPr w:rsidR="00EF4C66" w:rsidRPr="006D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39"/>
    <w:rsid w:val="0023760E"/>
    <w:rsid w:val="00566C8A"/>
    <w:rsid w:val="006D7339"/>
    <w:rsid w:val="00727B8E"/>
    <w:rsid w:val="008C612E"/>
    <w:rsid w:val="00EF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2C20"/>
  <w15:chartTrackingRefBased/>
  <w15:docId w15:val="{E1F0ED4F-C2CD-47EF-B4B1-F6E0F1CA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7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73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7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7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kaggle.com/divyanshrai/handwritten-signature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husam</dc:creator>
  <cp:keywords/>
  <dc:description/>
  <cp:lastModifiedBy>mohammed husam</cp:lastModifiedBy>
  <cp:revision>6</cp:revision>
  <dcterms:created xsi:type="dcterms:W3CDTF">2021-05-24T10:57:00Z</dcterms:created>
  <dcterms:modified xsi:type="dcterms:W3CDTF">2021-05-24T11:31:00Z</dcterms:modified>
</cp:coreProperties>
</file>