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A7599" w14:textId="77777777" w:rsidR="004C1AD8" w:rsidRDefault="004C1AD8"/>
    <w:tbl>
      <w:tblPr>
        <w:tblpPr w:leftFromText="180" w:rightFromText="180" w:vertAnchor="text" w:tblpX="-992" w:tblpY="1"/>
        <w:tblOverlap w:val="never"/>
        <w:tblW w:w="79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016"/>
        <w:gridCol w:w="2661"/>
      </w:tblGrid>
      <w:tr w:rsidR="004F2832" w:rsidRPr="00D75B8A" w14:paraId="34E4392E" w14:textId="77777777">
        <w:trPr>
          <w:trHeight w:val="167"/>
        </w:trPr>
        <w:tc>
          <w:tcPr>
            <w:tcW w:w="3261" w:type="dxa"/>
          </w:tcPr>
          <w:p w14:paraId="5EDE329E" w14:textId="77777777" w:rsidR="004F2832" w:rsidRPr="0092471D" w:rsidRDefault="004F2832" w:rsidP="00622528">
            <w:pPr>
              <w:ind w:left="-806" w:firstLine="86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Κωδικός έργου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</w:t>
            </w:r>
          </w:p>
          <w:p w14:paraId="0D48AE8B" w14:textId="77777777" w:rsidR="004F2832" w:rsidRPr="00723FDA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Project No :       …………………………</w:t>
            </w:r>
            <w:r w:rsidR="00B96775">
              <w:rPr>
                <w:rFonts w:ascii="Arial" w:hAnsi="Arial" w:cs="Arial"/>
                <w:sz w:val="18"/>
                <w:szCs w:val="18"/>
                <w:lang w:val="en-US"/>
              </w:rPr>
              <w:t>..</w:t>
            </w:r>
          </w:p>
          <w:p w14:paraId="385CC77D" w14:textId="77777777" w:rsidR="004F2832" w:rsidRPr="00C25FBC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016" w:type="dxa"/>
          </w:tcPr>
          <w:p w14:paraId="5A5DDAB4" w14:textId="77777777" w:rsidR="004F2832" w:rsidRDefault="004F2832" w:rsidP="00932155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D75B8A">
              <w:rPr>
                <w:rFonts w:ascii="Arial" w:hAnsi="Arial" w:cs="Arial"/>
                <w:b w:val="0"/>
                <w:sz w:val="18"/>
                <w:szCs w:val="18"/>
              </w:rPr>
              <w:t>Αριθμός έκθεσης</w:t>
            </w:r>
            <w:r w:rsidRPr="00723FDA">
              <w:rPr>
                <w:rFonts w:ascii="Arial" w:hAnsi="Arial" w:cs="Arial"/>
                <w:b w:val="0"/>
                <w:sz w:val="18"/>
                <w:szCs w:val="18"/>
              </w:rPr>
              <w:t xml:space="preserve"> / </w:t>
            </w:r>
          </w:p>
          <w:p w14:paraId="5D9C127E" w14:textId="77777777" w:rsidR="004F2832" w:rsidRPr="00723FDA" w:rsidRDefault="004F2832" w:rsidP="00932155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Report No:</w:t>
            </w:r>
          </w:p>
          <w:p w14:paraId="477E4337" w14:textId="77777777" w:rsidR="004F2832" w:rsidRPr="00723FDA" w:rsidRDefault="004F2832" w:rsidP="00932155">
            <w:pPr>
              <w:rPr>
                <w:lang w:val="en-US"/>
              </w:rPr>
            </w:pPr>
          </w:p>
        </w:tc>
        <w:tc>
          <w:tcPr>
            <w:tcW w:w="2661" w:type="dxa"/>
          </w:tcPr>
          <w:p w14:paraId="51E56DD8" w14:textId="77777777" w:rsidR="004F2832" w:rsidRDefault="004F2832" w:rsidP="00932155">
            <w:pPr>
              <w:ind w:right="142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9B3E1A4" w14:textId="77777777" w:rsidR="004F2832" w:rsidRPr="00D31D8D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……………………………………</w:t>
            </w:r>
          </w:p>
        </w:tc>
      </w:tr>
      <w:tr w:rsidR="004F2832" w:rsidRPr="00D75B8A" w14:paraId="29038FE4" w14:textId="77777777">
        <w:trPr>
          <w:trHeight w:val="167"/>
        </w:trPr>
        <w:tc>
          <w:tcPr>
            <w:tcW w:w="3261" w:type="dxa"/>
          </w:tcPr>
          <w:p w14:paraId="32726311" w14:textId="77777777" w:rsidR="004F2832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Ημερομηνία ελέγχου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</w:t>
            </w:r>
          </w:p>
          <w:p w14:paraId="694F5658" w14:textId="6932AFFD" w:rsidR="004F2832" w:rsidRPr="004F2832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Inspection Date</w:t>
            </w:r>
            <w:r w:rsidR="00343280">
              <w:rPr>
                <w:rFonts w:ascii="Arial" w:hAnsi="Arial" w:cs="Arial"/>
                <w:sz w:val="18"/>
                <w:szCs w:val="18"/>
                <w:lang w:val="en-US"/>
              </w:rPr>
              <w:t xml:space="preserve">:  </w:t>
            </w:r>
            <w:r w:rsidR="00C95444">
              <w:rPr>
                <w:rFonts w:ascii="Arial" w:hAnsi="Arial" w:cs="Arial"/>
                <w:sz w:val="18"/>
                <w:szCs w:val="18"/>
                <w:lang w:val="en-US"/>
              </w:rPr>
              <w:t>13.05.2025</w:t>
            </w:r>
          </w:p>
          <w:p w14:paraId="23B05FA3" w14:textId="77777777" w:rsidR="004F2832" w:rsidRPr="00681B18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016" w:type="dxa"/>
          </w:tcPr>
          <w:p w14:paraId="4051B8BF" w14:textId="77777777" w:rsidR="004F2832" w:rsidRDefault="004F2832" w:rsidP="00932155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Ελεγκτής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 </w:t>
            </w:r>
          </w:p>
          <w:p w14:paraId="1A294AA2" w14:textId="31FEC361" w:rsidR="004F2832" w:rsidRPr="00723FDA" w:rsidRDefault="004F2832" w:rsidP="00932155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Inspector:</w:t>
            </w:r>
            <w:r w:rsidR="004752B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61" w:type="dxa"/>
          </w:tcPr>
          <w:p w14:paraId="17343EA1" w14:textId="77777777" w:rsidR="00094F39" w:rsidRDefault="00094F39" w:rsidP="004752B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14:paraId="354EBF09" w14:textId="1C62B50D" w:rsidR="004F2832" w:rsidRPr="004752BF" w:rsidRDefault="00C95444" w:rsidP="004752B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sz w:val="18"/>
                <w:szCs w:val="18"/>
                <w:lang w:val="tr-TR"/>
              </w:rPr>
              <w:t>Halil Dündar</w:t>
            </w:r>
          </w:p>
        </w:tc>
      </w:tr>
    </w:tbl>
    <w:p w14:paraId="08B3EC95" w14:textId="77777777" w:rsidR="00B02457" w:rsidRPr="00B02457" w:rsidRDefault="00803E65" w:rsidP="00622528">
      <w:pPr>
        <w:ind w:left="-99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br w:type="textWrapping" w:clear="all"/>
      </w:r>
      <w:r w:rsidR="00B02457">
        <w:rPr>
          <w:rFonts w:ascii="Arial" w:hAnsi="Arial" w:cs="Arial"/>
          <w:sz w:val="18"/>
          <w:szCs w:val="18"/>
        </w:rPr>
        <w:t>Διεύθυνση Εγκατάστασης Ανελκυστήρα</w:t>
      </w:r>
      <w:r w:rsidR="00B02457">
        <w:rPr>
          <w:rFonts w:ascii="Arial" w:hAnsi="Arial" w:cs="Arial"/>
          <w:sz w:val="18"/>
          <w:szCs w:val="18"/>
          <w:lang w:val="en-US"/>
        </w:rPr>
        <w:t>……………………………………………………………………………………………</w:t>
      </w:r>
    </w:p>
    <w:p w14:paraId="7987BFEE" w14:textId="77777777" w:rsidR="00B02457" w:rsidRPr="00B02457" w:rsidRDefault="00B02457" w:rsidP="00622528">
      <w:pPr>
        <w:ind w:left="-99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Elevator Installation Address</w:t>
      </w:r>
      <w:r w:rsidR="00BB7BFD">
        <w:rPr>
          <w:rFonts w:ascii="Arial" w:hAnsi="Arial" w:cs="Arial"/>
          <w:sz w:val="18"/>
          <w:szCs w:val="18"/>
          <w:lang w:val="en-US"/>
        </w:rPr>
        <w:t>.</w:t>
      </w:r>
    </w:p>
    <w:p w14:paraId="5234ABE3" w14:textId="48948A8D" w:rsidR="00094F39" w:rsidRPr="00365683" w:rsidRDefault="00C95444" w:rsidP="00365683">
      <w:pPr>
        <w:ind w:left="-993"/>
        <w:rPr>
          <w:rFonts w:ascii="Arial" w:hAnsi="Arial" w:cs="Arial"/>
          <w:sz w:val="18"/>
          <w:szCs w:val="18"/>
          <w:lang w:val="tr-TR"/>
        </w:rPr>
      </w:pPr>
      <w:r>
        <w:rPr>
          <w:rFonts w:ascii="Arial" w:hAnsi="Arial" w:cs="Arial"/>
          <w:sz w:val="18"/>
          <w:szCs w:val="18"/>
          <w:lang w:val="en-US"/>
        </w:rPr>
        <w:t>Yüzüncüyıl Mah 85110.Sok. No:7 Çukurova/Adana</w:t>
      </w:r>
      <w:r w:rsidR="00365683">
        <w:rPr>
          <w:rFonts w:ascii="Arial" w:hAnsi="Arial" w:cs="Arial"/>
          <w:sz w:val="18"/>
          <w:szCs w:val="18"/>
          <w:lang w:val="tr-TR"/>
        </w:rPr>
        <w:t xml:space="preserve"> </w:t>
      </w:r>
      <w:r w:rsidR="00691650">
        <w:rPr>
          <w:rFonts w:ascii="Arial" w:hAnsi="Arial" w:cs="Arial"/>
          <w:sz w:val="18"/>
          <w:szCs w:val="18"/>
          <w:lang w:val="tr-TR"/>
        </w:rPr>
        <w:t>-</w:t>
      </w:r>
      <w:r w:rsidR="00094F39" w:rsidRPr="00094F3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7778</w:t>
      </w:r>
      <w:r w:rsidR="003A6C19">
        <w:rPr>
          <w:rFonts w:ascii="Arial" w:hAnsi="Arial" w:cs="Arial"/>
          <w:sz w:val="18"/>
          <w:szCs w:val="18"/>
          <w:lang w:val="en-US"/>
        </w:rPr>
        <w:t xml:space="preserve"> </w:t>
      </w:r>
      <w:r w:rsidR="00365683">
        <w:rPr>
          <w:rFonts w:ascii="Arial" w:hAnsi="Arial" w:cs="Arial"/>
          <w:sz w:val="18"/>
          <w:szCs w:val="18"/>
          <w:lang w:val="en-US"/>
        </w:rPr>
        <w:t>/</w:t>
      </w:r>
      <w:r w:rsidR="003A6C1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31</w:t>
      </w:r>
    </w:p>
    <w:p w14:paraId="59014C01" w14:textId="4D8E6AE3" w:rsidR="00681B18" w:rsidRPr="00F33A14" w:rsidRDefault="00BA42B7" w:rsidP="00622528">
      <w:pPr>
        <w:ind w:left="-993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18"/>
          <w:szCs w:val="18"/>
        </w:rPr>
        <w:t>Αρχικός Έλεγχο</w:t>
      </w:r>
      <w:r w:rsidR="00253C87">
        <w:rPr>
          <w:rFonts w:ascii="Arial" w:hAnsi="Arial" w:cs="Arial"/>
          <w:sz w:val="18"/>
          <w:szCs w:val="18"/>
        </w:rPr>
        <w:t>ς</w:t>
      </w:r>
      <w:r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18"/>
          <w:szCs w:val="18"/>
        </w:rPr>
        <w:t xml:space="preserve">/ </w:t>
      </w:r>
      <w:r w:rsidR="00681B18">
        <w:rPr>
          <w:rFonts w:ascii="Arial" w:hAnsi="Arial" w:cs="Arial"/>
          <w:sz w:val="18"/>
          <w:szCs w:val="18"/>
          <w:lang w:val="en-GB"/>
        </w:rPr>
        <w:t>Final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81B18">
        <w:rPr>
          <w:rFonts w:ascii="Arial" w:hAnsi="Arial" w:cs="Arial"/>
          <w:sz w:val="18"/>
          <w:szCs w:val="18"/>
          <w:lang w:val="en-GB"/>
        </w:rPr>
        <w:t>Check</w:t>
      </w:r>
      <w:r w:rsidR="00681B18" w:rsidRPr="00681B18">
        <w:rPr>
          <w:rFonts w:ascii="Arial" w:hAnsi="Arial" w:cs="Arial"/>
          <w:sz w:val="18"/>
          <w:szCs w:val="18"/>
        </w:rPr>
        <w:t xml:space="preserve">                  </w:t>
      </w:r>
      <w:sdt>
        <w:sdtPr>
          <w:rPr>
            <w:rFonts w:ascii="Arial" w:hAnsi="Arial" w:cs="Arial"/>
            <w:sz w:val="22"/>
            <w:szCs w:val="22"/>
            <w:lang w:val="tr-TR"/>
          </w:rPr>
          <w:id w:val="10495066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4F39">
            <w:rPr>
              <w:rFonts w:ascii="MS Gothic" w:eastAsia="MS Gothic" w:hAnsi="MS Gothic" w:cs="Arial" w:hint="eastAsia"/>
              <w:sz w:val="22"/>
              <w:szCs w:val="22"/>
              <w:lang w:val="tr-TR"/>
            </w:rPr>
            <w:t>☒</w:t>
          </w:r>
        </w:sdtContent>
      </w:sdt>
      <w:r>
        <w:rPr>
          <w:rFonts w:ascii="Arial" w:hAnsi="Arial" w:cs="Arial"/>
          <w:sz w:val="40"/>
          <w:szCs w:val="40"/>
        </w:rPr>
        <w:t xml:space="preserve">  </w:t>
      </w:r>
      <w:r w:rsidR="00681B18" w:rsidRPr="00BA42B7">
        <w:rPr>
          <w:rFonts w:ascii="Arial" w:hAnsi="Arial" w:cs="Arial"/>
          <w:sz w:val="18"/>
          <w:szCs w:val="18"/>
        </w:rPr>
        <w:t>Επαν</w:t>
      </w:r>
      <w:r w:rsidR="00681B18" w:rsidRPr="00681B18">
        <w:rPr>
          <w:rFonts w:ascii="Arial" w:hAnsi="Arial" w:cs="Arial"/>
          <w:sz w:val="18"/>
          <w:szCs w:val="18"/>
        </w:rPr>
        <w:t>/</w:t>
      </w:r>
      <w:r w:rsidR="00681B18" w:rsidRPr="00BA42B7">
        <w:rPr>
          <w:rFonts w:ascii="Arial" w:hAnsi="Arial" w:cs="Arial"/>
          <w:sz w:val="18"/>
          <w:szCs w:val="18"/>
          <w:lang w:val="en-US"/>
        </w:rPr>
        <w:t>E</w:t>
      </w:r>
      <w:r w:rsidR="00681B18" w:rsidRPr="00BA42B7">
        <w:rPr>
          <w:rFonts w:ascii="Arial" w:hAnsi="Arial" w:cs="Arial"/>
          <w:sz w:val="18"/>
          <w:szCs w:val="18"/>
        </w:rPr>
        <w:t>πιθεώρηση</w:t>
      </w:r>
      <w:r w:rsidR="00681B18" w:rsidRPr="00681B18">
        <w:rPr>
          <w:rFonts w:ascii="Arial" w:hAnsi="Arial" w:cs="Arial"/>
          <w:sz w:val="18"/>
          <w:szCs w:val="18"/>
        </w:rPr>
        <w:t xml:space="preserve"> / </w:t>
      </w:r>
      <w:r w:rsidR="00681B18">
        <w:rPr>
          <w:rFonts w:ascii="Arial" w:hAnsi="Arial" w:cs="Arial"/>
          <w:sz w:val="18"/>
          <w:szCs w:val="18"/>
          <w:lang w:val="en-GB"/>
        </w:rPr>
        <w:t>Re</w:t>
      </w:r>
      <w:r w:rsidR="00681B18" w:rsidRPr="00681B18">
        <w:rPr>
          <w:rFonts w:ascii="Arial" w:hAnsi="Arial" w:cs="Arial"/>
          <w:sz w:val="18"/>
          <w:szCs w:val="18"/>
        </w:rPr>
        <w:t>/</w:t>
      </w:r>
      <w:r w:rsidR="00681B18">
        <w:rPr>
          <w:rFonts w:ascii="Arial" w:hAnsi="Arial" w:cs="Arial"/>
          <w:sz w:val="18"/>
          <w:szCs w:val="18"/>
          <w:lang w:val="en-GB"/>
        </w:rPr>
        <w:t>Audit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22528">
        <w:rPr>
          <w:rFonts w:ascii="Arial" w:hAnsi="Arial" w:cs="Arial"/>
          <w:sz w:val="18"/>
          <w:szCs w:val="18"/>
        </w:rPr>
        <w:t xml:space="preserve">              </w:t>
      </w:r>
      <w:r w:rsidR="00803E65" w:rsidRPr="00803E65"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40"/>
          <w:szCs w:val="40"/>
        </w:rPr>
        <w:t>□</w:t>
      </w:r>
      <w:r w:rsidR="00B96775">
        <w:rPr>
          <w:rFonts w:ascii="Arial" w:hAnsi="Arial" w:cs="Arial"/>
          <w:sz w:val="40"/>
          <w:szCs w:val="40"/>
        </w:rPr>
        <w:t xml:space="preserve">        </w:t>
      </w:r>
      <w:r w:rsidR="00B96775" w:rsidRPr="00B96775">
        <w:rPr>
          <w:rFonts w:ascii="Arial" w:hAnsi="Arial" w:cs="Arial"/>
          <w:sz w:val="40"/>
          <w:szCs w:val="40"/>
        </w:rPr>
        <w:t xml:space="preserve">  </w:t>
      </w:r>
    </w:p>
    <w:p w14:paraId="21CDAB91" w14:textId="77777777" w:rsidR="00BA42B7" w:rsidRDefault="00BA42B7" w:rsidP="009939B1">
      <w:pPr>
        <w:ind w:left="-99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Περιοδικός</w:t>
      </w:r>
      <w:r w:rsidRPr="00681B1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Έλεγχο</w:t>
      </w:r>
      <w:r w:rsidR="00253C87">
        <w:rPr>
          <w:rFonts w:ascii="Arial" w:hAnsi="Arial" w:cs="Arial"/>
          <w:sz w:val="18"/>
          <w:szCs w:val="18"/>
        </w:rPr>
        <w:t>ς</w:t>
      </w:r>
      <w:r w:rsidR="00681B18" w:rsidRPr="00681B18">
        <w:rPr>
          <w:rFonts w:ascii="Arial" w:hAnsi="Arial" w:cs="Arial"/>
          <w:sz w:val="18"/>
          <w:szCs w:val="18"/>
        </w:rPr>
        <w:t xml:space="preserve"> / </w:t>
      </w:r>
      <w:r w:rsidR="00681B18">
        <w:rPr>
          <w:rFonts w:ascii="Arial" w:hAnsi="Arial" w:cs="Arial"/>
          <w:sz w:val="18"/>
          <w:szCs w:val="18"/>
          <w:lang w:val="en-GB"/>
        </w:rPr>
        <w:t>Periodical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81B18">
        <w:rPr>
          <w:rFonts w:ascii="Arial" w:hAnsi="Arial" w:cs="Arial"/>
          <w:sz w:val="18"/>
          <w:szCs w:val="18"/>
          <w:lang w:val="en-GB"/>
        </w:rPr>
        <w:t>Check</w:t>
      </w:r>
      <w:r w:rsidR="00681B18" w:rsidRPr="00681B18">
        <w:rPr>
          <w:rFonts w:ascii="Arial" w:hAnsi="Arial" w:cs="Arial"/>
          <w:sz w:val="18"/>
          <w:szCs w:val="18"/>
        </w:rPr>
        <w:t xml:space="preserve">   </w:t>
      </w:r>
      <w:r w:rsidRPr="00681B18"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Pr="00681B18">
        <w:rPr>
          <w:rFonts w:ascii="Arial" w:hAnsi="Arial" w:cs="Arial"/>
          <w:sz w:val="40"/>
          <w:szCs w:val="40"/>
        </w:rPr>
        <w:t xml:space="preserve">□ </w:t>
      </w:r>
      <w:r w:rsidR="00803E65" w:rsidRPr="00803E65">
        <w:rPr>
          <w:rFonts w:ascii="Arial" w:hAnsi="Arial" w:cs="Arial"/>
          <w:sz w:val="40"/>
          <w:szCs w:val="40"/>
        </w:rPr>
        <w:t xml:space="preserve"> </w:t>
      </w:r>
      <w:r w:rsidR="00803E65" w:rsidRPr="00803E65">
        <w:rPr>
          <w:rFonts w:ascii="Arial" w:hAnsi="Arial" w:cs="Arial"/>
          <w:sz w:val="18"/>
          <w:szCs w:val="18"/>
        </w:rPr>
        <w:t xml:space="preserve"> </w:t>
      </w:r>
      <w:r w:rsidR="00803E65">
        <w:rPr>
          <w:rFonts w:ascii="Arial" w:hAnsi="Arial" w:cs="Arial"/>
          <w:sz w:val="18"/>
          <w:szCs w:val="18"/>
        </w:rPr>
        <w:t>Αριθμός προηγούμενης έκθεσης /</w:t>
      </w:r>
    </w:p>
    <w:p w14:paraId="6A3B8E0C" w14:textId="77777777" w:rsidR="00803E65" w:rsidRPr="00803E65" w:rsidRDefault="00803E65" w:rsidP="009939B1">
      <w:pPr>
        <w:ind w:left="-993"/>
        <w:jc w:val="both"/>
        <w:rPr>
          <w:rFonts w:ascii="Arial" w:hAnsi="Arial" w:cs="Arial"/>
          <w:sz w:val="18"/>
          <w:szCs w:val="18"/>
          <w:lang w:val="en-GB"/>
        </w:rPr>
      </w:pPr>
      <w:r w:rsidRPr="00B02457">
        <w:rPr>
          <w:rFonts w:ascii="Arial" w:hAnsi="Arial" w:cs="Arial"/>
          <w:sz w:val="18"/>
          <w:szCs w:val="18"/>
        </w:rPr>
        <w:t xml:space="preserve">                                              </w:t>
      </w:r>
      <w:r w:rsidR="00B96775" w:rsidRPr="00B02457">
        <w:rPr>
          <w:rFonts w:ascii="Arial" w:hAnsi="Arial" w:cs="Arial"/>
          <w:sz w:val="18"/>
          <w:szCs w:val="18"/>
        </w:rPr>
        <w:t xml:space="preserve">                               </w:t>
      </w:r>
      <w:r w:rsidRPr="00803E65">
        <w:rPr>
          <w:rFonts w:ascii="Arial" w:hAnsi="Arial" w:cs="Arial"/>
          <w:sz w:val="18"/>
          <w:szCs w:val="18"/>
          <w:lang w:val="en-GB"/>
        </w:rPr>
        <w:t>Previous elevator inspection report No ........................</w:t>
      </w:r>
    </w:p>
    <w:tbl>
      <w:tblPr>
        <w:tblW w:w="9640" w:type="dxa"/>
        <w:tblInd w:w="-9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104"/>
        <w:gridCol w:w="4536"/>
      </w:tblGrid>
      <w:tr w:rsidR="003C6D29" w:rsidRPr="00D75B8A" w14:paraId="489DF12F" w14:textId="77777777">
        <w:trPr>
          <w:trHeight w:hRule="exact" w:val="76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614B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Υπεύθυνος Εγκατάστασης</w:t>
            </w:r>
          </w:p>
          <w:p w14:paraId="7432222E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Installation Engineer</w:t>
            </w:r>
          </w:p>
          <w:p w14:paraId="425637CC" w14:textId="262F0EB2" w:rsidR="00BB7BFD" w:rsidRPr="00856F57" w:rsidRDefault="00C95444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Mustafa Kurt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A754F8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Ιδιοκτήτης / Διαχειριστής</w:t>
            </w:r>
          </w:p>
          <w:p w14:paraId="2E7368FD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Owner / Administrator</w:t>
            </w:r>
          </w:p>
          <w:p w14:paraId="1C8F82E9" w14:textId="0A1C550A" w:rsidR="00BB7BFD" w:rsidRPr="00EE0B6A" w:rsidRDefault="00C95444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Sabri Tekin V.S.</w:t>
            </w:r>
          </w:p>
        </w:tc>
      </w:tr>
      <w:tr w:rsidR="003C6D29" w:rsidRPr="00D75B8A" w14:paraId="03430D2F" w14:textId="77777777">
        <w:trPr>
          <w:trHeight w:hRule="exact" w:val="819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73AC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Τεχνικό Γραφείο Εγκατάστασης</w:t>
            </w:r>
          </w:p>
          <w:p w14:paraId="53747CAD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Installation Company</w:t>
            </w:r>
          </w:p>
          <w:p w14:paraId="36DFE7F8" w14:textId="50907CAC" w:rsidR="00BB7BFD" w:rsidRPr="00856F57" w:rsidRDefault="00C95444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2MK Asansör - Mustafa Kurt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D2D6E1" w14:textId="77777777" w:rsidR="003C6D29" w:rsidRPr="00666D1F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Άδεια Οικοδομής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Χρήση Κτιρίου</w:t>
            </w:r>
          </w:p>
          <w:p w14:paraId="218A6203" w14:textId="77777777" w:rsidR="003C6D29" w:rsidRDefault="00DE61A5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B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uilding</w:t>
            </w:r>
            <w:r w:rsidR="003C6D2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Permit / Use of the building</w:t>
            </w:r>
          </w:p>
          <w:p w14:paraId="54DED29F" w14:textId="4E1CC9FC" w:rsidR="00BB7BFD" w:rsidRPr="00EE0B6A" w:rsidRDefault="00C95444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140052416</w:t>
            </w:r>
            <w:r w:rsidR="00BB590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Residental</w:t>
            </w:r>
          </w:p>
        </w:tc>
      </w:tr>
      <w:tr w:rsidR="003C6D29" w:rsidRPr="0092471D" w14:paraId="71C12E53" w14:textId="77777777">
        <w:trPr>
          <w:trHeight w:hRule="exact" w:val="78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7B5F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Έτος / αριθ. Εγκατάστασης</w:t>
            </w:r>
          </w:p>
          <w:p w14:paraId="445D1D8A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Year / Ιnstallation No</w:t>
            </w:r>
          </w:p>
          <w:p w14:paraId="2352C74E" w14:textId="58508A6E" w:rsidR="000C7F60" w:rsidRPr="00856F57" w:rsidRDefault="00C95444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2025</w:t>
            </w:r>
            <w:r w:rsidR="000C7F6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252MK04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B4B302" w14:textId="77777777" w:rsidR="00932155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Αριθμός προηγούμενου πιστοποιητικού / Άδεια Λειτουργίας /</w:t>
            </w:r>
          </w:p>
          <w:p w14:paraId="64442BFD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932155">
              <w:rPr>
                <w:rFonts w:ascii="Arial Narrow" w:hAnsi="Arial Narrow" w:cs="Arial"/>
                <w:sz w:val="16"/>
                <w:szCs w:val="16"/>
              </w:rPr>
              <w:t>Προέγκριση</w:t>
            </w:r>
          </w:p>
          <w:p w14:paraId="26588811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Previous Certificate No. / Operation Permit / Pre-approval</w:t>
            </w:r>
          </w:p>
          <w:p w14:paraId="2D68B105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  <w:p w14:paraId="245BD32D" w14:textId="77777777" w:rsidR="00F3702B" w:rsidRPr="00856F57" w:rsidRDefault="00F3702B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3C6D29" w:rsidRPr="00D75B8A" w14:paraId="572FDD71" w14:textId="77777777">
        <w:trPr>
          <w:trHeight w:hRule="exact" w:val="78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2336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Περιγραφή ελέγχου / Προδιαγραφή</w:t>
            </w:r>
          </w:p>
          <w:p w14:paraId="7B22883C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Audit Standards</w:t>
            </w:r>
          </w:p>
          <w:p w14:paraId="76D159C8" w14:textId="77777777" w:rsidR="00BB7BFD" w:rsidRPr="00856F57" w:rsidRDefault="00BB7BFD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EN 81-20/50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6E54C0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Γενική Περιγραφή /  Θέση Μηχανοστασίου</w:t>
            </w:r>
          </w:p>
          <w:p w14:paraId="1BB636C6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Description / Machine room place</w:t>
            </w:r>
          </w:p>
          <w:p w14:paraId="3860086C" w14:textId="179E2CED" w:rsidR="00BB7BFD" w:rsidRPr="0092471D" w:rsidRDefault="00094F3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94F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="00C95444">
              <w:rPr>
                <w:rFonts w:ascii="Arial Narrow" w:hAnsi="Arial Narrow" w:cs="Arial"/>
                <w:sz w:val="16"/>
                <w:szCs w:val="16"/>
                <w:lang w:val="en-US"/>
              </w:rPr>
              <w:t>Elektrikli</w:t>
            </w:r>
            <w:r w:rsidR="000C7F6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094F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/ </w:t>
            </w:r>
            <w:r w:rsidR="00C95444">
              <w:rPr>
                <w:rFonts w:ascii="Arial Narrow" w:hAnsi="Arial Narrow" w:cs="Arial"/>
                <w:sz w:val="16"/>
                <w:szCs w:val="16"/>
                <w:lang w:val="en-US"/>
              </w:rPr>
              <w:t>Kuyu dışı/Kuyu üst</w:t>
            </w:r>
          </w:p>
        </w:tc>
      </w:tr>
    </w:tbl>
    <w:p w14:paraId="624F1975" w14:textId="6DED4DDA" w:rsidR="00A27E36" w:rsidRPr="00D31D8D" w:rsidRDefault="00932155" w:rsidP="00314B36">
      <w:pPr>
        <w:ind w:left="-851"/>
        <w:rPr>
          <w:rFonts w:ascii="Arial" w:hAnsi="Arial" w:cs="Arial"/>
          <w:sz w:val="18"/>
          <w:szCs w:val="18"/>
          <w:lang w:val="en-GB"/>
        </w:rPr>
      </w:pPr>
      <w:r w:rsidRPr="00932155">
        <w:rPr>
          <w:rFonts w:ascii="Arial" w:hAnsi="Arial" w:cs="Arial"/>
          <w:sz w:val="18"/>
          <w:szCs w:val="18"/>
        </w:rPr>
        <w:t>ΠΑΡΑ</w:t>
      </w:r>
      <w:r>
        <w:rPr>
          <w:rFonts w:ascii="Arial" w:hAnsi="Arial" w:cs="Arial"/>
          <w:sz w:val="18"/>
          <w:szCs w:val="18"/>
        </w:rPr>
        <w:t>ΤΗΡΗΣΕΙΣ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sz w:val="18"/>
          <w:szCs w:val="18"/>
        </w:rPr>
        <w:t>ΜΗ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ΣΥΜΜΟΡΦΩΣΕΙΣ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>REMARKS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sz w:val="18"/>
          <w:szCs w:val="18"/>
          <w:lang w:val="en-GB"/>
        </w:rPr>
        <w:t>NON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>CONFORMITIES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: </w:t>
      </w:r>
      <w:r w:rsidR="00B75C0C" w:rsidRPr="00B75C0C">
        <w:rPr>
          <w:rFonts w:ascii="Arial" w:hAnsi="Arial" w:cs="Arial"/>
          <w:sz w:val="18"/>
          <w:szCs w:val="18"/>
          <w:lang w:val="en-GB"/>
        </w:rPr>
        <w:t xml:space="preserve">  </w:t>
      </w:r>
      <w:r w:rsidRPr="00932155">
        <w:rPr>
          <w:rFonts w:ascii="Arial" w:hAnsi="Arial" w:cs="Arial"/>
          <w:sz w:val="40"/>
          <w:szCs w:val="40"/>
          <w:lang w:val="en-GB"/>
        </w:rPr>
        <w:t xml:space="preserve">□ </w:t>
      </w:r>
      <w:r>
        <w:rPr>
          <w:rFonts w:ascii="Arial" w:hAnsi="Arial" w:cs="Arial"/>
          <w:sz w:val="18"/>
          <w:szCs w:val="18"/>
        </w:rPr>
        <w:t>ΝΑΙ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YES      </w:t>
      </w:r>
      <w:sdt>
        <w:sdtPr>
          <w:rPr>
            <w:rFonts w:ascii="Arial" w:hAnsi="Arial" w:cs="Arial"/>
            <w:sz w:val="22"/>
            <w:szCs w:val="22"/>
            <w:lang w:val="tr-TR"/>
          </w:rPr>
          <w:id w:val="-17765597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4F39">
            <w:rPr>
              <w:rFonts w:ascii="MS Gothic" w:eastAsia="MS Gothic" w:hAnsi="MS Gothic" w:cs="Arial" w:hint="eastAsia"/>
              <w:sz w:val="22"/>
              <w:szCs w:val="22"/>
              <w:lang w:val="tr-TR"/>
            </w:rPr>
            <w:t>☒</w:t>
          </w:r>
        </w:sdtContent>
      </w:sdt>
      <w:r w:rsidR="00094F3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ΟΧΙ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</w:t>
      </w:r>
      <w:r>
        <w:rPr>
          <w:rFonts w:ascii="Arial" w:hAnsi="Arial" w:cs="Arial"/>
          <w:sz w:val="18"/>
          <w:szCs w:val="18"/>
        </w:rPr>
        <w:t>ΝΟ</w:t>
      </w:r>
    </w:p>
    <w:p w14:paraId="0F907C71" w14:textId="77777777" w:rsidR="00314B36" w:rsidRDefault="00314B36" w:rsidP="00D72B33">
      <w:pPr>
        <w:spacing w:line="480" w:lineRule="auto"/>
        <w:ind w:left="-993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</w:t>
      </w:r>
      <w:r w:rsidR="00D72B33">
        <w:rPr>
          <w:rFonts w:ascii="Arial" w:hAnsi="Arial" w:cs="Arial"/>
          <w:sz w:val="18"/>
          <w:szCs w:val="18"/>
          <w:lang w:val="en-GB"/>
        </w:rPr>
        <w:t>..</w:t>
      </w:r>
      <w:r>
        <w:rPr>
          <w:rFonts w:ascii="Arial" w:hAnsi="Arial" w:cs="Arial"/>
          <w:sz w:val="18"/>
          <w:szCs w:val="18"/>
          <w:lang w:val="en-GB"/>
        </w:rPr>
        <w:t>……………</w:t>
      </w:r>
      <w:r w:rsidR="00D72B33">
        <w:rPr>
          <w:rFonts w:ascii="Arial" w:hAnsi="Arial" w:cs="Arial"/>
          <w:sz w:val="18"/>
          <w:szCs w:val="18"/>
          <w:lang w:val="en-GB"/>
        </w:rPr>
        <w:t>..</w:t>
      </w:r>
      <w:r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</w:t>
      </w:r>
    </w:p>
    <w:p w14:paraId="3502B3D9" w14:textId="77777777" w:rsidR="0064205A" w:rsidRDefault="00314B36" w:rsidP="00314B36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</w:rPr>
        <w:t>ΑΠΑΙΤΕΙΤΑΙ</w:t>
      </w:r>
      <w:r w:rsidRPr="00314B36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ΕΠΑΝΕΛΕΓΧΟΣ</w:t>
      </w:r>
      <w:r w:rsidRPr="00314B36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PENDING RE-AUDIT                </w:t>
      </w:r>
      <w:r w:rsidRPr="00B75C0C">
        <w:rPr>
          <w:rFonts w:ascii="Arial" w:hAnsi="Arial" w:cs="Arial"/>
          <w:sz w:val="18"/>
          <w:szCs w:val="18"/>
          <w:lang w:val="en-GB"/>
        </w:rPr>
        <w:t xml:space="preserve"> </w:t>
      </w:r>
      <w:r w:rsidRPr="00932155">
        <w:rPr>
          <w:rFonts w:ascii="Arial" w:hAnsi="Arial" w:cs="Arial"/>
          <w:sz w:val="40"/>
          <w:szCs w:val="40"/>
          <w:lang w:val="en-GB"/>
        </w:rPr>
        <w:t xml:space="preserve">□ </w:t>
      </w:r>
      <w:r>
        <w:rPr>
          <w:rFonts w:ascii="Arial" w:hAnsi="Arial" w:cs="Arial"/>
          <w:sz w:val="18"/>
          <w:szCs w:val="18"/>
        </w:rPr>
        <w:t>ΝΑΙ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YES      </w:t>
      </w:r>
      <w:r w:rsidR="00BB7BFD" w:rsidRPr="00BB7BFD">
        <w:rPr>
          <w:rFonts w:ascii="Arial" w:hAnsi="Arial" w:cs="Arial"/>
          <w:sz w:val="24"/>
          <w:szCs w:val="24"/>
          <w:lang w:val="en-GB"/>
        </w:rPr>
        <w:t>X</w:t>
      </w:r>
      <w:r w:rsidR="00BB7BFD">
        <w:rPr>
          <w:rFonts w:ascii="Arial" w:hAnsi="Arial" w:cs="Arial"/>
          <w:sz w:val="40"/>
          <w:szCs w:val="40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ΟΧΙ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</w:t>
      </w:r>
      <w:r>
        <w:rPr>
          <w:rFonts w:ascii="Arial" w:hAnsi="Arial" w:cs="Arial"/>
          <w:sz w:val="18"/>
          <w:szCs w:val="18"/>
        </w:rPr>
        <w:t>ΝΟ</w:t>
      </w:r>
    </w:p>
    <w:p w14:paraId="43BA5988" w14:textId="77777777" w:rsidR="00314B36" w:rsidRPr="00314B36" w:rsidRDefault="00314B36" w:rsidP="00314B36">
      <w:pPr>
        <w:rPr>
          <w:rFonts w:ascii="Arial" w:hAnsi="Arial" w:cs="Arial"/>
          <w:sz w:val="18"/>
          <w:szCs w:val="18"/>
          <w:lang w:val="en-GB"/>
        </w:rPr>
      </w:pPr>
    </w:p>
    <w:p w14:paraId="5F099E1B" w14:textId="77777777" w:rsidR="00DE61A5" w:rsidRPr="00DE61A5" w:rsidRDefault="000C1315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</w:rPr>
      </w:pPr>
      <w:r w:rsidRPr="008B4CD1">
        <w:rPr>
          <w:rFonts w:ascii="Arial" w:hAnsi="Arial"/>
          <w:sz w:val="16"/>
          <w:szCs w:val="16"/>
        </w:rPr>
        <w:t>(</w:t>
      </w:r>
      <w:r w:rsidRPr="00FE6C06">
        <w:rPr>
          <w:rFonts w:ascii="Arial" w:hAnsi="Arial"/>
          <w:sz w:val="16"/>
          <w:szCs w:val="16"/>
        </w:rPr>
        <w:t>οι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παραπάνω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παρατηρήσεις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διατυπώνονται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με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την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επιφύλαξη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της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αξιολόγησης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του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τεχνικού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φακέλου</w:t>
      </w:r>
      <w:r w:rsidRPr="008B4CD1">
        <w:rPr>
          <w:rFonts w:ascii="Arial" w:hAnsi="Arial"/>
          <w:sz w:val="16"/>
          <w:szCs w:val="16"/>
        </w:rPr>
        <w:t xml:space="preserve"> </w:t>
      </w:r>
      <w:r w:rsidR="002F3BDB" w:rsidRPr="00FE6C06">
        <w:rPr>
          <w:rFonts w:ascii="Arial" w:hAnsi="Arial" w:cs="Arial"/>
          <w:b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F3BDB" w:rsidRPr="008B4CD1">
        <w:rPr>
          <w:rFonts w:ascii="Arial" w:hAnsi="Arial" w:cs="Arial"/>
          <w:b/>
          <w:sz w:val="16"/>
          <w:szCs w:val="16"/>
        </w:rPr>
        <w:instrText xml:space="preserve"> </w:instrText>
      </w:r>
      <w:r w:rsidR="002F3BDB" w:rsidRPr="00FE6C06">
        <w:rPr>
          <w:rFonts w:ascii="Arial" w:hAnsi="Arial" w:cs="Arial"/>
          <w:b/>
          <w:sz w:val="16"/>
          <w:szCs w:val="16"/>
          <w:lang w:val="en-GB"/>
        </w:rPr>
        <w:instrText>FORMCHECKBOX</w:instrText>
      </w:r>
      <w:r w:rsidR="002F3BDB" w:rsidRPr="008B4CD1">
        <w:rPr>
          <w:rFonts w:ascii="Arial" w:hAnsi="Arial" w:cs="Arial"/>
          <w:b/>
          <w:sz w:val="16"/>
          <w:szCs w:val="16"/>
        </w:rPr>
        <w:instrText xml:space="preserve"> </w:instrText>
      </w:r>
      <w:r w:rsidR="002F3BDB" w:rsidRPr="00FE6C06">
        <w:rPr>
          <w:rFonts w:ascii="Arial" w:hAnsi="Arial" w:cs="Arial"/>
          <w:b/>
          <w:sz w:val="16"/>
          <w:szCs w:val="16"/>
        </w:rPr>
      </w:r>
      <w:r w:rsidR="002F3BDB" w:rsidRPr="00FE6C06">
        <w:rPr>
          <w:rFonts w:ascii="Arial" w:hAnsi="Arial" w:cs="Arial"/>
          <w:b/>
          <w:sz w:val="16"/>
          <w:szCs w:val="16"/>
        </w:rPr>
        <w:fldChar w:fldCharType="separate"/>
      </w:r>
      <w:r w:rsidR="002F3BDB" w:rsidRPr="00FE6C06">
        <w:rPr>
          <w:rFonts w:ascii="Arial" w:hAnsi="Arial" w:cs="Arial"/>
          <w:b/>
          <w:sz w:val="16"/>
          <w:szCs w:val="16"/>
        </w:rPr>
        <w:fldChar w:fldCharType="end"/>
      </w:r>
      <w:r w:rsidR="00DE61A5">
        <w:rPr>
          <w:rFonts w:ascii="Arial" w:hAnsi="Arial"/>
          <w:sz w:val="16"/>
          <w:szCs w:val="16"/>
        </w:rPr>
        <w:t xml:space="preserve"> </w:t>
      </w:r>
    </w:p>
    <w:p w14:paraId="0F035AA3" w14:textId="77777777" w:rsidR="001432D1" w:rsidRDefault="001432D1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  <w:lang w:val="en-GB"/>
        </w:rPr>
      </w:pP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above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remarks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are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determined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with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reserve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of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technical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file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evaluation</w:t>
      </w:r>
      <w:r w:rsidRPr="00FE6C06">
        <w:rPr>
          <w:rFonts w:ascii="Arial" w:hAnsi="Arial" w:cs="Arial"/>
          <w:b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DE61A5">
        <w:rPr>
          <w:rFonts w:ascii="Arial" w:hAnsi="Arial" w:cs="Arial"/>
          <w:b/>
          <w:sz w:val="16"/>
          <w:szCs w:val="16"/>
          <w:lang w:val="en-GB"/>
        </w:rPr>
        <w:instrText xml:space="preserve"> </w:instrText>
      </w:r>
      <w:r w:rsidRPr="00FE6C06">
        <w:rPr>
          <w:rFonts w:ascii="Arial" w:hAnsi="Arial" w:cs="Arial"/>
          <w:b/>
          <w:sz w:val="16"/>
          <w:szCs w:val="16"/>
          <w:lang w:val="en-GB"/>
        </w:rPr>
        <w:instrText>FORMCHECKBOX</w:instrText>
      </w:r>
      <w:r w:rsidRPr="00DE61A5">
        <w:rPr>
          <w:rFonts w:ascii="Arial" w:hAnsi="Arial" w:cs="Arial"/>
          <w:b/>
          <w:sz w:val="16"/>
          <w:szCs w:val="16"/>
          <w:lang w:val="en-GB"/>
        </w:rPr>
        <w:instrText xml:space="preserve"> </w:instrText>
      </w:r>
      <w:r w:rsidRPr="00FE6C06">
        <w:rPr>
          <w:rFonts w:ascii="Arial" w:hAnsi="Arial" w:cs="Arial"/>
          <w:b/>
          <w:sz w:val="16"/>
          <w:szCs w:val="16"/>
        </w:rPr>
      </w:r>
      <w:r w:rsidRPr="00FE6C06">
        <w:rPr>
          <w:rFonts w:ascii="Arial" w:hAnsi="Arial" w:cs="Arial"/>
          <w:b/>
          <w:sz w:val="16"/>
          <w:szCs w:val="16"/>
        </w:rPr>
        <w:fldChar w:fldCharType="separate"/>
      </w:r>
      <w:r w:rsidRPr="00FE6C06">
        <w:rPr>
          <w:rFonts w:ascii="Arial" w:hAnsi="Arial" w:cs="Arial"/>
          <w:b/>
          <w:sz w:val="16"/>
          <w:szCs w:val="16"/>
        </w:rPr>
        <w:fldChar w:fldCharType="end"/>
      </w:r>
      <w:r w:rsidRPr="00DE61A5">
        <w:rPr>
          <w:rFonts w:ascii="Arial" w:hAnsi="Arial"/>
          <w:sz w:val="16"/>
          <w:szCs w:val="16"/>
          <w:lang w:val="en-GB"/>
        </w:rPr>
        <w:t>)</w:t>
      </w:r>
    </w:p>
    <w:p w14:paraId="0EB8D71D" w14:textId="0C6C02CC" w:rsidR="004C1AD8" w:rsidRPr="00DE61A5" w:rsidRDefault="004C1AD8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  <w:lang w:val="en-GB"/>
        </w:rPr>
      </w:pPr>
    </w:p>
    <w:tbl>
      <w:tblPr>
        <w:tblW w:w="964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7"/>
        <w:gridCol w:w="5103"/>
      </w:tblGrid>
      <w:tr w:rsidR="000C1315" w:rsidRPr="00D75B8A" w14:paraId="6DFE93CF" w14:textId="77777777">
        <w:trPr>
          <w:trHeight w:val="1098"/>
        </w:trPr>
        <w:tc>
          <w:tcPr>
            <w:tcW w:w="4537" w:type="dxa"/>
          </w:tcPr>
          <w:p w14:paraId="64213A57" w14:textId="77777777" w:rsidR="000C1315" w:rsidRPr="00FE6C06" w:rsidRDefault="000C1315" w:rsidP="00C37C4B">
            <w:pPr>
              <w:tabs>
                <w:tab w:val="center" w:pos="2160"/>
              </w:tabs>
              <w:spacing w:before="20"/>
              <w:rPr>
                <w:rFonts w:ascii="Arial" w:hAnsi="Arial"/>
                <w:sz w:val="16"/>
                <w:szCs w:val="16"/>
                <w:lang w:val="en-US"/>
              </w:rPr>
            </w:pPr>
            <w:r w:rsidRPr="004C1AD8">
              <w:rPr>
                <w:rFonts w:ascii="Arial" w:hAnsi="Arial"/>
                <w:sz w:val="16"/>
                <w:szCs w:val="16"/>
                <w:lang w:val="en-US"/>
              </w:rPr>
              <w:t>ΕΛΕΓΚΤΗΣ</w:t>
            </w:r>
            <w:r w:rsidR="001432D1" w:rsidRPr="00FE6C06">
              <w:rPr>
                <w:rFonts w:ascii="Arial" w:hAnsi="Arial"/>
                <w:sz w:val="16"/>
                <w:szCs w:val="16"/>
                <w:lang w:val="en-US"/>
              </w:rPr>
              <w:t xml:space="preserve"> / </w:t>
            </w:r>
            <w:r w:rsidR="00856F57" w:rsidRPr="00FE6C06">
              <w:rPr>
                <w:rFonts w:ascii="Arial" w:hAnsi="Arial"/>
                <w:sz w:val="16"/>
                <w:szCs w:val="16"/>
                <w:lang w:val="en-US"/>
              </w:rPr>
              <w:t>AUDITOR</w:t>
            </w:r>
          </w:p>
          <w:p w14:paraId="3ADD1D05" w14:textId="136DE8C7" w:rsidR="00D24650" w:rsidRPr="00BB7BFD" w:rsidRDefault="00D2465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  <w:lang w:val="tr-TR"/>
              </w:rPr>
            </w:pPr>
          </w:p>
          <w:p w14:paraId="4FAF2AF9" w14:textId="77777777" w:rsidR="00192AA0" w:rsidRPr="00856F57" w:rsidRDefault="00192AA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</w:rPr>
            </w:pPr>
          </w:p>
          <w:p w14:paraId="0E106A5A" w14:textId="77777777" w:rsidR="00192AA0" w:rsidRPr="00856F57" w:rsidRDefault="00192AA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26CCB4A5" w14:textId="7C1FD1B1" w:rsidR="000C1315" w:rsidRPr="00FE6C06" w:rsidRDefault="000C1315" w:rsidP="00856F57">
            <w:pPr>
              <w:pStyle w:val="GvdeMetni"/>
              <w:ind w:right="-108"/>
              <w:jc w:val="left"/>
              <w:rPr>
                <w:sz w:val="16"/>
                <w:szCs w:val="16"/>
                <w:lang w:val="en-US"/>
              </w:rPr>
            </w:pPr>
            <w:r w:rsidRPr="00FE6C06">
              <w:rPr>
                <w:sz w:val="16"/>
                <w:szCs w:val="16"/>
              </w:rPr>
              <w:t>Ο ΕΓΚΑΤΑΣΤΑΤΗΣ / ΣΥΝΤΗΡΗΤΗΣ / ΔΙΑΧΕΙΡ</w:t>
            </w:r>
            <w:r w:rsidR="001432D1" w:rsidRPr="00FE6C06">
              <w:rPr>
                <w:sz w:val="16"/>
                <w:szCs w:val="16"/>
              </w:rPr>
              <w:t>ΙΣΤΗΣ</w:t>
            </w:r>
            <w:r w:rsidR="001432D1" w:rsidRPr="00FE6C06">
              <w:rPr>
                <w:sz w:val="16"/>
                <w:szCs w:val="16"/>
              </w:rPr>
              <w:br/>
            </w:r>
            <w:r w:rsidR="001432D1" w:rsidRPr="00FE6C06">
              <w:rPr>
                <w:sz w:val="16"/>
                <w:szCs w:val="16"/>
                <w:lang w:val="en-US"/>
              </w:rPr>
              <w:t>INSTALLER / MAINTENANCE TECHNICIAN / ADMINISTRATOR</w:t>
            </w:r>
          </w:p>
          <w:p w14:paraId="163AEF64" w14:textId="7D5218F1" w:rsidR="000C1315" w:rsidRPr="00856F57" w:rsidRDefault="00C95444" w:rsidP="00C37C4B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Mustafa Kurt</w:t>
            </w:r>
          </w:p>
        </w:tc>
      </w:tr>
    </w:tbl>
    <w:p w14:paraId="5A796D26" w14:textId="77777777" w:rsidR="003C096F" w:rsidRDefault="003C096F" w:rsidP="00B82C58">
      <w:pPr>
        <w:rPr>
          <w:lang w:val="en-US"/>
        </w:rPr>
      </w:pPr>
    </w:p>
    <w:p w14:paraId="7F5D3BDE" w14:textId="7B237CFA" w:rsidR="004C1AD8" w:rsidRPr="004C1AD8" w:rsidRDefault="004C1AD8" w:rsidP="004C1AD8">
      <w:pPr>
        <w:tabs>
          <w:tab w:val="left" w:pos="2936"/>
        </w:tabs>
        <w:rPr>
          <w:rFonts w:ascii="Arial" w:hAnsi="Arial" w:cs="Arial"/>
          <w:sz w:val="18"/>
          <w:szCs w:val="18"/>
        </w:rPr>
      </w:pPr>
    </w:p>
    <w:sectPr w:rsidR="004C1AD8" w:rsidRPr="004C1AD8" w:rsidSect="003817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11" w:right="1559" w:bottom="1276" w:left="1797" w:header="709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9B583" w14:textId="77777777" w:rsidR="006B69A0" w:rsidRDefault="006B69A0">
      <w:r>
        <w:separator/>
      </w:r>
    </w:p>
  </w:endnote>
  <w:endnote w:type="continuationSeparator" w:id="0">
    <w:p w14:paraId="1FCD7E38" w14:textId="77777777" w:rsidR="006B69A0" w:rsidRDefault="006B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α">
    <w:altName w:val="Times New Roman"/>
    <w:panose1 w:val="00000000000000000000"/>
    <w:charset w:val="00"/>
    <w:family w:val="roman"/>
    <w:notTrueType/>
    <w:pitch w:val="default"/>
    <w:sig w:usb0="07F40000" w:usb1="BD262066" w:usb2="0487883E" w:usb3="0D7A0BB4" w:csb0="00000187" w:csb1="01871377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FAD5F" w14:textId="77777777" w:rsidR="00C95444" w:rsidRDefault="00C9544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099F2" w14:textId="77777777" w:rsidR="00CD2C6B" w:rsidRDefault="003A57FE" w:rsidP="00314B36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993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GB"/>
      </w:rPr>
      <w:t>CY-</w:t>
    </w:r>
    <w:r w:rsidR="00CD2C6B">
      <w:rPr>
        <w:rFonts w:ascii="Arial" w:hAnsi="Arial" w:cs="Arial"/>
        <w:sz w:val="18"/>
        <w:szCs w:val="18"/>
        <w:lang w:val="en-GB"/>
      </w:rPr>
      <w:t>QF</w:t>
    </w:r>
    <w:r w:rsidR="00CD2C6B">
      <w:rPr>
        <w:rFonts w:ascii="Arial" w:hAnsi="Arial" w:cs="Arial"/>
        <w:sz w:val="18"/>
        <w:szCs w:val="18"/>
        <w:lang w:val="en-US"/>
      </w:rPr>
      <w:t>(LIFTS)_C</w:t>
    </w:r>
    <w:r w:rsidR="00CD2C6B">
      <w:rPr>
        <w:rFonts w:ascii="Arial" w:hAnsi="Arial" w:cs="Arial"/>
        <w:sz w:val="18"/>
        <w:szCs w:val="18"/>
        <w:lang w:val="en-GB"/>
      </w:rPr>
      <w:t>ERT</w:t>
    </w:r>
    <w:r w:rsidR="00CD2C6B">
      <w:rPr>
        <w:rFonts w:ascii="Arial" w:hAnsi="Arial" w:cs="Arial"/>
        <w:sz w:val="18"/>
        <w:szCs w:val="18"/>
        <w:lang w:val="en-US"/>
      </w:rPr>
      <w:t>_01_05</w:t>
    </w:r>
    <w:r w:rsidR="00CD2C6B" w:rsidRPr="00770BE5">
      <w:rPr>
        <w:rFonts w:ascii="Arial" w:hAnsi="Arial" w:cs="Arial"/>
        <w:sz w:val="18"/>
        <w:szCs w:val="18"/>
        <w:lang w:val="en-US"/>
      </w:rPr>
      <w:t>_REV0</w:t>
    </w:r>
    <w:r w:rsidR="00E546AF">
      <w:rPr>
        <w:rFonts w:ascii="Arial" w:hAnsi="Arial" w:cs="Arial"/>
        <w:sz w:val="18"/>
        <w:szCs w:val="18"/>
        <w:lang w:val="en-GB"/>
      </w:rPr>
      <w:t>3</w:t>
    </w:r>
    <w:r w:rsidR="00564FF7">
      <w:rPr>
        <w:rFonts w:ascii="Arial" w:hAnsi="Arial" w:cs="Arial"/>
        <w:sz w:val="18"/>
        <w:szCs w:val="18"/>
        <w:lang w:val="en-US"/>
      </w:rPr>
      <w:t>_</w:t>
    </w:r>
    <w:r w:rsidR="00E546AF">
      <w:rPr>
        <w:rFonts w:ascii="Arial" w:hAnsi="Arial" w:cs="Arial"/>
        <w:sz w:val="18"/>
        <w:szCs w:val="18"/>
        <w:lang w:val="en-GB"/>
      </w:rPr>
      <w:t>05</w:t>
    </w:r>
    <w:r w:rsidR="007C051A">
      <w:rPr>
        <w:rFonts w:ascii="Arial" w:hAnsi="Arial" w:cs="Arial"/>
        <w:sz w:val="18"/>
        <w:szCs w:val="18"/>
        <w:lang w:val="en-US"/>
      </w:rPr>
      <w:t>-0</w:t>
    </w:r>
    <w:r w:rsidR="00E546AF">
      <w:rPr>
        <w:rFonts w:ascii="Arial" w:hAnsi="Arial" w:cs="Arial"/>
        <w:sz w:val="18"/>
        <w:szCs w:val="18"/>
        <w:lang w:val="en-US"/>
      </w:rPr>
      <w:t>2</w:t>
    </w:r>
    <w:r w:rsidR="007C051A">
      <w:rPr>
        <w:rFonts w:ascii="Arial" w:hAnsi="Arial" w:cs="Arial"/>
        <w:sz w:val="18"/>
        <w:szCs w:val="18"/>
        <w:lang w:val="en-US"/>
      </w:rPr>
      <w:t>-20</w:t>
    </w:r>
    <w:r w:rsidR="00E546AF">
      <w:rPr>
        <w:rFonts w:ascii="Arial" w:hAnsi="Arial" w:cs="Arial"/>
        <w:sz w:val="18"/>
        <w:szCs w:val="18"/>
        <w:lang w:val="en-US"/>
      </w:rPr>
      <w:t>24</w:t>
    </w:r>
    <w:r w:rsidR="00CD2C6B">
      <w:rPr>
        <w:rFonts w:ascii="Arial" w:hAnsi="Arial" w:cs="Arial"/>
        <w:sz w:val="18"/>
        <w:szCs w:val="1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0E815" w14:textId="77777777" w:rsidR="00C95444" w:rsidRDefault="00C9544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79F1A" w14:textId="77777777" w:rsidR="006B69A0" w:rsidRDefault="006B69A0">
      <w:r>
        <w:separator/>
      </w:r>
    </w:p>
  </w:footnote>
  <w:footnote w:type="continuationSeparator" w:id="0">
    <w:p w14:paraId="152CC980" w14:textId="77777777" w:rsidR="006B69A0" w:rsidRDefault="006B6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DEB35" w14:textId="77777777" w:rsidR="00C95444" w:rsidRDefault="00C9544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7068E" w14:textId="073152E0" w:rsidR="00CD2C6B" w:rsidRDefault="00723FDA" w:rsidP="00723FDA">
    <w:pPr>
      <w:pStyle w:val="stBilgi"/>
      <w:tabs>
        <w:tab w:val="clear" w:pos="8306"/>
        <w:tab w:val="left" w:pos="70"/>
        <w:tab w:val="right" w:pos="9072"/>
        <w:tab w:val="right" w:pos="9118"/>
      </w:tabs>
      <w:ind w:left="-567"/>
    </w:pPr>
    <w:r>
      <w:tab/>
    </w:r>
    <w:r>
      <w:tab/>
    </w:r>
    <w:r>
      <w:tab/>
    </w:r>
    <w:r w:rsidR="003B07ED" w:rsidRPr="0069488C">
      <w:rPr>
        <w:noProof/>
        <w:snapToGrid/>
        <w:lang w:val="en-US"/>
      </w:rPr>
      <w:drawing>
        <wp:inline distT="0" distB="0" distL="0" distR="0" wp14:anchorId="28D283AC" wp14:editId="5B7734CC">
          <wp:extent cx="1435100" cy="180975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33069" w14:textId="77777777" w:rsidR="00CD2C6B" w:rsidRPr="00AC6F93" w:rsidRDefault="00CD2C6B" w:rsidP="00AC6F93">
    <w:pPr>
      <w:pStyle w:val="KonuBal"/>
      <w:ind w:left="-992"/>
      <w:jc w:val="left"/>
      <w:rPr>
        <w:rFonts w:eastAsia="Arial Unicode MS" w:cs="Arial"/>
        <w:szCs w:val="28"/>
        <w:lang w:val="en-US"/>
      </w:rPr>
    </w:pPr>
    <w:r w:rsidRPr="00AC6F93">
      <w:rPr>
        <w:rFonts w:eastAsia="Arial Unicode MS" w:cs="Arial"/>
        <w:szCs w:val="28"/>
      </w:rPr>
      <w:t>ΕΚΘΕΣΗ</w:t>
    </w:r>
    <w:r w:rsidRPr="00AC6F93">
      <w:rPr>
        <w:rFonts w:eastAsia="Arial Unicode MS" w:cs="Arial"/>
        <w:szCs w:val="28"/>
        <w:lang w:val="en-GB"/>
      </w:rPr>
      <w:t xml:space="preserve"> </w:t>
    </w:r>
    <w:r w:rsidRPr="00AC6F93">
      <w:rPr>
        <w:rFonts w:eastAsia="Arial Unicode MS" w:cs="Arial"/>
        <w:szCs w:val="28"/>
      </w:rPr>
      <w:t>ΕΛΕΓΧΟΥ</w:t>
    </w:r>
    <w:r w:rsidRPr="00AC6F93">
      <w:rPr>
        <w:rFonts w:eastAsia="Arial Unicode MS" w:cs="Arial"/>
        <w:szCs w:val="28"/>
        <w:lang w:val="en-GB"/>
      </w:rPr>
      <w:t xml:space="preserve"> </w:t>
    </w:r>
    <w:r w:rsidRPr="00AC6F93">
      <w:rPr>
        <w:rFonts w:eastAsia="Arial Unicode MS" w:cs="Arial"/>
        <w:szCs w:val="28"/>
      </w:rPr>
      <w:t>ΑΝΕΛΚΥΣΤΗΡΑ</w:t>
    </w:r>
    <w:r w:rsidR="0092471D" w:rsidRPr="00AC6F93">
      <w:rPr>
        <w:rFonts w:eastAsia="Arial Unicode MS" w:cs="Arial"/>
        <w:szCs w:val="28"/>
        <w:lang w:val="en-GB"/>
      </w:rPr>
      <w:t xml:space="preserve"> </w:t>
    </w:r>
  </w:p>
  <w:p w14:paraId="6914CFCF" w14:textId="77777777" w:rsidR="00E00AC9" w:rsidRPr="0038171E" w:rsidRDefault="0092471D" w:rsidP="0038171E">
    <w:pPr>
      <w:pStyle w:val="KonuBal"/>
      <w:ind w:left="-992"/>
      <w:jc w:val="left"/>
      <w:rPr>
        <w:rFonts w:eastAsia="Arial Unicode MS" w:cs="Arial"/>
        <w:szCs w:val="28"/>
        <w:lang w:val="en-US"/>
      </w:rPr>
    </w:pPr>
    <w:r w:rsidRPr="00AC6F93">
      <w:rPr>
        <w:rFonts w:eastAsia="Arial Unicode MS" w:cs="Arial"/>
        <w:szCs w:val="28"/>
        <w:lang w:val="en-US"/>
      </w:rPr>
      <w:t xml:space="preserve">ELEVATOR </w:t>
    </w:r>
    <w:r w:rsidR="00723FDA" w:rsidRPr="00AC6F93">
      <w:rPr>
        <w:rFonts w:eastAsia="Arial Unicode MS" w:cs="Arial"/>
        <w:szCs w:val="28"/>
        <w:lang w:val="en-US"/>
      </w:rPr>
      <w:t>INSPECTION REPORT</w:t>
    </w:r>
    <w:r w:rsidR="00C25FBC">
      <w:rPr>
        <w:sz w:val="24"/>
        <w:lang w:val="en-GB"/>
      </w:rPr>
      <w:t xml:space="preserve">                                                           </w:t>
    </w:r>
  </w:p>
  <w:p w14:paraId="5E7523B8" w14:textId="4E779E52" w:rsidR="00C25FBC" w:rsidRPr="00C25FBC" w:rsidRDefault="003B07ED" w:rsidP="00C25FBC">
    <w:pPr>
      <w:pStyle w:val="KonuBal"/>
      <w:ind w:left="-993"/>
      <w:jc w:val="right"/>
      <w:rPr>
        <w:sz w:val="16"/>
        <w:szCs w:val="16"/>
        <w:lang w:val="en-GB"/>
      </w:rPr>
    </w:pPr>
    <w:r>
      <w:rPr>
        <w:noProof/>
        <w:snapToGrid/>
        <w:sz w:val="16"/>
        <w:szCs w:val="16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F1231EE" wp14:editId="1922287A">
              <wp:simplePos x="0" y="0"/>
              <wp:positionH relativeFrom="column">
                <wp:posOffset>4382135</wp:posOffset>
              </wp:positionH>
              <wp:positionV relativeFrom="paragraph">
                <wp:posOffset>177800</wp:posOffset>
              </wp:positionV>
              <wp:extent cx="2201545" cy="12084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1545" cy="1208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24622" w14:textId="77777777" w:rsidR="00C25FBC" w:rsidRPr="00DC0F1C" w:rsidRDefault="00C25FBC" w:rsidP="00C25FB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P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O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Box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: 20732</w:t>
                          </w:r>
                        </w:p>
                        <w:p w14:paraId="20197BEB" w14:textId="77777777" w:rsidR="00C25FBC" w:rsidRPr="00483C51" w:rsidRDefault="00C25FBC" w:rsidP="00C25FB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_tradnl"/>
                            </w:rPr>
                            <w:t>Nicosia 1663</w:t>
                          </w:r>
                        </w:p>
                        <w:p w14:paraId="0CB399A0" w14:textId="77777777" w:rsidR="00C25FBC" w:rsidRPr="00483C51" w:rsidRDefault="00C25FBC" w:rsidP="00D31D8D">
                          <w:pPr>
                            <w:pStyle w:val="BalonMetni"/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lang w:val="es-ES_tradn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Τ</w:t>
                          </w:r>
                          <w:r w:rsidRPr="00483C51">
                            <w:rPr>
                              <w:rFonts w:ascii="Arial" w:hAnsi="Arial" w:cs="Arial"/>
                              <w:lang w:val="es-ES_tradnl"/>
                            </w:rPr>
                            <w:t>el.:  +357 22442840</w:t>
                          </w:r>
                        </w:p>
                        <w:p w14:paraId="61194BE4" w14:textId="77777777" w:rsidR="00C25FBC" w:rsidRPr="00483C51" w:rsidRDefault="00C25FBC" w:rsidP="00C25FBC">
                          <w:pPr>
                            <w:pStyle w:val="BalonMetni"/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lang w:val="es-ES_tradnl"/>
                            </w:rPr>
                          </w:pPr>
                          <w:r w:rsidRPr="00483C51">
                            <w:rPr>
                              <w:rFonts w:ascii="Arial" w:hAnsi="Arial" w:cs="Arial"/>
                              <w:lang w:val="es-ES_tradnl"/>
                            </w:rPr>
                            <w:t>Fax:   +357 22442850</w:t>
                          </w:r>
                        </w:p>
                        <w:p w14:paraId="22814F95" w14:textId="77777777" w:rsidR="00C25FBC" w:rsidRPr="00251F92" w:rsidRDefault="00C25FBC" w:rsidP="00C25FBC">
                          <w:pPr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  <w:t>info@tuvcyprus.com.cy</w:t>
                          </w:r>
                        </w:p>
                        <w:p w14:paraId="55D6D43B" w14:textId="77777777" w:rsidR="00C25FBC" w:rsidRPr="00251F92" w:rsidRDefault="00C25FBC" w:rsidP="00C25FBC">
                          <w:pPr>
                            <w:rPr>
                              <w:szCs w:val="16"/>
                              <w:lang w:val="fr-FR"/>
                            </w:rPr>
                          </w:pPr>
                        </w:p>
                        <w:p w14:paraId="2D98B1C1" w14:textId="77777777" w:rsidR="00C25FBC" w:rsidRPr="00C25FBC" w:rsidRDefault="00C25FBC" w:rsidP="00C25FBC">
                          <w:pPr>
                            <w:rPr>
                              <w:szCs w:val="16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1231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5.05pt;margin-top:14pt;width:173.35pt;height:95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" stroked="f">
              <v:textbox>
                <w:txbxContent>
                  <w:p w14:paraId="68124622" w14:textId="77777777" w:rsidR="00C25FBC" w:rsidRPr="00DC0F1C" w:rsidRDefault="00C25FBC" w:rsidP="00C25FBC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P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proofErr w:type="gramStart"/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O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Box</w:t>
                    </w:r>
                    <w:proofErr w:type="gramEnd"/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: 20732</w:t>
                    </w:r>
                  </w:p>
                  <w:p w14:paraId="20197BEB" w14:textId="77777777" w:rsidR="00C25FBC" w:rsidRPr="00483C51" w:rsidRDefault="00C25FBC" w:rsidP="00C25FBC">
                    <w:pPr>
                      <w:rPr>
                        <w:rFonts w:ascii="Arial" w:hAnsi="Arial" w:cs="Arial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s-ES_tradnl"/>
                      </w:rPr>
                      <w:t>Nicosia 1663</w:t>
                    </w:r>
                  </w:p>
                  <w:p w14:paraId="0CB399A0" w14:textId="77777777" w:rsidR="00C25FBC" w:rsidRPr="00483C51" w:rsidRDefault="00C25FBC" w:rsidP="00D31D8D">
                    <w:pPr>
                      <w:pStyle w:val="BalonMetni"/>
                      <w:tabs>
                        <w:tab w:val="left" w:pos="540"/>
                      </w:tabs>
                      <w:rPr>
                        <w:rFonts w:ascii="Arial" w:hAnsi="Arial" w:cs="Arial"/>
                        <w:lang w:val="es-ES_tradnl"/>
                      </w:rPr>
                    </w:pPr>
                    <w:r>
                      <w:rPr>
                        <w:rFonts w:ascii="Arial" w:hAnsi="Arial" w:cs="Arial"/>
                      </w:rPr>
                      <w:t>Τ</w:t>
                    </w:r>
                    <w:r w:rsidRPr="00483C51">
                      <w:rPr>
                        <w:rFonts w:ascii="Arial" w:hAnsi="Arial" w:cs="Arial"/>
                        <w:lang w:val="es-ES_tradnl"/>
                      </w:rPr>
                      <w:t>el.:  +357 22442840</w:t>
                    </w:r>
                  </w:p>
                  <w:p w14:paraId="61194BE4" w14:textId="77777777" w:rsidR="00C25FBC" w:rsidRPr="00483C51" w:rsidRDefault="00C25FBC" w:rsidP="00C25FBC">
                    <w:pPr>
                      <w:pStyle w:val="BalonMetni"/>
                      <w:tabs>
                        <w:tab w:val="left" w:pos="540"/>
                      </w:tabs>
                      <w:rPr>
                        <w:rFonts w:ascii="Arial" w:hAnsi="Arial" w:cs="Arial"/>
                        <w:lang w:val="es-ES_tradnl"/>
                      </w:rPr>
                    </w:pPr>
                    <w:r w:rsidRPr="00483C51">
                      <w:rPr>
                        <w:rFonts w:ascii="Arial" w:hAnsi="Arial" w:cs="Arial"/>
                        <w:lang w:val="es-ES_tradnl"/>
                      </w:rPr>
                      <w:t>Fax:   +357 22442850</w:t>
                    </w:r>
                  </w:p>
                  <w:p w14:paraId="22814F95" w14:textId="77777777" w:rsidR="00C25FBC" w:rsidRPr="00251F92" w:rsidRDefault="00C25FBC" w:rsidP="00C25FBC">
                    <w:pPr>
                      <w:tabs>
                        <w:tab w:val="left" w:pos="540"/>
                      </w:tabs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  <w:t>info@tuvcyprus.com.cy</w:t>
                    </w:r>
                  </w:p>
                  <w:p w14:paraId="55D6D43B" w14:textId="77777777" w:rsidR="00C25FBC" w:rsidRPr="00251F92" w:rsidRDefault="00C25FBC" w:rsidP="00C25FBC">
                    <w:pPr>
                      <w:rPr>
                        <w:szCs w:val="16"/>
                        <w:lang w:val="fr-FR"/>
                      </w:rPr>
                    </w:pPr>
                  </w:p>
                  <w:p w14:paraId="2D98B1C1" w14:textId="77777777" w:rsidR="00C25FBC" w:rsidRPr="00C25FBC" w:rsidRDefault="00C25FBC" w:rsidP="00C25FBC">
                    <w:pPr>
                      <w:rPr>
                        <w:szCs w:val="16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DEA5D" w14:textId="77777777" w:rsidR="00C95444" w:rsidRDefault="00C9544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6pt;height:10.6pt" o:bullet="t">
        <v:imagedata r:id="rId1" o:title="mso2"/>
      </v:shape>
    </w:pict>
  </w:numPicBullet>
  <w:abstractNum w:abstractNumId="0" w15:restartNumberingAfterBreak="0">
    <w:nsid w:val="00A745B1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2E8"/>
    <w:multiLevelType w:val="hybridMultilevel"/>
    <w:tmpl w:val="084C960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F70EA"/>
    <w:multiLevelType w:val="hybridMultilevel"/>
    <w:tmpl w:val="4626A2B6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1F8"/>
    <w:multiLevelType w:val="multilevel"/>
    <w:tmpl w:val="56A4575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81C3D86"/>
    <w:multiLevelType w:val="hybridMultilevel"/>
    <w:tmpl w:val="200266C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DF5"/>
    <w:multiLevelType w:val="hybridMultilevel"/>
    <w:tmpl w:val="47169AF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5D6C"/>
    <w:multiLevelType w:val="multilevel"/>
    <w:tmpl w:val="6C8CD3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75A0570"/>
    <w:multiLevelType w:val="multilevel"/>
    <w:tmpl w:val="9702CD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8C9041D"/>
    <w:multiLevelType w:val="hybridMultilevel"/>
    <w:tmpl w:val="19680622"/>
    <w:lvl w:ilvl="0" w:tplc="8BCA3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4A316C">
      <w:numFmt w:val="none"/>
      <w:lvlText w:val=""/>
      <w:lvlJc w:val="left"/>
      <w:pPr>
        <w:tabs>
          <w:tab w:val="num" w:pos="360"/>
        </w:tabs>
      </w:pPr>
    </w:lvl>
    <w:lvl w:ilvl="2" w:tplc="8A88F4BE">
      <w:numFmt w:val="none"/>
      <w:lvlText w:val=""/>
      <w:lvlJc w:val="left"/>
      <w:pPr>
        <w:tabs>
          <w:tab w:val="num" w:pos="360"/>
        </w:tabs>
      </w:pPr>
    </w:lvl>
    <w:lvl w:ilvl="3" w:tplc="E7E02BE6">
      <w:numFmt w:val="none"/>
      <w:lvlText w:val=""/>
      <w:lvlJc w:val="left"/>
      <w:pPr>
        <w:tabs>
          <w:tab w:val="num" w:pos="360"/>
        </w:tabs>
      </w:pPr>
    </w:lvl>
    <w:lvl w:ilvl="4" w:tplc="7752F334">
      <w:numFmt w:val="none"/>
      <w:lvlText w:val=""/>
      <w:lvlJc w:val="left"/>
      <w:pPr>
        <w:tabs>
          <w:tab w:val="num" w:pos="360"/>
        </w:tabs>
      </w:pPr>
    </w:lvl>
    <w:lvl w:ilvl="5" w:tplc="C94C06A6">
      <w:numFmt w:val="none"/>
      <w:lvlText w:val=""/>
      <w:lvlJc w:val="left"/>
      <w:pPr>
        <w:tabs>
          <w:tab w:val="num" w:pos="360"/>
        </w:tabs>
      </w:pPr>
    </w:lvl>
    <w:lvl w:ilvl="6" w:tplc="4A46E914">
      <w:numFmt w:val="none"/>
      <w:lvlText w:val=""/>
      <w:lvlJc w:val="left"/>
      <w:pPr>
        <w:tabs>
          <w:tab w:val="num" w:pos="360"/>
        </w:tabs>
      </w:pPr>
    </w:lvl>
    <w:lvl w:ilvl="7" w:tplc="44B071B4">
      <w:numFmt w:val="none"/>
      <w:lvlText w:val=""/>
      <w:lvlJc w:val="left"/>
      <w:pPr>
        <w:tabs>
          <w:tab w:val="num" w:pos="360"/>
        </w:tabs>
      </w:pPr>
    </w:lvl>
    <w:lvl w:ilvl="8" w:tplc="8194883E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8B41A8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985"/>
    <w:multiLevelType w:val="multilevel"/>
    <w:tmpl w:val="DAA22F3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E1147B"/>
    <w:multiLevelType w:val="singleLevel"/>
    <w:tmpl w:val="2AEADA9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α" w:hAnsi="MS Outlook" w:hint="default"/>
      </w:rPr>
    </w:lvl>
  </w:abstractNum>
  <w:abstractNum w:abstractNumId="12" w15:restartNumberingAfterBreak="0">
    <w:nsid w:val="29BF2C4B"/>
    <w:multiLevelType w:val="multilevel"/>
    <w:tmpl w:val="78605D4A"/>
    <w:lvl w:ilvl="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402DFE"/>
    <w:multiLevelType w:val="hybridMultilevel"/>
    <w:tmpl w:val="2BAA94F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7007A"/>
    <w:multiLevelType w:val="multilevel"/>
    <w:tmpl w:val="F6ACA74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7B6023B"/>
    <w:multiLevelType w:val="multilevel"/>
    <w:tmpl w:val="4626A2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D3C06"/>
    <w:multiLevelType w:val="hybridMultilevel"/>
    <w:tmpl w:val="F9C6AAE8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8C4B17"/>
    <w:multiLevelType w:val="multilevel"/>
    <w:tmpl w:val="F2E6F94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CE3142F"/>
    <w:multiLevelType w:val="multilevel"/>
    <w:tmpl w:val="E38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1CC"/>
    <w:multiLevelType w:val="multilevel"/>
    <w:tmpl w:val="200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129C"/>
    <w:multiLevelType w:val="hybridMultilevel"/>
    <w:tmpl w:val="A740F11E"/>
    <w:lvl w:ilvl="0" w:tplc="06AC49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357EC"/>
    <w:multiLevelType w:val="hybridMultilevel"/>
    <w:tmpl w:val="A412B7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3C2"/>
    <w:multiLevelType w:val="hybridMultilevel"/>
    <w:tmpl w:val="ABF8EDF6"/>
    <w:lvl w:ilvl="0" w:tplc="0408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ADA4983"/>
    <w:multiLevelType w:val="hybridMultilevel"/>
    <w:tmpl w:val="5ED0BEE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F53EF6"/>
    <w:multiLevelType w:val="hybridMultilevel"/>
    <w:tmpl w:val="7928634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01EDA"/>
    <w:multiLevelType w:val="hybridMultilevel"/>
    <w:tmpl w:val="F9E0A88C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A40B49"/>
    <w:multiLevelType w:val="hybridMultilevel"/>
    <w:tmpl w:val="7B66927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1B61F5"/>
    <w:multiLevelType w:val="hybridMultilevel"/>
    <w:tmpl w:val="81E4937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550AC4"/>
    <w:multiLevelType w:val="hybridMultilevel"/>
    <w:tmpl w:val="C7489F9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B328D"/>
    <w:multiLevelType w:val="multilevel"/>
    <w:tmpl w:val="2886FA3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23F69B7"/>
    <w:multiLevelType w:val="hybridMultilevel"/>
    <w:tmpl w:val="E3804562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C29DE"/>
    <w:multiLevelType w:val="singleLevel"/>
    <w:tmpl w:val="6BF05C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174F86"/>
    <w:multiLevelType w:val="hybridMultilevel"/>
    <w:tmpl w:val="51467CD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482FDF"/>
    <w:multiLevelType w:val="hybridMultilevel"/>
    <w:tmpl w:val="87123980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2400"/>
    <w:multiLevelType w:val="hybridMultilevel"/>
    <w:tmpl w:val="87D21302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52144"/>
    <w:multiLevelType w:val="multilevel"/>
    <w:tmpl w:val="871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6854395">
    <w:abstractNumId w:val="29"/>
  </w:num>
  <w:num w:numId="2" w16cid:durableId="1896811158">
    <w:abstractNumId w:val="14"/>
  </w:num>
  <w:num w:numId="3" w16cid:durableId="896670734">
    <w:abstractNumId w:val="10"/>
  </w:num>
  <w:num w:numId="4" w16cid:durableId="1410731058">
    <w:abstractNumId w:val="31"/>
  </w:num>
  <w:num w:numId="5" w16cid:durableId="1012993018">
    <w:abstractNumId w:val="28"/>
  </w:num>
  <w:num w:numId="6" w16cid:durableId="1139807139">
    <w:abstractNumId w:val="32"/>
  </w:num>
  <w:num w:numId="7" w16cid:durableId="495807687">
    <w:abstractNumId w:val="24"/>
  </w:num>
  <w:num w:numId="8" w16cid:durableId="921838784">
    <w:abstractNumId w:val="7"/>
  </w:num>
  <w:num w:numId="9" w16cid:durableId="1770159128">
    <w:abstractNumId w:val="8"/>
  </w:num>
  <w:num w:numId="10" w16cid:durableId="2007122975">
    <w:abstractNumId w:val="11"/>
  </w:num>
  <w:num w:numId="11" w16cid:durableId="856038787">
    <w:abstractNumId w:val="17"/>
  </w:num>
  <w:num w:numId="12" w16cid:durableId="937181946">
    <w:abstractNumId w:val="23"/>
  </w:num>
  <w:num w:numId="13" w16cid:durableId="1297493297">
    <w:abstractNumId w:val="25"/>
  </w:num>
  <w:num w:numId="14" w16cid:durableId="740522898">
    <w:abstractNumId w:val="16"/>
  </w:num>
  <w:num w:numId="15" w16cid:durableId="844592607">
    <w:abstractNumId w:val="6"/>
  </w:num>
  <w:num w:numId="16" w16cid:durableId="1232039802">
    <w:abstractNumId w:val="3"/>
  </w:num>
  <w:num w:numId="17" w16cid:durableId="459033514">
    <w:abstractNumId w:val="1"/>
  </w:num>
  <w:num w:numId="18" w16cid:durableId="1850636831">
    <w:abstractNumId w:val="12"/>
  </w:num>
  <w:num w:numId="19" w16cid:durableId="137113197">
    <w:abstractNumId w:val="13"/>
  </w:num>
  <w:num w:numId="20" w16cid:durableId="890926206">
    <w:abstractNumId w:val="20"/>
  </w:num>
  <w:num w:numId="21" w16cid:durableId="605038583">
    <w:abstractNumId w:val="26"/>
  </w:num>
  <w:num w:numId="22" w16cid:durableId="877399117">
    <w:abstractNumId w:val="21"/>
  </w:num>
  <w:num w:numId="23" w16cid:durableId="1957638588">
    <w:abstractNumId w:val="0"/>
  </w:num>
  <w:num w:numId="24" w16cid:durableId="415371446">
    <w:abstractNumId w:val="30"/>
  </w:num>
  <w:num w:numId="25" w16cid:durableId="931860263">
    <w:abstractNumId w:val="9"/>
  </w:num>
  <w:num w:numId="26" w16cid:durableId="513999365">
    <w:abstractNumId w:val="33"/>
  </w:num>
  <w:num w:numId="27" w16cid:durableId="1870408637">
    <w:abstractNumId w:val="35"/>
  </w:num>
  <w:num w:numId="28" w16cid:durableId="204803305">
    <w:abstractNumId w:val="2"/>
  </w:num>
  <w:num w:numId="29" w16cid:durableId="1827816435">
    <w:abstractNumId w:val="18"/>
  </w:num>
  <w:num w:numId="30" w16cid:durableId="837043078">
    <w:abstractNumId w:val="34"/>
  </w:num>
  <w:num w:numId="31" w16cid:durableId="48120006">
    <w:abstractNumId w:val="15"/>
  </w:num>
  <w:num w:numId="32" w16cid:durableId="478689802">
    <w:abstractNumId w:val="22"/>
  </w:num>
  <w:num w:numId="33" w16cid:durableId="1947423715">
    <w:abstractNumId w:val="4"/>
  </w:num>
  <w:num w:numId="34" w16cid:durableId="1878541897">
    <w:abstractNumId w:val="19"/>
  </w:num>
  <w:num w:numId="35" w16cid:durableId="316155497">
    <w:abstractNumId w:val="5"/>
  </w:num>
  <w:num w:numId="36" w16cid:durableId="38641445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B"/>
    <w:rsid w:val="000308CA"/>
    <w:rsid w:val="00032FCB"/>
    <w:rsid w:val="00033A7A"/>
    <w:rsid w:val="0003729E"/>
    <w:rsid w:val="00037FE6"/>
    <w:rsid w:val="00040F5A"/>
    <w:rsid w:val="000452DC"/>
    <w:rsid w:val="00067144"/>
    <w:rsid w:val="00072634"/>
    <w:rsid w:val="000755BB"/>
    <w:rsid w:val="00081BB3"/>
    <w:rsid w:val="00081FCF"/>
    <w:rsid w:val="00083DEE"/>
    <w:rsid w:val="00092346"/>
    <w:rsid w:val="00094F39"/>
    <w:rsid w:val="0009525D"/>
    <w:rsid w:val="000B4B54"/>
    <w:rsid w:val="000C1315"/>
    <w:rsid w:val="000C7F60"/>
    <w:rsid w:val="000D0D7F"/>
    <w:rsid w:val="000D2066"/>
    <w:rsid w:val="000D6A6B"/>
    <w:rsid w:val="000E2D8E"/>
    <w:rsid w:val="000F2470"/>
    <w:rsid w:val="000F4220"/>
    <w:rsid w:val="000F744C"/>
    <w:rsid w:val="00117648"/>
    <w:rsid w:val="00117AE8"/>
    <w:rsid w:val="001203E6"/>
    <w:rsid w:val="001306BE"/>
    <w:rsid w:val="00130855"/>
    <w:rsid w:val="00133504"/>
    <w:rsid w:val="001400AC"/>
    <w:rsid w:val="001432D1"/>
    <w:rsid w:val="00145A83"/>
    <w:rsid w:val="00145D2D"/>
    <w:rsid w:val="00146690"/>
    <w:rsid w:val="00152F15"/>
    <w:rsid w:val="00162306"/>
    <w:rsid w:val="00162AAF"/>
    <w:rsid w:val="00163041"/>
    <w:rsid w:val="0016441F"/>
    <w:rsid w:val="00167FB7"/>
    <w:rsid w:val="00170107"/>
    <w:rsid w:val="001723F2"/>
    <w:rsid w:val="00173F49"/>
    <w:rsid w:val="00176C78"/>
    <w:rsid w:val="001800E0"/>
    <w:rsid w:val="00185815"/>
    <w:rsid w:val="00187859"/>
    <w:rsid w:val="00192AA0"/>
    <w:rsid w:val="00194142"/>
    <w:rsid w:val="001944E2"/>
    <w:rsid w:val="001C5D6C"/>
    <w:rsid w:val="001F5236"/>
    <w:rsid w:val="0020782B"/>
    <w:rsid w:val="00226480"/>
    <w:rsid w:val="00231CED"/>
    <w:rsid w:val="00233AE5"/>
    <w:rsid w:val="00241BDC"/>
    <w:rsid w:val="002457D0"/>
    <w:rsid w:val="00253C87"/>
    <w:rsid w:val="002641A8"/>
    <w:rsid w:val="00274DF9"/>
    <w:rsid w:val="00276707"/>
    <w:rsid w:val="002775FA"/>
    <w:rsid w:val="00280D52"/>
    <w:rsid w:val="002851AD"/>
    <w:rsid w:val="00291051"/>
    <w:rsid w:val="002B13C1"/>
    <w:rsid w:val="002B546F"/>
    <w:rsid w:val="002C14A7"/>
    <w:rsid w:val="002C30ED"/>
    <w:rsid w:val="002F064B"/>
    <w:rsid w:val="002F3BDB"/>
    <w:rsid w:val="003114A8"/>
    <w:rsid w:val="00314B36"/>
    <w:rsid w:val="00315E4D"/>
    <w:rsid w:val="00316712"/>
    <w:rsid w:val="00320E81"/>
    <w:rsid w:val="003334BA"/>
    <w:rsid w:val="00336926"/>
    <w:rsid w:val="00342ECF"/>
    <w:rsid w:val="00343280"/>
    <w:rsid w:val="003502D8"/>
    <w:rsid w:val="003551E4"/>
    <w:rsid w:val="00365683"/>
    <w:rsid w:val="00365A7F"/>
    <w:rsid w:val="0038171E"/>
    <w:rsid w:val="003876CE"/>
    <w:rsid w:val="003951E9"/>
    <w:rsid w:val="00395B01"/>
    <w:rsid w:val="003A343F"/>
    <w:rsid w:val="003A3B35"/>
    <w:rsid w:val="003A57FE"/>
    <w:rsid w:val="003A6C19"/>
    <w:rsid w:val="003B07ED"/>
    <w:rsid w:val="003B35E9"/>
    <w:rsid w:val="003C096F"/>
    <w:rsid w:val="003C620C"/>
    <w:rsid w:val="003C6D29"/>
    <w:rsid w:val="003C73F1"/>
    <w:rsid w:val="003D1D31"/>
    <w:rsid w:val="003D328C"/>
    <w:rsid w:val="003E0B0C"/>
    <w:rsid w:val="003E2EFF"/>
    <w:rsid w:val="003E5D7E"/>
    <w:rsid w:val="003E6C88"/>
    <w:rsid w:val="003F180F"/>
    <w:rsid w:val="003F6946"/>
    <w:rsid w:val="0041219C"/>
    <w:rsid w:val="0041234F"/>
    <w:rsid w:val="004168E7"/>
    <w:rsid w:val="00420F7C"/>
    <w:rsid w:val="00432A74"/>
    <w:rsid w:val="004355B1"/>
    <w:rsid w:val="004464D4"/>
    <w:rsid w:val="00454FB7"/>
    <w:rsid w:val="0045519C"/>
    <w:rsid w:val="00462AB9"/>
    <w:rsid w:val="0047463F"/>
    <w:rsid w:val="004752BF"/>
    <w:rsid w:val="0048282E"/>
    <w:rsid w:val="00492EE0"/>
    <w:rsid w:val="00496011"/>
    <w:rsid w:val="00497AF0"/>
    <w:rsid w:val="004A6640"/>
    <w:rsid w:val="004C1AD8"/>
    <w:rsid w:val="004C28FF"/>
    <w:rsid w:val="004C5042"/>
    <w:rsid w:val="004D3875"/>
    <w:rsid w:val="004F14D5"/>
    <w:rsid w:val="004F2832"/>
    <w:rsid w:val="004F512D"/>
    <w:rsid w:val="00502E1B"/>
    <w:rsid w:val="0051016D"/>
    <w:rsid w:val="0051573D"/>
    <w:rsid w:val="005253F7"/>
    <w:rsid w:val="005334BB"/>
    <w:rsid w:val="0053596B"/>
    <w:rsid w:val="00536276"/>
    <w:rsid w:val="0054440B"/>
    <w:rsid w:val="00555C94"/>
    <w:rsid w:val="005604A7"/>
    <w:rsid w:val="00564FF7"/>
    <w:rsid w:val="005707FA"/>
    <w:rsid w:val="00572246"/>
    <w:rsid w:val="00592EE4"/>
    <w:rsid w:val="005C5BFD"/>
    <w:rsid w:val="005D46D8"/>
    <w:rsid w:val="005D4729"/>
    <w:rsid w:val="005F5A94"/>
    <w:rsid w:val="0061124B"/>
    <w:rsid w:val="00615EFF"/>
    <w:rsid w:val="00622528"/>
    <w:rsid w:val="006235B9"/>
    <w:rsid w:val="0062531D"/>
    <w:rsid w:val="00625A30"/>
    <w:rsid w:val="00634F93"/>
    <w:rsid w:val="0064205A"/>
    <w:rsid w:val="0064587B"/>
    <w:rsid w:val="0065190D"/>
    <w:rsid w:val="0066447A"/>
    <w:rsid w:val="00666D1F"/>
    <w:rsid w:val="0068025C"/>
    <w:rsid w:val="00681B18"/>
    <w:rsid w:val="00691650"/>
    <w:rsid w:val="00697D16"/>
    <w:rsid w:val="006B3827"/>
    <w:rsid w:val="006B69A0"/>
    <w:rsid w:val="006B6C1F"/>
    <w:rsid w:val="006C103F"/>
    <w:rsid w:val="006C6395"/>
    <w:rsid w:val="006E1D53"/>
    <w:rsid w:val="006E4F6C"/>
    <w:rsid w:val="006F6062"/>
    <w:rsid w:val="006F637B"/>
    <w:rsid w:val="007021D9"/>
    <w:rsid w:val="00712E6E"/>
    <w:rsid w:val="0071710C"/>
    <w:rsid w:val="00722447"/>
    <w:rsid w:val="00723FDA"/>
    <w:rsid w:val="007277FD"/>
    <w:rsid w:val="007435FD"/>
    <w:rsid w:val="007437C0"/>
    <w:rsid w:val="00770AC6"/>
    <w:rsid w:val="00770BE5"/>
    <w:rsid w:val="00771A95"/>
    <w:rsid w:val="00777F8C"/>
    <w:rsid w:val="00781378"/>
    <w:rsid w:val="00786B30"/>
    <w:rsid w:val="007A0612"/>
    <w:rsid w:val="007B5A18"/>
    <w:rsid w:val="007C051A"/>
    <w:rsid w:val="008020F5"/>
    <w:rsid w:val="00803C6A"/>
    <w:rsid w:val="00803E65"/>
    <w:rsid w:val="00832E76"/>
    <w:rsid w:val="00850CA2"/>
    <w:rsid w:val="0085470C"/>
    <w:rsid w:val="00856F57"/>
    <w:rsid w:val="00863DC6"/>
    <w:rsid w:val="008725DF"/>
    <w:rsid w:val="00874B83"/>
    <w:rsid w:val="008828B7"/>
    <w:rsid w:val="0089035E"/>
    <w:rsid w:val="008A0B5B"/>
    <w:rsid w:val="008A26C8"/>
    <w:rsid w:val="008B4CD1"/>
    <w:rsid w:val="008C6201"/>
    <w:rsid w:val="008D259D"/>
    <w:rsid w:val="008F043E"/>
    <w:rsid w:val="008F4F21"/>
    <w:rsid w:val="008F6E2A"/>
    <w:rsid w:val="00900F41"/>
    <w:rsid w:val="009027DD"/>
    <w:rsid w:val="009062DE"/>
    <w:rsid w:val="009149A0"/>
    <w:rsid w:val="0092471D"/>
    <w:rsid w:val="00925239"/>
    <w:rsid w:val="00932155"/>
    <w:rsid w:val="00932CA4"/>
    <w:rsid w:val="009369AE"/>
    <w:rsid w:val="00947BF0"/>
    <w:rsid w:val="00955D63"/>
    <w:rsid w:val="009561A3"/>
    <w:rsid w:val="009569BA"/>
    <w:rsid w:val="00965500"/>
    <w:rsid w:val="00975E48"/>
    <w:rsid w:val="00992B75"/>
    <w:rsid w:val="00993479"/>
    <w:rsid w:val="009939B1"/>
    <w:rsid w:val="009A2796"/>
    <w:rsid w:val="009A71DA"/>
    <w:rsid w:val="009C158A"/>
    <w:rsid w:val="009C4475"/>
    <w:rsid w:val="009C58DF"/>
    <w:rsid w:val="009D00F2"/>
    <w:rsid w:val="009E1FF3"/>
    <w:rsid w:val="009F7964"/>
    <w:rsid w:val="00A04767"/>
    <w:rsid w:val="00A11C23"/>
    <w:rsid w:val="00A27E36"/>
    <w:rsid w:val="00A41383"/>
    <w:rsid w:val="00A46BF3"/>
    <w:rsid w:val="00A555AF"/>
    <w:rsid w:val="00A6113A"/>
    <w:rsid w:val="00A64FB8"/>
    <w:rsid w:val="00A87534"/>
    <w:rsid w:val="00A8792B"/>
    <w:rsid w:val="00A879EE"/>
    <w:rsid w:val="00A96FF0"/>
    <w:rsid w:val="00AB524C"/>
    <w:rsid w:val="00AB5D93"/>
    <w:rsid w:val="00AC6F93"/>
    <w:rsid w:val="00AD48C2"/>
    <w:rsid w:val="00AE0C5C"/>
    <w:rsid w:val="00AE2181"/>
    <w:rsid w:val="00AF7672"/>
    <w:rsid w:val="00B0193A"/>
    <w:rsid w:val="00B02457"/>
    <w:rsid w:val="00B04EE0"/>
    <w:rsid w:val="00B12145"/>
    <w:rsid w:val="00B264B5"/>
    <w:rsid w:val="00B30A9A"/>
    <w:rsid w:val="00B36F78"/>
    <w:rsid w:val="00B41C8C"/>
    <w:rsid w:val="00B616DF"/>
    <w:rsid w:val="00B64F55"/>
    <w:rsid w:val="00B728AD"/>
    <w:rsid w:val="00B742DB"/>
    <w:rsid w:val="00B75C0C"/>
    <w:rsid w:val="00B82C58"/>
    <w:rsid w:val="00B8358A"/>
    <w:rsid w:val="00B91AAA"/>
    <w:rsid w:val="00B9426A"/>
    <w:rsid w:val="00B96775"/>
    <w:rsid w:val="00BA42B7"/>
    <w:rsid w:val="00BA7C13"/>
    <w:rsid w:val="00BB590A"/>
    <w:rsid w:val="00BB7BFD"/>
    <w:rsid w:val="00BC3F56"/>
    <w:rsid w:val="00BE4F25"/>
    <w:rsid w:val="00BF3446"/>
    <w:rsid w:val="00C00096"/>
    <w:rsid w:val="00C00966"/>
    <w:rsid w:val="00C17267"/>
    <w:rsid w:val="00C1768F"/>
    <w:rsid w:val="00C21FEE"/>
    <w:rsid w:val="00C25FBC"/>
    <w:rsid w:val="00C31004"/>
    <w:rsid w:val="00C37C4B"/>
    <w:rsid w:val="00C40C66"/>
    <w:rsid w:val="00C43EC0"/>
    <w:rsid w:val="00C46C05"/>
    <w:rsid w:val="00C64935"/>
    <w:rsid w:val="00C8115B"/>
    <w:rsid w:val="00C847E7"/>
    <w:rsid w:val="00C87858"/>
    <w:rsid w:val="00C95444"/>
    <w:rsid w:val="00C95BF5"/>
    <w:rsid w:val="00C968A1"/>
    <w:rsid w:val="00CA186C"/>
    <w:rsid w:val="00CC3FD5"/>
    <w:rsid w:val="00CD0B30"/>
    <w:rsid w:val="00CD2C6B"/>
    <w:rsid w:val="00CD4B53"/>
    <w:rsid w:val="00CD4C1B"/>
    <w:rsid w:val="00CD71C3"/>
    <w:rsid w:val="00CE2FAE"/>
    <w:rsid w:val="00CF2DEB"/>
    <w:rsid w:val="00CF2E3F"/>
    <w:rsid w:val="00CF4387"/>
    <w:rsid w:val="00CF489F"/>
    <w:rsid w:val="00CF611A"/>
    <w:rsid w:val="00D0645B"/>
    <w:rsid w:val="00D07629"/>
    <w:rsid w:val="00D12917"/>
    <w:rsid w:val="00D15AA3"/>
    <w:rsid w:val="00D20079"/>
    <w:rsid w:val="00D24650"/>
    <w:rsid w:val="00D25B27"/>
    <w:rsid w:val="00D31D8D"/>
    <w:rsid w:val="00D336AA"/>
    <w:rsid w:val="00D56D1B"/>
    <w:rsid w:val="00D610EC"/>
    <w:rsid w:val="00D624F2"/>
    <w:rsid w:val="00D63598"/>
    <w:rsid w:val="00D6728A"/>
    <w:rsid w:val="00D72B33"/>
    <w:rsid w:val="00D75B8A"/>
    <w:rsid w:val="00D84286"/>
    <w:rsid w:val="00D936AF"/>
    <w:rsid w:val="00D96975"/>
    <w:rsid w:val="00DB40A7"/>
    <w:rsid w:val="00DC5739"/>
    <w:rsid w:val="00DD28A2"/>
    <w:rsid w:val="00DE05FD"/>
    <w:rsid w:val="00DE0767"/>
    <w:rsid w:val="00DE34A2"/>
    <w:rsid w:val="00DE4460"/>
    <w:rsid w:val="00DE61A5"/>
    <w:rsid w:val="00DE68AA"/>
    <w:rsid w:val="00DF0905"/>
    <w:rsid w:val="00DF11E1"/>
    <w:rsid w:val="00DF26E4"/>
    <w:rsid w:val="00DF509A"/>
    <w:rsid w:val="00E009B2"/>
    <w:rsid w:val="00E00AC9"/>
    <w:rsid w:val="00E03DC9"/>
    <w:rsid w:val="00E041B1"/>
    <w:rsid w:val="00E17294"/>
    <w:rsid w:val="00E17F9F"/>
    <w:rsid w:val="00E202CE"/>
    <w:rsid w:val="00E25CB4"/>
    <w:rsid w:val="00E26465"/>
    <w:rsid w:val="00E31838"/>
    <w:rsid w:val="00E546AF"/>
    <w:rsid w:val="00E74A8E"/>
    <w:rsid w:val="00EA6AB3"/>
    <w:rsid w:val="00EA72D1"/>
    <w:rsid w:val="00EB1537"/>
    <w:rsid w:val="00EB35F2"/>
    <w:rsid w:val="00EC0D15"/>
    <w:rsid w:val="00EE0B6A"/>
    <w:rsid w:val="00EE161B"/>
    <w:rsid w:val="00EE269F"/>
    <w:rsid w:val="00EF54CB"/>
    <w:rsid w:val="00EF6208"/>
    <w:rsid w:val="00F23D31"/>
    <w:rsid w:val="00F31CF6"/>
    <w:rsid w:val="00F33A14"/>
    <w:rsid w:val="00F3702B"/>
    <w:rsid w:val="00F37523"/>
    <w:rsid w:val="00F92E1F"/>
    <w:rsid w:val="00F979A2"/>
    <w:rsid w:val="00FA43E1"/>
    <w:rsid w:val="00FA44A7"/>
    <w:rsid w:val="00FB398E"/>
    <w:rsid w:val="00FB5E0F"/>
    <w:rsid w:val="00FC28FA"/>
    <w:rsid w:val="00FC37EB"/>
    <w:rsid w:val="00FD070D"/>
    <w:rsid w:val="00FD316E"/>
    <w:rsid w:val="00FD7EA9"/>
    <w:rsid w:val="00F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6F27EC80"/>
  <w15:chartTrackingRefBased/>
  <w15:docId w15:val="{57CBC370-805B-403B-8DC6-17F07CD2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lang w:val="el-GR" w:eastAsia="en-US"/>
    </w:rPr>
  </w:style>
  <w:style w:type="paragraph" w:styleId="Balk1">
    <w:name w:val="heading 1"/>
    <w:basedOn w:val="Normal"/>
    <w:next w:val="Normal"/>
    <w:autoRedefine/>
    <w:qFormat/>
    <w:pPr>
      <w:keepNext/>
      <w:tabs>
        <w:tab w:val="left" w:pos="7230"/>
        <w:tab w:val="left" w:pos="7513"/>
      </w:tabs>
      <w:ind w:right="-618"/>
      <w:outlineLvl w:val="0"/>
    </w:pPr>
    <w:rPr>
      <w:sz w:val="22"/>
    </w:rPr>
  </w:style>
  <w:style w:type="paragraph" w:styleId="Balk2">
    <w:name w:val="heading 2"/>
    <w:basedOn w:val="Normal"/>
    <w:next w:val="Normal"/>
    <w:qFormat/>
    <w:pPr>
      <w:keepNext/>
      <w:tabs>
        <w:tab w:val="left" w:pos="7088"/>
      </w:tabs>
      <w:jc w:val="both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Balk6">
    <w:name w:val="heading 6"/>
    <w:basedOn w:val="Normal"/>
    <w:next w:val="Normal"/>
    <w:qFormat/>
    <w:pPr>
      <w:keepNext/>
      <w:tabs>
        <w:tab w:val="left" w:pos="7370"/>
      </w:tabs>
      <w:autoSpaceDE w:val="0"/>
      <w:autoSpaceDN w:val="0"/>
      <w:adjustRightInd w:val="0"/>
      <w:spacing w:before="57"/>
      <w:jc w:val="center"/>
      <w:outlineLvl w:val="5"/>
    </w:pPr>
    <w:rPr>
      <w:rFonts w:ascii="Arial" w:hAnsi="Arial" w:cs="Arial"/>
      <w:b/>
      <w:snapToGrid/>
      <w:sz w:val="16"/>
      <w:szCs w:val="24"/>
      <w:lang w:eastAsia="el-GR"/>
    </w:rPr>
  </w:style>
  <w:style w:type="paragraph" w:styleId="Balk7">
    <w:name w:val="heading 7"/>
    <w:basedOn w:val="Normal"/>
    <w:next w:val="Normal"/>
    <w:qFormat/>
    <w:pPr>
      <w:keepNext/>
      <w:snapToGrid w:val="0"/>
      <w:spacing w:before="40" w:after="40"/>
      <w:outlineLvl w:val="6"/>
    </w:pPr>
    <w:rPr>
      <w:rFonts w:ascii="Arial" w:hAnsi="Arial"/>
      <w:b/>
      <w:snapToGrid/>
      <w:sz w:val="18"/>
    </w:rPr>
  </w:style>
  <w:style w:type="paragraph" w:styleId="Balk8">
    <w:name w:val="heading 8"/>
    <w:basedOn w:val="Normal"/>
    <w:next w:val="Normal"/>
    <w:qFormat/>
    <w:pPr>
      <w:keepNext/>
      <w:autoSpaceDE w:val="0"/>
      <w:autoSpaceDN w:val="0"/>
      <w:adjustRightInd w:val="0"/>
      <w:spacing w:before="40" w:after="40"/>
      <w:jc w:val="center"/>
      <w:outlineLvl w:val="7"/>
    </w:pPr>
    <w:rPr>
      <w:rFonts w:ascii="Arial" w:hAnsi="Arial"/>
      <w:b/>
      <w:bCs/>
      <w:i/>
      <w:iCs/>
      <w:snapToGrid/>
      <w:sz w:val="24"/>
      <w:szCs w:val="24"/>
      <w:lang w:eastAsia="el-GR"/>
    </w:rPr>
  </w:style>
  <w:style w:type="paragraph" w:styleId="Balk9">
    <w:name w:val="heading 9"/>
    <w:basedOn w:val="Normal"/>
    <w:next w:val="Normal"/>
    <w:qFormat/>
    <w:pPr>
      <w:keepNext/>
      <w:spacing w:before="20"/>
      <w:jc w:val="center"/>
      <w:outlineLvl w:val="8"/>
    </w:pPr>
    <w:rPr>
      <w:rFonts w:ascii="Arial" w:hAnsi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KonuBal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GvdeMetniGirintisi">
    <w:name w:val="Body Text Indent"/>
    <w:basedOn w:val="Normal"/>
    <w:pPr>
      <w:tabs>
        <w:tab w:val="left" w:pos="567"/>
      </w:tabs>
      <w:ind w:left="567" w:hanging="567"/>
      <w:jc w:val="both"/>
    </w:pPr>
    <w:rPr>
      <w:rFonts w:ascii="Arial" w:hAnsi="Arial"/>
      <w:sz w:val="22"/>
    </w:rPr>
  </w:style>
  <w:style w:type="paragraph" w:styleId="GvdeMetni">
    <w:name w:val="Body Text"/>
    <w:basedOn w:val="Normal"/>
    <w:pPr>
      <w:spacing w:before="20"/>
      <w:jc w:val="center"/>
    </w:pPr>
    <w:rPr>
      <w:rFonts w:ascii="Arial" w:hAnsi="Arial"/>
    </w:rPr>
  </w:style>
  <w:style w:type="paragraph" w:styleId="GvdeMetni2">
    <w:name w:val="Body Text 2"/>
    <w:basedOn w:val="Normal"/>
    <w:pPr>
      <w:spacing w:before="40" w:after="40"/>
      <w:jc w:val="center"/>
    </w:pPr>
    <w:rPr>
      <w:rFonts w:ascii="Arial" w:hAnsi="Arial"/>
      <w:bCs/>
      <w:sz w:val="18"/>
    </w:rPr>
  </w:style>
  <w:style w:type="paragraph" w:styleId="BalonMetni">
    <w:name w:val="Balloon Text"/>
    <w:basedOn w:val="Normal"/>
    <w:semiHidden/>
    <w:rsid w:val="0057224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D2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ΕΚΘΕΣΗ ΕΠΙΘΕΩΡΗΣΗΣ ΕΓΚΑΤΑΣΤΑΣΗΣ ΑΝΕΛΚΥΣΤΗΡΑ</vt:lpstr>
      <vt:lpstr>ΕΚΘΕΣΗ ΕΠΙΘΕΩΡΗΣΗΣ ΕΓΚΑΤΑΣΤΑΣΗΣ ΑΝΕΛΚΥΣΤΗΡΑ</vt:lpstr>
    </vt:vector>
  </TitlesOfParts>
  <Company>xxxxxx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ΕΚΘΕΣΗ ΕΠΙΘΕΩΡΗΣΗΣ ΕΓΚΑΤΑΣΤΑΣΗΣ ΑΝΕΛΚΥΣΤΗΡΑ</dc:title>
  <dc:subject/>
  <dc:creator>xxxxxxxxxxxxxxxxxxxxxx</dc:creator>
  <cp:keywords/>
  <cp:lastModifiedBy>Karahan Demir</cp:lastModifiedBy>
  <cp:revision>26</cp:revision>
  <cp:lastPrinted>2025-05-28T16:15:00Z</cp:lastPrinted>
  <dcterms:created xsi:type="dcterms:W3CDTF">2024-10-08T19:54:00Z</dcterms:created>
  <dcterms:modified xsi:type="dcterms:W3CDTF">2025-05-28T16:15:00Z</dcterms:modified>
</cp:coreProperties>
</file>