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1FC" w:rsidRDefault="001511FC" w:rsidP="001511FC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bCs/>
          <w:color w:val="222222"/>
          <w:sz w:val="24"/>
          <w:szCs w:val="24"/>
        </w:rPr>
      </w:pPr>
      <w:r>
        <w:rPr>
          <w:rFonts w:eastAsia="Times New Roman" w:cs="Times New Roman"/>
          <w:b/>
          <w:bCs/>
          <w:color w:val="222222"/>
          <w:sz w:val="24"/>
          <w:szCs w:val="24"/>
        </w:rPr>
        <w:t xml:space="preserve">Bài Tập  Decision Making </w:t>
      </w: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.</w:t>
      </w:r>
    </w:p>
    <w:p w:rsidR="001511FC" w:rsidRPr="001511FC" w:rsidRDefault="001511FC" w:rsidP="001511FC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222222"/>
          <w:sz w:val="24"/>
          <w:szCs w:val="24"/>
        </w:rPr>
      </w:pPr>
    </w:p>
    <w:p w:rsid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1:</w:t>
      </w:r>
      <w:r w:rsidRPr="001511FC">
        <w:rPr>
          <w:rFonts w:eastAsia="Times New Roman" w:cs="Times New Roman"/>
          <w:color w:val="222222"/>
          <w:sz w:val="24"/>
          <w:szCs w:val="24"/>
        </w:rPr>
        <w:t> Viết chương trình nhập vào số tuổi của 1 người.Nếu số tuổi người đó &gt;=18 tuổi , hiển thị thông báo trên 18 tuổi ngược lại bạn chưa đủ 18 tuổi!</w:t>
      </w: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2:</w:t>
      </w:r>
      <w:r w:rsidRPr="001511FC">
        <w:rPr>
          <w:rFonts w:eastAsia="Times New Roman" w:cs="Times New Roman"/>
          <w:color w:val="222222"/>
          <w:sz w:val="24"/>
          <w:szCs w:val="24"/>
        </w:rPr>
        <w:t> Viết chương trình cho phép người dùng nhập vào số giờ trong ngày.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Nếu dưới 18h thì hiển thị : “Good day”.</w:t>
      </w:r>
    </w:p>
    <w:p w:rsid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Nếu trên 18h thì hiển thị : “Good evening”.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3:</w:t>
      </w:r>
      <w:r w:rsidRPr="001511FC">
        <w:rPr>
          <w:rFonts w:eastAsia="Times New Roman" w:cs="Times New Roman"/>
          <w:color w:val="222222"/>
          <w:sz w:val="24"/>
          <w:szCs w:val="24"/>
        </w:rPr>
        <w:t> Viết chương trình cho phép người dùng nhập vào số giờ trong ngày.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Nếu trước 10h thì hiển thị : “Good morning”.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Nếu thời gian chưa tới 20h thì hiển thị : “Good day”.</w:t>
      </w:r>
    </w:p>
    <w:p w:rsid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-Nếu sau 20h hiển thị : “Good evening”.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4:</w:t>
      </w:r>
      <w:r w:rsidRPr="001511FC">
        <w:rPr>
          <w:rFonts w:eastAsia="Times New Roman" w:cs="Times New Roman"/>
          <w:color w:val="222222"/>
          <w:sz w:val="24"/>
          <w:szCs w:val="24"/>
        </w:rPr>
        <w:t> Viết chương trình cho phép người dùng nhập vào 1 số.</w:t>
      </w:r>
    </w:p>
    <w:p w:rsidR="001511FC" w:rsidRPr="001511FC" w:rsidRDefault="001511FC" w:rsidP="001511FC">
      <w:pPr>
        <w:shd w:val="clear" w:color="auto" w:fill="FFFFFF"/>
        <w:spacing w:before="120" w:after="120" w:line="240" w:lineRule="auto"/>
        <w:ind w:firstLine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Kiểm tra xem số nhập vào là số chẵn hay số lẻ (sử dụng câu điều kiện if-else).</w:t>
      </w: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5:</w:t>
      </w:r>
      <w:r w:rsidRPr="001511FC">
        <w:rPr>
          <w:rFonts w:eastAsia="Times New Roman" w:cs="Times New Roman"/>
          <w:color w:val="222222"/>
          <w:sz w:val="24"/>
          <w:szCs w:val="24"/>
        </w:rPr>
        <w:t> Viết chương trình cho phép người dùng nhập vào 1 số.</w:t>
      </w:r>
    </w:p>
    <w:p w:rsidR="001511FC" w:rsidRPr="001511FC" w:rsidRDefault="001511FC" w:rsidP="001511FC">
      <w:pPr>
        <w:shd w:val="clear" w:color="auto" w:fill="FFFFFF"/>
        <w:spacing w:before="120" w:after="120" w:line="240" w:lineRule="auto"/>
        <w:ind w:firstLine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Kiểm tra xem số nhập vào là số chẵn hay số lẻ (sử dụng switch case).</w:t>
      </w: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6:</w:t>
      </w:r>
      <w:r w:rsidRPr="001511FC">
        <w:rPr>
          <w:rFonts w:eastAsia="Times New Roman" w:cs="Times New Roman"/>
          <w:color w:val="222222"/>
          <w:sz w:val="24"/>
          <w:szCs w:val="24"/>
        </w:rPr>
        <w:t> Viết chương trình cho phép người dùng nhập màu vào kiểm tra.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Nếu nhập 1 trong các màu : xanh, đỏ,vàng thì hiển thị màu người dùng nhập</w:t>
      </w:r>
    </w:p>
    <w:p w:rsid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Nếu nhập màu khác hiển thị màu không hợp lệ!</w:t>
      </w: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7:</w:t>
      </w:r>
      <w:r w:rsidRPr="001511FC">
        <w:rPr>
          <w:rFonts w:eastAsia="Times New Roman" w:cs="Times New Roman"/>
          <w:color w:val="222222"/>
          <w:sz w:val="24"/>
          <w:szCs w:val="24"/>
        </w:rPr>
        <w:t> Viết chương trình cho phép người dùng nhập vào số nguyên x: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Nếu x==0 thì in ra x có giá trị là 0;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Nếu x&gt;0 thì in ra x là số nguyên dương.</w:t>
      </w:r>
    </w:p>
    <w:p w:rsid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Nếu x&lt;0 thì in ra x là số nguyên âm.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8:</w:t>
      </w:r>
      <w:r w:rsidRPr="001511FC">
        <w:rPr>
          <w:rFonts w:eastAsia="Times New Roman" w:cs="Times New Roman"/>
          <w:color w:val="222222"/>
          <w:sz w:val="24"/>
          <w:szCs w:val="24"/>
        </w:rPr>
        <w:t> Tính chỉ số cân nặng BMI :</w:t>
      </w:r>
    </w:p>
    <w:p w:rsidR="001511FC" w:rsidRPr="001511FC" w:rsidRDefault="001511FC" w:rsidP="001511FC">
      <w:pPr>
        <w:shd w:val="clear" w:color="auto" w:fill="FFFFFF"/>
        <w:spacing w:before="120" w:after="12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Viết chương trình cho phép người dùng nhập vào cân nặng(kg) và chiều cao(m);</w:t>
      </w:r>
      <w:r w:rsidRPr="001511FC">
        <w:rPr>
          <w:rFonts w:eastAsia="Times New Roman" w:cs="Times New Roman"/>
          <w:color w:val="222222"/>
          <w:sz w:val="24"/>
          <w:szCs w:val="24"/>
        </w:rPr>
        <w:br/>
        <w:t>Sau đó hiển thị kết quả phân loại theo chỉ số BMI dưới đây.</w:t>
      </w:r>
    </w:p>
    <w:p w:rsidR="001511FC" w:rsidRPr="001511FC" w:rsidRDefault="001511FC" w:rsidP="001511FC">
      <w:pPr>
        <w:spacing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bmi = weight / ( height ^ 2 );</w:t>
      </w: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bookmarkStart w:id="0" w:name="_GoBack"/>
      <w:bookmarkEnd w:id="0"/>
      <w:r w:rsidRPr="001511FC">
        <w:rPr>
          <w:rFonts w:eastAsia="Times New Roman" w:cs="Times New Roman"/>
          <w:noProof/>
          <w:color w:val="222222"/>
          <w:sz w:val="24"/>
          <w:szCs w:val="24"/>
        </w:rPr>
        <w:drawing>
          <wp:inline distT="0" distB="0" distL="0" distR="0">
            <wp:extent cx="5808345" cy="2809240"/>
            <wp:effectExtent l="0" t="0" r="1905" b="0"/>
            <wp:docPr id="1" name="Picture 1" descr="https://api.rikkeiacademy.com/api/get-file-content?file_path=markdown/1683532941_Z1zJQNVJW5I4v7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rikkeiacademy.com/api/get-file-content?file_path=markdown/1683532941_Z1zJQNVJW5I4v7K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80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9:</w:t>
      </w:r>
      <w:r w:rsidRPr="001511FC">
        <w:rPr>
          <w:rFonts w:eastAsia="Times New Roman" w:cs="Times New Roman"/>
          <w:color w:val="222222"/>
          <w:sz w:val="24"/>
          <w:szCs w:val="24"/>
        </w:rPr>
        <w:t> Viết chương trình cho phép người dùng nhập điểm các môn:Toán,Lí,Hoá,</w:t>
      </w:r>
      <w:r w:rsidRPr="001511FC">
        <w:rPr>
          <w:rFonts w:eastAsia="Times New Roman" w:cs="Times New Roman"/>
          <w:color w:val="222222"/>
          <w:sz w:val="24"/>
          <w:szCs w:val="24"/>
        </w:rPr>
        <w:br/>
        <w:t>Văn, Sử , Địa (thang điểm 10);</w:t>
      </w: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lastRenderedPageBreak/>
        <w:t>Sau đó tính điểm trung bình các môn học</w:t>
      </w:r>
    </w:p>
    <w:p w:rsid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Hiển thị kết quả học tập theo loại như sau:</w:t>
      </w: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8.0 &lt;=ĐTB&lt;=10: xếp loại GIỎI.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6.5&lt;=ĐTB&lt;=7.9: xếp loại KHÁ.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5.0&lt;=ĐTB&lt;=6.4: xếp loại TRUNG BÌNH.</w:t>
      </w:r>
    </w:p>
    <w:p w:rsid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color w:val="222222"/>
          <w:sz w:val="24"/>
          <w:szCs w:val="24"/>
        </w:rPr>
        <w:t>ĐTB&lt;5.0 : xếp loại YẾU.</w:t>
      </w:r>
    </w:p>
    <w:p w:rsidR="001511FC" w:rsidRPr="001511FC" w:rsidRDefault="001511FC" w:rsidP="001511FC">
      <w:pPr>
        <w:shd w:val="clear" w:color="auto" w:fill="FFFFFF"/>
        <w:spacing w:after="0" w:line="240" w:lineRule="auto"/>
        <w:ind w:left="720"/>
        <w:rPr>
          <w:rFonts w:eastAsia="Times New Roman" w:cs="Times New Roman"/>
          <w:color w:val="222222"/>
          <w:sz w:val="24"/>
          <w:szCs w:val="24"/>
        </w:rPr>
      </w:pP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b/>
          <w:bCs/>
          <w:color w:val="222222"/>
          <w:sz w:val="24"/>
          <w:szCs w:val="24"/>
        </w:rPr>
        <w:t>Bài 10:</w:t>
      </w:r>
      <w:r w:rsidRPr="001511FC">
        <w:rPr>
          <w:rFonts w:eastAsia="Times New Roman" w:cs="Times New Roman"/>
          <w:color w:val="222222"/>
          <w:sz w:val="24"/>
          <w:szCs w:val="24"/>
        </w:rPr>
        <w:t> Viết chương trình nhập vào số tháng trong năm,in ra số ngày trong tháng đó.</w:t>
      </w:r>
    </w:p>
    <w:p w:rsidR="001511FC" w:rsidRPr="001511FC" w:rsidRDefault="001511FC" w:rsidP="001511FC">
      <w:pPr>
        <w:shd w:val="clear" w:color="auto" w:fill="FFFFFF"/>
        <w:spacing w:after="0" w:line="240" w:lineRule="auto"/>
        <w:rPr>
          <w:rFonts w:eastAsia="Times New Roman" w:cs="Times New Roman"/>
          <w:color w:val="222222"/>
          <w:sz w:val="24"/>
          <w:szCs w:val="24"/>
        </w:rPr>
      </w:pPr>
      <w:r w:rsidRPr="001511FC">
        <w:rPr>
          <w:rFonts w:eastAsia="Times New Roman" w:cs="Times New Roman"/>
          <w:i/>
          <w:iCs/>
          <w:color w:val="222222"/>
          <w:sz w:val="24"/>
          <w:szCs w:val="24"/>
        </w:rPr>
        <w:t>Ví dụ :</w:t>
      </w:r>
      <w:r w:rsidRPr="001511FC">
        <w:rPr>
          <w:rFonts w:eastAsia="Times New Roman" w:cs="Times New Roman"/>
          <w:color w:val="222222"/>
          <w:sz w:val="24"/>
          <w:szCs w:val="24"/>
        </w:rPr>
        <w:t> Người dùng nhập vào số 7 thì in ra tháng 7 có 31 ngày.</w:t>
      </w:r>
    </w:p>
    <w:p w:rsidR="00B44BE7" w:rsidRPr="001511FC" w:rsidRDefault="00B44BE7">
      <w:pPr>
        <w:rPr>
          <w:rFonts w:cs="Times New Roman"/>
        </w:rPr>
      </w:pPr>
    </w:p>
    <w:sectPr w:rsidR="00B44BE7" w:rsidRPr="001511FC" w:rsidSect="003740F2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45C9F"/>
    <w:multiLevelType w:val="multilevel"/>
    <w:tmpl w:val="1D161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6691E"/>
    <w:multiLevelType w:val="multilevel"/>
    <w:tmpl w:val="DDF6A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CD08F7"/>
    <w:multiLevelType w:val="multilevel"/>
    <w:tmpl w:val="2A267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AD4742"/>
    <w:multiLevelType w:val="multilevel"/>
    <w:tmpl w:val="DA90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3B0DA8"/>
    <w:multiLevelType w:val="multilevel"/>
    <w:tmpl w:val="5086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927703"/>
    <w:multiLevelType w:val="multilevel"/>
    <w:tmpl w:val="EEA8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CE6826"/>
    <w:multiLevelType w:val="multilevel"/>
    <w:tmpl w:val="7BD2B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B026B"/>
    <w:multiLevelType w:val="multilevel"/>
    <w:tmpl w:val="F4A4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7308B8"/>
    <w:multiLevelType w:val="multilevel"/>
    <w:tmpl w:val="4E6619C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6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1FC"/>
    <w:rsid w:val="001511FC"/>
    <w:rsid w:val="003740F2"/>
    <w:rsid w:val="00B4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98AED"/>
  <w15:chartTrackingRefBased/>
  <w15:docId w15:val="{2AC6BFA8-EA7E-4F23-B7D8-F082FF3D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511F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511F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11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08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86649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4" w:color="35B378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1577</Characters>
  <Application>Microsoft Office Word</Application>
  <DocSecurity>0</DocSecurity>
  <Lines>13</Lines>
  <Paragraphs>3</Paragraphs>
  <ScaleCrop>false</ScaleCrop>
  <Company>Microsoft</Company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2023-10-06T08:54:00Z</dcterms:created>
  <dcterms:modified xsi:type="dcterms:W3CDTF">2023-10-06T08:58:00Z</dcterms:modified>
</cp:coreProperties>
</file>