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اوررحم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          </w:t>
      </w:r>
      <w:r w:rsidDel="00000000" w:rsidR="00000000" w:rsidRPr="00000000">
        <w:rPr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مارچ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2024,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صف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دوم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امید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تعالی</w:t>
      </w:r>
      <w:r w:rsidDel="00000000" w:rsidR="00000000" w:rsidRPr="00000000">
        <w:rPr>
          <w:sz w:val="30"/>
          <w:szCs w:val="30"/>
          <w:rtl w:val="1"/>
        </w:rPr>
        <w:t xml:space="preserve">ٰ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خیریت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ہونگے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حوالہ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مارچ</w:t>
      </w:r>
      <w:r w:rsidDel="00000000" w:rsidR="00000000" w:rsidRPr="00000000">
        <w:rPr>
          <w:sz w:val="30"/>
          <w:szCs w:val="30"/>
          <w:rtl w:val="1"/>
        </w:rPr>
        <w:t xml:space="preserve"> 2024،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خدمت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دوران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10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گھروں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کرورزش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سائیکل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چلانے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طرف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توجہ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دلائی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۔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موصی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جائزہ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صف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7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8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موصی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</w:t>
      </w:r>
      <w:r w:rsidDel="00000000" w:rsidR="00000000" w:rsidRPr="00000000">
        <w:rPr>
          <w:sz w:val="30"/>
          <w:szCs w:val="30"/>
          <w:rtl w:val="1"/>
        </w:rPr>
        <w:t xml:space="preserve"> 15 </w:t>
      </w:r>
      <w:r w:rsidDel="00000000" w:rsidR="00000000" w:rsidRPr="00000000">
        <w:rPr>
          <w:sz w:val="30"/>
          <w:szCs w:val="30"/>
          <w:rtl w:val="1"/>
        </w:rPr>
        <w:t xml:space="preserve">انصارموسی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تجنید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ایک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موصی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ناصر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اضافے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وجہ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سےکل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تعداد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موصیان</w:t>
      </w:r>
      <w:r w:rsidDel="00000000" w:rsidR="00000000" w:rsidRPr="00000000">
        <w:rPr>
          <w:sz w:val="30"/>
          <w:szCs w:val="30"/>
          <w:rtl w:val="1"/>
        </w:rPr>
        <w:t xml:space="preserve"> 15 </w:t>
      </w:r>
      <w:r w:rsidDel="00000000" w:rsidR="00000000" w:rsidRPr="00000000">
        <w:rPr>
          <w:sz w:val="30"/>
          <w:szCs w:val="30"/>
          <w:rtl w:val="1"/>
        </w:rPr>
        <w:t xml:space="preserve">ہو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ایک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ممبر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نظام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وصیت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ممبرپر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نظام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وصیت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ھونے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کیلئے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باقی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تمام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غیر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موصی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نظام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وصیت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ھونے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کیلئے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توجہ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دلائی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مرکز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ہدایت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رسالہ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الوصیت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مطالعہ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طرف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توجہ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دلائی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وجہ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چھ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رسالہ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الوصیت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مطالعہ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jc w:val="both"/>
        <w:rPr>
          <w:sz w:val="30"/>
          <w:szCs w:val="30"/>
          <w:u w:val="singl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وسلام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5 </w:t>
      </w:r>
      <w:r w:rsidDel="00000000" w:rsidR="00000000" w:rsidRPr="00000000">
        <w:rPr>
          <w:sz w:val="24"/>
          <w:szCs w:val="24"/>
          <w:rtl w:val="1"/>
        </w:rPr>
        <w:t xml:space="preserve">اپریل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