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47" w:rsidRPr="00350E94" w:rsidRDefault="00350E94" w:rsidP="00350E94">
      <w:pPr>
        <w:jc w:val="center"/>
        <w:rPr>
          <w:color w:val="5B9BD5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E94">
        <w:rPr>
          <w:color w:val="5B9BD5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Meeting minutes </w:t>
      </w:r>
    </w:p>
    <w:p w:rsidR="00350E94" w:rsidRDefault="00350E94" w:rsidP="00350E94">
      <w:pPr>
        <w:rPr>
          <w:lang w:val="en-US"/>
        </w:rPr>
      </w:pPr>
      <w:r>
        <w:rPr>
          <w:lang w:val="en-US"/>
        </w:rPr>
        <w:t>Người tham dự: thầy An, Hà, Tiên, Nam</w:t>
      </w:r>
    </w:p>
    <w:p w:rsidR="00350E94" w:rsidRDefault="00350E94" w:rsidP="00350E94">
      <w:pPr>
        <w:rPr>
          <w:lang w:val="en-US"/>
        </w:rPr>
      </w:pPr>
      <w:r>
        <w:rPr>
          <w:lang w:val="en-US"/>
        </w:rPr>
        <w:t xml:space="preserve">Ngoài việc phân tích yêu cầu đồ án (nội dung cụ thể được ghi trong </w:t>
      </w:r>
      <w:r w:rsidRPr="00350E94">
        <w:rPr>
          <w:lang w:val="en-US"/>
        </w:rPr>
        <w:t>I</w:t>
      </w:r>
      <w:r>
        <w:rPr>
          <w:lang w:val="en-US"/>
        </w:rPr>
        <w:t>MS-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 analysis 07012016)</w:t>
      </w:r>
    </w:p>
    <w:p w:rsidR="00350E94" w:rsidRDefault="00350E94" w:rsidP="00350E94">
      <w:pPr>
        <w:rPr>
          <w:lang w:val="en-US"/>
        </w:rPr>
      </w:pPr>
      <w:r>
        <w:rPr>
          <w:lang w:val="en-US"/>
        </w:rPr>
        <w:t>Một số điều cần lưu ý:</w:t>
      </w:r>
    </w:p>
    <w:p w:rsidR="00350E94" w:rsidRDefault="00350E94" w:rsidP="00350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Hẹn gặp thầy 4h chiều, phòng 504</w:t>
      </w:r>
    </w:p>
    <w:p w:rsidR="00350E94" w:rsidRDefault="00350E94" w:rsidP="00350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Buổi thứ 3 (8/1), nhờ thầy cho pass enroll </w:t>
      </w:r>
      <w:r w:rsidRPr="00350E94">
        <w:rPr>
          <w:lang w:val="en-US"/>
        </w:rPr>
        <w:sym w:font="Wingdings" w:char="F0E0"/>
      </w:r>
      <w:r>
        <w:rPr>
          <w:lang w:val="en-US"/>
        </w:rPr>
        <w:t xml:space="preserve"> check deadline nộp report 1</w:t>
      </w:r>
    </w:p>
    <w:p w:rsidR="00350E94" w:rsidRDefault="00350E94" w:rsidP="00350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Quy trình làm đồ án thuần theo mô hình Waterfall </w:t>
      </w:r>
      <w:r w:rsidRPr="00350E94">
        <w:rPr>
          <w:lang w:val="en-US"/>
        </w:rPr>
        <w:sym w:font="Wingdings" w:char="F0E0"/>
      </w:r>
      <w:r>
        <w:rPr>
          <w:lang w:val="en-US"/>
        </w:rPr>
        <w:t xml:space="preserve"> nên ráng làm chắc từng bước để tránh việc phải quay lại sửa từ đầu</w:t>
      </w:r>
    </w:p>
    <w:p w:rsidR="00350E94" w:rsidRDefault="00350E94" w:rsidP="00350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Report 3,4 rất quan trọng </w:t>
      </w:r>
      <w:r w:rsidRPr="00350E94">
        <w:rPr>
          <w:lang w:val="en-US"/>
        </w:rPr>
        <w:sym w:font="Wingdings" w:char="F0E0"/>
      </w:r>
      <w:r>
        <w:rPr>
          <w:lang w:val="en-US"/>
        </w:rPr>
        <w:t xml:space="preserve"> phải làm kỹ </w:t>
      </w:r>
      <w:r w:rsidRPr="00350E94">
        <w:rPr>
          <w:lang w:val="en-US"/>
        </w:rPr>
        <w:sym w:font="Wingdings" w:char="F0E0"/>
      </w:r>
      <w:r>
        <w:rPr>
          <w:lang w:val="en-US"/>
        </w:rPr>
        <w:t xml:space="preserve"> xác định nội dung report 3,4 cho cụ thể (report 4 về detail design, sequence diagram, report 3 là use case diagram, database design,..)</w:t>
      </w:r>
    </w:p>
    <w:p w:rsidR="00350E94" w:rsidRPr="00350E94" w:rsidRDefault="00350E94" w:rsidP="00350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Thầy cho thời gian từ giờ đến hết tết (tính tuần này là có 4 tuần, so với lịch học của trường) để hoàn thành làm report 1,2,3,4</w:t>
      </w:r>
      <w:bookmarkStart w:id="0" w:name="_GoBack"/>
      <w:bookmarkEnd w:id="0"/>
    </w:p>
    <w:sectPr w:rsidR="00350E94" w:rsidRPr="00350E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CF5" w:rsidRDefault="003B7CF5" w:rsidP="00350E94">
      <w:pPr>
        <w:spacing w:after="0" w:line="240" w:lineRule="auto"/>
      </w:pPr>
      <w:r>
        <w:separator/>
      </w:r>
    </w:p>
  </w:endnote>
  <w:endnote w:type="continuationSeparator" w:id="0">
    <w:p w:rsidR="003B7CF5" w:rsidRDefault="003B7CF5" w:rsidP="0035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CF5" w:rsidRDefault="003B7CF5" w:rsidP="00350E94">
      <w:pPr>
        <w:spacing w:after="0" w:line="240" w:lineRule="auto"/>
      </w:pPr>
      <w:r>
        <w:separator/>
      </w:r>
    </w:p>
  </w:footnote>
  <w:footnote w:type="continuationSeparator" w:id="0">
    <w:p w:rsidR="003B7CF5" w:rsidRDefault="003B7CF5" w:rsidP="00350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E94" w:rsidRDefault="00350E94">
    <w:pPr>
      <w:pStyle w:val="Header"/>
      <w:rPr>
        <w:lang w:val="en-US"/>
      </w:rPr>
    </w:pPr>
    <w:r>
      <w:rPr>
        <w:lang w:val="en-US"/>
      </w:rPr>
      <w:t>07/01/2016</w:t>
    </w:r>
  </w:p>
  <w:p w:rsidR="00350E94" w:rsidRPr="00350E94" w:rsidRDefault="00350E94">
    <w:pPr>
      <w:pStyle w:val="Header"/>
      <w:rPr>
        <w:lang w:val="en-US"/>
      </w:rPr>
    </w:pPr>
    <w:r>
      <w:rPr>
        <w:lang w:val="en-US"/>
      </w:rPr>
      <w:t>Lần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67F6A"/>
    <w:multiLevelType w:val="hybridMultilevel"/>
    <w:tmpl w:val="D1183F2C"/>
    <w:lvl w:ilvl="0" w:tplc="F912AE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94"/>
    <w:rsid w:val="00350E94"/>
    <w:rsid w:val="003B7CF5"/>
    <w:rsid w:val="003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0F179B-13D6-4436-9B77-1617AAAF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94"/>
  </w:style>
  <w:style w:type="paragraph" w:styleId="Footer">
    <w:name w:val="footer"/>
    <w:basedOn w:val="Normal"/>
    <w:link w:val="FooterChar"/>
    <w:uiPriority w:val="99"/>
    <w:unhideWhenUsed/>
    <w:rsid w:val="0035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94"/>
  </w:style>
  <w:style w:type="paragraph" w:styleId="ListParagraph">
    <w:name w:val="List Paragraph"/>
    <w:basedOn w:val="Normal"/>
    <w:uiPriority w:val="34"/>
    <w:qFormat/>
    <w:rsid w:val="0035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2016-01-07T16:08:00Z</dcterms:created>
  <dcterms:modified xsi:type="dcterms:W3CDTF">2016-01-07T16:15:00Z</dcterms:modified>
</cp:coreProperties>
</file>