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6B79" w14:textId="6B0741AD" w:rsidR="00995125" w:rsidRPr="00757405" w:rsidRDefault="00BF1540" w:rsidP="00BF1540">
      <w:pPr>
        <w:jc w:val="center"/>
        <w:rPr>
          <w:rFonts w:ascii="Arial Black" w:hAnsi="Arial Black"/>
          <w:lang w:val="en-US"/>
        </w:rPr>
      </w:pPr>
      <w:r w:rsidRPr="00757405">
        <w:rPr>
          <w:rFonts w:ascii="Arial Black" w:hAnsi="Arial Black"/>
          <w:lang w:val="en-US"/>
        </w:rPr>
        <w:t>Problem No 1:</w:t>
      </w:r>
    </w:p>
    <w:p w14:paraId="1CEB61B4" w14:textId="2D5A8B34" w:rsidR="00BF1540" w:rsidRPr="00757405" w:rsidRDefault="00BF1540" w:rsidP="00757405">
      <w:pPr>
        <w:spacing w:after="3" w:line="278" w:lineRule="auto"/>
        <w:ind w:left="276" w:hanging="20"/>
        <w:rPr>
          <w:rFonts w:ascii="Tw Cen MT" w:hAnsi="Tw Cen MT" w:cs="Calibri"/>
          <w:sz w:val="18"/>
          <w:szCs w:val="18"/>
          <w:lang w:val="en-US"/>
        </w:rPr>
      </w:pPr>
      <w:r w:rsidRPr="00757405">
        <w:rPr>
          <w:rFonts w:ascii="Tw Cen MT" w:hAnsi="Tw Cen MT" w:cs="Calibri"/>
          <w:sz w:val="18"/>
          <w:szCs w:val="18"/>
        </w:rPr>
        <w:t>Imagine a publishing company that markets both book and audiocasse</w:t>
      </w:r>
      <w:proofErr w:type="spellStart"/>
      <w:r w:rsidRPr="00757405"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757405">
        <w:rPr>
          <w:rFonts w:ascii="Tw Cen MT" w:hAnsi="Tw Cen MT" w:cs="Calibri"/>
          <w:sz w:val="18"/>
          <w:szCs w:val="18"/>
        </w:rPr>
        <w:t>e versions of its works. Create a class publica</w:t>
      </w:r>
      <w:proofErr w:type="spellStart"/>
      <w:r w:rsidRPr="00757405"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757405">
        <w:rPr>
          <w:rFonts w:ascii="Tw Cen MT" w:hAnsi="Tw Cen MT" w:cs="Calibri"/>
          <w:sz w:val="18"/>
          <w:szCs w:val="18"/>
        </w:rPr>
        <w:t>on that stores the tle (a string) and price (type float) of a publica</w:t>
      </w:r>
      <w:proofErr w:type="spellStart"/>
      <w:r w:rsidRPr="00757405"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757405">
        <w:rPr>
          <w:rFonts w:ascii="Tw Cen MT" w:hAnsi="Tw Cen MT" w:cs="Calibri"/>
          <w:sz w:val="18"/>
          <w:szCs w:val="18"/>
        </w:rPr>
        <w:t>on. From this class derive two classes: book, which adds a page count (type int), and tape, which adds a playing me in minutes (type float). Each of these three classes should have a getdata() func</w:t>
      </w:r>
      <w:proofErr w:type="spellStart"/>
      <w:r w:rsidRPr="00757405"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757405">
        <w:rPr>
          <w:rFonts w:ascii="Tw Cen MT" w:hAnsi="Tw Cen MT" w:cs="Calibri"/>
          <w:sz w:val="18"/>
          <w:szCs w:val="18"/>
        </w:rPr>
        <w:t>on to get its data from the user at the keyboard, and a putdata() func on to display its data. Write a main() program to test the book and tape classes by crea</w:t>
      </w:r>
      <w:proofErr w:type="spellStart"/>
      <w:r w:rsidRPr="00757405"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757405">
        <w:rPr>
          <w:rFonts w:ascii="Tw Cen MT" w:hAnsi="Tw Cen MT" w:cs="Calibri"/>
          <w:sz w:val="18"/>
          <w:szCs w:val="18"/>
        </w:rPr>
        <w:t xml:space="preserve">ng instances of them, asking the user to fill in data with getdata(), and then displaying the data with putdata(). </w:t>
      </w:r>
    </w:p>
    <w:p w14:paraId="1F43FF4A" w14:textId="6558C84A" w:rsidR="00BF1540" w:rsidRPr="00F92B6E" w:rsidRDefault="00BF1540" w:rsidP="00BF1540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Code :</w:t>
      </w:r>
      <w:proofErr w:type="gramEnd"/>
    </w:p>
    <w:p w14:paraId="7F49D0B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#include &lt;iostream&gt;</w:t>
      </w:r>
    </w:p>
    <w:p w14:paraId="4DD9205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#include &lt;string&gt;</w:t>
      </w:r>
    </w:p>
    <w:p w14:paraId="1DBAD9C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440E91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using namespace std;</w:t>
      </w:r>
    </w:p>
    <w:p w14:paraId="693B6D6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7E1C66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Publication</w:t>
      </w:r>
    </w:p>
    <w:p w14:paraId="1B85A5D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713871C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protected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1D71305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string title;</w:t>
      </w:r>
    </w:p>
    <w:p w14:paraId="1A574B4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float price;</w:t>
      </w:r>
    </w:p>
    <w:p w14:paraId="21EE961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900C0E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CF541E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publication details from user</w:t>
      </w:r>
    </w:p>
    <w:p w14:paraId="37ECEDB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1767657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74AB2DC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title: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660774E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title;</w:t>
      </w:r>
    </w:p>
    <w:p w14:paraId="471C542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price: $"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4D42EC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price;</w:t>
      </w:r>
    </w:p>
    <w:p w14:paraId="7B13A2B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3B56548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79F6415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Display publication details</w:t>
      </w:r>
    </w:p>
    <w:p w14:paraId="7734C50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3E784AA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27D5CFA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"\nTitle: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title &lt;&lt; endl;</w:t>
      </w:r>
    </w:p>
    <w:p w14:paraId="508BF65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"Price: $"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price &lt;&lt; endl;</w:t>
      </w:r>
    </w:p>
    <w:p w14:paraId="2477063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0535F07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01574E4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D62474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Book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public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Publication</w:t>
      </w:r>
    </w:p>
    <w:p w14:paraId="0E55D1C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0D5C9F5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private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355A5E2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int pageCount;</w:t>
      </w:r>
    </w:p>
    <w:p w14:paraId="66DA080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5736D5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483694F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book details from user</w:t>
      </w:r>
    </w:p>
    <w:p w14:paraId="70FCE8C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317BAEA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70E72C2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page count: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6F94DF6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pageCount;</w:t>
      </w:r>
    </w:p>
    <w:p w14:paraId="3D4C591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350301B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F65264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Display book details</w:t>
      </w:r>
    </w:p>
    <w:p w14:paraId="7679CA4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3952F6B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3ED099C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"Page Count: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pageCount &lt;&lt; endl;</w:t>
      </w:r>
    </w:p>
    <w:p w14:paraId="63A887C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536E2D1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44C3D97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87A807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Tape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public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Publication</w:t>
      </w:r>
    </w:p>
    <w:p w14:paraId="7E9F7E6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47C1AE4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private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6C46D64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float pTime;</w:t>
      </w:r>
    </w:p>
    <w:p w14:paraId="7497DD8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11B500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FDAD6D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tape details from user</w:t>
      </w:r>
    </w:p>
    <w:p w14:paraId="5971DBD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000AA5C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3385773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playing time (minutes):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23A4E5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pTime;</w:t>
      </w:r>
    </w:p>
    <w:p w14:paraId="31DD632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1530FA4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2FE30F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Display tape details</w:t>
      </w:r>
    </w:p>
    <w:p w14:paraId="3CAA206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65AA7FC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58F536D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"Playing Time: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pTime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 minutes"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52456A0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4C01C13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7A5F6FE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A546E2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int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main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5412661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60E2983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Book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book;</w:t>
      </w:r>
    </w:p>
    <w:p w14:paraId="6FF5F0A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Tape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tape;</w:t>
      </w:r>
    </w:p>
    <w:p w14:paraId="491E613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D83F19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 Get Input from User *****"</w:t>
      </w:r>
    </w:p>
    <w:p w14:paraId="39D8F93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53DC888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"\nEnter Book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4E6E273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book.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72E42F9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702AB4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"*********"</w:t>
      </w:r>
    </w:p>
    <w:p w14:paraId="7C72246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41EB5A2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"\nEnter Tape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7CEFA41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tape.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107749E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B5B998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 Show Output *****"</w:t>
      </w:r>
    </w:p>
    <w:p w14:paraId="141CE19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33078E7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"\nBook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43F1239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book.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14EEAF0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3BD2CE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"*********"</w:t>
      </w:r>
    </w:p>
    <w:p w14:paraId="2B6F9A5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737FE27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"\nTape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0C1F4B7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tape.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279FE20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BAF552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return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38029749" w14:textId="50618F01" w:rsidR="00757405" w:rsidRDefault="00F92B6E" w:rsidP="00F92B6E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 w:val="en-US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</w:t>
      </w:r>
    </w:p>
    <w:p w14:paraId="44AD113A" w14:textId="77777777" w:rsidR="008B3590" w:rsidRPr="008B3590" w:rsidRDefault="008B3590" w:rsidP="00F92B6E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 w:val="en-US"/>
          <w14:ligatures w14:val="none"/>
        </w:rPr>
      </w:pPr>
    </w:p>
    <w:p w14:paraId="0CC663C9" w14:textId="31EED1E3" w:rsidR="00757405" w:rsidRPr="00F92B6E" w:rsidRDefault="00757405" w:rsidP="00757405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Output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2432"/>
      </w:tblGrid>
      <w:tr w:rsidR="00B955E9" w14:paraId="68216167" w14:textId="77777777" w:rsidTr="00B955E9">
        <w:tc>
          <w:tcPr>
            <w:tcW w:w="2431" w:type="dxa"/>
            <w:vAlign w:val="center"/>
          </w:tcPr>
          <w:p w14:paraId="39A32BB8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*********</w:t>
            </w:r>
          </w:p>
          <w:p w14:paraId="43D10F94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</w:p>
          <w:p w14:paraId="464F8385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Enter Book Details</w:t>
            </w:r>
          </w:p>
          <w:p w14:paraId="73756E96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 xml:space="preserve">Enter title: </w:t>
            </w:r>
            <w: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Robert Lafore</w:t>
            </w:r>
          </w:p>
          <w:p w14:paraId="7B20788F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Enter price: $10</w:t>
            </w:r>
          </w:p>
          <w:p w14:paraId="27BE00C2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Enter page count: 6790</w:t>
            </w:r>
          </w:p>
          <w:p w14:paraId="3F2FE13A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*********</w:t>
            </w:r>
          </w:p>
          <w:p w14:paraId="2AE0443D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</w:p>
          <w:p w14:paraId="78A6ADA6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Enter Tape Details</w:t>
            </w:r>
          </w:p>
          <w:p w14:paraId="2D60C32D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Enter title: JavaScript</w:t>
            </w:r>
          </w:p>
          <w:p w14:paraId="742C5136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Enter price: $20</w:t>
            </w:r>
          </w:p>
          <w:p w14:paraId="633489D6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Enter playing time (minutes): 20 Minutes</w:t>
            </w:r>
          </w:p>
          <w:p w14:paraId="01F28802" w14:textId="726B13AF" w:rsidR="00B955E9" w:rsidRPr="00B955E9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</w:tc>
        <w:tc>
          <w:tcPr>
            <w:tcW w:w="2432" w:type="dxa"/>
            <w:vAlign w:val="center"/>
          </w:tcPr>
          <w:p w14:paraId="3D0188AA" w14:textId="77777777" w:rsidR="00B955E9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*********</w:t>
            </w:r>
          </w:p>
          <w:p w14:paraId="4A08C037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Book Details</w:t>
            </w:r>
          </w:p>
          <w:p w14:paraId="4CC2E66E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</w:p>
          <w:p w14:paraId="6C0EEBBD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 xml:space="preserve">Title: </w:t>
            </w:r>
            <w: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Robert Lafore</w:t>
            </w:r>
          </w:p>
          <w:p w14:paraId="1376B370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Price: $10</w:t>
            </w:r>
          </w:p>
          <w:p w14:paraId="4BCE9A3E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Page Count: 6790</w:t>
            </w:r>
          </w:p>
          <w:p w14:paraId="50000C19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*********</w:t>
            </w:r>
          </w:p>
          <w:p w14:paraId="2CDCF12D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</w:p>
          <w:p w14:paraId="331D19E0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Tape Details</w:t>
            </w:r>
          </w:p>
          <w:p w14:paraId="7E7667A2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</w:p>
          <w:p w14:paraId="1F72BA13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Title: JavaScript</w:t>
            </w:r>
          </w:p>
          <w:p w14:paraId="0F592713" w14:textId="77777777" w:rsidR="00B955E9" w:rsidRPr="00757405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Price: $20</w:t>
            </w:r>
          </w:p>
          <w:p w14:paraId="5058577E" w14:textId="3581FF5A" w:rsidR="00B955E9" w:rsidRPr="00B955E9" w:rsidRDefault="00B955E9" w:rsidP="00B955E9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757405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14:ligatures w14:val="none"/>
              </w:rPr>
              <w:t>Playing Time: 20 minutes</w:t>
            </w:r>
          </w:p>
        </w:tc>
      </w:tr>
    </w:tbl>
    <w:p w14:paraId="63519735" w14:textId="77777777" w:rsidR="00B955E9" w:rsidRDefault="00B955E9" w:rsidP="00757405">
      <w:pPr>
        <w:rPr>
          <w:rFonts w:ascii="Muthiara -Demo Version-" w:hAnsi="Muthiara -Demo Version-"/>
          <w:lang w:val="en-US"/>
        </w:rPr>
      </w:pPr>
    </w:p>
    <w:p w14:paraId="440D8F4A" w14:textId="77777777" w:rsidR="00757405" w:rsidRPr="00757405" w:rsidRDefault="00757405" w:rsidP="00757405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61E9EC4" w14:textId="588DAD4D" w:rsidR="00757405" w:rsidRPr="00757405" w:rsidRDefault="00757405" w:rsidP="00757405">
      <w:pPr>
        <w:jc w:val="center"/>
        <w:rPr>
          <w:rFonts w:ascii="Arial Black" w:hAnsi="Arial Black"/>
          <w:lang w:val="en-US"/>
        </w:rPr>
      </w:pPr>
      <w:r w:rsidRPr="00757405">
        <w:rPr>
          <w:rFonts w:ascii="Arial Black" w:hAnsi="Arial Black"/>
          <w:lang w:val="en-US"/>
        </w:rPr>
        <w:t xml:space="preserve">Problem No </w:t>
      </w:r>
      <w:r>
        <w:rPr>
          <w:rFonts w:ascii="Arial Black" w:hAnsi="Arial Black"/>
          <w:lang w:val="en-US"/>
        </w:rPr>
        <w:t>2</w:t>
      </w:r>
      <w:r w:rsidRPr="00757405">
        <w:rPr>
          <w:rFonts w:ascii="Arial Black" w:hAnsi="Arial Black"/>
          <w:lang w:val="en-US"/>
        </w:rPr>
        <w:t>:</w:t>
      </w:r>
    </w:p>
    <w:p w14:paraId="290A6D63" w14:textId="673BC862" w:rsidR="00757405" w:rsidRDefault="009A1EFD" w:rsidP="00757405">
      <w:pPr>
        <w:rPr>
          <w:rFonts w:ascii="Tw Cen MT" w:hAnsi="Tw Cen MT" w:cs="Calibri"/>
          <w:sz w:val="18"/>
          <w:szCs w:val="18"/>
          <w:lang w:val="en-US"/>
        </w:rPr>
      </w:pPr>
      <w:r w:rsidRPr="009A1EFD">
        <w:rPr>
          <w:rFonts w:ascii="Tw Cen MT" w:hAnsi="Tw Cen MT" w:cs="Calibri"/>
          <w:sz w:val="18"/>
          <w:szCs w:val="18"/>
        </w:rPr>
        <w:t>Start with the publica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on, book, and tape classes of Ques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on 1. Add a base class sales that holds an array of three floats so that it can record the dollar sales of a par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cular publica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on for the last three months. Include a getdata() func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on to get three sales amounts from the user, and a putdata() func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on to display the sales figures. Alter the book and tape classes so they are derived from both publica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on and sales. An object of class book or tape should input and output sales data along with its other data. Write a main() func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>on to create a book object and a tape object and exercise their input/output capabili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9A1EFD">
        <w:rPr>
          <w:rFonts w:ascii="Tw Cen MT" w:hAnsi="Tw Cen MT" w:cs="Calibri"/>
          <w:sz w:val="18"/>
          <w:szCs w:val="18"/>
        </w:rPr>
        <w:t xml:space="preserve">es.  </w:t>
      </w:r>
    </w:p>
    <w:p w14:paraId="7D3844F4" w14:textId="77777777" w:rsidR="00C72E06" w:rsidRPr="00F92B6E" w:rsidRDefault="00C72E06" w:rsidP="00C72E06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Code :</w:t>
      </w:r>
      <w:proofErr w:type="gramEnd"/>
    </w:p>
    <w:p w14:paraId="231787F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#include &lt;iostream&gt;</w:t>
      </w:r>
    </w:p>
    <w:p w14:paraId="58C72B3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#include &lt;string&gt;</w:t>
      </w:r>
    </w:p>
    <w:p w14:paraId="6BD2218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775CAFC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using namespace std;</w:t>
      </w:r>
    </w:p>
    <w:p w14:paraId="39D1263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7B3BE4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Publication</w:t>
      </w:r>
    </w:p>
    <w:p w14:paraId="3596BF3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7333A27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protected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1EED5DA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string title;</w:t>
      </w:r>
    </w:p>
    <w:p w14:paraId="132E3A5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float price;</w:t>
      </w:r>
    </w:p>
    <w:p w14:paraId="6F7FF1D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A6CC83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5A492E4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publication details from user</w:t>
      </w:r>
    </w:p>
    <w:p w14:paraId="4482681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59E0EB1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24A7A0E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title: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4DD5A08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title;</w:t>
      </w:r>
    </w:p>
    <w:p w14:paraId="177D361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price: $"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3991B7C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price;</w:t>
      </w:r>
    </w:p>
    <w:p w14:paraId="2644EEF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3D905C1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62A8AF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Display publication details</w:t>
      </w:r>
    </w:p>
    <w:p w14:paraId="09221C0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7C9AA49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53A82EF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"\nTitle: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title &lt;&lt; endl;</w:t>
      </w:r>
    </w:p>
    <w:p w14:paraId="761E569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"Price: $"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price &lt;&lt; endl;</w:t>
      </w:r>
    </w:p>
    <w:p w14:paraId="04EC42F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76D2818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04BF286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47DB8A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Sales</w:t>
      </w:r>
    </w:p>
    <w:p w14:paraId="5622CD1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1021E78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protected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7FBD1F6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float sales[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3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];</w:t>
      </w:r>
    </w:p>
    <w:p w14:paraId="1569C28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Array to store sales of 3 months</w:t>
      </w:r>
    </w:p>
    <w:p w14:paraId="15596DD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2D8C4E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710690E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sales data from user</w:t>
      </w:r>
    </w:p>
    <w:p w14:paraId="23F2F17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getSalesData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3A258D5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4DABFDC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sales figures for the last 3 months:\n"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5A3467F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for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(int i =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; i &lt;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3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 i++)</w:t>
      </w:r>
    </w:p>
    <w:p w14:paraId="2785DF1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{</w:t>
      </w:r>
    </w:p>
    <w:p w14:paraId="55CCB6E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"Month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i +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1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": $"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9914FD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cin &gt;&gt; sales[i];</w:t>
      </w:r>
    </w:p>
    <w:p w14:paraId="46B11DC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}</w:t>
      </w:r>
    </w:p>
    <w:p w14:paraId="13D1703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64CA6B3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47FB4C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Display sales data</w:t>
      </w:r>
    </w:p>
    <w:p w14:paraId="724839E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showSalesData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57E1F81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12F71B1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"Sales figures:\n"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CD6220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for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(int i =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; i &lt;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3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 i++)</w:t>
      </w:r>
    </w:p>
    <w:p w14:paraId="2DE56CD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{</w:t>
      </w:r>
    </w:p>
    <w:p w14:paraId="558D7AA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"Month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i +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1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": $"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sales[i] &lt;&lt; endl;</w:t>
      </w:r>
    </w:p>
    <w:p w14:paraId="2FA8216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}</w:t>
      </w:r>
    </w:p>
    <w:p w14:paraId="60155A9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2E41DA6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2F638E8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960DD3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Book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public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Publication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, public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Sales</w:t>
      </w:r>
    </w:p>
    <w:p w14:paraId="3412611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4023835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2D72DEE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Combined get details for book (publication + sales)</w:t>
      </w:r>
    </w:p>
    <w:p w14:paraId="2ADEEBA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getBookDetails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450389C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33C8CFB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Publication::getDetails</w:t>
      </w:r>
    </w:p>
    <w:p w14:paraId="39D64D9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getSalesData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Sales::getSalesData</w:t>
      </w:r>
    </w:p>
    <w:p w14:paraId="6D6B821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506A2C8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43A38C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Combined show details for book (publication + sales)</w:t>
      </w:r>
    </w:p>
    <w:p w14:paraId="18A174C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showBookDetails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0508BBA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3B13973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Publication::showDetails</w:t>
      </w:r>
    </w:p>
    <w:p w14:paraId="799DC10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showSalesData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Sales::showSalesData</w:t>
      </w:r>
    </w:p>
    <w:p w14:paraId="3402D00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6AF4910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436BF77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001158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Tape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public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Publication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, public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Sales</w:t>
      </w:r>
    </w:p>
    <w:p w14:paraId="64A4981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196B8A5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lastRenderedPageBreak/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4DA6F93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Combined get details for tape (publication + sales)</w:t>
      </w:r>
    </w:p>
    <w:p w14:paraId="19B42D2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getTapeDetails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3035913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121055C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Publication::getDetails</w:t>
      </w:r>
    </w:p>
    <w:p w14:paraId="17B77DA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getSalesData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Sales::getSalesData</w:t>
      </w:r>
    </w:p>
    <w:p w14:paraId="755B1DC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4392D73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7356B37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Combined show details for tape (publication + sales)</w:t>
      </w:r>
    </w:p>
    <w:p w14:paraId="602ECFD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showTapeDetails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7EE74FC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0AEC70B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Publication::showDetails</w:t>
      </w:r>
    </w:p>
    <w:p w14:paraId="2BADEEC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showSalesData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();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Call Sales::showSalesData</w:t>
      </w:r>
    </w:p>
    <w:p w14:paraId="4AAE4C9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1BBE1AB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6712FB9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E4A193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int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main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5BB6DCA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113CB67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Book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book;</w:t>
      </w:r>
    </w:p>
    <w:p w14:paraId="612F952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Tape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tape;</w:t>
      </w:r>
    </w:p>
    <w:p w14:paraId="7979779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3EDE32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"*********"</w:t>
      </w:r>
    </w:p>
    <w:p w14:paraId="183110F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2D65730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"\nEnter Book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7F9D6F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6B78C6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book.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getBookDetails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A9235B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"*********"</w:t>
      </w:r>
    </w:p>
    <w:p w14:paraId="16248A3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12D687A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"\nEnter Tape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4B1E727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A1B5CC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tape.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getTapeDetails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6C26A8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"*********"</w:t>
      </w:r>
    </w:p>
    <w:p w14:paraId="5B7D6DA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75E534E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"\nBook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752B5E7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BD36E9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book.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showBookDetails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1945963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DA0277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"*********"</w:t>
      </w:r>
    </w:p>
    <w:p w14:paraId="2416497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</w:t>
      </w:r>
    </w:p>
    <w:p w14:paraId="060CEFD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"\nTape Details\n"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3958BE0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C7EE69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6"/>
          <w:szCs w:val="6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tape.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showTapeDetails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4B61E73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6"/>
          <w:szCs w:val="6"/>
          <w:shd w:val="clear" w:color="auto" w:fill="FFFFFF"/>
          <w14:ligatures w14:val="none"/>
        </w:rPr>
      </w:pPr>
    </w:p>
    <w:p w14:paraId="05F0A63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return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6A3B3A4B" w14:textId="7C2649E6" w:rsidR="00C72E06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6"/>
          <w:szCs w:val="6"/>
          <w:shd w:val="clear" w:color="auto" w:fill="FFFFFF"/>
          <w:lang w:val="en-US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</w:t>
      </w:r>
    </w:p>
    <w:tbl>
      <w:tblPr>
        <w:tblStyle w:val="TableGrid"/>
        <w:tblpPr w:leftFromText="180" w:rightFromText="180" w:vertAnchor="text" w:horzAnchor="margin" w:tblpY="5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2432"/>
      </w:tblGrid>
      <w:tr w:rsidR="008B3590" w14:paraId="3FF041DA" w14:textId="77777777" w:rsidTr="001435DA">
        <w:tc>
          <w:tcPr>
            <w:tcW w:w="2431" w:type="dxa"/>
            <w:vAlign w:val="center"/>
          </w:tcPr>
          <w:p w14:paraId="5536528A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*********</w:t>
            </w:r>
          </w:p>
          <w:p w14:paraId="20094AC8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  <w:p w14:paraId="1F869B8C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Book Details</w:t>
            </w:r>
          </w:p>
          <w:p w14:paraId="0A0A08E1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Enter title: </w:t>
            </w:r>
            <w:proofErr w:type="spellStart"/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DevCpp</w:t>
            </w:r>
            <w:proofErr w:type="spellEnd"/>
          </w:p>
          <w:p w14:paraId="3E034A00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price: $20</w:t>
            </w:r>
          </w:p>
          <w:p w14:paraId="1F3AA690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sales figures for the last 3 months:</w:t>
            </w:r>
          </w:p>
          <w:p w14:paraId="28149D82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1: $1000</w:t>
            </w:r>
          </w:p>
          <w:p w14:paraId="39EB4ABC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2: $200</w:t>
            </w:r>
          </w:p>
          <w:p w14:paraId="129EE537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3: $3000</w:t>
            </w:r>
          </w:p>
          <w:p w14:paraId="74CC3D6D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*********</w:t>
            </w:r>
          </w:p>
          <w:p w14:paraId="5A5D859E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  <w:p w14:paraId="50DBE486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Tape Details</w:t>
            </w:r>
          </w:p>
          <w:p w14:paraId="1EDAD8A0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title: Robert Lafore</w:t>
            </w:r>
          </w:p>
          <w:p w14:paraId="4CB533D6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price: $70</w:t>
            </w:r>
          </w:p>
          <w:p w14:paraId="5E927E0B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sales figures for the last 3 months:</w:t>
            </w:r>
          </w:p>
          <w:p w14:paraId="34FA5C04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1: $500</w:t>
            </w:r>
          </w:p>
          <w:p w14:paraId="03A8CE23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2: $1270</w:t>
            </w:r>
          </w:p>
          <w:p w14:paraId="7DF8CF88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3: $3276</w:t>
            </w:r>
          </w:p>
          <w:p w14:paraId="4D3E84CC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*********</w:t>
            </w:r>
          </w:p>
          <w:p w14:paraId="727971A1" w14:textId="77777777" w:rsidR="008B3590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</w:tc>
        <w:tc>
          <w:tcPr>
            <w:tcW w:w="2432" w:type="dxa"/>
            <w:vAlign w:val="center"/>
          </w:tcPr>
          <w:p w14:paraId="3809206E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Book Details</w:t>
            </w:r>
          </w:p>
          <w:p w14:paraId="512DE803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  <w:p w14:paraId="692AA2F0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Title: </w:t>
            </w:r>
            <w:proofErr w:type="spellStart"/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DevCpp</w:t>
            </w:r>
            <w:proofErr w:type="spellEnd"/>
          </w:p>
          <w:p w14:paraId="23B9C7F3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Price: $20</w:t>
            </w:r>
          </w:p>
          <w:p w14:paraId="29388B4C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Sales figures:</w:t>
            </w:r>
          </w:p>
          <w:p w14:paraId="7944AA2A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1: $1000</w:t>
            </w:r>
          </w:p>
          <w:p w14:paraId="5A40F901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2: $200</w:t>
            </w:r>
          </w:p>
          <w:p w14:paraId="099D7D00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3: $3000</w:t>
            </w:r>
          </w:p>
          <w:p w14:paraId="79D1101C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*********</w:t>
            </w:r>
          </w:p>
          <w:p w14:paraId="6463FB54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  <w:p w14:paraId="6AADBAC7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Tape Details</w:t>
            </w:r>
          </w:p>
          <w:p w14:paraId="25E34866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  <w:p w14:paraId="1B5D3E4F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Title: Robert Lafore</w:t>
            </w:r>
          </w:p>
          <w:p w14:paraId="632C1A97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Price: $70</w:t>
            </w:r>
          </w:p>
          <w:p w14:paraId="2E04EE0B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Sales figures:</w:t>
            </w:r>
          </w:p>
          <w:p w14:paraId="0E2CF803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1: $500</w:t>
            </w:r>
          </w:p>
          <w:p w14:paraId="6E3340A9" w14:textId="77777777" w:rsidR="008B3590" w:rsidRPr="00C72E06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2: $1270</w:t>
            </w:r>
          </w:p>
          <w:p w14:paraId="3F448EBA" w14:textId="77777777" w:rsidR="008B3590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C72E06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Month 3: $3276</w:t>
            </w:r>
          </w:p>
          <w:p w14:paraId="44244ECF" w14:textId="77777777" w:rsidR="008B3590" w:rsidRDefault="008B3590" w:rsidP="001435DA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</w:tc>
      </w:tr>
    </w:tbl>
    <w:p w14:paraId="757ADCD7" w14:textId="77777777" w:rsidR="00C72E06" w:rsidRPr="00F92B6E" w:rsidRDefault="00C72E06" w:rsidP="00C72E06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Output :</w:t>
      </w:r>
      <w:proofErr w:type="gramEnd"/>
    </w:p>
    <w:p w14:paraId="54849814" w14:textId="77777777" w:rsidR="00C72E06" w:rsidRPr="00C72E06" w:rsidRDefault="00C72E06" w:rsidP="00C72E06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 w:val="en-US"/>
          <w14:ligatures w14:val="none"/>
        </w:rPr>
      </w:pPr>
    </w:p>
    <w:p w14:paraId="4E154F07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7C767DF5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526EB0B5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2BAA7909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7261B53A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22EDA357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417A6EC2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0E36CBAF" w14:textId="77777777" w:rsidR="008B3590" w:rsidRDefault="008B3590" w:rsidP="00C72E06">
      <w:pPr>
        <w:jc w:val="center"/>
        <w:rPr>
          <w:rFonts w:ascii="Arial Black" w:hAnsi="Arial Black"/>
          <w:lang w:val="en-US"/>
        </w:rPr>
      </w:pPr>
    </w:p>
    <w:p w14:paraId="7F3E6C49" w14:textId="10F7D1C2" w:rsidR="00C72E06" w:rsidRPr="00757405" w:rsidRDefault="00C72E06" w:rsidP="00C72E06">
      <w:pPr>
        <w:jc w:val="center"/>
        <w:rPr>
          <w:rFonts w:ascii="Arial Black" w:hAnsi="Arial Black"/>
          <w:lang w:val="en-US"/>
        </w:rPr>
      </w:pPr>
      <w:r w:rsidRPr="00757405">
        <w:rPr>
          <w:rFonts w:ascii="Arial Black" w:hAnsi="Arial Black"/>
          <w:lang w:val="en-US"/>
        </w:rPr>
        <w:t xml:space="preserve">Problem No </w:t>
      </w:r>
      <w:r>
        <w:rPr>
          <w:rFonts w:ascii="Arial Black" w:hAnsi="Arial Black"/>
          <w:lang w:val="en-US"/>
        </w:rPr>
        <w:t>3</w:t>
      </w:r>
      <w:r w:rsidRPr="00757405">
        <w:rPr>
          <w:rFonts w:ascii="Arial Black" w:hAnsi="Arial Black"/>
          <w:lang w:val="en-US"/>
        </w:rPr>
        <w:t>:</w:t>
      </w:r>
    </w:p>
    <w:p w14:paraId="7DDC15D4" w14:textId="4AB11170" w:rsidR="00C72E06" w:rsidRDefault="00C72E06" w:rsidP="00C72E06">
      <w:pPr>
        <w:rPr>
          <w:rFonts w:ascii="Tw Cen MT" w:hAnsi="Tw Cen MT" w:cs="Calibri"/>
          <w:sz w:val="18"/>
          <w:szCs w:val="18"/>
          <w:lang w:val="en-US"/>
        </w:rPr>
      </w:pPr>
      <w:r w:rsidRPr="00C72E06">
        <w:rPr>
          <w:rFonts w:ascii="Tw Cen MT" w:hAnsi="Tw Cen MT" w:cs="Calibri"/>
          <w:sz w:val="18"/>
          <w:szCs w:val="18"/>
        </w:rPr>
        <w:t>Assume that the publisher in Ques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C72E06">
        <w:rPr>
          <w:rFonts w:ascii="Tw Cen MT" w:hAnsi="Tw Cen MT" w:cs="Calibri"/>
          <w:sz w:val="18"/>
          <w:szCs w:val="18"/>
        </w:rPr>
        <w:t>on 1 and 3 decides to add a third way to distribute books: on computer disk, for those who like to do their reading on their laptop. Add a disk class that, like book and tape, is derived from publica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C72E06">
        <w:rPr>
          <w:rFonts w:ascii="Tw Cen MT" w:hAnsi="Tw Cen MT" w:cs="Calibri"/>
          <w:sz w:val="18"/>
          <w:szCs w:val="18"/>
        </w:rPr>
        <w:t>on. The disk class should incorporate the same member func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C72E06">
        <w:rPr>
          <w:rFonts w:ascii="Tw Cen MT" w:hAnsi="Tw Cen MT" w:cs="Calibri"/>
          <w:sz w:val="18"/>
          <w:szCs w:val="18"/>
        </w:rPr>
        <w:t>ons as the other classes. The data item unique to this class is the disk type: either CD or DVD. You can use an enum type to store this item. The user could select the appropriate type by typing c or d.</w:t>
      </w:r>
    </w:p>
    <w:p w14:paraId="59FBCEEA" w14:textId="77777777" w:rsidR="0021358B" w:rsidRPr="00F92B6E" w:rsidRDefault="0021358B" w:rsidP="0021358B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Code :</w:t>
      </w:r>
      <w:proofErr w:type="gramEnd"/>
    </w:p>
    <w:p w14:paraId="45A79D8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#include &lt;iostream&gt;</w:t>
      </w:r>
    </w:p>
    <w:p w14:paraId="4A53461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#include &lt;string&gt;</w:t>
      </w:r>
    </w:p>
    <w:p w14:paraId="77B5D35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578FC9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using namespace std;</w:t>
      </w:r>
    </w:p>
    <w:p w14:paraId="5D7F9E0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3DF271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publication</w:t>
      </w:r>
    </w:p>
    <w:p w14:paraId="22EBC3C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49C246A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protected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3D1DC96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string title;</w:t>
      </w:r>
    </w:p>
    <w:p w14:paraId="3AC3CEC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float price;</w:t>
      </w:r>
    </w:p>
    <w:p w14:paraId="04E187A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B1D20A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77B69F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details from user</w:t>
      </w:r>
    </w:p>
    <w:p w14:paraId="249DB9E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51F2504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57FD85F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title: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3408F89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cin &gt;&gt; title;</w:t>
      </w:r>
    </w:p>
    <w:p w14:paraId="5736C5D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price (pretend):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6B50163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cin &gt;&gt; price;</w:t>
      </w:r>
    </w:p>
    <w:p w14:paraId="7A71A27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7472583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1AF1D9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Display details</w:t>
      </w:r>
    </w:p>
    <w:p w14:paraId="160FA53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7142FE8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322AA9E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"\nTitle: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title &lt;&lt; endl;</w:t>
      </w:r>
    </w:p>
    <w:p w14:paraId="29C4D35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"Price: $"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price &lt;&lt; endl;</w:t>
      </w:r>
    </w:p>
    <w:p w14:paraId="7EEBA07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3076FCF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5FD3A1E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4F7767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Book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public publication</w:t>
      </w:r>
    </w:p>
    <w:p w14:paraId="3488484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6B49F3E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protected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F1FE26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int count;</w:t>
      </w:r>
    </w:p>
    <w:p w14:paraId="553C72E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B104B8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B2E447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book details</w:t>
      </w:r>
    </w:p>
    <w:p w14:paraId="0904B16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14170DD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537AE53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Number of Pages of Book: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CB96A3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cin &gt;&gt; count;</w:t>
      </w:r>
    </w:p>
    <w:p w14:paraId="602BBE8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0938398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D02A6C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Show book details</w:t>
      </w:r>
    </w:p>
    <w:p w14:paraId="79C54B3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20E2F01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3D21994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"Number of Pages of Books are: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count &lt;&lt; endl;</w:t>
      </w:r>
    </w:p>
    <w:p w14:paraId="4D01A9A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53D677B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65BB474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CA93CB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Tape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public publication</w:t>
      </w:r>
    </w:p>
    <w:p w14:paraId="638A0EF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426E050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protected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11C4E1A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float min;</w:t>
      </w:r>
    </w:p>
    <w:p w14:paraId="4912596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FFD918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1DC597B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tape details</w:t>
      </w:r>
    </w:p>
    <w:p w14:paraId="405A9BA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6F13254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4C89B7B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Duration of Tape: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5A598D7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cin &gt;&gt; min;</w:t>
      </w:r>
    </w:p>
    <w:p w14:paraId="389511F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49DEA3E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7D4345E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Show tape details</w:t>
      </w:r>
    </w:p>
    <w:p w14:paraId="18DCF54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6FBB4AB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7F2EFE3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"Duration of Tape is: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min &lt;&lt; endl;</w:t>
      </w:r>
    </w:p>
    <w:p w14:paraId="48DC526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47516CE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19CC3BC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B1D206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Disk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public publication</w:t>
      </w:r>
    </w:p>
    <w:p w14:paraId="3771A9C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1E89EE6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private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2C8C0CC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string type;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CD or DVD</w:t>
      </w:r>
    </w:p>
    <w:p w14:paraId="13D432C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EAD8E8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836C28"/>
          <w:kern w:val="0"/>
          <w:sz w:val="14"/>
          <w:szCs w:val="14"/>
          <w14:ligatures w14:val="none"/>
        </w:rPr>
        <w:t>public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7341C9C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Get disk details</w:t>
      </w:r>
    </w:p>
    <w:p w14:paraId="3DE5BC7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317CFD6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2312F54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disk type (CD or DVD):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9592F0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cin &gt;&gt; type;</w:t>
      </w:r>
    </w:p>
    <w:p w14:paraId="5D6D6E1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4A2546B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315C21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Show disk details</w:t>
      </w:r>
    </w:p>
    <w:p w14:paraId="44C34192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void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11B762B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{</w:t>
      </w:r>
    </w:p>
    <w:p w14:paraId="4353F1A8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"Disk Type: 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type &lt;&lt; endl;</w:t>
      </w:r>
    </w:p>
    <w:p w14:paraId="066AA3A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}</w:t>
      </w:r>
    </w:p>
    <w:p w14:paraId="4416286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211890E5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67B71B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int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main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08C7439E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5F79C3B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Book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book;</w:t>
      </w:r>
    </w:p>
    <w:p w14:paraId="5D56099D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Tape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tape;</w:t>
      </w:r>
    </w:p>
    <w:p w14:paraId="48BBA67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Disk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disk;</w:t>
      </w:r>
    </w:p>
    <w:p w14:paraId="61EE530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EF378E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"\n*** Enter Book Details ***\n"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D70FA99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book.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624A958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"\n*** Enter Tape Details ***\n"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62571CA1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tape.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42F23C5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"\n*** Enter Disk Details ***\n"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6202502A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disk.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0DCA44AF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3B9B6DB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"\n*** Book Details ***\n"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6A8BBC3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book.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237F744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"\n*** Tape Details ***\n"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815B3DC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tape.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63A1D5B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cout &lt;&lt; </w:t>
      </w:r>
      <w:r w:rsidRPr="00F92B6E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"\n*** Disk Details ***\n"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528FA7D0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disk.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showDetails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6C25BF76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7F2EF717" w14:textId="77777777" w:rsidR="00F92B6E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</w:t>
      </w:r>
      <w:r w:rsidRPr="00F92B6E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return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F92B6E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EAC5CEA" w14:textId="47CA3CD8" w:rsidR="0021358B" w:rsidRPr="00F92B6E" w:rsidRDefault="00F92B6E" w:rsidP="00F92B6E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 w:val="en-US"/>
          <w14:ligatures w14:val="none"/>
        </w:rPr>
      </w:pPr>
      <w:r w:rsidRPr="00F92B6E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</w:t>
      </w:r>
    </w:p>
    <w:p w14:paraId="1D6CE304" w14:textId="77777777" w:rsidR="00F92B6E" w:rsidRDefault="00F92B6E" w:rsidP="00F92B6E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Output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2432"/>
      </w:tblGrid>
      <w:tr w:rsidR="00F92B6E" w14:paraId="35F32F75" w14:textId="77777777" w:rsidTr="00813E2B">
        <w:tc>
          <w:tcPr>
            <w:tcW w:w="2431" w:type="dxa"/>
            <w:vAlign w:val="center"/>
          </w:tcPr>
          <w:p w14:paraId="6325D14F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 Enter Book Details ***</w:t>
            </w:r>
          </w:p>
          <w:p w14:paraId="3CDBA269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Number of Pages of Book: 1700</w:t>
            </w:r>
          </w:p>
          <w:p w14:paraId="50F26066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 Enter Tape Details ***</w:t>
            </w:r>
          </w:p>
          <w:p w14:paraId="7D69031D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Duration of Tape: 12</w:t>
            </w:r>
          </w:p>
          <w:p w14:paraId="40A97C7A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 Enter Disk Details ***</w:t>
            </w:r>
          </w:p>
          <w:p w14:paraId="4119216C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Enter disk type (CD or DVD): DVD</w:t>
            </w:r>
          </w:p>
          <w:p w14:paraId="35448FBD" w14:textId="77777777" w:rsidR="00F92B6E" w:rsidRDefault="00F92B6E" w:rsidP="00813E2B">
            <w:pPr>
              <w:rPr>
                <w:rFonts w:ascii="Arial Black" w:hAnsi="Arial Black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5A6C1435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 Book Details ***</w:t>
            </w:r>
          </w:p>
          <w:p w14:paraId="7F5009EB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Number of Pages of Books are: 1700</w:t>
            </w:r>
          </w:p>
          <w:p w14:paraId="3C998651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 Tape Details ***</w:t>
            </w:r>
          </w:p>
          <w:p w14:paraId="68C29456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Duration of Tape is: 12</w:t>
            </w:r>
          </w:p>
          <w:p w14:paraId="0BC188F4" w14:textId="77777777" w:rsidR="00F92B6E" w:rsidRPr="00F92B6E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*** Disk Details ***</w:t>
            </w:r>
          </w:p>
          <w:p w14:paraId="1AAFA6B9" w14:textId="77777777" w:rsidR="00F92B6E" w:rsidRPr="00B955E9" w:rsidRDefault="00F92B6E" w:rsidP="00813E2B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F92B6E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Disk Type: DVD</w:t>
            </w:r>
          </w:p>
          <w:p w14:paraId="224B1862" w14:textId="77777777" w:rsidR="00F92B6E" w:rsidRDefault="00F92B6E" w:rsidP="00813E2B">
            <w:pPr>
              <w:rPr>
                <w:rFonts w:ascii="Arial Black" w:hAnsi="Arial Black"/>
                <w:lang w:val="en-US"/>
              </w:rPr>
            </w:pPr>
          </w:p>
        </w:tc>
      </w:tr>
    </w:tbl>
    <w:p w14:paraId="1BC20CA7" w14:textId="77777777" w:rsidR="001435DA" w:rsidRDefault="001435DA" w:rsidP="00F92B6E">
      <w:pPr>
        <w:jc w:val="center"/>
        <w:rPr>
          <w:rFonts w:ascii="Arial Black" w:hAnsi="Arial Black"/>
          <w:lang w:val="en-US"/>
        </w:rPr>
      </w:pPr>
    </w:p>
    <w:p w14:paraId="156C062A" w14:textId="77777777" w:rsidR="001435DA" w:rsidRDefault="001435DA" w:rsidP="00F92B6E">
      <w:pPr>
        <w:jc w:val="center"/>
        <w:rPr>
          <w:rFonts w:ascii="Arial Black" w:hAnsi="Arial Black"/>
          <w:lang w:val="en-US"/>
        </w:rPr>
      </w:pPr>
    </w:p>
    <w:p w14:paraId="74D6979A" w14:textId="7E6C2247" w:rsidR="00F92B6E" w:rsidRPr="00757405" w:rsidRDefault="00F92B6E" w:rsidP="00F92B6E">
      <w:pPr>
        <w:jc w:val="center"/>
        <w:rPr>
          <w:rFonts w:ascii="Arial Black" w:hAnsi="Arial Black"/>
          <w:lang w:val="en-US"/>
        </w:rPr>
      </w:pPr>
      <w:r w:rsidRPr="00757405">
        <w:rPr>
          <w:rFonts w:ascii="Arial Black" w:hAnsi="Arial Black"/>
          <w:lang w:val="en-US"/>
        </w:rPr>
        <w:t xml:space="preserve">Problem No </w:t>
      </w:r>
      <w:r>
        <w:rPr>
          <w:rFonts w:ascii="Arial Black" w:hAnsi="Arial Black"/>
          <w:lang w:val="en-US"/>
        </w:rPr>
        <w:t>4</w:t>
      </w:r>
      <w:r w:rsidRPr="00757405">
        <w:rPr>
          <w:rFonts w:ascii="Arial Black" w:hAnsi="Arial Black"/>
          <w:lang w:val="en-US"/>
        </w:rPr>
        <w:t>:</w:t>
      </w:r>
    </w:p>
    <w:p w14:paraId="75A7680C" w14:textId="3F5ABC8A" w:rsidR="00813E2B" w:rsidRDefault="00813E2B" w:rsidP="00813E2B">
      <w:pPr>
        <w:spacing w:after="0" w:line="240" w:lineRule="auto"/>
        <w:rPr>
          <w:rFonts w:ascii="Tw Cen MT" w:hAnsi="Tw Cen MT" w:cs="Calibri"/>
          <w:sz w:val="18"/>
          <w:szCs w:val="18"/>
          <w:lang w:val="en-US"/>
        </w:rPr>
      </w:pPr>
      <w:r w:rsidRPr="00813E2B">
        <w:rPr>
          <w:rFonts w:ascii="Tw Cen MT" w:hAnsi="Tw Cen MT" w:cs="Calibri"/>
          <w:sz w:val="18"/>
          <w:szCs w:val="18"/>
        </w:rPr>
        <w:t>Derive a class called employee2 from the employee class in the EMPLOY program in this chapter. This new class should add a type double data item called compensation, and also an enum type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called period to indicate whether the employee is paid hourly, weekly, or monthly. For simplicity you can change the manager, scien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813E2B">
        <w:rPr>
          <w:rFonts w:ascii="Tw Cen MT" w:hAnsi="Tw Cen MT" w:cs="Calibri"/>
          <w:sz w:val="18"/>
          <w:szCs w:val="18"/>
        </w:rPr>
        <w:t>st, and laborer classes so they are derived from employee2 instead of employee. However,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note that in many circumstances it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might be more in the spirit of OOP to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create a separate base class calle</w:t>
      </w:r>
      <w:r>
        <w:rPr>
          <w:rFonts w:ascii="Tw Cen MT" w:hAnsi="Tw Cen MT" w:cs="Calibri"/>
          <w:sz w:val="18"/>
          <w:szCs w:val="18"/>
          <w:lang w:val="en-US"/>
        </w:rPr>
        <w:t xml:space="preserve">d </w:t>
      </w:r>
      <w:r w:rsidRPr="00813E2B">
        <w:rPr>
          <w:rFonts w:ascii="Tw Cen MT" w:hAnsi="Tw Cen MT" w:cs="Calibri"/>
          <w:sz w:val="18"/>
          <w:szCs w:val="18"/>
        </w:rPr>
        <w:t>compensation and three new classes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manager2, scientist2, and laborer2, and use mul</w:t>
      </w:r>
      <w:proofErr w:type="spellStart"/>
      <w:r>
        <w:rPr>
          <w:rFonts w:ascii="Tw Cen MT" w:hAnsi="Tw Cen MT" w:cs="Calibri"/>
          <w:sz w:val="18"/>
          <w:szCs w:val="18"/>
          <w:lang w:val="en-US"/>
        </w:rPr>
        <w:t>ti</w:t>
      </w:r>
      <w:proofErr w:type="spellEnd"/>
      <w:r w:rsidRPr="00813E2B">
        <w:rPr>
          <w:rFonts w:ascii="Tw Cen MT" w:hAnsi="Tw Cen MT" w:cs="Calibri"/>
          <w:sz w:val="18"/>
          <w:szCs w:val="18"/>
        </w:rPr>
        <w:t>ple inheritance to derive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these three classes from the original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manager, scientist, and laborer classes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and from compensation. This way none of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813E2B">
        <w:rPr>
          <w:rFonts w:ascii="Tw Cen MT" w:hAnsi="Tw Cen MT" w:cs="Calibri"/>
          <w:sz w:val="18"/>
          <w:szCs w:val="18"/>
        </w:rPr>
        <w:t>the original classes needs to be modified</w:t>
      </w:r>
    </w:p>
    <w:p w14:paraId="6F570A6B" w14:textId="77777777" w:rsidR="00813E2B" w:rsidRPr="00813E2B" w:rsidRDefault="00813E2B" w:rsidP="00813E2B">
      <w:pPr>
        <w:spacing w:after="0" w:line="240" w:lineRule="auto"/>
        <w:rPr>
          <w:rFonts w:ascii="Tw Cen MT" w:hAnsi="Tw Cen MT" w:cs="Calibri"/>
          <w:sz w:val="18"/>
          <w:szCs w:val="18"/>
          <w:lang w:val="en-US"/>
        </w:rPr>
      </w:pPr>
    </w:p>
    <w:p w14:paraId="2E293658" w14:textId="2FAC8593" w:rsidR="00813E2B" w:rsidRPr="00813E2B" w:rsidRDefault="00813E2B" w:rsidP="00813E2B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lastRenderedPageBreak/>
        <w:t>Code :</w:t>
      </w:r>
      <w:proofErr w:type="gramEnd"/>
    </w:p>
    <w:p w14:paraId="00F032CC" w14:textId="324F7ADD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643820"/>
          <w:kern w:val="0"/>
          <w:sz w:val="14"/>
          <w:szCs w:val="14"/>
          <w14:ligatures w14:val="none"/>
        </w:rPr>
        <w:t>#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include</w:t>
      </w:r>
      <w:r w:rsidRPr="00813E2B">
        <w:rPr>
          <w:rFonts w:ascii="Cascadia Code SemiBold" w:eastAsia="Times New Roman" w:hAnsi="Cascadia Code SemiBold" w:cs="Cascadia Code SemiBold"/>
          <w:color w:val="64382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&lt;iostream&gt;</w:t>
      </w:r>
    </w:p>
    <w:p w14:paraId="19D9772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643820"/>
          <w:kern w:val="0"/>
          <w:sz w:val="14"/>
          <w:szCs w:val="14"/>
          <w14:ligatures w14:val="none"/>
        </w:rPr>
        <w:t>#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include</w:t>
      </w:r>
      <w:r w:rsidRPr="00813E2B">
        <w:rPr>
          <w:rFonts w:ascii="Cascadia Code SemiBold" w:eastAsia="Times New Roman" w:hAnsi="Cascadia Code SemiBold" w:cs="Cascadia Code SemiBold"/>
          <w:color w:val="64382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&lt;string&gt;</w:t>
      </w:r>
    </w:p>
    <w:p w14:paraId="46BCF21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9A0BA1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using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namespace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std;</w:t>
      </w:r>
    </w:p>
    <w:p w14:paraId="06107A2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129C8B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Base class</w:t>
      </w:r>
    </w:p>
    <w:p w14:paraId="7B05B29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compensation</w:t>
      </w:r>
    </w:p>
    <w:p w14:paraId="24A1988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66658A7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protected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607E217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double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compensation;</w:t>
      </w:r>
    </w:p>
    <w:p w14:paraId="61D6C67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787D2B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enum class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Period</w:t>
      </w:r>
    </w:p>
    <w:p w14:paraId="00AA8A8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2990EF5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hourly,</w:t>
      </w:r>
    </w:p>
    <w:p w14:paraId="383A294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weekly,</w:t>
      </w:r>
    </w:p>
    <w:p w14:paraId="2A4E843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monthly</w:t>
      </w:r>
    </w:p>
    <w:p w14:paraId="2133E87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5F6AAC1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A5906C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period;</w:t>
      </w:r>
    </w:p>
    <w:p w14:paraId="64652BD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85008D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516FCDE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getCompensationData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493A56A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5E1A3E2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FCFF61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compensation: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58210E4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compensation;</w:t>
      </w:r>
    </w:p>
    <w:p w14:paraId="072E650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9E7B60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"Select period:"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</w:t>
      </w:r>
    </w:p>
    <w:p w14:paraId="69402D7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"0. Hourly"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</w:t>
      </w:r>
    </w:p>
    <w:p w14:paraId="5E1D547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"1. Weekly"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</w:t>
      </w:r>
    </w:p>
    <w:p w14:paraId="263F684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"2. Monthly"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6991157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7DF202C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int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periodChoice;</w:t>
      </w:r>
    </w:p>
    <w:p w14:paraId="48613FC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periodChoice;</w:t>
      </w:r>
    </w:p>
    <w:p w14:paraId="55D83A5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341EF6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switch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(periodChoice)</w:t>
      </w:r>
    </w:p>
    <w:p w14:paraId="738ACC5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{</w:t>
      </w:r>
    </w:p>
    <w:p w14:paraId="2ECDF1B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case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2DBF81C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period = Period::hourly;</w:t>
      </w:r>
    </w:p>
    <w:p w14:paraId="26E1956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break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372CF3B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case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1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528EC43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period = Period::weekly;</w:t>
      </w:r>
    </w:p>
    <w:p w14:paraId="4A0B55A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break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FE23E1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case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2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1575B2D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period = Period::monthly;</w:t>
      </w:r>
    </w:p>
    <w:p w14:paraId="5F5A561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break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7A6945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default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3C95A67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"Invalid choice. Setting period to hourly by default."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542033C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period = Period::hourly;</w:t>
      </w:r>
    </w:p>
    <w:p w14:paraId="726ECEC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}</w:t>
      </w:r>
    </w:p>
    <w:p w14:paraId="20007E3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4DF5F10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F2D2BA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putCompensationData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const</w:t>
      </w:r>
    </w:p>
    <w:p w14:paraId="32EFAA4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2F63A00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BFF4EF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"Compensation: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compensation &lt;&lt; endl;</w:t>
      </w:r>
    </w:p>
    <w:p w14:paraId="2C8611F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E6BB9E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"Period: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75C67FF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switch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(period)</w:t>
      </w:r>
    </w:p>
    <w:p w14:paraId="5B29274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{</w:t>
      </w:r>
    </w:p>
    <w:p w14:paraId="54D41612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case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Period::hourly:</w:t>
      </w:r>
    </w:p>
    <w:p w14:paraId="675F9D7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"Hourly"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5A297BE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break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04844A2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case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Period::weekly:</w:t>
      </w:r>
    </w:p>
    <w:p w14:paraId="621D9B3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"Weekly"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4D7D5F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break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0738F1F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case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Period::monthly:</w:t>
      </w:r>
    </w:p>
    <w:p w14:paraId="2EA6C31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"Monthly"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4E97B5C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break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D2489E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default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6DCA2B4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"Unknown"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7FEAC82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}</w:t>
      </w:r>
    </w:p>
    <w:p w14:paraId="6D0EB64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endl;</w:t>
      </w:r>
    </w:p>
    <w:p w14:paraId="6873775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30B7263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7D4105D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28A9D8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Original employee class</w:t>
      </w:r>
    </w:p>
    <w:p w14:paraId="5AC9ADA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employee</w:t>
      </w:r>
    </w:p>
    <w:p w14:paraId="06173A82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442C3D1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protected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7031114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string name;</w:t>
      </w:r>
    </w:p>
    <w:p w14:paraId="2570637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long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number;</w:t>
      </w:r>
    </w:p>
    <w:p w14:paraId="63A4157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8D80BD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349EA0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45A3E29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3B39733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name: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606993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name;</w:t>
      </w:r>
    </w:p>
    <w:p w14:paraId="6631AE32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number: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1AF4A9B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number;</w:t>
      </w:r>
    </w:p>
    <w:p w14:paraId="37201E2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6632D43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const</w:t>
      </w:r>
    </w:p>
    <w:p w14:paraId="4703B4A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7435EB0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"Name: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name &lt;&lt; endl;</w:t>
      </w:r>
    </w:p>
    <w:p w14:paraId="5386DB5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"Number: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number &lt;&lt; endl;</w:t>
      </w:r>
    </w:p>
    <w:p w14:paraId="77986F7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2DFA100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6D460C6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3568AC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manager2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employee,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compensation</w:t>
      </w:r>
    </w:p>
    <w:p w14:paraId="1A17F47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2409C40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private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25B2421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string title;</w:t>
      </w:r>
    </w:p>
    <w:p w14:paraId="429E6EB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int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dues;</w:t>
      </w:r>
    </w:p>
    <w:p w14:paraId="530AD7D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2085AF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7597284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42F0DE2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2D870DA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employee::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12496B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3B5CCE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title: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5082BA7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title;</w:t>
      </w:r>
    </w:p>
    <w:p w14:paraId="4239684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dues: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2F62A3A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dues;</w:t>
      </w:r>
    </w:p>
    <w:p w14:paraId="762DA73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5074EFD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122563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const</w:t>
      </w:r>
    </w:p>
    <w:p w14:paraId="0D53260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49E7639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employee::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4CE376E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D559C3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"Title: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title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6855CB9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"Dues: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dues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3E6FED6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66F3F6F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38572EF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3B07DA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scientist2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employee,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compensation</w:t>
      </w:r>
    </w:p>
    <w:p w14:paraId="24D19962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17F6080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private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549F2D6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int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publications;</w:t>
      </w:r>
    </w:p>
    <w:p w14:paraId="799D334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EC56F2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174714B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1CF1DA7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0556CCF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employee::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6E02E3D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number of publications: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7FECB34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publications;</w:t>
      </w:r>
    </w:p>
    <w:p w14:paraId="36A7BAB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5BB1B572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B8AC98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const</w:t>
      </w:r>
    </w:p>
    <w:p w14:paraId="266133B4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7A09520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employee::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529E0933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"Publications: 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publications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13D3DE32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41FFD08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0DEF6C8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523A50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laborer2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employee,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compensation {};</w:t>
      </w:r>
    </w:p>
    <w:p w14:paraId="337ECE8B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2C66B8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int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main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311833B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0885089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manager2 m;</w:t>
      </w:r>
    </w:p>
    <w:p w14:paraId="72A74E2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scientist2 s;</w:t>
      </w:r>
    </w:p>
    <w:p w14:paraId="176E7BC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laborer2 l;</w:t>
      </w:r>
    </w:p>
    <w:p w14:paraId="048F1E9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195618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manager data:"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5ACAFCE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m.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8556F6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m.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getCompensationData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40A0ACC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F10EB4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"\nManager data:"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771F5B08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m.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08F44A8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m.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putCompensationData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1EDAEF7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020547C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"\nEnter scientist data:"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0355E6C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1182151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getCompensationData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466FD5D1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B6A912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"\nScientist data:"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5250A53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7AE02E4F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putCompensationData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055D976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7285B98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"\nEnter laborer data:"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0F2C81D0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l.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97CBA8A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l.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getCompensationData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010D1FE5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F8D4CE9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813E2B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"\nLaborer data:"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endl;</w:t>
      </w:r>
    </w:p>
    <w:p w14:paraId="1ACC73BE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l.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0811106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l.</w:t>
      </w:r>
      <w:r w:rsidRPr="00813E2B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putCompensationData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6276D437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3B8354D" w14:textId="77777777" w:rsidR="00813E2B" w:rsidRPr="00813E2B" w:rsidRDefault="00813E2B" w:rsidP="00813E2B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813E2B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return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813E2B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779B81A9" w14:textId="4CE16CFD" w:rsidR="00F92B6E" w:rsidRDefault="00813E2B" w:rsidP="00813E2B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 w:val="en-US"/>
          <w14:ligatures w14:val="none"/>
        </w:rPr>
      </w:pPr>
      <w:r w:rsidRPr="00813E2B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</w:t>
      </w:r>
    </w:p>
    <w:p w14:paraId="6E66BB38" w14:textId="77777777" w:rsidR="00813E2B" w:rsidRDefault="00813E2B" w:rsidP="00813E2B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Output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2432"/>
      </w:tblGrid>
      <w:tr w:rsidR="00813E2B" w14:paraId="26050730" w14:textId="77777777" w:rsidTr="00813E2B">
        <w:tc>
          <w:tcPr>
            <w:tcW w:w="2431" w:type="dxa"/>
            <w:vAlign w:val="center"/>
          </w:tcPr>
          <w:p w14:paraId="1734BBE6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manager data:</w:t>
            </w:r>
          </w:p>
          <w:p w14:paraId="5D1912FC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name: Humna</w:t>
            </w:r>
          </w:p>
          <w:p w14:paraId="25FA42BD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number: 123</w:t>
            </w:r>
          </w:p>
          <w:p w14:paraId="0CDF0370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title: Manager</w:t>
            </w:r>
          </w:p>
          <w:p w14:paraId="62938AB2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dues: 83</w:t>
            </w:r>
          </w:p>
          <w:p w14:paraId="513CB28B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compensation: 78</w:t>
            </w:r>
          </w:p>
          <w:p w14:paraId="209A5D35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Select period:</w:t>
            </w:r>
          </w:p>
          <w:p w14:paraId="5CF68482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0. Hourly</w:t>
            </w:r>
          </w:p>
          <w:p w14:paraId="7846494A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1. Weekly</w:t>
            </w:r>
          </w:p>
          <w:p w14:paraId="3B768276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2. Monthly</w:t>
            </w:r>
          </w:p>
          <w:p w14:paraId="4C77B5F8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1</w:t>
            </w:r>
          </w:p>
          <w:p w14:paraId="278CC16A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Manager data:</w:t>
            </w:r>
          </w:p>
          <w:p w14:paraId="5DE4BC93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Name: Humna</w:t>
            </w:r>
          </w:p>
          <w:p w14:paraId="2B232EAB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Number: 123</w:t>
            </w:r>
          </w:p>
          <w:p w14:paraId="7FC212BC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Title: Manager</w:t>
            </w:r>
          </w:p>
          <w:p w14:paraId="5355B47A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Dues: 83</w:t>
            </w:r>
          </w:p>
          <w:p w14:paraId="19F981AB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Compensation: 78</w:t>
            </w:r>
          </w:p>
          <w:p w14:paraId="13F02C54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Period: Weekly</w:t>
            </w:r>
          </w:p>
          <w:p w14:paraId="7FE1569F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scientist data:</w:t>
            </w:r>
          </w:p>
          <w:p w14:paraId="02C5163D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name: Hamna</w:t>
            </w:r>
          </w:p>
          <w:p w14:paraId="5DF2DB07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number: 345</w:t>
            </w:r>
          </w:p>
          <w:p w14:paraId="48C99694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number of publications: 786</w:t>
            </w:r>
          </w:p>
          <w:p w14:paraId="78A27FFB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compensation: 98</w:t>
            </w:r>
          </w:p>
          <w:p w14:paraId="49857217" w14:textId="77777777" w:rsidR="00813E2B" w:rsidRDefault="00813E2B" w:rsidP="00813E2B">
            <w:pPr>
              <w:rPr>
                <w:rFonts w:ascii="Arial Black" w:hAnsi="Arial Black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58E58FE4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Select period:</w:t>
            </w:r>
          </w:p>
          <w:p w14:paraId="79CE0899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0. Hourly</w:t>
            </w:r>
          </w:p>
          <w:p w14:paraId="702CCF90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1. Weekly</w:t>
            </w:r>
          </w:p>
          <w:p w14:paraId="0223BC6E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2. Monthly</w:t>
            </w:r>
          </w:p>
          <w:p w14:paraId="300077D7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2</w:t>
            </w:r>
          </w:p>
          <w:p w14:paraId="1D024F92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Scientist data:</w:t>
            </w:r>
          </w:p>
          <w:p w14:paraId="7CB3640F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Name: Hamna</w:t>
            </w:r>
          </w:p>
          <w:p w14:paraId="0912935B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Number: 345</w:t>
            </w:r>
          </w:p>
          <w:p w14:paraId="28ABBFEF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Publications: 786</w:t>
            </w:r>
          </w:p>
          <w:p w14:paraId="5FEEFE4D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Compensation: 98</w:t>
            </w:r>
          </w:p>
          <w:p w14:paraId="6E9EBEF0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Period: Monthly</w:t>
            </w:r>
          </w:p>
          <w:p w14:paraId="5B0FFDC3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laborer data:</w:t>
            </w:r>
          </w:p>
          <w:p w14:paraId="0F87165B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name: Humna</w:t>
            </w:r>
          </w:p>
          <w:p w14:paraId="4C7165D8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number: 456</w:t>
            </w:r>
          </w:p>
          <w:p w14:paraId="355CDF91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compensation: 987</w:t>
            </w:r>
          </w:p>
          <w:p w14:paraId="46F99E2F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Select period:</w:t>
            </w:r>
          </w:p>
          <w:p w14:paraId="7136491D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0. Hourly</w:t>
            </w:r>
          </w:p>
          <w:p w14:paraId="4A9FC7C8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1. Weekly</w:t>
            </w:r>
          </w:p>
          <w:p w14:paraId="6EC0335F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2. Monthly</w:t>
            </w:r>
          </w:p>
          <w:p w14:paraId="5E7FBD0B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0</w:t>
            </w:r>
          </w:p>
          <w:p w14:paraId="658440CF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Laborer data:</w:t>
            </w:r>
          </w:p>
          <w:p w14:paraId="1DB74208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Name: Humna</w:t>
            </w:r>
          </w:p>
          <w:p w14:paraId="1A6CF7E9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Number: 456</w:t>
            </w:r>
          </w:p>
          <w:p w14:paraId="616F78AA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Compensation: 987</w:t>
            </w:r>
          </w:p>
          <w:p w14:paraId="0C74F57E" w14:textId="77777777" w:rsidR="00813E2B" w:rsidRPr="00813E2B" w:rsidRDefault="00813E2B" w:rsidP="00813E2B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13E2B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Period: Hourly</w:t>
            </w:r>
          </w:p>
          <w:p w14:paraId="1F76A783" w14:textId="77777777" w:rsidR="00813E2B" w:rsidRDefault="00813E2B" w:rsidP="00813E2B">
            <w:pPr>
              <w:rPr>
                <w:rFonts w:ascii="Arial Black" w:hAnsi="Arial Black"/>
                <w:lang w:val="en-US"/>
              </w:rPr>
            </w:pPr>
          </w:p>
        </w:tc>
      </w:tr>
    </w:tbl>
    <w:p w14:paraId="1D376CBB" w14:textId="77777777" w:rsidR="00813E2B" w:rsidRDefault="00813E2B" w:rsidP="00813E2B">
      <w:pPr>
        <w:jc w:val="center"/>
        <w:rPr>
          <w:rFonts w:ascii="Arial Black" w:hAnsi="Arial Black"/>
          <w:lang w:val="en-US"/>
        </w:rPr>
      </w:pPr>
    </w:p>
    <w:p w14:paraId="172EB2EF" w14:textId="736CB103" w:rsidR="00813E2B" w:rsidRPr="00757405" w:rsidRDefault="00813E2B" w:rsidP="00813E2B">
      <w:pPr>
        <w:jc w:val="center"/>
        <w:rPr>
          <w:rFonts w:ascii="Arial Black" w:hAnsi="Arial Black"/>
          <w:lang w:val="en-US"/>
        </w:rPr>
      </w:pPr>
      <w:r w:rsidRPr="00757405">
        <w:rPr>
          <w:rFonts w:ascii="Arial Black" w:hAnsi="Arial Black"/>
          <w:lang w:val="en-US"/>
        </w:rPr>
        <w:t xml:space="preserve">Problem No </w:t>
      </w:r>
      <w:r>
        <w:rPr>
          <w:rFonts w:ascii="Arial Black" w:hAnsi="Arial Black"/>
          <w:lang w:val="en-US"/>
        </w:rPr>
        <w:t>5</w:t>
      </w:r>
      <w:r w:rsidRPr="00757405">
        <w:rPr>
          <w:rFonts w:ascii="Arial Black" w:hAnsi="Arial Black"/>
          <w:lang w:val="en-US"/>
        </w:rPr>
        <w:t>:</w:t>
      </w:r>
    </w:p>
    <w:p w14:paraId="40D028CF" w14:textId="77777777" w:rsidR="00FB36FD" w:rsidRDefault="00FB36FD" w:rsidP="00FB36FD">
      <w:pPr>
        <w:rPr>
          <w:rFonts w:ascii="Tw Cen MT" w:hAnsi="Tw Cen MT" w:cs="Calibri"/>
          <w:sz w:val="18"/>
          <w:szCs w:val="18"/>
          <w:lang w:val="en-US"/>
        </w:rPr>
      </w:pPr>
      <w:r w:rsidRPr="00FB36FD">
        <w:rPr>
          <w:rFonts w:ascii="Tw Cen MT" w:hAnsi="Tw Cen MT" w:cs="Calibri"/>
          <w:sz w:val="18"/>
          <w:szCs w:val="18"/>
        </w:rPr>
        <w:t>Create a simple inheritance hierarchy for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a Shape class, Circle class, and Rectangle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class. The Shape class should be the base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class, and Circle and Rectangle should be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derived classes. Implement the following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in C++: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Shape Class: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Attributes: color (type std::string).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Methods: A constructor to initialize the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color and a method printColor to display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the color.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Circle Class: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Attributes: radius (type double).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Methods: A constructor to initialize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the color and radius, a method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calculateArea to calculate the area of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the circle (area = p * radius * radius),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and a method printArea to display the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area.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Rectangle Class: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Attributes: length and width (type double).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Methods: A constructor to initialize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the color, length, and width, a method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calculateArea to calculate the area of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the rectangle (area = length * width),</w:t>
      </w:r>
      <w:r>
        <w:rPr>
          <w:rFonts w:ascii="Tw Cen MT" w:hAnsi="Tw Cen MT" w:cs="Calibri"/>
          <w:sz w:val="18"/>
          <w:szCs w:val="18"/>
          <w:lang w:val="en-US"/>
        </w:rPr>
        <w:t xml:space="preserve"> </w:t>
      </w:r>
      <w:r w:rsidRPr="00FB36FD">
        <w:rPr>
          <w:rFonts w:ascii="Tw Cen MT" w:hAnsi="Tw Cen MT" w:cs="Calibri"/>
          <w:sz w:val="18"/>
          <w:szCs w:val="18"/>
        </w:rPr>
        <w:t>and a method printArea to display the area.</w:t>
      </w:r>
    </w:p>
    <w:p w14:paraId="63F6347D" w14:textId="77777777" w:rsidR="00FB36FD" w:rsidRPr="00FB36FD" w:rsidRDefault="00FB36FD" w:rsidP="00FB36FD">
      <w:pPr>
        <w:rPr>
          <w:rFonts w:ascii="Tw Cen MT" w:hAnsi="Tw Cen MT" w:cs="Calibri"/>
          <w:sz w:val="18"/>
          <w:szCs w:val="18"/>
          <w:lang w:val="en-US"/>
        </w:rPr>
      </w:pPr>
    </w:p>
    <w:p w14:paraId="5DA75942" w14:textId="77777777" w:rsidR="004A236A" w:rsidRPr="00813E2B" w:rsidRDefault="004A236A" w:rsidP="004A236A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lastRenderedPageBreak/>
        <w:t>Code :</w:t>
      </w:r>
      <w:proofErr w:type="gramEnd"/>
    </w:p>
    <w:p w14:paraId="67DBDE1A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643820"/>
          <w:kern w:val="0"/>
          <w:sz w:val="14"/>
          <w:szCs w:val="14"/>
          <w14:ligatures w14:val="none"/>
        </w:rPr>
        <w:t>#</w:t>
      </w: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include</w:t>
      </w:r>
      <w:r w:rsidRPr="004A236A">
        <w:rPr>
          <w:rFonts w:ascii="Cascadia Code SemiBold" w:eastAsia="Times New Roman" w:hAnsi="Cascadia Code SemiBold" w:cs="Cascadia Code SemiBold"/>
          <w:color w:val="643820"/>
          <w:kern w:val="0"/>
          <w:sz w:val="14"/>
          <w:szCs w:val="14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&lt;iostream&gt;</w:t>
      </w:r>
    </w:p>
    <w:p w14:paraId="78E47A07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using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namespace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std;</w:t>
      </w:r>
    </w:p>
    <w:p w14:paraId="702A535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2CCAAC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Base class</w:t>
      </w:r>
    </w:p>
    <w:p w14:paraId="20C0F46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Shape</w:t>
      </w:r>
    </w:p>
    <w:p w14:paraId="256CF846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607D5BA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protected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44315D9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string colour;</w:t>
      </w:r>
    </w:p>
    <w:p w14:paraId="34E17BB2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9533AD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19047E5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Shape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5C702A65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56174D84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Shape's Colour: "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57059F36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colour;</w:t>
      </w:r>
    </w:p>
    <w:p w14:paraId="0DB9C7C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2B325CD0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61F5587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printColour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3B20FE3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7BC4C26A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"Colour: "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colour &lt;&lt; endl;</w:t>
      </w:r>
    </w:p>
    <w:p w14:paraId="46635F2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6D475F85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66285C2A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56491F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Derived class</w:t>
      </w:r>
    </w:p>
    <w:p w14:paraId="6E41BC3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Circle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</w:t>
      </w: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Shape</w:t>
      </w:r>
    </w:p>
    <w:p w14:paraId="6ADDE530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5DAE5B9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private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4FCCB7C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double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radius;</w:t>
      </w:r>
    </w:p>
    <w:p w14:paraId="711711C9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double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area;</w:t>
      </w:r>
    </w:p>
    <w:p w14:paraId="1D123FA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0200E2E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48CCDCDE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Circle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76420889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5E4E727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Radius of Circle: "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028950DD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radius;</w:t>
      </w:r>
    </w:p>
    <w:p w14:paraId="68EFF2C4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58414A2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BC6C229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calculateArea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731392B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50F1091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area =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3.14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* radius * radius;</w:t>
      </w:r>
    </w:p>
    <w:p w14:paraId="49F6AC9E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17490D8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6897DB1D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printArea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24BDCBC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203FDF9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"Area of Circle: "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area &lt;&lt; endl;</w:t>
      </w:r>
    </w:p>
    <w:p w14:paraId="4D70C00D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79848EA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6D61BE5C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59D0CF06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14:ligatures w14:val="none"/>
        </w:rPr>
        <w:t>// Derived class</w:t>
      </w:r>
    </w:p>
    <w:p w14:paraId="3AA2FFE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class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Rectangle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: </w:t>
      </w: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Shape</w:t>
      </w:r>
    </w:p>
    <w:p w14:paraId="1A40423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2E3A31F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private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099CC594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double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length, width;</w:t>
      </w:r>
    </w:p>
    <w:p w14:paraId="5E546C3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double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area;</w:t>
      </w:r>
    </w:p>
    <w:p w14:paraId="67C9908A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ABAEE4D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public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:</w:t>
      </w:r>
    </w:p>
    <w:p w14:paraId="3054D697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Rectangle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</w:t>
      </w:r>
    </w:p>
    <w:p w14:paraId="41B937CC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{</w:t>
      </w:r>
    </w:p>
    <w:p w14:paraId="799E57E2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Length of Rectangle: "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4A9E83F2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length;</w:t>
      </w:r>
    </w:p>
    <w:p w14:paraId="3E38A4B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"Enter Width of Rectangle: "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1E13FD77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cin &gt;&gt; width;</w:t>
      </w:r>
    </w:p>
    <w:p w14:paraId="7FEF70CE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1FC77FF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3857E7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calculateArea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7350D97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7FB2B1D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area = length * width;</w:t>
      </w:r>
    </w:p>
    <w:p w14:paraId="055CA32E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4DECBFC0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E8510C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void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printArea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21E07416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3AD23DC5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"Area of Rectangle: "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&lt;&lt; area &lt;&lt; endl;</w:t>
      </w:r>
    </w:p>
    <w:p w14:paraId="2E9876E0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}</w:t>
      </w:r>
    </w:p>
    <w:p w14:paraId="2A152DB8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};</w:t>
      </w:r>
    </w:p>
    <w:p w14:paraId="0987A41E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3AFD62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int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main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()</w:t>
      </w:r>
    </w:p>
    <w:p w14:paraId="7BB8A74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{</w:t>
      </w:r>
    </w:p>
    <w:p w14:paraId="75F5752D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 &gt;&gt; Enter Circle Details &lt;&lt; "</w:t>
      </w:r>
    </w:p>
    <w:p w14:paraId="649D3642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endl;</w:t>
      </w:r>
    </w:p>
    <w:p w14:paraId="7E37660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E51210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Circle obj1;</w:t>
      </w:r>
    </w:p>
    <w:p w14:paraId="796C3240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obj1.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calculateArea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46D0AA00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4E16997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 &gt;&gt; Enter Rectangle Details &lt;&lt; "</w:t>
      </w:r>
    </w:p>
    <w:p w14:paraId="54095CEA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endl;</w:t>
      </w:r>
    </w:p>
    <w:p w14:paraId="063E672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3093850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Rectangle obj2;</w:t>
      </w:r>
    </w:p>
    <w:p w14:paraId="33C21E6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obj2.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calculateArea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3915C20B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12C1EB4D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 &lt;&lt; Rectangle Details &gt;&gt; "</w:t>
      </w:r>
    </w:p>
    <w:p w14:paraId="346CB181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endl;</w:t>
      </w:r>
    </w:p>
    <w:p w14:paraId="48E2751C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32B38572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obj2.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printColour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2C132AD3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obj2.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printArea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765EB445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2A36B02E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cout &lt;&lt; </w:t>
      </w:r>
      <w:r w:rsidRPr="004A236A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14:ligatures w14:val="none"/>
        </w:rPr>
        <w:t>"\n &lt;&lt; Circle Details &gt;&gt; "</w:t>
      </w:r>
    </w:p>
    <w:p w14:paraId="0F11AAF5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     &lt;&lt; endl;</w:t>
      </w:r>
    </w:p>
    <w:p w14:paraId="33D82F1A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</w:p>
    <w:p w14:paraId="0793D7D5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obj1.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printColour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4DCBC29F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obj1.</w:t>
      </w:r>
      <w:r w:rsidRPr="004A236A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14:ligatures w14:val="none"/>
        </w:rPr>
        <w:t>printArea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();</w:t>
      </w:r>
    </w:p>
    <w:p w14:paraId="1CF6291A" w14:textId="77777777" w:rsidR="004A236A" w:rsidRPr="004A236A" w:rsidRDefault="004A236A" w:rsidP="004A236A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   </w:t>
      </w:r>
      <w:r w:rsidRPr="004A236A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14:ligatures w14:val="none"/>
        </w:rPr>
        <w:t>return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 xml:space="preserve"> </w:t>
      </w:r>
      <w:r w:rsidRPr="004A236A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14:ligatures w14:val="none"/>
        </w:rPr>
        <w:t>0</w:t>
      </w: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;</w:t>
      </w:r>
    </w:p>
    <w:p w14:paraId="4D87C1EE" w14:textId="2A938E08" w:rsidR="004A236A" w:rsidRDefault="004A236A" w:rsidP="004A236A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 w:val="en-US"/>
          <w14:ligatures w14:val="none"/>
        </w:rPr>
      </w:pPr>
      <w:r w:rsidRPr="004A236A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14:ligatures w14:val="none"/>
        </w:rPr>
        <w:t>}</w:t>
      </w:r>
    </w:p>
    <w:tbl>
      <w:tblPr>
        <w:tblStyle w:val="TableGrid"/>
        <w:tblpPr w:leftFromText="180" w:rightFromText="180" w:vertAnchor="text" w:horzAnchor="margin" w:tblpY="406"/>
        <w:tblW w:w="5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250"/>
      </w:tblGrid>
      <w:tr w:rsidR="00FB36FD" w14:paraId="3CBA87DD" w14:textId="77777777" w:rsidTr="00FB36FD">
        <w:tc>
          <w:tcPr>
            <w:tcW w:w="2970" w:type="dxa"/>
          </w:tcPr>
          <w:p w14:paraId="753A7037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&gt;&gt; Enter Circle Details &lt;&lt; </w:t>
            </w:r>
          </w:p>
          <w:p w14:paraId="5DEFE531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What is </w:t>
            </w:r>
            <w:proofErr w:type="spell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Colour</w:t>
            </w:r>
            <w:proofErr w:type="spell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of the shape</w:t>
            </w:r>
            <w:proofErr w:type="gram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? :</w:t>
            </w:r>
            <w:proofErr w:type="gram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Blue</w:t>
            </w:r>
          </w:p>
          <w:p w14:paraId="57386257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What is Radius of Circle</w:t>
            </w:r>
            <w:proofErr w:type="gram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? :</w:t>
            </w:r>
            <w:proofErr w:type="gram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9</w:t>
            </w:r>
          </w:p>
          <w:p w14:paraId="29217FC5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  <w:p w14:paraId="052F6C15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&gt;&gt; Enter Rectangle Details &lt;&lt; </w:t>
            </w:r>
          </w:p>
          <w:p w14:paraId="075207FF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What is </w:t>
            </w:r>
            <w:proofErr w:type="spell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Colour</w:t>
            </w:r>
            <w:proofErr w:type="spell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of the shape</w:t>
            </w:r>
            <w:proofErr w:type="gram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? :</w:t>
            </w:r>
            <w:proofErr w:type="gram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Pink</w:t>
            </w:r>
          </w:p>
          <w:p w14:paraId="7109751C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What is Length of Rectangle</w:t>
            </w:r>
            <w:proofErr w:type="gram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? :</w:t>
            </w:r>
            <w:proofErr w:type="gram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7</w:t>
            </w:r>
          </w:p>
          <w:p w14:paraId="12DEAB36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What is Width of Rectangle</w:t>
            </w:r>
            <w:proofErr w:type="gram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? :</w:t>
            </w:r>
            <w:proofErr w:type="gram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5</w:t>
            </w:r>
          </w:p>
          <w:p w14:paraId="035AE9CC" w14:textId="77777777" w:rsidR="00FB36FD" w:rsidRDefault="00FB36FD" w:rsidP="00FB36FD">
            <w:pPr>
              <w:rPr>
                <w:rFonts w:ascii="Arial Black" w:hAnsi="Arial Black"/>
                <w:lang w:val="en-US"/>
              </w:rPr>
            </w:pPr>
          </w:p>
        </w:tc>
        <w:tc>
          <w:tcPr>
            <w:tcW w:w="2250" w:type="dxa"/>
          </w:tcPr>
          <w:p w14:paraId="51C7ECE8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&lt;&lt; Rectangle Details &gt;&gt; </w:t>
            </w:r>
          </w:p>
          <w:p w14:paraId="7DD86A27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proofErr w:type="spell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Colour</w:t>
            </w:r>
            <w:proofErr w:type="spell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: Pink</w:t>
            </w:r>
          </w:p>
          <w:p w14:paraId="726D4D41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Area of Rectangle: 35</w:t>
            </w:r>
          </w:p>
          <w:p w14:paraId="6639B6D0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</w:p>
          <w:p w14:paraId="4F2741AC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 xml:space="preserve"> &lt;&lt; Circle Details &gt;&gt; </w:t>
            </w:r>
          </w:p>
          <w:p w14:paraId="300F43D8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proofErr w:type="spellStart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Colour</w:t>
            </w:r>
            <w:proofErr w:type="spellEnd"/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: Blue</w:t>
            </w:r>
          </w:p>
          <w:p w14:paraId="54AA7F92" w14:textId="77777777" w:rsidR="00FB36FD" w:rsidRPr="00E87574" w:rsidRDefault="00FB36FD" w:rsidP="00FB36FD">
            <w:pPr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</w:pPr>
            <w:r w:rsidRPr="00E87574">
              <w:rPr>
                <w:rFonts w:ascii="Cascadia Code SemiBold" w:eastAsia="Times New Roman" w:hAnsi="Cascadia Code SemiBold" w:cs="Cascadia Code SemiBold"/>
                <w:color w:val="000000"/>
                <w:kern w:val="0"/>
                <w:sz w:val="14"/>
                <w:szCs w:val="14"/>
                <w:shd w:val="clear" w:color="auto" w:fill="FFFFFF"/>
                <w:lang w:val="en-US"/>
                <w14:ligatures w14:val="none"/>
              </w:rPr>
              <w:t>Area of Circle: 254.34</w:t>
            </w:r>
          </w:p>
          <w:p w14:paraId="2BECF688" w14:textId="77777777" w:rsidR="00FB36FD" w:rsidRDefault="00FB36FD" w:rsidP="00FB36FD">
            <w:pPr>
              <w:rPr>
                <w:rFonts w:ascii="Arial Black" w:hAnsi="Arial Black"/>
                <w:lang w:val="en-US"/>
              </w:rPr>
            </w:pPr>
          </w:p>
        </w:tc>
      </w:tr>
    </w:tbl>
    <w:p w14:paraId="1F9B9841" w14:textId="77777777" w:rsidR="00E87574" w:rsidRDefault="00E87574" w:rsidP="00E87574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Output :</w:t>
      </w:r>
      <w:proofErr w:type="gramEnd"/>
    </w:p>
    <w:p w14:paraId="68AB6BB4" w14:textId="77777777" w:rsidR="00FB36FD" w:rsidRDefault="00FB36FD" w:rsidP="00FB36FD">
      <w:pPr>
        <w:jc w:val="center"/>
        <w:rPr>
          <w:rFonts w:ascii="Arial Black" w:hAnsi="Arial Black"/>
          <w:lang w:val="en-US"/>
        </w:rPr>
      </w:pPr>
    </w:p>
    <w:p w14:paraId="2D1EA8F5" w14:textId="77777777" w:rsidR="001435DA" w:rsidRDefault="001435DA" w:rsidP="00FB36FD">
      <w:pPr>
        <w:jc w:val="center"/>
        <w:rPr>
          <w:rFonts w:ascii="Arial Black" w:hAnsi="Arial Black"/>
          <w:lang w:val="en-US"/>
        </w:rPr>
      </w:pPr>
    </w:p>
    <w:p w14:paraId="3D553767" w14:textId="77777777" w:rsidR="001435DA" w:rsidRDefault="001435DA" w:rsidP="00FB36FD">
      <w:pPr>
        <w:jc w:val="center"/>
        <w:rPr>
          <w:rFonts w:ascii="Arial Black" w:hAnsi="Arial Black"/>
          <w:lang w:val="en-US"/>
        </w:rPr>
      </w:pPr>
    </w:p>
    <w:p w14:paraId="3FC7FFE5" w14:textId="77777777" w:rsidR="001435DA" w:rsidRDefault="001435DA" w:rsidP="00FB36FD">
      <w:pPr>
        <w:jc w:val="center"/>
        <w:rPr>
          <w:rFonts w:ascii="Arial Black" w:hAnsi="Arial Black"/>
          <w:lang w:val="en-US"/>
        </w:rPr>
      </w:pPr>
    </w:p>
    <w:p w14:paraId="74C93E03" w14:textId="77777777" w:rsidR="001435DA" w:rsidRDefault="001435DA" w:rsidP="00FB36FD">
      <w:pPr>
        <w:jc w:val="center"/>
        <w:rPr>
          <w:rFonts w:ascii="Arial Black" w:hAnsi="Arial Black"/>
          <w:lang w:val="en-US"/>
        </w:rPr>
      </w:pPr>
    </w:p>
    <w:p w14:paraId="2A17A450" w14:textId="76B0B97F" w:rsidR="00E87574" w:rsidRDefault="00E87574" w:rsidP="00FB36FD">
      <w:pPr>
        <w:jc w:val="center"/>
        <w:rPr>
          <w:rFonts w:ascii="Arial Black" w:hAnsi="Arial Black"/>
          <w:lang w:val="en-US"/>
        </w:rPr>
      </w:pPr>
      <w:r w:rsidRPr="00757405">
        <w:rPr>
          <w:rFonts w:ascii="Arial Black" w:hAnsi="Arial Black"/>
          <w:lang w:val="en-US"/>
        </w:rPr>
        <w:t xml:space="preserve">Problem No </w:t>
      </w:r>
      <w:r>
        <w:rPr>
          <w:rFonts w:ascii="Arial Black" w:hAnsi="Arial Black"/>
          <w:lang w:val="en-US"/>
        </w:rPr>
        <w:t>6</w:t>
      </w:r>
      <w:r w:rsidRPr="00757405">
        <w:rPr>
          <w:rFonts w:ascii="Arial Black" w:hAnsi="Arial Black"/>
          <w:lang w:val="en-US"/>
        </w:rPr>
        <w:t>:</w:t>
      </w:r>
    </w:p>
    <w:p w14:paraId="2E74BE2D" w14:textId="0C3278D5" w:rsidR="00FB36FD" w:rsidRPr="00FB36FD" w:rsidRDefault="00FB36FD" w:rsidP="00FB36FD">
      <w:pPr>
        <w:rPr>
          <w:rFonts w:ascii="Tw Cen MT" w:hAnsi="Tw Cen MT"/>
          <w:sz w:val="18"/>
          <w:szCs w:val="18"/>
          <w:lang w:val="en-US"/>
        </w:rPr>
      </w:pPr>
      <w:r w:rsidRPr="00FB36FD">
        <w:rPr>
          <w:rFonts w:ascii="Tw Cen MT" w:hAnsi="Tw Cen MT"/>
          <w:sz w:val="18"/>
          <w:szCs w:val="18"/>
          <w:lang w:val="en-US"/>
        </w:rPr>
        <w:t xml:space="preserve">Design a class hierarchy for an </w:t>
      </w:r>
      <w:proofErr w:type="gramStart"/>
      <w:r w:rsidRPr="00FB36FD">
        <w:rPr>
          <w:rFonts w:ascii="Tw Cen MT" w:hAnsi="Tw Cen MT"/>
          <w:sz w:val="18"/>
          <w:szCs w:val="18"/>
          <w:lang w:val="en-US"/>
        </w:rPr>
        <w:t>Employee</w:t>
      </w:r>
      <w:proofErr w:type="gramEnd"/>
      <w:r w:rsidRPr="00FB36FD">
        <w:rPr>
          <w:rFonts w:ascii="Tw Cen MT" w:hAnsi="Tw Cen MT"/>
          <w:sz w:val="18"/>
          <w:szCs w:val="18"/>
          <w:lang w:val="en-US"/>
        </w:rPr>
        <w:t xml:space="preserve"> management system. The base class should be Employee with derived classes </w:t>
      </w:r>
      <w:proofErr w:type="spellStart"/>
      <w:r w:rsidRPr="00FB36FD">
        <w:rPr>
          <w:rFonts w:ascii="Tw Cen MT" w:hAnsi="Tw Cen MT"/>
          <w:sz w:val="18"/>
          <w:szCs w:val="18"/>
          <w:lang w:val="en-US"/>
        </w:rPr>
        <w:t>SalariedEmployee</w:t>
      </w:r>
      <w:proofErr w:type="spellEnd"/>
      <w:r w:rsidRPr="00FB36FD">
        <w:rPr>
          <w:rFonts w:ascii="Tw Cen MT" w:hAnsi="Tw Cen MT"/>
          <w:sz w:val="18"/>
          <w:szCs w:val="18"/>
          <w:lang w:val="en-US"/>
        </w:rPr>
        <w:t xml:space="preserve"> and </w:t>
      </w:r>
      <w:proofErr w:type="spellStart"/>
      <w:r w:rsidRPr="00FB36FD">
        <w:rPr>
          <w:rFonts w:ascii="Tw Cen MT" w:hAnsi="Tw Cen MT"/>
          <w:sz w:val="18"/>
          <w:szCs w:val="18"/>
          <w:lang w:val="en-US"/>
        </w:rPr>
        <w:t>CommissionEmployee</w:t>
      </w:r>
      <w:proofErr w:type="spellEnd"/>
      <w:r w:rsidRPr="00FB36FD">
        <w:rPr>
          <w:rFonts w:ascii="Tw Cen MT" w:hAnsi="Tw Cen MT"/>
          <w:sz w:val="18"/>
          <w:szCs w:val="18"/>
          <w:lang w:val="en-US"/>
        </w:rPr>
        <w:t>. Each class should have appropriate data members and member func</w:t>
      </w:r>
      <w:r>
        <w:rPr>
          <w:rFonts w:ascii="Tw Cen MT" w:eastAsia="Tw Cen MT" w:hAnsi="Tw Cen MT" w:cs="Tw Cen MT"/>
          <w:sz w:val="18"/>
          <w:szCs w:val="18"/>
          <w:lang w:val="en-US"/>
        </w:rPr>
        <w:t>ti</w:t>
      </w:r>
      <w:r w:rsidRPr="00FB36FD">
        <w:rPr>
          <w:rFonts w:ascii="Tw Cen MT" w:hAnsi="Tw Cen MT"/>
          <w:sz w:val="18"/>
          <w:szCs w:val="18"/>
          <w:lang w:val="en-US"/>
        </w:rPr>
        <w:t xml:space="preserve">ons to handle the specific </w:t>
      </w:r>
      <w:r w:rsidR="00C01C72" w:rsidRPr="00FB36FD">
        <w:rPr>
          <w:rFonts w:ascii="Tw Cen MT" w:hAnsi="Tw Cen MT"/>
          <w:sz w:val="18"/>
          <w:szCs w:val="18"/>
          <w:lang w:val="en-US"/>
        </w:rPr>
        <w:t>a</w:t>
      </w:r>
      <w:r w:rsidR="00C01C72">
        <w:rPr>
          <w:rFonts w:ascii="Tw Cen MT" w:eastAsia="Tw Cen MT" w:hAnsi="Tw Cen MT" w:cs="Tw Cen MT"/>
          <w:sz w:val="18"/>
          <w:szCs w:val="18"/>
          <w:lang w:val="en-US"/>
        </w:rPr>
        <w:t>t</w:t>
      </w:r>
      <w:r w:rsidR="00C01C72" w:rsidRPr="00FB36FD">
        <w:rPr>
          <w:rFonts w:ascii="Tw Cen MT" w:hAnsi="Tw Cen MT"/>
          <w:sz w:val="18"/>
          <w:szCs w:val="18"/>
          <w:lang w:val="en-US"/>
        </w:rPr>
        <w:t>tributes</w:t>
      </w:r>
      <w:r w:rsidRPr="00FB36FD">
        <w:rPr>
          <w:rFonts w:ascii="Tw Cen MT" w:hAnsi="Tw Cen MT"/>
          <w:sz w:val="18"/>
          <w:szCs w:val="18"/>
          <w:lang w:val="en-US"/>
        </w:rPr>
        <w:t xml:space="preserve"> and behaviors of each type of employee.</w:t>
      </w:r>
    </w:p>
    <w:p w14:paraId="4FB07F2A" w14:textId="166E17FF" w:rsidR="00FB36FD" w:rsidRPr="00FB36FD" w:rsidRDefault="00FB36FD" w:rsidP="00FB36FD">
      <w:pPr>
        <w:rPr>
          <w:rFonts w:ascii="Tw Cen MT" w:hAnsi="Tw Cen MT"/>
          <w:sz w:val="18"/>
          <w:szCs w:val="18"/>
          <w:lang w:val="en-US"/>
        </w:rPr>
      </w:pPr>
      <w:r w:rsidRPr="00FB36FD">
        <w:rPr>
          <w:rFonts w:ascii="Tw Cen MT" w:hAnsi="Tw Cen MT"/>
          <w:sz w:val="18"/>
          <w:szCs w:val="18"/>
          <w:lang w:val="en-US"/>
        </w:rPr>
        <w:t>Employee: Should have data members for name, employee ID, and department. It should also have member func</w:t>
      </w:r>
      <w:r>
        <w:rPr>
          <w:rFonts w:ascii="Tw Cen MT" w:eastAsia="Tw Cen MT" w:hAnsi="Tw Cen MT" w:cs="Tw Cen MT"/>
          <w:sz w:val="18"/>
          <w:szCs w:val="18"/>
          <w:lang w:val="en-US"/>
        </w:rPr>
        <w:t>ti</w:t>
      </w:r>
      <w:r w:rsidRPr="00FB36FD">
        <w:rPr>
          <w:rFonts w:ascii="Tw Cen MT" w:hAnsi="Tw Cen MT"/>
          <w:sz w:val="18"/>
          <w:szCs w:val="18"/>
          <w:lang w:val="en-US"/>
        </w:rPr>
        <w:t>ons to get and set these values.</w:t>
      </w:r>
    </w:p>
    <w:p w14:paraId="410B5EA7" w14:textId="7181AA45" w:rsidR="00FB36FD" w:rsidRPr="00FB36FD" w:rsidRDefault="00FB36FD" w:rsidP="00FB36FD">
      <w:pPr>
        <w:rPr>
          <w:rFonts w:ascii="Tw Cen MT" w:hAnsi="Tw Cen MT"/>
          <w:sz w:val="18"/>
          <w:szCs w:val="18"/>
          <w:lang w:val="en-US"/>
        </w:rPr>
      </w:pPr>
      <w:r w:rsidRPr="00FB36FD">
        <w:rPr>
          <w:rFonts w:ascii="Tw Cen MT" w:hAnsi="Tw Cen MT"/>
          <w:sz w:val="18"/>
          <w:szCs w:val="18"/>
          <w:lang w:val="en-US"/>
        </w:rPr>
        <w:t>Salaried Employee: Inherits from Employee and adds a data member for annual Salary. It should have member func</w:t>
      </w:r>
      <w:r>
        <w:rPr>
          <w:rFonts w:ascii="Tw Cen MT" w:eastAsia="Tw Cen MT" w:hAnsi="Tw Cen MT" w:cs="Tw Cen MT"/>
          <w:sz w:val="18"/>
          <w:szCs w:val="18"/>
          <w:lang w:val="en-US"/>
        </w:rPr>
        <w:t>ti</w:t>
      </w:r>
      <w:r w:rsidRPr="00FB36FD">
        <w:rPr>
          <w:rFonts w:ascii="Tw Cen MT" w:hAnsi="Tw Cen MT"/>
          <w:sz w:val="18"/>
          <w:szCs w:val="18"/>
          <w:lang w:val="en-US"/>
        </w:rPr>
        <w:t>ons to get and set the salary, and to calculate the monthly pay.</w:t>
      </w:r>
    </w:p>
    <w:p w14:paraId="75F09685" w14:textId="675CE31C" w:rsidR="00FB36FD" w:rsidRPr="00FB36FD" w:rsidRDefault="00FB36FD" w:rsidP="00FB36FD">
      <w:pPr>
        <w:rPr>
          <w:rFonts w:ascii="Tw Cen MT" w:hAnsi="Tw Cen MT"/>
          <w:sz w:val="18"/>
          <w:szCs w:val="18"/>
          <w:lang w:val="en-US"/>
        </w:rPr>
      </w:pPr>
      <w:r w:rsidRPr="00FB36FD">
        <w:rPr>
          <w:rFonts w:ascii="Tw Cen MT" w:hAnsi="Tw Cen MT"/>
          <w:sz w:val="18"/>
          <w:szCs w:val="18"/>
          <w:lang w:val="en-US"/>
        </w:rPr>
        <w:t>Commission Employee: Inherits from Employee and adds data members for sales and commission Rate. It should have member func</w:t>
      </w:r>
      <w:r>
        <w:rPr>
          <w:rFonts w:ascii="Tw Cen MT" w:eastAsia="Tw Cen MT" w:hAnsi="Tw Cen MT" w:cs="Tw Cen MT"/>
          <w:sz w:val="18"/>
          <w:szCs w:val="18"/>
          <w:lang w:val="en-US"/>
        </w:rPr>
        <w:t>ti</w:t>
      </w:r>
      <w:r w:rsidRPr="00FB36FD">
        <w:rPr>
          <w:rFonts w:ascii="Tw Cen MT" w:hAnsi="Tw Cen MT"/>
          <w:sz w:val="18"/>
          <w:szCs w:val="18"/>
          <w:lang w:val="en-US"/>
        </w:rPr>
        <w:t>ons to get and set these values, and to calculate the total pay based on sales and commission rate.</w:t>
      </w:r>
    </w:p>
    <w:p w14:paraId="2E8C1C17" w14:textId="77777777" w:rsidR="00FB36FD" w:rsidRPr="00813E2B" w:rsidRDefault="00FB36FD" w:rsidP="00FB36FD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Code :</w:t>
      </w:r>
      <w:proofErr w:type="gramEnd"/>
    </w:p>
    <w:p w14:paraId="08A477D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643820"/>
          <w:kern w:val="0"/>
          <w:sz w:val="14"/>
          <w:szCs w:val="14"/>
          <w:lang/>
          <w14:ligatures w14:val="none"/>
        </w:rPr>
        <w:t>#</w:t>
      </w: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include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&lt;iostream&gt;</w:t>
      </w:r>
    </w:p>
    <w:p w14:paraId="28952654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using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namespace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std;</w:t>
      </w:r>
    </w:p>
    <w:p w14:paraId="7CEC2E18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0BB136C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:lang/>
          <w14:ligatures w14:val="none"/>
        </w:rPr>
        <w:t>// Base class for Employee</w:t>
      </w:r>
    </w:p>
    <w:p w14:paraId="288FEF2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class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Employee</w:t>
      </w:r>
    </w:p>
    <w:p w14:paraId="34D56F4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7B19AECE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protected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:</w:t>
      </w:r>
    </w:p>
    <w:p w14:paraId="23541CC2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string name;</w:t>
      </w:r>
    </w:p>
    <w:p w14:paraId="6CE00522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int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id;</w:t>
      </w:r>
    </w:p>
    <w:p w14:paraId="6931CE34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string department;</w:t>
      </w:r>
    </w:p>
    <w:p w14:paraId="36C08D9D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14058905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public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:</w:t>
      </w:r>
    </w:p>
    <w:p w14:paraId="33663525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7311AC59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getInfo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080DBF5B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1272C4A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"Enter Employee Name: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57EDFB4D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cin&gt;&gt;name;</w:t>
      </w:r>
    </w:p>
    <w:p w14:paraId="5FCE9642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"Enter Employee Id: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1367414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cin&gt;&gt;id;</w:t>
      </w:r>
    </w:p>
    <w:p w14:paraId="7B406927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"Enter Employee Department: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710F02FD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cin&gt;&gt;department;</w:t>
      </w:r>
    </w:p>
    <w:p w14:paraId="67F28DA2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5F306514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5EA2995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setInfo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1EE0853B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2663E2E1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"Employee Name: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&lt;&lt;name&lt;&lt;endl;</w:t>
      </w:r>
    </w:p>
    <w:p w14:paraId="61039F4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"Employee Id: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&lt;&lt;id&lt;&lt;endl;</w:t>
      </w:r>
    </w:p>
    <w:p w14:paraId="6302B3A5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"Employee Department: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&lt;&lt;department&lt;&lt;endl;</w:t>
      </w:r>
    </w:p>
    <w:p w14:paraId="79B2B201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5763D43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};</w:t>
      </w:r>
    </w:p>
    <w:p w14:paraId="2BD1F603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30D7A05D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:lang/>
          <w14:ligatures w14:val="none"/>
        </w:rPr>
        <w:t>// Derived class</w:t>
      </w:r>
    </w:p>
    <w:p w14:paraId="5B2FF05E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class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SalariedEmployee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: </w:t>
      </w: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public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Employee</w:t>
      </w:r>
    </w:p>
    <w:p w14:paraId="59252528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010F55A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private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:</w:t>
      </w:r>
    </w:p>
    <w:p w14:paraId="4455FDF9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double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annualSalary;</w:t>
      </w:r>
    </w:p>
    <w:p w14:paraId="31FD2189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double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monthlySalary;</w:t>
      </w:r>
    </w:p>
    <w:p w14:paraId="56FC4F2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287632FD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public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:</w:t>
      </w:r>
    </w:p>
    <w:p w14:paraId="598ECBE1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56306AE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getInfo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1A81020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623844B3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Employee::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getInfo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23B065A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"Enter Annual Salary: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4138EE0B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cin&gt;&gt;annualSalary;</w:t>
      </w:r>
    </w:p>
    <w:p w14:paraId="4010FA2E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665A9CE9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3D428D8E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calculate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3D3D648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7746E7C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monthlySalary = annualSalary /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12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7637DCB1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581A731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09BE8F94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setInfo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6E96E027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2D222BA2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Employee::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setInfo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12F0BC3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"Annual Salary: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&lt;&lt;annualSalary&lt;&lt;endl;</w:t>
      </w:r>
    </w:p>
    <w:p w14:paraId="387280E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"Monthly Salary: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&lt;&lt;monthlySalary&lt;&lt;endl;</w:t>
      </w:r>
    </w:p>
    <w:p w14:paraId="1BC8B4E1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7DCFD8B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};</w:t>
      </w:r>
    </w:p>
    <w:p w14:paraId="29BA523B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6BF1623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7400"/>
          <w:kern w:val="0"/>
          <w:sz w:val="14"/>
          <w:szCs w:val="14"/>
          <w:lang/>
          <w14:ligatures w14:val="none"/>
        </w:rPr>
        <w:t>// Derived class</w:t>
      </w:r>
    </w:p>
    <w:p w14:paraId="2652E94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class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CommissionEmployee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: </w:t>
      </w: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public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Employee</w:t>
      </w:r>
    </w:p>
    <w:p w14:paraId="55CCDD5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2F54B03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private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:</w:t>
      </w:r>
    </w:p>
    <w:p w14:paraId="5EFA1F9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double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sales;</w:t>
      </w:r>
    </w:p>
    <w:p w14:paraId="3C9B320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double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commissionRate;</w:t>
      </w:r>
    </w:p>
    <w:p w14:paraId="28DC3E7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double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totalSalary;</w:t>
      </w:r>
    </w:p>
    <w:p w14:paraId="245647D5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1D0E8AF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public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:</w:t>
      </w:r>
    </w:p>
    <w:p w14:paraId="51F64F11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71442C7E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getInfo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5F6BDE8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4843B0BD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Employee::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getInfo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67E00D23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"Enter Sales: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1964E6B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cin&gt;&gt;sales;</w:t>
      </w:r>
    </w:p>
    <w:p w14:paraId="4EF2A1CA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"Enter Commission Rate: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4D359088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cin&gt;&gt;commissionRate;</w:t>
      </w:r>
    </w:p>
    <w:p w14:paraId="1AF69C8E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01E0C3B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26BFF115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calculate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2C908AA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4024C35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totalSalary = sales * commissionRate;</w:t>
      </w:r>
    </w:p>
    <w:p w14:paraId="5D67FA03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78EF3182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0B4B4210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void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setInfo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613220C6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5B203846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lastRenderedPageBreak/>
        <w:t xml:space="preserve">        Employee::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setInfo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7E1BC84B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"Total Salary: 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&lt;&lt;totalSalary&lt;&lt;endl;</w:t>
      </w:r>
    </w:p>
    <w:p w14:paraId="0ADFD08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}</w:t>
      </w:r>
    </w:p>
    <w:p w14:paraId="47504288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};</w:t>
      </w:r>
    </w:p>
    <w:p w14:paraId="6D1533AB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616C2646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int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main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()</w:t>
      </w:r>
    </w:p>
    <w:p w14:paraId="0D052EB7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{</w:t>
      </w:r>
    </w:p>
    <w:p w14:paraId="1ADDC972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ab/>
        <w:t>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"Enter Salaried Employee Info"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&lt;&lt;endl;</w:t>
      </w:r>
    </w:p>
    <w:p w14:paraId="4985DF46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SalariedEmployee obj1;</w:t>
      </w:r>
    </w:p>
    <w:p w14:paraId="2FD3577F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obj1.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getInfo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59D07F86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obj1.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calculate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2EB91019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0CAB4F73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"\nSalaried Employee Info"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&lt;&lt;endl;</w:t>
      </w:r>
    </w:p>
    <w:p w14:paraId="2313A361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obj1.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setInfo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436F8758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ab/>
      </w:r>
    </w:p>
    <w:p w14:paraId="28A82345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ab/>
        <w:t>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"\nEnter Commission Employee Info"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&lt;&lt;endl;</w:t>
      </w:r>
    </w:p>
    <w:p w14:paraId="555DE1E9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CommissionEmployee obj2;</w:t>
      </w:r>
    </w:p>
    <w:p w14:paraId="0DB08B4D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obj2.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getInfo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48DCD2C7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obj2.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calculate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5A8EF2E9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3909AD96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cout&lt;&lt;</w:t>
      </w:r>
      <w:r w:rsidRPr="008B3590">
        <w:rPr>
          <w:rFonts w:ascii="Cascadia Code SemiBold" w:eastAsia="Times New Roman" w:hAnsi="Cascadia Code SemiBold" w:cs="Cascadia Code SemiBold"/>
          <w:color w:val="C41A16"/>
          <w:kern w:val="0"/>
          <w:sz w:val="14"/>
          <w:szCs w:val="14"/>
          <w:lang/>
          <w14:ligatures w14:val="none"/>
        </w:rPr>
        <w:t>"\nCommission Employee Info"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&lt;&lt;endl;</w:t>
      </w:r>
    </w:p>
    <w:p w14:paraId="43551E45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obj2.</w:t>
      </w:r>
      <w:r w:rsidRPr="008B3590">
        <w:rPr>
          <w:rFonts w:ascii="Cascadia Code SemiBold" w:eastAsia="Times New Roman" w:hAnsi="Cascadia Code SemiBold" w:cs="Cascadia Code SemiBold"/>
          <w:color w:val="5C2699"/>
          <w:kern w:val="0"/>
          <w:sz w:val="14"/>
          <w:szCs w:val="14"/>
          <w:lang/>
          <w14:ligatures w14:val="none"/>
        </w:rPr>
        <w:t>setInfo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();</w:t>
      </w:r>
    </w:p>
    <w:p w14:paraId="3377218C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</w:p>
    <w:p w14:paraId="7C4EC196" w14:textId="77777777" w:rsidR="008B3590" w:rsidRPr="008B3590" w:rsidRDefault="008B3590" w:rsidP="008B3590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   </w:t>
      </w:r>
      <w:r w:rsidRPr="008B3590">
        <w:rPr>
          <w:rFonts w:ascii="Cascadia Code SemiBold" w:eastAsia="Times New Roman" w:hAnsi="Cascadia Code SemiBold" w:cs="Cascadia Code SemiBold"/>
          <w:color w:val="AA0D91"/>
          <w:kern w:val="0"/>
          <w:sz w:val="14"/>
          <w:szCs w:val="14"/>
          <w:lang/>
          <w14:ligatures w14:val="none"/>
        </w:rPr>
        <w:t>return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 xml:space="preserve"> </w:t>
      </w:r>
      <w:r w:rsidRPr="008B3590">
        <w:rPr>
          <w:rFonts w:ascii="Cascadia Code SemiBold" w:eastAsia="Times New Roman" w:hAnsi="Cascadia Code SemiBold" w:cs="Cascadia Code SemiBold"/>
          <w:color w:val="1C00CF"/>
          <w:kern w:val="0"/>
          <w:sz w:val="14"/>
          <w:szCs w:val="14"/>
          <w:lang/>
          <w14:ligatures w14:val="none"/>
        </w:rPr>
        <w:t>0</w:t>
      </w: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;</w:t>
      </w:r>
    </w:p>
    <w:p w14:paraId="33646BE6" w14:textId="74658D80" w:rsidR="00FB36FD" w:rsidRDefault="008B3590" w:rsidP="008B3590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 w:val="en-US"/>
          <w14:ligatures w14:val="none"/>
        </w:rPr>
      </w:pPr>
      <w:r w:rsidRPr="008B3590"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/>
          <w14:ligatures w14:val="none"/>
        </w:rPr>
        <w:t>}</w:t>
      </w:r>
    </w:p>
    <w:p w14:paraId="3C7A29E1" w14:textId="24C63FD7" w:rsidR="008B3590" w:rsidRDefault="008B3590" w:rsidP="008B3590">
      <w:pPr>
        <w:rPr>
          <w:rFonts w:ascii="Arial Black" w:hAnsi="Arial Black"/>
          <w:lang w:val="en-US"/>
        </w:rPr>
      </w:pPr>
      <w:proofErr w:type="gramStart"/>
      <w:r w:rsidRPr="00F92B6E">
        <w:rPr>
          <w:rFonts w:ascii="Arial Black" w:hAnsi="Arial Black"/>
          <w:lang w:val="en-US"/>
        </w:rPr>
        <w:t>Output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2432"/>
      </w:tblGrid>
      <w:tr w:rsidR="008B3590" w14:paraId="172E60DF" w14:textId="77777777" w:rsidTr="008B3590">
        <w:tc>
          <w:tcPr>
            <w:tcW w:w="2431" w:type="dxa"/>
          </w:tcPr>
          <w:p w14:paraId="47907816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Salaried Employee Info</w:t>
            </w:r>
          </w:p>
          <w:p w14:paraId="0C5BB30C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Employee Name: Mishal</w:t>
            </w:r>
          </w:p>
          <w:p w14:paraId="34F078AD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Employee Id: 017</w:t>
            </w:r>
          </w:p>
          <w:p w14:paraId="085249DC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 xml:space="preserve">Enter Employee Department: Artificial </w:t>
            </w:r>
          </w:p>
          <w:p w14:paraId="57E83B90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Annual Salary: 2000000</w:t>
            </w:r>
          </w:p>
          <w:p w14:paraId="0341D776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</w:p>
          <w:p w14:paraId="0FF37CAC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Salaried Employee Info</w:t>
            </w:r>
          </w:p>
          <w:p w14:paraId="0B028BCF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Employee Name: Mishal</w:t>
            </w:r>
          </w:p>
          <w:p w14:paraId="7BBA4CF4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Employee Id: 17</w:t>
            </w:r>
          </w:p>
          <w:p w14:paraId="352714CB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Employee Department: Artificial</w:t>
            </w:r>
          </w:p>
          <w:p w14:paraId="375575CE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Annual Salary: 2e+006</w:t>
            </w:r>
          </w:p>
          <w:p w14:paraId="6495334E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Monthly Salary: 166667</w:t>
            </w:r>
          </w:p>
          <w:p w14:paraId="0C2DD4FE" w14:textId="77777777" w:rsidR="008B3590" w:rsidRDefault="008B3590" w:rsidP="008B3590">
            <w:pPr>
              <w:rPr>
                <w:rFonts w:ascii="Arial Black" w:hAnsi="Arial Black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19899329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Commission Employee Info</w:t>
            </w:r>
          </w:p>
          <w:p w14:paraId="4DDF3F5F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Employee Name: Yumna</w:t>
            </w:r>
          </w:p>
          <w:p w14:paraId="088EF130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Employee Id: 020</w:t>
            </w:r>
          </w:p>
          <w:p w14:paraId="6EC77176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Employee Department: CS</w:t>
            </w:r>
          </w:p>
          <w:p w14:paraId="7458B074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Sales: 9876500</w:t>
            </w:r>
          </w:p>
          <w:p w14:paraId="09764443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Enter Commission Rate: 686400</w:t>
            </w:r>
          </w:p>
          <w:p w14:paraId="19256408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</w:p>
          <w:p w14:paraId="4A7B4865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Commission Employee Info</w:t>
            </w:r>
          </w:p>
          <w:p w14:paraId="76951B16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Employee Name: Yumna</w:t>
            </w:r>
          </w:p>
          <w:p w14:paraId="513D175F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Employee Id: 20</w:t>
            </w:r>
          </w:p>
          <w:p w14:paraId="2FB6856F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Employee Department: CS</w:t>
            </w:r>
          </w:p>
          <w:p w14:paraId="0829B8B6" w14:textId="77777777" w:rsidR="008B3590" w:rsidRPr="008B3590" w:rsidRDefault="008B3590" w:rsidP="008B3590">
            <w:pPr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</w:pPr>
            <w:r w:rsidRPr="008B3590">
              <w:rPr>
                <w:rFonts w:ascii="Cascadia Code SemiBold" w:hAnsi="Cascadia Code SemiBold" w:cs="Cascadia Code SemiBold"/>
                <w:sz w:val="14"/>
                <w:szCs w:val="14"/>
                <w:lang w:val="en-US"/>
              </w:rPr>
              <w:t>Total Salary: 6.77923e+012</w:t>
            </w:r>
          </w:p>
          <w:p w14:paraId="5550C8A6" w14:textId="77777777" w:rsidR="008B3590" w:rsidRDefault="008B3590" w:rsidP="008B3590">
            <w:pPr>
              <w:rPr>
                <w:rFonts w:ascii="Arial Black" w:hAnsi="Arial Black"/>
                <w:lang w:val="en-US"/>
              </w:rPr>
            </w:pPr>
          </w:p>
        </w:tc>
      </w:tr>
    </w:tbl>
    <w:p w14:paraId="39E582EB" w14:textId="77777777" w:rsidR="001435DA" w:rsidRDefault="001435DA" w:rsidP="001435DA">
      <w:pPr>
        <w:rPr>
          <w:rFonts w:ascii="Segoe UI Emoji" w:hAnsi="Segoe UI Emoji" w:cs="Segoe UI Emoji"/>
          <w:lang w:val="en-US"/>
        </w:rPr>
      </w:pPr>
    </w:p>
    <w:p w14:paraId="7F38EB13" w14:textId="77777777" w:rsidR="001435DA" w:rsidRDefault="001435DA" w:rsidP="001435DA">
      <w:pPr>
        <w:rPr>
          <w:rFonts w:ascii="Segoe UI Emoji" w:hAnsi="Segoe UI Emoji" w:cs="Segoe UI Emoji"/>
          <w:lang w:val="en-US"/>
        </w:rPr>
      </w:pPr>
    </w:p>
    <w:p w14:paraId="5260532C" w14:textId="46334228" w:rsidR="001435DA" w:rsidRPr="008B3590" w:rsidRDefault="001435DA" w:rsidP="001435DA">
      <w:pPr>
        <w:rPr>
          <w:rFonts w:ascii="Arial Black" w:hAnsi="Arial Black"/>
          <w:lang w:val="en-US"/>
        </w:rPr>
      </w:pPr>
      <w:r>
        <w:rPr>
          <w:rFonts w:ascii="Segoe UI Emoji" w:hAnsi="Segoe UI Emoji" w:cs="Segoe UI Emoji"/>
          <w:lang w:val="en-US"/>
        </w:rPr>
        <w:t>⭐⭐⭐⭐</w:t>
      </w:r>
      <w:proofErr w:type="gramStart"/>
      <w:r>
        <w:rPr>
          <w:rFonts w:ascii="Segoe UI Emoji" w:hAnsi="Segoe UI Emoji" w:cs="Segoe UI Emoji"/>
          <w:lang w:val="en-US"/>
        </w:rPr>
        <w:t xml:space="preserve">⭐  </w:t>
      </w:r>
      <w:r>
        <w:rPr>
          <w:rFonts w:ascii="Arial Black" w:hAnsi="Arial Black"/>
          <w:lang w:val="en-US"/>
        </w:rPr>
        <w:t>The</w:t>
      </w:r>
      <w:proofErr w:type="gramEnd"/>
      <w:r>
        <w:rPr>
          <w:rFonts w:ascii="Arial Black" w:hAnsi="Arial Black"/>
          <w:lang w:val="en-US"/>
        </w:rPr>
        <w:t xml:space="preserve"> End  </w:t>
      </w:r>
      <w:r>
        <w:rPr>
          <w:rFonts w:ascii="Segoe UI Emoji" w:hAnsi="Segoe UI Emoji" w:cs="Segoe UI Emoji"/>
          <w:lang w:val="en-US"/>
        </w:rPr>
        <w:t>⭐⭐⭐⭐⭐</w:t>
      </w:r>
    </w:p>
    <w:p w14:paraId="5E32CECA" w14:textId="77777777" w:rsidR="008B3590" w:rsidRPr="008B3590" w:rsidRDefault="008B3590" w:rsidP="008B3590">
      <w:pPr>
        <w:rPr>
          <w:rFonts w:ascii="Cascadia Code SemiBold" w:hAnsi="Cascadia Code SemiBold" w:cs="Cascadia Code SemiBold"/>
          <w:sz w:val="14"/>
          <w:szCs w:val="14"/>
          <w:lang w:val="en-US"/>
        </w:rPr>
      </w:pPr>
    </w:p>
    <w:p w14:paraId="7F683848" w14:textId="77777777" w:rsidR="00E87574" w:rsidRPr="00E87574" w:rsidRDefault="00E87574">
      <w:pPr>
        <w:rPr>
          <w:rFonts w:ascii="Cascadia Code SemiBold" w:eastAsia="Times New Roman" w:hAnsi="Cascadia Code SemiBold" w:cs="Cascadia Code SemiBold"/>
          <w:color w:val="000000"/>
          <w:kern w:val="0"/>
          <w:sz w:val="14"/>
          <w:szCs w:val="14"/>
          <w:shd w:val="clear" w:color="auto" w:fill="FFFFFF"/>
          <w:lang w:val="en-US"/>
          <w14:ligatures w14:val="none"/>
        </w:rPr>
      </w:pPr>
    </w:p>
    <w:sectPr w:rsidR="00E87574" w:rsidRPr="00E87574" w:rsidSect="008B3590">
      <w:pgSz w:w="14570" w:h="20636" w:code="12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40"/>
    <w:rsid w:val="00141797"/>
    <w:rsid w:val="001435DA"/>
    <w:rsid w:val="0021358B"/>
    <w:rsid w:val="003E71A0"/>
    <w:rsid w:val="004A236A"/>
    <w:rsid w:val="004E5EE1"/>
    <w:rsid w:val="00543D99"/>
    <w:rsid w:val="0075367C"/>
    <w:rsid w:val="00757405"/>
    <w:rsid w:val="00813E2B"/>
    <w:rsid w:val="008B3590"/>
    <w:rsid w:val="00995125"/>
    <w:rsid w:val="009A1EFD"/>
    <w:rsid w:val="00AF3E90"/>
    <w:rsid w:val="00B176B3"/>
    <w:rsid w:val="00B955E9"/>
    <w:rsid w:val="00BF1540"/>
    <w:rsid w:val="00C01C72"/>
    <w:rsid w:val="00C72E06"/>
    <w:rsid w:val="00E87574"/>
    <w:rsid w:val="00F65461"/>
    <w:rsid w:val="00F92B6E"/>
    <w:rsid w:val="00FB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70D7"/>
  <w15:chartTrackingRefBased/>
  <w15:docId w15:val="{C3671658-4B89-417D-B91C-F569B368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3000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Mirza</dc:creator>
  <cp:keywords/>
  <dc:description/>
  <cp:lastModifiedBy>Hamna Mirza</cp:lastModifiedBy>
  <cp:revision>10</cp:revision>
  <cp:lastPrinted>2024-05-22T04:02:00Z</cp:lastPrinted>
  <dcterms:created xsi:type="dcterms:W3CDTF">2024-05-19T05:06:00Z</dcterms:created>
  <dcterms:modified xsi:type="dcterms:W3CDTF">2024-05-22T04:10:00Z</dcterms:modified>
</cp:coreProperties>
</file>