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24D3C" w14:textId="63A60D97" w:rsidR="00FB1C76" w:rsidRPr="00FB1C76" w:rsidRDefault="00FB1C76" w:rsidP="00FB1C76">
      <w:pPr>
        <w:rPr>
          <w:sz w:val="28"/>
          <w:szCs w:val="28"/>
        </w:rPr>
      </w:pPr>
      <w:r w:rsidRPr="00FB1C76">
        <w:rPr>
          <w:sz w:val="28"/>
          <w:szCs w:val="28"/>
        </w:rPr>
        <w:t xml:space="preserve">Name : Abdul Haseeb Arif </w:t>
      </w:r>
      <w:r>
        <w:rPr>
          <w:sz w:val="28"/>
          <w:szCs w:val="28"/>
        </w:rPr>
        <w:t>.</w:t>
      </w:r>
    </w:p>
    <w:p w14:paraId="1EE99811" w14:textId="7464339E" w:rsidR="00FB1C76" w:rsidRPr="00FB1C76" w:rsidRDefault="00FB1C76" w:rsidP="00FB1C76">
      <w:pPr>
        <w:rPr>
          <w:sz w:val="28"/>
          <w:szCs w:val="28"/>
        </w:rPr>
      </w:pPr>
      <w:r w:rsidRPr="00FB1C76">
        <w:rPr>
          <w:sz w:val="28"/>
          <w:szCs w:val="28"/>
        </w:rPr>
        <w:t>Reg no.:2023-BS-AI-033</w:t>
      </w:r>
      <w:r>
        <w:rPr>
          <w:sz w:val="28"/>
          <w:szCs w:val="28"/>
        </w:rPr>
        <w:t>.</w:t>
      </w:r>
    </w:p>
    <w:p w14:paraId="027B9088" w14:textId="54F1DDBE" w:rsidR="00FB1C76" w:rsidRDefault="00FB1C76" w:rsidP="00FB1C76">
      <w:proofErr w:type="spellStart"/>
      <w:r w:rsidRPr="00FB1C76">
        <w:rPr>
          <w:sz w:val="28"/>
          <w:szCs w:val="28"/>
        </w:rPr>
        <w:t>Department:BS</w:t>
      </w:r>
      <w:proofErr w:type="spellEnd"/>
      <w:r w:rsidRPr="00FB1C76">
        <w:rPr>
          <w:sz w:val="28"/>
          <w:szCs w:val="28"/>
        </w:rPr>
        <w:t xml:space="preserve"> Artificial Intelligence</w:t>
      </w:r>
      <w:r>
        <w:rPr>
          <w:sz w:val="28"/>
          <w:szCs w:val="28"/>
        </w:rPr>
        <w:t>.</w:t>
      </w:r>
      <w:r>
        <w:t xml:space="preserve"> </w:t>
      </w:r>
    </w:p>
    <w:p w14:paraId="435714D5" w14:textId="4DBCEB92" w:rsidR="00FB1C76" w:rsidRPr="00FB1C76" w:rsidRDefault="00FB1C76" w:rsidP="00FB1C76">
      <w:pPr>
        <w:rPr>
          <w:b/>
          <w:bCs/>
          <w:sz w:val="32"/>
          <w:szCs w:val="32"/>
          <w:u w:val="single"/>
        </w:rPr>
      </w:pPr>
      <w:r>
        <w:t xml:space="preserve">                                                                   </w:t>
      </w:r>
      <w:r w:rsidRPr="00FB1C76">
        <w:rPr>
          <w:b/>
          <w:bCs/>
          <w:sz w:val="32"/>
          <w:szCs w:val="32"/>
          <w:u w:val="single"/>
        </w:rPr>
        <w:t>Operating Systems</w:t>
      </w:r>
    </w:p>
    <w:p w14:paraId="7DBF59D8" w14:textId="38955216" w:rsidR="00FB1C76" w:rsidRDefault="00FB1C76" w:rsidP="00FB1C76">
      <w:r>
        <w:t>Operating Systems: Definition and Overview</w:t>
      </w:r>
      <w:r>
        <w:t>:</w:t>
      </w:r>
    </w:p>
    <w:p w14:paraId="30E6A25D" w14:textId="77777777" w:rsidR="00FB1C76" w:rsidRDefault="00FB1C76" w:rsidP="00FB1C76">
      <w:r>
        <w:t>An operating system (OS) is a crucial piece of software that manages computer hardware and software resources and provides common services for computer programs. It acts as an intermediary between users and the computer hardware, enabling users to interact with the machine without needing to understand the complexities of the hardware. The OS is responsible for managing tasks such as memory allocation, process scheduling, file management, and device control.</w:t>
      </w:r>
    </w:p>
    <w:p w14:paraId="1AEF9D08" w14:textId="77777777" w:rsidR="00FB1C76" w:rsidRDefault="00FB1C76" w:rsidP="00FB1C76"/>
    <w:p w14:paraId="75680E2D" w14:textId="164751BB" w:rsidR="00FB1C76" w:rsidRDefault="00FB1C76" w:rsidP="00FB1C76">
      <w:pPr>
        <w:pStyle w:val="ListParagraph"/>
        <w:numPr>
          <w:ilvl w:val="0"/>
          <w:numId w:val="1"/>
        </w:numPr>
      </w:pPr>
      <w:r>
        <w:t>Types of Operating Systems</w:t>
      </w:r>
    </w:p>
    <w:p w14:paraId="33F4BF1F" w14:textId="77777777" w:rsidR="00FB1C76" w:rsidRDefault="00FB1C76" w:rsidP="00FB1C76"/>
    <w:p w14:paraId="4F54DBF5" w14:textId="77777777" w:rsidR="00FB1C76" w:rsidRDefault="00FB1C76" w:rsidP="00FB1C76">
      <w:r>
        <w:t>Operating systems can be categorized into several types based on their structure, functionality, and intended use. Here are the main types:</w:t>
      </w:r>
    </w:p>
    <w:p w14:paraId="05871BBA" w14:textId="77777777" w:rsidR="00FB1C76" w:rsidRDefault="00FB1C76" w:rsidP="00FB1C76"/>
    <w:p w14:paraId="2B3F5A41" w14:textId="77777777" w:rsidR="00FB1C76" w:rsidRDefault="00FB1C76" w:rsidP="00FB1C76">
      <w:r>
        <w:t>1. Batch Operating Systems:</w:t>
      </w:r>
    </w:p>
    <w:p w14:paraId="3876457B" w14:textId="77777777" w:rsidR="00FB1C76" w:rsidRDefault="00FB1C76" w:rsidP="00FB1C76">
      <w:r>
        <w:t xml:space="preserve">   - In batch processing, jobs are collected, grouped, and executed sequentially without user interaction. This type of OS is efficient for large-scale data processing.</w:t>
      </w:r>
    </w:p>
    <w:p w14:paraId="2C545FAB" w14:textId="77777777" w:rsidR="00FB1C76" w:rsidRDefault="00FB1C76" w:rsidP="00FB1C76">
      <w:r>
        <w:t xml:space="preserve">   - Example: IBM’s OS/360.</w:t>
      </w:r>
    </w:p>
    <w:p w14:paraId="3BE6F0BF" w14:textId="77777777" w:rsidR="00FB1C76" w:rsidRDefault="00FB1C76" w:rsidP="00FB1C76"/>
    <w:p w14:paraId="25AEB01F" w14:textId="77777777" w:rsidR="00FB1C76" w:rsidRDefault="00FB1C76" w:rsidP="00FB1C76">
      <w:r>
        <w:t>2. Time-Sharing Operating Systems:</w:t>
      </w:r>
    </w:p>
    <w:p w14:paraId="39A75BD8" w14:textId="77777777" w:rsidR="00FB1C76" w:rsidRDefault="00FB1C76" w:rsidP="00FB1C76">
      <w:r>
        <w:t xml:space="preserve">   - These systems allow multiple users to access the computer simultaneously, sharing the system's time. The OS allocates time slots to each user, creating a responsive environment.</w:t>
      </w:r>
    </w:p>
    <w:p w14:paraId="647B4B5A" w14:textId="77777777" w:rsidR="00FB1C76" w:rsidRDefault="00FB1C76" w:rsidP="00FB1C76">
      <w:r>
        <w:t xml:space="preserve">   - Example: UNIX, Linux.</w:t>
      </w:r>
    </w:p>
    <w:p w14:paraId="6906AC63" w14:textId="77777777" w:rsidR="00FB1C76" w:rsidRDefault="00FB1C76" w:rsidP="00FB1C76"/>
    <w:p w14:paraId="401032FF" w14:textId="77777777" w:rsidR="00FB1C76" w:rsidRDefault="00FB1C76" w:rsidP="00FB1C76">
      <w:r>
        <w:lastRenderedPageBreak/>
        <w:t>3. Distributed Operating Systems:</w:t>
      </w:r>
    </w:p>
    <w:p w14:paraId="48814318" w14:textId="77777777" w:rsidR="00FB1C76" w:rsidRDefault="00FB1C76" w:rsidP="00FB1C76">
      <w:r>
        <w:t xml:space="preserve">   - In a distributed OS, multiple computers work together to manage resources and provide a unified interface to users. This type enhances resource sharing and reliability.</w:t>
      </w:r>
    </w:p>
    <w:p w14:paraId="21F7BD1F" w14:textId="77777777" w:rsidR="00FB1C76" w:rsidRDefault="00FB1C76" w:rsidP="00FB1C76">
      <w:r>
        <w:t xml:space="preserve">   - Example: Google’s Android OS, which operates on a distributed architecture.</w:t>
      </w:r>
    </w:p>
    <w:p w14:paraId="381F1A17" w14:textId="77777777" w:rsidR="00FB1C76" w:rsidRDefault="00FB1C76" w:rsidP="00FB1C76"/>
    <w:p w14:paraId="1C38B74E" w14:textId="77777777" w:rsidR="00FB1C76" w:rsidRDefault="00FB1C76" w:rsidP="00FB1C76">
      <w:r>
        <w:t>4. Embedded Operating Systems:</w:t>
      </w:r>
    </w:p>
    <w:p w14:paraId="46DCE1BC" w14:textId="77777777" w:rsidR="00FB1C76" w:rsidRDefault="00FB1C76" w:rsidP="00FB1C76">
      <w:r>
        <w:t xml:space="preserve">   - Designed specifically for embedded systems, these OSs are optimized for specific tasks and have limited resources. They are commonly found in devices like microwaves, washing machines, and automotive systems.</w:t>
      </w:r>
    </w:p>
    <w:p w14:paraId="22CCBE31" w14:textId="77777777" w:rsidR="00FB1C76" w:rsidRDefault="00FB1C76" w:rsidP="00FB1C76">
      <w:r>
        <w:t xml:space="preserve">   - Example: Real-Time Operating Systems (RTOS) used in robotics.</w:t>
      </w:r>
    </w:p>
    <w:p w14:paraId="23A92FED" w14:textId="77777777" w:rsidR="00FB1C76" w:rsidRDefault="00FB1C76" w:rsidP="00FB1C76"/>
    <w:p w14:paraId="2CA04D92" w14:textId="77777777" w:rsidR="00FB1C76" w:rsidRDefault="00FB1C76" w:rsidP="00FB1C76">
      <w:r>
        <w:t>5. Network Operating Systems:</w:t>
      </w:r>
    </w:p>
    <w:p w14:paraId="1CCCB5E7" w14:textId="77777777" w:rsidR="00FB1C76" w:rsidRDefault="00FB1C76" w:rsidP="00FB1C76">
      <w:r>
        <w:t xml:space="preserve">   - These systems provide services to computers connected over a network. They manage network resources, enable file sharing, and facilitate communication between devices.</w:t>
      </w:r>
    </w:p>
    <w:p w14:paraId="746B2CEA" w14:textId="77777777" w:rsidR="00FB1C76" w:rsidRDefault="00FB1C76" w:rsidP="00FB1C76">
      <w:r>
        <w:t xml:space="preserve">   - Example: Windows Server, Novell NetWare.</w:t>
      </w:r>
    </w:p>
    <w:p w14:paraId="4EA71095" w14:textId="77777777" w:rsidR="00FB1C76" w:rsidRDefault="00FB1C76" w:rsidP="00FB1C76"/>
    <w:p w14:paraId="7A33FC77" w14:textId="77777777" w:rsidR="00FB1C76" w:rsidRDefault="00FB1C76" w:rsidP="00FB1C76">
      <w:r>
        <w:t>6. Real-Time Operating Systems (RTOS):</w:t>
      </w:r>
    </w:p>
    <w:p w14:paraId="3769675A" w14:textId="77777777" w:rsidR="00FB1C76" w:rsidRDefault="00FB1C76" w:rsidP="00FB1C76">
      <w:r>
        <w:t xml:space="preserve">   - An RTOS is designed to process data as it comes in, typically without buffering delays. They are critical in systems where timing is crucial, such as in medical devices or industrial control systems.</w:t>
      </w:r>
    </w:p>
    <w:p w14:paraId="61AEC6ED" w14:textId="77777777" w:rsidR="00FB1C76" w:rsidRDefault="00FB1C76" w:rsidP="00FB1C76">
      <w:r>
        <w:t xml:space="preserve">   - Example: VxWorks, QNX.</w:t>
      </w:r>
    </w:p>
    <w:p w14:paraId="09126D22" w14:textId="77777777" w:rsidR="00FB1C76" w:rsidRDefault="00FB1C76" w:rsidP="00FB1C76"/>
    <w:p w14:paraId="22F16E92" w14:textId="0B493935" w:rsidR="00FB1C76" w:rsidRDefault="00FB1C76" w:rsidP="00FB1C76">
      <w:pPr>
        <w:pStyle w:val="ListParagraph"/>
        <w:numPr>
          <w:ilvl w:val="0"/>
          <w:numId w:val="1"/>
        </w:numPr>
      </w:pPr>
      <w:r>
        <w:t>Applications of Operating Systems</w:t>
      </w:r>
    </w:p>
    <w:p w14:paraId="232B99E1" w14:textId="77777777" w:rsidR="00FB1C76" w:rsidRDefault="00FB1C76" w:rsidP="00FB1C76"/>
    <w:p w14:paraId="5ABB011D" w14:textId="77777777" w:rsidR="00FB1C76" w:rsidRDefault="00FB1C76" w:rsidP="00FB1C76">
      <w:r>
        <w:t>Operating systems play a vital role in various applications across different domains. Here are some key areas where OSs are fundamental:</w:t>
      </w:r>
    </w:p>
    <w:p w14:paraId="53268E19" w14:textId="77777777" w:rsidR="00FB1C76" w:rsidRDefault="00FB1C76" w:rsidP="00FB1C76"/>
    <w:p w14:paraId="092649C0" w14:textId="77777777" w:rsidR="00FB1C76" w:rsidRDefault="00FB1C76" w:rsidP="00FB1C76">
      <w:r>
        <w:t>- Personal Computing:</w:t>
      </w:r>
    </w:p>
    <w:p w14:paraId="1CE7F71C" w14:textId="77777777" w:rsidR="00FB1C76" w:rsidRDefault="00FB1C76" w:rsidP="00FB1C76">
      <w:r>
        <w:lastRenderedPageBreak/>
        <w:t xml:space="preserve">  Operating systems like Windows, macOS, and Linux provide the platform for users to run applications, manage files, and perform daily tasks.</w:t>
      </w:r>
    </w:p>
    <w:p w14:paraId="09FFB508" w14:textId="77777777" w:rsidR="00FB1C76" w:rsidRDefault="00FB1C76" w:rsidP="00FB1C76"/>
    <w:p w14:paraId="31D0AECD" w14:textId="77777777" w:rsidR="00FB1C76" w:rsidRDefault="00FB1C76" w:rsidP="00FB1C76">
      <w:r>
        <w:t>- Mobile Devices:</w:t>
      </w:r>
    </w:p>
    <w:p w14:paraId="2DCEBF79" w14:textId="77777777" w:rsidR="00FB1C76" w:rsidRDefault="00FB1C76" w:rsidP="00FB1C76">
      <w:r>
        <w:t xml:space="preserve">  Mobile operating systems such as Android and iOS are tailored for smartphones and tablets, optimizing touch interfaces and battery usage.</w:t>
      </w:r>
    </w:p>
    <w:p w14:paraId="6F9445FE" w14:textId="77777777" w:rsidR="00FB1C76" w:rsidRDefault="00FB1C76" w:rsidP="00FB1C76"/>
    <w:p w14:paraId="264E1497" w14:textId="77777777" w:rsidR="00FB1C76" w:rsidRDefault="00FB1C76" w:rsidP="00FB1C76">
      <w:r>
        <w:t>- Server Management:</w:t>
      </w:r>
    </w:p>
    <w:p w14:paraId="1C78AD50" w14:textId="77777777" w:rsidR="00FB1C76" w:rsidRDefault="00FB1C76" w:rsidP="00FB1C76">
      <w:r>
        <w:t xml:space="preserve">  Server operating systems, like Windows Server and Linux distributions, manage resources for hosting websites, applications, and databases.</w:t>
      </w:r>
    </w:p>
    <w:p w14:paraId="5C9DA257" w14:textId="77777777" w:rsidR="00FB1C76" w:rsidRDefault="00FB1C76" w:rsidP="00FB1C76"/>
    <w:p w14:paraId="2669BA00" w14:textId="77777777" w:rsidR="00FB1C76" w:rsidRDefault="00FB1C76" w:rsidP="00FB1C76">
      <w:r>
        <w:t>- Embedded Systems:</w:t>
      </w:r>
    </w:p>
    <w:p w14:paraId="41115609" w14:textId="77777777" w:rsidR="00FB1C76" w:rsidRDefault="00FB1C76" w:rsidP="00FB1C76">
      <w:r>
        <w:t xml:space="preserve">  Operating systems in embedded devices control hardware and execute specific tasks, such as in automotive systems, medical devices, and consumer electronics.</w:t>
      </w:r>
    </w:p>
    <w:p w14:paraId="511E6E69" w14:textId="77777777" w:rsidR="00FB1C76" w:rsidRDefault="00FB1C76" w:rsidP="00FB1C76"/>
    <w:p w14:paraId="177E9581" w14:textId="77777777" w:rsidR="00FB1C76" w:rsidRDefault="00FB1C76" w:rsidP="00FB1C76">
      <w:r>
        <w:t>- Cloud Computing:</w:t>
      </w:r>
    </w:p>
    <w:p w14:paraId="6E3A23CB" w14:textId="77777777" w:rsidR="00FB1C76" w:rsidRDefault="00FB1C76" w:rsidP="00FB1C76">
      <w:r>
        <w:t xml:space="preserve">  Cloud-based operating systems manage virtual resources and enable services like software as a service (SaaS), platform as a service (PaaS), and infrastructure as a service (IaaS).</w:t>
      </w:r>
    </w:p>
    <w:p w14:paraId="477C09D9" w14:textId="77777777" w:rsidR="00FB1C76" w:rsidRDefault="00FB1C76" w:rsidP="00FB1C76"/>
    <w:p w14:paraId="7C92A145" w14:textId="77777777" w:rsidR="00FB1C76" w:rsidRDefault="00FB1C76" w:rsidP="00FB1C76">
      <w:r>
        <w:t>#### Basic Information about Operating Systems</w:t>
      </w:r>
    </w:p>
    <w:p w14:paraId="2041D34C" w14:textId="77777777" w:rsidR="00FB1C76" w:rsidRDefault="00FB1C76" w:rsidP="00FB1C76"/>
    <w:p w14:paraId="1853CE92" w14:textId="77777777" w:rsidR="00FB1C76" w:rsidRDefault="00FB1C76" w:rsidP="00FB1C76">
      <w:r>
        <w:t>1. Components of an Operating System:</w:t>
      </w:r>
    </w:p>
    <w:p w14:paraId="62288736" w14:textId="77777777" w:rsidR="00FB1C76" w:rsidRDefault="00FB1C76" w:rsidP="00FB1C76">
      <w:r>
        <w:t xml:space="preserve">   - Kernel: The core component that manages system resources and communication between hardware and software.</w:t>
      </w:r>
    </w:p>
    <w:p w14:paraId="47D80A18" w14:textId="77777777" w:rsidR="00FB1C76" w:rsidRDefault="00FB1C76" w:rsidP="00FB1C76">
      <w:r>
        <w:t xml:space="preserve">   - User Interface: This can be command-line (CLI) or graphical (GUI), allowing users to interact with the system.</w:t>
      </w:r>
    </w:p>
    <w:p w14:paraId="46080EA3" w14:textId="77777777" w:rsidR="00FB1C76" w:rsidRDefault="00FB1C76" w:rsidP="00FB1C76">
      <w:r>
        <w:t xml:space="preserve">   - File System: Manages how data is stored, retrieved, and organized on storage devices.</w:t>
      </w:r>
    </w:p>
    <w:p w14:paraId="3E266DD7" w14:textId="77777777" w:rsidR="00FB1C76" w:rsidRDefault="00FB1C76" w:rsidP="00FB1C76">
      <w:r>
        <w:lastRenderedPageBreak/>
        <w:t xml:space="preserve">   - Device Drivers: Specialized programs that allow the OS to communicate with hardware peripherals.</w:t>
      </w:r>
    </w:p>
    <w:p w14:paraId="635096C9" w14:textId="77777777" w:rsidR="00FB1C76" w:rsidRDefault="00FB1C76" w:rsidP="00FB1C76"/>
    <w:p w14:paraId="25B59A60" w14:textId="77777777" w:rsidR="00FB1C76" w:rsidRDefault="00FB1C76" w:rsidP="00FB1C76">
      <w:r>
        <w:t>2. Functions of an Operating System:</w:t>
      </w:r>
    </w:p>
    <w:p w14:paraId="42F02A4B" w14:textId="77777777" w:rsidR="00FB1C76" w:rsidRDefault="00FB1C76" w:rsidP="00FB1C76">
      <w:r>
        <w:t xml:space="preserve">   - Process Management: The OS handles the creation, scheduling, and termination of processes.</w:t>
      </w:r>
    </w:p>
    <w:p w14:paraId="12935BC9" w14:textId="77777777" w:rsidR="00FB1C76" w:rsidRDefault="00FB1C76" w:rsidP="00FB1C76">
      <w:r>
        <w:t xml:space="preserve">   - Memory Management: It allocates and deallocates memory space as needed by programs.</w:t>
      </w:r>
    </w:p>
    <w:p w14:paraId="3A34EE02" w14:textId="77777777" w:rsidR="00FB1C76" w:rsidRDefault="00FB1C76" w:rsidP="00FB1C76">
      <w:r>
        <w:t xml:space="preserve">   - File Management: The OS manages files on storage devices, providing a structured way to store and retrieve data.</w:t>
      </w:r>
    </w:p>
    <w:p w14:paraId="1B9BA137" w14:textId="77777777" w:rsidR="00FB1C76" w:rsidRDefault="00FB1C76" w:rsidP="00FB1C76">
      <w:r>
        <w:t xml:space="preserve">   - Security and Access Control: The OS enforces security policies, managing user permissions and access to resources.</w:t>
      </w:r>
    </w:p>
    <w:p w14:paraId="3C847054" w14:textId="77777777" w:rsidR="00FB1C76" w:rsidRDefault="00FB1C76" w:rsidP="00FB1C76"/>
    <w:p w14:paraId="3FD62CF1" w14:textId="77777777" w:rsidR="00FB1C76" w:rsidRDefault="00FB1C76" w:rsidP="00FB1C76">
      <w:r>
        <w:t>3. Conclusion:</w:t>
      </w:r>
    </w:p>
    <w:p w14:paraId="1686FF02" w14:textId="77777777" w:rsidR="00FB1C76" w:rsidRDefault="00FB1C76" w:rsidP="00FB1C76">
      <w:r>
        <w:t>Operating systems are fundamental to the functionality of computers and devices. They provide the necessary environment for applications to run and manage hardware resources efficiently. Understanding the types, applications, and basic functions of operating systems is essential for anyone looking to delve into computer science or information technology. As technology evolves, operating systems continue to adapt, supporting new applications and enhancing user experiences.</w:t>
      </w:r>
    </w:p>
    <w:p w14:paraId="7EFE45A8" w14:textId="5ED4E9DF" w:rsidR="009D0696" w:rsidRDefault="009D0696" w:rsidP="00FB1C76"/>
    <w:sectPr w:rsidR="009D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BB2"/>
    <w:multiLevelType w:val="hybridMultilevel"/>
    <w:tmpl w:val="088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27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76"/>
    <w:rsid w:val="000E0847"/>
    <w:rsid w:val="009D0696"/>
    <w:rsid w:val="00E612CE"/>
    <w:rsid w:val="00FB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32AC"/>
  <w15:chartTrackingRefBased/>
  <w15:docId w15:val="{37276223-BE08-4324-A230-CFE0F5FD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C76"/>
    <w:rPr>
      <w:rFonts w:eastAsiaTheme="majorEastAsia" w:cstheme="majorBidi"/>
      <w:color w:val="272727" w:themeColor="text1" w:themeTint="D8"/>
    </w:rPr>
  </w:style>
  <w:style w:type="paragraph" w:styleId="Title">
    <w:name w:val="Title"/>
    <w:basedOn w:val="Normal"/>
    <w:next w:val="Normal"/>
    <w:link w:val="TitleChar"/>
    <w:uiPriority w:val="10"/>
    <w:qFormat/>
    <w:rsid w:val="00FB1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C76"/>
    <w:pPr>
      <w:spacing w:before="160"/>
      <w:jc w:val="center"/>
    </w:pPr>
    <w:rPr>
      <w:i/>
      <w:iCs/>
      <w:color w:val="404040" w:themeColor="text1" w:themeTint="BF"/>
    </w:rPr>
  </w:style>
  <w:style w:type="character" w:customStyle="1" w:styleId="QuoteChar">
    <w:name w:val="Quote Char"/>
    <w:basedOn w:val="DefaultParagraphFont"/>
    <w:link w:val="Quote"/>
    <w:uiPriority w:val="29"/>
    <w:rsid w:val="00FB1C76"/>
    <w:rPr>
      <w:i/>
      <w:iCs/>
      <w:color w:val="404040" w:themeColor="text1" w:themeTint="BF"/>
    </w:rPr>
  </w:style>
  <w:style w:type="paragraph" w:styleId="ListParagraph">
    <w:name w:val="List Paragraph"/>
    <w:basedOn w:val="Normal"/>
    <w:uiPriority w:val="34"/>
    <w:qFormat/>
    <w:rsid w:val="00FB1C76"/>
    <w:pPr>
      <w:ind w:left="720"/>
      <w:contextualSpacing/>
    </w:pPr>
  </w:style>
  <w:style w:type="character" w:styleId="IntenseEmphasis">
    <w:name w:val="Intense Emphasis"/>
    <w:basedOn w:val="DefaultParagraphFont"/>
    <w:uiPriority w:val="21"/>
    <w:qFormat/>
    <w:rsid w:val="00FB1C76"/>
    <w:rPr>
      <w:i/>
      <w:iCs/>
      <w:color w:val="0F4761" w:themeColor="accent1" w:themeShade="BF"/>
    </w:rPr>
  </w:style>
  <w:style w:type="paragraph" w:styleId="IntenseQuote">
    <w:name w:val="Intense Quote"/>
    <w:basedOn w:val="Normal"/>
    <w:next w:val="Normal"/>
    <w:link w:val="IntenseQuoteChar"/>
    <w:uiPriority w:val="30"/>
    <w:qFormat/>
    <w:rsid w:val="00FB1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C76"/>
    <w:rPr>
      <w:i/>
      <w:iCs/>
      <w:color w:val="0F4761" w:themeColor="accent1" w:themeShade="BF"/>
    </w:rPr>
  </w:style>
  <w:style w:type="character" w:styleId="IntenseReference">
    <w:name w:val="Intense Reference"/>
    <w:basedOn w:val="DefaultParagraphFont"/>
    <w:uiPriority w:val="32"/>
    <w:qFormat/>
    <w:rsid w:val="00FB1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Faisal</dc:creator>
  <cp:keywords/>
  <dc:description/>
  <cp:lastModifiedBy>M. Faisal</cp:lastModifiedBy>
  <cp:revision>1</cp:revision>
  <dcterms:created xsi:type="dcterms:W3CDTF">2025-02-10T05:22:00Z</dcterms:created>
  <dcterms:modified xsi:type="dcterms:W3CDTF">2025-02-10T05:27:00Z</dcterms:modified>
</cp:coreProperties>
</file>