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0673" w14:textId="4D288185" w:rsidR="00374814" w:rsidRPr="006D3ED6" w:rsidRDefault="00374814" w:rsidP="00374814">
      <w:pPr>
        <w:pStyle w:val="Heading2"/>
        <w:jc w:val="center"/>
        <w:rPr>
          <w:b/>
          <w:color w:val="auto"/>
        </w:rPr>
      </w:pPr>
      <w:r w:rsidRPr="006D3ED6">
        <w:rPr>
          <w:b/>
          <w:color w:val="auto"/>
        </w:rPr>
        <w:t xml:space="preserve">BS-AI </w:t>
      </w:r>
      <w:r w:rsidR="009B6596">
        <w:rPr>
          <w:b/>
          <w:color w:val="auto"/>
        </w:rPr>
        <w:t xml:space="preserve">(A) </w:t>
      </w:r>
      <w:r w:rsidR="00653AB8">
        <w:rPr>
          <w:b/>
          <w:color w:val="auto"/>
        </w:rPr>
        <w:t>MACHINE LEARNING</w:t>
      </w:r>
      <w:r w:rsidR="00C027F3">
        <w:rPr>
          <w:b/>
          <w:color w:val="auto"/>
        </w:rPr>
        <w:t xml:space="preserve"> </w:t>
      </w:r>
      <w:r w:rsidR="009B6596">
        <w:rPr>
          <w:b/>
          <w:color w:val="auto"/>
        </w:rPr>
        <w:t xml:space="preserve">/ </w:t>
      </w:r>
      <w:r w:rsidR="00C027F3">
        <w:rPr>
          <w:b/>
          <w:color w:val="auto"/>
        </w:rPr>
        <w:t>FIFTH</w:t>
      </w:r>
      <w:r w:rsidRPr="006D3ED6">
        <w:rPr>
          <w:b/>
          <w:color w:val="auto"/>
        </w:rPr>
        <w:t xml:space="preserve"> SEMESTER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232"/>
        <w:gridCol w:w="1642"/>
        <w:gridCol w:w="3002"/>
        <w:gridCol w:w="4330"/>
      </w:tblGrid>
      <w:tr w:rsidR="00744801" w:rsidRPr="00FB6616" w14:paraId="4116D7ED" w14:textId="77777777" w:rsidTr="00744801">
        <w:trPr>
          <w:trHeight w:val="233"/>
        </w:trPr>
        <w:tc>
          <w:tcPr>
            <w:tcW w:w="0" w:type="auto"/>
            <w:vAlign w:val="center"/>
          </w:tcPr>
          <w:p w14:paraId="5CA1608A" w14:textId="77777777" w:rsidR="00744801" w:rsidRPr="004B70B9" w:rsidRDefault="00744801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SR NO</w:t>
            </w:r>
          </w:p>
        </w:tc>
        <w:tc>
          <w:tcPr>
            <w:tcW w:w="0" w:type="auto"/>
            <w:vAlign w:val="center"/>
          </w:tcPr>
          <w:p w14:paraId="36016427" w14:textId="77777777" w:rsidR="00744801" w:rsidRPr="004B70B9" w:rsidRDefault="00744801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ROLL NO.</w:t>
            </w:r>
          </w:p>
        </w:tc>
        <w:tc>
          <w:tcPr>
            <w:tcW w:w="0" w:type="auto"/>
            <w:vAlign w:val="center"/>
          </w:tcPr>
          <w:p w14:paraId="6E6BF3B9" w14:textId="77777777" w:rsidR="00744801" w:rsidRPr="004B70B9" w:rsidRDefault="00744801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NAME</w:t>
            </w:r>
          </w:p>
        </w:tc>
        <w:tc>
          <w:tcPr>
            <w:tcW w:w="4330" w:type="dxa"/>
            <w:vAlign w:val="center"/>
          </w:tcPr>
          <w:p w14:paraId="3E71EBF4" w14:textId="70630574" w:rsidR="00744801" w:rsidRPr="004B70B9" w:rsidRDefault="00744801" w:rsidP="00EB773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Project Name</w:t>
            </w:r>
          </w:p>
        </w:tc>
      </w:tr>
      <w:tr w:rsidR="00744801" w:rsidRPr="00FB6616" w14:paraId="25282F07" w14:textId="77777777" w:rsidTr="00744801">
        <w:trPr>
          <w:trHeight w:val="180"/>
        </w:trPr>
        <w:tc>
          <w:tcPr>
            <w:tcW w:w="0" w:type="auto"/>
            <w:vAlign w:val="center"/>
          </w:tcPr>
          <w:p w14:paraId="24666C33" w14:textId="77777777" w:rsidR="00744801" w:rsidRPr="00A93E27" w:rsidRDefault="00744801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01</w:t>
            </w:r>
          </w:p>
        </w:tc>
        <w:tc>
          <w:tcPr>
            <w:tcW w:w="0" w:type="auto"/>
            <w:vAlign w:val="center"/>
          </w:tcPr>
          <w:p w14:paraId="0851B6D9" w14:textId="77777777" w:rsidR="00744801" w:rsidRPr="00FB6616" w:rsidRDefault="00744801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004</w:t>
            </w:r>
          </w:p>
        </w:tc>
        <w:tc>
          <w:tcPr>
            <w:tcW w:w="0" w:type="auto"/>
            <w:vAlign w:val="center"/>
          </w:tcPr>
          <w:p w14:paraId="41E05FE6" w14:textId="77777777" w:rsidR="00744801" w:rsidRPr="00FB6616" w:rsidRDefault="00744801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HASSAN TARIQ</w:t>
            </w:r>
          </w:p>
        </w:tc>
        <w:tc>
          <w:tcPr>
            <w:tcW w:w="4330" w:type="dxa"/>
            <w:vAlign w:val="center"/>
          </w:tcPr>
          <w:p w14:paraId="28393990" w14:textId="594E4577" w:rsidR="00744801" w:rsidRDefault="00490B3B" w:rsidP="00A17DD7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Salary prediction using regression</w:t>
            </w:r>
          </w:p>
          <w:p w14:paraId="57CBD5D1" w14:textId="64918FD9" w:rsidR="00012BB7" w:rsidRPr="006B54EF" w:rsidRDefault="00490B3B" w:rsidP="00A17DD7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Obesity classification</w:t>
            </w:r>
          </w:p>
        </w:tc>
      </w:tr>
      <w:tr w:rsidR="00744801" w:rsidRPr="00FB6616" w14:paraId="2AD8AF03" w14:textId="77777777" w:rsidTr="00744801">
        <w:trPr>
          <w:trHeight w:val="195"/>
        </w:trPr>
        <w:tc>
          <w:tcPr>
            <w:tcW w:w="0" w:type="auto"/>
            <w:vAlign w:val="center"/>
          </w:tcPr>
          <w:p w14:paraId="11A0E262" w14:textId="77777777" w:rsidR="00744801" w:rsidRPr="00A93E27" w:rsidRDefault="00744801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02</w:t>
            </w:r>
          </w:p>
        </w:tc>
        <w:tc>
          <w:tcPr>
            <w:tcW w:w="0" w:type="auto"/>
            <w:vAlign w:val="center"/>
          </w:tcPr>
          <w:p w14:paraId="6419897A" w14:textId="77777777" w:rsidR="00744801" w:rsidRPr="00FB6616" w:rsidRDefault="00744801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005</w:t>
            </w:r>
          </w:p>
        </w:tc>
        <w:tc>
          <w:tcPr>
            <w:tcW w:w="0" w:type="auto"/>
            <w:vAlign w:val="center"/>
          </w:tcPr>
          <w:p w14:paraId="42BBF489" w14:textId="77777777" w:rsidR="00744801" w:rsidRPr="00FB6616" w:rsidRDefault="00744801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HAMZA RIZWAN</w:t>
            </w:r>
          </w:p>
        </w:tc>
        <w:tc>
          <w:tcPr>
            <w:tcW w:w="4330" w:type="dxa"/>
            <w:vAlign w:val="center"/>
          </w:tcPr>
          <w:p w14:paraId="78D7C598" w14:textId="77777777" w:rsidR="00744801" w:rsidRPr="00744801" w:rsidRDefault="00744801" w:rsidP="00744801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Power consumption predictor</w:t>
            </w:r>
          </w:p>
          <w:p w14:paraId="3FA0FA72" w14:textId="08C449BD" w:rsidR="00744801" w:rsidRPr="006B54EF" w:rsidRDefault="00744801" w:rsidP="00744801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Text classifier</w:t>
            </w:r>
          </w:p>
        </w:tc>
      </w:tr>
      <w:tr w:rsidR="00744801" w:rsidRPr="00FB6616" w14:paraId="1F0061B1" w14:textId="77777777" w:rsidTr="00744801">
        <w:trPr>
          <w:trHeight w:val="195"/>
        </w:trPr>
        <w:tc>
          <w:tcPr>
            <w:tcW w:w="0" w:type="auto"/>
            <w:vAlign w:val="center"/>
          </w:tcPr>
          <w:p w14:paraId="55BEDDFB" w14:textId="77777777" w:rsidR="00744801" w:rsidRPr="00A93E27" w:rsidRDefault="00744801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03</w:t>
            </w:r>
          </w:p>
        </w:tc>
        <w:tc>
          <w:tcPr>
            <w:tcW w:w="0" w:type="auto"/>
            <w:vAlign w:val="center"/>
          </w:tcPr>
          <w:p w14:paraId="1656C280" w14:textId="2D0D387D" w:rsidR="00744801" w:rsidRPr="00FB6616" w:rsidRDefault="00744801" w:rsidP="00744801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006</w:t>
            </w:r>
          </w:p>
        </w:tc>
        <w:tc>
          <w:tcPr>
            <w:tcW w:w="0" w:type="auto"/>
            <w:vAlign w:val="center"/>
          </w:tcPr>
          <w:p w14:paraId="19705396" w14:textId="77777777" w:rsidR="00744801" w:rsidRPr="00FB6616" w:rsidRDefault="00744801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ZUBAIR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KHAN</w:t>
            </w:r>
          </w:p>
        </w:tc>
        <w:tc>
          <w:tcPr>
            <w:tcW w:w="4330" w:type="dxa"/>
            <w:vAlign w:val="center"/>
          </w:tcPr>
          <w:p w14:paraId="281554F5" w14:textId="5837D9B4" w:rsidR="00744801" w:rsidRDefault="00490B3B" w:rsidP="00A17D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Salary prediction</w:t>
            </w:r>
          </w:p>
          <w:p w14:paraId="054365FB" w14:textId="47527817" w:rsidR="00C93795" w:rsidRPr="006B54EF" w:rsidRDefault="00C93795" w:rsidP="00A17D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Loan </w:t>
            </w:r>
            <w:r w:rsidR="00490B3B">
              <w:rPr>
                <w:sz w:val="16"/>
                <w:szCs w:val="16"/>
              </w:rPr>
              <w:t>prediction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490B3B" w:rsidRPr="00FB6616" w14:paraId="253BAEA0" w14:textId="77777777" w:rsidTr="00744801">
        <w:trPr>
          <w:trHeight w:val="195"/>
        </w:trPr>
        <w:tc>
          <w:tcPr>
            <w:tcW w:w="0" w:type="auto"/>
            <w:vAlign w:val="center"/>
          </w:tcPr>
          <w:p w14:paraId="4D77AB69" w14:textId="77463434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04</w:t>
            </w:r>
          </w:p>
        </w:tc>
        <w:tc>
          <w:tcPr>
            <w:tcW w:w="0" w:type="auto"/>
            <w:vAlign w:val="center"/>
          </w:tcPr>
          <w:p w14:paraId="02F7C7DF" w14:textId="2CEDCA1B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007</w:t>
            </w:r>
          </w:p>
        </w:tc>
        <w:tc>
          <w:tcPr>
            <w:tcW w:w="0" w:type="auto"/>
            <w:vAlign w:val="center"/>
          </w:tcPr>
          <w:p w14:paraId="76BB58A0" w14:textId="58FCEECA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Muhammad Wahaj</w:t>
            </w:r>
          </w:p>
        </w:tc>
        <w:tc>
          <w:tcPr>
            <w:tcW w:w="4330" w:type="dxa"/>
            <w:vAlign w:val="center"/>
          </w:tcPr>
          <w:p w14:paraId="5033E4C4" w14:textId="4469B1CE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 price</w:t>
            </w:r>
          </w:p>
          <w:p w14:paraId="0C43EF30" w14:textId="42A5EAAE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 price prediction</w:t>
            </w:r>
          </w:p>
        </w:tc>
      </w:tr>
      <w:tr w:rsidR="00490B3B" w:rsidRPr="00FB6616" w14:paraId="2E67541F" w14:textId="77777777" w:rsidTr="00744801">
        <w:trPr>
          <w:trHeight w:val="195"/>
        </w:trPr>
        <w:tc>
          <w:tcPr>
            <w:tcW w:w="0" w:type="auto"/>
            <w:vAlign w:val="center"/>
          </w:tcPr>
          <w:p w14:paraId="6CB078F2" w14:textId="5B4D9385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05</w:t>
            </w:r>
          </w:p>
        </w:tc>
        <w:tc>
          <w:tcPr>
            <w:tcW w:w="0" w:type="auto"/>
            <w:vAlign w:val="center"/>
          </w:tcPr>
          <w:p w14:paraId="491CDE37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008</w:t>
            </w:r>
          </w:p>
        </w:tc>
        <w:tc>
          <w:tcPr>
            <w:tcW w:w="0" w:type="auto"/>
            <w:vAlign w:val="center"/>
          </w:tcPr>
          <w:p w14:paraId="7385B905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MUQADDAS</w:t>
            </w:r>
          </w:p>
        </w:tc>
        <w:tc>
          <w:tcPr>
            <w:tcW w:w="4330" w:type="dxa"/>
            <w:vAlign w:val="center"/>
          </w:tcPr>
          <w:p w14:paraId="0CD30623" w14:textId="72F03A78" w:rsidR="00490B3B" w:rsidRPr="00C93795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 xml:space="preserve">Mashroom's price prediction </w:t>
            </w:r>
          </w:p>
          <w:p w14:paraId="6C17FB3C" w14:textId="04FFFBAB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Mashroom's edibility</w:t>
            </w:r>
          </w:p>
        </w:tc>
      </w:tr>
      <w:tr w:rsidR="00490B3B" w:rsidRPr="00FB6616" w14:paraId="35993353" w14:textId="77777777" w:rsidTr="00744801">
        <w:trPr>
          <w:trHeight w:val="180"/>
        </w:trPr>
        <w:tc>
          <w:tcPr>
            <w:tcW w:w="0" w:type="auto"/>
            <w:vAlign w:val="center"/>
          </w:tcPr>
          <w:p w14:paraId="4D12F9F6" w14:textId="4A212D0F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06</w:t>
            </w:r>
          </w:p>
        </w:tc>
        <w:tc>
          <w:tcPr>
            <w:tcW w:w="0" w:type="auto"/>
            <w:vAlign w:val="center"/>
          </w:tcPr>
          <w:p w14:paraId="6C0C1DE4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011</w:t>
            </w:r>
          </w:p>
        </w:tc>
        <w:tc>
          <w:tcPr>
            <w:tcW w:w="0" w:type="auto"/>
            <w:vAlign w:val="center"/>
          </w:tcPr>
          <w:p w14:paraId="27E3B7A1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4330" w:type="dxa"/>
            <w:vAlign w:val="center"/>
          </w:tcPr>
          <w:p w14:paraId="10681EDC" w14:textId="18ADD13B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Food delivery time prediction</w:t>
            </w:r>
          </w:p>
          <w:p w14:paraId="66086272" w14:textId="762B3602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Heart disease detection</w:t>
            </w:r>
          </w:p>
        </w:tc>
      </w:tr>
      <w:tr w:rsidR="00490B3B" w:rsidRPr="00FB6616" w14:paraId="11D28C3B" w14:textId="77777777" w:rsidTr="00744801">
        <w:trPr>
          <w:trHeight w:val="195"/>
        </w:trPr>
        <w:tc>
          <w:tcPr>
            <w:tcW w:w="0" w:type="auto"/>
            <w:vAlign w:val="center"/>
          </w:tcPr>
          <w:p w14:paraId="5152B6FE" w14:textId="75CA66D2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07</w:t>
            </w:r>
          </w:p>
        </w:tc>
        <w:tc>
          <w:tcPr>
            <w:tcW w:w="0" w:type="auto"/>
            <w:vAlign w:val="center"/>
          </w:tcPr>
          <w:p w14:paraId="6D42FED2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013</w:t>
            </w:r>
          </w:p>
        </w:tc>
        <w:tc>
          <w:tcPr>
            <w:tcW w:w="0" w:type="auto"/>
            <w:vAlign w:val="center"/>
          </w:tcPr>
          <w:p w14:paraId="3E36A23E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SEEMAL MUSTAFA</w:t>
            </w:r>
          </w:p>
        </w:tc>
        <w:tc>
          <w:tcPr>
            <w:tcW w:w="4330" w:type="dxa"/>
            <w:vAlign w:val="center"/>
          </w:tcPr>
          <w:p w14:paraId="61EFCE5D" w14:textId="24CCB566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Cell phone price prediction</w:t>
            </w:r>
          </w:p>
          <w:p w14:paraId="50FB0A5A" w14:textId="32501F8E" w:rsidR="00490B3B" w:rsidRPr="00C93795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Diabetes prediction</w:t>
            </w:r>
          </w:p>
        </w:tc>
      </w:tr>
      <w:tr w:rsidR="00490B3B" w:rsidRPr="00FB6616" w14:paraId="5E50E098" w14:textId="77777777" w:rsidTr="00744801">
        <w:trPr>
          <w:trHeight w:val="180"/>
        </w:trPr>
        <w:tc>
          <w:tcPr>
            <w:tcW w:w="0" w:type="auto"/>
            <w:vAlign w:val="center"/>
          </w:tcPr>
          <w:p w14:paraId="555A66D5" w14:textId="70D78657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08</w:t>
            </w:r>
          </w:p>
        </w:tc>
        <w:tc>
          <w:tcPr>
            <w:tcW w:w="0" w:type="auto"/>
            <w:vAlign w:val="center"/>
          </w:tcPr>
          <w:p w14:paraId="0827EA73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015</w:t>
            </w:r>
          </w:p>
        </w:tc>
        <w:tc>
          <w:tcPr>
            <w:tcW w:w="0" w:type="auto"/>
            <w:vAlign w:val="center"/>
          </w:tcPr>
          <w:p w14:paraId="7E59F4EC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EMAN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TAHIR</w:t>
            </w:r>
          </w:p>
        </w:tc>
        <w:tc>
          <w:tcPr>
            <w:tcW w:w="4330" w:type="dxa"/>
            <w:vAlign w:val="center"/>
          </w:tcPr>
          <w:p w14:paraId="47C4F53E" w14:textId="303C9C51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 xml:space="preserve">Obesity classification </w:t>
            </w:r>
          </w:p>
          <w:p w14:paraId="5C15F5F2" w14:textId="278A74C5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Student performance using regression</w:t>
            </w:r>
          </w:p>
        </w:tc>
      </w:tr>
      <w:tr w:rsidR="00490B3B" w:rsidRPr="00FB6616" w14:paraId="188C99B0" w14:textId="77777777" w:rsidTr="00744801">
        <w:trPr>
          <w:trHeight w:val="195"/>
        </w:trPr>
        <w:tc>
          <w:tcPr>
            <w:tcW w:w="0" w:type="auto"/>
            <w:vAlign w:val="center"/>
          </w:tcPr>
          <w:p w14:paraId="5FC511C4" w14:textId="1749A1C8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09</w:t>
            </w:r>
          </w:p>
        </w:tc>
        <w:tc>
          <w:tcPr>
            <w:tcW w:w="0" w:type="auto"/>
            <w:vAlign w:val="center"/>
          </w:tcPr>
          <w:p w14:paraId="26477149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016</w:t>
            </w:r>
          </w:p>
        </w:tc>
        <w:tc>
          <w:tcPr>
            <w:tcW w:w="0" w:type="auto"/>
            <w:vAlign w:val="center"/>
          </w:tcPr>
          <w:p w14:paraId="1DD1B245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AHMED</w:t>
            </w:r>
          </w:p>
        </w:tc>
        <w:tc>
          <w:tcPr>
            <w:tcW w:w="4330" w:type="dxa"/>
            <w:vAlign w:val="center"/>
          </w:tcPr>
          <w:p w14:paraId="5501875F" w14:textId="1130B2C3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Water quality classification</w:t>
            </w:r>
          </w:p>
          <w:p w14:paraId="10B0D61D" w14:textId="7229DCCB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Train energy prediction</w:t>
            </w:r>
          </w:p>
        </w:tc>
      </w:tr>
      <w:tr w:rsidR="00490B3B" w:rsidRPr="00FB6616" w14:paraId="6FA5FB6F" w14:textId="77777777" w:rsidTr="00744801">
        <w:trPr>
          <w:trHeight w:val="180"/>
        </w:trPr>
        <w:tc>
          <w:tcPr>
            <w:tcW w:w="0" w:type="auto"/>
            <w:vAlign w:val="center"/>
          </w:tcPr>
          <w:p w14:paraId="64F0B885" w14:textId="7ED037F7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</w:tcPr>
          <w:p w14:paraId="01E3C061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017</w:t>
            </w:r>
          </w:p>
        </w:tc>
        <w:tc>
          <w:tcPr>
            <w:tcW w:w="0" w:type="auto"/>
            <w:vAlign w:val="center"/>
          </w:tcPr>
          <w:p w14:paraId="1957F898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HUMNA IMRAN</w:t>
            </w:r>
          </w:p>
        </w:tc>
        <w:tc>
          <w:tcPr>
            <w:tcW w:w="4330" w:type="dxa"/>
            <w:vAlign w:val="center"/>
          </w:tcPr>
          <w:p w14:paraId="566AE4BE" w14:textId="4E90CE27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Ames house price prediction</w:t>
            </w:r>
          </w:p>
          <w:p w14:paraId="5EE8B144" w14:textId="7F289C1F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Customer churn</w:t>
            </w:r>
          </w:p>
        </w:tc>
      </w:tr>
      <w:tr w:rsidR="00490B3B" w:rsidRPr="00FB6616" w14:paraId="02777C08" w14:textId="77777777" w:rsidTr="00744801">
        <w:trPr>
          <w:trHeight w:val="195"/>
        </w:trPr>
        <w:tc>
          <w:tcPr>
            <w:tcW w:w="0" w:type="auto"/>
            <w:vAlign w:val="center"/>
          </w:tcPr>
          <w:p w14:paraId="4DABC610" w14:textId="14FFF56B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</w:tcPr>
          <w:p w14:paraId="51DA2DA7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018</w:t>
            </w:r>
          </w:p>
        </w:tc>
        <w:tc>
          <w:tcPr>
            <w:tcW w:w="0" w:type="auto"/>
            <w:vAlign w:val="center"/>
          </w:tcPr>
          <w:p w14:paraId="3A163157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HUZAIFA RIZWAN</w:t>
            </w:r>
          </w:p>
        </w:tc>
        <w:tc>
          <w:tcPr>
            <w:tcW w:w="4330" w:type="dxa"/>
            <w:vAlign w:val="center"/>
          </w:tcPr>
          <w:p w14:paraId="66A89F9B" w14:textId="4547D1A6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Loan status</w:t>
            </w:r>
          </w:p>
          <w:p w14:paraId="006FB000" w14:textId="6C6ED876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Salary prediction</w:t>
            </w:r>
          </w:p>
        </w:tc>
      </w:tr>
      <w:tr w:rsidR="00490B3B" w:rsidRPr="00FB6616" w14:paraId="3972C67A" w14:textId="77777777" w:rsidTr="00744801">
        <w:trPr>
          <w:trHeight w:val="195"/>
        </w:trPr>
        <w:tc>
          <w:tcPr>
            <w:tcW w:w="0" w:type="auto"/>
            <w:vAlign w:val="center"/>
          </w:tcPr>
          <w:p w14:paraId="3CDDE2F3" w14:textId="3A76D8EC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275845EB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019</w:t>
            </w:r>
          </w:p>
        </w:tc>
        <w:tc>
          <w:tcPr>
            <w:tcW w:w="0" w:type="auto"/>
            <w:vAlign w:val="center"/>
          </w:tcPr>
          <w:p w14:paraId="007F175A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M.TAYYAB IMRAN</w:t>
            </w:r>
          </w:p>
        </w:tc>
        <w:tc>
          <w:tcPr>
            <w:tcW w:w="4330" w:type="dxa"/>
            <w:vAlign w:val="center"/>
          </w:tcPr>
          <w:p w14:paraId="5820E241" w14:textId="23A32FCE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Gold price prediction</w:t>
            </w:r>
          </w:p>
          <w:p w14:paraId="26AF760B" w14:textId="7AE117E6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Weather classifiction</w:t>
            </w:r>
          </w:p>
        </w:tc>
      </w:tr>
      <w:tr w:rsidR="00490B3B" w:rsidRPr="00FB6616" w14:paraId="5A3EC894" w14:textId="77777777" w:rsidTr="00744801">
        <w:trPr>
          <w:trHeight w:val="180"/>
        </w:trPr>
        <w:tc>
          <w:tcPr>
            <w:tcW w:w="0" w:type="auto"/>
            <w:vAlign w:val="center"/>
          </w:tcPr>
          <w:p w14:paraId="03350393" w14:textId="7C6CA169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</w:tcPr>
          <w:p w14:paraId="23D6DC4C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020</w:t>
            </w:r>
          </w:p>
        </w:tc>
        <w:tc>
          <w:tcPr>
            <w:tcW w:w="0" w:type="auto"/>
            <w:vAlign w:val="center"/>
          </w:tcPr>
          <w:p w14:paraId="04CE0471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MISHAL NADEEM</w:t>
            </w:r>
          </w:p>
        </w:tc>
        <w:tc>
          <w:tcPr>
            <w:tcW w:w="4330" w:type="dxa"/>
            <w:vAlign w:val="center"/>
          </w:tcPr>
          <w:p w14:paraId="08349E64" w14:textId="77777777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 xml:space="preserve">Loan approval classification </w:t>
            </w:r>
          </w:p>
          <w:p w14:paraId="6E8D0956" w14:textId="65AD29E2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E-commerce value prediction</w:t>
            </w:r>
          </w:p>
        </w:tc>
      </w:tr>
      <w:tr w:rsidR="00490B3B" w:rsidRPr="00FB6616" w14:paraId="0E7D1FFC" w14:textId="77777777" w:rsidTr="00744801">
        <w:trPr>
          <w:trHeight w:val="195"/>
        </w:trPr>
        <w:tc>
          <w:tcPr>
            <w:tcW w:w="0" w:type="auto"/>
            <w:vAlign w:val="center"/>
          </w:tcPr>
          <w:p w14:paraId="35A1C82F" w14:textId="6E792484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1A897490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021</w:t>
            </w:r>
          </w:p>
        </w:tc>
        <w:tc>
          <w:tcPr>
            <w:tcW w:w="0" w:type="auto"/>
            <w:vAlign w:val="center"/>
          </w:tcPr>
          <w:p w14:paraId="264988B6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YUMNA IRFAN</w:t>
            </w:r>
          </w:p>
        </w:tc>
        <w:tc>
          <w:tcPr>
            <w:tcW w:w="4330" w:type="dxa"/>
            <w:vAlign w:val="center"/>
          </w:tcPr>
          <w:p w14:paraId="2BF4434C" w14:textId="77777777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Insurance prediction</w:t>
            </w:r>
          </w:p>
          <w:p w14:paraId="6E0E8422" w14:textId="5D092C19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Student Performance prediction</w:t>
            </w:r>
          </w:p>
        </w:tc>
      </w:tr>
      <w:tr w:rsidR="00490B3B" w:rsidRPr="00FB6616" w14:paraId="09EB73C2" w14:textId="77777777" w:rsidTr="00744801">
        <w:trPr>
          <w:trHeight w:val="195"/>
        </w:trPr>
        <w:tc>
          <w:tcPr>
            <w:tcW w:w="0" w:type="auto"/>
            <w:vAlign w:val="center"/>
          </w:tcPr>
          <w:p w14:paraId="7140C7CF" w14:textId="387AC108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5D3E320E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022</w:t>
            </w:r>
          </w:p>
        </w:tc>
        <w:tc>
          <w:tcPr>
            <w:tcW w:w="0" w:type="auto"/>
            <w:vAlign w:val="center"/>
          </w:tcPr>
          <w:p w14:paraId="3613259E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ABEER</w:t>
            </w:r>
            <w:r>
              <w:rPr>
                <w:b/>
                <w:sz w:val="16"/>
                <w:szCs w:val="16"/>
              </w:rPr>
              <w:t xml:space="preserve"> AWAIS</w:t>
            </w:r>
          </w:p>
        </w:tc>
        <w:tc>
          <w:tcPr>
            <w:tcW w:w="4330" w:type="dxa"/>
            <w:vAlign w:val="center"/>
          </w:tcPr>
          <w:p w14:paraId="28B5A463" w14:textId="583874B0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Diamond price prediction</w:t>
            </w:r>
          </w:p>
          <w:p w14:paraId="1796F2C5" w14:textId="446F50A7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Salary prediction from experience</w:t>
            </w:r>
          </w:p>
        </w:tc>
      </w:tr>
      <w:tr w:rsidR="00490B3B" w:rsidRPr="00FB6616" w14:paraId="353D8024" w14:textId="77777777" w:rsidTr="00744801">
        <w:trPr>
          <w:trHeight w:val="129"/>
        </w:trPr>
        <w:tc>
          <w:tcPr>
            <w:tcW w:w="0" w:type="auto"/>
            <w:vAlign w:val="center"/>
          </w:tcPr>
          <w:p w14:paraId="28C4A169" w14:textId="584C2B18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</w:tcPr>
          <w:p w14:paraId="1A70FB02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023</w:t>
            </w:r>
          </w:p>
        </w:tc>
        <w:tc>
          <w:tcPr>
            <w:tcW w:w="0" w:type="auto"/>
            <w:vAlign w:val="center"/>
          </w:tcPr>
          <w:p w14:paraId="7B5A489A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HARIS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AWAN</w:t>
            </w:r>
          </w:p>
        </w:tc>
        <w:tc>
          <w:tcPr>
            <w:tcW w:w="4330" w:type="dxa"/>
            <w:vAlign w:val="center"/>
          </w:tcPr>
          <w:p w14:paraId="10B3B54D" w14:textId="77777777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Movie revenue prediction</w:t>
            </w:r>
          </w:p>
          <w:p w14:paraId="51A023B8" w14:textId="245B0CCC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Drug classification</w:t>
            </w:r>
          </w:p>
        </w:tc>
      </w:tr>
      <w:tr w:rsidR="00490B3B" w:rsidRPr="00FB6616" w14:paraId="70E4DD88" w14:textId="77777777" w:rsidTr="00744801">
        <w:trPr>
          <w:trHeight w:val="195"/>
        </w:trPr>
        <w:tc>
          <w:tcPr>
            <w:tcW w:w="0" w:type="auto"/>
            <w:vAlign w:val="center"/>
          </w:tcPr>
          <w:p w14:paraId="1369A478" w14:textId="7D1E13BA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</w:tcPr>
          <w:p w14:paraId="56D75CB2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024</w:t>
            </w:r>
          </w:p>
        </w:tc>
        <w:tc>
          <w:tcPr>
            <w:tcW w:w="0" w:type="auto"/>
            <w:vAlign w:val="center"/>
          </w:tcPr>
          <w:p w14:paraId="1F0BEEFC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TAYYABA SHEHBAZ</w:t>
            </w:r>
          </w:p>
        </w:tc>
        <w:tc>
          <w:tcPr>
            <w:tcW w:w="4330" w:type="dxa"/>
            <w:vAlign w:val="center"/>
          </w:tcPr>
          <w:p w14:paraId="08CFCBB4" w14:textId="77777777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Predicting Selling Price of Used Cars</w:t>
            </w:r>
          </w:p>
          <w:p w14:paraId="27DBF69E" w14:textId="06493FE3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Classifying Most Streamed Spotify Songs</w:t>
            </w:r>
          </w:p>
        </w:tc>
      </w:tr>
      <w:tr w:rsidR="00490B3B" w:rsidRPr="00FB6616" w14:paraId="72E01BB8" w14:textId="77777777" w:rsidTr="00744801">
        <w:trPr>
          <w:trHeight w:val="195"/>
        </w:trPr>
        <w:tc>
          <w:tcPr>
            <w:tcW w:w="0" w:type="auto"/>
            <w:vAlign w:val="center"/>
          </w:tcPr>
          <w:p w14:paraId="171394F5" w14:textId="05E7C8E0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</w:tcPr>
          <w:p w14:paraId="654639DE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025</w:t>
            </w:r>
          </w:p>
        </w:tc>
        <w:tc>
          <w:tcPr>
            <w:tcW w:w="0" w:type="auto"/>
            <w:vAlign w:val="center"/>
          </w:tcPr>
          <w:p w14:paraId="5226E2B2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FAISAL KAMRAN</w:t>
            </w:r>
          </w:p>
        </w:tc>
        <w:tc>
          <w:tcPr>
            <w:tcW w:w="4330" w:type="dxa"/>
            <w:vAlign w:val="center"/>
          </w:tcPr>
          <w:p w14:paraId="6D67D106" w14:textId="1A64F421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 xml:space="preserve">Bitcoin price prediction </w:t>
            </w:r>
          </w:p>
          <w:p w14:paraId="38D3B9D4" w14:textId="5BBDD3CA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Credit score classification</w:t>
            </w:r>
          </w:p>
        </w:tc>
      </w:tr>
      <w:tr w:rsidR="00490B3B" w:rsidRPr="00FB6616" w14:paraId="30EFA06C" w14:textId="77777777" w:rsidTr="00744801">
        <w:trPr>
          <w:trHeight w:val="195"/>
        </w:trPr>
        <w:tc>
          <w:tcPr>
            <w:tcW w:w="0" w:type="auto"/>
            <w:vAlign w:val="center"/>
          </w:tcPr>
          <w:p w14:paraId="1A9459BB" w14:textId="2811E80F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</w:tcPr>
          <w:p w14:paraId="48432663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026</w:t>
            </w:r>
          </w:p>
        </w:tc>
        <w:tc>
          <w:tcPr>
            <w:tcW w:w="0" w:type="auto"/>
            <w:vAlign w:val="center"/>
          </w:tcPr>
          <w:p w14:paraId="53247A6E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TEHREEM FATIMA</w:t>
            </w:r>
          </w:p>
        </w:tc>
        <w:tc>
          <w:tcPr>
            <w:tcW w:w="4330" w:type="dxa"/>
            <w:vAlign w:val="center"/>
          </w:tcPr>
          <w:p w14:paraId="5D6251FF" w14:textId="60462C46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Heart</w:t>
            </w:r>
            <w:r>
              <w:rPr>
                <w:sz w:val="16"/>
                <w:szCs w:val="16"/>
              </w:rPr>
              <w:t xml:space="preserve"> </w:t>
            </w:r>
            <w:r w:rsidRPr="00744801">
              <w:rPr>
                <w:sz w:val="16"/>
                <w:szCs w:val="16"/>
              </w:rPr>
              <w:t>attack</w:t>
            </w:r>
          </w:p>
          <w:p w14:paraId="3979BF54" w14:textId="29273DFC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S</w:t>
            </w:r>
            <w:r w:rsidRPr="00744801">
              <w:rPr>
                <w:sz w:val="16"/>
                <w:szCs w:val="16"/>
              </w:rPr>
              <w:t>tudent</w:t>
            </w:r>
            <w:r>
              <w:rPr>
                <w:sz w:val="16"/>
                <w:szCs w:val="16"/>
              </w:rPr>
              <w:t xml:space="preserve"> </w:t>
            </w:r>
            <w:r w:rsidRPr="00744801">
              <w:rPr>
                <w:sz w:val="16"/>
                <w:szCs w:val="16"/>
              </w:rPr>
              <w:t>habits</w:t>
            </w:r>
            <w:r>
              <w:rPr>
                <w:sz w:val="16"/>
                <w:szCs w:val="16"/>
              </w:rPr>
              <w:t xml:space="preserve"> </w:t>
            </w:r>
            <w:r w:rsidRPr="00744801">
              <w:rPr>
                <w:sz w:val="16"/>
                <w:szCs w:val="16"/>
              </w:rPr>
              <w:t>performance</w:t>
            </w:r>
            <w:r>
              <w:rPr>
                <w:sz w:val="16"/>
                <w:szCs w:val="16"/>
              </w:rPr>
              <w:t xml:space="preserve"> </w:t>
            </w:r>
            <w:r w:rsidRPr="00744801">
              <w:rPr>
                <w:sz w:val="16"/>
                <w:szCs w:val="16"/>
              </w:rPr>
              <w:t>dataset</w:t>
            </w:r>
          </w:p>
        </w:tc>
      </w:tr>
      <w:tr w:rsidR="00490B3B" w:rsidRPr="00FB6616" w14:paraId="28DE6418" w14:textId="77777777" w:rsidTr="00744801">
        <w:trPr>
          <w:trHeight w:val="180"/>
        </w:trPr>
        <w:tc>
          <w:tcPr>
            <w:tcW w:w="0" w:type="auto"/>
            <w:vAlign w:val="center"/>
          </w:tcPr>
          <w:p w14:paraId="73EA23C0" w14:textId="52004125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</w:tcPr>
          <w:p w14:paraId="786A78C1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027</w:t>
            </w:r>
          </w:p>
        </w:tc>
        <w:tc>
          <w:tcPr>
            <w:tcW w:w="0" w:type="auto"/>
            <w:vAlign w:val="center"/>
          </w:tcPr>
          <w:p w14:paraId="27A775A2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AMNA SHEHZAD</w:t>
            </w:r>
          </w:p>
        </w:tc>
        <w:tc>
          <w:tcPr>
            <w:tcW w:w="4330" w:type="dxa"/>
            <w:vAlign w:val="center"/>
          </w:tcPr>
          <w:p w14:paraId="681B288A" w14:textId="7D47868D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Car price prediction</w:t>
            </w:r>
          </w:p>
          <w:p w14:paraId="5E588285" w14:textId="2DD56B08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Extrovert vs introvert behavior</w:t>
            </w:r>
          </w:p>
        </w:tc>
      </w:tr>
      <w:tr w:rsidR="00490B3B" w:rsidRPr="00FB6616" w14:paraId="3F7D6E71" w14:textId="77777777" w:rsidTr="00744801">
        <w:trPr>
          <w:trHeight w:val="195"/>
        </w:trPr>
        <w:tc>
          <w:tcPr>
            <w:tcW w:w="0" w:type="auto"/>
            <w:vAlign w:val="center"/>
          </w:tcPr>
          <w:p w14:paraId="76B2B6F8" w14:textId="6ECFFD08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41224885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028</w:t>
            </w:r>
          </w:p>
        </w:tc>
        <w:tc>
          <w:tcPr>
            <w:tcW w:w="0" w:type="auto"/>
            <w:vAlign w:val="center"/>
          </w:tcPr>
          <w:p w14:paraId="5B44FD0B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MUNEEB SAJID</w:t>
            </w:r>
          </w:p>
        </w:tc>
        <w:tc>
          <w:tcPr>
            <w:tcW w:w="4330" w:type="dxa"/>
            <w:vAlign w:val="center"/>
          </w:tcPr>
          <w:p w14:paraId="55A3892F" w14:textId="31C64F52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Predicting car prices</w:t>
            </w:r>
          </w:p>
          <w:p w14:paraId="00AC69F7" w14:textId="1AD6434E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C93795">
              <w:rPr>
                <w:sz w:val="16"/>
                <w:szCs w:val="16"/>
              </w:rPr>
              <w:t>Detecting fake currency</w:t>
            </w:r>
          </w:p>
        </w:tc>
      </w:tr>
      <w:tr w:rsidR="00490B3B" w:rsidRPr="00FB6616" w14:paraId="5A36FC49" w14:textId="77777777" w:rsidTr="00744801">
        <w:trPr>
          <w:trHeight w:val="195"/>
        </w:trPr>
        <w:tc>
          <w:tcPr>
            <w:tcW w:w="0" w:type="auto"/>
            <w:vAlign w:val="center"/>
          </w:tcPr>
          <w:p w14:paraId="4A02C602" w14:textId="3C2B1EE2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</w:tcPr>
          <w:p w14:paraId="67731636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029</w:t>
            </w:r>
          </w:p>
        </w:tc>
        <w:tc>
          <w:tcPr>
            <w:tcW w:w="0" w:type="auto"/>
            <w:vAlign w:val="center"/>
          </w:tcPr>
          <w:p w14:paraId="45280D81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JAVED MEHMOOD</w:t>
            </w:r>
          </w:p>
        </w:tc>
        <w:tc>
          <w:tcPr>
            <w:tcW w:w="4330" w:type="dxa"/>
            <w:vAlign w:val="center"/>
          </w:tcPr>
          <w:p w14:paraId="2C9AD951" w14:textId="5A8312BD" w:rsidR="00490B3B" w:rsidRPr="00490B3B" w:rsidRDefault="00490B3B" w:rsidP="00490B3B">
            <w:pPr>
              <w:jc w:val="center"/>
              <w:rPr>
                <w:sz w:val="16"/>
                <w:szCs w:val="16"/>
                <w:lang w:val="en-PK"/>
              </w:rPr>
            </w:pPr>
          </w:p>
        </w:tc>
      </w:tr>
      <w:tr w:rsidR="00490B3B" w:rsidRPr="00FB6616" w14:paraId="4379E13E" w14:textId="77777777" w:rsidTr="00744801">
        <w:trPr>
          <w:trHeight w:val="180"/>
        </w:trPr>
        <w:tc>
          <w:tcPr>
            <w:tcW w:w="0" w:type="auto"/>
            <w:vAlign w:val="center"/>
          </w:tcPr>
          <w:p w14:paraId="0A796E7D" w14:textId="5D4C8B0F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</w:tcPr>
          <w:p w14:paraId="6F906F73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032</w:t>
            </w:r>
          </w:p>
        </w:tc>
        <w:tc>
          <w:tcPr>
            <w:tcW w:w="0" w:type="auto"/>
            <w:vAlign w:val="center"/>
          </w:tcPr>
          <w:p w14:paraId="131077E8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HATEEM TAHIR</w:t>
            </w:r>
          </w:p>
        </w:tc>
        <w:tc>
          <w:tcPr>
            <w:tcW w:w="4330" w:type="dxa"/>
            <w:vAlign w:val="center"/>
          </w:tcPr>
          <w:p w14:paraId="7172D059" w14:textId="4FC4D6BC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490B3B">
              <w:rPr>
                <w:sz w:val="16"/>
                <w:szCs w:val="16"/>
              </w:rPr>
              <w:t>Diamond price prediction</w:t>
            </w:r>
          </w:p>
          <w:p w14:paraId="79D4ACC2" w14:textId="2EA935E7" w:rsidR="00490B3B" w:rsidRPr="004A0540" w:rsidRDefault="00490B3B" w:rsidP="00490B3B">
            <w:pPr>
              <w:jc w:val="center"/>
              <w:rPr>
                <w:b/>
                <w:bCs/>
                <w:sz w:val="16"/>
                <w:szCs w:val="16"/>
              </w:rPr>
            </w:pPr>
            <w:r w:rsidRPr="00490B3B">
              <w:rPr>
                <w:sz w:val="16"/>
                <w:szCs w:val="16"/>
              </w:rPr>
              <w:t>Credit card fraud detector</w:t>
            </w:r>
          </w:p>
        </w:tc>
      </w:tr>
      <w:tr w:rsidR="00490B3B" w:rsidRPr="00FB6616" w14:paraId="04C3913B" w14:textId="77777777" w:rsidTr="00744801">
        <w:trPr>
          <w:trHeight w:val="195"/>
        </w:trPr>
        <w:tc>
          <w:tcPr>
            <w:tcW w:w="0" w:type="auto"/>
            <w:vAlign w:val="center"/>
          </w:tcPr>
          <w:p w14:paraId="35C2D453" w14:textId="5C7F98D0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</w:tcPr>
          <w:p w14:paraId="0E5854F7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033</w:t>
            </w:r>
          </w:p>
        </w:tc>
        <w:tc>
          <w:tcPr>
            <w:tcW w:w="0" w:type="auto"/>
            <w:vAlign w:val="center"/>
          </w:tcPr>
          <w:p w14:paraId="6DC02EEA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ABDUL HASEEB</w:t>
            </w:r>
          </w:p>
        </w:tc>
        <w:tc>
          <w:tcPr>
            <w:tcW w:w="4330" w:type="dxa"/>
            <w:vAlign w:val="center"/>
          </w:tcPr>
          <w:p w14:paraId="0A02CE9F" w14:textId="64208CA3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proofErr w:type="gramStart"/>
            <w:r w:rsidRPr="00744801">
              <w:rPr>
                <w:sz w:val="16"/>
                <w:szCs w:val="16"/>
              </w:rPr>
              <w:t>House hold</w:t>
            </w:r>
            <w:proofErr w:type="gramEnd"/>
            <w:r w:rsidRPr="00744801">
              <w:rPr>
                <w:sz w:val="16"/>
                <w:szCs w:val="16"/>
              </w:rPr>
              <w:t xml:space="preserve"> price predictor</w:t>
            </w:r>
          </w:p>
          <w:p w14:paraId="00D4C724" w14:textId="1D40B164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Twitter sentiment analysis</w:t>
            </w:r>
          </w:p>
        </w:tc>
      </w:tr>
      <w:tr w:rsidR="00490B3B" w:rsidRPr="00FB6616" w14:paraId="4C828687" w14:textId="77777777" w:rsidTr="00744801">
        <w:trPr>
          <w:trHeight w:val="180"/>
        </w:trPr>
        <w:tc>
          <w:tcPr>
            <w:tcW w:w="0" w:type="auto"/>
            <w:vAlign w:val="center"/>
          </w:tcPr>
          <w:p w14:paraId="5DA73F53" w14:textId="26163FA7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</w:tcPr>
          <w:p w14:paraId="74354A83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035</w:t>
            </w:r>
          </w:p>
        </w:tc>
        <w:tc>
          <w:tcPr>
            <w:tcW w:w="0" w:type="auto"/>
            <w:vAlign w:val="center"/>
          </w:tcPr>
          <w:p w14:paraId="3B786AFE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ABDULLAH KHALID</w:t>
            </w:r>
          </w:p>
        </w:tc>
        <w:tc>
          <w:tcPr>
            <w:tcW w:w="4330" w:type="dxa"/>
            <w:vAlign w:val="center"/>
          </w:tcPr>
          <w:p w14:paraId="542B3A3C" w14:textId="20CE7EFF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Stock market price prediction</w:t>
            </w:r>
          </w:p>
          <w:p w14:paraId="15AD5F3A" w14:textId="447882EE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Student performance prediction</w:t>
            </w:r>
          </w:p>
        </w:tc>
      </w:tr>
      <w:tr w:rsidR="00490B3B" w:rsidRPr="00FB6616" w14:paraId="123E497C" w14:textId="77777777" w:rsidTr="00744801">
        <w:trPr>
          <w:trHeight w:val="195"/>
        </w:trPr>
        <w:tc>
          <w:tcPr>
            <w:tcW w:w="0" w:type="auto"/>
            <w:vAlign w:val="center"/>
          </w:tcPr>
          <w:p w14:paraId="466FC727" w14:textId="3E94A636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</w:tcPr>
          <w:p w14:paraId="49380267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037</w:t>
            </w:r>
          </w:p>
        </w:tc>
        <w:tc>
          <w:tcPr>
            <w:tcW w:w="0" w:type="auto"/>
            <w:vAlign w:val="center"/>
          </w:tcPr>
          <w:p w14:paraId="04C0FE17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QANDEEL ASIM</w:t>
            </w:r>
          </w:p>
        </w:tc>
        <w:tc>
          <w:tcPr>
            <w:tcW w:w="4330" w:type="dxa"/>
            <w:vAlign w:val="center"/>
          </w:tcPr>
          <w:p w14:paraId="294B6369" w14:textId="65E8B8AA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Insurance claim classification</w:t>
            </w:r>
          </w:p>
          <w:p w14:paraId="7AE07592" w14:textId="44935703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490B3B">
              <w:rPr>
                <w:sz w:val="16"/>
                <w:szCs w:val="16"/>
              </w:rPr>
              <w:t>Simple linear regression</w:t>
            </w:r>
          </w:p>
        </w:tc>
      </w:tr>
      <w:tr w:rsidR="00490B3B" w:rsidRPr="00FB6616" w14:paraId="0946C880" w14:textId="77777777" w:rsidTr="00744801">
        <w:trPr>
          <w:trHeight w:val="195"/>
        </w:trPr>
        <w:tc>
          <w:tcPr>
            <w:tcW w:w="0" w:type="auto"/>
            <w:vAlign w:val="center"/>
          </w:tcPr>
          <w:p w14:paraId="7A95E6FF" w14:textId="67B93676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</w:tcPr>
          <w:p w14:paraId="63CBB361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038</w:t>
            </w:r>
          </w:p>
        </w:tc>
        <w:tc>
          <w:tcPr>
            <w:tcW w:w="0" w:type="auto"/>
            <w:vAlign w:val="center"/>
          </w:tcPr>
          <w:p w14:paraId="18AD7C10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ALI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HASSAN</w:t>
            </w:r>
          </w:p>
        </w:tc>
        <w:tc>
          <w:tcPr>
            <w:tcW w:w="4330" w:type="dxa"/>
            <w:vAlign w:val="center"/>
          </w:tcPr>
          <w:p w14:paraId="16775503" w14:textId="700F28F1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490B3B">
              <w:rPr>
                <w:sz w:val="16"/>
                <w:szCs w:val="16"/>
              </w:rPr>
              <w:t>Crop recommendation system</w:t>
            </w:r>
          </w:p>
          <w:p w14:paraId="527D33E6" w14:textId="47D2507C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490B3B">
              <w:rPr>
                <w:sz w:val="16"/>
                <w:szCs w:val="16"/>
              </w:rPr>
              <w:t>Stock classification</w:t>
            </w:r>
          </w:p>
        </w:tc>
      </w:tr>
      <w:tr w:rsidR="00490B3B" w:rsidRPr="00FB6616" w14:paraId="2C1BD602" w14:textId="77777777" w:rsidTr="00744801">
        <w:trPr>
          <w:trHeight w:val="195"/>
        </w:trPr>
        <w:tc>
          <w:tcPr>
            <w:tcW w:w="0" w:type="auto"/>
            <w:vAlign w:val="center"/>
          </w:tcPr>
          <w:p w14:paraId="7B8692D0" w14:textId="476B4CB2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74BB3E3B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041</w:t>
            </w:r>
          </w:p>
        </w:tc>
        <w:tc>
          <w:tcPr>
            <w:tcW w:w="0" w:type="auto"/>
            <w:vAlign w:val="center"/>
          </w:tcPr>
          <w:p w14:paraId="4E4F4343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WISHAQ AKBAR</w:t>
            </w:r>
          </w:p>
        </w:tc>
        <w:tc>
          <w:tcPr>
            <w:tcW w:w="4330" w:type="dxa"/>
            <w:vAlign w:val="center"/>
          </w:tcPr>
          <w:p w14:paraId="2269C2B6" w14:textId="5E5806B5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Used car price prediction</w:t>
            </w:r>
          </w:p>
          <w:p w14:paraId="51D4357C" w14:textId="72E46FF9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Mobile phone price classification</w:t>
            </w:r>
          </w:p>
        </w:tc>
      </w:tr>
      <w:tr w:rsidR="00490B3B" w:rsidRPr="00FB6616" w14:paraId="77E663BB" w14:textId="77777777" w:rsidTr="00744801">
        <w:trPr>
          <w:trHeight w:val="195"/>
        </w:trPr>
        <w:tc>
          <w:tcPr>
            <w:tcW w:w="0" w:type="auto"/>
            <w:vAlign w:val="center"/>
          </w:tcPr>
          <w:p w14:paraId="42EDCE3D" w14:textId="7A6A1DDB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</w:tcPr>
          <w:p w14:paraId="380DC6E3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046</w:t>
            </w:r>
          </w:p>
        </w:tc>
        <w:tc>
          <w:tcPr>
            <w:tcW w:w="0" w:type="auto"/>
            <w:vAlign w:val="center"/>
          </w:tcPr>
          <w:p w14:paraId="0393CC4F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HANZLA BHATTI</w:t>
            </w:r>
          </w:p>
        </w:tc>
        <w:tc>
          <w:tcPr>
            <w:tcW w:w="4330" w:type="dxa"/>
            <w:vAlign w:val="center"/>
          </w:tcPr>
          <w:p w14:paraId="5AA341D3" w14:textId="284446E6" w:rsidR="00490B3B" w:rsidRPr="00744801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Laptop price prediction by using different features</w:t>
            </w:r>
          </w:p>
          <w:p w14:paraId="58119E02" w14:textId="44212141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Stars and glaxies classsification bu using light parameters</w:t>
            </w:r>
          </w:p>
        </w:tc>
      </w:tr>
      <w:tr w:rsidR="00490B3B" w:rsidRPr="00FB6616" w14:paraId="11EE8AE8" w14:textId="77777777" w:rsidTr="00744801">
        <w:trPr>
          <w:trHeight w:val="179"/>
        </w:trPr>
        <w:tc>
          <w:tcPr>
            <w:tcW w:w="0" w:type="auto"/>
            <w:vAlign w:val="center"/>
          </w:tcPr>
          <w:p w14:paraId="5C8D04C7" w14:textId="5408488D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28FD2C46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047</w:t>
            </w:r>
          </w:p>
        </w:tc>
        <w:tc>
          <w:tcPr>
            <w:tcW w:w="0" w:type="auto"/>
            <w:vAlign w:val="center"/>
          </w:tcPr>
          <w:p w14:paraId="13983513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LAIBA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FATIMA</w:t>
            </w:r>
          </w:p>
        </w:tc>
        <w:tc>
          <w:tcPr>
            <w:tcW w:w="4330" w:type="dxa"/>
            <w:vAlign w:val="center"/>
          </w:tcPr>
          <w:p w14:paraId="32F0D7FF" w14:textId="64673907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Regression on laptop data</w:t>
            </w:r>
          </w:p>
          <w:p w14:paraId="5138E3DB" w14:textId="143E244E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Classification on factory sensor simulator dataset</w:t>
            </w:r>
          </w:p>
        </w:tc>
      </w:tr>
      <w:tr w:rsidR="00490B3B" w:rsidRPr="00FB6616" w14:paraId="6AB6F0F6" w14:textId="77777777" w:rsidTr="00744801">
        <w:trPr>
          <w:trHeight w:val="180"/>
        </w:trPr>
        <w:tc>
          <w:tcPr>
            <w:tcW w:w="0" w:type="auto"/>
            <w:vAlign w:val="center"/>
          </w:tcPr>
          <w:p w14:paraId="07539544" w14:textId="5CD43BF0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2C9200E9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052</w:t>
            </w:r>
          </w:p>
        </w:tc>
        <w:tc>
          <w:tcPr>
            <w:tcW w:w="0" w:type="auto"/>
            <w:vAlign w:val="center"/>
          </w:tcPr>
          <w:p w14:paraId="7839AEC0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ZAIN</w:t>
            </w:r>
          </w:p>
        </w:tc>
        <w:tc>
          <w:tcPr>
            <w:tcW w:w="4330" w:type="dxa"/>
            <w:vAlign w:val="center"/>
          </w:tcPr>
          <w:p w14:paraId="421D810C" w14:textId="79B1358A" w:rsidR="00490B3B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Document classification</w:t>
            </w:r>
          </w:p>
          <w:p w14:paraId="57F20039" w14:textId="006D4545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Cancer prediction</w:t>
            </w:r>
          </w:p>
        </w:tc>
      </w:tr>
      <w:tr w:rsidR="00490B3B" w:rsidRPr="00FB6616" w14:paraId="7B573B12" w14:textId="77777777" w:rsidTr="00744801">
        <w:trPr>
          <w:trHeight w:val="195"/>
        </w:trPr>
        <w:tc>
          <w:tcPr>
            <w:tcW w:w="0" w:type="auto"/>
            <w:vAlign w:val="center"/>
          </w:tcPr>
          <w:p w14:paraId="0746EEED" w14:textId="550C438C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lastRenderedPageBreak/>
              <w:t>3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4748C09B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054</w:t>
            </w:r>
          </w:p>
        </w:tc>
        <w:tc>
          <w:tcPr>
            <w:tcW w:w="0" w:type="auto"/>
            <w:vAlign w:val="center"/>
          </w:tcPr>
          <w:p w14:paraId="4D11D13A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WALEED AMJAD</w:t>
            </w:r>
          </w:p>
        </w:tc>
        <w:tc>
          <w:tcPr>
            <w:tcW w:w="4330" w:type="dxa"/>
            <w:vAlign w:val="center"/>
          </w:tcPr>
          <w:p w14:paraId="4143702B" w14:textId="5E9C0860" w:rsidR="00490B3B" w:rsidRPr="00045249" w:rsidRDefault="00490B3B" w:rsidP="00490B3B">
            <w:pPr>
              <w:jc w:val="center"/>
              <w:rPr>
                <w:sz w:val="16"/>
                <w:szCs w:val="16"/>
                <w:lang w:val="en-PK"/>
              </w:rPr>
            </w:pPr>
            <w:r w:rsidRPr="00045249">
              <w:rPr>
                <w:sz w:val="16"/>
                <w:szCs w:val="16"/>
              </w:rPr>
              <w:t>Student performance prediction</w:t>
            </w:r>
          </w:p>
          <w:p w14:paraId="3F946C85" w14:textId="71177562" w:rsidR="00490B3B" w:rsidRPr="00045249" w:rsidRDefault="00490B3B" w:rsidP="00490B3B">
            <w:pPr>
              <w:jc w:val="center"/>
              <w:rPr>
                <w:sz w:val="16"/>
                <w:szCs w:val="16"/>
                <w:lang w:val="en-PK"/>
              </w:rPr>
            </w:pPr>
            <w:r w:rsidRPr="00045249">
              <w:rPr>
                <w:sz w:val="16"/>
                <w:szCs w:val="16"/>
              </w:rPr>
              <w:t>Best seller supplement classification</w:t>
            </w:r>
          </w:p>
        </w:tc>
      </w:tr>
      <w:tr w:rsidR="00490B3B" w:rsidRPr="00FB6616" w14:paraId="356A6F8F" w14:textId="77777777" w:rsidTr="00744801">
        <w:trPr>
          <w:trHeight w:val="195"/>
        </w:trPr>
        <w:tc>
          <w:tcPr>
            <w:tcW w:w="0" w:type="auto"/>
            <w:vAlign w:val="center"/>
          </w:tcPr>
          <w:p w14:paraId="5C821BAC" w14:textId="52883823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066C7253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056</w:t>
            </w:r>
          </w:p>
        </w:tc>
        <w:tc>
          <w:tcPr>
            <w:tcW w:w="0" w:type="auto"/>
            <w:vAlign w:val="center"/>
          </w:tcPr>
          <w:p w14:paraId="096A8FA8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MASOD </w:t>
            </w:r>
            <w:r w:rsidRPr="00FB6616">
              <w:rPr>
                <w:b/>
                <w:sz w:val="16"/>
                <w:szCs w:val="16"/>
              </w:rPr>
              <w:t>BAKHTIYAR</w:t>
            </w:r>
          </w:p>
        </w:tc>
        <w:tc>
          <w:tcPr>
            <w:tcW w:w="4330" w:type="dxa"/>
            <w:vAlign w:val="center"/>
          </w:tcPr>
          <w:p w14:paraId="65124315" w14:textId="7620161A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Predicting employee salaries</w:t>
            </w:r>
          </w:p>
          <w:p w14:paraId="5815C7AB" w14:textId="4B4BCDE9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Lung cancer prediction</w:t>
            </w:r>
          </w:p>
        </w:tc>
      </w:tr>
      <w:tr w:rsidR="00490B3B" w:rsidRPr="00FB6616" w14:paraId="5CE9B758" w14:textId="77777777" w:rsidTr="00744801">
        <w:trPr>
          <w:trHeight w:val="180"/>
        </w:trPr>
        <w:tc>
          <w:tcPr>
            <w:tcW w:w="0" w:type="auto"/>
            <w:vAlign w:val="center"/>
          </w:tcPr>
          <w:p w14:paraId="4F4684E9" w14:textId="4EDE6E3B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5F65AED1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057</w:t>
            </w:r>
          </w:p>
        </w:tc>
        <w:tc>
          <w:tcPr>
            <w:tcW w:w="0" w:type="auto"/>
            <w:vAlign w:val="center"/>
          </w:tcPr>
          <w:p w14:paraId="5AF06F67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4330" w:type="dxa"/>
            <w:vAlign w:val="center"/>
          </w:tcPr>
          <w:p w14:paraId="5ACF6C2A" w14:textId="77777777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Salary Prediction using Regression</w:t>
            </w:r>
          </w:p>
          <w:p w14:paraId="54EE9656" w14:textId="080C64B6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Salary Classification</w:t>
            </w:r>
          </w:p>
        </w:tc>
      </w:tr>
      <w:tr w:rsidR="00490B3B" w:rsidRPr="00FB6616" w14:paraId="2AD80061" w14:textId="77777777" w:rsidTr="00744801">
        <w:trPr>
          <w:trHeight w:val="195"/>
        </w:trPr>
        <w:tc>
          <w:tcPr>
            <w:tcW w:w="0" w:type="auto"/>
            <w:vAlign w:val="center"/>
          </w:tcPr>
          <w:p w14:paraId="0D2B9080" w14:textId="4637AD44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</w:tcPr>
          <w:p w14:paraId="5B5336B2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058</w:t>
            </w:r>
          </w:p>
        </w:tc>
        <w:tc>
          <w:tcPr>
            <w:tcW w:w="0" w:type="auto"/>
            <w:vAlign w:val="center"/>
          </w:tcPr>
          <w:p w14:paraId="22662D59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MAHAM NISAR</w:t>
            </w:r>
          </w:p>
        </w:tc>
        <w:tc>
          <w:tcPr>
            <w:tcW w:w="4330" w:type="dxa"/>
            <w:vAlign w:val="center"/>
          </w:tcPr>
          <w:p w14:paraId="3C4EB620" w14:textId="77777777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E-commerce Customers</w:t>
            </w:r>
          </w:p>
          <w:p w14:paraId="44E66B46" w14:textId="0B3CF34E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744801">
              <w:rPr>
                <w:sz w:val="16"/>
                <w:szCs w:val="16"/>
              </w:rPr>
              <w:t>Student performance analysis</w:t>
            </w:r>
          </w:p>
        </w:tc>
      </w:tr>
      <w:tr w:rsidR="00490B3B" w:rsidRPr="00FB6616" w14:paraId="3DD9689F" w14:textId="77777777" w:rsidTr="00744801">
        <w:trPr>
          <w:trHeight w:val="180"/>
        </w:trPr>
        <w:tc>
          <w:tcPr>
            <w:tcW w:w="0" w:type="auto"/>
            <w:vAlign w:val="center"/>
          </w:tcPr>
          <w:p w14:paraId="3B935897" w14:textId="60FEEFC1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</w:tcPr>
          <w:p w14:paraId="1EBA5A0C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</w:t>
            </w:r>
            <w:r>
              <w:rPr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6E1D32E2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4330" w:type="dxa"/>
            <w:vAlign w:val="center"/>
          </w:tcPr>
          <w:p w14:paraId="3AD345F3" w14:textId="1C4E9A20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House price prediction</w:t>
            </w:r>
          </w:p>
          <w:p w14:paraId="7135EE9A" w14:textId="30F6A0E3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Personality prediction</w:t>
            </w:r>
          </w:p>
        </w:tc>
      </w:tr>
      <w:tr w:rsidR="00490B3B" w:rsidRPr="00FB6616" w14:paraId="5A0C857D" w14:textId="77777777" w:rsidTr="00744801">
        <w:trPr>
          <w:trHeight w:val="195"/>
        </w:trPr>
        <w:tc>
          <w:tcPr>
            <w:tcW w:w="0" w:type="auto"/>
            <w:vAlign w:val="center"/>
          </w:tcPr>
          <w:p w14:paraId="588F6185" w14:textId="2F40A817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</w:tcPr>
          <w:p w14:paraId="0F9D0948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062</w:t>
            </w:r>
          </w:p>
        </w:tc>
        <w:tc>
          <w:tcPr>
            <w:tcW w:w="0" w:type="auto"/>
            <w:vAlign w:val="center"/>
          </w:tcPr>
          <w:p w14:paraId="1679BA18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HASHIR AFZAL</w:t>
            </w:r>
          </w:p>
        </w:tc>
        <w:tc>
          <w:tcPr>
            <w:tcW w:w="4330" w:type="dxa"/>
            <w:vAlign w:val="center"/>
          </w:tcPr>
          <w:p w14:paraId="0AA97DAE" w14:textId="51D4962D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Predicting house prices</w:t>
            </w:r>
          </w:p>
          <w:p w14:paraId="56E4E144" w14:textId="7C635599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Spam emails</w:t>
            </w:r>
          </w:p>
        </w:tc>
      </w:tr>
      <w:tr w:rsidR="00490B3B" w:rsidRPr="00FB6616" w14:paraId="53D0D229" w14:textId="77777777" w:rsidTr="00744801">
        <w:trPr>
          <w:trHeight w:val="180"/>
        </w:trPr>
        <w:tc>
          <w:tcPr>
            <w:tcW w:w="0" w:type="auto"/>
            <w:vAlign w:val="center"/>
          </w:tcPr>
          <w:p w14:paraId="2D69E4C1" w14:textId="0614565F" w:rsidR="00490B3B" w:rsidRPr="00A93E27" w:rsidRDefault="00490B3B" w:rsidP="00490B3B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40</w:t>
            </w:r>
          </w:p>
        </w:tc>
        <w:tc>
          <w:tcPr>
            <w:tcW w:w="0" w:type="auto"/>
            <w:vAlign w:val="center"/>
          </w:tcPr>
          <w:p w14:paraId="52797982" w14:textId="77777777" w:rsidR="00490B3B" w:rsidRPr="00FB6616" w:rsidRDefault="00490B3B" w:rsidP="00490B3B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090</w:t>
            </w:r>
          </w:p>
        </w:tc>
        <w:tc>
          <w:tcPr>
            <w:tcW w:w="0" w:type="auto"/>
            <w:vAlign w:val="center"/>
          </w:tcPr>
          <w:p w14:paraId="19374F50" w14:textId="77777777" w:rsidR="00490B3B" w:rsidRPr="00FB6616" w:rsidRDefault="00490B3B" w:rsidP="00490B3B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TAHA REHMAN</w:t>
            </w:r>
          </w:p>
        </w:tc>
        <w:tc>
          <w:tcPr>
            <w:tcW w:w="4330" w:type="dxa"/>
            <w:vAlign w:val="center"/>
          </w:tcPr>
          <w:p w14:paraId="5D81948E" w14:textId="785B5632" w:rsidR="00490B3B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Predicting used bike prices</w:t>
            </w:r>
          </w:p>
          <w:p w14:paraId="79EA76CB" w14:textId="1594A6F7" w:rsidR="00490B3B" w:rsidRPr="006B54EF" w:rsidRDefault="00490B3B" w:rsidP="00490B3B">
            <w:pPr>
              <w:jc w:val="center"/>
              <w:rPr>
                <w:sz w:val="16"/>
                <w:szCs w:val="16"/>
              </w:rPr>
            </w:pPr>
            <w:r w:rsidRPr="00012BB7">
              <w:rPr>
                <w:sz w:val="16"/>
                <w:szCs w:val="16"/>
              </w:rPr>
              <w:t>Obesity classification</w:t>
            </w:r>
          </w:p>
        </w:tc>
      </w:tr>
    </w:tbl>
    <w:p w14:paraId="0D1B5CD1" w14:textId="77777777" w:rsidR="00374814" w:rsidRPr="00FB6616" w:rsidRDefault="00374814" w:rsidP="00374814">
      <w:pPr>
        <w:rPr>
          <w:b/>
          <w:sz w:val="16"/>
          <w:szCs w:val="16"/>
        </w:rPr>
      </w:pPr>
    </w:p>
    <w:sectPr w:rsidR="00374814" w:rsidRPr="00FB66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75C35" w14:textId="77777777" w:rsidR="00744801" w:rsidRDefault="00744801" w:rsidP="00CF39CE">
      <w:pPr>
        <w:spacing w:after="0" w:line="240" w:lineRule="auto"/>
      </w:pPr>
      <w:r>
        <w:separator/>
      </w:r>
    </w:p>
  </w:endnote>
  <w:endnote w:type="continuationSeparator" w:id="0">
    <w:p w14:paraId="089AB721" w14:textId="77777777" w:rsidR="00744801" w:rsidRDefault="00744801" w:rsidP="00CF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FBA79" w14:textId="77777777" w:rsidR="00056392" w:rsidRDefault="00056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0B99" w14:textId="77777777" w:rsidR="00056392" w:rsidRDefault="000563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6ECE" w14:textId="77777777" w:rsidR="00056392" w:rsidRDefault="00056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4F2F" w14:textId="77777777" w:rsidR="00744801" w:rsidRDefault="00744801" w:rsidP="00CF39CE">
      <w:pPr>
        <w:spacing w:after="0" w:line="240" w:lineRule="auto"/>
      </w:pPr>
      <w:r>
        <w:separator/>
      </w:r>
    </w:p>
  </w:footnote>
  <w:footnote w:type="continuationSeparator" w:id="0">
    <w:p w14:paraId="53C2AAF1" w14:textId="77777777" w:rsidR="00744801" w:rsidRDefault="00744801" w:rsidP="00CF3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CEAA" w14:textId="77777777" w:rsidR="00056392" w:rsidRDefault="00056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09C1" w14:textId="77777777" w:rsidR="00056392" w:rsidRDefault="00056392" w:rsidP="00CF39CE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2EC46F1C" wp14:editId="40E7648E">
          <wp:simplePos x="0" y="0"/>
          <wp:positionH relativeFrom="column">
            <wp:posOffset>561975</wp:posOffset>
          </wp:positionH>
          <wp:positionV relativeFrom="paragraph">
            <wp:posOffset>-209550</wp:posOffset>
          </wp:positionV>
          <wp:extent cx="5010150" cy="495300"/>
          <wp:effectExtent l="0" t="0" r="0" b="0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</w:t>
    </w:r>
  </w:p>
  <w:p w14:paraId="4F9C36B6" w14:textId="77777777" w:rsidR="00056392" w:rsidRDefault="00056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F72E" w14:textId="77777777" w:rsidR="00056392" w:rsidRDefault="00056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14"/>
    <w:rsid w:val="00012BB7"/>
    <w:rsid w:val="000242D2"/>
    <w:rsid w:val="00030E6D"/>
    <w:rsid w:val="00045249"/>
    <w:rsid w:val="000522D7"/>
    <w:rsid w:val="00056392"/>
    <w:rsid w:val="000C0D07"/>
    <w:rsid w:val="001560D6"/>
    <w:rsid w:val="001D3FF2"/>
    <w:rsid w:val="002A2A8A"/>
    <w:rsid w:val="002A4D65"/>
    <w:rsid w:val="002B545C"/>
    <w:rsid w:val="002C17A6"/>
    <w:rsid w:val="002E1518"/>
    <w:rsid w:val="002F65BD"/>
    <w:rsid w:val="00374814"/>
    <w:rsid w:val="003969C6"/>
    <w:rsid w:val="00402AAA"/>
    <w:rsid w:val="00490B3B"/>
    <w:rsid w:val="004A0540"/>
    <w:rsid w:val="004B70B9"/>
    <w:rsid w:val="004E3601"/>
    <w:rsid w:val="005723BC"/>
    <w:rsid w:val="005B2BFB"/>
    <w:rsid w:val="00616C46"/>
    <w:rsid w:val="006438E7"/>
    <w:rsid w:val="0064705B"/>
    <w:rsid w:val="00653AB8"/>
    <w:rsid w:val="00664722"/>
    <w:rsid w:val="00665455"/>
    <w:rsid w:val="006833E3"/>
    <w:rsid w:val="006B54EF"/>
    <w:rsid w:val="006D3ED6"/>
    <w:rsid w:val="00720E08"/>
    <w:rsid w:val="00744801"/>
    <w:rsid w:val="007B3516"/>
    <w:rsid w:val="007C4285"/>
    <w:rsid w:val="008504C3"/>
    <w:rsid w:val="00874C93"/>
    <w:rsid w:val="008A0A1A"/>
    <w:rsid w:val="009670E8"/>
    <w:rsid w:val="009B6596"/>
    <w:rsid w:val="00A17DD7"/>
    <w:rsid w:val="00A735B6"/>
    <w:rsid w:val="00A83669"/>
    <w:rsid w:val="00A93E27"/>
    <w:rsid w:val="00AD388B"/>
    <w:rsid w:val="00B16F33"/>
    <w:rsid w:val="00B53566"/>
    <w:rsid w:val="00BA5544"/>
    <w:rsid w:val="00BB0B34"/>
    <w:rsid w:val="00C027F3"/>
    <w:rsid w:val="00C34E92"/>
    <w:rsid w:val="00C54123"/>
    <w:rsid w:val="00C85DA8"/>
    <w:rsid w:val="00C93795"/>
    <w:rsid w:val="00C97B60"/>
    <w:rsid w:val="00CC42C1"/>
    <w:rsid w:val="00CF39CE"/>
    <w:rsid w:val="00D0227E"/>
    <w:rsid w:val="00D048CA"/>
    <w:rsid w:val="00D04BC7"/>
    <w:rsid w:val="00D277D7"/>
    <w:rsid w:val="00DD7C9D"/>
    <w:rsid w:val="00DF1BDF"/>
    <w:rsid w:val="00E370DA"/>
    <w:rsid w:val="00E531D7"/>
    <w:rsid w:val="00EB7731"/>
    <w:rsid w:val="00F02324"/>
    <w:rsid w:val="00F066E3"/>
    <w:rsid w:val="00F46B52"/>
    <w:rsid w:val="00FB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AF923"/>
  <w15:chartTrackingRefBased/>
  <w15:docId w15:val="{D683968C-4F6E-44C7-A880-CE0C6DBB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8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8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unhideWhenUsed/>
    <w:rsid w:val="0037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CE"/>
  </w:style>
  <w:style w:type="paragraph" w:styleId="Footer">
    <w:name w:val="footer"/>
    <w:basedOn w:val="Normal"/>
    <w:link w:val="Foot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CE"/>
  </w:style>
  <w:style w:type="paragraph" w:styleId="BalloonText">
    <w:name w:val="Balloon Text"/>
    <w:basedOn w:val="Normal"/>
    <w:link w:val="BalloonTextChar"/>
    <w:uiPriority w:val="99"/>
    <w:semiHidden/>
    <w:unhideWhenUsed/>
    <w:rsid w:val="007B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2</cp:revision>
  <cp:lastPrinted>2024-07-08T07:08:00Z</cp:lastPrinted>
  <dcterms:created xsi:type="dcterms:W3CDTF">2025-11-19T13:50:00Z</dcterms:created>
  <dcterms:modified xsi:type="dcterms:W3CDTF">2025-11-19T14:39:00Z</dcterms:modified>
</cp:coreProperties>
</file>