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Blockchain and Cryptocurrency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Assignment # 02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Hamza Shahid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20P-0117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CS-7A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Write a Solidity program to illustrate the functionality of the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given Bitwise operators. Additionally, provide a concise explanation, consisting of a maximum of two lines, for each of these operators.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1. Left Shift (&lt;&lt;):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Moves the bits of the left operand to the left by a number of positions specified by the right operand, filling the vacated positions with zeros.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2. Right Shift (&gt;&gt;):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Moves the bits of the left operand to the right by a number of positions specified by the right operand, filling the vacated positions based on the sign bit for signed integers or with zeros for unsigned integers.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3. OR (|):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Performs a bitwise OR operation on each corresponding pair of bits. Resulting bit is 1 if at least one of the corresponding bits of the operands is 1.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4. AND (&amp;):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Performs a bitwise AND operation on each corresponding pair of bits. Resulting bit is 1 only if both corresponding bits of the operands are 1.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5. Exclusive OR (^):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Performs a bitwise XOR (Exclusive OR) operation on each corresponding pair of bits. Resulting bit is 1 if the corresponding bits of the operands are different; otherwise, it's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Certainly! Below is a simple Solidity program illustrating the functionality of the given bitwise operators along with concise explanations: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```solidity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// Solidity program demonstrating Bitwise Operators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pragma solidity ^0.8.0;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contract BitwiseOperatorsExample {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function leftShift(uint8 a, uint8 b) public pure returns (uint8) {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    return a &lt;&lt; b;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function rightShift(uint8 a, uint8 b) public pure returns (uint8) {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    return a &gt;&gt; b;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function bitwiseOR(uint8 a, uint8 b) public pure returns (uint8) {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    return a | b;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function bitwiseAND(uint8 a, uint8 b) public pure returns (uint8) {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    return a &amp; b;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function bitwiseXOR(uint8 a, uint8 b) public pure returns (uint8) {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    return a ^ b;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Explain how is it possible for int8 to represent values from -128 to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127.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The `int8` data type represents signed 8-bit integers. In a binary system, an 8-bit representation allows for a total of 2^8 possible combinations, which is 256.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For signed integers, one bit is typically used to represent the sign (positive or negative), and the remaining 7 bits are used for the magnitude of the number.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For the range from -128 to 127: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- The leftmost bit (most significant bit) is the sign bit.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- If it is 0, the number is positive.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 - If it is 1, the number is negative.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- The remaining 7 bits are used for the magnitude.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This binary representation is achieved through a concept called Two's complement, which is a way of representing signed integers in binary. In Two's complement, negative numbers are represented by the positive number's Two's complement.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For example, if you have the binary representation `10000001`, it represents the value -127. The leftmost bit is 1, indicating it's negative, and the remaining bits represent the magnitude using Two's complement.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So, the range of `int8` from -128 to 127 is achieved by allocating one bit for the sign and 7 bits for the magnitude in a binary representation.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