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C32" w:rsidRPr="00FD1BFA" w:rsidRDefault="00846C32" w:rsidP="00846C32">
      <w:pPr>
        <w:spacing w:line="360" w:lineRule="auto"/>
        <w:jc w:val="center"/>
        <w:rPr>
          <w:b/>
          <w:sz w:val="44"/>
          <w:szCs w:val="44"/>
        </w:rPr>
      </w:pPr>
      <w:r w:rsidRPr="00FD1BFA">
        <w:rPr>
          <w:rFonts w:hint="eastAsia"/>
          <w:b/>
          <w:sz w:val="44"/>
          <w:szCs w:val="44"/>
        </w:rPr>
        <w:t>计算机</w:t>
      </w:r>
      <w:r w:rsidRPr="00FD1BFA">
        <w:rPr>
          <w:b/>
          <w:sz w:val="44"/>
          <w:szCs w:val="44"/>
        </w:rPr>
        <w:t>科学与技术学院</w:t>
      </w:r>
    </w:p>
    <w:p w:rsidR="00846C32" w:rsidRPr="00FD1BFA" w:rsidRDefault="00846C32" w:rsidP="00846C32">
      <w:pPr>
        <w:spacing w:line="360" w:lineRule="auto"/>
        <w:jc w:val="center"/>
        <w:rPr>
          <w:b/>
          <w:sz w:val="44"/>
          <w:szCs w:val="44"/>
        </w:rPr>
      </w:pPr>
      <w:r w:rsidRPr="00FD1BFA">
        <w:rPr>
          <w:rFonts w:hint="eastAsia"/>
          <w:b/>
          <w:sz w:val="44"/>
          <w:szCs w:val="44"/>
        </w:rPr>
        <w:t>实习</w:t>
      </w:r>
      <w:r w:rsidRPr="00FD1BFA">
        <w:rPr>
          <w:b/>
          <w:sz w:val="44"/>
          <w:szCs w:val="44"/>
        </w:rPr>
        <w:t>教学环节周报</w:t>
      </w:r>
    </w:p>
    <w:tbl>
      <w:tblPr>
        <w:tblW w:w="85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2701"/>
        <w:gridCol w:w="1552"/>
        <w:gridCol w:w="1701"/>
        <w:gridCol w:w="1355"/>
      </w:tblGrid>
      <w:tr w:rsidR="00846C32" w:rsidRPr="00FD1BFA" w:rsidTr="008357A5">
        <w:trPr>
          <w:trHeight w:val="573"/>
          <w:jc w:val="center"/>
        </w:trPr>
        <w:tc>
          <w:tcPr>
            <w:tcW w:w="1242" w:type="dxa"/>
            <w:shd w:val="clear" w:color="auto" w:fill="auto"/>
            <w:vAlign w:val="center"/>
          </w:tcPr>
          <w:p w:rsidR="00846C32" w:rsidRPr="00FD1BFA" w:rsidRDefault="00846C32" w:rsidP="008357A5">
            <w:pPr>
              <w:spacing w:line="360" w:lineRule="auto"/>
              <w:jc w:val="center"/>
            </w:pPr>
            <w:r w:rsidRPr="00FD1BFA">
              <w:rPr>
                <w:rFonts w:hint="eastAsia"/>
              </w:rPr>
              <w:t>题目</w:t>
            </w:r>
          </w:p>
        </w:tc>
        <w:tc>
          <w:tcPr>
            <w:tcW w:w="7309" w:type="dxa"/>
            <w:gridSpan w:val="4"/>
            <w:shd w:val="clear" w:color="auto" w:fill="auto"/>
            <w:vAlign w:val="center"/>
          </w:tcPr>
          <w:p w:rsidR="00846C32" w:rsidRPr="00FD1BFA" w:rsidRDefault="00846C32" w:rsidP="008357A5">
            <w:pPr>
              <w:spacing w:line="360" w:lineRule="auto"/>
              <w:jc w:val="center"/>
            </w:pPr>
            <w:r w:rsidRPr="00F34FC9">
              <w:rPr>
                <w:rFonts w:hint="eastAsia"/>
              </w:rPr>
              <w:t>图书馆管理系统</w:t>
            </w:r>
          </w:p>
        </w:tc>
      </w:tr>
      <w:tr w:rsidR="00846C32" w:rsidRPr="00FD1BFA" w:rsidTr="008357A5">
        <w:trPr>
          <w:trHeight w:val="570"/>
          <w:jc w:val="center"/>
        </w:trPr>
        <w:tc>
          <w:tcPr>
            <w:tcW w:w="1242" w:type="dxa"/>
            <w:shd w:val="clear" w:color="auto" w:fill="auto"/>
            <w:vAlign w:val="center"/>
          </w:tcPr>
          <w:p w:rsidR="00846C32" w:rsidRPr="00FD1BFA" w:rsidRDefault="00846C32" w:rsidP="008357A5">
            <w:pPr>
              <w:spacing w:line="360" w:lineRule="auto"/>
              <w:jc w:val="center"/>
            </w:pPr>
            <w:r w:rsidRPr="00FD1BFA">
              <w:rPr>
                <w:rFonts w:hint="eastAsia"/>
              </w:rPr>
              <w:t>学号</w:t>
            </w:r>
          </w:p>
        </w:tc>
        <w:tc>
          <w:tcPr>
            <w:tcW w:w="2701" w:type="dxa"/>
            <w:shd w:val="clear" w:color="auto" w:fill="auto"/>
            <w:vAlign w:val="center"/>
          </w:tcPr>
          <w:p w:rsidR="00846C32" w:rsidRPr="00FD1BFA" w:rsidRDefault="00846C32" w:rsidP="008357A5">
            <w:pPr>
              <w:spacing w:line="360" w:lineRule="auto"/>
              <w:jc w:val="center"/>
            </w:pPr>
            <w:r>
              <w:t>17110543017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846C32" w:rsidRPr="00FD1BFA" w:rsidRDefault="00846C32" w:rsidP="008357A5">
            <w:pPr>
              <w:spacing w:line="360" w:lineRule="auto"/>
              <w:jc w:val="center"/>
            </w:pPr>
            <w:r w:rsidRPr="00FD1BFA">
              <w:rPr>
                <w:rFonts w:hint="eastAsia"/>
              </w:rPr>
              <w:t>姓名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C32" w:rsidRPr="00FD1BFA" w:rsidRDefault="00846C32" w:rsidP="008357A5">
            <w:pPr>
              <w:spacing w:line="360" w:lineRule="auto"/>
              <w:jc w:val="center"/>
            </w:pPr>
            <w:r>
              <w:rPr>
                <w:rFonts w:hint="eastAsia"/>
              </w:rPr>
              <w:t>王光煜</w:t>
            </w:r>
          </w:p>
        </w:tc>
        <w:tc>
          <w:tcPr>
            <w:tcW w:w="1355" w:type="dxa"/>
            <w:shd w:val="clear" w:color="auto" w:fill="auto"/>
            <w:vAlign w:val="center"/>
          </w:tcPr>
          <w:p w:rsidR="00846C32" w:rsidRPr="00FD1BFA" w:rsidRDefault="00846C32" w:rsidP="008357A5">
            <w:pPr>
              <w:spacing w:line="360" w:lineRule="auto"/>
              <w:jc w:val="center"/>
            </w:pPr>
            <w:r w:rsidRPr="00FD1BFA">
              <w:rPr>
                <w:rFonts w:hint="eastAsia"/>
              </w:rPr>
              <w:t>第</w:t>
            </w:r>
            <w:r>
              <w:rPr>
                <w:rFonts w:hint="eastAsia"/>
              </w:rPr>
              <w:t xml:space="preserve"> </w:t>
            </w:r>
            <w:r w:rsidR="000F4A4F">
              <w:rPr>
                <w:rFonts w:hint="eastAsia"/>
              </w:rPr>
              <w:t>4</w:t>
            </w:r>
            <w:r w:rsidRPr="00FD1BFA">
              <w:rPr>
                <w:rFonts w:hint="eastAsia"/>
              </w:rPr>
              <w:t xml:space="preserve"> </w:t>
            </w:r>
            <w:r w:rsidRPr="00FD1BFA">
              <w:rPr>
                <w:rFonts w:hint="eastAsia"/>
              </w:rPr>
              <w:t>周</w:t>
            </w:r>
          </w:p>
        </w:tc>
      </w:tr>
      <w:tr w:rsidR="00846C32" w:rsidRPr="00FD1BFA" w:rsidTr="008357A5">
        <w:trPr>
          <w:trHeight w:val="441"/>
          <w:jc w:val="center"/>
        </w:trPr>
        <w:tc>
          <w:tcPr>
            <w:tcW w:w="1242" w:type="dxa"/>
            <w:shd w:val="clear" w:color="auto" w:fill="auto"/>
            <w:vAlign w:val="center"/>
          </w:tcPr>
          <w:p w:rsidR="00846C32" w:rsidRPr="00FD1BFA" w:rsidRDefault="00846C32" w:rsidP="008357A5">
            <w:pPr>
              <w:spacing w:line="360" w:lineRule="auto"/>
              <w:jc w:val="center"/>
            </w:pPr>
            <w:r w:rsidRPr="00FD1BFA">
              <w:rPr>
                <w:rFonts w:hint="eastAsia"/>
              </w:rPr>
              <w:t>专业班级</w:t>
            </w:r>
          </w:p>
        </w:tc>
        <w:tc>
          <w:tcPr>
            <w:tcW w:w="2701" w:type="dxa"/>
            <w:shd w:val="clear" w:color="auto" w:fill="auto"/>
            <w:vAlign w:val="center"/>
          </w:tcPr>
          <w:p w:rsidR="00846C32" w:rsidRPr="00FD1BFA" w:rsidRDefault="00846C32" w:rsidP="008357A5">
            <w:pPr>
              <w:spacing w:line="360" w:lineRule="auto"/>
              <w:jc w:val="center"/>
            </w:pPr>
            <w:r>
              <w:rPr>
                <w:rFonts w:hint="eastAsia"/>
              </w:rPr>
              <w:t>计科</w:t>
            </w:r>
            <w:r>
              <w:rPr>
                <w:rFonts w:hint="eastAsia"/>
              </w:rPr>
              <w:t>1709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846C32" w:rsidRPr="00FD1BFA" w:rsidRDefault="00846C32" w:rsidP="008357A5">
            <w:pPr>
              <w:spacing w:line="360" w:lineRule="auto"/>
              <w:jc w:val="center"/>
            </w:pPr>
            <w:r w:rsidRPr="00FD1BFA">
              <w:rPr>
                <w:rFonts w:hint="eastAsia"/>
              </w:rPr>
              <w:t>电话号码</w:t>
            </w:r>
          </w:p>
        </w:tc>
        <w:tc>
          <w:tcPr>
            <w:tcW w:w="3056" w:type="dxa"/>
            <w:gridSpan w:val="2"/>
            <w:shd w:val="clear" w:color="auto" w:fill="auto"/>
            <w:vAlign w:val="center"/>
          </w:tcPr>
          <w:p w:rsidR="00846C32" w:rsidRPr="00FD1BFA" w:rsidRDefault="00846C32" w:rsidP="008357A5">
            <w:pPr>
              <w:spacing w:line="360" w:lineRule="auto"/>
              <w:jc w:val="center"/>
            </w:pPr>
            <w:r>
              <w:t>15615539706</w:t>
            </w:r>
          </w:p>
        </w:tc>
      </w:tr>
      <w:tr w:rsidR="00846C32" w:rsidRPr="00FD1BFA" w:rsidTr="008357A5">
        <w:trPr>
          <w:trHeight w:val="4468"/>
          <w:jc w:val="center"/>
        </w:trPr>
        <w:tc>
          <w:tcPr>
            <w:tcW w:w="8551" w:type="dxa"/>
            <w:gridSpan w:val="5"/>
            <w:shd w:val="clear" w:color="auto" w:fill="auto"/>
          </w:tcPr>
          <w:p w:rsidR="00553B12" w:rsidRDefault="00553B12" w:rsidP="00553B12">
            <w:pPr>
              <w:spacing w:line="360" w:lineRule="auto"/>
            </w:pPr>
            <w:r w:rsidRPr="00FD1BFA">
              <w:rPr>
                <w:rFonts w:hint="eastAsia"/>
              </w:rPr>
              <w:t>本周</w:t>
            </w:r>
            <w:r>
              <w:rPr>
                <w:rFonts w:hint="eastAsia"/>
              </w:rPr>
              <w:t>工作计划</w:t>
            </w:r>
            <w:r w:rsidRPr="00FD1BFA">
              <w:rPr>
                <w:rFonts w:hint="eastAsia"/>
              </w:rPr>
              <w:t>（</w:t>
            </w:r>
            <w:r w:rsidRPr="00FD1BFA">
              <w:t>1</w:t>
            </w:r>
            <w:r w:rsidRPr="00FD1BFA">
              <w:rPr>
                <w:rFonts w:hint="eastAsia"/>
              </w:rPr>
              <w:t>00</w:t>
            </w:r>
            <w:r w:rsidRPr="00FD1BFA">
              <w:rPr>
                <w:rFonts w:hint="eastAsia"/>
              </w:rPr>
              <w:t>字</w:t>
            </w:r>
            <w:r w:rsidRPr="00FD1BFA">
              <w:t>以上）：</w:t>
            </w:r>
          </w:p>
          <w:p w:rsidR="00553B12" w:rsidRPr="00F34FC9" w:rsidRDefault="00553B12" w:rsidP="00553B12">
            <w:pPr>
              <w:spacing w:line="360" w:lineRule="auto"/>
            </w:pPr>
            <w:r>
              <w:t>1.</w:t>
            </w:r>
            <w:r>
              <w:rPr>
                <w:rFonts w:hint="eastAsia"/>
              </w:rPr>
              <w:t>再次完善软件开发管理表，将日程与计划讨论安排一下</w:t>
            </w:r>
          </w:p>
          <w:p w:rsidR="00553B12" w:rsidRDefault="00553B12" w:rsidP="00553B12">
            <w:pPr>
              <w:spacing w:line="360" w:lineRule="auto"/>
            </w:pPr>
            <w:r>
              <w:t>2.</w:t>
            </w:r>
            <w:r>
              <w:rPr>
                <w:rFonts w:hint="eastAsia"/>
              </w:rPr>
              <w:t>完善读者的前台部分和管理员后台部分，修改一下界面，使界面更加美观。</w:t>
            </w:r>
          </w:p>
          <w:p w:rsidR="00553B12" w:rsidRDefault="00553B12" w:rsidP="00553B12">
            <w:pPr>
              <w:spacing w:line="360" w:lineRule="auto"/>
            </w:pPr>
            <w:r>
              <w:t>3.</w:t>
            </w:r>
            <w:r>
              <w:rPr>
                <w:rFonts w:hint="eastAsia"/>
              </w:rPr>
              <w:t>小组一起讨论后面系统的测试等相关问题，明确每个模块的具体内容与如何测试。</w:t>
            </w:r>
          </w:p>
          <w:p w:rsidR="00846C32" w:rsidRPr="00B444EC" w:rsidRDefault="00553B12" w:rsidP="00553B12">
            <w:pPr>
              <w:spacing w:line="360" w:lineRule="auto"/>
            </w:pPr>
            <w:r>
              <w:t>4.</w:t>
            </w:r>
            <w:r>
              <w:rPr>
                <w:rFonts w:hint="eastAsia"/>
              </w:rPr>
              <w:t>小组商讨测试分工，开始测试。</w:t>
            </w:r>
          </w:p>
        </w:tc>
      </w:tr>
      <w:tr w:rsidR="00846C32" w:rsidRPr="00FD1BFA" w:rsidTr="008357A5">
        <w:trPr>
          <w:trHeight w:val="2684"/>
          <w:jc w:val="center"/>
        </w:trPr>
        <w:tc>
          <w:tcPr>
            <w:tcW w:w="8551" w:type="dxa"/>
            <w:gridSpan w:val="5"/>
            <w:shd w:val="clear" w:color="auto" w:fill="auto"/>
          </w:tcPr>
          <w:p w:rsidR="00553B12" w:rsidRPr="00FD1BFA" w:rsidRDefault="00553B12" w:rsidP="00553B12">
            <w:r>
              <w:rPr>
                <w:rFonts w:hint="eastAsia"/>
              </w:rPr>
              <w:t>工作完成情况及存在的问题</w:t>
            </w:r>
            <w:r w:rsidRPr="00FD1BFA">
              <w:rPr>
                <w:rFonts w:hint="eastAsia"/>
              </w:rPr>
              <w:t>（</w:t>
            </w:r>
            <w:r w:rsidRPr="00FD1BFA">
              <w:rPr>
                <w:rFonts w:hint="eastAsia"/>
              </w:rPr>
              <w:t>200</w:t>
            </w:r>
            <w:r w:rsidRPr="00FD1BFA">
              <w:rPr>
                <w:rFonts w:hint="eastAsia"/>
              </w:rPr>
              <w:t>字</w:t>
            </w:r>
            <w:r w:rsidRPr="00FD1BFA">
              <w:t>以上）：</w:t>
            </w:r>
          </w:p>
          <w:p w:rsidR="00553B12" w:rsidRDefault="00553B12" w:rsidP="00553B12">
            <w:pPr>
              <w:ind w:firstLine="480"/>
            </w:pPr>
            <w:r>
              <w:rPr>
                <w:rFonts w:hint="eastAsia"/>
              </w:rPr>
              <w:t>经过和小组成员的讨论，再次完善了软件开发管理表的内容，本周完善了管理员后台的账号信息管理功能、信用管理功能、愿望管理功能和界面内容，让操作更加简洁、明了。小组内计划了软件测试的部分，进行找出系统的漏洞和不足，填写</w:t>
            </w:r>
            <w:r w:rsidRPr="007B55E1">
              <w:rPr>
                <w:rFonts w:hint="eastAsia"/>
              </w:rPr>
              <w:t>测试分析报告</w:t>
            </w:r>
            <w:r>
              <w:rPr>
                <w:rFonts w:hint="eastAsia"/>
              </w:rPr>
              <w:t>文档。</w:t>
            </w:r>
          </w:p>
          <w:p w:rsidR="00553B12" w:rsidRPr="00FD1BFA" w:rsidRDefault="00553B12" w:rsidP="00553B12">
            <w:pPr>
              <w:ind w:firstLine="480"/>
            </w:pPr>
            <w:r>
              <w:rPr>
                <w:rFonts w:hint="eastAsia"/>
              </w:rPr>
              <w:t>存在的问题：账号信息管理功能、信用管理功能、愿望管理功能都或多或少出现问题，查询问题没有解决</w:t>
            </w:r>
            <w:r>
              <w:t>。</w:t>
            </w:r>
            <w:r>
              <w:rPr>
                <w:rFonts w:hint="eastAsia"/>
              </w:rPr>
              <w:t>界面的优化不够好，边角有些粗糙，虽然能完成基本功能，但是界面还得美化，利用</w:t>
            </w:r>
            <w:r>
              <w:rPr>
                <w:rFonts w:hint="eastAsia"/>
              </w:rPr>
              <w:t>layui</w:t>
            </w:r>
            <w:r>
              <w:rPr>
                <w:rFonts w:hint="eastAsia"/>
              </w:rPr>
              <w:t>组件。</w:t>
            </w:r>
          </w:p>
          <w:p w:rsidR="00846C32" w:rsidRPr="00553B12" w:rsidRDefault="00846C32" w:rsidP="008357A5"/>
          <w:p w:rsidR="00846C32" w:rsidRDefault="00846C32" w:rsidP="008357A5"/>
          <w:p w:rsidR="00846C32" w:rsidRDefault="00846C32" w:rsidP="008357A5"/>
          <w:p w:rsidR="00FC711E" w:rsidRDefault="00FC711E" w:rsidP="008357A5"/>
          <w:p w:rsidR="00FC711E" w:rsidRDefault="00FC711E" w:rsidP="008357A5"/>
          <w:p w:rsidR="00FC711E" w:rsidRDefault="00FC711E" w:rsidP="008357A5"/>
          <w:p w:rsidR="00FC711E" w:rsidRDefault="00FC711E" w:rsidP="008357A5"/>
          <w:p w:rsidR="00FC711E" w:rsidRDefault="00FC711E" w:rsidP="008357A5"/>
          <w:p w:rsidR="00FC711E" w:rsidRDefault="00FC711E" w:rsidP="008357A5"/>
          <w:p w:rsidR="00FC711E" w:rsidRDefault="00FC711E" w:rsidP="008357A5"/>
          <w:p w:rsidR="00FC711E" w:rsidRDefault="00FC711E" w:rsidP="008357A5">
            <w:pPr>
              <w:rPr>
                <w:rFonts w:hint="eastAsia"/>
              </w:rPr>
            </w:pPr>
            <w:bookmarkStart w:id="0" w:name="_GoBack"/>
            <w:bookmarkEnd w:id="0"/>
          </w:p>
          <w:p w:rsidR="00846C32" w:rsidRPr="00C73B39" w:rsidRDefault="00846C32" w:rsidP="008357A5"/>
        </w:tc>
      </w:tr>
    </w:tbl>
    <w:p w:rsidR="00846C32" w:rsidRPr="00C73B39" w:rsidRDefault="00846C32" w:rsidP="00846C32"/>
    <w:p w:rsidR="00065241" w:rsidRPr="00846C32" w:rsidRDefault="00065241" w:rsidP="00B444EC"/>
    <w:sectPr w:rsidR="00065241" w:rsidRPr="00846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F63" w:rsidRDefault="003B4F63" w:rsidP="00846C32">
      <w:r>
        <w:separator/>
      </w:r>
    </w:p>
  </w:endnote>
  <w:endnote w:type="continuationSeparator" w:id="0">
    <w:p w:rsidR="003B4F63" w:rsidRDefault="003B4F63" w:rsidP="00846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F63" w:rsidRDefault="003B4F63" w:rsidP="00846C32">
      <w:r>
        <w:separator/>
      </w:r>
    </w:p>
  </w:footnote>
  <w:footnote w:type="continuationSeparator" w:id="0">
    <w:p w:rsidR="003B4F63" w:rsidRDefault="003B4F63" w:rsidP="00846C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BC"/>
    <w:rsid w:val="00065241"/>
    <w:rsid w:val="000F4A4F"/>
    <w:rsid w:val="003727C6"/>
    <w:rsid w:val="003B4F63"/>
    <w:rsid w:val="003E576A"/>
    <w:rsid w:val="00502189"/>
    <w:rsid w:val="00526EB2"/>
    <w:rsid w:val="00553B12"/>
    <w:rsid w:val="00610658"/>
    <w:rsid w:val="006A52BC"/>
    <w:rsid w:val="00766AFD"/>
    <w:rsid w:val="00846C32"/>
    <w:rsid w:val="009678B2"/>
    <w:rsid w:val="00B444EC"/>
    <w:rsid w:val="00BD3DF7"/>
    <w:rsid w:val="00D50EC8"/>
    <w:rsid w:val="00F16E5C"/>
    <w:rsid w:val="00FC711E"/>
    <w:rsid w:val="383D331A"/>
    <w:rsid w:val="64D92A4E"/>
    <w:rsid w:val="784D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0E70D5-E268-48FB-88A9-BA309B5E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>Microsoft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Wangguangyu</cp:lastModifiedBy>
  <cp:revision>11</cp:revision>
  <dcterms:created xsi:type="dcterms:W3CDTF">2017-12-01T01:22:00Z</dcterms:created>
  <dcterms:modified xsi:type="dcterms:W3CDTF">2020-06-20T13:50:00Z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