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F8" w:rsidRDefault="0066399A">
      <w:pPr>
        <w:jc w:val="center"/>
      </w:pPr>
      <w:r>
        <w:rPr>
          <w:noProof/>
        </w:rP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>Software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 w:rsidR="00B00AF8" w:rsidRDefault="0066399A">
      <w:pPr>
        <w:jc w:val="center"/>
        <w:rPr>
          <w:b/>
          <w:bCs/>
          <w:color w:val="000000" w:themeColor="text1"/>
          <w:sz w:val="36"/>
          <w:szCs w:val="36"/>
          <w:lang w:bidi="ar-JO"/>
        </w:rPr>
      </w:pPr>
      <w:r>
        <w:rPr>
          <w:b/>
          <w:bCs/>
          <w:color w:val="000000" w:themeColor="text1"/>
          <w:sz w:val="36"/>
          <w:szCs w:val="36"/>
          <w:lang w:bidi="ar-JO"/>
        </w:rPr>
        <w:t>DESINING CANTEEN MANAGEMENT SYSTEM FOR STUDENTS AT PALESTINE TECHNICAL UNIVERSITY – KADOORIE IN TULKARM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Hanan abuzainab - 202111195 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Marah Badran - 202110360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Raneen Atwe - 202110343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 xml:space="preserve">Sara </w:t>
      </w:r>
      <w:r>
        <w:rPr>
          <w:b/>
          <w:bCs/>
          <w:color w:val="000000" w:themeColor="text1"/>
          <w:sz w:val="24"/>
          <w:szCs w:val="24"/>
        </w:rPr>
        <w:t>Zerie</w:t>
      </w:r>
      <w:r>
        <w:rPr>
          <w:b/>
          <w:bCs/>
          <w:color w:val="000000" w:themeColor="text1"/>
          <w:sz w:val="24"/>
          <w:szCs w:val="24"/>
          <w:lang w:bidi="ar-JO"/>
        </w:rPr>
        <w:t xml:space="preserve"> - </w:t>
      </w:r>
      <w:r>
        <w:rPr>
          <w:b/>
          <w:bCs/>
          <w:color w:val="000000" w:themeColor="text1"/>
          <w:sz w:val="24"/>
          <w:szCs w:val="24"/>
        </w:rPr>
        <w:t>202110075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 w:rsidR="00B00AF8" w:rsidRDefault="0066399A">
      <w:pPr>
        <w:jc w:val="center"/>
        <w:rPr>
          <w:b/>
          <w:bCs/>
          <w:color w:val="FFC000"/>
          <w:lang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 xml:space="preserve">Dr. </w:t>
      </w:r>
      <w:r>
        <w:rPr>
          <w:b/>
          <w:bCs/>
          <w:color w:val="000000" w:themeColor="text1"/>
        </w:rPr>
        <w:t>Osama</w:t>
      </w:r>
      <w:r>
        <w:rPr>
          <w:b/>
          <w:bCs/>
          <w:color w:val="000000" w:themeColor="text1"/>
          <w:lang w:bidi="ar-JO"/>
        </w:rPr>
        <w:t xml:space="preserve"> Hamed</w:t>
      </w: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66399A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Tulkarm, Palestine</w:t>
      </w:r>
    </w:p>
    <w:p w:rsidR="00C6176E" w:rsidRDefault="0066399A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9 April 2024</w:t>
      </w:r>
    </w:p>
    <w:p w:rsidR="00C6176E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br w:type="page"/>
      </w:r>
    </w:p>
    <w:p w:rsidR="00C6176E" w:rsidRPr="00C6176E" w:rsidRDefault="005146C8" w:rsidP="00C6176E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sz w:val="14"/>
          <w:szCs w:val="24"/>
        </w:rPr>
      </w:pPr>
      <w:r w:rsidRPr="00C6176E">
        <w:rPr>
          <w:rFonts w:ascii="Arial" w:eastAsia="Arial MT" w:hAnsi="Arial MT" w:cs="Arial MT"/>
          <w:noProof/>
          <w:sz w:val="20"/>
          <w:szCs w:val="24"/>
        </w:rPr>
        <w:lastRenderedPageBreak/>
        <mc:AlternateContent>
          <mc:Choice Requires="wps">
            <w:drawing>
              <wp:inline distT="0" distB="0" distL="0" distR="0" wp14:anchorId="2383DF5F" wp14:editId="151D0606">
                <wp:extent cx="5274310" cy="265792"/>
                <wp:effectExtent l="0" t="0" r="21590" b="2032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65792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C8" w:rsidRDefault="005146C8" w:rsidP="005146C8">
                            <w:pPr>
                              <w:spacing w:before="22"/>
                              <w:ind w:left="3480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83DF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5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" fillcolor="#b3a2c7">
                <v:textbox inset="0,0,0,0">
                  <w:txbxContent>
                    <w:p w:rsidR="005146C8" w:rsidRDefault="005146C8" w:rsidP="005146C8">
                      <w:pPr>
                        <w:spacing w:before="22"/>
                        <w:ind w:left="3480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1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5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ind w:left="129"/>
        <w:rPr>
          <w:rFonts w:ascii="Arial" w:eastAsia="Arial MT" w:hAnsi="Arial MT" w:cs="Arial MT"/>
          <w:sz w:val="20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9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93" w:after="0" w:line="244" w:lineRule="auto"/>
        <w:ind w:left="220" w:right="921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The title of our project is CANTEEN MANAGEMENT SYSTEM. As we know a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canteen is common for Offices, Factories, Call </w:t>
      </w:r>
      <w:bookmarkStart w:id="0" w:name="_GoBack"/>
      <w:bookmarkEnd w:id="0"/>
      <w:r w:rsidRPr="005146C8">
        <w:rPr>
          <w:rFonts w:ascii="Arial Rounded MT Bold" w:eastAsia="Arial MT" w:hAnsi="Arial Rounded MT Bold" w:cs="Arial MT"/>
          <w:sz w:val="24"/>
          <w:szCs w:val="24"/>
        </w:rPr>
        <w:t>Centres, Hostels, Schools, Clubs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Hospitals to operate their own cafeterias for their employees and students. However,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managing the cafeteria menu, attendance and consumption is a challenging process.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Manual and paper based processes are cumbersome and error-prone, leading to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inaccuracies and wastage of time and material. A canteen management system 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essential for keeping track of food consumption. Our project will offer a canteen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management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software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tracks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item-wise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food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consumption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for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group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of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users. Different menus can be planned for breakfast, lunch, dinner, special days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different occasions. This software allows tracking menu items, speedy transactions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 prevents accounting errors. It will also allow users to select menu items from any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  <w:rtl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android device.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1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1" w:name="_TOC_250018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Document</w:t>
      </w:r>
      <w:r w:rsidRPr="005146C8">
        <w:rPr>
          <w:rFonts w:ascii="Arial Rounded MT Bold" w:eastAsia="Arial" w:hAnsi="Arial Rounded MT Bold" w:cs="Arial"/>
          <w:b/>
          <w:bCs/>
          <w:spacing w:val="-7"/>
          <w:sz w:val="28"/>
          <w:szCs w:val="28"/>
        </w:rPr>
        <w:t xml:space="preserve"> </w:t>
      </w:r>
      <w:bookmarkEnd w:id="1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Purpose</w:t>
      </w:r>
    </w:p>
    <w:p w:rsidR="00C6176E" w:rsidRPr="005146C8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" w:after="0" w:line="244" w:lineRule="auto"/>
        <w:ind w:left="220" w:right="619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SRS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describes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functional and non-functio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nal requirements for  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project Canteen management system. To implement and verify the functionality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required by the user 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>,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this document is prepared. This document can be referred by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project team members working on this particular project to help get a vision regarding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 to system will work.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0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document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presents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detailed explanation of the objectives, features, product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scope ,design and implementation constraints of canteen management system. It 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perform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behave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under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certain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circumstances.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1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Also the required information about customers will be saved in the system which can be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accessed by the system admin.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4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2" w:name="_TOC_250017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Product</w:t>
      </w:r>
      <w:r w:rsidRPr="005146C8">
        <w:rPr>
          <w:rFonts w:ascii="Arial Rounded MT Bold" w:eastAsia="Arial" w:hAnsi="Arial Rounded MT Bold" w:cs="Arial"/>
          <w:b/>
          <w:bCs/>
          <w:spacing w:val="-11"/>
          <w:sz w:val="28"/>
          <w:szCs w:val="28"/>
        </w:rPr>
        <w:t xml:space="preserve"> </w:t>
      </w:r>
      <w:bookmarkEnd w:id="2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Scope</w:t>
      </w:r>
    </w:p>
    <w:p w:rsidR="00C6176E" w:rsidRPr="005146C8" w:rsidRDefault="00C6176E" w:rsidP="00C6176E">
      <w:pPr>
        <w:widowControl w:val="0"/>
        <w:autoSpaceDE w:val="0"/>
        <w:autoSpaceDN w:val="0"/>
        <w:spacing w:before="10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after="0" w:line="244" w:lineRule="auto"/>
        <w:ind w:left="220" w:right="623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 system will help to manage and run the canteen business systematically. In 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 customers can easily order their food. Feedback feature is also implemented 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 customers can share their feedback through which the owner of the canteen can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evaluate and make required changes to the system. All the information about daily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expenses and profit will be saved in the system.</w:t>
      </w:r>
    </w:p>
    <w:p w:rsidR="00B00AF8" w:rsidRPr="005146C8" w:rsidRDefault="00B00AF8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sectPr w:rsidR="00B00AF8" w:rsidRPr="005146C8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F67" w:rsidRDefault="007B5F67">
      <w:pPr>
        <w:spacing w:line="240" w:lineRule="auto"/>
      </w:pPr>
      <w:r>
        <w:separator/>
      </w:r>
    </w:p>
  </w:endnote>
  <w:endnote w:type="continuationSeparator" w:id="0">
    <w:p w:rsidR="007B5F67" w:rsidRDefault="007B5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F67" w:rsidRDefault="007B5F67">
      <w:pPr>
        <w:spacing w:after="0"/>
      </w:pPr>
      <w:r>
        <w:separator/>
      </w:r>
    </w:p>
  </w:footnote>
  <w:footnote w:type="continuationSeparator" w:id="0">
    <w:p w:rsidR="007B5F67" w:rsidRDefault="007B5F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F"/>
    <w:rsid w:val="00106BD8"/>
    <w:rsid w:val="00157485"/>
    <w:rsid w:val="00163286"/>
    <w:rsid w:val="00187861"/>
    <w:rsid w:val="0020664C"/>
    <w:rsid w:val="00216EC1"/>
    <w:rsid w:val="00240797"/>
    <w:rsid w:val="00365F5E"/>
    <w:rsid w:val="003D00DD"/>
    <w:rsid w:val="00411BA5"/>
    <w:rsid w:val="00497FAD"/>
    <w:rsid w:val="004A5D8F"/>
    <w:rsid w:val="005146C8"/>
    <w:rsid w:val="00595787"/>
    <w:rsid w:val="0066399A"/>
    <w:rsid w:val="006863D1"/>
    <w:rsid w:val="00730C76"/>
    <w:rsid w:val="007B5F67"/>
    <w:rsid w:val="00811F2E"/>
    <w:rsid w:val="00891667"/>
    <w:rsid w:val="008B3FE0"/>
    <w:rsid w:val="008E628F"/>
    <w:rsid w:val="0090717C"/>
    <w:rsid w:val="00A37F22"/>
    <w:rsid w:val="00AD4C61"/>
    <w:rsid w:val="00B0042A"/>
    <w:rsid w:val="00B00AF8"/>
    <w:rsid w:val="00B06A5F"/>
    <w:rsid w:val="00B07504"/>
    <w:rsid w:val="00BD3AF3"/>
    <w:rsid w:val="00BE688E"/>
    <w:rsid w:val="00C6176E"/>
    <w:rsid w:val="00CC1416"/>
    <w:rsid w:val="00D43A28"/>
    <w:rsid w:val="00D54E14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3CC979-D3DF-42DA-BD15-2236DE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</w:style>
  <w:style w:type="character" w:customStyle="1" w:styleId="Char">
    <w:name w:val="تذييل الصفحة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laptop center</cp:lastModifiedBy>
  <cp:revision>5</cp:revision>
  <cp:lastPrinted>2023-03-19T14:46:00Z</cp:lastPrinted>
  <dcterms:created xsi:type="dcterms:W3CDTF">2024-03-31T10:35:00Z</dcterms:created>
  <dcterms:modified xsi:type="dcterms:W3CDTF">2024-04-09T13:34:00Z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