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BD63F" w14:textId="2C45F920" w:rsidR="00176828" w:rsidRDefault="002564B0" w:rsidP="0050562F">
      <w:pPr>
        <w:pStyle w:val="1"/>
      </w:pPr>
      <w:r>
        <w:rPr>
          <w:rFonts w:hint="eastAsia"/>
        </w:rPr>
        <w:t>谈谈对zookeeper的理解</w:t>
      </w:r>
    </w:p>
    <w:p w14:paraId="72A10656" w14:textId="77777777" w:rsidR="008F1A0C" w:rsidRPr="00640A07" w:rsidRDefault="008F1A0C" w:rsidP="008F1A0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40A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ookeeper是一个开源的分布式协调服务，由雅虎公司创建，由于最初雅虎公司的内部研究小组的项目大多以动物的名字命名，所以后来就以Zookeeper(动物管理员)来命名了，而就是由Zookeeper来负责这些分布式组件环境的协调工作。</w:t>
      </w:r>
    </w:p>
    <w:p w14:paraId="267D1604" w14:textId="77777777" w:rsidR="008F1A0C" w:rsidRPr="00640A07" w:rsidRDefault="008F1A0C" w:rsidP="008F1A0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40A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他的目标是可以提供高性能、高可用和顺序访问控制的能力，同时也是为了解决分布式环境下数据一致性的问题。</w:t>
      </w:r>
    </w:p>
    <w:p w14:paraId="13730689" w14:textId="534986DE" w:rsidR="00BC651C" w:rsidRPr="00353B82" w:rsidRDefault="00C32D37" w:rsidP="00353B8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集群</w:t>
      </w:r>
    </w:p>
    <w:p w14:paraId="3E3C6771" w14:textId="77777777" w:rsidR="0050562F" w:rsidRPr="00353B82" w:rsidRDefault="0050562F" w:rsidP="0050562F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53B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首先，Zookeeper集群中有几个关键的概念，Leader、Follower和Observer，Zookeeper中通常只有Leader节点可以写入，Follower和Observer都只是负责读，但是Follower会参与节点的选举和</w:t>
      </w:r>
      <w:r w:rsidRPr="00353B8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过半写成功</w:t>
      </w:r>
      <w:r w:rsidRPr="00353B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，Observer则不会，他只是单纯的提供读取数据的功能。</w:t>
      </w:r>
    </w:p>
    <w:p w14:paraId="2E5926DB" w14:textId="77777777" w:rsidR="0050562F" w:rsidRPr="00353B82" w:rsidRDefault="0050562F" w:rsidP="0050562F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53B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通常这样设置的话，是为了避免太多的从节点参与过半写的过程，导致影响性能，这样Zookeeper只要使用一个几台机器的小集群就可以实现高性能了，如果要横向扩展的话，只需要增加Observer节点即可。</w:t>
      </w:r>
    </w:p>
    <w:p w14:paraId="2D345A01" w14:textId="77777777" w:rsidR="0050562F" w:rsidRPr="00353B82" w:rsidRDefault="0050562F" w:rsidP="0050562F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53B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Zookeeper建议集群节点个数为奇数，只要超过一半的机器能够正常提供服务，那么整个集群都是可用的状态。</w:t>
      </w:r>
    </w:p>
    <w:p w14:paraId="125D2865" w14:textId="2C0A76DD" w:rsidR="00BC651C" w:rsidRPr="00353B82" w:rsidRDefault="00BC651C" w:rsidP="00353B8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371157F" w14:textId="77777777" w:rsidR="00AF7BB9" w:rsidRPr="00AF7BB9" w:rsidRDefault="00AF7BB9" w:rsidP="00AF7BB9">
      <w:pPr>
        <w:widowControl/>
        <w:shd w:val="clear" w:color="auto" w:fill="FFFFFF"/>
      </w:pPr>
      <w:r w:rsidRPr="00AF7BB9">
        <w:rPr>
          <w:rFonts w:hint="eastAsia"/>
        </w:rPr>
        <w:t>数据节点</w:t>
      </w:r>
      <w:proofErr w:type="spellStart"/>
      <w:r w:rsidRPr="00AF7BB9">
        <w:rPr>
          <w:rFonts w:hint="eastAsia"/>
        </w:rPr>
        <w:t>Znode</w:t>
      </w:r>
      <w:proofErr w:type="spellEnd"/>
    </w:p>
    <w:p w14:paraId="3452921D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Zookeeper中数据存储于内存之中，这个数据节点就叫做</w:t>
      </w:r>
      <w:proofErr w:type="spellStart"/>
      <w:r w:rsidRPr="00AF7BB9">
        <w:rPr>
          <w:rFonts w:hint="eastAsia"/>
        </w:rPr>
        <w:t>Znode</w:t>
      </w:r>
      <w:proofErr w:type="spellEnd"/>
      <w:r w:rsidRPr="00AF7BB9">
        <w:rPr>
          <w:rFonts w:hint="eastAsia"/>
        </w:rPr>
        <w:t>，他是一个树形结构，比如/a/b/c类似。</w:t>
      </w:r>
    </w:p>
    <w:p w14:paraId="5EBC285E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而</w:t>
      </w:r>
      <w:proofErr w:type="spellStart"/>
      <w:r w:rsidRPr="00AF7BB9">
        <w:rPr>
          <w:rFonts w:hint="eastAsia"/>
        </w:rPr>
        <w:t>Znode</w:t>
      </w:r>
      <w:proofErr w:type="spellEnd"/>
      <w:r w:rsidRPr="00AF7BB9">
        <w:rPr>
          <w:rFonts w:hint="eastAsia"/>
        </w:rPr>
        <w:t>又分为持久节点、临时节点、顺序节点三大类。</w:t>
      </w:r>
    </w:p>
    <w:p w14:paraId="73658313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持久节点是指只要被创建，除非主动移除，否则都应该一直保存在Zookeeper中。</w:t>
      </w:r>
    </w:p>
    <w:p w14:paraId="18626372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临时节点不同的是，他的生命周期和客户端Session会话一样，会话失效，那么临时节点就会被移除。</w:t>
      </w:r>
    </w:p>
    <w:p w14:paraId="118DC37D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还有就是临时顺序节点和持久顺序节点，除了基本的特性之外，子节点的名称还具有有序性。</w:t>
      </w:r>
    </w:p>
    <w:p w14:paraId="0691594C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会话Session</w:t>
      </w:r>
    </w:p>
    <w:p w14:paraId="111B65A5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会话自然就是指Zookeeper客户端和服务端之间的通信，他们使用TCP长连接的方式保持通信，通常，肯定会有心跳检测的机制，同时他可以接受来自服务器的Watch事件通知。</w:t>
      </w:r>
    </w:p>
    <w:p w14:paraId="631724C9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事件监听器</w:t>
      </w:r>
      <w:proofErr w:type="spellStart"/>
      <w:r w:rsidRPr="00AF7BB9">
        <w:rPr>
          <w:rFonts w:hint="eastAsia"/>
        </w:rPr>
        <w:t>Wather</w:t>
      </w:r>
      <w:proofErr w:type="spellEnd"/>
    </w:p>
    <w:p w14:paraId="09EB158E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用户可以在指定的节点上注册</w:t>
      </w:r>
      <w:proofErr w:type="spellStart"/>
      <w:r w:rsidRPr="00AF7BB9">
        <w:rPr>
          <w:rFonts w:hint="eastAsia"/>
        </w:rPr>
        <w:t>Wather</w:t>
      </w:r>
      <w:proofErr w:type="spellEnd"/>
      <w:r w:rsidRPr="00AF7BB9">
        <w:rPr>
          <w:rFonts w:hint="eastAsia"/>
        </w:rPr>
        <w:t>，这样在事件触发的时候，客户端就会收到来自服务端的通知。</w:t>
      </w:r>
    </w:p>
    <w:p w14:paraId="1AA69698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权限控制ACL</w:t>
      </w:r>
    </w:p>
    <w:p w14:paraId="03EC0CEE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Zookeeper使用ACL来进行权限的控制，包含以下5种：</w:t>
      </w:r>
    </w:p>
    <w:p w14:paraId="11B8B36C" w14:textId="77777777" w:rsidR="00AF7BB9" w:rsidRPr="00AF7BB9" w:rsidRDefault="00AF7BB9" w:rsidP="00AF7BB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</w:rPr>
      </w:pPr>
      <w:r w:rsidRPr="00AF7BB9">
        <w:rPr>
          <w:rFonts w:hint="eastAsia"/>
        </w:rPr>
        <w:t>CREATE，创建子节点权限</w:t>
      </w:r>
    </w:p>
    <w:p w14:paraId="75C7E91C" w14:textId="77777777" w:rsidR="00AF7BB9" w:rsidRPr="00AF7BB9" w:rsidRDefault="00AF7BB9" w:rsidP="00AF7BB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</w:rPr>
      </w:pPr>
      <w:r w:rsidRPr="00AF7BB9">
        <w:rPr>
          <w:rFonts w:hint="eastAsia"/>
        </w:rPr>
        <w:t>DELETE，删除子节点权限</w:t>
      </w:r>
    </w:p>
    <w:p w14:paraId="1146BDD4" w14:textId="77777777" w:rsidR="00AF7BB9" w:rsidRPr="00AF7BB9" w:rsidRDefault="00AF7BB9" w:rsidP="00AF7BB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</w:rPr>
      </w:pPr>
      <w:r w:rsidRPr="00AF7BB9">
        <w:rPr>
          <w:rFonts w:hint="eastAsia"/>
        </w:rPr>
        <w:t>READ，获取节点数据和子节点列表权限</w:t>
      </w:r>
    </w:p>
    <w:p w14:paraId="61ED1BCC" w14:textId="77777777" w:rsidR="00AF7BB9" w:rsidRPr="00AF7BB9" w:rsidRDefault="00AF7BB9" w:rsidP="00AF7BB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</w:rPr>
      </w:pPr>
      <w:r w:rsidRPr="00AF7BB9">
        <w:rPr>
          <w:rFonts w:hint="eastAsia"/>
        </w:rPr>
        <w:t>WRITE，更新节点权限</w:t>
      </w:r>
    </w:p>
    <w:p w14:paraId="60503A46" w14:textId="77777777" w:rsidR="00AF7BB9" w:rsidRPr="00AF7BB9" w:rsidRDefault="00AF7BB9" w:rsidP="00AF7BB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</w:rPr>
      </w:pPr>
      <w:r w:rsidRPr="00AF7BB9">
        <w:rPr>
          <w:rFonts w:hint="eastAsia"/>
        </w:rPr>
        <w:t>ADMIN，设置节点ACL权限</w:t>
      </w:r>
    </w:p>
    <w:p w14:paraId="00D86F1E" w14:textId="77777777" w:rsidR="00AF7BB9" w:rsidRPr="00AF7BB9" w:rsidRDefault="00AF7BB9" w:rsidP="00AF7BB9">
      <w:pPr>
        <w:widowControl/>
        <w:shd w:val="clear" w:color="auto" w:fill="FFFFFF"/>
        <w:rPr>
          <w:rFonts w:hint="eastAsia"/>
        </w:rPr>
      </w:pPr>
      <w:r w:rsidRPr="00AF7BB9">
        <w:rPr>
          <w:rFonts w:hint="eastAsia"/>
        </w:rPr>
        <w:t>所以，Zookeeper通过集群的方式来做到高可用，通过内存数据节点</w:t>
      </w:r>
      <w:proofErr w:type="spellStart"/>
      <w:r w:rsidRPr="00AF7BB9">
        <w:rPr>
          <w:rFonts w:hint="eastAsia"/>
        </w:rPr>
        <w:t>Znode</w:t>
      </w:r>
      <w:proofErr w:type="spellEnd"/>
      <w:r w:rsidRPr="00AF7BB9">
        <w:rPr>
          <w:rFonts w:hint="eastAsia"/>
        </w:rPr>
        <w:t>来达到高性能，但是存储的数据量不能太大，通常适用于读多写少的场景。</w:t>
      </w:r>
    </w:p>
    <w:p w14:paraId="287EC39E" w14:textId="0D3228D1" w:rsidR="00BC651C" w:rsidRPr="00AF7BB9" w:rsidRDefault="004202B8" w:rsidP="00D92730">
      <w:pPr>
        <w:pStyle w:val="1"/>
        <w:rPr>
          <w:rFonts w:hint="eastAsia"/>
        </w:rPr>
      </w:pPr>
      <w:r>
        <w:lastRenderedPageBreak/>
        <w:t>Z</w:t>
      </w:r>
      <w:r>
        <w:rPr>
          <w:rFonts w:hint="eastAsia"/>
        </w:rPr>
        <w:t>ookeeper有哪些应用场景</w:t>
      </w:r>
    </w:p>
    <w:p w14:paraId="41702101" w14:textId="05AF0825" w:rsidR="00BC651C" w:rsidRPr="00353B82" w:rsidRDefault="00BC651C" w:rsidP="00353B8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C684087" w14:textId="77777777" w:rsidR="009801BE" w:rsidRPr="009801BE" w:rsidRDefault="009801BE" w:rsidP="009801BE">
      <w:pPr>
        <w:widowControl/>
        <w:numPr>
          <w:ilvl w:val="0"/>
          <w:numId w:val="2"/>
        </w:numPr>
        <w:shd w:val="clear" w:color="auto" w:fill="FFFFFF"/>
        <w:ind w:left="0"/>
        <w:jc w:val="left"/>
      </w:pPr>
      <w:r w:rsidRPr="009801BE">
        <w:rPr>
          <w:rFonts w:hint="eastAsia"/>
        </w:rPr>
        <w:t>命名服务Name Service，依赖Zookeeper可以生成全局唯一的节点ID，来对分布式系统中的资源进行管理。</w:t>
      </w:r>
    </w:p>
    <w:p w14:paraId="368046B9" w14:textId="77777777" w:rsidR="009801BE" w:rsidRPr="009801BE" w:rsidRDefault="009801BE" w:rsidP="009801B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hint="eastAsia"/>
        </w:rPr>
      </w:pPr>
      <w:r w:rsidRPr="009801BE">
        <w:rPr>
          <w:rFonts w:hint="eastAsia"/>
        </w:rPr>
        <w:t>分布式协调，这是Zookeeper的核心使用了。利用</w:t>
      </w:r>
      <w:proofErr w:type="spellStart"/>
      <w:r w:rsidRPr="009801BE">
        <w:rPr>
          <w:rFonts w:hint="eastAsia"/>
        </w:rPr>
        <w:t>Wather</w:t>
      </w:r>
      <w:proofErr w:type="spellEnd"/>
      <w:r w:rsidRPr="009801BE">
        <w:rPr>
          <w:rFonts w:hint="eastAsia"/>
        </w:rPr>
        <w:t>的监听机制，一个系统的某个节点状态发生改变，另外系统可以得到通知。</w:t>
      </w:r>
    </w:p>
    <w:p w14:paraId="7225EC37" w14:textId="77777777" w:rsidR="009801BE" w:rsidRPr="009801BE" w:rsidRDefault="009801BE" w:rsidP="009801B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hint="eastAsia"/>
        </w:rPr>
      </w:pPr>
      <w:r w:rsidRPr="009801BE">
        <w:rPr>
          <w:rFonts w:hint="eastAsia"/>
        </w:rPr>
        <w:t>集群管理，分布式集群中状态的监控和管理，使用Zookeeper来存储。</w:t>
      </w:r>
    </w:p>
    <w:p w14:paraId="33E3DEFC" w14:textId="77777777" w:rsidR="009801BE" w:rsidRPr="009801BE" w:rsidRDefault="009801BE" w:rsidP="009801B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hint="eastAsia"/>
        </w:rPr>
      </w:pPr>
      <w:r w:rsidRPr="009801BE">
        <w:rPr>
          <w:rFonts w:hint="eastAsia"/>
        </w:rPr>
        <w:t>Master选举，利用Zookeeper节点的全局唯一性，同时只有一个客户端能够创建成功的特点，可以作为Master选举使用，创建成功的则作为Master。</w:t>
      </w:r>
    </w:p>
    <w:p w14:paraId="47EE3DB1" w14:textId="77777777" w:rsidR="009801BE" w:rsidRPr="009801BE" w:rsidRDefault="009801BE" w:rsidP="009801BE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hint="eastAsia"/>
        </w:rPr>
      </w:pPr>
      <w:r w:rsidRPr="009801BE">
        <w:rPr>
          <w:rFonts w:hint="eastAsia"/>
        </w:rPr>
        <w:t>分布式锁，利用Zookeeper创建临时顺序节点的特性。</w:t>
      </w:r>
    </w:p>
    <w:p w14:paraId="26D832AF" w14:textId="4F1D22BD" w:rsidR="00BC651C" w:rsidRPr="009801BE" w:rsidRDefault="00BC651C" w:rsidP="00353B8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BCA8B39" w14:textId="6AC3958B" w:rsidR="00BC651C" w:rsidRDefault="006A2515" w:rsidP="00327A2F">
      <w:pPr>
        <w:pStyle w:val="1"/>
        <w:rPr>
          <w:rFonts w:hint="eastAsia"/>
        </w:rPr>
      </w:pPr>
      <w:r>
        <w:t>W</w:t>
      </w:r>
      <w:r>
        <w:rPr>
          <w:rFonts w:hint="eastAsia"/>
        </w:rPr>
        <w:t>atcher机制和它的原理</w:t>
      </w:r>
    </w:p>
    <w:p w14:paraId="3BC1D1D9" w14:textId="77777777" w:rsidR="00C7063E" w:rsidRPr="00C7063E" w:rsidRDefault="00C7063E" w:rsidP="00C7063E">
      <w:pPr>
        <w:widowControl/>
        <w:shd w:val="clear" w:color="auto" w:fill="FFFFFF"/>
      </w:pPr>
      <w:r w:rsidRPr="00C7063E">
        <w:rPr>
          <w:rFonts w:hint="eastAsia"/>
        </w:rPr>
        <w:t>Zookeeper可以提供分布式数据的发布/订阅功能，依赖的就是</w:t>
      </w:r>
      <w:proofErr w:type="spellStart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监听机制。</w:t>
      </w:r>
    </w:p>
    <w:p w14:paraId="159C4D8C" w14:textId="77777777" w:rsidR="00C7063E" w:rsidRPr="00C7063E" w:rsidRDefault="00C7063E" w:rsidP="00C7063E">
      <w:pPr>
        <w:widowControl/>
        <w:shd w:val="clear" w:color="auto" w:fill="FFFFFF"/>
        <w:rPr>
          <w:rFonts w:hint="eastAsia"/>
        </w:rPr>
      </w:pPr>
      <w:r w:rsidRPr="00C7063E">
        <w:rPr>
          <w:rFonts w:hint="eastAsia"/>
        </w:rPr>
        <w:t>客户端可以向服务</w:t>
      </w:r>
      <w:proofErr w:type="gramStart"/>
      <w:r w:rsidRPr="00C7063E">
        <w:rPr>
          <w:rFonts w:hint="eastAsia"/>
        </w:rPr>
        <w:t>端注册</w:t>
      </w:r>
      <w:proofErr w:type="spellStart"/>
      <w:proofErr w:type="gramEnd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监听，服务端的指定事件触发之后，就会向客户端发送一个事件通知。</w:t>
      </w:r>
    </w:p>
    <w:p w14:paraId="2857B3ED" w14:textId="77777777" w:rsidR="00C7063E" w:rsidRPr="00C7063E" w:rsidRDefault="00C7063E" w:rsidP="00C7063E">
      <w:pPr>
        <w:widowControl/>
        <w:shd w:val="clear" w:color="auto" w:fill="FFFFFF"/>
        <w:rPr>
          <w:rFonts w:hint="eastAsia"/>
        </w:rPr>
      </w:pPr>
      <w:r w:rsidRPr="00C7063E">
        <w:rPr>
          <w:rFonts w:hint="eastAsia"/>
        </w:rPr>
        <w:t>他有几个特性：</w:t>
      </w:r>
    </w:p>
    <w:p w14:paraId="479E4A30" w14:textId="77777777" w:rsidR="00C7063E" w:rsidRPr="00C7063E" w:rsidRDefault="00C7063E" w:rsidP="00C7063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hint="eastAsia"/>
        </w:rPr>
      </w:pPr>
      <w:r w:rsidRPr="00C7063E">
        <w:rPr>
          <w:rFonts w:hint="eastAsia"/>
        </w:rPr>
        <w:t>一次性：一旦一个</w:t>
      </w:r>
      <w:proofErr w:type="spellStart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触发之后，Zookeeper就会将它从存储中移除</w:t>
      </w:r>
    </w:p>
    <w:p w14:paraId="1E90EB08" w14:textId="77777777" w:rsidR="00C7063E" w:rsidRPr="00C7063E" w:rsidRDefault="00C7063E" w:rsidP="00C7063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hint="eastAsia"/>
        </w:rPr>
      </w:pPr>
      <w:r w:rsidRPr="00C7063E">
        <w:rPr>
          <w:rFonts w:hint="eastAsia"/>
        </w:rPr>
        <w:t>客户端串行：客户端的</w:t>
      </w:r>
      <w:proofErr w:type="spellStart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回调处理是串行同步的过程，不要因为一个</w:t>
      </w:r>
      <w:proofErr w:type="spellStart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的逻辑阻塞整个客户端</w:t>
      </w:r>
    </w:p>
    <w:p w14:paraId="38955258" w14:textId="77777777" w:rsidR="00C7063E" w:rsidRPr="00C7063E" w:rsidRDefault="00C7063E" w:rsidP="00C7063E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hint="eastAsia"/>
        </w:rPr>
      </w:pPr>
      <w:r w:rsidRPr="00C7063E">
        <w:rPr>
          <w:rFonts w:hint="eastAsia"/>
        </w:rPr>
        <w:t>轻量：</w:t>
      </w:r>
      <w:proofErr w:type="spellStart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通知的单位是</w:t>
      </w:r>
      <w:proofErr w:type="spellStart"/>
      <w:r w:rsidRPr="00C7063E">
        <w:rPr>
          <w:rFonts w:hint="eastAsia"/>
        </w:rPr>
        <w:t>WathedEvent</w:t>
      </w:r>
      <w:proofErr w:type="spellEnd"/>
      <w:r w:rsidRPr="00C7063E">
        <w:rPr>
          <w:rFonts w:hint="eastAsia"/>
        </w:rPr>
        <w:t>，只包含通知状态、事件类型和节点路径，不包含具体的事件内容，具体的时间内容需要客户端主动去重新获取数据</w:t>
      </w:r>
    </w:p>
    <w:p w14:paraId="5384DBE6" w14:textId="77777777" w:rsidR="00C7063E" w:rsidRPr="00C7063E" w:rsidRDefault="00C7063E" w:rsidP="00C7063E">
      <w:pPr>
        <w:widowControl/>
        <w:shd w:val="clear" w:color="auto" w:fill="FFFFFF"/>
        <w:rPr>
          <w:rFonts w:hint="eastAsia"/>
        </w:rPr>
      </w:pPr>
      <w:r w:rsidRPr="00C7063E">
        <w:rPr>
          <w:rFonts w:hint="eastAsia"/>
        </w:rPr>
        <w:t>主要流程如下：</w:t>
      </w:r>
    </w:p>
    <w:p w14:paraId="2AF4EFE8" w14:textId="77777777" w:rsidR="00C7063E" w:rsidRPr="00C7063E" w:rsidRDefault="00C7063E" w:rsidP="00C7063E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hint="eastAsia"/>
        </w:rPr>
      </w:pPr>
      <w:r w:rsidRPr="00C7063E">
        <w:rPr>
          <w:rFonts w:hint="eastAsia"/>
        </w:rPr>
        <w:t>客户端向服务</w:t>
      </w:r>
      <w:proofErr w:type="gramStart"/>
      <w:r w:rsidRPr="00C7063E">
        <w:rPr>
          <w:rFonts w:hint="eastAsia"/>
        </w:rPr>
        <w:t>端注册</w:t>
      </w:r>
      <w:proofErr w:type="spellStart"/>
      <w:proofErr w:type="gramEnd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监听</w:t>
      </w:r>
    </w:p>
    <w:p w14:paraId="11A45999" w14:textId="77777777" w:rsidR="00C7063E" w:rsidRPr="00C7063E" w:rsidRDefault="00C7063E" w:rsidP="00C7063E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hint="eastAsia"/>
        </w:rPr>
      </w:pPr>
      <w:r w:rsidRPr="00C7063E">
        <w:rPr>
          <w:rFonts w:hint="eastAsia"/>
        </w:rPr>
        <w:t>保存</w:t>
      </w:r>
      <w:proofErr w:type="spellStart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对象到客户端本地的</w:t>
      </w:r>
      <w:proofErr w:type="spellStart"/>
      <w:r w:rsidRPr="00C7063E">
        <w:rPr>
          <w:rFonts w:hint="eastAsia"/>
        </w:rPr>
        <w:t>WatherManager</w:t>
      </w:r>
      <w:proofErr w:type="spellEnd"/>
      <w:r w:rsidRPr="00C7063E">
        <w:rPr>
          <w:rFonts w:hint="eastAsia"/>
        </w:rPr>
        <w:t>中</w:t>
      </w:r>
    </w:p>
    <w:p w14:paraId="39F8B67C" w14:textId="791D224C" w:rsidR="00BC651C" w:rsidRPr="00C7063E" w:rsidRDefault="00C7063E" w:rsidP="008C6B2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hint="eastAsia"/>
        </w:rPr>
      </w:pPr>
      <w:r w:rsidRPr="00C7063E">
        <w:rPr>
          <w:rFonts w:hint="eastAsia"/>
        </w:rPr>
        <w:t>服务端</w:t>
      </w:r>
      <w:proofErr w:type="spellStart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事件触发后，客户端收到服务端通知，从</w:t>
      </w:r>
      <w:proofErr w:type="spellStart"/>
      <w:r w:rsidRPr="00C7063E">
        <w:rPr>
          <w:rFonts w:hint="eastAsia"/>
        </w:rPr>
        <w:t>WatherManager</w:t>
      </w:r>
      <w:proofErr w:type="spellEnd"/>
      <w:r w:rsidRPr="00C7063E">
        <w:rPr>
          <w:rFonts w:hint="eastAsia"/>
        </w:rPr>
        <w:t>中取出对应</w:t>
      </w:r>
      <w:proofErr w:type="spellStart"/>
      <w:r w:rsidRPr="00C7063E">
        <w:rPr>
          <w:rFonts w:hint="eastAsia"/>
        </w:rPr>
        <w:t>Wather</w:t>
      </w:r>
      <w:proofErr w:type="spellEnd"/>
      <w:r w:rsidRPr="00C7063E">
        <w:rPr>
          <w:rFonts w:hint="eastAsia"/>
        </w:rPr>
        <w:t>对象执行回调逻辑</w:t>
      </w:r>
    </w:p>
    <w:p w14:paraId="0E5E9D73" w14:textId="3D65764B" w:rsidR="00BC651C" w:rsidRDefault="00BC0D90" w:rsidP="008C6B29">
      <w:pPr>
        <w:pStyle w:val="1"/>
        <w:rPr>
          <w:rFonts w:hint="eastAsia"/>
        </w:rPr>
      </w:pPr>
      <w:r>
        <w:t>Z</w:t>
      </w:r>
      <w:r>
        <w:rPr>
          <w:rFonts w:hint="eastAsia"/>
        </w:rPr>
        <w:t>ookeeper是如何保持数据一致性的</w:t>
      </w:r>
    </w:p>
    <w:p w14:paraId="733BE7CC" w14:textId="77777777" w:rsidR="008E6C91" w:rsidRPr="008E6C91" w:rsidRDefault="008E6C91" w:rsidP="008E6C91">
      <w:pPr>
        <w:widowControl/>
        <w:shd w:val="clear" w:color="auto" w:fill="FFFFFF"/>
      </w:pPr>
      <w:r w:rsidRPr="008E6C91">
        <w:rPr>
          <w:rFonts w:hint="eastAsia"/>
        </w:rPr>
        <w:t>Zookeeper通过ZAB原子广播协议来实现数据的最终顺序一致性，他是一个类似2PC两阶段提交的过程。</w:t>
      </w:r>
    </w:p>
    <w:p w14:paraId="5C386C74" w14:textId="77777777" w:rsidR="008E6C91" w:rsidRPr="008E6C91" w:rsidRDefault="008E6C91" w:rsidP="008E6C91">
      <w:pPr>
        <w:widowControl/>
        <w:shd w:val="clear" w:color="auto" w:fill="FFFFFF"/>
        <w:rPr>
          <w:rFonts w:hint="eastAsia"/>
        </w:rPr>
      </w:pPr>
      <w:r w:rsidRPr="008E6C91">
        <w:rPr>
          <w:rFonts w:hint="eastAsia"/>
        </w:rPr>
        <w:t>由于Zookeeper只有Leader节点可以写入数据，如果是其他节点收到写入数据的请求，则会将之转发给Leader节点。</w:t>
      </w:r>
    </w:p>
    <w:p w14:paraId="7BA574FB" w14:textId="77777777" w:rsidR="008E6C91" w:rsidRPr="008E6C91" w:rsidRDefault="008E6C91" w:rsidP="008E6C91">
      <w:pPr>
        <w:widowControl/>
        <w:shd w:val="clear" w:color="auto" w:fill="FFFFFF"/>
        <w:rPr>
          <w:rFonts w:hint="eastAsia"/>
        </w:rPr>
      </w:pPr>
      <w:r w:rsidRPr="008E6C91">
        <w:rPr>
          <w:rFonts w:hint="eastAsia"/>
        </w:rPr>
        <w:t>主要流程如下：</w:t>
      </w:r>
    </w:p>
    <w:p w14:paraId="1585AF08" w14:textId="77777777" w:rsidR="008E6C91" w:rsidRPr="008E6C91" w:rsidRDefault="008E6C91" w:rsidP="008E6C9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hint="eastAsia"/>
        </w:rPr>
      </w:pPr>
      <w:r w:rsidRPr="008E6C91">
        <w:rPr>
          <w:rFonts w:hint="eastAsia"/>
        </w:rPr>
        <w:t>Leader收到请求之后，将它转换为一个proposal提议，并且为每个提议分配一个全局唯一递增的事务ID：</w:t>
      </w:r>
      <w:proofErr w:type="spellStart"/>
      <w:r w:rsidRPr="008E6C91">
        <w:rPr>
          <w:rFonts w:hint="eastAsia"/>
        </w:rPr>
        <w:t>zxid</w:t>
      </w:r>
      <w:proofErr w:type="spellEnd"/>
      <w:r w:rsidRPr="008E6C91">
        <w:rPr>
          <w:rFonts w:hint="eastAsia"/>
        </w:rPr>
        <w:t>，然后把提议放入到一个FIFO的队列中，按照FIFO的策略发送给所有的Follower</w:t>
      </w:r>
    </w:p>
    <w:p w14:paraId="44988479" w14:textId="77777777" w:rsidR="008E6C91" w:rsidRPr="008E6C91" w:rsidRDefault="008E6C91" w:rsidP="008E6C9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hint="eastAsia"/>
        </w:rPr>
      </w:pPr>
      <w:r w:rsidRPr="008E6C91">
        <w:rPr>
          <w:rFonts w:hint="eastAsia"/>
        </w:rPr>
        <w:lastRenderedPageBreak/>
        <w:t>Follower收到提议之后，以事务日志的形式写入到本地磁盘中，写入成功后返回ACK给Leader</w:t>
      </w:r>
    </w:p>
    <w:p w14:paraId="2A1EE323" w14:textId="77777777" w:rsidR="008E6C91" w:rsidRPr="008E6C91" w:rsidRDefault="008E6C91" w:rsidP="008E6C9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hint="eastAsia"/>
        </w:rPr>
      </w:pPr>
      <w:r w:rsidRPr="008E6C91">
        <w:rPr>
          <w:rFonts w:hint="eastAsia"/>
        </w:rPr>
        <w:t>Leader在收到超过半数的Follower的ACK之后，即可认为数据写入成功，就会发送commit命令给Follower告诉他们可以提交proposal了</w:t>
      </w:r>
    </w:p>
    <w:p w14:paraId="2A7D747A" w14:textId="113F99AE" w:rsidR="00BC651C" w:rsidRDefault="00BC651C"/>
    <w:p w14:paraId="4FF75910" w14:textId="5F20A522" w:rsidR="00E11562" w:rsidRDefault="00E11562"/>
    <w:p w14:paraId="36AB3242" w14:textId="77777777" w:rsidR="00E11562" w:rsidRPr="00800FA1" w:rsidRDefault="00E11562" w:rsidP="00E1156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0FA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ZAB包含两种基本模式，崩溃恢复和消息广播。</w:t>
      </w:r>
    </w:p>
    <w:p w14:paraId="60B3EDF5" w14:textId="77777777" w:rsidR="00E11562" w:rsidRPr="00800FA1" w:rsidRDefault="00E11562" w:rsidP="00E1156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00FA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整个集群服务在启动、网络中断或者重启等异常情况的时候，首先会进入到崩溃恢复状态，此时会通过选举产生Leader节点，当集群过半的节点都和Leader状态同步之后，ZAB就会退出恢复模式。之后，就会进入消息广播的模式。</w:t>
      </w:r>
    </w:p>
    <w:p w14:paraId="4DB404D6" w14:textId="23AC1D4C" w:rsidR="00372B27" w:rsidRDefault="00372B27" w:rsidP="00372B27">
      <w:pPr>
        <w:pStyle w:val="1"/>
      </w:pPr>
      <w:r>
        <w:rPr>
          <w:rFonts w:hint="eastAsia"/>
        </w:rPr>
        <w:t>Zookeeper如何进行Leader选举的</w:t>
      </w:r>
    </w:p>
    <w:p w14:paraId="5757E055" w14:textId="77777777" w:rsidR="001F34BA" w:rsidRPr="001F34BA" w:rsidRDefault="001F34BA" w:rsidP="001F34BA">
      <w:pPr>
        <w:widowControl/>
        <w:shd w:val="clear" w:color="auto" w:fill="FFFFFF"/>
      </w:pPr>
      <w:r w:rsidRPr="001F34BA">
        <w:rPr>
          <w:rFonts w:hint="eastAsia"/>
        </w:rPr>
        <w:t>Leader的选举可以分为两个方面，同时选举主要包含事务</w:t>
      </w:r>
      <w:proofErr w:type="spellStart"/>
      <w:r w:rsidRPr="001F34BA">
        <w:rPr>
          <w:rFonts w:hint="eastAsia"/>
        </w:rPr>
        <w:t>zxid</w:t>
      </w:r>
      <w:proofErr w:type="spellEnd"/>
      <w:r w:rsidRPr="001F34BA">
        <w:rPr>
          <w:rFonts w:hint="eastAsia"/>
        </w:rPr>
        <w:t>和</w:t>
      </w:r>
      <w:proofErr w:type="spellStart"/>
      <w:r w:rsidRPr="001F34BA">
        <w:rPr>
          <w:rFonts w:hint="eastAsia"/>
        </w:rPr>
        <w:t>myid</w:t>
      </w:r>
      <w:proofErr w:type="spellEnd"/>
      <w:r w:rsidRPr="001F34BA">
        <w:rPr>
          <w:rFonts w:hint="eastAsia"/>
        </w:rPr>
        <w:t>，节点主要包含LEADING\FOLLOWING\LOOKING3个状态。</w:t>
      </w:r>
    </w:p>
    <w:p w14:paraId="61460C98" w14:textId="77777777" w:rsidR="001F34BA" w:rsidRPr="001F34BA" w:rsidRDefault="001F34BA" w:rsidP="001F34B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hint="eastAsia"/>
        </w:rPr>
      </w:pPr>
      <w:r w:rsidRPr="001F34BA">
        <w:rPr>
          <w:rFonts w:hint="eastAsia"/>
        </w:rPr>
        <w:t>服务启动期间的选举</w:t>
      </w:r>
    </w:p>
    <w:p w14:paraId="575E1CC0" w14:textId="77777777" w:rsidR="001F34BA" w:rsidRPr="001F34BA" w:rsidRDefault="001F34BA" w:rsidP="001F34B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hint="eastAsia"/>
        </w:rPr>
      </w:pPr>
      <w:r w:rsidRPr="001F34BA">
        <w:rPr>
          <w:rFonts w:hint="eastAsia"/>
        </w:rPr>
        <w:t>服务运行期间的选举</w:t>
      </w:r>
    </w:p>
    <w:p w14:paraId="5081E36A" w14:textId="77777777" w:rsidR="001F34BA" w:rsidRPr="001F34BA" w:rsidRDefault="001F34BA" w:rsidP="001F34BA">
      <w:pPr>
        <w:widowControl/>
        <w:shd w:val="clear" w:color="auto" w:fill="FFFFFF"/>
        <w:rPr>
          <w:rFonts w:hint="eastAsia"/>
        </w:rPr>
      </w:pPr>
      <w:r w:rsidRPr="001F34BA">
        <w:rPr>
          <w:rFonts w:hint="eastAsia"/>
        </w:rPr>
        <w:t>服务启动期间的选举</w:t>
      </w:r>
    </w:p>
    <w:p w14:paraId="21FE4867" w14:textId="77777777" w:rsidR="001F34BA" w:rsidRPr="001F34BA" w:rsidRDefault="001F34BA" w:rsidP="001F34B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hint="eastAsia"/>
        </w:rPr>
      </w:pPr>
      <w:r w:rsidRPr="001F34BA">
        <w:rPr>
          <w:rFonts w:hint="eastAsia"/>
        </w:rPr>
        <w:t>首先，每个节点都会对自己进行投票，然后把投票信息广播给集群中的其他节点</w:t>
      </w:r>
    </w:p>
    <w:p w14:paraId="332C6AAA" w14:textId="77777777" w:rsidR="001F34BA" w:rsidRPr="001F34BA" w:rsidRDefault="001F34BA" w:rsidP="001F34B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hint="eastAsia"/>
        </w:rPr>
      </w:pPr>
      <w:r w:rsidRPr="001F34BA">
        <w:rPr>
          <w:rFonts w:hint="eastAsia"/>
        </w:rPr>
        <w:t>节点接收到其他节点的投票信息，然后和自己的投票进行比较，首先</w:t>
      </w:r>
      <w:proofErr w:type="spellStart"/>
      <w:r w:rsidRPr="001F34BA">
        <w:rPr>
          <w:rFonts w:hint="eastAsia"/>
        </w:rPr>
        <w:t>zxid</w:t>
      </w:r>
      <w:proofErr w:type="spellEnd"/>
      <w:r w:rsidRPr="001F34BA">
        <w:rPr>
          <w:rFonts w:hint="eastAsia"/>
        </w:rPr>
        <w:t>较大的优先，如果</w:t>
      </w:r>
      <w:proofErr w:type="spellStart"/>
      <w:r w:rsidRPr="001F34BA">
        <w:rPr>
          <w:rFonts w:hint="eastAsia"/>
        </w:rPr>
        <w:t>zxid</w:t>
      </w:r>
      <w:proofErr w:type="spellEnd"/>
      <w:r w:rsidRPr="001F34BA">
        <w:rPr>
          <w:rFonts w:hint="eastAsia"/>
        </w:rPr>
        <w:t>相同那么则会去选择</w:t>
      </w:r>
      <w:proofErr w:type="spellStart"/>
      <w:r w:rsidRPr="001F34BA">
        <w:rPr>
          <w:rFonts w:hint="eastAsia"/>
        </w:rPr>
        <w:t>myid</w:t>
      </w:r>
      <w:proofErr w:type="spellEnd"/>
      <w:r w:rsidRPr="001F34BA">
        <w:rPr>
          <w:rFonts w:hint="eastAsia"/>
        </w:rPr>
        <w:t>更大者，此时大家都是LOOKING的状态</w:t>
      </w:r>
    </w:p>
    <w:p w14:paraId="4A04CE07" w14:textId="77777777" w:rsidR="001F34BA" w:rsidRPr="001F34BA" w:rsidRDefault="001F34BA" w:rsidP="001F34B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hint="eastAsia"/>
        </w:rPr>
      </w:pPr>
      <w:r w:rsidRPr="001F34BA">
        <w:rPr>
          <w:rFonts w:hint="eastAsia"/>
        </w:rPr>
        <w:t>投票完成之后，开始统计投票信息，如果集群中过半的机器都选择了某个节点机器作为leader，那么选举结束</w:t>
      </w:r>
    </w:p>
    <w:p w14:paraId="3560CD51" w14:textId="77777777" w:rsidR="001F34BA" w:rsidRPr="001F34BA" w:rsidRDefault="001F34BA" w:rsidP="001F34B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hint="eastAsia"/>
        </w:rPr>
      </w:pPr>
      <w:r w:rsidRPr="001F34BA">
        <w:rPr>
          <w:rFonts w:hint="eastAsia"/>
        </w:rPr>
        <w:t>最后，更新各个节点的状态，leader改为LEADING状态，follower改为FOLLOWING状态</w:t>
      </w:r>
    </w:p>
    <w:p w14:paraId="5DB1700B" w14:textId="77777777" w:rsidR="001F34BA" w:rsidRPr="001F34BA" w:rsidRDefault="001F34BA" w:rsidP="001F34BA">
      <w:pPr>
        <w:widowControl/>
        <w:shd w:val="clear" w:color="auto" w:fill="FFFFFF"/>
        <w:rPr>
          <w:rFonts w:hint="eastAsia"/>
        </w:rPr>
      </w:pPr>
      <w:r w:rsidRPr="001F34BA">
        <w:rPr>
          <w:rFonts w:hint="eastAsia"/>
        </w:rPr>
        <w:t>服务运行期间的选举</w:t>
      </w:r>
    </w:p>
    <w:p w14:paraId="7B244B1B" w14:textId="77777777" w:rsidR="001F34BA" w:rsidRPr="001F34BA" w:rsidRDefault="001F34BA" w:rsidP="001F34BA">
      <w:pPr>
        <w:widowControl/>
        <w:shd w:val="clear" w:color="auto" w:fill="FFFFFF"/>
        <w:rPr>
          <w:rFonts w:hint="eastAsia"/>
        </w:rPr>
      </w:pPr>
      <w:r w:rsidRPr="001F34BA">
        <w:rPr>
          <w:rFonts w:hint="eastAsia"/>
        </w:rPr>
        <w:t>如果开始选举出来的leader节点</w:t>
      </w:r>
      <w:proofErr w:type="gramStart"/>
      <w:r w:rsidRPr="001F34BA">
        <w:rPr>
          <w:rFonts w:hint="eastAsia"/>
        </w:rPr>
        <w:t>宕</w:t>
      </w:r>
      <w:proofErr w:type="gramEnd"/>
      <w:r w:rsidRPr="001F34BA">
        <w:rPr>
          <w:rFonts w:hint="eastAsia"/>
        </w:rPr>
        <w:t>机了，那么运行期间就会重新进行leader的选举。</w:t>
      </w:r>
    </w:p>
    <w:p w14:paraId="3A624757" w14:textId="77777777" w:rsidR="001F34BA" w:rsidRPr="001F34BA" w:rsidRDefault="001F34BA" w:rsidP="001F34B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hint="eastAsia"/>
        </w:rPr>
      </w:pPr>
      <w:r w:rsidRPr="001F34BA">
        <w:rPr>
          <w:rFonts w:hint="eastAsia"/>
        </w:rPr>
        <w:t>leader</w:t>
      </w:r>
      <w:proofErr w:type="gramStart"/>
      <w:r w:rsidRPr="001F34BA">
        <w:rPr>
          <w:rFonts w:hint="eastAsia"/>
        </w:rPr>
        <w:t>宕</w:t>
      </w:r>
      <w:proofErr w:type="gramEnd"/>
      <w:r w:rsidRPr="001F34BA">
        <w:rPr>
          <w:rFonts w:hint="eastAsia"/>
        </w:rPr>
        <w:t>机之后，非observer节点都会把自己的状态修改为LOOKING状态，然后重新进入选举流程</w:t>
      </w:r>
    </w:p>
    <w:p w14:paraId="6757AA3F" w14:textId="77777777" w:rsidR="001F34BA" w:rsidRPr="001F34BA" w:rsidRDefault="001F34BA" w:rsidP="001F34B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hint="eastAsia"/>
        </w:rPr>
      </w:pPr>
      <w:r w:rsidRPr="001F34BA">
        <w:rPr>
          <w:rFonts w:hint="eastAsia"/>
        </w:rPr>
        <w:t>生成投票信息(</w:t>
      </w:r>
      <w:proofErr w:type="spellStart"/>
      <w:r w:rsidRPr="001F34BA">
        <w:rPr>
          <w:rFonts w:hint="eastAsia"/>
        </w:rPr>
        <w:t>myid,zxid</w:t>
      </w:r>
      <w:proofErr w:type="spellEnd"/>
      <w:r w:rsidRPr="001F34BA">
        <w:rPr>
          <w:rFonts w:hint="eastAsia"/>
        </w:rPr>
        <w:t>)，同样，第一轮的投票大家都会把票投给自己，然后把投票信息广播出去</w:t>
      </w:r>
    </w:p>
    <w:p w14:paraId="292B2454" w14:textId="77777777" w:rsidR="001F34BA" w:rsidRPr="001F34BA" w:rsidRDefault="001F34BA" w:rsidP="001F34BA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hint="eastAsia"/>
        </w:rPr>
      </w:pPr>
      <w:r w:rsidRPr="001F34BA">
        <w:rPr>
          <w:rFonts w:hint="eastAsia"/>
        </w:rPr>
        <w:t>接下来的流程和上面的选举是一样的，都会优先以</w:t>
      </w:r>
      <w:proofErr w:type="spellStart"/>
      <w:r w:rsidRPr="001F34BA">
        <w:rPr>
          <w:rFonts w:hint="eastAsia"/>
        </w:rPr>
        <w:t>zxid</w:t>
      </w:r>
      <w:proofErr w:type="spellEnd"/>
      <w:r w:rsidRPr="001F34BA">
        <w:rPr>
          <w:rFonts w:hint="eastAsia"/>
        </w:rPr>
        <w:t>，然后选择</w:t>
      </w:r>
      <w:proofErr w:type="spellStart"/>
      <w:r w:rsidRPr="001F34BA">
        <w:rPr>
          <w:rFonts w:hint="eastAsia"/>
        </w:rPr>
        <w:t>myid</w:t>
      </w:r>
      <w:proofErr w:type="spellEnd"/>
      <w:r w:rsidRPr="001F34BA">
        <w:rPr>
          <w:rFonts w:hint="eastAsia"/>
        </w:rPr>
        <w:t>，最后统计投票信息，修改节点状态，选举结束</w:t>
      </w:r>
    </w:p>
    <w:p w14:paraId="38FB97FA" w14:textId="77777777" w:rsidR="00AF11D3" w:rsidRDefault="00AF11D3" w:rsidP="00AF11D3">
      <w:pPr>
        <w:pStyle w:val="1"/>
      </w:pPr>
      <w:r>
        <w:rPr>
          <w:rFonts w:hint="eastAsia"/>
        </w:rPr>
        <w:t>那选举之后又是怎样进行数据同步的？</w:t>
      </w:r>
    </w:p>
    <w:p w14:paraId="2702206C" w14:textId="77777777" w:rsidR="00AF11D3" w:rsidRPr="00681142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那实际上Zookeeper在选举之后，Follower和Observer（统称为Learner）就会去向Leader注册，然后就会开始数据同步的过程。</w:t>
      </w:r>
    </w:p>
    <w:p w14:paraId="17A29778" w14:textId="77777777" w:rsidR="00AF11D3" w:rsidRPr="00681142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数据同步包含3个主要值和4种形式。</w:t>
      </w:r>
    </w:p>
    <w:p w14:paraId="53998DF7" w14:textId="77777777" w:rsidR="00AF11D3" w:rsidRPr="00681142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：Learner服务器最后处理的ZXID</w:t>
      </w:r>
    </w:p>
    <w:p w14:paraId="44E81F7C" w14:textId="77777777" w:rsidR="00AF11D3" w:rsidRPr="00681142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minCommittedLog</w:t>
      </w:r>
      <w:proofErr w:type="spellEnd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：Leader提议缓存队列中最小ZXID</w:t>
      </w:r>
    </w:p>
    <w:p w14:paraId="180CC153" w14:textId="77777777" w:rsidR="00AF11D3" w:rsidRPr="00681142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maxCommittedLog</w:t>
      </w:r>
      <w:proofErr w:type="spellEnd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：Leader提议缓存队列中最大ZXID</w:t>
      </w:r>
    </w:p>
    <w:p w14:paraId="3C61487F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lastRenderedPageBreak/>
        <w:t>直接差异化同步 DIFF同步</w:t>
      </w:r>
    </w:p>
    <w:p w14:paraId="7B270494" w14:textId="77777777" w:rsidR="00AF11D3" w:rsidRPr="00681142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</w:t>
      </w:r>
      <w:proofErr w:type="spellStart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proofErr w:type="spellStart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minCommittedLog</w:t>
      </w:r>
      <w:proofErr w:type="spellEnd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proofErr w:type="spellStart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maxCommittedLog</w:t>
      </w:r>
      <w:proofErr w:type="spellEnd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之间，那么则说明Learner服务器还没有完全同步最新的数据。</w:t>
      </w:r>
    </w:p>
    <w:p w14:paraId="22E796CE" w14:textId="77777777" w:rsidR="00AF11D3" w:rsidRPr="00681142" w:rsidRDefault="00AF11D3" w:rsidP="0068114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首先Leader向Learner发送DIFF指令，代表开始差异化同步，然后把差异数据（从</w:t>
      </w:r>
      <w:proofErr w:type="spellStart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proofErr w:type="spellStart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maxCommittedLog</w:t>
      </w:r>
      <w:proofErr w:type="spellEnd"/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之间的数据）提议proposal发送给Learner</w:t>
      </w:r>
    </w:p>
    <w:p w14:paraId="29912C30" w14:textId="77777777" w:rsidR="00AF11D3" w:rsidRPr="00681142" w:rsidRDefault="00AF11D3" w:rsidP="0068114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发送完成之后发送一个NEWLEADER命令给Learner，同时Learner返回ACK表示已经完成了同步</w:t>
      </w:r>
    </w:p>
    <w:p w14:paraId="0BC74B04" w14:textId="3228DB9C" w:rsidR="00AF11D3" w:rsidRPr="00BA2EA3" w:rsidRDefault="00AF11D3" w:rsidP="00BA2EA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811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接着等待集群中过半的Learner响应了ACK之后，就发送一个UPTODATE命令，Learner返回ACK，同步流程结束</w:t>
      </w:r>
    </w:p>
    <w:p w14:paraId="77959897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30"/>
        </w:rPr>
      </w:pPr>
      <w:proofErr w:type="gramStart"/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先回滚再差异</w:t>
      </w:r>
      <w:proofErr w:type="gramEnd"/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化同步 TRUNC+DIFF同步</w:t>
      </w:r>
    </w:p>
    <w:p w14:paraId="410BC547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这个设置针对的是一个异常的场景。</w:t>
      </w:r>
    </w:p>
    <w:p w14:paraId="7B9C0856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如果Leader刚生成一个proposal，还没有来得及发送出去，此时Leader</w:t>
      </w:r>
      <w:proofErr w:type="gram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宕</w:t>
      </w:r>
      <w:proofErr w:type="gram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机，重新选举之后作为Follower，但是新的Leader没有这个proposal数据。</w:t>
      </w:r>
    </w:p>
    <w:p w14:paraId="2BF8B963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举个栗子：</w:t>
      </w:r>
    </w:p>
    <w:p w14:paraId="7FECE566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假设现在的Leader是A，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minCommittedLog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=1，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maxCommittedLog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=3，刚好生成的一个proposal的ZXID=4，然后挂了。</w:t>
      </w:r>
    </w:p>
    <w:p w14:paraId="3E298379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重新选举出来的Leader是B，B之后又处理了2个提议，然后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minCommittedLog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=1，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maxCommittedLog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=5。</w:t>
      </w:r>
    </w:p>
    <w:p w14:paraId="59A597E4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这时候A的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=4，在(1,5)之间。</w:t>
      </w:r>
    </w:p>
    <w:p w14:paraId="40C0E4FD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那么这一条只存在于A的提议怎么处理？</w:t>
      </w:r>
    </w:p>
    <w:p w14:paraId="431D8B9C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A要进行事务回滚，相当于抛弃这条数据，并且回滚到最接近于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的事务，对于A来说，也就是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=3。</w:t>
      </w:r>
    </w:p>
    <w:p w14:paraId="5F81C75F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流程和DIFF一致，只是会先发送一个TRUNC命令，然后再执行差异化DIFF同步。</w:t>
      </w:r>
    </w:p>
    <w:p w14:paraId="10CA7057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proofErr w:type="gramStart"/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仅回滚同步</w:t>
      </w:r>
      <w:proofErr w:type="gramEnd"/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 xml:space="preserve"> TRUNC同步</w:t>
      </w:r>
    </w:p>
    <w:p w14:paraId="41447181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针对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大于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maxCommittedLog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的场景，流程和上述一致，事务将会被回滚到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maxCommittedLog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的记录。</w:t>
      </w:r>
    </w:p>
    <w:p w14:paraId="79C328AB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这个其实就更简单了，也就是你可以认为TRUNC+DIFF中的例子，新的Leader B没有处理提议，所以B中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minCommittedLog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=1，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maxCommittedLog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=3。</w:t>
      </w:r>
    </w:p>
    <w:p w14:paraId="4EFC1AE9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所以A的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=4就会大于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maxCommittedLog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了，也就是A只需要回滚就行了，不需要执行差异化同步DIFF了。</w:t>
      </w:r>
    </w:p>
    <w:p w14:paraId="38A140F9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全量同步 SNAP同步</w:t>
      </w:r>
    </w:p>
    <w:p w14:paraId="1D46729E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适用于两个场景：</w:t>
      </w:r>
    </w:p>
    <w:p w14:paraId="32A7C8ED" w14:textId="77777777" w:rsidR="00AF11D3" w:rsidRPr="00BA2EA3" w:rsidRDefault="00AF11D3" w:rsidP="00BA2EA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小于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minCommittedLog</w:t>
      </w:r>
      <w:proofErr w:type="spellEnd"/>
    </w:p>
    <w:p w14:paraId="69D40868" w14:textId="77777777" w:rsidR="00AF11D3" w:rsidRPr="00BA2EA3" w:rsidRDefault="00AF11D3" w:rsidP="00BA2EA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Leader服务器上没有提议缓存队列，并且</w:t>
      </w:r>
      <w:proofErr w:type="spellStart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PeerLastZxid</w:t>
      </w:r>
      <w:proofErr w:type="spellEnd"/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不等于Leader的最大ZXID</w:t>
      </w:r>
    </w:p>
    <w:p w14:paraId="06537598" w14:textId="77777777" w:rsidR="00AF11D3" w:rsidRPr="00BA2EA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A2E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这两种场景下，Leader将会发送SNAP命令，把全量的数据都发送给Learner进行同步。</w:t>
      </w:r>
    </w:p>
    <w:p w14:paraId="4AD30CB4" w14:textId="77777777" w:rsidR="00AF11D3" w:rsidRDefault="00AF11D3" w:rsidP="00AF11D3">
      <w:pPr>
        <w:pStyle w:val="1"/>
        <w:rPr>
          <w:rFonts w:hint="eastAsia"/>
        </w:rPr>
      </w:pPr>
      <w:r>
        <w:rPr>
          <w:rFonts w:hint="eastAsia"/>
        </w:rPr>
        <w:lastRenderedPageBreak/>
        <w:t>有可能会出现数据不一致的问题吗？</w:t>
      </w:r>
    </w:p>
    <w:p w14:paraId="1D9B2FFB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还是会存在的，我们可以分成3个场景来描述这个问题。</w:t>
      </w:r>
    </w:p>
    <w:p w14:paraId="658C7ACF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查询不一致</w:t>
      </w:r>
    </w:p>
    <w:p w14:paraId="5950541A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因为Zookeeper是过半成功即代表成功，假设我们有5个节点，如果123节点写入成功，如果这时候请求访问到4或者5节点，那么有可能读取不到数据，因为可能数据还没有同步到4、5节点中，也可以认为这算是数据不一致的问题。</w:t>
      </w:r>
    </w:p>
    <w:p w14:paraId="79B761C7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解决方案可以在读取前使用sync命令。</w:t>
      </w:r>
    </w:p>
    <w:p w14:paraId="0B2F048F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leader未发送proposal</w:t>
      </w:r>
      <w:proofErr w:type="gramStart"/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宕</w:t>
      </w:r>
      <w:proofErr w:type="gramEnd"/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机</w:t>
      </w:r>
    </w:p>
    <w:p w14:paraId="25CE9FC4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这也就是数据同步说过的问题。</w:t>
      </w:r>
    </w:p>
    <w:p w14:paraId="02D3F66D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leader刚生成一个proposal，还没有来得及发送出去，此时leader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30"/>
        </w:rPr>
        <w:t>宕</w:t>
      </w:r>
      <w:proofErr w:type="gramEnd"/>
      <w:r>
        <w:rPr>
          <w:rFonts w:ascii="Microsoft YaHei UI" w:eastAsia="Microsoft YaHei UI" w:hAnsi="Microsoft YaHei UI" w:hint="eastAsia"/>
          <w:color w:val="333333"/>
          <w:spacing w:val="30"/>
        </w:rPr>
        <w:t>机，重新选举之后作为follower，但是新的leader没有这个proposal。</w:t>
      </w:r>
    </w:p>
    <w:p w14:paraId="18A16D5F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这种场景下的日志将会被丢弃。</w:t>
      </w:r>
    </w:p>
    <w:p w14:paraId="03ED8AB8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leader发送proposal成功，发送commit前</w:t>
      </w:r>
      <w:proofErr w:type="gramStart"/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宕</w:t>
      </w:r>
      <w:proofErr w:type="gramEnd"/>
      <w:r>
        <w:rPr>
          <w:rStyle w:val="a4"/>
          <w:rFonts w:ascii="Microsoft YaHei UI" w:eastAsia="Microsoft YaHei UI" w:hAnsi="Microsoft YaHei UI" w:hint="eastAsia"/>
          <w:color w:val="000000"/>
          <w:spacing w:val="30"/>
        </w:rPr>
        <w:t>机</w:t>
      </w:r>
    </w:p>
    <w:p w14:paraId="4AEF579C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如果发送proposal成功了，但是在将要发送commit命令前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30"/>
        </w:rPr>
        <w:t>宕</w:t>
      </w:r>
      <w:proofErr w:type="gramEnd"/>
      <w:r>
        <w:rPr>
          <w:rFonts w:ascii="Microsoft YaHei UI" w:eastAsia="Microsoft YaHei UI" w:hAnsi="Microsoft YaHei UI" w:hint="eastAsia"/>
          <w:color w:val="333333"/>
          <w:spacing w:val="30"/>
        </w:rPr>
        <w:t>机了，如果重新进行选举，还是会选择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30"/>
        </w:rPr>
        <w:t>zxid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30"/>
        </w:rPr>
        <w:t>最大的节点作为leader，因此，这个日志并不会被丢弃，会在选举出leader之后重新同步到其他节点当中。</w:t>
      </w:r>
    </w:p>
    <w:p w14:paraId="5B00E04D" w14:textId="77777777" w:rsidR="00AF11D3" w:rsidRDefault="00AF11D3" w:rsidP="00AF11D3">
      <w:pPr>
        <w:pStyle w:val="1"/>
        <w:rPr>
          <w:rFonts w:hint="eastAsia"/>
        </w:rPr>
      </w:pPr>
      <w:r>
        <w:rPr>
          <w:rFonts w:hint="eastAsia"/>
        </w:rPr>
        <w:lastRenderedPageBreak/>
        <w:t>如果作为注册中心，Zookeeper 和Eureka、Consul、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有什么区别？</w:t>
      </w: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3045"/>
        <w:gridCol w:w="1315"/>
        <w:gridCol w:w="2285"/>
        <w:gridCol w:w="1322"/>
      </w:tblGrid>
      <w:tr w:rsidR="00AF11D3" w14:paraId="491D6848" w14:textId="77777777" w:rsidTr="00AF11D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A9C1A3" w14:textId="77777777" w:rsidR="00AF11D3" w:rsidRDefault="00AF11D3">
            <w:pPr>
              <w:wordWrap w:val="0"/>
              <w:rPr>
                <w:rFonts w:ascii="宋体" w:eastAsia="宋体" w:hAnsi="宋体" w:hint="eastAsia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7677FC" w14:textId="77777777" w:rsidR="00AF11D3" w:rsidRDefault="00AF11D3">
            <w:pPr>
              <w:wordWrap w:val="0"/>
              <w:rPr>
                <w:b/>
                <w:bCs/>
                <w:szCs w:val="21"/>
              </w:rPr>
            </w:pPr>
            <w:proofErr w:type="spellStart"/>
            <w:r>
              <w:rPr>
                <w:rStyle w:val="a4"/>
                <w:color w:val="000000"/>
                <w:szCs w:val="21"/>
              </w:rPr>
              <w:t>Nacos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E5DC5C" w14:textId="77777777" w:rsidR="00AF11D3" w:rsidRDefault="00AF11D3">
            <w:pPr>
              <w:wordWrap w:val="0"/>
              <w:rPr>
                <w:b/>
                <w:bCs/>
                <w:szCs w:val="21"/>
              </w:rPr>
            </w:pPr>
            <w:r>
              <w:rPr>
                <w:rStyle w:val="a4"/>
                <w:color w:val="000000"/>
                <w:szCs w:val="21"/>
              </w:rPr>
              <w:t>Eureka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4378C9" w14:textId="77777777" w:rsidR="00AF11D3" w:rsidRDefault="00AF11D3">
            <w:pPr>
              <w:wordWrap w:val="0"/>
              <w:rPr>
                <w:b/>
                <w:bCs/>
                <w:szCs w:val="21"/>
              </w:rPr>
            </w:pPr>
            <w:r>
              <w:rPr>
                <w:rStyle w:val="a4"/>
                <w:color w:val="000000"/>
                <w:szCs w:val="21"/>
              </w:rPr>
              <w:t>Consul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7D75CF" w14:textId="77777777" w:rsidR="00AF11D3" w:rsidRDefault="00AF11D3">
            <w:pPr>
              <w:wordWrap w:val="0"/>
              <w:rPr>
                <w:b/>
                <w:bCs/>
                <w:szCs w:val="21"/>
              </w:rPr>
            </w:pPr>
            <w:r>
              <w:rPr>
                <w:rStyle w:val="a4"/>
                <w:color w:val="000000"/>
                <w:szCs w:val="21"/>
              </w:rPr>
              <w:t>Zookeeper</w:t>
            </w:r>
          </w:p>
        </w:tc>
      </w:tr>
      <w:tr w:rsidR="00AF11D3" w14:paraId="6DD61A36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366315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一致性协议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83D6B3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CP+AP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0621A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504773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1F5F9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CP</w:t>
            </w:r>
          </w:p>
        </w:tc>
      </w:tr>
      <w:tr w:rsidR="00AF11D3" w14:paraId="662D8E30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B871C4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健康检查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F158A0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TCP/HTTP/MYSQL/Client Beat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E1C599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Client Beat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663F66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TCP/HTTP/</w:t>
            </w:r>
            <w:proofErr w:type="spellStart"/>
            <w:r>
              <w:rPr>
                <w:szCs w:val="21"/>
              </w:rPr>
              <w:t>gRPC</w:t>
            </w:r>
            <w:proofErr w:type="spellEnd"/>
            <w:r>
              <w:rPr>
                <w:szCs w:val="21"/>
              </w:rPr>
              <w:t>/</w:t>
            </w:r>
            <w:proofErr w:type="spellStart"/>
            <w:r>
              <w:rPr>
                <w:szCs w:val="21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AE41B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Keep Alive</w:t>
            </w:r>
          </w:p>
        </w:tc>
      </w:tr>
      <w:tr w:rsidR="00AF11D3" w14:paraId="30A80013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4B1FB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负载均衡策略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1CF5A0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权重/ metadata/Selector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07D650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Ribbon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59714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Fabio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18FD7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</w:tr>
      <w:tr w:rsidR="00AF11D3" w14:paraId="1BC0824E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7B1FE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雪崩保护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1435FE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80726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E7074A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0F51C3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F11D3" w14:paraId="08DF8F8A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53A35B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自动注销实例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EBCA9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8A119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98FFBE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7F6B0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</w:tr>
      <w:tr w:rsidR="00AF11D3" w14:paraId="4072F9B1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924D32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访问协议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A82326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HTTP/DNS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59342F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HTTP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3BE94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HTTP/DNS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22DC86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TCP</w:t>
            </w:r>
          </w:p>
        </w:tc>
      </w:tr>
      <w:tr w:rsidR="00AF11D3" w14:paraId="1A19DD87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E1CA94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监听支持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2549FD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94278E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E58B7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5E2E0F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</w:tr>
      <w:tr w:rsidR="00AF11D3" w14:paraId="36E95406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442FB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多数据中心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9A8733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19EA5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700818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F346A0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不支持</w:t>
            </w:r>
          </w:p>
        </w:tc>
      </w:tr>
      <w:tr w:rsidR="00AF11D3" w14:paraId="0981870B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49333C" w14:textId="77777777" w:rsidR="00AF11D3" w:rsidRDefault="00AF11D3">
            <w:pPr>
              <w:wordWrap w:val="0"/>
              <w:rPr>
                <w:szCs w:val="21"/>
              </w:rPr>
            </w:pPr>
            <w:proofErr w:type="gramStart"/>
            <w:r>
              <w:rPr>
                <w:szCs w:val="21"/>
              </w:rPr>
              <w:t>跨注册</w:t>
            </w:r>
            <w:proofErr w:type="gramEnd"/>
            <w:r>
              <w:rPr>
                <w:szCs w:val="21"/>
              </w:rPr>
              <w:t>中心同步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3F6276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0FE4B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184A47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67E21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不支持</w:t>
            </w:r>
          </w:p>
        </w:tc>
      </w:tr>
      <w:tr w:rsidR="00AF11D3" w14:paraId="576E6FB5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26564F" w14:textId="77777777" w:rsidR="00AF11D3" w:rsidRDefault="00AF11D3">
            <w:pPr>
              <w:wordWrap w:val="0"/>
              <w:rPr>
                <w:szCs w:val="21"/>
              </w:rPr>
            </w:pPr>
            <w:proofErr w:type="spellStart"/>
            <w:r>
              <w:rPr>
                <w:szCs w:val="21"/>
              </w:rPr>
              <w:t>SpringCloud</w:t>
            </w:r>
            <w:proofErr w:type="spellEnd"/>
            <w:r>
              <w:rPr>
                <w:szCs w:val="21"/>
              </w:rPr>
              <w:t>集成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CA0012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71978C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CF83A4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A03BF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不支持</w:t>
            </w:r>
          </w:p>
        </w:tc>
      </w:tr>
      <w:tr w:rsidR="00AF11D3" w14:paraId="07C55AC0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C04ADF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Dubbo集成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517DD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7164BB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3245E8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0A562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</w:tr>
      <w:tr w:rsidR="00AF11D3" w14:paraId="2B034BF2" w14:textId="77777777" w:rsidTr="00AF1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37296E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K8S集成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3D24D9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BB620A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不支持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ACDEDF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EBE31" w14:textId="77777777" w:rsidR="00AF11D3" w:rsidRDefault="00AF11D3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不支持</w:t>
            </w:r>
          </w:p>
        </w:tc>
      </w:tr>
    </w:tbl>
    <w:p w14:paraId="38855D34" w14:textId="04F157CC" w:rsidR="00AF11D3" w:rsidRDefault="00AF11D3" w:rsidP="00E3171E">
      <w:pPr>
        <w:pStyle w:val="1"/>
      </w:pPr>
      <w:r>
        <w:rPr>
          <w:rFonts w:hint="eastAsia"/>
        </w:rPr>
        <w:t>你对于CAP理论怎么理解？</w:t>
      </w:r>
    </w:p>
    <w:p w14:paraId="6F556902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CAP是一个分布式系统设计的定理，他包含3个部分，并且最多只能同时满足其中两个。</w:t>
      </w:r>
    </w:p>
    <w:p w14:paraId="3AAA58C1" w14:textId="77777777" w:rsidR="00AF11D3" w:rsidRDefault="00AF11D3" w:rsidP="00AF11D3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Microsoft YaHei UI" w:eastAsia="Microsoft YaHei UI" w:hAnsi="Microsoft YaHei UI" w:hint="eastAsia"/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Consistency一致性，因为在一个分布式系统中，数据肯定需要在不同的节点之间进行同步，就比如Zookeeper，所以一致性就是指的是数据在不同的节点之间怎样保证一致性，对于纯理论的C而言，默认的规则是忽略掉延迟的，因为如果考虑延迟的话，因为数据同步的过程无论如何都会有延迟的，延迟的过程必然会带来数据的不一致。</w:t>
      </w:r>
    </w:p>
    <w:p w14:paraId="341BB4AA" w14:textId="77777777" w:rsidR="00AF11D3" w:rsidRDefault="00AF11D3" w:rsidP="00AF11D3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Microsoft YaHei UI" w:eastAsia="Microsoft YaHei UI" w:hAnsi="Microsoft YaHei UI" w:hint="eastAsia"/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lastRenderedPageBreak/>
        <w:t>Availability可用性，这个指的是对于每一个请求，节点总是可以在合理的时间返回合理的响应，比如Zookeeper在进行数据同步时，无法对外提供读写服务，不满足可用性要求。这里常有的一个例子是说Zookeeper选举期间无法提供服务不满足A，这个说法并不准确，因为CAP关注的是数据的读写，选举可以认为不在考虑范围之内。所以，可以认为对于数据的读写，无论响应超时还是返回异常都可以认为是不满足A。</w:t>
      </w:r>
    </w:p>
    <w:p w14:paraId="25EE9B5A" w14:textId="77777777" w:rsidR="00AF11D3" w:rsidRDefault="00AF11D3" w:rsidP="00AF11D3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Microsoft YaHei UI" w:eastAsia="Microsoft YaHei UI" w:hAnsi="Microsoft YaHei UI" w:hint="eastAsia"/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>Partition-tolerance分区容错性，因为在一个分布式系统当中，很有可能由于部分节点的网络问题导致整个集群之间的网络不连通，所以就产生了网络分区，整个集群的环境被分隔成不同的</w:t>
      </w:r>
      <w:proofErr w:type="gramStart"/>
      <w:r>
        <w:rPr>
          <w:rFonts w:ascii="Microsoft YaHei UI" w:eastAsia="Microsoft YaHei UI" w:hAnsi="Microsoft YaHei UI" w:hint="eastAsia"/>
          <w:color w:val="000000"/>
        </w:rPr>
        <w:t>的</w:t>
      </w:r>
      <w:proofErr w:type="gramEnd"/>
      <w:r>
        <w:rPr>
          <w:rFonts w:ascii="Microsoft YaHei UI" w:eastAsia="Microsoft YaHei UI" w:hAnsi="Microsoft YaHei UI" w:hint="eastAsia"/>
          <w:color w:val="000000"/>
        </w:rPr>
        <w:t>子网，所以，一般说网络不可能100%的不产生问题，所以P一定会存在。</w:t>
      </w:r>
    </w:p>
    <w:p w14:paraId="4DCA8B02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为什么只能同时满足CAP中的两个呢？</w:t>
      </w:r>
    </w:p>
    <w:p w14:paraId="6E43B838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以A\B两个节点同步数据举例，由于P的存在，那么可能AB同步数据出现问题。</w:t>
      </w:r>
    </w:p>
    <w:p w14:paraId="36FF3D25" w14:textId="77777777" w:rsidR="00AF11D3" w:rsidRDefault="00AF11D3" w:rsidP="00AF11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如果选择AP，由于A的数据未能正确同步到B，所以AB数据不一致，无法满足C。</w:t>
      </w:r>
    </w:p>
    <w:p w14:paraId="32EF93EB" w14:textId="1AE824B4" w:rsidR="00BC651C" w:rsidRPr="00421FD3" w:rsidRDefault="00AF11D3" w:rsidP="00421FD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30"/>
        </w:rPr>
      </w:pPr>
      <w:r>
        <w:rPr>
          <w:rFonts w:ascii="Microsoft YaHei UI" w:eastAsia="Microsoft YaHei UI" w:hAnsi="Microsoft YaHei UI" w:hint="eastAsia"/>
          <w:color w:val="333333"/>
          <w:spacing w:val="30"/>
        </w:rPr>
        <w:t>如果选择CP，那么B就不能提供服务，就无法满足A。</w:t>
      </w:r>
      <w:bookmarkStart w:id="0" w:name="_GoBack"/>
      <w:bookmarkEnd w:id="0"/>
    </w:p>
    <w:sectPr w:rsidR="00BC651C" w:rsidRPr="00421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E9E"/>
    <w:multiLevelType w:val="multilevel"/>
    <w:tmpl w:val="0B4A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41229"/>
    <w:multiLevelType w:val="multilevel"/>
    <w:tmpl w:val="B628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56F37"/>
    <w:multiLevelType w:val="multilevel"/>
    <w:tmpl w:val="AE88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63257"/>
    <w:multiLevelType w:val="multilevel"/>
    <w:tmpl w:val="DC70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95413"/>
    <w:multiLevelType w:val="multilevel"/>
    <w:tmpl w:val="3576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B2D6F"/>
    <w:multiLevelType w:val="multilevel"/>
    <w:tmpl w:val="7B02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B18F0"/>
    <w:multiLevelType w:val="multilevel"/>
    <w:tmpl w:val="D76A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95DF9"/>
    <w:multiLevelType w:val="multilevel"/>
    <w:tmpl w:val="C266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17BEA"/>
    <w:multiLevelType w:val="multilevel"/>
    <w:tmpl w:val="014A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F2D69"/>
    <w:multiLevelType w:val="multilevel"/>
    <w:tmpl w:val="9444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15FFA"/>
    <w:multiLevelType w:val="multilevel"/>
    <w:tmpl w:val="A596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3B"/>
    <w:rsid w:val="00176828"/>
    <w:rsid w:val="001F34BA"/>
    <w:rsid w:val="002564B0"/>
    <w:rsid w:val="002A1AC1"/>
    <w:rsid w:val="002F6A4E"/>
    <w:rsid w:val="00327A2F"/>
    <w:rsid w:val="00353B82"/>
    <w:rsid w:val="00363F3B"/>
    <w:rsid w:val="00372B27"/>
    <w:rsid w:val="004202B8"/>
    <w:rsid w:val="00421FD3"/>
    <w:rsid w:val="0050562F"/>
    <w:rsid w:val="00640A07"/>
    <w:rsid w:val="00681142"/>
    <w:rsid w:val="006A2515"/>
    <w:rsid w:val="00800FA1"/>
    <w:rsid w:val="008C6B29"/>
    <w:rsid w:val="008E6C91"/>
    <w:rsid w:val="008F1A0C"/>
    <w:rsid w:val="009801BE"/>
    <w:rsid w:val="00AD0E39"/>
    <w:rsid w:val="00AF11D3"/>
    <w:rsid w:val="00AF7BB9"/>
    <w:rsid w:val="00BA2EA3"/>
    <w:rsid w:val="00BC0D90"/>
    <w:rsid w:val="00BC651C"/>
    <w:rsid w:val="00C32D37"/>
    <w:rsid w:val="00C7063E"/>
    <w:rsid w:val="00D92730"/>
    <w:rsid w:val="00E11562"/>
    <w:rsid w:val="00E3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8B36"/>
  <w15:chartTrackingRefBased/>
  <w15:docId w15:val="{63EEEB9F-DE8F-4EE4-A516-23E19626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6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B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0562F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0562F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372B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2021-04-04T10:55:00Z</dcterms:created>
  <dcterms:modified xsi:type="dcterms:W3CDTF">2021-04-04T11:05:00Z</dcterms:modified>
</cp:coreProperties>
</file>